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6E00D" w14:textId="77777777" w:rsidR="001E2EF8" w:rsidRPr="007366C6" w:rsidRDefault="001E2EF8">
      <w:pPr>
        <w:pStyle w:val="BodyText"/>
        <w:rPr>
          <w:sz w:val="40"/>
        </w:rPr>
      </w:pPr>
    </w:p>
    <w:p w14:paraId="3FFE4CDB" w14:textId="77777777" w:rsidR="001E2EF8" w:rsidRPr="007366C6" w:rsidRDefault="001E2EF8">
      <w:pPr>
        <w:pStyle w:val="BodyText"/>
        <w:spacing w:before="377"/>
        <w:rPr>
          <w:sz w:val="40"/>
        </w:rPr>
      </w:pPr>
    </w:p>
    <w:p w14:paraId="19D74A3F" w14:textId="77777777" w:rsidR="001E2EF8" w:rsidRPr="007366C6" w:rsidRDefault="00466BDC">
      <w:pPr>
        <w:pStyle w:val="Title"/>
      </w:pPr>
      <w:r w:rsidRPr="007366C6">
        <w:rPr>
          <w:color w:val="29333E"/>
        </w:rPr>
        <w:t>EXPERIMENTS</w:t>
      </w:r>
      <w:r w:rsidRPr="007366C6">
        <w:rPr>
          <w:color w:val="29333E"/>
          <w:spacing w:val="68"/>
        </w:rPr>
        <w:t xml:space="preserve"> </w:t>
      </w:r>
      <w:r w:rsidRPr="007366C6">
        <w:rPr>
          <w:color w:val="29333E"/>
        </w:rPr>
        <w:t>12–17</w:t>
      </w:r>
      <w:r w:rsidRPr="007366C6">
        <w:rPr>
          <w:color w:val="29333E"/>
          <w:spacing w:val="-22"/>
        </w:rPr>
        <w:t xml:space="preserve"> </w:t>
      </w:r>
      <w:r w:rsidRPr="007366C6">
        <w:rPr>
          <w:color w:val="29333E"/>
          <w:spacing w:val="-2"/>
        </w:rPr>
        <w:t>[VMWARE]</w:t>
      </w:r>
    </w:p>
    <w:p w14:paraId="734820CF" w14:textId="77777777" w:rsidR="001E2EF8" w:rsidRPr="007366C6" w:rsidRDefault="001E2EF8">
      <w:pPr>
        <w:pStyle w:val="BodyText"/>
        <w:rPr>
          <w:b/>
          <w:sz w:val="20"/>
        </w:rPr>
      </w:pPr>
    </w:p>
    <w:p w14:paraId="311FA1CE" w14:textId="77777777" w:rsidR="001E2EF8" w:rsidRPr="007366C6" w:rsidRDefault="001E2EF8">
      <w:pPr>
        <w:pStyle w:val="BodyText"/>
        <w:rPr>
          <w:b/>
          <w:sz w:val="20"/>
        </w:rPr>
      </w:pPr>
    </w:p>
    <w:p w14:paraId="258F3860" w14:textId="77777777" w:rsidR="001E2EF8" w:rsidRPr="007366C6" w:rsidRDefault="001E2EF8">
      <w:pPr>
        <w:pStyle w:val="BodyText"/>
        <w:spacing w:before="131"/>
        <w:rPr>
          <w:b/>
          <w:sz w:val="20"/>
        </w:rPr>
      </w:pPr>
    </w:p>
    <w:tbl>
      <w:tblPr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5"/>
        <w:gridCol w:w="4850"/>
      </w:tblGrid>
      <w:tr w:rsidR="001E2EF8" w:rsidRPr="007366C6" w14:paraId="443AB748" w14:textId="77777777">
        <w:trPr>
          <w:trHeight w:val="383"/>
        </w:trPr>
        <w:tc>
          <w:tcPr>
            <w:tcW w:w="4845" w:type="dxa"/>
          </w:tcPr>
          <w:p w14:paraId="02727ADE" w14:textId="77777777" w:rsidR="001E2EF8" w:rsidRPr="007366C6" w:rsidRDefault="00466BDC">
            <w:pPr>
              <w:pStyle w:val="TableParagraph"/>
            </w:pPr>
            <w:r w:rsidRPr="007366C6">
              <w:rPr>
                <w:color w:val="29333E"/>
              </w:rPr>
              <w:t>Student</w:t>
            </w:r>
            <w:r w:rsidRPr="007366C6">
              <w:rPr>
                <w:color w:val="29333E"/>
                <w:spacing w:val="-12"/>
              </w:rPr>
              <w:t xml:space="preserve"> </w:t>
            </w:r>
            <w:r w:rsidRPr="007366C6">
              <w:rPr>
                <w:color w:val="29333E"/>
                <w:spacing w:val="-4"/>
              </w:rPr>
              <w:t>Name</w:t>
            </w:r>
          </w:p>
        </w:tc>
        <w:tc>
          <w:tcPr>
            <w:tcW w:w="4850" w:type="dxa"/>
          </w:tcPr>
          <w:p w14:paraId="7CE04EC4" w14:textId="0E34331C" w:rsidR="001E2EF8" w:rsidRPr="007366C6" w:rsidRDefault="007366C6">
            <w:pPr>
              <w:pStyle w:val="TableParagraph"/>
              <w:ind w:left="115"/>
            </w:pPr>
            <w:r w:rsidRPr="007366C6">
              <w:rPr>
                <w:color w:val="29333E"/>
                <w:spacing w:val="-2"/>
              </w:rPr>
              <w:t>Sanjay Manesh M</w:t>
            </w:r>
          </w:p>
        </w:tc>
      </w:tr>
      <w:tr w:rsidR="001E2EF8" w:rsidRPr="007366C6" w14:paraId="6CEF4206" w14:textId="77777777">
        <w:trPr>
          <w:trHeight w:val="383"/>
        </w:trPr>
        <w:tc>
          <w:tcPr>
            <w:tcW w:w="4845" w:type="dxa"/>
          </w:tcPr>
          <w:p w14:paraId="1B961C4D" w14:textId="77777777" w:rsidR="001E2EF8" w:rsidRPr="007366C6" w:rsidRDefault="00466BDC">
            <w:pPr>
              <w:pStyle w:val="TableParagraph"/>
            </w:pPr>
            <w:r w:rsidRPr="007366C6">
              <w:rPr>
                <w:color w:val="29333E"/>
              </w:rPr>
              <w:t>Register</w:t>
            </w:r>
            <w:r w:rsidRPr="007366C6">
              <w:rPr>
                <w:color w:val="29333E"/>
                <w:spacing w:val="-9"/>
              </w:rPr>
              <w:t xml:space="preserve"> </w:t>
            </w:r>
            <w:r w:rsidRPr="007366C6">
              <w:rPr>
                <w:color w:val="29333E"/>
                <w:spacing w:val="-2"/>
              </w:rPr>
              <w:t>Number</w:t>
            </w:r>
          </w:p>
        </w:tc>
        <w:tc>
          <w:tcPr>
            <w:tcW w:w="4850" w:type="dxa"/>
          </w:tcPr>
          <w:p w14:paraId="68C872F6" w14:textId="1BD47F30" w:rsidR="001E2EF8" w:rsidRPr="007366C6" w:rsidRDefault="00466BDC">
            <w:pPr>
              <w:pStyle w:val="TableParagraph"/>
              <w:ind w:left="115"/>
            </w:pPr>
            <w:r w:rsidRPr="007366C6">
              <w:rPr>
                <w:color w:val="29333E"/>
                <w:spacing w:val="-2"/>
              </w:rPr>
              <w:t>192511</w:t>
            </w:r>
            <w:r w:rsidR="007366C6" w:rsidRPr="007366C6">
              <w:rPr>
                <w:color w:val="29333E"/>
                <w:spacing w:val="-2"/>
              </w:rPr>
              <w:t>362</w:t>
            </w:r>
          </w:p>
        </w:tc>
      </w:tr>
      <w:tr w:rsidR="001E2EF8" w:rsidRPr="007366C6" w14:paraId="480A8272" w14:textId="77777777">
        <w:trPr>
          <w:trHeight w:val="383"/>
        </w:trPr>
        <w:tc>
          <w:tcPr>
            <w:tcW w:w="4845" w:type="dxa"/>
          </w:tcPr>
          <w:p w14:paraId="31C4C748" w14:textId="77777777" w:rsidR="001E2EF8" w:rsidRPr="007366C6" w:rsidRDefault="00466BDC">
            <w:pPr>
              <w:pStyle w:val="TableParagraph"/>
              <w:spacing w:before="0" w:line="249" w:lineRule="exact"/>
            </w:pPr>
            <w:r w:rsidRPr="007366C6">
              <w:rPr>
                <w:color w:val="29333E"/>
                <w:spacing w:val="-2"/>
              </w:rPr>
              <w:t>Software</w:t>
            </w:r>
          </w:p>
        </w:tc>
        <w:tc>
          <w:tcPr>
            <w:tcW w:w="4850" w:type="dxa"/>
          </w:tcPr>
          <w:p w14:paraId="651DEC98" w14:textId="77777777" w:rsidR="001E2EF8" w:rsidRPr="007366C6" w:rsidRDefault="00466BDC">
            <w:pPr>
              <w:pStyle w:val="TableParagraph"/>
              <w:spacing w:before="0" w:line="249" w:lineRule="exact"/>
              <w:ind w:left="115"/>
            </w:pPr>
            <w:r w:rsidRPr="007366C6">
              <w:rPr>
                <w:color w:val="29333E"/>
              </w:rPr>
              <w:t>VMware</w:t>
            </w:r>
            <w:r w:rsidRPr="007366C6">
              <w:rPr>
                <w:color w:val="29333E"/>
                <w:spacing w:val="-13"/>
              </w:rPr>
              <w:t xml:space="preserve"> </w:t>
            </w:r>
            <w:r w:rsidRPr="007366C6">
              <w:rPr>
                <w:color w:val="29333E"/>
              </w:rPr>
              <w:t>Workstation</w:t>
            </w:r>
            <w:r w:rsidRPr="007366C6">
              <w:rPr>
                <w:color w:val="29333E"/>
                <w:spacing w:val="-2"/>
              </w:rPr>
              <w:t xml:space="preserve"> </w:t>
            </w:r>
            <w:r w:rsidRPr="007366C6">
              <w:rPr>
                <w:color w:val="29333E"/>
              </w:rPr>
              <w:t>Pro</w:t>
            </w:r>
            <w:r w:rsidRPr="007366C6">
              <w:rPr>
                <w:color w:val="29333E"/>
                <w:spacing w:val="-3"/>
              </w:rPr>
              <w:t xml:space="preserve"> </w:t>
            </w:r>
            <w:r w:rsidRPr="007366C6">
              <w:rPr>
                <w:color w:val="29333E"/>
                <w:spacing w:val="-5"/>
              </w:rPr>
              <w:t>17</w:t>
            </w:r>
          </w:p>
        </w:tc>
      </w:tr>
      <w:tr w:rsidR="001E2EF8" w:rsidRPr="007366C6" w14:paraId="2C321A13" w14:textId="77777777">
        <w:trPr>
          <w:trHeight w:val="378"/>
        </w:trPr>
        <w:tc>
          <w:tcPr>
            <w:tcW w:w="4845" w:type="dxa"/>
          </w:tcPr>
          <w:p w14:paraId="563B3996" w14:textId="77777777" w:rsidR="001E2EF8" w:rsidRPr="007366C6" w:rsidRDefault="00466BDC">
            <w:pPr>
              <w:pStyle w:val="TableParagraph"/>
              <w:spacing w:before="0" w:line="249" w:lineRule="exact"/>
            </w:pPr>
            <w:r w:rsidRPr="007366C6">
              <w:rPr>
                <w:color w:val="29333E"/>
              </w:rPr>
              <w:t>Guest</w:t>
            </w:r>
            <w:r w:rsidRPr="007366C6">
              <w:rPr>
                <w:color w:val="29333E"/>
                <w:spacing w:val="-8"/>
              </w:rPr>
              <w:t xml:space="preserve"> </w:t>
            </w:r>
            <w:r w:rsidRPr="007366C6">
              <w:rPr>
                <w:color w:val="29333E"/>
              </w:rPr>
              <w:t>Operating</w:t>
            </w:r>
            <w:r w:rsidRPr="007366C6">
              <w:rPr>
                <w:color w:val="29333E"/>
                <w:spacing w:val="-12"/>
              </w:rPr>
              <w:t xml:space="preserve"> </w:t>
            </w:r>
            <w:r w:rsidRPr="007366C6">
              <w:rPr>
                <w:color w:val="29333E"/>
                <w:spacing w:val="-2"/>
              </w:rPr>
              <w:t>System</w:t>
            </w:r>
          </w:p>
        </w:tc>
        <w:tc>
          <w:tcPr>
            <w:tcW w:w="4850" w:type="dxa"/>
          </w:tcPr>
          <w:p w14:paraId="391D1818" w14:textId="77777777" w:rsidR="001E2EF8" w:rsidRPr="007366C6" w:rsidRDefault="00466BDC">
            <w:pPr>
              <w:pStyle w:val="TableParagraph"/>
              <w:spacing w:before="0" w:line="249" w:lineRule="exact"/>
              <w:ind w:left="115"/>
            </w:pPr>
            <w:r w:rsidRPr="007366C6">
              <w:rPr>
                <w:color w:val="29333E"/>
              </w:rPr>
              <w:t>Ubuntu</w:t>
            </w:r>
            <w:r w:rsidRPr="007366C6">
              <w:rPr>
                <w:color w:val="29333E"/>
                <w:spacing w:val="-13"/>
              </w:rPr>
              <w:t xml:space="preserve"> </w:t>
            </w:r>
            <w:r w:rsidRPr="007366C6">
              <w:rPr>
                <w:color w:val="29333E"/>
              </w:rPr>
              <w:t>Linux</w:t>
            </w:r>
            <w:r w:rsidRPr="007366C6">
              <w:rPr>
                <w:color w:val="29333E"/>
                <w:spacing w:val="-10"/>
              </w:rPr>
              <w:t xml:space="preserve"> </w:t>
            </w:r>
            <w:r w:rsidRPr="007366C6">
              <w:rPr>
                <w:color w:val="29333E"/>
              </w:rPr>
              <w:t>(64-</w:t>
            </w:r>
            <w:r w:rsidRPr="007366C6">
              <w:rPr>
                <w:color w:val="29333E"/>
                <w:spacing w:val="-4"/>
              </w:rPr>
              <w:t>bit)</w:t>
            </w:r>
          </w:p>
        </w:tc>
      </w:tr>
    </w:tbl>
    <w:p w14:paraId="191F1E13" w14:textId="77777777" w:rsidR="001E2EF8" w:rsidRPr="007366C6" w:rsidRDefault="001E2EF8">
      <w:pPr>
        <w:pStyle w:val="BodyText"/>
        <w:rPr>
          <w:b/>
          <w:sz w:val="23"/>
        </w:rPr>
      </w:pPr>
    </w:p>
    <w:p w14:paraId="59D18A34" w14:textId="77777777" w:rsidR="001E2EF8" w:rsidRPr="007366C6" w:rsidRDefault="001E2EF8">
      <w:pPr>
        <w:pStyle w:val="BodyText"/>
        <w:spacing w:before="200"/>
        <w:rPr>
          <w:b/>
          <w:sz w:val="23"/>
        </w:rPr>
      </w:pPr>
    </w:p>
    <w:p w14:paraId="56AFDBC9" w14:textId="77777777" w:rsidR="001E2EF8" w:rsidRPr="007366C6" w:rsidRDefault="00466BDC">
      <w:pPr>
        <w:pStyle w:val="Heading4"/>
        <w:spacing w:before="1"/>
        <w:rPr>
          <w:rFonts w:ascii="Times New Roman" w:hAnsi="Times New Roman" w:cs="Times New Roman"/>
        </w:rPr>
      </w:pPr>
      <w:bookmarkStart w:id="0" w:name="CONTENTS"/>
      <w:bookmarkEnd w:id="0"/>
      <w:r w:rsidRPr="007366C6">
        <w:rPr>
          <w:rFonts w:ascii="Times New Roman" w:hAnsi="Times New Roman" w:cs="Times New Roman"/>
          <w:color w:val="1B4979"/>
          <w:spacing w:val="-2"/>
        </w:rPr>
        <w:t>CONTENTS</w:t>
      </w:r>
    </w:p>
    <w:p w14:paraId="338F8144" w14:textId="77777777" w:rsidR="001E2EF8" w:rsidRPr="007366C6" w:rsidRDefault="001E2EF8">
      <w:pPr>
        <w:pStyle w:val="BodyText"/>
        <w:spacing w:before="5" w:after="1"/>
        <w:rPr>
          <w:b/>
          <w:sz w:val="9"/>
        </w:rPr>
      </w:pPr>
    </w:p>
    <w:tbl>
      <w:tblPr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5"/>
        <w:gridCol w:w="4850"/>
      </w:tblGrid>
      <w:tr w:rsidR="001E2EF8" w:rsidRPr="007366C6" w14:paraId="2237310E" w14:textId="77777777">
        <w:trPr>
          <w:trHeight w:val="383"/>
        </w:trPr>
        <w:tc>
          <w:tcPr>
            <w:tcW w:w="4845" w:type="dxa"/>
          </w:tcPr>
          <w:p w14:paraId="235EDFFA" w14:textId="77777777" w:rsidR="001E2EF8" w:rsidRPr="007366C6" w:rsidRDefault="00466BDC">
            <w:pPr>
              <w:pStyle w:val="TableParagraph"/>
            </w:pPr>
            <w:r w:rsidRPr="007366C6">
              <w:rPr>
                <w:color w:val="29333E"/>
              </w:rPr>
              <w:t>Ex.</w:t>
            </w:r>
            <w:r w:rsidRPr="007366C6">
              <w:rPr>
                <w:color w:val="29333E"/>
                <w:spacing w:val="4"/>
              </w:rPr>
              <w:t xml:space="preserve"> </w:t>
            </w:r>
            <w:r w:rsidRPr="007366C6">
              <w:rPr>
                <w:color w:val="29333E"/>
                <w:spacing w:val="-5"/>
              </w:rPr>
              <w:t>No.</w:t>
            </w:r>
          </w:p>
        </w:tc>
        <w:tc>
          <w:tcPr>
            <w:tcW w:w="4850" w:type="dxa"/>
          </w:tcPr>
          <w:p w14:paraId="09C33E3C" w14:textId="77777777" w:rsidR="001E2EF8" w:rsidRPr="007366C6" w:rsidRDefault="00466BDC">
            <w:pPr>
              <w:pStyle w:val="TableParagraph"/>
              <w:ind w:left="115"/>
            </w:pPr>
            <w:r w:rsidRPr="007366C6">
              <w:rPr>
                <w:color w:val="29333E"/>
                <w:spacing w:val="-2"/>
              </w:rPr>
              <w:t>Experiment</w:t>
            </w:r>
            <w:r w:rsidRPr="007366C6">
              <w:rPr>
                <w:color w:val="29333E"/>
                <w:spacing w:val="3"/>
              </w:rPr>
              <w:t xml:space="preserve"> </w:t>
            </w:r>
            <w:r w:rsidRPr="007366C6">
              <w:rPr>
                <w:color w:val="29333E"/>
                <w:spacing w:val="-2"/>
              </w:rPr>
              <w:t>Title</w:t>
            </w:r>
          </w:p>
        </w:tc>
      </w:tr>
      <w:tr w:rsidR="001E2EF8" w:rsidRPr="007366C6" w14:paraId="6963FF23" w14:textId="77777777">
        <w:trPr>
          <w:trHeight w:val="662"/>
        </w:trPr>
        <w:tc>
          <w:tcPr>
            <w:tcW w:w="4845" w:type="dxa"/>
          </w:tcPr>
          <w:p w14:paraId="3A61B4D6" w14:textId="77777777" w:rsidR="001E2EF8" w:rsidRPr="007366C6" w:rsidRDefault="00466BDC">
            <w:pPr>
              <w:pStyle w:val="TableParagraph"/>
            </w:pPr>
            <w:r w:rsidRPr="007366C6">
              <w:rPr>
                <w:color w:val="29333E"/>
                <w:spacing w:val="-5"/>
              </w:rPr>
              <w:t>12</w:t>
            </w:r>
          </w:p>
        </w:tc>
        <w:tc>
          <w:tcPr>
            <w:tcW w:w="4850" w:type="dxa"/>
          </w:tcPr>
          <w:p w14:paraId="51634BE9" w14:textId="77777777" w:rsidR="001E2EF8" w:rsidRPr="007366C6" w:rsidRDefault="00466BDC">
            <w:pPr>
              <w:pStyle w:val="TableParagraph"/>
              <w:spacing w:before="0" w:line="268" w:lineRule="auto"/>
              <w:ind w:left="115"/>
            </w:pPr>
            <w:r w:rsidRPr="007366C6">
              <w:rPr>
                <w:color w:val="29333E"/>
              </w:rPr>
              <w:t>Installation</w:t>
            </w:r>
            <w:r w:rsidRPr="007366C6">
              <w:rPr>
                <w:color w:val="29333E"/>
                <w:spacing w:val="-14"/>
              </w:rPr>
              <w:t xml:space="preserve"> </w:t>
            </w:r>
            <w:r w:rsidRPr="007366C6">
              <w:rPr>
                <w:color w:val="29333E"/>
              </w:rPr>
              <w:t>of</w:t>
            </w:r>
            <w:r w:rsidRPr="007366C6">
              <w:rPr>
                <w:color w:val="29333E"/>
                <w:spacing w:val="-14"/>
              </w:rPr>
              <w:t xml:space="preserve"> </w:t>
            </w:r>
            <w:r w:rsidRPr="007366C6">
              <w:rPr>
                <w:color w:val="29333E"/>
              </w:rPr>
              <w:t>Type-2</w:t>
            </w:r>
            <w:r w:rsidRPr="007366C6">
              <w:rPr>
                <w:color w:val="29333E"/>
                <w:spacing w:val="-14"/>
              </w:rPr>
              <w:t xml:space="preserve"> </w:t>
            </w:r>
            <w:r w:rsidRPr="007366C6">
              <w:rPr>
                <w:color w:val="29333E"/>
              </w:rPr>
              <w:t>Hypervisor</w:t>
            </w:r>
            <w:r w:rsidRPr="007366C6">
              <w:rPr>
                <w:color w:val="29333E"/>
                <w:spacing w:val="-13"/>
              </w:rPr>
              <w:t xml:space="preserve"> </w:t>
            </w:r>
            <w:r w:rsidRPr="007366C6">
              <w:rPr>
                <w:color w:val="29333E"/>
              </w:rPr>
              <w:t>and</w:t>
            </w:r>
            <w:r w:rsidRPr="007366C6">
              <w:rPr>
                <w:color w:val="29333E"/>
                <w:spacing w:val="-14"/>
              </w:rPr>
              <w:t xml:space="preserve"> </w:t>
            </w:r>
            <w:r w:rsidRPr="007366C6">
              <w:rPr>
                <w:color w:val="29333E"/>
              </w:rPr>
              <w:t>Creation</w:t>
            </w:r>
            <w:r w:rsidRPr="007366C6">
              <w:rPr>
                <w:color w:val="29333E"/>
                <w:spacing w:val="-13"/>
              </w:rPr>
              <w:t xml:space="preserve"> </w:t>
            </w:r>
            <w:r w:rsidRPr="007366C6">
              <w:rPr>
                <w:color w:val="29333E"/>
              </w:rPr>
              <w:t>of Ubuntu VM</w:t>
            </w:r>
          </w:p>
        </w:tc>
      </w:tr>
      <w:tr w:rsidR="001E2EF8" w:rsidRPr="007366C6" w14:paraId="77C40142" w14:textId="77777777">
        <w:trPr>
          <w:trHeight w:val="667"/>
        </w:trPr>
        <w:tc>
          <w:tcPr>
            <w:tcW w:w="4845" w:type="dxa"/>
          </w:tcPr>
          <w:p w14:paraId="3C3FC538" w14:textId="77777777" w:rsidR="001E2EF8" w:rsidRPr="007366C6" w:rsidRDefault="00466BDC">
            <w:pPr>
              <w:pStyle w:val="TableParagraph"/>
            </w:pPr>
            <w:r w:rsidRPr="007366C6">
              <w:rPr>
                <w:color w:val="29333E"/>
                <w:spacing w:val="-5"/>
              </w:rPr>
              <w:t>13</w:t>
            </w:r>
          </w:p>
        </w:tc>
        <w:tc>
          <w:tcPr>
            <w:tcW w:w="4850" w:type="dxa"/>
          </w:tcPr>
          <w:p w14:paraId="757DD792" w14:textId="77777777" w:rsidR="001E2EF8" w:rsidRPr="007366C6" w:rsidRDefault="00466BDC">
            <w:pPr>
              <w:pStyle w:val="TableParagraph"/>
              <w:spacing w:line="264" w:lineRule="auto"/>
              <w:ind w:left="115" w:right="236"/>
            </w:pPr>
            <w:r w:rsidRPr="007366C6">
              <w:rPr>
                <w:color w:val="29333E"/>
              </w:rPr>
              <w:t>Creation</w:t>
            </w:r>
            <w:r w:rsidRPr="007366C6">
              <w:rPr>
                <w:color w:val="29333E"/>
                <w:spacing w:val="-10"/>
              </w:rPr>
              <w:t xml:space="preserve"> </w:t>
            </w:r>
            <w:r w:rsidRPr="007366C6">
              <w:rPr>
                <w:color w:val="29333E"/>
              </w:rPr>
              <w:t>of</w:t>
            </w:r>
            <w:r w:rsidRPr="007366C6">
              <w:rPr>
                <w:color w:val="29333E"/>
                <w:spacing w:val="-9"/>
              </w:rPr>
              <w:t xml:space="preserve"> </w:t>
            </w:r>
            <w:r w:rsidRPr="007366C6">
              <w:rPr>
                <w:color w:val="29333E"/>
              </w:rPr>
              <w:t>VM</w:t>
            </w:r>
            <w:r w:rsidRPr="007366C6">
              <w:rPr>
                <w:color w:val="29333E"/>
                <w:spacing w:val="-2"/>
              </w:rPr>
              <w:t xml:space="preserve"> </w:t>
            </w:r>
            <w:r w:rsidRPr="007366C6">
              <w:rPr>
                <w:color w:val="29333E"/>
              </w:rPr>
              <w:t>with</w:t>
            </w:r>
            <w:r w:rsidRPr="007366C6">
              <w:rPr>
                <w:color w:val="29333E"/>
                <w:spacing w:val="-11"/>
              </w:rPr>
              <w:t xml:space="preserve"> </w:t>
            </w:r>
            <w:r w:rsidRPr="007366C6">
              <w:rPr>
                <w:color w:val="29333E"/>
              </w:rPr>
              <w:t>1</w:t>
            </w:r>
            <w:r w:rsidRPr="007366C6">
              <w:rPr>
                <w:color w:val="29333E"/>
                <w:spacing w:val="-8"/>
              </w:rPr>
              <w:t xml:space="preserve"> </w:t>
            </w:r>
            <w:r w:rsidRPr="007366C6">
              <w:rPr>
                <w:color w:val="29333E"/>
              </w:rPr>
              <w:t>CPU,</w:t>
            </w:r>
            <w:r w:rsidRPr="007366C6">
              <w:rPr>
                <w:color w:val="29333E"/>
                <w:spacing w:val="-5"/>
              </w:rPr>
              <w:t xml:space="preserve"> </w:t>
            </w:r>
            <w:r w:rsidRPr="007366C6">
              <w:rPr>
                <w:color w:val="29333E"/>
              </w:rPr>
              <w:t>2</w:t>
            </w:r>
            <w:r w:rsidRPr="007366C6">
              <w:rPr>
                <w:color w:val="29333E"/>
                <w:spacing w:val="-8"/>
              </w:rPr>
              <w:t xml:space="preserve"> </w:t>
            </w:r>
            <w:r w:rsidRPr="007366C6">
              <w:rPr>
                <w:color w:val="29333E"/>
              </w:rPr>
              <w:t>GB</w:t>
            </w:r>
            <w:r w:rsidRPr="007366C6">
              <w:rPr>
                <w:color w:val="29333E"/>
                <w:spacing w:val="-10"/>
              </w:rPr>
              <w:t xml:space="preserve"> </w:t>
            </w:r>
            <w:r w:rsidRPr="007366C6">
              <w:rPr>
                <w:color w:val="29333E"/>
              </w:rPr>
              <w:t>RAM</w:t>
            </w:r>
            <w:r w:rsidRPr="007366C6">
              <w:rPr>
                <w:color w:val="29333E"/>
                <w:spacing w:val="-7"/>
              </w:rPr>
              <w:t xml:space="preserve"> </w:t>
            </w:r>
            <w:r w:rsidRPr="007366C6">
              <w:rPr>
                <w:color w:val="29333E"/>
              </w:rPr>
              <w:t>and</w:t>
            </w:r>
            <w:r w:rsidRPr="007366C6">
              <w:rPr>
                <w:color w:val="29333E"/>
                <w:spacing w:val="-11"/>
              </w:rPr>
              <w:t xml:space="preserve"> </w:t>
            </w:r>
            <w:r w:rsidRPr="007366C6">
              <w:rPr>
                <w:color w:val="29333E"/>
              </w:rPr>
              <w:t>15 GB Storage</w:t>
            </w:r>
          </w:p>
        </w:tc>
      </w:tr>
      <w:tr w:rsidR="001E2EF8" w:rsidRPr="007366C6" w14:paraId="52B44A0C" w14:textId="77777777">
        <w:trPr>
          <w:trHeight w:val="383"/>
        </w:trPr>
        <w:tc>
          <w:tcPr>
            <w:tcW w:w="4845" w:type="dxa"/>
          </w:tcPr>
          <w:p w14:paraId="35713FAE" w14:textId="77777777" w:rsidR="001E2EF8" w:rsidRPr="007366C6" w:rsidRDefault="00466BDC">
            <w:pPr>
              <w:pStyle w:val="TableParagraph"/>
            </w:pPr>
            <w:r w:rsidRPr="007366C6">
              <w:rPr>
                <w:color w:val="29333E"/>
                <w:spacing w:val="-5"/>
              </w:rPr>
              <w:t>14</w:t>
            </w:r>
          </w:p>
        </w:tc>
        <w:tc>
          <w:tcPr>
            <w:tcW w:w="4850" w:type="dxa"/>
          </w:tcPr>
          <w:p w14:paraId="54A4D60B" w14:textId="77777777" w:rsidR="001E2EF8" w:rsidRPr="007366C6" w:rsidRDefault="00466BDC">
            <w:pPr>
              <w:pStyle w:val="TableParagraph"/>
              <w:ind w:left="115"/>
            </w:pPr>
            <w:r w:rsidRPr="007366C6">
              <w:rPr>
                <w:color w:val="29333E"/>
              </w:rPr>
              <w:t>Creation</w:t>
            </w:r>
            <w:r w:rsidRPr="007366C6">
              <w:rPr>
                <w:color w:val="29333E"/>
                <w:spacing w:val="-6"/>
              </w:rPr>
              <w:t xml:space="preserve"> </w:t>
            </w:r>
            <w:r w:rsidRPr="007366C6">
              <w:rPr>
                <w:color w:val="29333E"/>
              </w:rPr>
              <w:t>and</w:t>
            </w:r>
            <w:r w:rsidRPr="007366C6">
              <w:rPr>
                <w:color w:val="29333E"/>
                <w:spacing w:val="-6"/>
              </w:rPr>
              <w:t xml:space="preserve"> </w:t>
            </w:r>
            <w:r w:rsidRPr="007366C6">
              <w:rPr>
                <w:color w:val="29333E"/>
              </w:rPr>
              <w:t>Allocation</w:t>
            </w:r>
            <w:r w:rsidRPr="007366C6">
              <w:rPr>
                <w:color w:val="29333E"/>
                <w:spacing w:val="-5"/>
              </w:rPr>
              <w:t xml:space="preserve"> </w:t>
            </w:r>
            <w:r w:rsidRPr="007366C6">
              <w:rPr>
                <w:color w:val="29333E"/>
              </w:rPr>
              <w:t>of</w:t>
            </w:r>
            <w:r w:rsidRPr="007366C6">
              <w:rPr>
                <w:color w:val="29333E"/>
                <w:spacing w:val="-3"/>
              </w:rPr>
              <w:t xml:space="preserve"> </w:t>
            </w:r>
            <w:r w:rsidRPr="007366C6">
              <w:rPr>
                <w:color w:val="29333E"/>
              </w:rPr>
              <w:t>a</w:t>
            </w:r>
            <w:r w:rsidRPr="007366C6">
              <w:rPr>
                <w:color w:val="29333E"/>
                <w:spacing w:val="-3"/>
              </w:rPr>
              <w:t xml:space="preserve"> </w:t>
            </w:r>
            <w:r w:rsidRPr="007366C6">
              <w:rPr>
                <w:color w:val="29333E"/>
              </w:rPr>
              <w:t>Virtual</w:t>
            </w:r>
            <w:r w:rsidRPr="007366C6">
              <w:rPr>
                <w:color w:val="29333E"/>
                <w:spacing w:val="-10"/>
              </w:rPr>
              <w:t xml:space="preserve"> </w:t>
            </w:r>
            <w:r w:rsidRPr="007366C6">
              <w:rPr>
                <w:color w:val="29333E"/>
              </w:rPr>
              <w:t>Hard</w:t>
            </w:r>
            <w:r w:rsidRPr="007366C6">
              <w:rPr>
                <w:color w:val="29333E"/>
                <w:spacing w:val="-5"/>
              </w:rPr>
              <w:t xml:space="preserve"> </w:t>
            </w:r>
            <w:r w:rsidRPr="007366C6">
              <w:rPr>
                <w:color w:val="29333E"/>
                <w:spacing w:val="-4"/>
              </w:rPr>
              <w:t>Disk</w:t>
            </w:r>
          </w:p>
        </w:tc>
      </w:tr>
      <w:tr w:rsidR="001E2EF8" w:rsidRPr="007366C6" w14:paraId="5CFAB1D4" w14:textId="77777777">
        <w:trPr>
          <w:trHeight w:val="666"/>
        </w:trPr>
        <w:tc>
          <w:tcPr>
            <w:tcW w:w="4845" w:type="dxa"/>
          </w:tcPr>
          <w:p w14:paraId="69899755" w14:textId="77777777" w:rsidR="001E2EF8" w:rsidRPr="007366C6" w:rsidRDefault="00466BDC">
            <w:pPr>
              <w:pStyle w:val="TableParagraph"/>
            </w:pPr>
            <w:r w:rsidRPr="007366C6">
              <w:rPr>
                <w:color w:val="29333E"/>
                <w:spacing w:val="-5"/>
              </w:rPr>
              <w:t>15</w:t>
            </w:r>
          </w:p>
        </w:tc>
        <w:tc>
          <w:tcPr>
            <w:tcW w:w="4850" w:type="dxa"/>
          </w:tcPr>
          <w:p w14:paraId="5E7F8413" w14:textId="77777777" w:rsidR="001E2EF8" w:rsidRPr="007366C6" w:rsidRDefault="00466BDC">
            <w:pPr>
              <w:pStyle w:val="TableParagraph"/>
              <w:spacing w:before="0" w:line="268" w:lineRule="auto"/>
              <w:ind w:left="115"/>
            </w:pPr>
            <w:r w:rsidRPr="007366C6">
              <w:rPr>
                <w:color w:val="29333E"/>
              </w:rPr>
              <w:t>Snapshot</w:t>
            </w:r>
            <w:r w:rsidRPr="007366C6">
              <w:rPr>
                <w:color w:val="29333E"/>
                <w:spacing w:val="-14"/>
              </w:rPr>
              <w:t xml:space="preserve"> </w:t>
            </w:r>
            <w:r w:rsidRPr="007366C6">
              <w:rPr>
                <w:color w:val="29333E"/>
              </w:rPr>
              <w:t>Creation</w:t>
            </w:r>
            <w:r w:rsidRPr="007366C6">
              <w:rPr>
                <w:color w:val="29333E"/>
                <w:spacing w:val="-14"/>
              </w:rPr>
              <w:t xml:space="preserve"> </w:t>
            </w:r>
            <w:r w:rsidRPr="007366C6">
              <w:rPr>
                <w:color w:val="29333E"/>
              </w:rPr>
              <w:t>and</w:t>
            </w:r>
            <w:r w:rsidRPr="007366C6">
              <w:rPr>
                <w:color w:val="29333E"/>
                <w:spacing w:val="-14"/>
              </w:rPr>
              <w:t xml:space="preserve"> </w:t>
            </w:r>
            <w:r w:rsidRPr="007366C6">
              <w:rPr>
                <w:color w:val="29333E"/>
              </w:rPr>
              <w:t>Restoration</w:t>
            </w:r>
            <w:r w:rsidRPr="007366C6">
              <w:rPr>
                <w:color w:val="29333E"/>
                <w:spacing w:val="-13"/>
              </w:rPr>
              <w:t xml:space="preserve"> </w:t>
            </w:r>
            <w:r w:rsidRPr="007366C6">
              <w:rPr>
                <w:color w:val="29333E"/>
              </w:rPr>
              <w:t>of</w:t>
            </w:r>
            <w:r w:rsidRPr="007366C6">
              <w:rPr>
                <w:color w:val="29333E"/>
                <w:spacing w:val="-14"/>
              </w:rPr>
              <w:t xml:space="preserve"> </w:t>
            </w:r>
            <w:r w:rsidRPr="007366C6">
              <w:rPr>
                <w:color w:val="29333E"/>
              </w:rPr>
              <w:t>Previous</w:t>
            </w:r>
            <w:r w:rsidRPr="007366C6">
              <w:rPr>
                <w:color w:val="29333E"/>
                <w:spacing w:val="-14"/>
              </w:rPr>
              <w:t xml:space="preserve"> </w:t>
            </w:r>
            <w:r w:rsidRPr="007366C6">
              <w:rPr>
                <w:color w:val="29333E"/>
              </w:rPr>
              <w:t xml:space="preserve">VM </w:t>
            </w:r>
            <w:r w:rsidRPr="007366C6">
              <w:rPr>
                <w:color w:val="29333E"/>
                <w:spacing w:val="-2"/>
              </w:rPr>
              <w:t>State</w:t>
            </w:r>
          </w:p>
        </w:tc>
      </w:tr>
      <w:tr w:rsidR="001E2EF8" w:rsidRPr="007366C6" w14:paraId="380F4B52" w14:textId="77777777">
        <w:trPr>
          <w:trHeight w:val="383"/>
        </w:trPr>
        <w:tc>
          <w:tcPr>
            <w:tcW w:w="4845" w:type="dxa"/>
          </w:tcPr>
          <w:p w14:paraId="1885058F" w14:textId="77777777" w:rsidR="001E2EF8" w:rsidRPr="007366C6" w:rsidRDefault="00466BDC">
            <w:pPr>
              <w:pStyle w:val="TableParagraph"/>
            </w:pPr>
            <w:r w:rsidRPr="007366C6">
              <w:rPr>
                <w:color w:val="29333E"/>
                <w:spacing w:val="-5"/>
              </w:rPr>
              <w:t>16</w:t>
            </w:r>
          </w:p>
        </w:tc>
        <w:tc>
          <w:tcPr>
            <w:tcW w:w="4850" w:type="dxa"/>
          </w:tcPr>
          <w:p w14:paraId="4232F5DF" w14:textId="77777777" w:rsidR="001E2EF8" w:rsidRPr="007366C6" w:rsidRDefault="00466BDC">
            <w:pPr>
              <w:pStyle w:val="TableParagraph"/>
              <w:ind w:left="115"/>
            </w:pPr>
            <w:r w:rsidRPr="007366C6">
              <w:rPr>
                <w:color w:val="29333E"/>
              </w:rPr>
              <w:t>VM</w:t>
            </w:r>
            <w:r w:rsidRPr="007366C6">
              <w:rPr>
                <w:color w:val="29333E"/>
                <w:spacing w:val="-1"/>
              </w:rPr>
              <w:t xml:space="preserve"> </w:t>
            </w:r>
            <w:r w:rsidRPr="007366C6">
              <w:rPr>
                <w:color w:val="29333E"/>
              </w:rPr>
              <w:t>Cloning</w:t>
            </w:r>
            <w:r w:rsidRPr="007366C6">
              <w:rPr>
                <w:color w:val="29333E"/>
                <w:spacing w:val="-6"/>
              </w:rPr>
              <w:t xml:space="preserve"> </w:t>
            </w:r>
            <w:r w:rsidRPr="007366C6">
              <w:rPr>
                <w:color w:val="29333E"/>
              </w:rPr>
              <w:t>and</w:t>
            </w:r>
            <w:r w:rsidRPr="007366C6">
              <w:rPr>
                <w:color w:val="29333E"/>
                <w:spacing w:val="-5"/>
              </w:rPr>
              <w:t xml:space="preserve"> </w:t>
            </w:r>
            <w:r w:rsidRPr="007366C6">
              <w:rPr>
                <w:color w:val="29333E"/>
              </w:rPr>
              <w:t>Testing</w:t>
            </w:r>
            <w:r w:rsidRPr="007366C6">
              <w:rPr>
                <w:color w:val="29333E"/>
                <w:spacing w:val="-5"/>
              </w:rPr>
              <w:t xml:space="preserve"> </w:t>
            </w:r>
            <w:r w:rsidRPr="007366C6">
              <w:rPr>
                <w:color w:val="29333E"/>
              </w:rPr>
              <w:t>the</w:t>
            </w:r>
            <w:r w:rsidRPr="007366C6">
              <w:rPr>
                <w:color w:val="29333E"/>
                <w:spacing w:val="-8"/>
              </w:rPr>
              <w:t xml:space="preserve"> </w:t>
            </w:r>
            <w:r w:rsidRPr="007366C6">
              <w:rPr>
                <w:color w:val="29333E"/>
              </w:rPr>
              <w:t>Cloned</w:t>
            </w:r>
            <w:r w:rsidRPr="007366C6">
              <w:rPr>
                <w:color w:val="29333E"/>
                <w:spacing w:val="-5"/>
              </w:rPr>
              <w:t xml:space="preserve"> VM</w:t>
            </w:r>
          </w:p>
        </w:tc>
      </w:tr>
      <w:tr w:rsidR="001E2EF8" w:rsidRPr="007366C6" w14:paraId="187CC7AA" w14:textId="77777777">
        <w:trPr>
          <w:trHeight w:val="662"/>
        </w:trPr>
        <w:tc>
          <w:tcPr>
            <w:tcW w:w="4845" w:type="dxa"/>
          </w:tcPr>
          <w:p w14:paraId="3DC9646D" w14:textId="77777777" w:rsidR="001E2EF8" w:rsidRPr="007366C6" w:rsidRDefault="00466BDC">
            <w:pPr>
              <w:pStyle w:val="TableParagraph"/>
              <w:spacing w:before="0" w:line="249" w:lineRule="exact"/>
            </w:pPr>
            <w:r w:rsidRPr="007366C6">
              <w:rPr>
                <w:color w:val="29333E"/>
                <w:spacing w:val="-5"/>
              </w:rPr>
              <w:t>17</w:t>
            </w:r>
          </w:p>
        </w:tc>
        <w:tc>
          <w:tcPr>
            <w:tcW w:w="4850" w:type="dxa"/>
          </w:tcPr>
          <w:p w14:paraId="721E890E" w14:textId="77777777" w:rsidR="001E2EF8" w:rsidRPr="007366C6" w:rsidRDefault="00466BDC">
            <w:pPr>
              <w:pStyle w:val="TableParagraph"/>
              <w:spacing w:before="0" w:line="268" w:lineRule="auto"/>
              <w:ind w:left="115"/>
            </w:pPr>
            <w:r w:rsidRPr="007366C6">
              <w:rPr>
                <w:color w:val="29333E"/>
              </w:rPr>
              <w:t>Change</w:t>
            </w:r>
            <w:r w:rsidRPr="007366C6">
              <w:rPr>
                <w:color w:val="29333E"/>
                <w:spacing w:val="-14"/>
              </w:rPr>
              <w:t xml:space="preserve"> </w:t>
            </w:r>
            <w:r w:rsidRPr="007366C6">
              <w:rPr>
                <w:color w:val="29333E"/>
              </w:rPr>
              <w:t>VM</w:t>
            </w:r>
            <w:r w:rsidRPr="007366C6">
              <w:rPr>
                <w:color w:val="29333E"/>
                <w:spacing w:val="-14"/>
              </w:rPr>
              <w:t xml:space="preserve"> </w:t>
            </w:r>
            <w:r w:rsidRPr="007366C6">
              <w:rPr>
                <w:color w:val="29333E"/>
              </w:rPr>
              <w:t>Hardware</w:t>
            </w:r>
            <w:r w:rsidRPr="007366C6">
              <w:rPr>
                <w:color w:val="29333E"/>
                <w:spacing w:val="-14"/>
              </w:rPr>
              <w:t xml:space="preserve"> </w:t>
            </w:r>
            <w:r w:rsidRPr="007366C6">
              <w:rPr>
                <w:color w:val="29333E"/>
              </w:rPr>
              <w:t>Compatibility</w:t>
            </w:r>
            <w:r w:rsidRPr="007366C6">
              <w:rPr>
                <w:color w:val="29333E"/>
                <w:spacing w:val="-13"/>
              </w:rPr>
              <w:t xml:space="preserve"> </w:t>
            </w:r>
            <w:r w:rsidRPr="007366C6">
              <w:rPr>
                <w:color w:val="29333E"/>
              </w:rPr>
              <w:t>and</w:t>
            </w:r>
            <w:r w:rsidRPr="007366C6">
              <w:rPr>
                <w:color w:val="29333E"/>
                <w:spacing w:val="-14"/>
              </w:rPr>
              <w:t xml:space="preserve"> </w:t>
            </w:r>
            <w:r w:rsidRPr="007366C6">
              <w:rPr>
                <w:color w:val="29333E"/>
              </w:rPr>
              <w:t>Execute Simple Unix Commands</w:t>
            </w:r>
          </w:p>
        </w:tc>
      </w:tr>
    </w:tbl>
    <w:p w14:paraId="060475B1" w14:textId="77777777" w:rsidR="001E2EF8" w:rsidRPr="007366C6" w:rsidRDefault="001E2EF8">
      <w:pPr>
        <w:pStyle w:val="TableParagraph"/>
        <w:spacing w:line="268" w:lineRule="auto"/>
        <w:sectPr w:rsidR="001E2EF8" w:rsidRPr="007366C6">
          <w:headerReference w:type="default" r:id="rId6"/>
          <w:footerReference w:type="default" r:id="rId7"/>
          <w:type w:val="continuous"/>
          <w:pgSz w:w="11910" w:h="16840"/>
          <w:pgMar w:top="860" w:right="992" w:bottom="700" w:left="992" w:header="281" w:footer="463" w:gutter="0"/>
          <w:pgNumType w:start="1"/>
          <w:cols w:space="720"/>
        </w:sectPr>
      </w:pPr>
    </w:p>
    <w:p w14:paraId="7423ABDD" w14:textId="77777777" w:rsidR="001E2EF8" w:rsidRPr="007366C6" w:rsidRDefault="00466BDC">
      <w:pPr>
        <w:pStyle w:val="Heading1"/>
        <w:ind w:right="7"/>
        <w:rPr>
          <w:rFonts w:ascii="Times New Roman" w:hAnsi="Times New Roman" w:cs="Times New Roman"/>
        </w:rPr>
      </w:pPr>
      <w:bookmarkStart w:id="1" w:name="EXPERIMENT_NO._12"/>
      <w:bookmarkEnd w:id="1"/>
      <w:r w:rsidRPr="007366C6">
        <w:rPr>
          <w:rFonts w:ascii="Times New Roman" w:hAnsi="Times New Roman" w:cs="Times New Roman"/>
          <w:color w:val="162E52"/>
        </w:rPr>
        <w:lastRenderedPageBreak/>
        <w:t>EXPERIMENT</w:t>
      </w:r>
      <w:r w:rsidRPr="007366C6">
        <w:rPr>
          <w:rFonts w:ascii="Times New Roman" w:hAnsi="Times New Roman" w:cs="Times New Roman"/>
          <w:color w:val="162E52"/>
          <w:spacing w:val="14"/>
        </w:rPr>
        <w:t xml:space="preserve"> </w:t>
      </w:r>
      <w:r w:rsidRPr="007366C6">
        <w:rPr>
          <w:rFonts w:ascii="Times New Roman" w:hAnsi="Times New Roman" w:cs="Times New Roman"/>
          <w:color w:val="162E52"/>
        </w:rPr>
        <w:t>NO.</w:t>
      </w:r>
      <w:r w:rsidRPr="007366C6">
        <w:rPr>
          <w:rFonts w:ascii="Times New Roman" w:hAnsi="Times New Roman" w:cs="Times New Roman"/>
          <w:color w:val="162E52"/>
          <w:spacing w:val="14"/>
        </w:rPr>
        <w:t xml:space="preserve"> </w:t>
      </w:r>
      <w:r w:rsidRPr="007366C6">
        <w:rPr>
          <w:rFonts w:ascii="Times New Roman" w:hAnsi="Times New Roman" w:cs="Times New Roman"/>
          <w:color w:val="162E52"/>
          <w:spacing w:val="-5"/>
        </w:rPr>
        <w:t>12</w:t>
      </w:r>
    </w:p>
    <w:p w14:paraId="17852FB4" w14:textId="77777777" w:rsidR="001E2EF8" w:rsidRPr="007366C6" w:rsidRDefault="00466BDC">
      <w:pPr>
        <w:pStyle w:val="BodyText"/>
        <w:spacing w:before="5"/>
        <w:rPr>
          <w:b/>
          <w:sz w:val="4"/>
        </w:rPr>
      </w:pPr>
      <w:r w:rsidRPr="007366C6"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36224" behindDoc="1" locked="0" layoutInCell="1" allowOverlap="1" wp14:anchorId="78AC7BDF" wp14:editId="0C190B4F">
                <wp:simplePos x="0" y="0"/>
                <wp:positionH relativeFrom="page">
                  <wp:posOffset>704850</wp:posOffset>
                </wp:positionH>
                <wp:positionV relativeFrom="paragraph">
                  <wp:posOffset>49870</wp:posOffset>
                </wp:positionV>
                <wp:extent cx="6151245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12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1245" h="12700">
                              <a:moveTo>
                                <a:pt x="61512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51245" y="12700"/>
                              </a:lnTo>
                              <a:lnTo>
                                <a:pt x="61512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0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E4BDA" id="Graphic 3" o:spid="_x0000_s1026" style="position:absolute;margin-left:55.5pt;margin-top:3.95pt;width:484.35pt;height:1pt;z-index:-2516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12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HxKMAIAAOUEAAAOAAAAZHJzL2Uyb0RvYy54bWysVE1v2zAMvQ/YfxB0X5ykHyuMOMXarsWA&#10;oi3QDDsrshwbk0VNVGLn34+SI9fbTht2kSjxieZ7JL267lvNDsphA6bgi9mcM2UklI3ZFfzr5v7D&#10;FWfohSmFBqMKflTIr9fv3606m6sl1KBL5RgFMZh3tuC19zbPMpS1agXOwCpDzgpcKzwd3S4rnego&#10;equz5Xx+mXXgSutAKkS6vRucfB3jV5WS/rmqUHmmC065+bi6uG7Dmq1XIt85YetGntIQ/5BFKxpD&#10;Hx1D3Qkv2N41f4RqG+kAofIzCW0GVdVIFTkQm8X8NzavtbAqciFx0I4y4f8LK58OL441ZcHPODOi&#10;pRI9nNQ4C+J0FnPCvNoXF+ihfQT5HcmR/eIJBzxh+sq1AUvkWB+VPo5Kq94zSZeXi4vF8vyCM0m+&#10;xfLjPFYiE3l6LPfoHxTEQOLwiH4oVJksUSdL9iaZjsodCq1joT1nVGjHGRV6OxTaCh/eheyCybpJ&#10;JnVKJHhbOKgNRJwPJMZ8ExVK9Q2jzRRLbTZBJV/abYw3YKbEkz/tA2763b9DJ0FTPKkBVajbQH00&#10;ohx0ORUcQTflfaN1EADdbnurHTsIUvb889X85iaISU8msNgNQwOEVthCeaS26qiTCo4/9sIpzvQX&#10;Q40bhjAZLhnbZDivbyGOatTeod/034SzzJJZcE/98wRpLESeOiOQGrHhpYFPew9VE9om5jZkdDrQ&#10;LEUCp7kPwzo9R9Tb32n9EwAA//8DAFBLAwQUAAYACAAAACEAZc8LptwAAAAIAQAADwAAAGRycy9k&#10;b3ducmV2LnhtbEyPP0/DMBTEdyS+g/WQ2KgdBoJDnIo/YkId2iKR0Y0fcSB+jmy3Tb993QnG053u&#10;flcvZzeyA4Y4eFJQLAQwpM6bgXoFn9v3u0dgMWkyevSECk4YYdlcX9W6Mv5IazxsUs9yCcVKK7Ap&#10;TRXnsbPodFz4CSl73z44nbIMPTdBH3O5G/m9EA/c6YHygtUTvlrsfjd7pyC0bviKwr74Fd+27YdP&#10;b/xHKnV7Mz8/AUs4p78wXPAzOjSZaef3ZCIbsy6K/CUpKCWwiy9KWQLbKZASeFPz/weaMwAAAP//&#10;AwBQSwECLQAUAAYACAAAACEAtoM4kv4AAADhAQAAEwAAAAAAAAAAAAAAAAAAAAAAW0NvbnRlbnRf&#10;VHlwZXNdLnhtbFBLAQItABQABgAIAAAAIQA4/SH/1gAAAJQBAAALAAAAAAAAAAAAAAAAAC8BAABf&#10;cmVscy8ucmVsc1BLAQItABQABgAIAAAAIQBoYHxKMAIAAOUEAAAOAAAAAAAAAAAAAAAAAC4CAABk&#10;cnMvZTJvRG9jLnhtbFBLAQItABQABgAIAAAAIQBlzwum3AAAAAgBAAAPAAAAAAAAAAAAAAAAAIoE&#10;AABkcnMvZG93bnJldi54bWxQSwUGAAAAAAQABADzAAAAkwUAAAAA&#10;" path="m6151245,l,,,12700r6151245,l6151245,xe" fillcolor="#4e80bb" stroked="f">
                <v:path arrowok="t"/>
                <w10:wrap type="topAndBottom" anchorx="page"/>
              </v:shape>
            </w:pict>
          </mc:Fallback>
        </mc:AlternateContent>
      </w:r>
    </w:p>
    <w:p w14:paraId="6B83CDF3" w14:textId="77777777" w:rsidR="001E2EF8" w:rsidRPr="007366C6" w:rsidRDefault="00466BDC">
      <w:pPr>
        <w:pStyle w:val="Heading2"/>
        <w:spacing w:line="268" w:lineRule="auto"/>
        <w:ind w:left="1101" w:right="1099"/>
      </w:pPr>
      <w:bookmarkStart w:id="2" w:name="Demonstrate_virtualization_by_installing"/>
      <w:bookmarkEnd w:id="2"/>
      <w:r w:rsidRPr="007366C6">
        <w:rPr>
          <w:color w:val="1C406E"/>
        </w:rPr>
        <w:t>Demonstrate</w:t>
      </w:r>
      <w:r w:rsidRPr="007366C6">
        <w:rPr>
          <w:color w:val="1C406E"/>
          <w:spacing w:val="-11"/>
        </w:rPr>
        <w:t xml:space="preserve"> </w:t>
      </w:r>
      <w:r w:rsidRPr="007366C6">
        <w:rPr>
          <w:color w:val="1C406E"/>
        </w:rPr>
        <w:t>virtualization</w:t>
      </w:r>
      <w:r w:rsidRPr="007366C6">
        <w:rPr>
          <w:color w:val="1C406E"/>
          <w:spacing w:val="-13"/>
        </w:rPr>
        <w:t xml:space="preserve"> </w:t>
      </w:r>
      <w:r w:rsidRPr="007366C6">
        <w:rPr>
          <w:color w:val="1C406E"/>
        </w:rPr>
        <w:t>by</w:t>
      </w:r>
      <w:r w:rsidRPr="007366C6">
        <w:rPr>
          <w:color w:val="1C406E"/>
          <w:spacing w:val="-14"/>
        </w:rPr>
        <w:t xml:space="preserve"> </w:t>
      </w:r>
      <w:r w:rsidRPr="007366C6">
        <w:rPr>
          <w:color w:val="1C406E"/>
        </w:rPr>
        <w:t>installing</w:t>
      </w:r>
      <w:r w:rsidRPr="007366C6">
        <w:rPr>
          <w:color w:val="1C406E"/>
          <w:spacing w:val="-13"/>
        </w:rPr>
        <w:t xml:space="preserve"> </w:t>
      </w:r>
      <w:r w:rsidRPr="007366C6">
        <w:rPr>
          <w:color w:val="1C406E"/>
        </w:rPr>
        <w:t>a</w:t>
      </w:r>
      <w:r w:rsidRPr="007366C6">
        <w:rPr>
          <w:color w:val="1C406E"/>
          <w:spacing w:val="-14"/>
        </w:rPr>
        <w:t xml:space="preserve"> </w:t>
      </w:r>
      <w:r w:rsidRPr="007366C6">
        <w:rPr>
          <w:color w:val="1C406E"/>
        </w:rPr>
        <w:t>Type-2</w:t>
      </w:r>
      <w:r w:rsidRPr="007366C6">
        <w:rPr>
          <w:color w:val="1C406E"/>
          <w:spacing w:val="-14"/>
        </w:rPr>
        <w:t xml:space="preserve"> </w:t>
      </w:r>
      <w:r w:rsidRPr="007366C6">
        <w:rPr>
          <w:color w:val="1C406E"/>
        </w:rPr>
        <w:t>hypervisor</w:t>
      </w:r>
      <w:r w:rsidRPr="007366C6">
        <w:rPr>
          <w:color w:val="1C406E"/>
          <w:spacing w:val="-11"/>
        </w:rPr>
        <w:t xml:space="preserve"> </w:t>
      </w:r>
      <w:r w:rsidRPr="007366C6">
        <w:rPr>
          <w:color w:val="1C406E"/>
        </w:rPr>
        <w:t>and creating/configuring an Ubuntu virtual machine.</w:t>
      </w:r>
    </w:p>
    <w:p w14:paraId="3A80E102" w14:textId="77777777" w:rsidR="001E2EF8" w:rsidRPr="007366C6" w:rsidRDefault="00466BDC">
      <w:pPr>
        <w:pStyle w:val="Heading4"/>
        <w:spacing w:before="162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  <w:spacing w:val="-5"/>
        </w:rPr>
        <w:t>AIM</w:t>
      </w:r>
    </w:p>
    <w:p w14:paraId="7D44DBC5" w14:textId="77777777" w:rsidR="001E2EF8" w:rsidRPr="007366C6" w:rsidRDefault="00466BDC">
      <w:pPr>
        <w:pStyle w:val="BodyText"/>
        <w:spacing w:before="107" w:line="273" w:lineRule="auto"/>
        <w:ind w:left="122" w:right="282"/>
      </w:pPr>
      <w:r w:rsidRPr="007366C6">
        <w:rPr>
          <w:color w:val="29333E"/>
        </w:rPr>
        <w:t>To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install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VMware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Workstation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on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a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host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operating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system</w:t>
      </w:r>
      <w:r w:rsidRPr="007366C6">
        <w:rPr>
          <w:color w:val="29333E"/>
          <w:spacing w:val="-12"/>
        </w:rPr>
        <w:t xml:space="preserve"> </w:t>
      </w:r>
      <w:r w:rsidRPr="007366C6">
        <w:rPr>
          <w:color w:val="29333E"/>
        </w:rPr>
        <w:t>and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create,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configure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and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launch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an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Ubuntu Linux guest virtual machine.</w:t>
      </w:r>
    </w:p>
    <w:p w14:paraId="55B010CC" w14:textId="77777777" w:rsidR="001E2EF8" w:rsidRPr="007366C6" w:rsidRDefault="00466BDC">
      <w:pPr>
        <w:pStyle w:val="Heading4"/>
        <w:spacing w:before="154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  <w:spacing w:val="-2"/>
        </w:rPr>
        <w:t>REQUIREMENTS</w:t>
      </w:r>
    </w:p>
    <w:p w14:paraId="5E81423E" w14:textId="77777777" w:rsidR="001E2EF8" w:rsidRPr="007366C6" w:rsidRDefault="00466BDC">
      <w:pPr>
        <w:pStyle w:val="BodyText"/>
        <w:spacing w:before="107" w:line="268" w:lineRule="auto"/>
        <w:ind w:left="122"/>
      </w:pPr>
      <w:r w:rsidRPr="007366C6">
        <w:rPr>
          <w:color w:val="29333E"/>
        </w:rPr>
        <w:t>Windows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host with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hardware</w:t>
      </w:r>
      <w:r w:rsidRPr="007366C6">
        <w:rPr>
          <w:color w:val="29333E"/>
          <w:spacing w:val="-11"/>
        </w:rPr>
        <w:t xml:space="preserve"> </w:t>
      </w:r>
      <w:r w:rsidRPr="007366C6">
        <w:rPr>
          <w:color w:val="29333E"/>
        </w:rPr>
        <w:t>virtualization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enabled;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VMware</w:t>
      </w:r>
      <w:r w:rsidRPr="007366C6">
        <w:rPr>
          <w:color w:val="29333E"/>
          <w:spacing w:val="-12"/>
        </w:rPr>
        <w:t xml:space="preserve"> </w:t>
      </w:r>
      <w:r w:rsidRPr="007366C6">
        <w:rPr>
          <w:color w:val="29333E"/>
        </w:rPr>
        <w:t>Workstation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Pro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17;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Ubuntu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Linux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64-bit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ISO; available CPU, RAM and disk space.</w:t>
      </w:r>
    </w:p>
    <w:p w14:paraId="1FD72017" w14:textId="77777777" w:rsidR="001E2EF8" w:rsidRPr="007366C6" w:rsidRDefault="00466BDC">
      <w:pPr>
        <w:pStyle w:val="Heading4"/>
        <w:spacing w:before="164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  <w:spacing w:val="-2"/>
        </w:rPr>
        <w:t>THEORY</w:t>
      </w:r>
    </w:p>
    <w:p w14:paraId="1AF6C47C" w14:textId="77777777" w:rsidR="001E2EF8" w:rsidRPr="007366C6" w:rsidRDefault="00466BDC">
      <w:pPr>
        <w:pStyle w:val="BodyText"/>
        <w:spacing w:before="107" w:line="268" w:lineRule="auto"/>
        <w:ind w:left="122" w:right="134"/>
        <w:jc w:val="both"/>
      </w:pPr>
      <w:r w:rsidRPr="007366C6">
        <w:rPr>
          <w:color w:val="29333E"/>
        </w:rPr>
        <w:t>A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Type-2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(hosted) hypervisor is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an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application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running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above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a conventional host operating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system. It creates isolated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virtual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machines by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presenting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virtualized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processor, memory, network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and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storage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resources to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each guest. VMware Workstation is one example.</w:t>
      </w:r>
    </w:p>
    <w:p w14:paraId="07DC9062" w14:textId="77777777" w:rsidR="001E2EF8" w:rsidRPr="007366C6" w:rsidRDefault="00466BDC">
      <w:pPr>
        <w:pStyle w:val="Heading4"/>
        <w:spacing w:before="165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  <w:spacing w:val="-2"/>
        </w:rPr>
        <w:t>PROCEDURE</w:t>
      </w:r>
    </w:p>
    <w:p w14:paraId="339BB015" w14:textId="77777777" w:rsidR="001E2EF8" w:rsidRPr="007366C6" w:rsidRDefault="00466BDC">
      <w:pPr>
        <w:spacing w:before="107"/>
        <w:ind w:left="122"/>
        <w:jc w:val="both"/>
        <w:rPr>
          <w:sz w:val="21"/>
        </w:rPr>
      </w:pPr>
      <w:r w:rsidRPr="007366C6">
        <w:rPr>
          <w:b/>
          <w:color w:val="242C37"/>
          <w:sz w:val="21"/>
        </w:rPr>
        <w:t>Step</w:t>
      </w:r>
      <w:r w:rsidRPr="007366C6">
        <w:rPr>
          <w:b/>
          <w:color w:val="242C37"/>
          <w:spacing w:val="-13"/>
          <w:sz w:val="21"/>
        </w:rPr>
        <w:t xml:space="preserve"> </w:t>
      </w:r>
      <w:r w:rsidRPr="007366C6">
        <w:rPr>
          <w:b/>
          <w:color w:val="242C37"/>
          <w:sz w:val="21"/>
        </w:rPr>
        <w:t>1.</w:t>
      </w:r>
      <w:r w:rsidRPr="007366C6">
        <w:rPr>
          <w:b/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Open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VMware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Workstation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Pro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13"/>
          <w:sz w:val="21"/>
        </w:rPr>
        <w:t xml:space="preserve"> </w:t>
      </w:r>
      <w:r w:rsidRPr="007366C6">
        <w:rPr>
          <w:color w:val="242C37"/>
          <w:sz w:val="21"/>
        </w:rPr>
        <w:t>select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“Create</w:t>
      </w:r>
      <w:r w:rsidRPr="007366C6">
        <w:rPr>
          <w:color w:val="242C37"/>
          <w:spacing w:val="-13"/>
          <w:sz w:val="21"/>
        </w:rPr>
        <w:t xml:space="preserve"> </w:t>
      </w:r>
      <w:r w:rsidRPr="007366C6">
        <w:rPr>
          <w:color w:val="242C37"/>
          <w:sz w:val="21"/>
        </w:rPr>
        <w:t>a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New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Virtual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Machine”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on</w:t>
      </w:r>
      <w:r w:rsidRPr="007366C6">
        <w:rPr>
          <w:color w:val="242C37"/>
          <w:spacing w:val="-14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home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pacing w:val="-2"/>
          <w:sz w:val="21"/>
        </w:rPr>
        <w:t>screen.</w:t>
      </w:r>
    </w:p>
    <w:p w14:paraId="76BEDD1C" w14:textId="77777777" w:rsidR="001E2EF8" w:rsidRPr="007366C6" w:rsidRDefault="00466BDC">
      <w:pPr>
        <w:pStyle w:val="BodyText"/>
        <w:spacing w:before="5"/>
        <w:rPr>
          <w:sz w:val="8"/>
        </w:rPr>
      </w:pPr>
      <w:r w:rsidRPr="007366C6">
        <w:rPr>
          <w:noProof/>
          <w:sz w:val="8"/>
        </w:rPr>
        <w:drawing>
          <wp:anchor distT="0" distB="0" distL="0" distR="0" simplePos="0" relativeHeight="251637248" behindDoc="1" locked="0" layoutInCell="1" allowOverlap="1" wp14:anchorId="37D37B64" wp14:editId="47316CD1">
            <wp:simplePos x="0" y="0"/>
            <wp:positionH relativeFrom="page">
              <wp:posOffset>1146810</wp:posOffset>
            </wp:positionH>
            <wp:positionV relativeFrom="paragraph">
              <wp:posOffset>76824</wp:posOffset>
            </wp:positionV>
            <wp:extent cx="5281556" cy="29337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556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ED2F6" w14:textId="1055C23F" w:rsidR="001E2EF8" w:rsidRPr="007366C6" w:rsidRDefault="001E2EF8" w:rsidP="007366C6">
      <w:pPr>
        <w:spacing w:before="34"/>
        <w:ind w:left="17" w:right="5"/>
        <w:jc w:val="center"/>
        <w:rPr>
          <w:i/>
          <w:sz w:val="18"/>
        </w:rPr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2ADFC723" w14:textId="77777777" w:rsidR="001E2EF8" w:rsidRPr="007366C6" w:rsidRDefault="00466BDC">
      <w:pPr>
        <w:spacing w:before="173"/>
        <w:ind w:left="122"/>
        <w:rPr>
          <w:sz w:val="21"/>
        </w:rPr>
      </w:pPr>
      <w:r w:rsidRPr="007366C6">
        <w:rPr>
          <w:b/>
          <w:color w:val="242C37"/>
          <w:sz w:val="21"/>
        </w:rPr>
        <w:lastRenderedPageBreak/>
        <w:t>Step</w:t>
      </w:r>
      <w:r w:rsidRPr="007366C6">
        <w:rPr>
          <w:b/>
          <w:color w:val="242C37"/>
          <w:spacing w:val="-13"/>
          <w:sz w:val="21"/>
        </w:rPr>
        <w:t xml:space="preserve"> </w:t>
      </w:r>
      <w:r w:rsidRPr="007366C6">
        <w:rPr>
          <w:b/>
          <w:color w:val="242C37"/>
          <w:sz w:val="21"/>
        </w:rPr>
        <w:t>2.</w:t>
      </w:r>
      <w:r w:rsidRPr="007366C6">
        <w:rPr>
          <w:b/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In</w:t>
      </w:r>
      <w:r w:rsidRPr="007366C6">
        <w:rPr>
          <w:color w:val="242C37"/>
          <w:spacing w:val="-13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New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Virtual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Machine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Wizard,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select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“Typical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(recommended)”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click</w:t>
      </w:r>
      <w:r w:rsidRPr="007366C6">
        <w:rPr>
          <w:color w:val="242C37"/>
          <w:spacing w:val="-12"/>
          <w:sz w:val="21"/>
        </w:rPr>
        <w:t xml:space="preserve"> </w:t>
      </w:r>
      <w:r w:rsidRPr="007366C6">
        <w:rPr>
          <w:color w:val="242C37"/>
          <w:spacing w:val="-2"/>
          <w:sz w:val="21"/>
        </w:rPr>
        <w:t>Next.</w:t>
      </w:r>
    </w:p>
    <w:p w14:paraId="78FA2639" w14:textId="0C012502" w:rsidR="001E2EF8" w:rsidRPr="007366C6" w:rsidRDefault="00466BDC" w:rsidP="007366C6">
      <w:pPr>
        <w:pStyle w:val="BodyText"/>
        <w:spacing w:before="8"/>
        <w:rPr>
          <w:i/>
          <w:sz w:val="18"/>
        </w:rPr>
      </w:pPr>
      <w:r w:rsidRPr="007366C6">
        <w:rPr>
          <w:noProof/>
          <w:sz w:val="8"/>
        </w:rPr>
        <w:drawing>
          <wp:anchor distT="0" distB="0" distL="0" distR="0" simplePos="0" relativeHeight="251638272" behindDoc="1" locked="0" layoutInCell="1" allowOverlap="1" wp14:anchorId="4E285E53" wp14:editId="7DB76C2B">
            <wp:simplePos x="0" y="0"/>
            <wp:positionH relativeFrom="page">
              <wp:posOffset>1146810</wp:posOffset>
            </wp:positionH>
            <wp:positionV relativeFrom="paragraph">
              <wp:posOffset>78818</wp:posOffset>
            </wp:positionV>
            <wp:extent cx="5282710" cy="29337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7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954CA" w14:textId="77777777" w:rsidR="001E2EF8" w:rsidRPr="007366C6" w:rsidRDefault="00466BDC">
      <w:pPr>
        <w:spacing w:before="144" w:line="280" w:lineRule="auto"/>
        <w:ind w:left="122"/>
        <w:rPr>
          <w:sz w:val="21"/>
        </w:rPr>
      </w:pPr>
      <w:r w:rsidRPr="007366C6">
        <w:rPr>
          <w:b/>
          <w:color w:val="242C37"/>
          <w:sz w:val="21"/>
        </w:rPr>
        <w:t>Step</w:t>
      </w:r>
      <w:r w:rsidRPr="007366C6">
        <w:rPr>
          <w:b/>
          <w:color w:val="242C37"/>
          <w:spacing w:val="-4"/>
          <w:sz w:val="21"/>
        </w:rPr>
        <w:t xml:space="preserve"> </w:t>
      </w:r>
      <w:r w:rsidRPr="007366C6">
        <w:rPr>
          <w:b/>
          <w:color w:val="242C37"/>
          <w:sz w:val="21"/>
        </w:rPr>
        <w:t>3.</w:t>
      </w:r>
      <w:r w:rsidRPr="007366C6">
        <w:rPr>
          <w:b/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Choose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“Installer disc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image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file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(iso)”,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browse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to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the Ubuntu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ISO,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verify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the detected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guest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OS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 xml:space="preserve">click </w:t>
      </w:r>
      <w:r w:rsidRPr="007366C6">
        <w:rPr>
          <w:color w:val="242C37"/>
          <w:spacing w:val="-2"/>
          <w:sz w:val="21"/>
        </w:rPr>
        <w:t>Next.</w:t>
      </w:r>
    </w:p>
    <w:p w14:paraId="28569B6E" w14:textId="77777777" w:rsidR="001E2EF8" w:rsidRPr="007366C6" w:rsidRDefault="00466BDC">
      <w:pPr>
        <w:pStyle w:val="BodyText"/>
        <w:spacing w:before="2"/>
        <w:rPr>
          <w:sz w:val="5"/>
        </w:rPr>
      </w:pPr>
      <w:r w:rsidRPr="007366C6">
        <w:rPr>
          <w:noProof/>
          <w:sz w:val="5"/>
        </w:rPr>
        <w:drawing>
          <wp:anchor distT="0" distB="0" distL="0" distR="0" simplePos="0" relativeHeight="251639296" behindDoc="1" locked="0" layoutInCell="1" allowOverlap="1" wp14:anchorId="00BD9B8C" wp14:editId="0504E8F5">
            <wp:simplePos x="0" y="0"/>
            <wp:positionH relativeFrom="page">
              <wp:posOffset>1146810</wp:posOffset>
            </wp:positionH>
            <wp:positionV relativeFrom="paragraph">
              <wp:posOffset>53311</wp:posOffset>
            </wp:positionV>
            <wp:extent cx="5282710" cy="29337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7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3F11F" w14:textId="77777777" w:rsidR="007366C6" w:rsidRDefault="007366C6">
      <w:pPr>
        <w:pStyle w:val="BodyText"/>
        <w:spacing w:before="149" w:line="268" w:lineRule="auto"/>
        <w:ind w:left="122" w:right="143"/>
        <w:rPr>
          <w:b/>
          <w:color w:val="174373"/>
        </w:rPr>
      </w:pPr>
    </w:p>
    <w:p w14:paraId="1047C501" w14:textId="22F57F5E" w:rsidR="001E2EF8" w:rsidRPr="007366C6" w:rsidRDefault="00466BDC">
      <w:pPr>
        <w:pStyle w:val="BodyText"/>
        <w:spacing w:before="149" w:line="268" w:lineRule="auto"/>
        <w:ind w:left="122" w:right="143"/>
      </w:pPr>
      <w:r w:rsidRPr="007366C6">
        <w:rPr>
          <w:b/>
          <w:color w:val="174373"/>
        </w:rPr>
        <w:t>Step</w:t>
      </w:r>
      <w:r w:rsidRPr="007366C6">
        <w:rPr>
          <w:b/>
          <w:color w:val="174373"/>
          <w:spacing w:val="-7"/>
        </w:rPr>
        <w:t xml:space="preserve"> </w:t>
      </w:r>
      <w:r w:rsidRPr="007366C6">
        <w:rPr>
          <w:b/>
          <w:color w:val="174373"/>
        </w:rPr>
        <w:t>4.</w:t>
      </w:r>
      <w:r w:rsidRPr="007366C6">
        <w:rPr>
          <w:b/>
          <w:color w:val="174373"/>
          <w:spacing w:val="39"/>
        </w:rPr>
        <w:t xml:space="preserve"> </w:t>
      </w:r>
      <w:r w:rsidRPr="007366C6">
        <w:rPr>
          <w:color w:val="29333E"/>
        </w:rPr>
        <w:t>If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prompted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for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Easy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Install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details, enter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11"/>
        </w:rPr>
        <w:t xml:space="preserve"> </w:t>
      </w:r>
      <w:r w:rsidRPr="007366C6">
        <w:rPr>
          <w:color w:val="29333E"/>
        </w:rPr>
        <w:t>Linux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user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name</w:t>
      </w:r>
      <w:r w:rsidRPr="007366C6">
        <w:rPr>
          <w:color w:val="29333E"/>
          <w:spacing w:val="-11"/>
        </w:rPr>
        <w:t xml:space="preserve"> </w:t>
      </w:r>
      <w:r w:rsidRPr="007366C6">
        <w:rPr>
          <w:color w:val="29333E"/>
        </w:rPr>
        <w:t>and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password.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Keep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those</w:t>
      </w:r>
      <w:r w:rsidRPr="007366C6">
        <w:rPr>
          <w:color w:val="29333E"/>
          <w:spacing w:val="-11"/>
        </w:rPr>
        <w:t xml:space="preserve"> </w:t>
      </w:r>
      <w:r w:rsidRPr="007366C6">
        <w:rPr>
          <w:color w:val="29333E"/>
        </w:rPr>
        <w:t xml:space="preserve">credentials </w:t>
      </w:r>
      <w:r w:rsidRPr="007366C6">
        <w:rPr>
          <w:color w:val="29333E"/>
          <w:spacing w:val="-2"/>
        </w:rPr>
        <w:t>secure.</w:t>
      </w:r>
    </w:p>
    <w:p w14:paraId="2C5D5EA1" w14:textId="77777777" w:rsidR="001E2EF8" w:rsidRPr="007366C6" w:rsidRDefault="001E2EF8">
      <w:pPr>
        <w:pStyle w:val="BodyText"/>
        <w:spacing w:line="268" w:lineRule="auto"/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150400DC" w14:textId="77777777" w:rsidR="001E2EF8" w:rsidRPr="007366C6" w:rsidRDefault="00466BDC">
      <w:pPr>
        <w:spacing w:before="173"/>
        <w:ind w:left="122"/>
        <w:rPr>
          <w:sz w:val="21"/>
        </w:rPr>
      </w:pPr>
      <w:r w:rsidRPr="007366C6">
        <w:rPr>
          <w:b/>
          <w:color w:val="242C37"/>
          <w:sz w:val="21"/>
        </w:rPr>
        <w:lastRenderedPageBreak/>
        <w:t>Step</w:t>
      </w:r>
      <w:r w:rsidRPr="007366C6">
        <w:rPr>
          <w:b/>
          <w:color w:val="242C37"/>
          <w:spacing w:val="-13"/>
          <w:sz w:val="21"/>
        </w:rPr>
        <w:t xml:space="preserve"> </w:t>
      </w:r>
      <w:r w:rsidRPr="007366C6">
        <w:rPr>
          <w:b/>
          <w:color w:val="242C37"/>
          <w:sz w:val="21"/>
        </w:rPr>
        <w:t>5.</w:t>
      </w:r>
      <w:r w:rsidRPr="007366C6">
        <w:rPr>
          <w:b/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Enter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a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descriptive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VM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name,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choose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a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host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storage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location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click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pacing w:val="-2"/>
          <w:sz w:val="21"/>
        </w:rPr>
        <w:t>Next.</w:t>
      </w:r>
    </w:p>
    <w:p w14:paraId="391638C0" w14:textId="60E60009" w:rsidR="001E2EF8" w:rsidRPr="007366C6" w:rsidRDefault="00466BDC" w:rsidP="007366C6">
      <w:pPr>
        <w:pStyle w:val="BodyText"/>
        <w:spacing w:before="8"/>
        <w:rPr>
          <w:i/>
          <w:sz w:val="18"/>
        </w:rPr>
      </w:pPr>
      <w:r w:rsidRPr="007366C6">
        <w:rPr>
          <w:noProof/>
          <w:sz w:val="8"/>
        </w:rPr>
        <w:drawing>
          <wp:anchor distT="0" distB="0" distL="0" distR="0" simplePos="0" relativeHeight="251640320" behindDoc="1" locked="0" layoutInCell="1" allowOverlap="1" wp14:anchorId="2869C118" wp14:editId="7C217CA1">
            <wp:simplePos x="0" y="0"/>
            <wp:positionH relativeFrom="page">
              <wp:posOffset>1146810</wp:posOffset>
            </wp:positionH>
            <wp:positionV relativeFrom="paragraph">
              <wp:posOffset>78818</wp:posOffset>
            </wp:positionV>
            <wp:extent cx="5282710" cy="29337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7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8BE815" w14:textId="77777777" w:rsidR="001E2EF8" w:rsidRPr="007366C6" w:rsidRDefault="00466BDC">
      <w:pPr>
        <w:spacing w:before="144" w:line="280" w:lineRule="auto"/>
        <w:ind w:left="122" w:right="282"/>
        <w:rPr>
          <w:sz w:val="21"/>
        </w:rPr>
      </w:pPr>
      <w:r w:rsidRPr="007366C6">
        <w:rPr>
          <w:b/>
          <w:color w:val="242C37"/>
          <w:sz w:val="21"/>
        </w:rPr>
        <w:t>Step</w:t>
      </w:r>
      <w:r w:rsidRPr="007366C6">
        <w:rPr>
          <w:b/>
          <w:color w:val="242C37"/>
          <w:spacing w:val="-8"/>
          <w:sz w:val="21"/>
        </w:rPr>
        <w:t xml:space="preserve"> </w:t>
      </w:r>
      <w:r w:rsidRPr="007366C6">
        <w:rPr>
          <w:b/>
          <w:color w:val="242C37"/>
          <w:sz w:val="21"/>
        </w:rPr>
        <w:t>6.</w:t>
      </w:r>
      <w:r w:rsidRPr="007366C6">
        <w:rPr>
          <w:b/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Specify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a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virtual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disk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capacity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(20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GB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shown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in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this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experiment),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choose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single-file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or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split-file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storage, then click Next.</w:t>
      </w:r>
    </w:p>
    <w:p w14:paraId="2653284D" w14:textId="77777777" w:rsidR="001E2EF8" w:rsidRPr="007366C6" w:rsidRDefault="00466BDC">
      <w:pPr>
        <w:pStyle w:val="BodyText"/>
        <w:spacing w:before="2"/>
        <w:rPr>
          <w:sz w:val="5"/>
        </w:rPr>
      </w:pPr>
      <w:r w:rsidRPr="007366C6">
        <w:rPr>
          <w:noProof/>
          <w:sz w:val="5"/>
        </w:rPr>
        <w:drawing>
          <wp:anchor distT="0" distB="0" distL="0" distR="0" simplePos="0" relativeHeight="251641344" behindDoc="1" locked="0" layoutInCell="1" allowOverlap="1" wp14:anchorId="2BB73545" wp14:editId="2E837534">
            <wp:simplePos x="0" y="0"/>
            <wp:positionH relativeFrom="page">
              <wp:posOffset>1146810</wp:posOffset>
            </wp:positionH>
            <wp:positionV relativeFrom="paragraph">
              <wp:posOffset>53311</wp:posOffset>
            </wp:positionV>
            <wp:extent cx="5282710" cy="29337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7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0A6E3" w14:textId="77777777" w:rsidR="007366C6" w:rsidRDefault="007366C6">
      <w:pPr>
        <w:pStyle w:val="BodyText"/>
        <w:spacing w:before="149" w:line="268" w:lineRule="auto"/>
        <w:ind w:left="122" w:right="282"/>
        <w:rPr>
          <w:b/>
          <w:color w:val="174373"/>
        </w:rPr>
      </w:pPr>
    </w:p>
    <w:p w14:paraId="61172F93" w14:textId="729C47F0" w:rsidR="001E2EF8" w:rsidRPr="007366C6" w:rsidRDefault="00466BDC">
      <w:pPr>
        <w:pStyle w:val="BodyText"/>
        <w:spacing w:before="149" w:line="268" w:lineRule="auto"/>
        <w:ind w:left="122" w:right="282"/>
      </w:pPr>
      <w:r w:rsidRPr="007366C6">
        <w:rPr>
          <w:b/>
          <w:color w:val="174373"/>
        </w:rPr>
        <w:t>Step</w:t>
      </w:r>
      <w:r w:rsidRPr="007366C6">
        <w:rPr>
          <w:b/>
          <w:color w:val="174373"/>
          <w:spacing w:val="-7"/>
        </w:rPr>
        <w:t xml:space="preserve"> </w:t>
      </w:r>
      <w:r w:rsidRPr="007366C6">
        <w:rPr>
          <w:b/>
          <w:color w:val="174373"/>
        </w:rPr>
        <w:t>7.</w:t>
      </w:r>
      <w:r w:rsidRPr="007366C6">
        <w:rPr>
          <w:b/>
          <w:color w:val="174373"/>
          <w:spacing w:val="39"/>
        </w:rPr>
        <w:t xml:space="preserve"> </w:t>
      </w:r>
      <w:r w:rsidRPr="007366C6">
        <w:rPr>
          <w:color w:val="29333E"/>
        </w:rPr>
        <w:t>Open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Customize</w:t>
      </w:r>
      <w:r w:rsidRPr="007366C6">
        <w:rPr>
          <w:color w:val="29333E"/>
          <w:spacing w:val="-11"/>
        </w:rPr>
        <w:t xml:space="preserve"> </w:t>
      </w:r>
      <w:r w:rsidRPr="007366C6">
        <w:rPr>
          <w:color w:val="29333E"/>
        </w:rPr>
        <w:t>Hardware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to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check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memory,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processor count,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network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mode</w:t>
      </w:r>
      <w:r w:rsidRPr="007366C6">
        <w:rPr>
          <w:color w:val="29333E"/>
          <w:spacing w:val="-11"/>
        </w:rPr>
        <w:t xml:space="preserve"> </w:t>
      </w:r>
      <w:r w:rsidRPr="007366C6">
        <w:rPr>
          <w:color w:val="29333E"/>
        </w:rPr>
        <w:t>and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boot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ISO attachment as needed.</w:t>
      </w:r>
    </w:p>
    <w:p w14:paraId="51890C98" w14:textId="77777777" w:rsidR="001E2EF8" w:rsidRPr="007366C6" w:rsidRDefault="00466BDC">
      <w:pPr>
        <w:pStyle w:val="BodyText"/>
        <w:spacing w:before="77"/>
        <w:ind w:left="122"/>
      </w:pPr>
      <w:r w:rsidRPr="007366C6">
        <w:rPr>
          <w:b/>
          <w:color w:val="174373"/>
        </w:rPr>
        <w:t>Step</w:t>
      </w:r>
      <w:r w:rsidRPr="007366C6">
        <w:rPr>
          <w:b/>
          <w:color w:val="174373"/>
          <w:spacing w:val="-8"/>
        </w:rPr>
        <w:t xml:space="preserve"> </w:t>
      </w:r>
      <w:r w:rsidRPr="007366C6">
        <w:rPr>
          <w:b/>
          <w:color w:val="174373"/>
        </w:rPr>
        <w:t>8.</w:t>
      </w:r>
      <w:r w:rsidRPr="007366C6">
        <w:rPr>
          <w:b/>
          <w:color w:val="174373"/>
          <w:spacing w:val="47"/>
        </w:rPr>
        <w:t xml:space="preserve"> </w:t>
      </w:r>
      <w:r w:rsidRPr="007366C6">
        <w:rPr>
          <w:color w:val="29333E"/>
        </w:rPr>
        <w:t>Click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Finish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to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create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VM and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power</w:t>
      </w:r>
      <w:r w:rsidRPr="007366C6">
        <w:rPr>
          <w:color w:val="29333E"/>
          <w:spacing w:val="3"/>
        </w:rPr>
        <w:t xml:space="preserve"> </w:t>
      </w:r>
      <w:r w:rsidRPr="007366C6">
        <w:rPr>
          <w:color w:val="29333E"/>
        </w:rPr>
        <w:t xml:space="preserve">it </w:t>
      </w:r>
      <w:r w:rsidRPr="007366C6">
        <w:rPr>
          <w:color w:val="29333E"/>
          <w:spacing w:val="-5"/>
        </w:rPr>
        <w:t>on.</w:t>
      </w:r>
    </w:p>
    <w:p w14:paraId="11B4F62B" w14:textId="77777777" w:rsidR="001E2EF8" w:rsidRPr="007366C6" w:rsidRDefault="00466BDC">
      <w:pPr>
        <w:pStyle w:val="BodyText"/>
        <w:spacing w:before="112" w:line="268" w:lineRule="auto"/>
        <w:ind w:left="122" w:right="282"/>
      </w:pPr>
      <w:r w:rsidRPr="007366C6">
        <w:rPr>
          <w:b/>
          <w:color w:val="174373"/>
        </w:rPr>
        <w:t>Step</w:t>
      </w:r>
      <w:r w:rsidRPr="007366C6">
        <w:rPr>
          <w:b/>
          <w:color w:val="174373"/>
          <w:spacing w:val="-9"/>
        </w:rPr>
        <w:t xml:space="preserve"> </w:t>
      </w:r>
      <w:r w:rsidRPr="007366C6">
        <w:rPr>
          <w:b/>
          <w:color w:val="174373"/>
        </w:rPr>
        <w:t>9.</w:t>
      </w:r>
      <w:r w:rsidRPr="007366C6">
        <w:rPr>
          <w:b/>
          <w:color w:val="174373"/>
          <w:spacing w:val="36"/>
        </w:rPr>
        <w:t xml:space="preserve"> </w:t>
      </w:r>
      <w:r w:rsidRPr="007366C6">
        <w:rPr>
          <w:color w:val="29333E"/>
        </w:rPr>
        <w:t>Follow</w:t>
      </w:r>
      <w:r w:rsidRPr="007366C6">
        <w:rPr>
          <w:color w:val="29333E"/>
          <w:spacing w:val="-12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Ubuntu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installer: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select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language, keyboard,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installation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preferences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and</w:t>
      </w:r>
      <w:r w:rsidRPr="007366C6">
        <w:rPr>
          <w:color w:val="29333E"/>
          <w:spacing w:val="-11"/>
        </w:rPr>
        <w:t xml:space="preserve"> </w:t>
      </w:r>
      <w:r w:rsidRPr="007366C6">
        <w:rPr>
          <w:color w:val="29333E"/>
        </w:rPr>
        <w:t>target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 xml:space="preserve">virtual </w:t>
      </w:r>
      <w:r w:rsidRPr="007366C6">
        <w:rPr>
          <w:color w:val="29333E"/>
          <w:spacing w:val="-2"/>
        </w:rPr>
        <w:t>disk.</w:t>
      </w:r>
    </w:p>
    <w:p w14:paraId="66548604" w14:textId="77777777" w:rsidR="001E2EF8" w:rsidRPr="007366C6" w:rsidRDefault="00466BDC">
      <w:pPr>
        <w:pStyle w:val="BodyText"/>
        <w:spacing w:before="77"/>
        <w:ind w:left="122"/>
      </w:pPr>
      <w:r w:rsidRPr="007366C6">
        <w:rPr>
          <w:b/>
          <w:color w:val="174373"/>
        </w:rPr>
        <w:t>Step</w:t>
      </w:r>
      <w:r w:rsidRPr="007366C6">
        <w:rPr>
          <w:b/>
          <w:color w:val="174373"/>
          <w:spacing w:val="-11"/>
        </w:rPr>
        <w:t xml:space="preserve"> </w:t>
      </w:r>
      <w:r w:rsidRPr="007366C6">
        <w:rPr>
          <w:b/>
          <w:color w:val="174373"/>
        </w:rPr>
        <w:t>10.</w:t>
      </w:r>
      <w:r w:rsidRPr="007366C6">
        <w:rPr>
          <w:b/>
          <w:color w:val="174373"/>
          <w:spacing w:val="46"/>
        </w:rPr>
        <w:t xml:space="preserve"> </w:t>
      </w:r>
      <w:r w:rsidRPr="007366C6">
        <w:rPr>
          <w:color w:val="29333E"/>
        </w:rPr>
        <w:t>Restart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guest when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installation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finishes,</w:t>
      </w:r>
      <w:r w:rsidRPr="007366C6">
        <w:rPr>
          <w:color w:val="29333E"/>
          <w:spacing w:val="2"/>
        </w:rPr>
        <w:t xml:space="preserve"> </w:t>
      </w:r>
      <w:r w:rsidRPr="007366C6">
        <w:rPr>
          <w:color w:val="29333E"/>
        </w:rPr>
        <w:t>log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in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and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confirm</w:t>
      </w:r>
      <w:r w:rsidRPr="007366C6">
        <w:rPr>
          <w:color w:val="29333E"/>
          <w:spacing w:val="-14"/>
        </w:rPr>
        <w:t xml:space="preserve"> </w:t>
      </w:r>
      <w:r w:rsidRPr="007366C6">
        <w:rPr>
          <w:color w:val="29333E"/>
        </w:rPr>
        <w:t>that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Ubuntu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 xml:space="preserve">desktop </w:t>
      </w:r>
      <w:r w:rsidRPr="007366C6">
        <w:rPr>
          <w:color w:val="29333E"/>
          <w:spacing w:val="-2"/>
        </w:rPr>
        <w:t>opens.</w:t>
      </w:r>
    </w:p>
    <w:p w14:paraId="53A642B6" w14:textId="77777777" w:rsidR="001E2EF8" w:rsidRPr="007366C6" w:rsidRDefault="00466BDC">
      <w:pPr>
        <w:pStyle w:val="Heading4"/>
        <w:spacing w:before="194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</w:rPr>
        <w:t>RESULT</w:t>
      </w:r>
      <w:r w:rsidRPr="007366C6">
        <w:rPr>
          <w:rFonts w:ascii="Times New Roman" w:hAnsi="Times New Roman" w:cs="Times New Roman"/>
          <w:color w:val="1B4979"/>
          <w:spacing w:val="-6"/>
        </w:rPr>
        <w:t xml:space="preserve"> </w:t>
      </w:r>
      <w:r w:rsidRPr="007366C6">
        <w:rPr>
          <w:rFonts w:ascii="Times New Roman" w:hAnsi="Times New Roman" w:cs="Times New Roman"/>
          <w:color w:val="1B4979"/>
        </w:rPr>
        <w:t>/</w:t>
      </w:r>
      <w:r w:rsidRPr="007366C6">
        <w:rPr>
          <w:rFonts w:ascii="Times New Roman" w:hAnsi="Times New Roman" w:cs="Times New Roman"/>
          <w:color w:val="1B4979"/>
          <w:spacing w:val="-6"/>
        </w:rPr>
        <w:t xml:space="preserve"> </w:t>
      </w:r>
      <w:r w:rsidRPr="007366C6">
        <w:rPr>
          <w:rFonts w:ascii="Times New Roman" w:hAnsi="Times New Roman" w:cs="Times New Roman"/>
          <w:color w:val="1B4979"/>
          <w:spacing w:val="-2"/>
        </w:rPr>
        <w:t>VERIFICATION</w:t>
      </w:r>
    </w:p>
    <w:p w14:paraId="2C5A123D" w14:textId="77777777" w:rsidR="001E2EF8" w:rsidRPr="007366C6" w:rsidRDefault="00466BDC">
      <w:pPr>
        <w:pStyle w:val="BodyText"/>
        <w:spacing w:before="108" w:line="268" w:lineRule="auto"/>
        <w:ind w:left="122" w:right="143"/>
      </w:pPr>
      <w:r w:rsidRPr="007366C6">
        <w:rPr>
          <w:color w:val="29333E"/>
        </w:rPr>
        <w:t>VMware</w:t>
      </w:r>
      <w:r w:rsidRPr="007366C6">
        <w:rPr>
          <w:color w:val="29333E"/>
          <w:spacing w:val="-13"/>
        </w:rPr>
        <w:t xml:space="preserve"> </w:t>
      </w:r>
      <w:r w:rsidRPr="007366C6">
        <w:rPr>
          <w:color w:val="29333E"/>
        </w:rPr>
        <w:t>Workstation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was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opened;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Ubuntu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installation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media was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selected;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a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named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VM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with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virtual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storage was specified. Verify successful Ubuntu boot on the actual system. The procedure to install a hosted hypervisor and create/configure an Ubuntu virtual machine was demonstrated.</w:t>
      </w:r>
    </w:p>
    <w:p w14:paraId="167A8B00" w14:textId="77777777" w:rsidR="001E2EF8" w:rsidRPr="007366C6" w:rsidRDefault="001E2EF8">
      <w:pPr>
        <w:pStyle w:val="BodyText"/>
        <w:spacing w:line="268" w:lineRule="auto"/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7633347F" w14:textId="77777777" w:rsidR="001E2EF8" w:rsidRPr="007366C6" w:rsidRDefault="00466BDC">
      <w:pPr>
        <w:pStyle w:val="Heading1"/>
        <w:rPr>
          <w:rFonts w:ascii="Times New Roman" w:hAnsi="Times New Roman" w:cs="Times New Roman"/>
        </w:rPr>
      </w:pPr>
      <w:bookmarkStart w:id="3" w:name="EXPERIMENT_NO._13"/>
      <w:bookmarkEnd w:id="3"/>
      <w:r w:rsidRPr="007366C6">
        <w:rPr>
          <w:rFonts w:ascii="Times New Roman" w:hAnsi="Times New Roman" w:cs="Times New Roman"/>
          <w:color w:val="162E52"/>
        </w:rPr>
        <w:lastRenderedPageBreak/>
        <w:t>EXPERIMENT</w:t>
      </w:r>
      <w:r w:rsidRPr="007366C6">
        <w:rPr>
          <w:rFonts w:ascii="Times New Roman" w:hAnsi="Times New Roman" w:cs="Times New Roman"/>
          <w:color w:val="162E52"/>
          <w:spacing w:val="14"/>
        </w:rPr>
        <w:t xml:space="preserve"> </w:t>
      </w:r>
      <w:r w:rsidRPr="007366C6">
        <w:rPr>
          <w:rFonts w:ascii="Times New Roman" w:hAnsi="Times New Roman" w:cs="Times New Roman"/>
          <w:color w:val="162E52"/>
        </w:rPr>
        <w:t>NO.</w:t>
      </w:r>
      <w:r w:rsidRPr="007366C6">
        <w:rPr>
          <w:rFonts w:ascii="Times New Roman" w:hAnsi="Times New Roman" w:cs="Times New Roman"/>
          <w:color w:val="162E52"/>
          <w:spacing w:val="14"/>
        </w:rPr>
        <w:t xml:space="preserve"> </w:t>
      </w:r>
      <w:r w:rsidRPr="007366C6">
        <w:rPr>
          <w:rFonts w:ascii="Times New Roman" w:hAnsi="Times New Roman" w:cs="Times New Roman"/>
          <w:color w:val="162E52"/>
          <w:spacing w:val="-5"/>
        </w:rPr>
        <w:t>13</w:t>
      </w:r>
    </w:p>
    <w:p w14:paraId="2571E081" w14:textId="77777777" w:rsidR="001E2EF8" w:rsidRPr="007366C6" w:rsidRDefault="00466BDC">
      <w:pPr>
        <w:pStyle w:val="BodyText"/>
        <w:spacing w:before="5"/>
        <w:rPr>
          <w:b/>
          <w:sz w:val="4"/>
        </w:rPr>
      </w:pPr>
      <w:r w:rsidRPr="007366C6"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04341D44" wp14:editId="5E537738">
                <wp:simplePos x="0" y="0"/>
                <wp:positionH relativeFrom="page">
                  <wp:posOffset>704850</wp:posOffset>
                </wp:positionH>
                <wp:positionV relativeFrom="paragraph">
                  <wp:posOffset>49997</wp:posOffset>
                </wp:positionV>
                <wp:extent cx="6151245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12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1245" h="12700">
                              <a:moveTo>
                                <a:pt x="61512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51245" y="12700"/>
                              </a:lnTo>
                              <a:lnTo>
                                <a:pt x="61512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0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8F38D" id="Graphic 9" o:spid="_x0000_s1026" style="position:absolute;margin-left:55.5pt;margin-top:3.95pt;width:484.35pt;height:1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12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qgdMAIAAOUEAAAOAAAAZHJzL2Uyb0RvYy54bWysVMFu2zAMvQ/YPwi6L06CtmuNOMXarsWA&#10;oi3QDDsrshwbk0VNVGLn70fJkettpw27SJT4RPM9kl5d961mB+WwAVPwxWzOmTISysbsCv51c//h&#10;kjP0wpRCg1EFPyrk1+v371adzdUSatClcoyCGMw7W/Dae5tnGcpatQJnYJUhZwWuFZ6ObpeVTnQU&#10;vdXZcj6/yDpwpXUgFSLd3g1Ovo7xq0pJ/1xVqDzTBafcfFxdXLdhzdYrke+csHUjT2mIf8iiFY2h&#10;j46h7oQXbO+aP0K1jXSAUPmZhDaDqmqkihyIzWL+G5vXWlgVuZA4aEeZ8P+FlU+HF8easuBXnBnR&#10;UokeTmpcBXE6izlhXu2LC/TQPoL8juTIfvGEA54wfeXagCVyrI9KH0elVe+ZpMuLxflieXbOmSTf&#10;YvlxHiuRiTw9lnv0DwpiIHF4RD8UqkyWqJMle5NMR+UOhdax0J4zKrTjjAq9HQpthQ/vQnbBZN0k&#10;kzolErwtHNQGIs4HEmO+iQql+obRZoqlNpugki/tNsYbMFPiyZ/2ATf97t+hk6ApntSAKtRtoD4a&#10;UQ66nAqOoJvyvtE6CIBut73Vjh0EKXv2+XJ+cxPEpCcTWOyGoQFCK2yhPFJbddRJBccfe+EUZ/qL&#10;ocYNQ5gMl4xtMpzXtxBHNWrv0G/6b8JZZsksuKf+eYI0FiJPnRFIjdjw0sCnvYeqCW0TcxsyOh1o&#10;liKB09yHYZ2eI+rt77T+CQAA//8DAFBLAwQUAAYACAAAACEAZc8LptwAAAAIAQAADwAAAGRycy9k&#10;b3ducmV2LnhtbEyPP0/DMBTEdyS+g/WQ2KgdBoJDnIo/YkId2iKR0Y0fcSB+jmy3Tb993QnG053u&#10;flcvZzeyA4Y4eFJQLAQwpM6bgXoFn9v3u0dgMWkyevSECk4YYdlcX9W6Mv5IazxsUs9yCcVKK7Ap&#10;TRXnsbPodFz4CSl73z44nbIMPTdBH3O5G/m9EA/c6YHygtUTvlrsfjd7pyC0bviKwr74Fd+27YdP&#10;b/xHKnV7Mz8/AUs4p78wXPAzOjSZaef3ZCIbsy6K/CUpKCWwiy9KWQLbKZASeFPz/weaMwAAAP//&#10;AwBQSwECLQAUAAYACAAAACEAtoM4kv4AAADhAQAAEwAAAAAAAAAAAAAAAAAAAAAAW0NvbnRlbnRf&#10;VHlwZXNdLnhtbFBLAQItABQABgAIAAAAIQA4/SH/1gAAAJQBAAALAAAAAAAAAAAAAAAAAC8BAABf&#10;cmVscy8ucmVsc1BLAQItABQABgAIAAAAIQBE2qgdMAIAAOUEAAAOAAAAAAAAAAAAAAAAAC4CAABk&#10;cnMvZTJvRG9jLnhtbFBLAQItABQABgAIAAAAIQBlzwum3AAAAAgBAAAPAAAAAAAAAAAAAAAAAIoE&#10;AABkcnMvZG93bnJldi54bWxQSwUGAAAAAAQABADzAAAAkwUAAAAA&#10;" path="m6151245,l,,,12700r6151245,l6151245,xe" fillcolor="#4e80bb" stroked="f">
                <v:path arrowok="t"/>
                <w10:wrap type="topAndBottom" anchorx="page"/>
              </v:shape>
            </w:pict>
          </mc:Fallback>
        </mc:AlternateContent>
      </w:r>
    </w:p>
    <w:p w14:paraId="1CBE6BCA" w14:textId="77777777" w:rsidR="001E2EF8" w:rsidRPr="007366C6" w:rsidRDefault="00466BDC">
      <w:pPr>
        <w:pStyle w:val="Heading2"/>
        <w:spacing w:before="81" w:line="264" w:lineRule="auto"/>
        <w:ind w:left="530" w:right="524"/>
      </w:pPr>
      <w:bookmarkStart w:id="4" w:name="Create_a_virtual_machine_with_1_CPU,_2_G"/>
      <w:bookmarkEnd w:id="4"/>
      <w:r w:rsidRPr="007366C6">
        <w:rPr>
          <w:color w:val="1C406E"/>
        </w:rPr>
        <w:t>Create</w:t>
      </w:r>
      <w:r w:rsidRPr="007366C6">
        <w:rPr>
          <w:color w:val="1C406E"/>
          <w:spacing w:val="-7"/>
        </w:rPr>
        <w:t xml:space="preserve"> </w:t>
      </w:r>
      <w:r w:rsidRPr="007366C6">
        <w:rPr>
          <w:color w:val="1C406E"/>
        </w:rPr>
        <w:t>a</w:t>
      </w:r>
      <w:r w:rsidRPr="007366C6">
        <w:rPr>
          <w:color w:val="1C406E"/>
          <w:spacing w:val="-9"/>
        </w:rPr>
        <w:t xml:space="preserve"> </w:t>
      </w:r>
      <w:r w:rsidRPr="007366C6">
        <w:rPr>
          <w:color w:val="1C406E"/>
        </w:rPr>
        <w:t>virtual</w:t>
      </w:r>
      <w:r w:rsidRPr="007366C6">
        <w:rPr>
          <w:color w:val="1C406E"/>
          <w:spacing w:val="-9"/>
        </w:rPr>
        <w:t xml:space="preserve"> </w:t>
      </w:r>
      <w:r w:rsidRPr="007366C6">
        <w:rPr>
          <w:color w:val="1C406E"/>
        </w:rPr>
        <w:t>machine</w:t>
      </w:r>
      <w:r w:rsidRPr="007366C6">
        <w:rPr>
          <w:color w:val="1C406E"/>
          <w:spacing w:val="-2"/>
        </w:rPr>
        <w:t xml:space="preserve"> </w:t>
      </w:r>
      <w:r w:rsidRPr="007366C6">
        <w:rPr>
          <w:color w:val="1C406E"/>
        </w:rPr>
        <w:t>with</w:t>
      </w:r>
      <w:r w:rsidRPr="007366C6">
        <w:rPr>
          <w:color w:val="1C406E"/>
          <w:spacing w:val="-14"/>
        </w:rPr>
        <w:t xml:space="preserve"> </w:t>
      </w:r>
      <w:r w:rsidRPr="007366C6">
        <w:rPr>
          <w:color w:val="1C406E"/>
        </w:rPr>
        <w:t>1</w:t>
      </w:r>
      <w:r w:rsidRPr="007366C6">
        <w:rPr>
          <w:color w:val="1C406E"/>
          <w:spacing w:val="-9"/>
        </w:rPr>
        <w:t xml:space="preserve"> </w:t>
      </w:r>
      <w:r w:rsidRPr="007366C6">
        <w:rPr>
          <w:color w:val="1C406E"/>
        </w:rPr>
        <w:t>CPU,</w:t>
      </w:r>
      <w:r w:rsidRPr="007366C6">
        <w:rPr>
          <w:color w:val="1C406E"/>
          <w:spacing w:val="-6"/>
        </w:rPr>
        <w:t xml:space="preserve"> </w:t>
      </w:r>
      <w:r w:rsidRPr="007366C6">
        <w:rPr>
          <w:color w:val="1C406E"/>
        </w:rPr>
        <w:t>2</w:t>
      </w:r>
      <w:r w:rsidRPr="007366C6">
        <w:rPr>
          <w:color w:val="1C406E"/>
          <w:spacing w:val="-4"/>
        </w:rPr>
        <w:t xml:space="preserve"> </w:t>
      </w:r>
      <w:r w:rsidRPr="007366C6">
        <w:rPr>
          <w:color w:val="1C406E"/>
        </w:rPr>
        <w:t>GB</w:t>
      </w:r>
      <w:r w:rsidRPr="007366C6">
        <w:rPr>
          <w:color w:val="1C406E"/>
          <w:spacing w:val="-7"/>
        </w:rPr>
        <w:t xml:space="preserve"> </w:t>
      </w:r>
      <w:r w:rsidRPr="007366C6">
        <w:rPr>
          <w:color w:val="1C406E"/>
        </w:rPr>
        <w:t>RAM</w:t>
      </w:r>
      <w:r w:rsidRPr="007366C6">
        <w:rPr>
          <w:color w:val="1C406E"/>
          <w:spacing w:val="-3"/>
        </w:rPr>
        <w:t xml:space="preserve"> </w:t>
      </w:r>
      <w:r w:rsidRPr="007366C6">
        <w:rPr>
          <w:color w:val="1C406E"/>
        </w:rPr>
        <w:t>and</w:t>
      </w:r>
      <w:r w:rsidRPr="007366C6">
        <w:rPr>
          <w:color w:val="1C406E"/>
          <w:spacing w:val="-10"/>
        </w:rPr>
        <w:t xml:space="preserve"> </w:t>
      </w:r>
      <w:r w:rsidRPr="007366C6">
        <w:rPr>
          <w:color w:val="1C406E"/>
        </w:rPr>
        <w:t>15</w:t>
      </w:r>
      <w:r w:rsidRPr="007366C6">
        <w:rPr>
          <w:color w:val="1C406E"/>
          <w:spacing w:val="-4"/>
        </w:rPr>
        <w:t xml:space="preserve"> </w:t>
      </w:r>
      <w:r w:rsidRPr="007366C6">
        <w:rPr>
          <w:color w:val="1C406E"/>
        </w:rPr>
        <w:t>GB</w:t>
      </w:r>
      <w:r w:rsidRPr="007366C6">
        <w:rPr>
          <w:color w:val="1C406E"/>
          <w:spacing w:val="-8"/>
        </w:rPr>
        <w:t xml:space="preserve"> </w:t>
      </w:r>
      <w:r w:rsidRPr="007366C6">
        <w:rPr>
          <w:color w:val="1C406E"/>
        </w:rPr>
        <w:t>storage</w:t>
      </w:r>
      <w:r w:rsidRPr="007366C6">
        <w:rPr>
          <w:color w:val="1C406E"/>
          <w:spacing w:val="-2"/>
        </w:rPr>
        <w:t xml:space="preserve"> </w:t>
      </w:r>
      <w:r w:rsidRPr="007366C6">
        <w:rPr>
          <w:color w:val="1C406E"/>
        </w:rPr>
        <w:t>using Type-2 virtualization software.</w:t>
      </w:r>
    </w:p>
    <w:p w14:paraId="5039DD54" w14:textId="77777777" w:rsidR="001E2EF8" w:rsidRPr="007366C6" w:rsidRDefault="00466BDC">
      <w:pPr>
        <w:pStyle w:val="Heading4"/>
        <w:spacing w:before="165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  <w:spacing w:val="-5"/>
        </w:rPr>
        <w:t>AIM</w:t>
      </w:r>
    </w:p>
    <w:p w14:paraId="56ECBB27" w14:textId="77777777" w:rsidR="001E2EF8" w:rsidRPr="007366C6" w:rsidRDefault="00466BDC">
      <w:pPr>
        <w:pStyle w:val="BodyText"/>
        <w:spacing w:before="112" w:line="268" w:lineRule="auto"/>
        <w:ind w:left="122" w:right="143"/>
      </w:pPr>
      <w:r w:rsidRPr="007366C6">
        <w:rPr>
          <w:color w:val="29333E"/>
        </w:rPr>
        <w:t>To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create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and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configure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a virtual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machine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with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exactly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one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virtual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CPU,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2048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MB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of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virtual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RAM and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a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15 GB virtual disk in VMware Workstation.</w:t>
      </w:r>
    </w:p>
    <w:p w14:paraId="52D4A6A0" w14:textId="77777777" w:rsidR="001E2EF8" w:rsidRPr="007366C6" w:rsidRDefault="00466BDC">
      <w:pPr>
        <w:pStyle w:val="Heading4"/>
        <w:spacing w:before="164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  <w:spacing w:val="-2"/>
        </w:rPr>
        <w:t>REQUIREMENTS</w:t>
      </w:r>
    </w:p>
    <w:p w14:paraId="430931B3" w14:textId="77777777" w:rsidR="001E2EF8" w:rsidRPr="007366C6" w:rsidRDefault="00466BDC">
      <w:pPr>
        <w:pStyle w:val="BodyText"/>
        <w:spacing w:before="107" w:line="268" w:lineRule="auto"/>
        <w:ind w:left="122" w:right="143"/>
      </w:pPr>
      <w:r w:rsidRPr="007366C6">
        <w:rPr>
          <w:color w:val="29333E"/>
        </w:rPr>
        <w:t>VMware</w:t>
      </w:r>
      <w:r w:rsidRPr="007366C6">
        <w:rPr>
          <w:color w:val="29333E"/>
          <w:spacing w:val="-12"/>
        </w:rPr>
        <w:t xml:space="preserve"> </w:t>
      </w:r>
      <w:r w:rsidRPr="007366C6">
        <w:rPr>
          <w:color w:val="29333E"/>
        </w:rPr>
        <w:t>Workstation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Pro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17;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Windows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host;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Ubuntu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64-bit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ISO;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at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least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15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GB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available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host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storage</w:t>
      </w:r>
      <w:r w:rsidRPr="007366C6">
        <w:rPr>
          <w:color w:val="29333E"/>
          <w:spacing w:val="-11"/>
        </w:rPr>
        <w:t xml:space="preserve"> </w:t>
      </w:r>
      <w:r w:rsidRPr="007366C6">
        <w:rPr>
          <w:color w:val="29333E"/>
        </w:rPr>
        <w:t xml:space="preserve">plus </w:t>
      </w:r>
      <w:r w:rsidRPr="007366C6">
        <w:rPr>
          <w:color w:val="29333E"/>
          <w:spacing w:val="-2"/>
        </w:rPr>
        <w:t>overhead.</w:t>
      </w:r>
    </w:p>
    <w:p w14:paraId="52C4773E" w14:textId="77777777" w:rsidR="001E2EF8" w:rsidRPr="007366C6" w:rsidRDefault="00466BDC">
      <w:pPr>
        <w:pStyle w:val="Heading4"/>
        <w:spacing w:before="164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  <w:spacing w:val="-2"/>
        </w:rPr>
        <w:t>THEORY</w:t>
      </w:r>
    </w:p>
    <w:p w14:paraId="561F6FD8" w14:textId="77777777" w:rsidR="001E2EF8" w:rsidRPr="007366C6" w:rsidRDefault="00466BDC">
      <w:pPr>
        <w:pStyle w:val="BodyText"/>
        <w:spacing w:before="107" w:line="268" w:lineRule="auto"/>
        <w:ind w:left="122"/>
      </w:pPr>
      <w:r w:rsidRPr="007366C6">
        <w:rPr>
          <w:color w:val="29333E"/>
        </w:rPr>
        <w:t>Virtual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hardware</w:t>
      </w:r>
      <w:r w:rsidRPr="007366C6">
        <w:rPr>
          <w:color w:val="29333E"/>
          <w:spacing w:val="-13"/>
        </w:rPr>
        <w:t xml:space="preserve"> </w:t>
      </w:r>
      <w:r w:rsidRPr="007366C6">
        <w:rPr>
          <w:color w:val="29333E"/>
        </w:rPr>
        <w:t>is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allocated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from</w:t>
      </w:r>
      <w:r w:rsidRPr="007366C6">
        <w:rPr>
          <w:color w:val="29333E"/>
          <w:spacing w:val="-13"/>
        </w:rPr>
        <w:t xml:space="preserve"> </w:t>
      </w:r>
      <w:r w:rsidRPr="007366C6">
        <w:rPr>
          <w:color w:val="29333E"/>
        </w:rPr>
        <w:t>physical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host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resources.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Processor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count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controls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guest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vCPU</w:t>
      </w:r>
      <w:r w:rsidRPr="007366C6">
        <w:rPr>
          <w:color w:val="29333E"/>
          <w:spacing w:val="-12"/>
        </w:rPr>
        <w:t xml:space="preserve"> </w:t>
      </w:r>
      <w:r w:rsidRPr="007366C6">
        <w:rPr>
          <w:color w:val="29333E"/>
        </w:rPr>
        <w:t>allocation, memory defines guest RAM availability, and a virtual disk file (VMDK) stores the guest data.</w:t>
      </w:r>
    </w:p>
    <w:p w14:paraId="0F12A802" w14:textId="77777777" w:rsidR="001E2EF8" w:rsidRPr="007366C6" w:rsidRDefault="00466BDC">
      <w:pPr>
        <w:pStyle w:val="Heading4"/>
        <w:spacing w:before="164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  <w:spacing w:val="-2"/>
        </w:rPr>
        <w:t>PROCEDURE</w:t>
      </w:r>
    </w:p>
    <w:p w14:paraId="59C415D7" w14:textId="77777777" w:rsidR="001E2EF8" w:rsidRPr="007366C6" w:rsidRDefault="00466BDC">
      <w:pPr>
        <w:spacing w:before="103"/>
        <w:ind w:left="122"/>
        <w:rPr>
          <w:sz w:val="21"/>
        </w:rPr>
      </w:pPr>
      <w:r w:rsidRPr="007366C6">
        <w:rPr>
          <w:b/>
          <w:color w:val="242C37"/>
          <w:sz w:val="21"/>
        </w:rPr>
        <w:t>Step</w:t>
      </w:r>
      <w:r w:rsidRPr="007366C6">
        <w:rPr>
          <w:b/>
          <w:color w:val="242C37"/>
          <w:spacing w:val="-12"/>
          <w:sz w:val="21"/>
        </w:rPr>
        <w:t xml:space="preserve"> </w:t>
      </w:r>
      <w:r w:rsidRPr="007366C6">
        <w:rPr>
          <w:b/>
          <w:color w:val="242C37"/>
          <w:sz w:val="21"/>
        </w:rPr>
        <w:t>1.</w:t>
      </w:r>
      <w:r w:rsidRPr="007366C6">
        <w:rPr>
          <w:b/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Launch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VMware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Workstation</w:t>
      </w:r>
      <w:r w:rsidRPr="007366C6">
        <w:rPr>
          <w:color w:val="242C37"/>
          <w:spacing w:val="-12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select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Create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a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New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Virtual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pacing w:val="-2"/>
          <w:sz w:val="21"/>
        </w:rPr>
        <w:t>Machine.</w:t>
      </w:r>
    </w:p>
    <w:p w14:paraId="5286AD06" w14:textId="77777777" w:rsidR="001E2EF8" w:rsidRPr="007366C6" w:rsidRDefault="00466BDC">
      <w:pPr>
        <w:pStyle w:val="BodyText"/>
        <w:spacing w:before="10"/>
        <w:rPr>
          <w:sz w:val="8"/>
        </w:rPr>
      </w:pPr>
      <w:r w:rsidRPr="007366C6">
        <w:rPr>
          <w:noProof/>
          <w:sz w:val="8"/>
        </w:rPr>
        <w:drawing>
          <wp:anchor distT="0" distB="0" distL="0" distR="0" simplePos="0" relativeHeight="251643392" behindDoc="1" locked="0" layoutInCell="1" allowOverlap="1" wp14:anchorId="43117E0E" wp14:editId="111DA958">
            <wp:simplePos x="0" y="0"/>
            <wp:positionH relativeFrom="page">
              <wp:posOffset>1146810</wp:posOffset>
            </wp:positionH>
            <wp:positionV relativeFrom="paragraph">
              <wp:posOffset>80085</wp:posOffset>
            </wp:positionV>
            <wp:extent cx="5282710" cy="29337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7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70985" w14:textId="77777777" w:rsidR="001E2EF8" w:rsidRPr="007366C6" w:rsidRDefault="001E2EF8">
      <w:pPr>
        <w:jc w:val="center"/>
        <w:rPr>
          <w:i/>
          <w:sz w:val="18"/>
        </w:rPr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7F850A4E" w14:textId="77777777" w:rsidR="001E2EF8" w:rsidRPr="007366C6" w:rsidRDefault="00466BDC">
      <w:pPr>
        <w:spacing w:before="173"/>
        <w:ind w:left="122"/>
        <w:rPr>
          <w:sz w:val="21"/>
        </w:rPr>
      </w:pPr>
      <w:r w:rsidRPr="007366C6">
        <w:rPr>
          <w:b/>
          <w:color w:val="242C37"/>
          <w:sz w:val="21"/>
        </w:rPr>
        <w:lastRenderedPageBreak/>
        <w:t>Step</w:t>
      </w:r>
      <w:r w:rsidRPr="007366C6">
        <w:rPr>
          <w:b/>
          <w:color w:val="242C37"/>
          <w:spacing w:val="-10"/>
          <w:sz w:val="21"/>
        </w:rPr>
        <w:t xml:space="preserve"> </w:t>
      </w:r>
      <w:r w:rsidRPr="007366C6">
        <w:rPr>
          <w:b/>
          <w:color w:val="242C37"/>
          <w:sz w:val="21"/>
        </w:rPr>
        <w:t>2.</w:t>
      </w:r>
      <w:r w:rsidRPr="007366C6">
        <w:rPr>
          <w:b/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Choose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Typical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(recommended)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in</w:t>
      </w:r>
      <w:r w:rsidRPr="007366C6">
        <w:rPr>
          <w:color w:val="242C37"/>
          <w:spacing w:val="-13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New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Virtual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Machine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Wizard,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then</w:t>
      </w:r>
      <w:r w:rsidRPr="007366C6">
        <w:rPr>
          <w:color w:val="242C37"/>
          <w:spacing w:val="-12"/>
          <w:sz w:val="21"/>
        </w:rPr>
        <w:t xml:space="preserve"> </w:t>
      </w:r>
      <w:r w:rsidRPr="007366C6">
        <w:rPr>
          <w:color w:val="242C37"/>
          <w:sz w:val="21"/>
        </w:rPr>
        <w:t>click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pacing w:val="-2"/>
          <w:sz w:val="21"/>
        </w:rPr>
        <w:t>Next.</w:t>
      </w:r>
    </w:p>
    <w:p w14:paraId="2DE94E1E" w14:textId="77777777" w:rsidR="001E2EF8" w:rsidRPr="007366C6" w:rsidRDefault="00466BDC">
      <w:pPr>
        <w:pStyle w:val="BodyText"/>
        <w:spacing w:before="8"/>
        <w:rPr>
          <w:sz w:val="8"/>
        </w:rPr>
      </w:pPr>
      <w:r w:rsidRPr="007366C6">
        <w:rPr>
          <w:noProof/>
          <w:sz w:val="8"/>
        </w:rPr>
        <w:drawing>
          <wp:anchor distT="0" distB="0" distL="0" distR="0" simplePos="0" relativeHeight="251644416" behindDoc="1" locked="0" layoutInCell="1" allowOverlap="1" wp14:anchorId="39F648AC" wp14:editId="384EAEB3">
            <wp:simplePos x="0" y="0"/>
            <wp:positionH relativeFrom="page">
              <wp:posOffset>1146810</wp:posOffset>
            </wp:positionH>
            <wp:positionV relativeFrom="paragraph">
              <wp:posOffset>78818</wp:posOffset>
            </wp:positionV>
            <wp:extent cx="5282710" cy="29337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7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6B16F" w14:textId="2D2C1DA0" w:rsidR="001E2EF8" w:rsidRPr="007366C6" w:rsidRDefault="001E2EF8">
      <w:pPr>
        <w:spacing w:before="31"/>
        <w:ind w:left="17" w:right="6"/>
        <w:jc w:val="center"/>
        <w:rPr>
          <w:i/>
          <w:sz w:val="18"/>
        </w:rPr>
      </w:pPr>
    </w:p>
    <w:p w14:paraId="00B1D5AE" w14:textId="77777777" w:rsidR="001E2EF8" w:rsidRPr="007366C6" w:rsidRDefault="00466BDC">
      <w:pPr>
        <w:spacing w:before="149"/>
        <w:ind w:left="122"/>
        <w:rPr>
          <w:sz w:val="21"/>
        </w:rPr>
      </w:pPr>
      <w:r w:rsidRPr="007366C6">
        <w:rPr>
          <w:b/>
          <w:color w:val="242C37"/>
          <w:sz w:val="21"/>
        </w:rPr>
        <w:t>Step</w:t>
      </w:r>
      <w:r w:rsidRPr="007366C6">
        <w:rPr>
          <w:b/>
          <w:color w:val="242C37"/>
          <w:spacing w:val="-13"/>
          <w:sz w:val="21"/>
        </w:rPr>
        <w:t xml:space="preserve"> </w:t>
      </w:r>
      <w:r w:rsidRPr="007366C6">
        <w:rPr>
          <w:b/>
          <w:color w:val="242C37"/>
          <w:sz w:val="21"/>
        </w:rPr>
        <w:t>3.</w:t>
      </w:r>
      <w:r w:rsidRPr="007366C6">
        <w:rPr>
          <w:b/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Select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Ubuntu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Linux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installation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media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by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browsing</w:t>
      </w:r>
      <w:r w:rsidRPr="007366C6">
        <w:rPr>
          <w:color w:val="242C37"/>
          <w:spacing w:val="-14"/>
          <w:sz w:val="21"/>
        </w:rPr>
        <w:t xml:space="preserve"> </w:t>
      </w:r>
      <w:r w:rsidRPr="007366C6">
        <w:rPr>
          <w:color w:val="242C37"/>
          <w:sz w:val="21"/>
        </w:rPr>
        <w:t>to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ISO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file,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then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click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pacing w:val="-2"/>
          <w:sz w:val="21"/>
        </w:rPr>
        <w:t>Next.</w:t>
      </w:r>
    </w:p>
    <w:p w14:paraId="415F2C55" w14:textId="77777777" w:rsidR="001E2EF8" w:rsidRPr="007366C6" w:rsidRDefault="00466BDC">
      <w:pPr>
        <w:pStyle w:val="BodyText"/>
        <w:spacing w:before="8"/>
        <w:rPr>
          <w:sz w:val="8"/>
        </w:rPr>
      </w:pPr>
      <w:r w:rsidRPr="007366C6">
        <w:rPr>
          <w:noProof/>
          <w:sz w:val="8"/>
        </w:rPr>
        <w:drawing>
          <wp:anchor distT="0" distB="0" distL="0" distR="0" simplePos="0" relativeHeight="251645440" behindDoc="1" locked="0" layoutInCell="1" allowOverlap="1" wp14:anchorId="3D90D60E" wp14:editId="7870A66F">
            <wp:simplePos x="0" y="0"/>
            <wp:positionH relativeFrom="page">
              <wp:posOffset>1146810</wp:posOffset>
            </wp:positionH>
            <wp:positionV relativeFrom="paragraph">
              <wp:posOffset>79081</wp:posOffset>
            </wp:positionV>
            <wp:extent cx="5282710" cy="29337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7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556C0" w14:textId="08062367" w:rsidR="001E2EF8" w:rsidRPr="007366C6" w:rsidRDefault="001E2EF8" w:rsidP="00FF3D23">
      <w:pPr>
        <w:spacing w:before="36"/>
        <w:ind w:left="17" w:right="6"/>
        <w:jc w:val="center"/>
        <w:rPr>
          <w:i/>
          <w:sz w:val="18"/>
        </w:rPr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384DBAD3" w14:textId="77777777" w:rsidR="001E2EF8" w:rsidRPr="007366C6" w:rsidRDefault="00466BDC">
      <w:pPr>
        <w:spacing w:before="173"/>
        <w:ind w:left="122"/>
        <w:rPr>
          <w:sz w:val="21"/>
        </w:rPr>
      </w:pPr>
      <w:r w:rsidRPr="007366C6">
        <w:rPr>
          <w:b/>
          <w:color w:val="242C37"/>
          <w:sz w:val="21"/>
        </w:rPr>
        <w:lastRenderedPageBreak/>
        <w:t>Step</w:t>
      </w:r>
      <w:r w:rsidRPr="007366C6">
        <w:rPr>
          <w:b/>
          <w:color w:val="242C37"/>
          <w:spacing w:val="-13"/>
          <w:sz w:val="21"/>
        </w:rPr>
        <w:t xml:space="preserve"> </w:t>
      </w:r>
      <w:r w:rsidRPr="007366C6">
        <w:rPr>
          <w:b/>
          <w:color w:val="242C37"/>
          <w:sz w:val="21"/>
        </w:rPr>
        <w:t>4.</w:t>
      </w:r>
      <w:r w:rsidRPr="007366C6">
        <w:rPr>
          <w:b/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Name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VM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“Ubuntu-VM”,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select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its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storage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location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12"/>
          <w:sz w:val="21"/>
        </w:rPr>
        <w:t xml:space="preserve"> </w:t>
      </w:r>
      <w:r w:rsidRPr="007366C6">
        <w:rPr>
          <w:color w:val="242C37"/>
          <w:sz w:val="21"/>
        </w:rPr>
        <w:t>click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pacing w:val="-2"/>
          <w:sz w:val="21"/>
        </w:rPr>
        <w:t>Next.</w:t>
      </w:r>
    </w:p>
    <w:p w14:paraId="6E99162A" w14:textId="6E88DDCA" w:rsidR="001E2EF8" w:rsidRPr="007366C6" w:rsidRDefault="00466BDC" w:rsidP="00FF3D23">
      <w:pPr>
        <w:pStyle w:val="BodyText"/>
        <w:spacing w:before="8"/>
        <w:rPr>
          <w:i/>
          <w:sz w:val="18"/>
        </w:rPr>
      </w:pPr>
      <w:r w:rsidRPr="007366C6">
        <w:rPr>
          <w:noProof/>
          <w:sz w:val="8"/>
        </w:rPr>
        <w:drawing>
          <wp:anchor distT="0" distB="0" distL="0" distR="0" simplePos="0" relativeHeight="251646464" behindDoc="1" locked="0" layoutInCell="1" allowOverlap="1" wp14:anchorId="14ADD7E1" wp14:editId="6C3F8769">
            <wp:simplePos x="0" y="0"/>
            <wp:positionH relativeFrom="page">
              <wp:posOffset>1146810</wp:posOffset>
            </wp:positionH>
            <wp:positionV relativeFrom="paragraph">
              <wp:posOffset>78818</wp:posOffset>
            </wp:positionV>
            <wp:extent cx="5282710" cy="29337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7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F42978" w14:textId="77777777" w:rsidR="001E2EF8" w:rsidRPr="007366C6" w:rsidRDefault="00466BDC">
      <w:pPr>
        <w:spacing w:before="149"/>
        <w:ind w:left="122"/>
        <w:rPr>
          <w:sz w:val="21"/>
        </w:rPr>
      </w:pPr>
      <w:r w:rsidRPr="007366C6">
        <w:rPr>
          <w:b/>
          <w:color w:val="242C37"/>
          <w:sz w:val="21"/>
        </w:rPr>
        <w:t>Step</w:t>
      </w:r>
      <w:r w:rsidRPr="007366C6">
        <w:rPr>
          <w:b/>
          <w:color w:val="242C37"/>
          <w:spacing w:val="-13"/>
          <w:sz w:val="21"/>
        </w:rPr>
        <w:t xml:space="preserve"> </w:t>
      </w:r>
      <w:r w:rsidRPr="007366C6">
        <w:rPr>
          <w:b/>
          <w:color w:val="242C37"/>
          <w:sz w:val="21"/>
        </w:rPr>
        <w:t>5.</w:t>
      </w:r>
      <w:r w:rsidRPr="007366C6">
        <w:rPr>
          <w:b/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Enter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15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GB</w:t>
      </w:r>
      <w:r w:rsidRPr="007366C6">
        <w:rPr>
          <w:color w:val="242C37"/>
          <w:spacing w:val="-13"/>
          <w:sz w:val="21"/>
        </w:rPr>
        <w:t xml:space="preserve"> </w:t>
      </w:r>
      <w:r w:rsidRPr="007366C6">
        <w:rPr>
          <w:color w:val="242C37"/>
          <w:sz w:val="21"/>
        </w:rPr>
        <w:t>as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virtual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disk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capacity,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select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Store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virtual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disk</w:t>
      </w:r>
      <w:r w:rsidRPr="007366C6">
        <w:rPr>
          <w:color w:val="242C37"/>
          <w:spacing w:val="-12"/>
          <w:sz w:val="21"/>
        </w:rPr>
        <w:t xml:space="preserve"> </w:t>
      </w:r>
      <w:r w:rsidRPr="007366C6">
        <w:rPr>
          <w:color w:val="242C37"/>
          <w:sz w:val="21"/>
        </w:rPr>
        <w:t>as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a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single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file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click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pacing w:val="-2"/>
          <w:sz w:val="21"/>
        </w:rPr>
        <w:t>Next.</w:t>
      </w:r>
    </w:p>
    <w:p w14:paraId="0EE79CC4" w14:textId="77777777" w:rsidR="001E2EF8" w:rsidRPr="007366C6" w:rsidRDefault="00466BDC">
      <w:pPr>
        <w:pStyle w:val="BodyText"/>
        <w:spacing w:before="8"/>
        <w:rPr>
          <w:sz w:val="8"/>
        </w:rPr>
      </w:pPr>
      <w:r w:rsidRPr="007366C6">
        <w:rPr>
          <w:noProof/>
          <w:sz w:val="8"/>
        </w:rPr>
        <w:drawing>
          <wp:anchor distT="0" distB="0" distL="0" distR="0" simplePos="0" relativeHeight="251647488" behindDoc="1" locked="0" layoutInCell="1" allowOverlap="1" wp14:anchorId="5C3ABB95" wp14:editId="543B2775">
            <wp:simplePos x="0" y="0"/>
            <wp:positionH relativeFrom="page">
              <wp:posOffset>1146810</wp:posOffset>
            </wp:positionH>
            <wp:positionV relativeFrom="paragraph">
              <wp:posOffset>79081</wp:posOffset>
            </wp:positionV>
            <wp:extent cx="5282710" cy="29337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7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4F2B53" w14:textId="77777777" w:rsidR="001E2EF8" w:rsidRPr="007366C6" w:rsidRDefault="001E2EF8">
      <w:pPr>
        <w:jc w:val="center"/>
        <w:rPr>
          <w:i/>
          <w:sz w:val="18"/>
        </w:rPr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713DFFC4" w14:textId="77777777" w:rsidR="001E2EF8" w:rsidRPr="007366C6" w:rsidRDefault="00466BDC">
      <w:pPr>
        <w:spacing w:before="173" w:line="276" w:lineRule="auto"/>
        <w:ind w:left="122" w:right="282"/>
        <w:rPr>
          <w:sz w:val="21"/>
        </w:rPr>
      </w:pPr>
      <w:r w:rsidRPr="007366C6">
        <w:rPr>
          <w:b/>
          <w:color w:val="242C37"/>
          <w:sz w:val="21"/>
        </w:rPr>
        <w:lastRenderedPageBreak/>
        <w:t>Step</w:t>
      </w:r>
      <w:r w:rsidRPr="007366C6">
        <w:rPr>
          <w:b/>
          <w:color w:val="242C37"/>
          <w:spacing w:val="-8"/>
          <w:sz w:val="21"/>
        </w:rPr>
        <w:t xml:space="preserve"> </w:t>
      </w:r>
      <w:r w:rsidRPr="007366C6">
        <w:rPr>
          <w:b/>
          <w:color w:val="242C37"/>
          <w:sz w:val="21"/>
        </w:rPr>
        <w:t>6.</w:t>
      </w:r>
      <w:r w:rsidRPr="007366C6">
        <w:rPr>
          <w:b/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Open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Customize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Hardware.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Configure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Processors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to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one virtual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CPU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Memory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to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2048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MB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(2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GB). Retain the required disk and ISO attachment, then save.</w:t>
      </w:r>
    </w:p>
    <w:p w14:paraId="728A02A1" w14:textId="77777777" w:rsidR="001E2EF8" w:rsidRPr="007366C6" w:rsidRDefault="00466BDC">
      <w:pPr>
        <w:pStyle w:val="BodyText"/>
        <w:spacing w:before="6"/>
        <w:rPr>
          <w:sz w:val="5"/>
        </w:rPr>
      </w:pPr>
      <w:r w:rsidRPr="007366C6">
        <w:rPr>
          <w:noProof/>
          <w:sz w:val="5"/>
        </w:rPr>
        <w:drawing>
          <wp:anchor distT="0" distB="0" distL="0" distR="0" simplePos="0" relativeHeight="251648512" behindDoc="1" locked="0" layoutInCell="1" allowOverlap="1" wp14:anchorId="7C6595A8" wp14:editId="602B4C49">
            <wp:simplePos x="0" y="0"/>
            <wp:positionH relativeFrom="page">
              <wp:posOffset>1146810</wp:posOffset>
            </wp:positionH>
            <wp:positionV relativeFrom="paragraph">
              <wp:posOffset>56007</wp:posOffset>
            </wp:positionV>
            <wp:extent cx="5282710" cy="29337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7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683605" w14:textId="77777777" w:rsidR="001E2EF8" w:rsidRPr="007366C6" w:rsidRDefault="00466BDC">
      <w:pPr>
        <w:pStyle w:val="BodyText"/>
        <w:spacing w:before="149"/>
        <w:ind w:left="122"/>
      </w:pPr>
      <w:r w:rsidRPr="007366C6">
        <w:rPr>
          <w:b/>
          <w:color w:val="174373"/>
        </w:rPr>
        <w:t>Step</w:t>
      </w:r>
      <w:r w:rsidRPr="007366C6">
        <w:rPr>
          <w:b/>
          <w:color w:val="174373"/>
          <w:spacing w:val="-12"/>
        </w:rPr>
        <w:t xml:space="preserve"> </w:t>
      </w:r>
      <w:r w:rsidRPr="007366C6">
        <w:rPr>
          <w:b/>
          <w:color w:val="174373"/>
        </w:rPr>
        <w:t>7.</w:t>
      </w:r>
      <w:r w:rsidRPr="007366C6">
        <w:rPr>
          <w:b/>
          <w:color w:val="174373"/>
          <w:spacing w:val="45"/>
        </w:rPr>
        <w:t xml:space="preserve"> </w:t>
      </w:r>
      <w:r w:rsidRPr="007366C6">
        <w:rPr>
          <w:color w:val="29333E"/>
        </w:rPr>
        <w:t>Finish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VM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creation, power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it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on,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and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follow</w:t>
      </w:r>
      <w:r w:rsidRPr="007366C6">
        <w:rPr>
          <w:color w:val="29333E"/>
          <w:spacing w:val="-12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guest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OS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installation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  <w:spacing w:val="-2"/>
        </w:rPr>
        <w:t>wizard.</w:t>
      </w:r>
    </w:p>
    <w:p w14:paraId="26ED2BE5" w14:textId="77777777" w:rsidR="001E2EF8" w:rsidRPr="007366C6" w:rsidRDefault="00466BDC">
      <w:pPr>
        <w:pStyle w:val="BodyText"/>
        <w:spacing w:before="117" w:line="264" w:lineRule="auto"/>
        <w:ind w:left="122" w:right="282"/>
      </w:pPr>
      <w:r w:rsidRPr="007366C6">
        <w:rPr>
          <w:b/>
          <w:color w:val="174373"/>
        </w:rPr>
        <w:t>Step</w:t>
      </w:r>
      <w:r w:rsidRPr="007366C6">
        <w:rPr>
          <w:b/>
          <w:color w:val="174373"/>
          <w:spacing w:val="-7"/>
        </w:rPr>
        <w:t xml:space="preserve"> </w:t>
      </w:r>
      <w:r w:rsidRPr="007366C6">
        <w:rPr>
          <w:b/>
          <w:color w:val="174373"/>
        </w:rPr>
        <w:t>8.</w:t>
      </w:r>
      <w:r w:rsidRPr="007366C6">
        <w:rPr>
          <w:b/>
          <w:color w:val="174373"/>
          <w:spacing w:val="39"/>
        </w:rPr>
        <w:t xml:space="preserve"> </w:t>
      </w:r>
      <w:r w:rsidRPr="007366C6">
        <w:rPr>
          <w:color w:val="29333E"/>
        </w:rPr>
        <w:t>Verify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VM hardware</w:t>
      </w:r>
      <w:r w:rsidRPr="007366C6">
        <w:rPr>
          <w:color w:val="29333E"/>
          <w:spacing w:val="-11"/>
        </w:rPr>
        <w:t xml:space="preserve"> </w:t>
      </w:r>
      <w:r w:rsidRPr="007366C6">
        <w:rPr>
          <w:color w:val="29333E"/>
        </w:rPr>
        <w:t>properties in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VMware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Settings: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CPU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=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1, RAM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=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2048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MB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and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disk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=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 xml:space="preserve">15 </w:t>
      </w:r>
      <w:r w:rsidRPr="007366C6">
        <w:rPr>
          <w:color w:val="29333E"/>
          <w:spacing w:val="-4"/>
        </w:rPr>
        <w:t>GB.</w:t>
      </w:r>
    </w:p>
    <w:p w14:paraId="73B9AE01" w14:textId="77777777" w:rsidR="001E2EF8" w:rsidRPr="007366C6" w:rsidRDefault="00466BDC">
      <w:pPr>
        <w:pStyle w:val="Heading4"/>
        <w:spacing w:before="169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</w:rPr>
        <w:t>RESULT</w:t>
      </w:r>
      <w:r w:rsidRPr="007366C6">
        <w:rPr>
          <w:rFonts w:ascii="Times New Roman" w:hAnsi="Times New Roman" w:cs="Times New Roman"/>
          <w:color w:val="1B4979"/>
          <w:spacing w:val="-6"/>
        </w:rPr>
        <w:t xml:space="preserve"> </w:t>
      </w:r>
      <w:r w:rsidRPr="007366C6">
        <w:rPr>
          <w:rFonts w:ascii="Times New Roman" w:hAnsi="Times New Roman" w:cs="Times New Roman"/>
          <w:color w:val="1B4979"/>
        </w:rPr>
        <w:t>/</w:t>
      </w:r>
      <w:r w:rsidRPr="007366C6">
        <w:rPr>
          <w:rFonts w:ascii="Times New Roman" w:hAnsi="Times New Roman" w:cs="Times New Roman"/>
          <w:color w:val="1B4979"/>
          <w:spacing w:val="-6"/>
        </w:rPr>
        <w:t xml:space="preserve"> </w:t>
      </w:r>
      <w:r w:rsidRPr="007366C6">
        <w:rPr>
          <w:rFonts w:ascii="Times New Roman" w:hAnsi="Times New Roman" w:cs="Times New Roman"/>
          <w:color w:val="1B4979"/>
          <w:spacing w:val="-2"/>
        </w:rPr>
        <w:t>VERIFICATION</w:t>
      </w:r>
    </w:p>
    <w:p w14:paraId="355556F2" w14:textId="77777777" w:rsidR="001E2EF8" w:rsidRPr="007366C6" w:rsidRDefault="00466BDC">
      <w:pPr>
        <w:pStyle w:val="BodyText"/>
        <w:spacing w:before="107" w:line="268" w:lineRule="auto"/>
        <w:ind w:left="122" w:right="470"/>
        <w:jc w:val="both"/>
      </w:pPr>
      <w:r w:rsidRPr="007366C6">
        <w:rPr>
          <w:color w:val="29333E"/>
        </w:rPr>
        <w:t>Required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hardware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configuration: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1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vCPU, 2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GB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RAM, 15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GB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virtual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storage. Verify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these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values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in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VM Settings after saving. A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virtual machine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was configured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according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to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required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processor, memory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and storage specifications.</w:t>
      </w:r>
    </w:p>
    <w:p w14:paraId="25F5620D" w14:textId="77777777" w:rsidR="001E2EF8" w:rsidRPr="007366C6" w:rsidRDefault="001E2EF8">
      <w:pPr>
        <w:pStyle w:val="BodyText"/>
        <w:spacing w:line="268" w:lineRule="auto"/>
        <w:jc w:val="both"/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51BF41EC" w14:textId="77777777" w:rsidR="001E2EF8" w:rsidRPr="007366C6" w:rsidRDefault="00466BDC">
      <w:pPr>
        <w:pStyle w:val="Heading1"/>
        <w:rPr>
          <w:rFonts w:ascii="Times New Roman" w:hAnsi="Times New Roman" w:cs="Times New Roman"/>
        </w:rPr>
      </w:pPr>
      <w:bookmarkStart w:id="5" w:name="EXPERIMENT_NO._14"/>
      <w:bookmarkEnd w:id="5"/>
      <w:r w:rsidRPr="007366C6">
        <w:rPr>
          <w:rFonts w:ascii="Times New Roman" w:hAnsi="Times New Roman" w:cs="Times New Roman"/>
          <w:color w:val="162E52"/>
        </w:rPr>
        <w:lastRenderedPageBreak/>
        <w:t>EXPERIMENT</w:t>
      </w:r>
      <w:r w:rsidRPr="007366C6">
        <w:rPr>
          <w:rFonts w:ascii="Times New Roman" w:hAnsi="Times New Roman" w:cs="Times New Roman"/>
          <w:color w:val="162E52"/>
          <w:spacing w:val="14"/>
        </w:rPr>
        <w:t xml:space="preserve"> </w:t>
      </w:r>
      <w:r w:rsidRPr="007366C6">
        <w:rPr>
          <w:rFonts w:ascii="Times New Roman" w:hAnsi="Times New Roman" w:cs="Times New Roman"/>
          <w:color w:val="162E52"/>
        </w:rPr>
        <w:t>NO.</w:t>
      </w:r>
      <w:r w:rsidRPr="007366C6">
        <w:rPr>
          <w:rFonts w:ascii="Times New Roman" w:hAnsi="Times New Roman" w:cs="Times New Roman"/>
          <w:color w:val="162E52"/>
          <w:spacing w:val="14"/>
        </w:rPr>
        <w:t xml:space="preserve"> </w:t>
      </w:r>
      <w:r w:rsidRPr="007366C6">
        <w:rPr>
          <w:rFonts w:ascii="Times New Roman" w:hAnsi="Times New Roman" w:cs="Times New Roman"/>
          <w:color w:val="162E52"/>
          <w:spacing w:val="-5"/>
        </w:rPr>
        <w:t>14</w:t>
      </w:r>
    </w:p>
    <w:p w14:paraId="3150D33A" w14:textId="77777777" w:rsidR="001E2EF8" w:rsidRPr="007366C6" w:rsidRDefault="00466BDC">
      <w:pPr>
        <w:pStyle w:val="BodyText"/>
        <w:spacing w:before="5"/>
        <w:rPr>
          <w:b/>
          <w:sz w:val="4"/>
        </w:rPr>
      </w:pPr>
      <w:r w:rsidRPr="007366C6"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781A68E7" wp14:editId="283764B3">
                <wp:simplePos x="0" y="0"/>
                <wp:positionH relativeFrom="page">
                  <wp:posOffset>704850</wp:posOffset>
                </wp:positionH>
                <wp:positionV relativeFrom="paragraph">
                  <wp:posOffset>49997</wp:posOffset>
                </wp:positionV>
                <wp:extent cx="6151245" cy="1270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12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1245" h="12700">
                              <a:moveTo>
                                <a:pt x="61512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51245" y="12700"/>
                              </a:lnTo>
                              <a:lnTo>
                                <a:pt x="61512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0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0D74B" id="Graphic 16" o:spid="_x0000_s1026" style="position:absolute;margin-left:55.5pt;margin-top:3.95pt;width:484.35pt;height:1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12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iuzMQIAAOcEAAAOAAAAZHJzL2Uyb0RvYy54bWysVMFu2zAMvQ/YPwi6L3aCNiuMOMXarsWA&#10;oivQDDsrshwbk0WNUuLk70fJketupw27SJT4RPM9kl5dHzvNDgpdC6bk81nOmTISqtbsSv5tc//h&#10;ijPnhamEBqNKflKOX6/fv1v1tlALaEBXChkFMa7obckb722RZU42qhNuBlYZctaAnfB0xF1Woegp&#10;eqezRZ4vsx6wsghSOUe3d4OTr2P8ulbSf61rpzzTJafcfFwxrtuwZuuVKHYobNPKcxriH7LoRGvo&#10;o2OoO+EF22P7R6iulQgOaj+T0GVQ161UkQOxmee/sXlphFWRC4nj7CiT+39h5dPhGVlbUe2WnBnR&#10;UY0eznLQDcnTW1cQ6sU+YyDo7CPIH44c2RtPOLgz5lhjF7BEjx2j1qdRa3X0TNLlcn45X1xccibJ&#10;N198zGMtMlGkx3Lv/IOCGEgcHp0fSlUlSzTJkkeTTKSCh1LrWGrPGZUaOaNSb4dSW+HDu5BdMFk/&#10;yaRJiQRvBwe1gYjzgcSYb6JCqb5itJliqdEmqORLu43xBsyUePKnfcBNv/t36CRoiic1OBXqNlAf&#10;jSgHXU4Fd6Db6r7VOgjgcLe91cgOgpS9+HyV39wEMenJBBa7YWiA0ApbqE7UWD21Usndz71AxZn+&#10;Yqh1wxgmA5OxTQZ6fQtxWKP26Pzm+F2gZZbMknvqnydIgyGK1BmB1IgNLw182nuo29A2Mbcho/OB&#10;pikSOE9+GNfpOaJe/0/rXwAAAP//AwBQSwMEFAAGAAgAAAAhAGXPC6bcAAAACAEAAA8AAABkcnMv&#10;ZG93bnJldi54bWxMjz9PwzAUxHckvoP1kNioHQaCQ5yKP2JCHdoikdGNH3Egfo5st02/fd0JxtOd&#10;7n5XL2c3sgOGOHhSUCwEMKTOm4F6BZ/b97tHYDFpMnr0hApOGGHZXF/VujL+SGs8bFLPcgnFSiuw&#10;KU0V57Gz6HRc+Akpe98+OJ2yDD03QR9zuRv5vRAP3OmB8oLVE75a7H43e6cgtG74isK++BXftu2H&#10;T2/8Ryp1ezM/PwFLOKe/MFzwMzo0mWnn92QiG7MuivwlKSglsIsvSlkC2ymQEnhT8/8HmjMAAAD/&#10;/wMAUEsBAi0AFAAGAAgAAAAhALaDOJL+AAAA4QEAABMAAAAAAAAAAAAAAAAAAAAAAFtDb250ZW50&#10;X1R5cGVzXS54bWxQSwECLQAUAAYACAAAACEAOP0h/9YAAACUAQAACwAAAAAAAAAAAAAAAAAvAQAA&#10;X3JlbHMvLnJlbHNQSwECLQAUAAYACAAAACEATlorszECAADnBAAADgAAAAAAAAAAAAAAAAAuAgAA&#10;ZHJzL2Uyb0RvYy54bWxQSwECLQAUAAYACAAAACEAZc8LptwAAAAIAQAADwAAAAAAAAAAAAAAAACL&#10;BAAAZHJzL2Rvd25yZXYueG1sUEsFBgAAAAAEAAQA8wAAAJQFAAAAAA==&#10;" path="m6151245,l,,,12700r6151245,l6151245,xe" fillcolor="#4e80bb" stroked="f">
                <v:path arrowok="t"/>
                <w10:wrap type="topAndBottom" anchorx="page"/>
              </v:shape>
            </w:pict>
          </mc:Fallback>
        </mc:AlternateContent>
      </w:r>
    </w:p>
    <w:p w14:paraId="04C41F68" w14:textId="77777777" w:rsidR="001E2EF8" w:rsidRPr="007366C6" w:rsidRDefault="00466BDC">
      <w:pPr>
        <w:pStyle w:val="Heading2"/>
      </w:pPr>
      <w:bookmarkStart w:id="6" w:name="Create_a_Virtual_Hard_Disk_and_allocate_"/>
      <w:bookmarkEnd w:id="6"/>
      <w:r w:rsidRPr="007366C6">
        <w:rPr>
          <w:color w:val="1C406E"/>
        </w:rPr>
        <w:t>Create</w:t>
      </w:r>
      <w:r w:rsidRPr="007366C6">
        <w:rPr>
          <w:color w:val="1C406E"/>
          <w:spacing w:val="-9"/>
        </w:rPr>
        <w:t xml:space="preserve"> </w:t>
      </w:r>
      <w:r w:rsidRPr="007366C6">
        <w:rPr>
          <w:color w:val="1C406E"/>
        </w:rPr>
        <w:t>a</w:t>
      </w:r>
      <w:r w:rsidRPr="007366C6">
        <w:rPr>
          <w:color w:val="1C406E"/>
          <w:spacing w:val="-9"/>
        </w:rPr>
        <w:t xml:space="preserve"> </w:t>
      </w:r>
      <w:r w:rsidRPr="007366C6">
        <w:rPr>
          <w:color w:val="1C406E"/>
        </w:rPr>
        <w:t>Virtual</w:t>
      </w:r>
      <w:r w:rsidRPr="007366C6">
        <w:rPr>
          <w:color w:val="1C406E"/>
          <w:spacing w:val="-6"/>
        </w:rPr>
        <w:t xml:space="preserve"> </w:t>
      </w:r>
      <w:r w:rsidRPr="007366C6">
        <w:rPr>
          <w:color w:val="1C406E"/>
        </w:rPr>
        <w:t>Hard</w:t>
      </w:r>
      <w:r w:rsidRPr="007366C6">
        <w:rPr>
          <w:color w:val="1C406E"/>
          <w:spacing w:val="-11"/>
        </w:rPr>
        <w:t xml:space="preserve"> </w:t>
      </w:r>
      <w:r w:rsidRPr="007366C6">
        <w:rPr>
          <w:color w:val="1C406E"/>
        </w:rPr>
        <w:t>Disk</w:t>
      </w:r>
      <w:r w:rsidRPr="007366C6">
        <w:rPr>
          <w:color w:val="1C406E"/>
          <w:spacing w:val="-15"/>
        </w:rPr>
        <w:t xml:space="preserve"> </w:t>
      </w:r>
      <w:r w:rsidRPr="007366C6">
        <w:rPr>
          <w:color w:val="1C406E"/>
        </w:rPr>
        <w:t>and</w:t>
      </w:r>
      <w:r w:rsidRPr="007366C6">
        <w:rPr>
          <w:color w:val="1C406E"/>
          <w:spacing w:val="-11"/>
        </w:rPr>
        <w:t xml:space="preserve"> </w:t>
      </w:r>
      <w:r w:rsidRPr="007366C6">
        <w:rPr>
          <w:color w:val="1C406E"/>
        </w:rPr>
        <w:t>allocate</w:t>
      </w:r>
      <w:r w:rsidRPr="007366C6">
        <w:rPr>
          <w:color w:val="1C406E"/>
          <w:spacing w:val="-3"/>
        </w:rPr>
        <w:t xml:space="preserve"> </w:t>
      </w:r>
      <w:r w:rsidRPr="007366C6">
        <w:rPr>
          <w:color w:val="1C406E"/>
        </w:rPr>
        <w:t>storage</w:t>
      </w:r>
      <w:r w:rsidRPr="007366C6">
        <w:rPr>
          <w:color w:val="1C406E"/>
          <w:spacing w:val="-5"/>
        </w:rPr>
        <w:t xml:space="preserve"> </w:t>
      </w:r>
      <w:r w:rsidRPr="007366C6">
        <w:rPr>
          <w:color w:val="1C406E"/>
        </w:rPr>
        <w:t>using</w:t>
      </w:r>
      <w:r w:rsidRPr="007366C6">
        <w:rPr>
          <w:color w:val="1C406E"/>
          <w:spacing w:val="-9"/>
        </w:rPr>
        <w:t xml:space="preserve"> </w:t>
      </w:r>
      <w:r w:rsidRPr="007366C6">
        <w:rPr>
          <w:color w:val="1C406E"/>
        </w:rPr>
        <w:t>VMware</w:t>
      </w:r>
      <w:r w:rsidRPr="007366C6">
        <w:rPr>
          <w:color w:val="1C406E"/>
          <w:spacing w:val="-8"/>
        </w:rPr>
        <w:t xml:space="preserve"> </w:t>
      </w:r>
      <w:r w:rsidRPr="007366C6">
        <w:rPr>
          <w:color w:val="1C406E"/>
          <w:spacing w:val="-2"/>
        </w:rPr>
        <w:t>Workstation.</w:t>
      </w:r>
    </w:p>
    <w:p w14:paraId="72F58942" w14:textId="77777777" w:rsidR="001E2EF8" w:rsidRPr="007366C6" w:rsidRDefault="00466BDC">
      <w:pPr>
        <w:pStyle w:val="Heading4"/>
        <w:spacing w:before="201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  <w:spacing w:val="-5"/>
        </w:rPr>
        <w:t>AIM</w:t>
      </w:r>
    </w:p>
    <w:p w14:paraId="509F96D2" w14:textId="77777777" w:rsidR="001E2EF8" w:rsidRPr="007366C6" w:rsidRDefault="00466BDC">
      <w:pPr>
        <w:pStyle w:val="BodyText"/>
        <w:spacing w:before="107" w:line="273" w:lineRule="auto"/>
        <w:ind w:left="122"/>
      </w:pPr>
      <w:r w:rsidRPr="007366C6">
        <w:rPr>
          <w:color w:val="29333E"/>
        </w:rPr>
        <w:t>To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create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an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additional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15 GB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VMDK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virtual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hard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disk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and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attach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it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to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a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virtual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machine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using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 xml:space="preserve">VMware </w:t>
      </w:r>
      <w:r w:rsidRPr="007366C6">
        <w:rPr>
          <w:color w:val="29333E"/>
          <w:spacing w:val="-2"/>
        </w:rPr>
        <w:t>Workstation.</w:t>
      </w:r>
    </w:p>
    <w:p w14:paraId="1569DB38" w14:textId="77777777" w:rsidR="001E2EF8" w:rsidRPr="007366C6" w:rsidRDefault="00466BDC">
      <w:pPr>
        <w:pStyle w:val="Heading4"/>
        <w:spacing w:before="154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  <w:spacing w:val="-2"/>
        </w:rPr>
        <w:t>REQUIREMENTS</w:t>
      </w:r>
    </w:p>
    <w:p w14:paraId="190BC086" w14:textId="77777777" w:rsidR="001E2EF8" w:rsidRPr="007366C6" w:rsidRDefault="00466BDC">
      <w:pPr>
        <w:pStyle w:val="BodyText"/>
        <w:spacing w:before="107"/>
        <w:ind w:left="122"/>
      </w:pPr>
      <w:r w:rsidRPr="007366C6">
        <w:rPr>
          <w:color w:val="29333E"/>
        </w:rPr>
        <w:t>VMware</w:t>
      </w:r>
      <w:r w:rsidRPr="007366C6">
        <w:rPr>
          <w:color w:val="29333E"/>
          <w:spacing w:val="-14"/>
        </w:rPr>
        <w:t xml:space="preserve"> </w:t>
      </w:r>
      <w:r w:rsidRPr="007366C6">
        <w:rPr>
          <w:color w:val="29333E"/>
        </w:rPr>
        <w:t>Workstation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Pro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17;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a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VM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in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powered-off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state;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sufficient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free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disk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space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on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  <w:spacing w:val="-2"/>
        </w:rPr>
        <w:t>host.</w:t>
      </w:r>
    </w:p>
    <w:p w14:paraId="72E58B99" w14:textId="77777777" w:rsidR="001E2EF8" w:rsidRPr="007366C6" w:rsidRDefault="00466BDC">
      <w:pPr>
        <w:pStyle w:val="Heading4"/>
        <w:spacing w:before="195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  <w:spacing w:val="-2"/>
        </w:rPr>
        <w:t>THEORY</w:t>
      </w:r>
    </w:p>
    <w:p w14:paraId="6B297240" w14:textId="77777777" w:rsidR="001E2EF8" w:rsidRPr="007366C6" w:rsidRDefault="00466BDC">
      <w:pPr>
        <w:pStyle w:val="BodyText"/>
        <w:spacing w:before="112" w:line="268" w:lineRule="auto"/>
        <w:ind w:left="122"/>
      </w:pPr>
      <w:r w:rsidRPr="007366C6">
        <w:rPr>
          <w:color w:val="29333E"/>
        </w:rPr>
        <w:t>A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virtual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hard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disk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is represented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by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one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or more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VMDK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files. VMware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exposes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virtual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disk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to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guest through a virtual disk controller; the guest can then partition, format and mount it as an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 xml:space="preserve">additional storage </w:t>
      </w:r>
      <w:r w:rsidRPr="007366C6">
        <w:rPr>
          <w:color w:val="29333E"/>
          <w:spacing w:val="-2"/>
        </w:rPr>
        <w:t>device.</w:t>
      </w:r>
    </w:p>
    <w:p w14:paraId="30110340" w14:textId="77777777" w:rsidR="001E2EF8" w:rsidRPr="007366C6" w:rsidRDefault="00466BDC">
      <w:pPr>
        <w:pStyle w:val="Heading4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  <w:spacing w:val="-2"/>
        </w:rPr>
        <w:t>PROCEDURE</w:t>
      </w:r>
    </w:p>
    <w:p w14:paraId="17B68DC9" w14:textId="77777777" w:rsidR="001E2EF8" w:rsidRPr="007366C6" w:rsidRDefault="00466BDC">
      <w:pPr>
        <w:spacing w:before="107"/>
        <w:ind w:left="122"/>
        <w:rPr>
          <w:sz w:val="21"/>
        </w:rPr>
      </w:pPr>
      <w:r w:rsidRPr="007366C6">
        <w:rPr>
          <w:b/>
          <w:color w:val="242C37"/>
          <w:sz w:val="21"/>
        </w:rPr>
        <w:t>Step</w:t>
      </w:r>
      <w:r w:rsidRPr="007366C6">
        <w:rPr>
          <w:b/>
          <w:color w:val="242C37"/>
          <w:spacing w:val="-10"/>
          <w:sz w:val="21"/>
        </w:rPr>
        <w:t xml:space="preserve"> </w:t>
      </w:r>
      <w:r w:rsidRPr="007366C6">
        <w:rPr>
          <w:b/>
          <w:color w:val="242C37"/>
          <w:sz w:val="21"/>
        </w:rPr>
        <w:t>1.</w:t>
      </w:r>
      <w:r w:rsidRPr="007366C6">
        <w:rPr>
          <w:b/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Shut</w:t>
      </w:r>
      <w:r w:rsidRPr="007366C6">
        <w:rPr>
          <w:color w:val="242C37"/>
          <w:spacing w:val="1"/>
          <w:sz w:val="21"/>
        </w:rPr>
        <w:t xml:space="preserve"> </w:t>
      </w:r>
      <w:r w:rsidRPr="007366C6">
        <w:rPr>
          <w:color w:val="242C37"/>
          <w:sz w:val="21"/>
        </w:rPr>
        <w:t>down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VM.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Open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VM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&gt;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Settings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select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Hardware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tab.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Click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Add...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to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attach</w:t>
      </w:r>
      <w:r w:rsidRPr="007366C6">
        <w:rPr>
          <w:color w:val="242C37"/>
          <w:spacing w:val="-12"/>
          <w:sz w:val="21"/>
        </w:rPr>
        <w:t xml:space="preserve"> </w:t>
      </w:r>
      <w:r w:rsidRPr="007366C6">
        <w:rPr>
          <w:color w:val="242C37"/>
          <w:sz w:val="21"/>
        </w:rPr>
        <w:t>a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new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pacing w:val="-2"/>
          <w:sz w:val="21"/>
        </w:rPr>
        <w:t>device.</w:t>
      </w:r>
    </w:p>
    <w:p w14:paraId="516A2233" w14:textId="77777777" w:rsidR="001E2EF8" w:rsidRPr="007366C6" w:rsidRDefault="00466BDC">
      <w:pPr>
        <w:pStyle w:val="BodyText"/>
        <w:spacing w:before="7"/>
        <w:rPr>
          <w:sz w:val="8"/>
        </w:rPr>
      </w:pPr>
      <w:r w:rsidRPr="007366C6">
        <w:rPr>
          <w:noProof/>
          <w:sz w:val="8"/>
        </w:rPr>
        <w:drawing>
          <wp:anchor distT="0" distB="0" distL="0" distR="0" simplePos="0" relativeHeight="251650560" behindDoc="1" locked="0" layoutInCell="1" allowOverlap="1" wp14:anchorId="701EE763" wp14:editId="6C9FC24A">
            <wp:simplePos x="0" y="0"/>
            <wp:positionH relativeFrom="page">
              <wp:posOffset>1146810</wp:posOffset>
            </wp:positionH>
            <wp:positionV relativeFrom="paragraph">
              <wp:posOffset>78564</wp:posOffset>
            </wp:positionV>
            <wp:extent cx="5236400" cy="290798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400" cy="2907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CAB76" w14:textId="77777777" w:rsidR="001E2EF8" w:rsidRPr="007366C6" w:rsidRDefault="001E2EF8">
      <w:pPr>
        <w:jc w:val="center"/>
        <w:rPr>
          <w:i/>
          <w:sz w:val="18"/>
        </w:rPr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1B3A9A85" w14:textId="77777777" w:rsidR="001E2EF8" w:rsidRPr="007366C6" w:rsidRDefault="00466BDC">
      <w:pPr>
        <w:spacing w:before="173" w:line="276" w:lineRule="auto"/>
        <w:ind w:left="122" w:right="282"/>
        <w:rPr>
          <w:sz w:val="21"/>
        </w:rPr>
      </w:pPr>
      <w:r w:rsidRPr="007366C6">
        <w:rPr>
          <w:b/>
          <w:color w:val="242C37"/>
          <w:sz w:val="21"/>
        </w:rPr>
        <w:lastRenderedPageBreak/>
        <w:t>Step</w:t>
      </w:r>
      <w:r w:rsidRPr="007366C6">
        <w:rPr>
          <w:b/>
          <w:color w:val="242C37"/>
          <w:spacing w:val="-7"/>
          <w:sz w:val="21"/>
        </w:rPr>
        <w:t xml:space="preserve"> </w:t>
      </w:r>
      <w:r w:rsidRPr="007366C6">
        <w:rPr>
          <w:b/>
          <w:color w:val="242C37"/>
          <w:sz w:val="21"/>
        </w:rPr>
        <w:t>2.</w:t>
      </w:r>
      <w:r w:rsidRPr="007366C6">
        <w:rPr>
          <w:b/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Select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Hard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Disk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from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Add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Hardware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Wizard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click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Next.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Choose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a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supported virtual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controller type when prompted.</w:t>
      </w:r>
    </w:p>
    <w:p w14:paraId="5D550E3B" w14:textId="13B17124" w:rsidR="001E2EF8" w:rsidRPr="007366C6" w:rsidRDefault="00466BDC" w:rsidP="00FF3D23">
      <w:pPr>
        <w:pStyle w:val="BodyText"/>
        <w:spacing w:before="6"/>
        <w:rPr>
          <w:i/>
          <w:sz w:val="18"/>
        </w:rPr>
      </w:pPr>
      <w:r w:rsidRPr="007366C6">
        <w:rPr>
          <w:noProof/>
          <w:sz w:val="5"/>
        </w:rPr>
        <w:drawing>
          <wp:anchor distT="0" distB="0" distL="0" distR="0" simplePos="0" relativeHeight="251651584" behindDoc="1" locked="0" layoutInCell="1" allowOverlap="1" wp14:anchorId="47ED7E81" wp14:editId="7D1AEACF">
            <wp:simplePos x="0" y="0"/>
            <wp:positionH relativeFrom="page">
              <wp:posOffset>1146810</wp:posOffset>
            </wp:positionH>
            <wp:positionV relativeFrom="paragraph">
              <wp:posOffset>56007</wp:posOffset>
            </wp:positionV>
            <wp:extent cx="5236400" cy="290798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400" cy="2907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FC673" w14:textId="77777777" w:rsidR="001E2EF8" w:rsidRPr="007366C6" w:rsidRDefault="00466BDC">
      <w:pPr>
        <w:spacing w:before="149"/>
        <w:ind w:right="2847"/>
        <w:jc w:val="right"/>
        <w:rPr>
          <w:sz w:val="21"/>
        </w:rPr>
      </w:pPr>
      <w:r w:rsidRPr="007366C6">
        <w:rPr>
          <w:b/>
          <w:color w:val="242C37"/>
          <w:sz w:val="21"/>
        </w:rPr>
        <w:t>Step</w:t>
      </w:r>
      <w:r w:rsidRPr="007366C6">
        <w:rPr>
          <w:b/>
          <w:color w:val="242C37"/>
          <w:spacing w:val="-13"/>
          <w:sz w:val="21"/>
        </w:rPr>
        <w:t xml:space="preserve"> </w:t>
      </w:r>
      <w:r w:rsidRPr="007366C6">
        <w:rPr>
          <w:b/>
          <w:color w:val="242C37"/>
          <w:sz w:val="21"/>
        </w:rPr>
        <w:t>3.</w:t>
      </w:r>
      <w:r w:rsidRPr="007366C6">
        <w:rPr>
          <w:b/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Choose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Create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a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new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virtual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disk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rather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than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using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an</w:t>
      </w:r>
      <w:r w:rsidRPr="007366C6">
        <w:rPr>
          <w:color w:val="242C37"/>
          <w:spacing w:val="-13"/>
          <w:sz w:val="21"/>
        </w:rPr>
        <w:t xml:space="preserve"> </w:t>
      </w:r>
      <w:r w:rsidRPr="007366C6">
        <w:rPr>
          <w:color w:val="242C37"/>
          <w:sz w:val="21"/>
        </w:rPr>
        <w:t>existing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VMDK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pacing w:val="-2"/>
          <w:sz w:val="21"/>
        </w:rPr>
        <w:t>file.</w:t>
      </w:r>
    </w:p>
    <w:p w14:paraId="2F3CFB87" w14:textId="77777777" w:rsidR="001E2EF8" w:rsidRPr="007366C6" w:rsidRDefault="00466BDC">
      <w:pPr>
        <w:pStyle w:val="BodyText"/>
        <w:spacing w:before="8"/>
        <w:rPr>
          <w:sz w:val="8"/>
        </w:rPr>
      </w:pPr>
      <w:r w:rsidRPr="007366C6">
        <w:rPr>
          <w:noProof/>
          <w:sz w:val="8"/>
        </w:rPr>
        <w:drawing>
          <wp:anchor distT="0" distB="0" distL="0" distR="0" simplePos="0" relativeHeight="251652608" behindDoc="1" locked="0" layoutInCell="1" allowOverlap="1" wp14:anchorId="0CAF0023" wp14:editId="30A4F8C9">
            <wp:simplePos x="0" y="0"/>
            <wp:positionH relativeFrom="page">
              <wp:posOffset>1146810</wp:posOffset>
            </wp:positionH>
            <wp:positionV relativeFrom="paragraph">
              <wp:posOffset>78764</wp:posOffset>
            </wp:positionV>
            <wp:extent cx="5236400" cy="290798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400" cy="2907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55DBD" w14:textId="77777777" w:rsidR="001E2EF8" w:rsidRPr="007366C6" w:rsidRDefault="001E2EF8">
      <w:pPr>
        <w:jc w:val="right"/>
        <w:rPr>
          <w:i/>
          <w:sz w:val="18"/>
        </w:rPr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6C39E7C9" w14:textId="77777777" w:rsidR="001E2EF8" w:rsidRPr="007366C6" w:rsidRDefault="00466BDC">
      <w:pPr>
        <w:spacing w:before="173" w:line="273" w:lineRule="auto"/>
        <w:ind w:left="122" w:right="282"/>
        <w:rPr>
          <w:sz w:val="21"/>
        </w:rPr>
      </w:pPr>
      <w:r w:rsidRPr="007366C6">
        <w:rPr>
          <w:b/>
          <w:color w:val="242C37"/>
          <w:sz w:val="21"/>
        </w:rPr>
        <w:lastRenderedPageBreak/>
        <w:t xml:space="preserve">Step 4. </w:t>
      </w:r>
      <w:r w:rsidRPr="007366C6">
        <w:rPr>
          <w:color w:val="242C37"/>
          <w:sz w:val="21"/>
        </w:rPr>
        <w:t>Set maximum disk capacity to 15 GB. Leave “Allocate all disk space now” unchecked for a growable VMDK,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or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select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it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if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immediate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host-space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allocation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is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required.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Choose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a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single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disk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file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or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multiple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split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files, then click Next.</w:t>
      </w:r>
    </w:p>
    <w:p w14:paraId="047DF8D8" w14:textId="77777777" w:rsidR="001E2EF8" w:rsidRPr="007366C6" w:rsidRDefault="00466BDC">
      <w:pPr>
        <w:pStyle w:val="BodyText"/>
        <w:spacing w:before="2"/>
        <w:rPr>
          <w:sz w:val="6"/>
        </w:rPr>
      </w:pPr>
      <w:r w:rsidRPr="007366C6">
        <w:rPr>
          <w:noProof/>
          <w:sz w:val="6"/>
        </w:rPr>
        <w:drawing>
          <wp:anchor distT="0" distB="0" distL="0" distR="0" simplePos="0" relativeHeight="251653632" behindDoc="1" locked="0" layoutInCell="1" allowOverlap="1" wp14:anchorId="43E90818" wp14:editId="5DE848B9">
            <wp:simplePos x="0" y="0"/>
            <wp:positionH relativeFrom="page">
              <wp:posOffset>1146810</wp:posOffset>
            </wp:positionH>
            <wp:positionV relativeFrom="paragraph">
              <wp:posOffset>60796</wp:posOffset>
            </wp:positionV>
            <wp:extent cx="5236400" cy="290798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400" cy="2907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96F5B" w14:textId="77777777" w:rsidR="00FF3D23" w:rsidRDefault="00FF3D23">
      <w:pPr>
        <w:spacing w:before="144" w:line="280" w:lineRule="auto"/>
        <w:ind w:left="122"/>
        <w:rPr>
          <w:i/>
          <w:color w:val="2C4766"/>
          <w:sz w:val="18"/>
        </w:rPr>
      </w:pPr>
    </w:p>
    <w:p w14:paraId="381091DE" w14:textId="194E3524" w:rsidR="001E2EF8" w:rsidRPr="007366C6" w:rsidRDefault="00466BDC">
      <w:pPr>
        <w:spacing w:before="144" w:line="280" w:lineRule="auto"/>
        <w:ind w:left="122"/>
        <w:rPr>
          <w:sz w:val="21"/>
        </w:rPr>
      </w:pPr>
      <w:r w:rsidRPr="007366C6">
        <w:rPr>
          <w:b/>
          <w:color w:val="242C37"/>
          <w:sz w:val="21"/>
        </w:rPr>
        <w:t>Step</w:t>
      </w:r>
      <w:r w:rsidRPr="007366C6">
        <w:rPr>
          <w:b/>
          <w:color w:val="242C37"/>
          <w:spacing w:val="-9"/>
          <w:sz w:val="21"/>
        </w:rPr>
        <w:t xml:space="preserve"> </w:t>
      </w:r>
      <w:r w:rsidRPr="007366C6">
        <w:rPr>
          <w:b/>
          <w:color w:val="242C37"/>
          <w:sz w:val="21"/>
        </w:rPr>
        <w:t>5.</w:t>
      </w:r>
      <w:r w:rsidRPr="007366C6">
        <w:rPr>
          <w:b/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Assign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a virtual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disk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filename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(for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example,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Ubuntu-VM-</w:t>
      </w:r>
      <w:proofErr w:type="spellStart"/>
      <w:r w:rsidRPr="007366C6">
        <w:rPr>
          <w:color w:val="242C37"/>
          <w:sz w:val="21"/>
        </w:rPr>
        <w:t>Data.vmdk</w:t>
      </w:r>
      <w:proofErr w:type="spellEnd"/>
      <w:r w:rsidRPr="007366C6">
        <w:rPr>
          <w:color w:val="242C37"/>
          <w:sz w:val="21"/>
        </w:rPr>
        <w:t>)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click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Finish.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Click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OK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in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VM Settings to apply the change; verify the new hard disk is listed in the Hardware tab.</w:t>
      </w:r>
    </w:p>
    <w:p w14:paraId="6EB8B1B6" w14:textId="77777777" w:rsidR="001E2EF8" w:rsidRPr="007366C6" w:rsidRDefault="00466BDC">
      <w:pPr>
        <w:pStyle w:val="BodyText"/>
        <w:rPr>
          <w:sz w:val="5"/>
        </w:rPr>
      </w:pPr>
      <w:r w:rsidRPr="007366C6">
        <w:rPr>
          <w:noProof/>
          <w:sz w:val="5"/>
        </w:rPr>
        <w:drawing>
          <wp:anchor distT="0" distB="0" distL="0" distR="0" simplePos="0" relativeHeight="251654656" behindDoc="1" locked="0" layoutInCell="1" allowOverlap="1" wp14:anchorId="333AD067" wp14:editId="7259C82C">
            <wp:simplePos x="0" y="0"/>
            <wp:positionH relativeFrom="page">
              <wp:posOffset>1146810</wp:posOffset>
            </wp:positionH>
            <wp:positionV relativeFrom="paragraph">
              <wp:posOffset>52359</wp:posOffset>
            </wp:positionV>
            <wp:extent cx="5236400" cy="290798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400" cy="2907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6118D" w14:textId="77777777" w:rsidR="00FF3D23" w:rsidRDefault="00FF3D23">
      <w:pPr>
        <w:pStyle w:val="BodyText"/>
        <w:spacing w:before="154" w:line="268" w:lineRule="auto"/>
        <w:ind w:left="122" w:right="143"/>
        <w:rPr>
          <w:color w:val="29333E"/>
        </w:rPr>
      </w:pPr>
    </w:p>
    <w:p w14:paraId="47CC50C8" w14:textId="4A11E8A0" w:rsidR="001E2EF8" w:rsidRPr="007366C6" w:rsidRDefault="00466BDC">
      <w:pPr>
        <w:pStyle w:val="BodyText"/>
        <w:spacing w:before="154" w:line="268" w:lineRule="auto"/>
        <w:ind w:left="122" w:right="143"/>
      </w:pPr>
      <w:r w:rsidRPr="007366C6">
        <w:rPr>
          <w:color w:val="29333E"/>
        </w:rPr>
        <w:t>Step 6.</w:t>
      </w:r>
      <w:r w:rsidRPr="007366C6">
        <w:rPr>
          <w:color w:val="29333E"/>
          <w:spacing w:val="40"/>
        </w:rPr>
        <w:t xml:space="preserve"> </w:t>
      </w:r>
      <w:r w:rsidRPr="007366C6">
        <w:rPr>
          <w:color w:val="29333E"/>
        </w:rPr>
        <w:t xml:space="preserve">Power on the VM. Run </w:t>
      </w:r>
      <w:proofErr w:type="spellStart"/>
      <w:r w:rsidRPr="007366C6">
        <w:rPr>
          <w:color w:val="29333E"/>
        </w:rPr>
        <w:t>lsblk</w:t>
      </w:r>
      <w:proofErr w:type="spellEnd"/>
      <w:r w:rsidRPr="007366C6">
        <w:rPr>
          <w:color w:val="29333E"/>
        </w:rPr>
        <w:t xml:space="preserve"> in the Ubuntu guest and identify the new 15 GB device by size. Partition,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format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and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mount only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newly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created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blank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disk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if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needed; do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not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format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12"/>
        </w:rPr>
        <w:t xml:space="preserve"> </w:t>
      </w:r>
      <w:r w:rsidRPr="007366C6">
        <w:rPr>
          <w:color w:val="29333E"/>
        </w:rPr>
        <w:t xml:space="preserve">operating-system </w:t>
      </w:r>
      <w:r w:rsidRPr="007366C6">
        <w:rPr>
          <w:color w:val="29333E"/>
          <w:spacing w:val="-2"/>
        </w:rPr>
        <w:t>disk.</w:t>
      </w:r>
    </w:p>
    <w:p w14:paraId="0443D709" w14:textId="77777777" w:rsidR="001E2EF8" w:rsidRPr="007366C6" w:rsidRDefault="00466BDC">
      <w:pPr>
        <w:pStyle w:val="Heading4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</w:rPr>
        <w:t>RESULT</w:t>
      </w:r>
      <w:r w:rsidRPr="007366C6">
        <w:rPr>
          <w:rFonts w:ascii="Times New Roman" w:hAnsi="Times New Roman" w:cs="Times New Roman"/>
          <w:color w:val="1B4979"/>
          <w:spacing w:val="-6"/>
        </w:rPr>
        <w:t xml:space="preserve"> </w:t>
      </w:r>
      <w:r w:rsidRPr="007366C6">
        <w:rPr>
          <w:rFonts w:ascii="Times New Roman" w:hAnsi="Times New Roman" w:cs="Times New Roman"/>
          <w:color w:val="1B4979"/>
        </w:rPr>
        <w:t>/</w:t>
      </w:r>
      <w:r w:rsidRPr="007366C6">
        <w:rPr>
          <w:rFonts w:ascii="Times New Roman" w:hAnsi="Times New Roman" w:cs="Times New Roman"/>
          <w:color w:val="1B4979"/>
          <w:spacing w:val="-6"/>
        </w:rPr>
        <w:t xml:space="preserve"> </w:t>
      </w:r>
      <w:r w:rsidRPr="007366C6">
        <w:rPr>
          <w:rFonts w:ascii="Times New Roman" w:hAnsi="Times New Roman" w:cs="Times New Roman"/>
          <w:color w:val="1B4979"/>
          <w:spacing w:val="-2"/>
        </w:rPr>
        <w:t>VERIFICATION</w:t>
      </w:r>
    </w:p>
    <w:p w14:paraId="399D2799" w14:textId="77777777" w:rsidR="001E2EF8" w:rsidRPr="007366C6" w:rsidRDefault="00466BDC">
      <w:pPr>
        <w:pStyle w:val="BodyText"/>
        <w:spacing w:before="107" w:line="268" w:lineRule="auto"/>
        <w:ind w:left="122" w:right="680"/>
        <w:jc w:val="both"/>
      </w:pPr>
      <w:r w:rsidRPr="007366C6">
        <w:rPr>
          <w:color w:val="29333E"/>
        </w:rPr>
        <w:t>The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VM should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list an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additional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15 GB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virtual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disk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in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hardware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settings; inside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Ubuntu, the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device should appear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in the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block-device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list. The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steps to create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a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15 GB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virtual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hard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disk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and allocate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it to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an existing VM were demonstrated.</w:t>
      </w:r>
    </w:p>
    <w:p w14:paraId="5D04DC51" w14:textId="77777777" w:rsidR="001E2EF8" w:rsidRPr="007366C6" w:rsidRDefault="001E2EF8">
      <w:pPr>
        <w:pStyle w:val="BodyText"/>
        <w:spacing w:line="268" w:lineRule="auto"/>
        <w:jc w:val="both"/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1E84F10F" w14:textId="77777777" w:rsidR="001E2EF8" w:rsidRPr="007366C6" w:rsidRDefault="00466BDC">
      <w:pPr>
        <w:pStyle w:val="Heading1"/>
        <w:rPr>
          <w:rFonts w:ascii="Times New Roman" w:hAnsi="Times New Roman" w:cs="Times New Roman"/>
        </w:rPr>
      </w:pPr>
      <w:bookmarkStart w:id="7" w:name="EXPERIMENT_NO._15"/>
      <w:bookmarkEnd w:id="7"/>
      <w:r w:rsidRPr="007366C6">
        <w:rPr>
          <w:rFonts w:ascii="Times New Roman" w:hAnsi="Times New Roman" w:cs="Times New Roman"/>
          <w:color w:val="162E52"/>
        </w:rPr>
        <w:lastRenderedPageBreak/>
        <w:t>EXPERIMENT</w:t>
      </w:r>
      <w:r w:rsidRPr="007366C6">
        <w:rPr>
          <w:rFonts w:ascii="Times New Roman" w:hAnsi="Times New Roman" w:cs="Times New Roman"/>
          <w:color w:val="162E52"/>
          <w:spacing w:val="14"/>
        </w:rPr>
        <w:t xml:space="preserve"> </w:t>
      </w:r>
      <w:r w:rsidRPr="007366C6">
        <w:rPr>
          <w:rFonts w:ascii="Times New Roman" w:hAnsi="Times New Roman" w:cs="Times New Roman"/>
          <w:color w:val="162E52"/>
        </w:rPr>
        <w:t>NO.</w:t>
      </w:r>
      <w:r w:rsidRPr="007366C6">
        <w:rPr>
          <w:rFonts w:ascii="Times New Roman" w:hAnsi="Times New Roman" w:cs="Times New Roman"/>
          <w:color w:val="162E52"/>
          <w:spacing w:val="14"/>
        </w:rPr>
        <w:t xml:space="preserve"> </w:t>
      </w:r>
      <w:r w:rsidRPr="007366C6">
        <w:rPr>
          <w:rFonts w:ascii="Times New Roman" w:hAnsi="Times New Roman" w:cs="Times New Roman"/>
          <w:color w:val="162E52"/>
          <w:spacing w:val="-5"/>
        </w:rPr>
        <w:t>15</w:t>
      </w:r>
    </w:p>
    <w:p w14:paraId="6D2099EC" w14:textId="77777777" w:rsidR="001E2EF8" w:rsidRPr="007366C6" w:rsidRDefault="00466BDC">
      <w:pPr>
        <w:pStyle w:val="BodyText"/>
        <w:spacing w:before="5"/>
        <w:rPr>
          <w:b/>
          <w:sz w:val="4"/>
        </w:rPr>
      </w:pPr>
      <w:r w:rsidRPr="007366C6"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9612822" wp14:editId="1F4D8CC6">
                <wp:simplePos x="0" y="0"/>
                <wp:positionH relativeFrom="page">
                  <wp:posOffset>704850</wp:posOffset>
                </wp:positionH>
                <wp:positionV relativeFrom="paragraph">
                  <wp:posOffset>49870</wp:posOffset>
                </wp:positionV>
                <wp:extent cx="6151245" cy="1270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12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1245" h="12700">
                              <a:moveTo>
                                <a:pt x="61512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51245" y="12700"/>
                              </a:lnTo>
                              <a:lnTo>
                                <a:pt x="61512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0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DF420" id="Graphic 22" o:spid="_x0000_s1026" style="position:absolute;margin-left:55.5pt;margin-top:3.95pt;width:484.35pt;height: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12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KxfMQIAAOcEAAAOAAAAZHJzL2Uyb0RvYy54bWysVMFu2zAMvQ/YPwi6L3aMtiuMOMXarsWA&#10;oivQDDsrshwbk0WNUuL070fJketupw27SJT4RPM9kl5dHXvNDgpdB6biy0XOmTIS6s7sKv5tc/fh&#10;kjPnhamFBqMq/qIcv1q/f7cabKkKaEHXChkFMa4cbMVb722ZZU62qhduAVYZcjaAvfB0xF1Woxgo&#10;eq+zIs8vsgGwtghSOUe3t6OTr2P8plHSf20apzzTFafcfFwxrtuwZuuVKHcobNvJUxriH7LoRWfo&#10;o1OoW+EF22P3R6i+kwgOGr+Q0GfQNJ1UkQOxWea/sXluhVWRC4nj7CST+39h5ePhCVlXV7woODOi&#10;pxrdn+SgG5JnsK4k1LN9wkDQ2QeQPxw5sjeecHAnzLHBPmCJHjtGrV8mrdXRM0mXF8vzZXF2zpkk&#10;37L4mMdaZKJMj+Xe+XsFMZA4PDg/lqpOlmiTJY8mmUgFD6XWsdSeMyo1ckal3o6ltsKHdyG7YLJh&#10;lkmbEgneHg5qAxHnA4kp30SFUn3FaDPHUqPNUMmXdhvjjZg58eRP+4ibf/fv0EnQFE9qcCrUbaQ+&#10;GVEOupwL7kB39V2ndRDA4W57o5EdBCl79vkyv74OYtKTGSx2w9gAoRW2UL9QYw3UShV3P/cCFWf6&#10;i6HWDWOYDEzGNhno9Q3EYY3ao/Ob43eBllkyK+6pfx4hDYYoU2cEUhM2vDTwae+h6ULbxNzGjE4H&#10;mqZI4DT5YVzn54h6/T+tfwEAAP//AwBQSwMEFAAGAAgAAAAhAGXPC6bcAAAACAEAAA8AAABkcnMv&#10;ZG93bnJldi54bWxMjz9PwzAUxHckvoP1kNioHQaCQ5yKP2JCHdoikdGNH3Egfo5st02/fd0JxtOd&#10;7n5XL2c3sgOGOHhSUCwEMKTOm4F6BZ/b97tHYDFpMnr0hApOGGHZXF/VujL+SGs8bFLPcgnFSiuw&#10;KU0V57Gz6HRc+Akpe98+OJ2yDD03QR9zuRv5vRAP3OmB8oLVE75a7H43e6cgtG74isK++BXftu2H&#10;T2/8Ryp1ezM/PwFLOKe/MFzwMzo0mWnn92QiG7MuivwlKSglsIsvSlkC2ymQEnhT8/8HmjMAAAD/&#10;/wMAUEsBAi0AFAAGAAgAAAAhALaDOJL+AAAA4QEAABMAAAAAAAAAAAAAAAAAAAAAAFtDb250ZW50&#10;X1R5cGVzXS54bWxQSwECLQAUAAYACAAAACEAOP0h/9YAAACUAQAACwAAAAAAAAAAAAAAAAAvAQAA&#10;X3JlbHMvLnJlbHNQSwECLQAUAAYACAAAACEAs0isXzECAADnBAAADgAAAAAAAAAAAAAAAAAuAgAA&#10;ZHJzL2Uyb0RvYy54bWxQSwECLQAUAAYACAAAACEAZc8LptwAAAAIAQAADwAAAAAAAAAAAAAAAACL&#10;BAAAZHJzL2Rvd25yZXYueG1sUEsFBgAAAAAEAAQA8wAAAJQFAAAAAA==&#10;" path="m6151245,l,,,12700r6151245,l6151245,xe" fillcolor="#4e80bb" stroked="f">
                <v:path arrowok="t"/>
                <w10:wrap type="topAndBottom" anchorx="page"/>
              </v:shape>
            </w:pict>
          </mc:Fallback>
        </mc:AlternateContent>
      </w:r>
    </w:p>
    <w:p w14:paraId="16BDEBE5" w14:textId="77777777" w:rsidR="001E2EF8" w:rsidRPr="007366C6" w:rsidRDefault="00466BDC">
      <w:pPr>
        <w:pStyle w:val="Heading2"/>
      </w:pPr>
      <w:bookmarkStart w:id="8" w:name="Create_a_Snapshot_of_a_VM_and_test_it_by"/>
      <w:bookmarkEnd w:id="8"/>
      <w:r w:rsidRPr="007366C6">
        <w:rPr>
          <w:color w:val="1C406E"/>
        </w:rPr>
        <w:t>Create</w:t>
      </w:r>
      <w:r w:rsidRPr="007366C6">
        <w:rPr>
          <w:color w:val="1C406E"/>
          <w:spacing w:val="-9"/>
        </w:rPr>
        <w:t xml:space="preserve"> </w:t>
      </w:r>
      <w:r w:rsidRPr="007366C6">
        <w:rPr>
          <w:color w:val="1C406E"/>
        </w:rPr>
        <w:t>a</w:t>
      </w:r>
      <w:r w:rsidRPr="007366C6">
        <w:rPr>
          <w:color w:val="1C406E"/>
          <w:spacing w:val="-6"/>
        </w:rPr>
        <w:t xml:space="preserve"> </w:t>
      </w:r>
      <w:r w:rsidRPr="007366C6">
        <w:rPr>
          <w:color w:val="1C406E"/>
        </w:rPr>
        <w:t>Snapshot</w:t>
      </w:r>
      <w:r w:rsidRPr="007366C6">
        <w:rPr>
          <w:color w:val="1C406E"/>
          <w:spacing w:val="-6"/>
        </w:rPr>
        <w:t xml:space="preserve"> </w:t>
      </w:r>
      <w:r w:rsidRPr="007366C6">
        <w:rPr>
          <w:color w:val="1C406E"/>
        </w:rPr>
        <w:t>of</w:t>
      </w:r>
      <w:r w:rsidRPr="007366C6">
        <w:rPr>
          <w:color w:val="1C406E"/>
          <w:spacing w:val="-3"/>
        </w:rPr>
        <w:t xml:space="preserve"> </w:t>
      </w:r>
      <w:r w:rsidRPr="007366C6">
        <w:rPr>
          <w:color w:val="1C406E"/>
        </w:rPr>
        <w:t>a</w:t>
      </w:r>
      <w:r w:rsidRPr="007366C6">
        <w:rPr>
          <w:color w:val="1C406E"/>
          <w:spacing w:val="-6"/>
        </w:rPr>
        <w:t xml:space="preserve"> </w:t>
      </w:r>
      <w:r w:rsidRPr="007366C6">
        <w:rPr>
          <w:color w:val="1C406E"/>
        </w:rPr>
        <w:t>VM</w:t>
      </w:r>
      <w:r w:rsidRPr="007366C6">
        <w:rPr>
          <w:color w:val="1C406E"/>
          <w:spacing w:val="-1"/>
        </w:rPr>
        <w:t xml:space="preserve"> </w:t>
      </w:r>
      <w:r w:rsidRPr="007366C6">
        <w:rPr>
          <w:color w:val="1C406E"/>
        </w:rPr>
        <w:t>and</w:t>
      </w:r>
      <w:r w:rsidRPr="007366C6">
        <w:rPr>
          <w:color w:val="1C406E"/>
          <w:spacing w:val="-11"/>
        </w:rPr>
        <w:t xml:space="preserve"> </w:t>
      </w:r>
      <w:r w:rsidRPr="007366C6">
        <w:rPr>
          <w:color w:val="1C406E"/>
        </w:rPr>
        <w:t>test</w:t>
      </w:r>
      <w:r w:rsidRPr="007366C6">
        <w:rPr>
          <w:color w:val="1C406E"/>
          <w:spacing w:val="-8"/>
        </w:rPr>
        <w:t xml:space="preserve"> </w:t>
      </w:r>
      <w:r w:rsidRPr="007366C6">
        <w:rPr>
          <w:color w:val="1C406E"/>
        </w:rPr>
        <w:t>it</w:t>
      </w:r>
      <w:r w:rsidRPr="007366C6">
        <w:rPr>
          <w:color w:val="1C406E"/>
          <w:spacing w:val="-12"/>
        </w:rPr>
        <w:t xml:space="preserve"> </w:t>
      </w:r>
      <w:r w:rsidRPr="007366C6">
        <w:rPr>
          <w:color w:val="1C406E"/>
        </w:rPr>
        <w:t>by</w:t>
      </w:r>
      <w:r w:rsidRPr="007366C6">
        <w:rPr>
          <w:color w:val="1C406E"/>
          <w:spacing w:val="-1"/>
        </w:rPr>
        <w:t xml:space="preserve"> </w:t>
      </w:r>
      <w:r w:rsidRPr="007366C6">
        <w:rPr>
          <w:color w:val="1C406E"/>
        </w:rPr>
        <w:t>loading</w:t>
      </w:r>
      <w:r w:rsidRPr="007366C6">
        <w:rPr>
          <w:color w:val="1C406E"/>
          <w:spacing w:val="-6"/>
        </w:rPr>
        <w:t xml:space="preserve"> </w:t>
      </w:r>
      <w:r w:rsidRPr="007366C6">
        <w:rPr>
          <w:color w:val="1C406E"/>
        </w:rPr>
        <w:t>the</w:t>
      </w:r>
      <w:r w:rsidRPr="007366C6">
        <w:rPr>
          <w:color w:val="1C406E"/>
          <w:spacing w:val="-4"/>
        </w:rPr>
        <w:t xml:space="preserve"> </w:t>
      </w:r>
      <w:r w:rsidRPr="007366C6">
        <w:rPr>
          <w:color w:val="1C406E"/>
        </w:rPr>
        <w:t>previous</w:t>
      </w:r>
      <w:r w:rsidRPr="007366C6">
        <w:rPr>
          <w:color w:val="1C406E"/>
          <w:spacing w:val="-3"/>
        </w:rPr>
        <w:t xml:space="preserve"> </w:t>
      </w:r>
      <w:r w:rsidRPr="007366C6">
        <w:rPr>
          <w:color w:val="1C406E"/>
          <w:spacing w:val="-2"/>
        </w:rPr>
        <w:t>version.</w:t>
      </w:r>
    </w:p>
    <w:p w14:paraId="0F0F7F18" w14:textId="77777777" w:rsidR="001E2EF8" w:rsidRPr="007366C6" w:rsidRDefault="00466BDC">
      <w:pPr>
        <w:pStyle w:val="Heading4"/>
        <w:spacing w:before="201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  <w:spacing w:val="-5"/>
        </w:rPr>
        <w:t>AIM</w:t>
      </w:r>
    </w:p>
    <w:p w14:paraId="608B7975" w14:textId="77777777" w:rsidR="001E2EF8" w:rsidRPr="007366C6" w:rsidRDefault="00466BDC">
      <w:pPr>
        <w:pStyle w:val="BodyText"/>
        <w:spacing w:before="107" w:line="273" w:lineRule="auto"/>
        <w:ind w:left="122"/>
      </w:pPr>
      <w:r w:rsidRPr="007366C6">
        <w:rPr>
          <w:color w:val="29333E"/>
        </w:rPr>
        <w:t>To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capture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current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state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of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a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VM, make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a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reversible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change, and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restore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previous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state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using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VMware Workstation snapshots.</w:t>
      </w:r>
    </w:p>
    <w:p w14:paraId="61BF711E" w14:textId="77777777" w:rsidR="001E2EF8" w:rsidRPr="007366C6" w:rsidRDefault="00466BDC">
      <w:pPr>
        <w:pStyle w:val="Heading4"/>
        <w:spacing w:before="154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  <w:spacing w:val="-2"/>
        </w:rPr>
        <w:t>REQUIREMENTS</w:t>
      </w:r>
    </w:p>
    <w:p w14:paraId="08637028" w14:textId="77777777" w:rsidR="001E2EF8" w:rsidRPr="007366C6" w:rsidRDefault="00466BDC">
      <w:pPr>
        <w:pStyle w:val="BodyText"/>
        <w:spacing w:before="107"/>
        <w:ind w:left="122"/>
      </w:pPr>
      <w:r w:rsidRPr="007366C6">
        <w:rPr>
          <w:color w:val="29333E"/>
        </w:rPr>
        <w:t>VMware</w:t>
      </w:r>
      <w:r w:rsidRPr="007366C6">
        <w:rPr>
          <w:color w:val="29333E"/>
          <w:spacing w:val="-16"/>
        </w:rPr>
        <w:t xml:space="preserve"> </w:t>
      </w:r>
      <w:r w:rsidRPr="007366C6">
        <w:rPr>
          <w:color w:val="29333E"/>
        </w:rPr>
        <w:t>Workstation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Pro</w:t>
      </w:r>
      <w:r w:rsidRPr="007366C6">
        <w:rPr>
          <w:color w:val="29333E"/>
          <w:spacing w:val="-11"/>
        </w:rPr>
        <w:t xml:space="preserve"> </w:t>
      </w:r>
      <w:r w:rsidRPr="007366C6">
        <w:rPr>
          <w:color w:val="29333E"/>
        </w:rPr>
        <w:t>17;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an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existing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working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virtual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machine;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host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storage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capacity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for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  <w:spacing w:val="-2"/>
        </w:rPr>
        <w:t>snapshots.</w:t>
      </w:r>
    </w:p>
    <w:p w14:paraId="69D2635A" w14:textId="77777777" w:rsidR="001E2EF8" w:rsidRPr="007366C6" w:rsidRDefault="00466BDC">
      <w:pPr>
        <w:pStyle w:val="Heading4"/>
        <w:spacing w:before="195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  <w:spacing w:val="-2"/>
        </w:rPr>
        <w:t>THEORY</w:t>
      </w:r>
    </w:p>
    <w:p w14:paraId="473A7612" w14:textId="77777777" w:rsidR="001E2EF8" w:rsidRPr="007366C6" w:rsidRDefault="00466BDC">
      <w:pPr>
        <w:pStyle w:val="BodyText"/>
        <w:spacing w:before="112" w:line="268" w:lineRule="auto"/>
        <w:ind w:left="122"/>
      </w:pPr>
      <w:r w:rsidRPr="007366C6">
        <w:rPr>
          <w:color w:val="29333E"/>
        </w:rPr>
        <w:t>A</w:t>
      </w:r>
      <w:r w:rsidRPr="007366C6">
        <w:rPr>
          <w:color w:val="29333E"/>
          <w:spacing w:val="-12"/>
        </w:rPr>
        <w:t xml:space="preserve"> </w:t>
      </w:r>
      <w:r w:rsidRPr="007366C6">
        <w:rPr>
          <w:color w:val="29333E"/>
        </w:rPr>
        <w:t>snapshot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records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a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recoverable</w:t>
      </w:r>
      <w:r w:rsidRPr="007366C6">
        <w:rPr>
          <w:color w:val="29333E"/>
          <w:spacing w:val="-12"/>
        </w:rPr>
        <w:t xml:space="preserve"> </w:t>
      </w:r>
      <w:r w:rsidRPr="007366C6">
        <w:rPr>
          <w:color w:val="29333E"/>
        </w:rPr>
        <w:t>point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in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a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VM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timeline</w:t>
      </w:r>
      <w:r w:rsidRPr="007366C6">
        <w:rPr>
          <w:color w:val="29333E"/>
          <w:spacing w:val="-12"/>
        </w:rPr>
        <w:t xml:space="preserve"> </w:t>
      </w:r>
      <w:r w:rsidRPr="007366C6">
        <w:rPr>
          <w:color w:val="29333E"/>
        </w:rPr>
        <w:t>using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snapshot metadata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and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delta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virtual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disks. Reverting restores the VM to that point in time. A snapshot is not a replacement for a full backup.</w:t>
      </w:r>
    </w:p>
    <w:p w14:paraId="28D06C7A" w14:textId="77777777" w:rsidR="001E2EF8" w:rsidRPr="007366C6" w:rsidRDefault="00466BDC">
      <w:pPr>
        <w:pStyle w:val="Heading4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  <w:spacing w:val="-2"/>
        </w:rPr>
        <w:t>PROCEDURE</w:t>
      </w:r>
    </w:p>
    <w:p w14:paraId="5EDE594A" w14:textId="77777777" w:rsidR="001E2EF8" w:rsidRPr="007366C6" w:rsidRDefault="00466BDC">
      <w:pPr>
        <w:spacing w:before="107"/>
        <w:ind w:left="122"/>
        <w:rPr>
          <w:sz w:val="21"/>
        </w:rPr>
      </w:pPr>
      <w:r w:rsidRPr="007366C6">
        <w:rPr>
          <w:b/>
          <w:color w:val="242C37"/>
          <w:sz w:val="21"/>
        </w:rPr>
        <w:t>Step</w:t>
      </w:r>
      <w:r w:rsidRPr="007366C6">
        <w:rPr>
          <w:b/>
          <w:color w:val="242C37"/>
          <w:spacing w:val="-8"/>
          <w:sz w:val="21"/>
        </w:rPr>
        <w:t xml:space="preserve"> </w:t>
      </w:r>
      <w:r w:rsidRPr="007366C6">
        <w:rPr>
          <w:b/>
          <w:color w:val="242C37"/>
          <w:sz w:val="21"/>
        </w:rPr>
        <w:t>1.</w:t>
      </w:r>
      <w:r w:rsidRPr="007366C6">
        <w:rPr>
          <w:b/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Select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VM, open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VM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&gt;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Snapshot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choose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Take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a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pacing w:val="-2"/>
          <w:sz w:val="21"/>
        </w:rPr>
        <w:t>Snapshot.</w:t>
      </w:r>
    </w:p>
    <w:p w14:paraId="131444FA" w14:textId="77777777" w:rsidR="001E2EF8" w:rsidRPr="007366C6" w:rsidRDefault="00466BDC">
      <w:pPr>
        <w:pStyle w:val="BodyText"/>
        <w:spacing w:before="8"/>
        <w:rPr>
          <w:sz w:val="8"/>
        </w:rPr>
      </w:pPr>
      <w:r w:rsidRPr="007366C6">
        <w:rPr>
          <w:noProof/>
          <w:sz w:val="8"/>
        </w:rPr>
        <w:drawing>
          <wp:anchor distT="0" distB="0" distL="0" distR="0" simplePos="0" relativeHeight="251656704" behindDoc="1" locked="0" layoutInCell="1" allowOverlap="1" wp14:anchorId="7D1E5B79" wp14:editId="10A81F1B">
            <wp:simplePos x="0" y="0"/>
            <wp:positionH relativeFrom="page">
              <wp:posOffset>1146810</wp:posOffset>
            </wp:positionH>
            <wp:positionV relativeFrom="paragraph">
              <wp:posOffset>78904</wp:posOffset>
            </wp:positionV>
            <wp:extent cx="5235257" cy="290798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257" cy="2907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FBD39" w14:textId="77777777" w:rsidR="001E2EF8" w:rsidRPr="007366C6" w:rsidRDefault="001E2EF8">
      <w:pPr>
        <w:jc w:val="center"/>
        <w:rPr>
          <w:i/>
          <w:sz w:val="18"/>
        </w:rPr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0E8AFE30" w14:textId="77777777" w:rsidR="001E2EF8" w:rsidRPr="007366C6" w:rsidRDefault="00466BDC">
      <w:pPr>
        <w:spacing w:before="173" w:line="276" w:lineRule="auto"/>
        <w:ind w:left="122"/>
        <w:rPr>
          <w:sz w:val="21"/>
        </w:rPr>
      </w:pPr>
      <w:r w:rsidRPr="007366C6">
        <w:rPr>
          <w:b/>
          <w:color w:val="242C37"/>
          <w:sz w:val="21"/>
        </w:rPr>
        <w:lastRenderedPageBreak/>
        <w:t>Step</w:t>
      </w:r>
      <w:r w:rsidRPr="007366C6">
        <w:rPr>
          <w:b/>
          <w:color w:val="242C37"/>
          <w:spacing w:val="-8"/>
          <w:sz w:val="21"/>
        </w:rPr>
        <w:t xml:space="preserve"> </w:t>
      </w:r>
      <w:r w:rsidRPr="007366C6">
        <w:rPr>
          <w:b/>
          <w:color w:val="242C37"/>
          <w:sz w:val="21"/>
        </w:rPr>
        <w:t>2.</w:t>
      </w:r>
      <w:r w:rsidRPr="007366C6">
        <w:rPr>
          <w:b/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Provide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a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snapshot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name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such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as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“Before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Changes”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an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optional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description.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Click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OK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to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save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 xml:space="preserve">the </w:t>
      </w:r>
      <w:r w:rsidRPr="007366C6">
        <w:rPr>
          <w:color w:val="242C37"/>
          <w:spacing w:val="-2"/>
          <w:sz w:val="21"/>
        </w:rPr>
        <w:t>snapshot.</w:t>
      </w:r>
    </w:p>
    <w:p w14:paraId="0546400C" w14:textId="77777777" w:rsidR="001E2EF8" w:rsidRPr="007366C6" w:rsidRDefault="00466BDC">
      <w:pPr>
        <w:pStyle w:val="BodyText"/>
        <w:spacing w:before="6"/>
        <w:rPr>
          <w:sz w:val="5"/>
        </w:rPr>
      </w:pPr>
      <w:r w:rsidRPr="007366C6">
        <w:rPr>
          <w:noProof/>
          <w:sz w:val="5"/>
        </w:rPr>
        <w:drawing>
          <wp:anchor distT="0" distB="0" distL="0" distR="0" simplePos="0" relativeHeight="251657728" behindDoc="1" locked="0" layoutInCell="1" allowOverlap="1" wp14:anchorId="1CBE02E3" wp14:editId="40817B28">
            <wp:simplePos x="0" y="0"/>
            <wp:positionH relativeFrom="page">
              <wp:posOffset>1146810</wp:posOffset>
            </wp:positionH>
            <wp:positionV relativeFrom="paragraph">
              <wp:posOffset>56007</wp:posOffset>
            </wp:positionV>
            <wp:extent cx="5236400" cy="290798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400" cy="2907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E35E02" w14:textId="77777777" w:rsidR="00FF3D23" w:rsidRDefault="00FF3D23">
      <w:pPr>
        <w:spacing w:before="144" w:line="280" w:lineRule="auto"/>
        <w:ind w:left="122"/>
        <w:rPr>
          <w:i/>
          <w:color w:val="2C4766"/>
          <w:sz w:val="18"/>
        </w:rPr>
      </w:pPr>
    </w:p>
    <w:p w14:paraId="57C1A5C4" w14:textId="65AC1660" w:rsidR="001E2EF8" w:rsidRPr="007366C6" w:rsidRDefault="00466BDC">
      <w:pPr>
        <w:spacing w:before="144" w:line="280" w:lineRule="auto"/>
        <w:ind w:left="122"/>
        <w:rPr>
          <w:sz w:val="21"/>
        </w:rPr>
      </w:pPr>
      <w:r w:rsidRPr="007366C6">
        <w:rPr>
          <w:b/>
          <w:color w:val="242C37"/>
          <w:sz w:val="21"/>
        </w:rPr>
        <w:t>Step</w:t>
      </w:r>
      <w:r w:rsidRPr="007366C6">
        <w:rPr>
          <w:b/>
          <w:color w:val="242C37"/>
          <w:spacing w:val="-4"/>
          <w:sz w:val="21"/>
        </w:rPr>
        <w:t xml:space="preserve"> </w:t>
      </w:r>
      <w:r w:rsidRPr="007366C6">
        <w:rPr>
          <w:b/>
          <w:color w:val="242C37"/>
          <w:sz w:val="21"/>
        </w:rPr>
        <w:t>3.</w:t>
      </w:r>
      <w:r w:rsidRPr="007366C6">
        <w:rPr>
          <w:b/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Make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a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safe,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visible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change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in</w:t>
      </w:r>
      <w:r w:rsidRPr="007366C6">
        <w:rPr>
          <w:color w:val="242C37"/>
          <w:spacing w:val="-12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guest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(for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example,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create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a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temporary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test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file).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Open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VM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&gt;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Snapshot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&gt; Snapshot Manager and select the saved snapshot.</w:t>
      </w:r>
    </w:p>
    <w:p w14:paraId="3B013B6D" w14:textId="77777777" w:rsidR="001E2EF8" w:rsidRPr="007366C6" w:rsidRDefault="00466BDC">
      <w:pPr>
        <w:pStyle w:val="BodyText"/>
        <w:spacing w:before="1"/>
        <w:rPr>
          <w:sz w:val="5"/>
        </w:rPr>
      </w:pPr>
      <w:r w:rsidRPr="007366C6">
        <w:rPr>
          <w:noProof/>
          <w:sz w:val="5"/>
        </w:rPr>
        <w:drawing>
          <wp:anchor distT="0" distB="0" distL="0" distR="0" simplePos="0" relativeHeight="251658752" behindDoc="1" locked="0" layoutInCell="1" allowOverlap="1" wp14:anchorId="425E8C51" wp14:editId="4039D0A6">
            <wp:simplePos x="0" y="0"/>
            <wp:positionH relativeFrom="page">
              <wp:posOffset>1146810</wp:posOffset>
            </wp:positionH>
            <wp:positionV relativeFrom="paragraph">
              <wp:posOffset>52994</wp:posOffset>
            </wp:positionV>
            <wp:extent cx="5236400" cy="290798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400" cy="2907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DA526" w14:textId="77777777" w:rsidR="001E2EF8" w:rsidRPr="007366C6" w:rsidRDefault="001E2EF8">
      <w:pPr>
        <w:jc w:val="center"/>
        <w:rPr>
          <w:i/>
          <w:sz w:val="18"/>
        </w:rPr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0E4554DC" w14:textId="77777777" w:rsidR="001E2EF8" w:rsidRPr="007366C6" w:rsidRDefault="00466BDC">
      <w:pPr>
        <w:spacing w:before="173" w:line="276" w:lineRule="auto"/>
        <w:ind w:left="122"/>
        <w:rPr>
          <w:sz w:val="21"/>
        </w:rPr>
      </w:pPr>
      <w:r w:rsidRPr="007366C6">
        <w:rPr>
          <w:color w:val="242C37"/>
          <w:sz w:val="21"/>
        </w:rPr>
        <w:lastRenderedPageBreak/>
        <w:t>Step</w:t>
      </w:r>
      <w:r w:rsidRPr="007366C6">
        <w:rPr>
          <w:color w:val="242C37"/>
          <w:spacing w:val="-12"/>
          <w:sz w:val="21"/>
        </w:rPr>
        <w:t xml:space="preserve"> </w:t>
      </w:r>
      <w:r w:rsidRPr="007366C6">
        <w:rPr>
          <w:color w:val="242C37"/>
          <w:sz w:val="21"/>
        </w:rPr>
        <w:t>4.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In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Snapshot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Manager,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select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“Before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Changes”,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click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Go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To,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read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the warning,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12"/>
          <w:sz w:val="21"/>
        </w:rPr>
        <w:t xml:space="preserve"> </w:t>
      </w:r>
      <w:r w:rsidRPr="007366C6">
        <w:rPr>
          <w:color w:val="242C37"/>
          <w:sz w:val="21"/>
        </w:rPr>
        <w:t>confirm.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To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restore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the immediate parent snapshot instead, use VM &gt; Snapshot &gt; Revert to Snapshot.</w:t>
      </w:r>
    </w:p>
    <w:p w14:paraId="5376977B" w14:textId="4E9A333D" w:rsidR="001E2EF8" w:rsidRPr="007366C6" w:rsidRDefault="00466BDC" w:rsidP="00FF3D23">
      <w:pPr>
        <w:pStyle w:val="BodyText"/>
        <w:spacing w:before="6"/>
        <w:rPr>
          <w:i/>
          <w:sz w:val="18"/>
        </w:rPr>
      </w:pPr>
      <w:r w:rsidRPr="007366C6">
        <w:rPr>
          <w:noProof/>
          <w:sz w:val="5"/>
        </w:rPr>
        <w:drawing>
          <wp:anchor distT="0" distB="0" distL="0" distR="0" simplePos="0" relativeHeight="251659776" behindDoc="1" locked="0" layoutInCell="1" allowOverlap="1" wp14:anchorId="05064640" wp14:editId="5CC1C5D6">
            <wp:simplePos x="0" y="0"/>
            <wp:positionH relativeFrom="page">
              <wp:posOffset>1146810</wp:posOffset>
            </wp:positionH>
            <wp:positionV relativeFrom="paragraph">
              <wp:posOffset>56007</wp:posOffset>
            </wp:positionV>
            <wp:extent cx="5236400" cy="2907982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400" cy="2907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E3728" w14:textId="77777777" w:rsidR="001E2EF8" w:rsidRPr="007366C6" w:rsidRDefault="00466BDC">
      <w:pPr>
        <w:pStyle w:val="BodyText"/>
        <w:spacing w:before="149" w:line="273" w:lineRule="auto"/>
        <w:ind w:left="122" w:right="282"/>
      </w:pPr>
      <w:r w:rsidRPr="007366C6">
        <w:rPr>
          <w:b/>
          <w:color w:val="174373"/>
        </w:rPr>
        <w:t>Step</w:t>
      </w:r>
      <w:r w:rsidRPr="007366C6">
        <w:rPr>
          <w:b/>
          <w:color w:val="174373"/>
          <w:spacing w:val="-8"/>
        </w:rPr>
        <w:t xml:space="preserve"> </w:t>
      </w:r>
      <w:r w:rsidRPr="007366C6">
        <w:rPr>
          <w:b/>
          <w:color w:val="174373"/>
        </w:rPr>
        <w:t>5.</w:t>
      </w:r>
      <w:r w:rsidRPr="007366C6">
        <w:rPr>
          <w:b/>
          <w:color w:val="174373"/>
          <w:spacing w:val="37"/>
        </w:rPr>
        <w:t xml:space="preserve"> </w:t>
      </w:r>
      <w:r w:rsidRPr="007366C6">
        <w:rPr>
          <w:color w:val="29333E"/>
        </w:rPr>
        <w:t>After restoration, verify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that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12"/>
        </w:rPr>
        <w:t xml:space="preserve"> </w:t>
      </w:r>
      <w:r w:rsidRPr="007366C6">
        <w:rPr>
          <w:color w:val="29333E"/>
        </w:rPr>
        <w:t>test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change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made</w:t>
      </w:r>
      <w:r w:rsidRPr="007366C6">
        <w:rPr>
          <w:color w:val="29333E"/>
          <w:spacing w:val="-12"/>
        </w:rPr>
        <w:t xml:space="preserve"> </w:t>
      </w:r>
      <w:r w:rsidRPr="007366C6">
        <w:rPr>
          <w:color w:val="29333E"/>
        </w:rPr>
        <w:t>after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snapshot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is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no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longer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present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in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the restored guest state.</w:t>
      </w:r>
    </w:p>
    <w:p w14:paraId="5BB6BB77" w14:textId="77777777" w:rsidR="001E2EF8" w:rsidRPr="007366C6" w:rsidRDefault="00466BDC">
      <w:pPr>
        <w:pStyle w:val="Heading4"/>
        <w:spacing w:before="154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</w:rPr>
        <w:t>RESULT</w:t>
      </w:r>
      <w:r w:rsidRPr="007366C6">
        <w:rPr>
          <w:rFonts w:ascii="Times New Roman" w:hAnsi="Times New Roman" w:cs="Times New Roman"/>
          <w:color w:val="1B4979"/>
          <w:spacing w:val="-6"/>
        </w:rPr>
        <w:t xml:space="preserve"> </w:t>
      </w:r>
      <w:r w:rsidRPr="007366C6">
        <w:rPr>
          <w:rFonts w:ascii="Times New Roman" w:hAnsi="Times New Roman" w:cs="Times New Roman"/>
          <w:color w:val="1B4979"/>
        </w:rPr>
        <w:t>/</w:t>
      </w:r>
      <w:r w:rsidRPr="007366C6">
        <w:rPr>
          <w:rFonts w:ascii="Times New Roman" w:hAnsi="Times New Roman" w:cs="Times New Roman"/>
          <w:color w:val="1B4979"/>
          <w:spacing w:val="-6"/>
        </w:rPr>
        <w:t xml:space="preserve"> </w:t>
      </w:r>
      <w:r w:rsidRPr="007366C6">
        <w:rPr>
          <w:rFonts w:ascii="Times New Roman" w:hAnsi="Times New Roman" w:cs="Times New Roman"/>
          <w:color w:val="1B4979"/>
          <w:spacing w:val="-2"/>
        </w:rPr>
        <w:t>VERIFICATION</w:t>
      </w:r>
    </w:p>
    <w:p w14:paraId="0C42BE71" w14:textId="77777777" w:rsidR="001E2EF8" w:rsidRPr="007366C6" w:rsidRDefault="00466BDC">
      <w:pPr>
        <w:pStyle w:val="BodyText"/>
        <w:spacing w:before="108" w:line="268" w:lineRule="auto"/>
        <w:ind w:left="122" w:right="282"/>
      </w:pPr>
      <w:r w:rsidRPr="007366C6">
        <w:rPr>
          <w:color w:val="29333E"/>
        </w:rPr>
        <w:t>Snapshot name: Before Changes. Verification: a temporary test file created after taking the snapshot disappears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after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reverting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(when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11"/>
        </w:rPr>
        <w:t xml:space="preserve"> </w:t>
      </w:r>
      <w:r w:rsidRPr="007366C6">
        <w:rPr>
          <w:color w:val="29333E"/>
        </w:rPr>
        <w:t>file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was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stored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in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snapshotted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VM disks).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A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VM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snapshot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was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created and the procedure for restoring the previous saved</w:t>
      </w:r>
      <w:r w:rsidRPr="007366C6">
        <w:rPr>
          <w:color w:val="29333E"/>
        </w:rPr>
        <w:t xml:space="preserve"> state was demonstrated.</w:t>
      </w:r>
    </w:p>
    <w:p w14:paraId="7790B257" w14:textId="77777777" w:rsidR="001E2EF8" w:rsidRPr="007366C6" w:rsidRDefault="001E2EF8">
      <w:pPr>
        <w:pStyle w:val="BodyText"/>
        <w:spacing w:line="268" w:lineRule="auto"/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0516A3C7" w14:textId="77777777" w:rsidR="001E2EF8" w:rsidRPr="007366C6" w:rsidRDefault="00466BDC">
      <w:pPr>
        <w:pStyle w:val="Heading1"/>
        <w:rPr>
          <w:rFonts w:ascii="Times New Roman" w:hAnsi="Times New Roman" w:cs="Times New Roman"/>
        </w:rPr>
      </w:pPr>
      <w:bookmarkStart w:id="9" w:name="EXPERIMENT_NO._16"/>
      <w:bookmarkEnd w:id="9"/>
      <w:r w:rsidRPr="007366C6">
        <w:rPr>
          <w:rFonts w:ascii="Times New Roman" w:hAnsi="Times New Roman" w:cs="Times New Roman"/>
          <w:color w:val="162E52"/>
        </w:rPr>
        <w:lastRenderedPageBreak/>
        <w:t>EXPERIMENT</w:t>
      </w:r>
      <w:r w:rsidRPr="007366C6">
        <w:rPr>
          <w:rFonts w:ascii="Times New Roman" w:hAnsi="Times New Roman" w:cs="Times New Roman"/>
          <w:color w:val="162E52"/>
          <w:spacing w:val="14"/>
        </w:rPr>
        <w:t xml:space="preserve"> </w:t>
      </w:r>
      <w:r w:rsidRPr="007366C6">
        <w:rPr>
          <w:rFonts w:ascii="Times New Roman" w:hAnsi="Times New Roman" w:cs="Times New Roman"/>
          <w:color w:val="162E52"/>
        </w:rPr>
        <w:t>NO.</w:t>
      </w:r>
      <w:r w:rsidRPr="007366C6">
        <w:rPr>
          <w:rFonts w:ascii="Times New Roman" w:hAnsi="Times New Roman" w:cs="Times New Roman"/>
          <w:color w:val="162E52"/>
          <w:spacing w:val="14"/>
        </w:rPr>
        <w:t xml:space="preserve"> </w:t>
      </w:r>
      <w:r w:rsidRPr="007366C6">
        <w:rPr>
          <w:rFonts w:ascii="Times New Roman" w:hAnsi="Times New Roman" w:cs="Times New Roman"/>
          <w:color w:val="162E52"/>
          <w:spacing w:val="-5"/>
        </w:rPr>
        <w:t>16</w:t>
      </w:r>
    </w:p>
    <w:p w14:paraId="5095B99F" w14:textId="77777777" w:rsidR="001E2EF8" w:rsidRPr="007366C6" w:rsidRDefault="00466BDC">
      <w:pPr>
        <w:pStyle w:val="BodyText"/>
        <w:spacing w:before="5"/>
        <w:rPr>
          <w:b/>
          <w:sz w:val="4"/>
        </w:rPr>
      </w:pPr>
      <w:r w:rsidRPr="007366C6"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10CF929D" wp14:editId="06384BC8">
                <wp:simplePos x="0" y="0"/>
                <wp:positionH relativeFrom="page">
                  <wp:posOffset>704850</wp:posOffset>
                </wp:positionH>
                <wp:positionV relativeFrom="paragraph">
                  <wp:posOffset>49870</wp:posOffset>
                </wp:positionV>
                <wp:extent cx="6151245" cy="1270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12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1245" h="12700">
                              <a:moveTo>
                                <a:pt x="61512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51245" y="12700"/>
                              </a:lnTo>
                              <a:lnTo>
                                <a:pt x="61512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0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6A08D" id="Graphic 27" o:spid="_x0000_s1026" style="position:absolute;margin-left:55.5pt;margin-top:3.95pt;width:484.35pt;height: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12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laMQIAAOcEAAAOAAAAZHJzL2Uyb0RvYy54bWysVE1v2zAMvQ/YfxB0X+wE/YIRp1jbtRhQ&#10;dAWaYWdFlmNjsqiJSuz++1Fy5HrbacMuEiU+0XyPpNfXQ6fZUTlswZR8ucg5U0ZC1Zp9yb9u7z9c&#10;cYZemEpoMKrkrwr59eb9u3VvC7WCBnSlHKMgBovelrzx3hZZhrJRncAFWGXIWYPrhKej22eVEz1F&#10;73S2yvOLrAdXWQdSIdLt3ejkmxi/rpX0X+oalWe65JSbj6uL6y6s2WYtir0TtmnlKQ3xD1l0ojX0&#10;0SnUnfCCHVz7R6iulQ4Qar+Q0GVQ161UkQOxWea/sXlphFWRC4mDdpIJ/19Y+XR8dqytSr665MyI&#10;jmr0cJKDbkie3mJBqBf77AJBtI8gvyM5sl884YAnzFC7LmCJHhui1q+T1mrwTNLlxfJ8uTo750yS&#10;b7m6zGMtMlGkx/KA/kFBDCSOj+jHUlXJEk2y5GCS6ajgodQ6ltpzRqV2nFGpd2OprfDhXcgumKyf&#10;ZdKkRIK3g6PaQsT5QGLKN1GhVN8w2syx1GgzVPKl3cZ4I2ZOPPnTPuLm3/07dBI0xZMaUIW6jdQn&#10;I8pBl3PBEXRb3bdaBwHQ7Xe32rGjIGXPPl3lNzdBTHoyg8VuGBsgtMIOqldqrJ5aqeT44yCc4kx/&#10;NtS6YQyT4ZKxS4bz+hbisEbtHfrt8E04yyyZJffUP0+QBkMUqTMCqQkbXhr4ePBQt6FtYm5jRqcD&#10;TVMkcJr8MK7zc0S9/Z82PwEAAP//AwBQSwMEFAAGAAgAAAAhAGXPC6bcAAAACAEAAA8AAABkcnMv&#10;ZG93bnJldi54bWxMjz9PwzAUxHckvoP1kNioHQaCQ5yKP2JCHdoikdGNH3Egfo5st02/fd0JxtOd&#10;7n5XL2c3sgOGOHhSUCwEMKTOm4F6BZ/b97tHYDFpMnr0hApOGGHZXF/VujL+SGs8bFLPcgnFSiuw&#10;KU0V57Gz6HRc+Akpe98+OJ2yDD03QR9zuRv5vRAP3OmB8oLVE75a7H43e6cgtG74isK++BXftu2H&#10;T2/8Ryp1ezM/PwFLOKe/MFzwMzo0mWnn92QiG7MuivwlKSglsIsvSlkC2ymQEnhT8/8HmjMAAAD/&#10;/wMAUEsBAi0AFAAGAAgAAAAhALaDOJL+AAAA4QEAABMAAAAAAAAAAAAAAAAAAAAAAFtDb250ZW50&#10;X1R5cGVzXS54bWxQSwECLQAUAAYACAAAACEAOP0h/9YAAACUAQAACwAAAAAAAAAAAAAAAAAvAQAA&#10;X3JlbHMvLnJlbHNQSwECLQAUAAYACAAAACEARVDpWjECAADnBAAADgAAAAAAAAAAAAAAAAAuAgAA&#10;ZHJzL2Uyb0RvYy54bWxQSwECLQAUAAYACAAAACEAZc8LptwAAAAIAQAADwAAAAAAAAAAAAAAAACL&#10;BAAAZHJzL2Rvd25yZXYueG1sUEsFBgAAAAAEAAQA8wAAAJQFAAAAAA==&#10;" path="m6151245,l,,,12700r6151245,l6151245,xe" fillcolor="#4e80bb" stroked="f">
                <v:path arrowok="t"/>
                <w10:wrap type="topAndBottom" anchorx="page"/>
              </v:shape>
            </w:pict>
          </mc:Fallback>
        </mc:AlternateContent>
      </w:r>
    </w:p>
    <w:p w14:paraId="1AFEE8AC" w14:textId="77777777" w:rsidR="001E2EF8" w:rsidRPr="007366C6" w:rsidRDefault="00466BDC">
      <w:pPr>
        <w:pStyle w:val="Heading2"/>
        <w:ind w:left="5" w:right="0"/>
      </w:pPr>
      <w:bookmarkStart w:id="10" w:name="Create_a_clone_of_a_VM_and_test_the_orig"/>
      <w:bookmarkEnd w:id="10"/>
      <w:r w:rsidRPr="007366C6">
        <w:rPr>
          <w:color w:val="1C406E"/>
        </w:rPr>
        <w:t>Create</w:t>
      </w:r>
      <w:r w:rsidRPr="007366C6">
        <w:rPr>
          <w:color w:val="1C406E"/>
          <w:spacing w:val="-8"/>
        </w:rPr>
        <w:t xml:space="preserve"> </w:t>
      </w:r>
      <w:r w:rsidRPr="007366C6">
        <w:rPr>
          <w:color w:val="1C406E"/>
        </w:rPr>
        <w:t>a</w:t>
      </w:r>
      <w:r w:rsidRPr="007366C6">
        <w:rPr>
          <w:color w:val="1C406E"/>
          <w:spacing w:val="-10"/>
        </w:rPr>
        <w:t xml:space="preserve"> </w:t>
      </w:r>
      <w:r w:rsidRPr="007366C6">
        <w:rPr>
          <w:color w:val="1C406E"/>
        </w:rPr>
        <w:t>clone</w:t>
      </w:r>
      <w:r w:rsidRPr="007366C6">
        <w:rPr>
          <w:color w:val="1C406E"/>
          <w:spacing w:val="-4"/>
        </w:rPr>
        <w:t xml:space="preserve"> </w:t>
      </w:r>
      <w:r w:rsidRPr="007366C6">
        <w:rPr>
          <w:color w:val="1C406E"/>
        </w:rPr>
        <w:t>of</w:t>
      </w:r>
      <w:r w:rsidRPr="007366C6">
        <w:rPr>
          <w:color w:val="1C406E"/>
          <w:spacing w:val="-7"/>
        </w:rPr>
        <w:t xml:space="preserve"> </w:t>
      </w:r>
      <w:r w:rsidRPr="007366C6">
        <w:rPr>
          <w:color w:val="1C406E"/>
        </w:rPr>
        <w:t>a</w:t>
      </w:r>
      <w:r w:rsidRPr="007366C6">
        <w:rPr>
          <w:color w:val="1C406E"/>
          <w:spacing w:val="-10"/>
        </w:rPr>
        <w:t xml:space="preserve"> </w:t>
      </w:r>
      <w:r w:rsidRPr="007366C6">
        <w:rPr>
          <w:color w:val="1C406E"/>
        </w:rPr>
        <w:t>VM and</w:t>
      </w:r>
      <w:r w:rsidRPr="007366C6">
        <w:rPr>
          <w:color w:val="1C406E"/>
          <w:spacing w:val="-11"/>
        </w:rPr>
        <w:t xml:space="preserve"> </w:t>
      </w:r>
      <w:r w:rsidRPr="007366C6">
        <w:rPr>
          <w:color w:val="1C406E"/>
        </w:rPr>
        <w:t>test</w:t>
      </w:r>
      <w:r w:rsidRPr="007366C6">
        <w:rPr>
          <w:color w:val="1C406E"/>
          <w:spacing w:val="-6"/>
        </w:rPr>
        <w:t xml:space="preserve"> </w:t>
      </w:r>
      <w:r w:rsidRPr="007366C6">
        <w:rPr>
          <w:color w:val="1C406E"/>
        </w:rPr>
        <w:t>the</w:t>
      </w:r>
      <w:r w:rsidRPr="007366C6">
        <w:rPr>
          <w:color w:val="1C406E"/>
          <w:spacing w:val="-4"/>
        </w:rPr>
        <w:t xml:space="preserve"> </w:t>
      </w:r>
      <w:r w:rsidRPr="007366C6">
        <w:rPr>
          <w:color w:val="1C406E"/>
        </w:rPr>
        <w:t>original</w:t>
      </w:r>
      <w:r w:rsidRPr="007366C6">
        <w:rPr>
          <w:color w:val="1C406E"/>
          <w:spacing w:val="-10"/>
        </w:rPr>
        <w:t xml:space="preserve"> </w:t>
      </w:r>
      <w:r w:rsidRPr="007366C6">
        <w:rPr>
          <w:color w:val="1C406E"/>
        </w:rPr>
        <w:t>and</w:t>
      </w:r>
      <w:r w:rsidRPr="007366C6">
        <w:rPr>
          <w:color w:val="1C406E"/>
          <w:spacing w:val="-10"/>
        </w:rPr>
        <w:t xml:space="preserve"> </w:t>
      </w:r>
      <w:r w:rsidRPr="007366C6">
        <w:rPr>
          <w:color w:val="1C406E"/>
        </w:rPr>
        <w:t>cloned</w:t>
      </w:r>
      <w:r w:rsidRPr="007366C6">
        <w:rPr>
          <w:color w:val="1C406E"/>
          <w:spacing w:val="-6"/>
        </w:rPr>
        <w:t xml:space="preserve"> </w:t>
      </w:r>
      <w:r w:rsidRPr="007366C6">
        <w:rPr>
          <w:color w:val="1C406E"/>
        </w:rPr>
        <w:t>virtual</w:t>
      </w:r>
      <w:r w:rsidRPr="007366C6">
        <w:rPr>
          <w:color w:val="1C406E"/>
          <w:spacing w:val="-5"/>
        </w:rPr>
        <w:t xml:space="preserve"> </w:t>
      </w:r>
      <w:r w:rsidRPr="007366C6">
        <w:rPr>
          <w:color w:val="1C406E"/>
          <w:spacing w:val="-2"/>
        </w:rPr>
        <w:t>machines.</w:t>
      </w:r>
    </w:p>
    <w:p w14:paraId="4030D524" w14:textId="77777777" w:rsidR="001E2EF8" w:rsidRPr="007366C6" w:rsidRDefault="00466BDC">
      <w:pPr>
        <w:pStyle w:val="Heading4"/>
        <w:spacing w:before="201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  <w:spacing w:val="-5"/>
        </w:rPr>
        <w:t>AIM</w:t>
      </w:r>
    </w:p>
    <w:p w14:paraId="2C6DAAEF" w14:textId="77777777" w:rsidR="001E2EF8" w:rsidRPr="007366C6" w:rsidRDefault="00466BDC">
      <w:pPr>
        <w:pStyle w:val="BodyText"/>
        <w:spacing w:before="107" w:line="273" w:lineRule="auto"/>
        <w:ind w:left="122" w:right="282"/>
      </w:pPr>
      <w:r w:rsidRPr="007366C6">
        <w:rPr>
          <w:color w:val="29333E"/>
        </w:rPr>
        <w:t>To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create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a cloned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virtual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machine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in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VMware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Workstation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and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confirm</w:t>
      </w:r>
      <w:r w:rsidRPr="007366C6">
        <w:rPr>
          <w:color w:val="29333E"/>
          <w:spacing w:val="-11"/>
        </w:rPr>
        <w:t xml:space="preserve"> </w:t>
      </w:r>
      <w:r w:rsidRPr="007366C6">
        <w:rPr>
          <w:color w:val="29333E"/>
        </w:rPr>
        <w:t>that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clone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can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be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opened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and tested separately from the original.</w:t>
      </w:r>
    </w:p>
    <w:p w14:paraId="06435909" w14:textId="77777777" w:rsidR="001E2EF8" w:rsidRPr="007366C6" w:rsidRDefault="00466BDC">
      <w:pPr>
        <w:pStyle w:val="Heading4"/>
        <w:spacing w:before="154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  <w:spacing w:val="-2"/>
        </w:rPr>
        <w:t>REQUIREMENTS</w:t>
      </w:r>
    </w:p>
    <w:p w14:paraId="60BB6950" w14:textId="77777777" w:rsidR="001E2EF8" w:rsidRPr="007366C6" w:rsidRDefault="00466BDC">
      <w:pPr>
        <w:pStyle w:val="BodyText"/>
        <w:spacing w:before="107"/>
        <w:ind w:left="122"/>
      </w:pPr>
      <w:r w:rsidRPr="007366C6">
        <w:rPr>
          <w:color w:val="29333E"/>
        </w:rPr>
        <w:t>VMware</w:t>
      </w:r>
      <w:r w:rsidRPr="007366C6">
        <w:rPr>
          <w:color w:val="29333E"/>
          <w:spacing w:val="-15"/>
        </w:rPr>
        <w:t xml:space="preserve"> </w:t>
      </w:r>
      <w:r w:rsidRPr="007366C6">
        <w:rPr>
          <w:color w:val="29333E"/>
        </w:rPr>
        <w:t>Workstation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Pro</w:t>
      </w:r>
      <w:r w:rsidRPr="007366C6">
        <w:rPr>
          <w:color w:val="29333E"/>
          <w:spacing w:val="-11"/>
        </w:rPr>
        <w:t xml:space="preserve"> </w:t>
      </w:r>
      <w:r w:rsidRPr="007366C6">
        <w:rPr>
          <w:color w:val="29333E"/>
        </w:rPr>
        <w:t>17;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an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existing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VM,</w:t>
      </w:r>
      <w:r w:rsidRPr="007366C6">
        <w:rPr>
          <w:color w:val="29333E"/>
          <w:spacing w:val="1"/>
        </w:rPr>
        <w:t xml:space="preserve"> </w:t>
      </w:r>
      <w:r w:rsidRPr="007366C6">
        <w:rPr>
          <w:color w:val="29333E"/>
        </w:rPr>
        <w:t>sufficient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host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storage</w:t>
      </w:r>
      <w:r w:rsidRPr="007366C6">
        <w:rPr>
          <w:color w:val="29333E"/>
          <w:spacing w:val="-13"/>
        </w:rPr>
        <w:t xml:space="preserve"> </w:t>
      </w:r>
      <w:r w:rsidRPr="007366C6">
        <w:rPr>
          <w:color w:val="29333E"/>
        </w:rPr>
        <w:t>and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a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suitable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power</w:t>
      </w:r>
      <w:r w:rsidRPr="007366C6">
        <w:rPr>
          <w:color w:val="29333E"/>
          <w:spacing w:val="2"/>
        </w:rPr>
        <w:t xml:space="preserve"> </w:t>
      </w:r>
      <w:r w:rsidRPr="007366C6">
        <w:rPr>
          <w:color w:val="29333E"/>
          <w:spacing w:val="-2"/>
        </w:rPr>
        <w:t>state/snapshot.</w:t>
      </w:r>
    </w:p>
    <w:p w14:paraId="10C40100" w14:textId="77777777" w:rsidR="001E2EF8" w:rsidRPr="007366C6" w:rsidRDefault="00466BDC">
      <w:pPr>
        <w:pStyle w:val="Heading4"/>
        <w:spacing w:before="195"/>
        <w:rPr>
          <w:rFonts w:ascii="Times New Roman" w:hAnsi="Times New Roman" w:cs="Times New Roman"/>
        </w:rPr>
      </w:pPr>
      <w:r w:rsidRPr="007366C6">
        <w:rPr>
          <w:rFonts w:ascii="Times New Roman" w:hAnsi="Times New Roman" w:cs="Times New Roman"/>
          <w:color w:val="1B4979"/>
          <w:spacing w:val="-2"/>
        </w:rPr>
        <w:t>THEORY</w:t>
      </w:r>
    </w:p>
    <w:p w14:paraId="4A6715CC" w14:textId="77777777" w:rsidR="001E2EF8" w:rsidRPr="007366C6" w:rsidRDefault="00466BDC">
      <w:pPr>
        <w:pStyle w:val="BodyText"/>
        <w:spacing w:before="112" w:line="268" w:lineRule="auto"/>
        <w:ind w:left="122" w:right="282"/>
      </w:pPr>
      <w:r w:rsidRPr="007366C6">
        <w:rPr>
          <w:color w:val="29333E"/>
        </w:rPr>
        <w:t>Cloning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creates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a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new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VM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derived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from</w:t>
      </w:r>
      <w:r w:rsidRPr="007366C6">
        <w:rPr>
          <w:color w:val="29333E"/>
          <w:spacing w:val="-14"/>
        </w:rPr>
        <w:t xml:space="preserve"> </w:t>
      </w:r>
      <w:r w:rsidRPr="007366C6">
        <w:rPr>
          <w:color w:val="29333E"/>
        </w:rPr>
        <w:t>an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existing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VM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or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snapshot. A</w:t>
      </w:r>
      <w:r w:rsidRPr="007366C6">
        <w:rPr>
          <w:color w:val="29333E"/>
          <w:spacing w:val="-12"/>
        </w:rPr>
        <w:t xml:space="preserve"> </w:t>
      </w:r>
      <w:r w:rsidRPr="007366C6">
        <w:rPr>
          <w:color w:val="29333E"/>
        </w:rPr>
        <w:t>full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clone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is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independent of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the source VM, whereas a linked clone shares base virtual disks and therefore depends on its parent. Use different names and network identities if both instances are to run together.</w:t>
      </w:r>
    </w:p>
    <w:p w14:paraId="6FBC00CF" w14:textId="77777777" w:rsidR="001E2EF8" w:rsidRPr="007366C6" w:rsidRDefault="00466BDC">
      <w:pPr>
        <w:pStyle w:val="Heading4"/>
        <w:rPr>
          <w:rFonts w:ascii="Times New Roman" w:hAnsi="Times New Roman" w:cs="Times New Roman"/>
        </w:rPr>
      </w:pPr>
      <w:bookmarkStart w:id="11" w:name="PROCEDURE"/>
      <w:bookmarkEnd w:id="11"/>
      <w:r w:rsidRPr="007366C6">
        <w:rPr>
          <w:rFonts w:ascii="Times New Roman" w:hAnsi="Times New Roman" w:cs="Times New Roman"/>
          <w:color w:val="1B4979"/>
          <w:spacing w:val="-2"/>
        </w:rPr>
        <w:t>PROCEDURE</w:t>
      </w:r>
    </w:p>
    <w:p w14:paraId="1A77ECE7" w14:textId="77777777" w:rsidR="001E2EF8" w:rsidRPr="007366C6" w:rsidRDefault="00466BDC">
      <w:pPr>
        <w:spacing w:before="107"/>
        <w:ind w:left="122"/>
        <w:rPr>
          <w:sz w:val="21"/>
        </w:rPr>
      </w:pPr>
      <w:r w:rsidRPr="007366C6">
        <w:rPr>
          <w:b/>
          <w:color w:val="242C37"/>
          <w:sz w:val="21"/>
        </w:rPr>
        <w:t>Step</w:t>
      </w:r>
      <w:r w:rsidRPr="007366C6">
        <w:rPr>
          <w:b/>
          <w:color w:val="242C37"/>
          <w:spacing w:val="-12"/>
          <w:sz w:val="21"/>
        </w:rPr>
        <w:t xml:space="preserve"> </w:t>
      </w:r>
      <w:r w:rsidRPr="007366C6">
        <w:rPr>
          <w:b/>
          <w:color w:val="242C37"/>
          <w:sz w:val="21"/>
        </w:rPr>
        <w:t>1.</w:t>
      </w:r>
      <w:r w:rsidRPr="007366C6">
        <w:rPr>
          <w:b/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Select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source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VM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open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VM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&gt;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Manage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&gt;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Clone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to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launch</w:t>
      </w:r>
      <w:r w:rsidRPr="007366C6">
        <w:rPr>
          <w:color w:val="242C37"/>
          <w:spacing w:val="-12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cloning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pacing w:val="-2"/>
          <w:sz w:val="21"/>
        </w:rPr>
        <w:t>wizard.</w:t>
      </w:r>
    </w:p>
    <w:p w14:paraId="05C81C62" w14:textId="77777777" w:rsidR="001E2EF8" w:rsidRPr="007366C6" w:rsidRDefault="00466BDC">
      <w:pPr>
        <w:pStyle w:val="BodyText"/>
        <w:spacing w:before="7"/>
        <w:rPr>
          <w:sz w:val="8"/>
        </w:rPr>
      </w:pPr>
      <w:r w:rsidRPr="007366C6">
        <w:rPr>
          <w:noProof/>
          <w:sz w:val="8"/>
        </w:rPr>
        <w:drawing>
          <wp:anchor distT="0" distB="0" distL="0" distR="0" simplePos="0" relativeHeight="251661824" behindDoc="1" locked="0" layoutInCell="1" allowOverlap="1" wp14:anchorId="38BFFAB8" wp14:editId="38022E20">
            <wp:simplePos x="0" y="0"/>
            <wp:positionH relativeFrom="page">
              <wp:posOffset>1146810</wp:posOffset>
            </wp:positionH>
            <wp:positionV relativeFrom="paragraph">
              <wp:posOffset>78691</wp:posOffset>
            </wp:positionV>
            <wp:extent cx="5236400" cy="2907982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400" cy="2907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85C4F" w14:textId="77777777" w:rsidR="001E2EF8" w:rsidRPr="007366C6" w:rsidRDefault="001E2EF8">
      <w:pPr>
        <w:jc w:val="center"/>
        <w:rPr>
          <w:i/>
          <w:sz w:val="18"/>
        </w:rPr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176A0F21" w14:textId="77777777" w:rsidR="001E2EF8" w:rsidRPr="007366C6" w:rsidRDefault="00466BDC">
      <w:pPr>
        <w:spacing w:before="173" w:line="276" w:lineRule="auto"/>
        <w:ind w:left="122" w:right="282"/>
        <w:rPr>
          <w:sz w:val="21"/>
        </w:rPr>
      </w:pPr>
      <w:r w:rsidRPr="007366C6">
        <w:rPr>
          <w:b/>
          <w:color w:val="242C37"/>
          <w:sz w:val="21"/>
        </w:rPr>
        <w:lastRenderedPageBreak/>
        <w:t>Step</w:t>
      </w:r>
      <w:r w:rsidRPr="007366C6">
        <w:rPr>
          <w:b/>
          <w:color w:val="242C37"/>
          <w:spacing w:val="-4"/>
          <w:sz w:val="21"/>
        </w:rPr>
        <w:t xml:space="preserve"> </w:t>
      </w:r>
      <w:r w:rsidRPr="007366C6">
        <w:rPr>
          <w:b/>
          <w:color w:val="242C37"/>
          <w:sz w:val="21"/>
        </w:rPr>
        <w:t>2.</w:t>
      </w:r>
      <w:r w:rsidRPr="007366C6">
        <w:rPr>
          <w:b/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Choose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source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VM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state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(current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state or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an</w:t>
      </w:r>
      <w:r w:rsidRPr="007366C6">
        <w:rPr>
          <w:color w:val="242C37"/>
          <w:spacing w:val="-12"/>
          <w:sz w:val="21"/>
        </w:rPr>
        <w:t xml:space="preserve"> </w:t>
      </w:r>
      <w:r w:rsidRPr="007366C6">
        <w:rPr>
          <w:color w:val="242C37"/>
          <w:sz w:val="21"/>
        </w:rPr>
        <w:t>existing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snapshot)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click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Next.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If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current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state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is selected, VMware first creates a snapshot of the source before cloning.</w:t>
      </w:r>
    </w:p>
    <w:p w14:paraId="5AD322F4" w14:textId="77777777" w:rsidR="001E2EF8" w:rsidRPr="007366C6" w:rsidRDefault="00466BDC">
      <w:pPr>
        <w:pStyle w:val="BodyText"/>
        <w:spacing w:before="6"/>
        <w:rPr>
          <w:sz w:val="5"/>
        </w:rPr>
      </w:pPr>
      <w:r w:rsidRPr="007366C6">
        <w:rPr>
          <w:noProof/>
          <w:sz w:val="5"/>
        </w:rPr>
        <w:drawing>
          <wp:anchor distT="0" distB="0" distL="0" distR="0" simplePos="0" relativeHeight="251662848" behindDoc="1" locked="0" layoutInCell="1" allowOverlap="1" wp14:anchorId="46B04DD4" wp14:editId="74A68D70">
            <wp:simplePos x="0" y="0"/>
            <wp:positionH relativeFrom="page">
              <wp:posOffset>1146810</wp:posOffset>
            </wp:positionH>
            <wp:positionV relativeFrom="paragraph">
              <wp:posOffset>56007</wp:posOffset>
            </wp:positionV>
            <wp:extent cx="5236400" cy="2907982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400" cy="2907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D8600" w14:textId="77777777" w:rsidR="001E2EF8" w:rsidRPr="007366C6" w:rsidRDefault="00466BDC">
      <w:pPr>
        <w:spacing w:before="149"/>
        <w:ind w:left="122"/>
        <w:rPr>
          <w:sz w:val="21"/>
        </w:rPr>
      </w:pPr>
      <w:r w:rsidRPr="007366C6">
        <w:rPr>
          <w:b/>
          <w:color w:val="242C37"/>
          <w:sz w:val="21"/>
        </w:rPr>
        <w:t>Step</w:t>
      </w:r>
      <w:r w:rsidRPr="007366C6">
        <w:rPr>
          <w:b/>
          <w:color w:val="242C37"/>
          <w:spacing w:val="-13"/>
          <w:sz w:val="21"/>
        </w:rPr>
        <w:t xml:space="preserve"> </w:t>
      </w:r>
      <w:r w:rsidRPr="007366C6">
        <w:rPr>
          <w:b/>
          <w:color w:val="242C37"/>
          <w:sz w:val="21"/>
        </w:rPr>
        <w:t>3.</w:t>
      </w:r>
      <w:r w:rsidRPr="007366C6">
        <w:rPr>
          <w:b/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Choose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Create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a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full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clone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for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an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independent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VM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copy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pacing w:val="-2"/>
          <w:sz w:val="21"/>
        </w:rPr>
        <w:t>continue.</w:t>
      </w:r>
    </w:p>
    <w:p w14:paraId="47DBD061" w14:textId="0CAC9410" w:rsidR="001E2EF8" w:rsidRPr="007366C6" w:rsidRDefault="00466BDC" w:rsidP="00FF3D23">
      <w:pPr>
        <w:pStyle w:val="BodyText"/>
        <w:spacing w:before="8"/>
        <w:rPr>
          <w:i/>
          <w:sz w:val="18"/>
        </w:rPr>
      </w:pPr>
      <w:r w:rsidRPr="007366C6">
        <w:rPr>
          <w:noProof/>
          <w:sz w:val="8"/>
        </w:rPr>
        <w:drawing>
          <wp:anchor distT="0" distB="0" distL="0" distR="0" simplePos="0" relativeHeight="251663872" behindDoc="1" locked="0" layoutInCell="1" allowOverlap="1" wp14:anchorId="348CF035" wp14:editId="1DE7F819">
            <wp:simplePos x="0" y="0"/>
            <wp:positionH relativeFrom="page">
              <wp:posOffset>1146810</wp:posOffset>
            </wp:positionH>
            <wp:positionV relativeFrom="paragraph">
              <wp:posOffset>78764</wp:posOffset>
            </wp:positionV>
            <wp:extent cx="5236400" cy="2907982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400" cy="2907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5FFF7" w14:textId="77777777" w:rsidR="001E2EF8" w:rsidRPr="007366C6" w:rsidRDefault="001E2EF8">
      <w:pPr>
        <w:jc w:val="center"/>
        <w:rPr>
          <w:i/>
          <w:sz w:val="18"/>
        </w:rPr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6AC981B1" w14:textId="77777777" w:rsidR="001E2EF8" w:rsidRPr="007366C6" w:rsidRDefault="00466BDC">
      <w:pPr>
        <w:spacing w:before="173"/>
        <w:ind w:left="122"/>
        <w:rPr>
          <w:sz w:val="21"/>
        </w:rPr>
      </w:pPr>
      <w:r w:rsidRPr="007366C6">
        <w:rPr>
          <w:b/>
          <w:color w:val="242C37"/>
          <w:sz w:val="21"/>
        </w:rPr>
        <w:lastRenderedPageBreak/>
        <w:t>Step</w:t>
      </w:r>
      <w:r w:rsidRPr="007366C6">
        <w:rPr>
          <w:b/>
          <w:color w:val="242C37"/>
          <w:spacing w:val="-11"/>
          <w:sz w:val="21"/>
        </w:rPr>
        <w:t xml:space="preserve"> </w:t>
      </w:r>
      <w:r w:rsidRPr="007366C6">
        <w:rPr>
          <w:b/>
          <w:color w:val="242C37"/>
          <w:sz w:val="21"/>
        </w:rPr>
        <w:t>4.</w:t>
      </w:r>
      <w:r w:rsidRPr="007366C6">
        <w:rPr>
          <w:b/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Enter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new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VM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name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“Ubuntu-VM-Clone”,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select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a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separate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host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directory</w:t>
      </w:r>
      <w:r w:rsidRPr="007366C6">
        <w:rPr>
          <w:color w:val="242C37"/>
          <w:spacing w:val="-12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click</w:t>
      </w:r>
      <w:r w:rsidRPr="007366C6">
        <w:rPr>
          <w:color w:val="242C37"/>
          <w:spacing w:val="-12"/>
          <w:sz w:val="21"/>
        </w:rPr>
        <w:t xml:space="preserve"> </w:t>
      </w:r>
      <w:r w:rsidRPr="007366C6">
        <w:rPr>
          <w:color w:val="242C37"/>
          <w:spacing w:val="-2"/>
          <w:sz w:val="21"/>
        </w:rPr>
        <w:t>Finish.</w:t>
      </w:r>
    </w:p>
    <w:p w14:paraId="2F047DF1" w14:textId="53B8E8AD" w:rsidR="001E2EF8" w:rsidRPr="007366C6" w:rsidRDefault="00466BDC" w:rsidP="00FF3D23">
      <w:pPr>
        <w:pStyle w:val="BodyText"/>
        <w:spacing w:before="8"/>
        <w:rPr>
          <w:i/>
          <w:sz w:val="18"/>
        </w:rPr>
      </w:pPr>
      <w:r w:rsidRPr="007366C6">
        <w:rPr>
          <w:noProof/>
          <w:sz w:val="8"/>
        </w:rPr>
        <w:drawing>
          <wp:anchor distT="0" distB="0" distL="0" distR="0" simplePos="0" relativeHeight="251664896" behindDoc="1" locked="0" layoutInCell="1" allowOverlap="1" wp14:anchorId="67259E90" wp14:editId="2940DF18">
            <wp:simplePos x="0" y="0"/>
            <wp:positionH relativeFrom="page">
              <wp:posOffset>1146810</wp:posOffset>
            </wp:positionH>
            <wp:positionV relativeFrom="paragraph">
              <wp:posOffset>78818</wp:posOffset>
            </wp:positionV>
            <wp:extent cx="5236400" cy="290798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400" cy="2907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0615D" w14:textId="77777777" w:rsidR="001E2EF8" w:rsidRPr="007366C6" w:rsidRDefault="00466BDC">
      <w:pPr>
        <w:spacing w:before="144" w:line="280" w:lineRule="auto"/>
        <w:ind w:left="122"/>
        <w:rPr>
          <w:sz w:val="21"/>
        </w:rPr>
      </w:pPr>
      <w:r w:rsidRPr="007366C6">
        <w:rPr>
          <w:b/>
          <w:color w:val="242C37"/>
          <w:sz w:val="21"/>
        </w:rPr>
        <w:t>Step</w:t>
      </w:r>
      <w:r w:rsidRPr="007366C6">
        <w:rPr>
          <w:b/>
          <w:color w:val="242C37"/>
          <w:spacing w:val="-3"/>
          <w:sz w:val="21"/>
        </w:rPr>
        <w:t xml:space="preserve"> </w:t>
      </w:r>
      <w:r w:rsidRPr="007366C6">
        <w:rPr>
          <w:b/>
          <w:color w:val="242C37"/>
          <w:sz w:val="21"/>
        </w:rPr>
        <w:t>5.</w:t>
      </w:r>
      <w:r w:rsidRPr="007366C6">
        <w:rPr>
          <w:b/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Confirm</w:t>
      </w:r>
      <w:r w:rsidRPr="007366C6">
        <w:rPr>
          <w:color w:val="242C37"/>
          <w:spacing w:val="-12"/>
          <w:sz w:val="21"/>
        </w:rPr>
        <w:t xml:space="preserve"> </w:t>
      </w:r>
      <w:r w:rsidRPr="007366C6">
        <w:rPr>
          <w:color w:val="242C37"/>
          <w:sz w:val="21"/>
        </w:rPr>
        <w:t>that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cloned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VM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appears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in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VMware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library.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Open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clone,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power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it on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verify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that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it boots normally.</w:t>
      </w:r>
    </w:p>
    <w:p w14:paraId="3E840C52" w14:textId="77777777" w:rsidR="001E2EF8" w:rsidRPr="007366C6" w:rsidRDefault="00466BDC">
      <w:pPr>
        <w:pStyle w:val="BodyText"/>
        <w:spacing w:before="1"/>
        <w:rPr>
          <w:sz w:val="5"/>
        </w:rPr>
      </w:pPr>
      <w:r w:rsidRPr="007366C6">
        <w:rPr>
          <w:noProof/>
          <w:sz w:val="5"/>
        </w:rPr>
        <w:drawing>
          <wp:anchor distT="0" distB="0" distL="0" distR="0" simplePos="0" relativeHeight="251665920" behindDoc="1" locked="0" layoutInCell="1" allowOverlap="1" wp14:anchorId="38BB5AF6" wp14:editId="069D4E89">
            <wp:simplePos x="0" y="0"/>
            <wp:positionH relativeFrom="page">
              <wp:posOffset>1146810</wp:posOffset>
            </wp:positionH>
            <wp:positionV relativeFrom="paragraph">
              <wp:posOffset>52994</wp:posOffset>
            </wp:positionV>
            <wp:extent cx="5236400" cy="2907982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400" cy="2907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ECD5C" w14:textId="77777777" w:rsidR="00FF3D23" w:rsidRDefault="00FF3D23">
      <w:pPr>
        <w:pStyle w:val="BodyText"/>
        <w:spacing w:before="149" w:line="268" w:lineRule="auto"/>
        <w:ind w:left="122"/>
        <w:rPr>
          <w:b/>
          <w:color w:val="174373"/>
        </w:rPr>
      </w:pPr>
    </w:p>
    <w:p w14:paraId="32A95031" w14:textId="77C31DE5" w:rsidR="001E2EF8" w:rsidRPr="007366C6" w:rsidRDefault="00466BDC">
      <w:pPr>
        <w:pStyle w:val="BodyText"/>
        <w:spacing w:before="149" w:line="268" w:lineRule="auto"/>
        <w:ind w:left="122"/>
      </w:pPr>
      <w:r w:rsidRPr="007366C6">
        <w:rPr>
          <w:b/>
          <w:color w:val="174373"/>
        </w:rPr>
        <w:t>Step 6.</w:t>
      </w:r>
      <w:r w:rsidRPr="007366C6">
        <w:rPr>
          <w:b/>
          <w:color w:val="174373"/>
          <w:spacing w:val="40"/>
        </w:rPr>
        <w:t xml:space="preserve"> </w:t>
      </w:r>
      <w:r w:rsidRPr="007366C6">
        <w:rPr>
          <w:color w:val="29333E"/>
        </w:rPr>
        <w:t>Test the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source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VM and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cloned VM individually. If both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are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to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run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on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one network, ensure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their hostnames,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addresses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and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machine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identities do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not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conflict.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You may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also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restore</w:t>
      </w:r>
      <w:r w:rsidRPr="007366C6">
        <w:rPr>
          <w:color w:val="29333E"/>
          <w:spacing w:val="-12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12"/>
        </w:rPr>
        <w:t xml:space="preserve"> </w:t>
      </w:r>
      <w:r w:rsidRPr="007366C6">
        <w:rPr>
          <w:color w:val="29333E"/>
        </w:rPr>
        <w:t>source</w:t>
      </w:r>
      <w:r w:rsidRPr="007366C6">
        <w:rPr>
          <w:color w:val="29333E"/>
          <w:spacing w:val="-12"/>
        </w:rPr>
        <w:t xml:space="preserve"> </w:t>
      </w:r>
      <w:r w:rsidRPr="007366C6">
        <w:rPr>
          <w:color w:val="29333E"/>
        </w:rPr>
        <w:t>from</w:t>
      </w:r>
      <w:r w:rsidRPr="007366C6">
        <w:rPr>
          <w:color w:val="29333E"/>
          <w:spacing w:val="-14"/>
        </w:rPr>
        <w:t xml:space="preserve"> </w:t>
      </w:r>
      <w:r w:rsidRPr="007366C6">
        <w:rPr>
          <w:color w:val="29333E"/>
        </w:rPr>
        <w:t>a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prior snapshot, if one exists.</w:t>
      </w:r>
    </w:p>
    <w:p w14:paraId="24762C36" w14:textId="77777777" w:rsidR="001E2EF8" w:rsidRPr="007366C6" w:rsidRDefault="00466BDC">
      <w:pPr>
        <w:pStyle w:val="Heading4"/>
        <w:rPr>
          <w:rFonts w:ascii="Times New Roman" w:hAnsi="Times New Roman" w:cs="Times New Roman"/>
        </w:rPr>
      </w:pPr>
      <w:bookmarkStart w:id="12" w:name="RESULT_/_VERIFICATION"/>
      <w:bookmarkEnd w:id="12"/>
      <w:r w:rsidRPr="007366C6">
        <w:rPr>
          <w:rFonts w:ascii="Times New Roman" w:hAnsi="Times New Roman" w:cs="Times New Roman"/>
          <w:color w:val="1B4979"/>
        </w:rPr>
        <w:t>RESULT</w:t>
      </w:r>
      <w:r w:rsidRPr="007366C6">
        <w:rPr>
          <w:rFonts w:ascii="Times New Roman" w:hAnsi="Times New Roman" w:cs="Times New Roman"/>
          <w:color w:val="1B4979"/>
          <w:spacing w:val="-6"/>
        </w:rPr>
        <w:t xml:space="preserve"> </w:t>
      </w:r>
      <w:r w:rsidRPr="007366C6">
        <w:rPr>
          <w:rFonts w:ascii="Times New Roman" w:hAnsi="Times New Roman" w:cs="Times New Roman"/>
          <w:color w:val="1B4979"/>
        </w:rPr>
        <w:t>/</w:t>
      </w:r>
      <w:r w:rsidRPr="007366C6">
        <w:rPr>
          <w:rFonts w:ascii="Times New Roman" w:hAnsi="Times New Roman" w:cs="Times New Roman"/>
          <w:color w:val="1B4979"/>
          <w:spacing w:val="-6"/>
        </w:rPr>
        <w:t xml:space="preserve"> </w:t>
      </w:r>
      <w:r w:rsidRPr="007366C6">
        <w:rPr>
          <w:rFonts w:ascii="Times New Roman" w:hAnsi="Times New Roman" w:cs="Times New Roman"/>
          <w:color w:val="1B4979"/>
          <w:spacing w:val="-2"/>
        </w:rPr>
        <w:t>VERIFICATION</w:t>
      </w:r>
    </w:p>
    <w:p w14:paraId="648AE73C" w14:textId="77777777" w:rsidR="001E2EF8" w:rsidRPr="007366C6" w:rsidRDefault="00466BDC">
      <w:pPr>
        <w:pStyle w:val="BodyText"/>
        <w:spacing w:before="107" w:line="271" w:lineRule="auto"/>
        <w:ind w:left="122"/>
      </w:pPr>
      <w:r w:rsidRPr="007366C6">
        <w:rPr>
          <w:color w:val="29333E"/>
        </w:rPr>
        <w:t>Expected entries in the VMware library: Ubuntu-VM (source) and Ubuntu-VM-Clone (clone). A full clone must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boot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without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requiring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original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VM virtual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disk.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procedure</w:t>
      </w:r>
      <w:r w:rsidRPr="007366C6">
        <w:rPr>
          <w:color w:val="29333E"/>
          <w:spacing w:val="-12"/>
        </w:rPr>
        <w:t xml:space="preserve"> </w:t>
      </w:r>
      <w:r w:rsidRPr="007366C6">
        <w:rPr>
          <w:color w:val="29333E"/>
        </w:rPr>
        <w:t>to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clone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an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existing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VM and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test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the cloned and original machines independently was demonstrated.</w:t>
      </w:r>
    </w:p>
    <w:p w14:paraId="3FD5DDE9" w14:textId="77777777" w:rsidR="001E2EF8" w:rsidRPr="007366C6" w:rsidRDefault="001E2EF8">
      <w:pPr>
        <w:pStyle w:val="BodyText"/>
        <w:spacing w:line="271" w:lineRule="auto"/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0AAF09D1" w14:textId="77777777" w:rsidR="001E2EF8" w:rsidRPr="007366C6" w:rsidRDefault="00466BDC">
      <w:pPr>
        <w:pStyle w:val="Heading1"/>
        <w:spacing w:before="180"/>
        <w:rPr>
          <w:rFonts w:ascii="Times New Roman" w:hAnsi="Times New Roman" w:cs="Times New Roman"/>
        </w:rPr>
      </w:pPr>
      <w:bookmarkStart w:id="13" w:name="EXPERIMENT_NO._17"/>
      <w:bookmarkEnd w:id="13"/>
      <w:r w:rsidRPr="007366C6">
        <w:rPr>
          <w:rFonts w:ascii="Times New Roman" w:hAnsi="Times New Roman" w:cs="Times New Roman"/>
          <w:color w:val="162E52"/>
        </w:rPr>
        <w:lastRenderedPageBreak/>
        <w:t>EXPERIMENT</w:t>
      </w:r>
      <w:r w:rsidRPr="007366C6">
        <w:rPr>
          <w:rFonts w:ascii="Times New Roman" w:hAnsi="Times New Roman" w:cs="Times New Roman"/>
          <w:color w:val="162E52"/>
          <w:spacing w:val="14"/>
        </w:rPr>
        <w:t xml:space="preserve"> </w:t>
      </w:r>
      <w:r w:rsidRPr="007366C6">
        <w:rPr>
          <w:rFonts w:ascii="Times New Roman" w:hAnsi="Times New Roman" w:cs="Times New Roman"/>
          <w:color w:val="162E52"/>
        </w:rPr>
        <w:t>NO.</w:t>
      </w:r>
      <w:r w:rsidRPr="007366C6">
        <w:rPr>
          <w:rFonts w:ascii="Times New Roman" w:hAnsi="Times New Roman" w:cs="Times New Roman"/>
          <w:color w:val="162E52"/>
          <w:spacing w:val="14"/>
        </w:rPr>
        <w:t xml:space="preserve"> </w:t>
      </w:r>
      <w:r w:rsidRPr="007366C6">
        <w:rPr>
          <w:rFonts w:ascii="Times New Roman" w:hAnsi="Times New Roman" w:cs="Times New Roman"/>
          <w:color w:val="162E52"/>
          <w:spacing w:val="-5"/>
        </w:rPr>
        <w:t>17</w:t>
      </w:r>
    </w:p>
    <w:p w14:paraId="7818460D" w14:textId="77777777" w:rsidR="001E2EF8" w:rsidRPr="007366C6" w:rsidRDefault="00466BDC">
      <w:pPr>
        <w:pStyle w:val="BodyText"/>
        <w:spacing w:before="7"/>
        <w:rPr>
          <w:b/>
          <w:sz w:val="4"/>
        </w:rPr>
      </w:pPr>
      <w:r w:rsidRPr="007366C6"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5BDA95F7" wp14:editId="6BB80769">
                <wp:simplePos x="0" y="0"/>
                <wp:positionH relativeFrom="page">
                  <wp:posOffset>704850</wp:posOffset>
                </wp:positionH>
                <wp:positionV relativeFrom="paragraph">
                  <wp:posOffset>51267</wp:posOffset>
                </wp:positionV>
                <wp:extent cx="6151245" cy="1270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12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1245" h="12700">
                              <a:moveTo>
                                <a:pt x="61512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51245" y="12700"/>
                              </a:lnTo>
                              <a:lnTo>
                                <a:pt x="61512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0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38237" id="Graphic 33" o:spid="_x0000_s1026" style="position:absolute;margin-left:55.5pt;margin-top:4.05pt;width:484.35pt;height: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12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WUiMgIAAOcEAAAOAAAAZHJzL2Uyb0RvYy54bWysVE1v2zAMvQ/YfxB0X5ykHyuMOMXarsWA&#10;oi3QDDsrshwbk0VNVGLn34+SI9fbTht2kSjxieZ7JL267lvNDsphA6bgi9mcM2UklI3ZFfzr5v7D&#10;FWfohSmFBqMKflTIr9fv3606m6sl1KBL5RgFMZh3tuC19zbPMpS1agXOwCpDzgpcKzwd3S4rnego&#10;equz5Xx+mXXgSutAKkS6vRucfB3jV5WS/rmqUHmmC065+bi6uG7Dmq1XIt85YetGntIQ/5BFKxpD&#10;Hx1D3Qkv2N41f4RqG+kAofIzCW0GVdVIFTkQm8X8NzavtbAqciFx0I4y4f8LK58OL441ZcHPzjgz&#10;oqUaPZzkoBuSp7OYE+rVvrhAEO0jyO9IjuwXTzjgCdNXrg1Yosf6qPVx1Fr1nkm6vFxcLJbnF5xJ&#10;8i2WH+exFpnI02O5R/+gIAYSh0f0Q6nKZIk6WbI3yXRU8FBqHUvtOaNSO86o1Nuh1Fb48C5kF0zW&#10;TTKpUyLB28JBbSDifCAx5puoUKpvGG2mWGq0CSr50m5jvAEzJZ78aR9w0+/+HToJmuJJDahC3Qbq&#10;oxHloMup4Ai6Ke8brYMA6HbbW+3YQZCy55+v5jc3QUx6MoHFbhgaILTCFsojNVZHrVRw/LEXTnGm&#10;vxhq3TCGyXDJ2CbDeX0LcVij9g79pv8mnGWWzIJ76p8nSIMh8tQZgdSIDS8NfNp7qJrQNjG3IaPT&#10;gaYpEjhNfhjX6Tmi3v5P658AAAD//wMAUEsDBBQABgAIAAAAIQCEohJS3AAAAAkBAAAPAAAAZHJz&#10;L2Rvd25yZXYueG1sTI/BTsMwEETvSP0Haytxo7Y50DbEqVoQJ8SBFokc3XiJA/E6st02/D3Oid52&#10;NKPZN+VmdD07Y4idJwVyIYAhNd501Cr4OLzcrYDFpMno3hMq+MUIm2p2U+rC+Au943mfWpZLKBZa&#10;gU1pKDiPjUWn48IPSNn78sHplGVouQn6kstdz++FeOBOd5Q/WD3gk8XmZ39yCkLtus8o7M6/8UNd&#10;v/r0zL/XSt3Ox+0jsIRj+g/DhJ/RocpMR38iE1mftZR5S1KwksAmXyzXS2DH6ZLAq5JfL6j+AAAA&#10;//8DAFBLAQItABQABgAIAAAAIQC2gziS/gAAAOEBAAATAAAAAAAAAAAAAAAAAAAAAABbQ29udGVu&#10;dF9UeXBlc10ueG1sUEsBAi0AFAAGAAgAAAAhADj9If/WAAAAlAEAAAsAAAAAAAAAAAAAAAAALwEA&#10;AF9yZWxzLy5yZWxzUEsBAi0AFAAGAAgAAAAhAM3hZSIyAgAA5wQAAA4AAAAAAAAAAAAAAAAALgIA&#10;AGRycy9lMm9Eb2MueG1sUEsBAi0AFAAGAAgAAAAhAISiElLcAAAACQEAAA8AAAAAAAAAAAAAAAAA&#10;jAQAAGRycy9kb3ducmV2LnhtbFBLBQYAAAAABAAEAPMAAACVBQAAAAA=&#10;" path="m6151245,l,,,12700r6151245,l6151245,xe" fillcolor="#4e80bb" stroked="f">
                <v:path arrowok="t"/>
                <w10:wrap type="topAndBottom" anchorx="page"/>
              </v:shape>
            </w:pict>
          </mc:Fallback>
        </mc:AlternateContent>
      </w:r>
    </w:p>
    <w:p w14:paraId="56446A97" w14:textId="77777777" w:rsidR="001E2EF8" w:rsidRPr="007366C6" w:rsidRDefault="00466BDC">
      <w:pPr>
        <w:pStyle w:val="Heading3"/>
        <w:spacing w:line="268" w:lineRule="auto"/>
      </w:pPr>
      <w:bookmarkStart w:id="14" w:name="Change_Hardware_Compatibility_of_an_Exis"/>
      <w:bookmarkEnd w:id="14"/>
      <w:r w:rsidRPr="007366C6">
        <w:rPr>
          <w:color w:val="1C406E"/>
        </w:rPr>
        <w:t>Change</w:t>
      </w:r>
      <w:r w:rsidRPr="007366C6">
        <w:rPr>
          <w:color w:val="1C406E"/>
          <w:spacing w:val="-6"/>
        </w:rPr>
        <w:t xml:space="preserve"> </w:t>
      </w:r>
      <w:r w:rsidRPr="007366C6">
        <w:rPr>
          <w:color w:val="1C406E"/>
        </w:rPr>
        <w:t>Hardware</w:t>
      </w:r>
      <w:r w:rsidRPr="007366C6">
        <w:rPr>
          <w:color w:val="1C406E"/>
          <w:spacing w:val="-6"/>
        </w:rPr>
        <w:t xml:space="preserve"> </w:t>
      </w:r>
      <w:r w:rsidRPr="007366C6">
        <w:rPr>
          <w:color w:val="1C406E"/>
        </w:rPr>
        <w:t>Compatibility</w:t>
      </w:r>
      <w:r w:rsidRPr="007366C6">
        <w:rPr>
          <w:color w:val="1C406E"/>
          <w:spacing w:val="-6"/>
        </w:rPr>
        <w:t xml:space="preserve"> </w:t>
      </w:r>
      <w:r w:rsidRPr="007366C6">
        <w:rPr>
          <w:color w:val="1C406E"/>
        </w:rPr>
        <w:t>of</w:t>
      </w:r>
      <w:r w:rsidRPr="007366C6">
        <w:rPr>
          <w:color w:val="1C406E"/>
          <w:spacing w:val="-12"/>
        </w:rPr>
        <w:t xml:space="preserve"> </w:t>
      </w:r>
      <w:r w:rsidRPr="007366C6">
        <w:rPr>
          <w:color w:val="1C406E"/>
        </w:rPr>
        <w:t>an</w:t>
      </w:r>
      <w:r w:rsidRPr="007366C6">
        <w:rPr>
          <w:color w:val="1C406E"/>
          <w:spacing w:val="-12"/>
        </w:rPr>
        <w:t xml:space="preserve"> </w:t>
      </w:r>
      <w:r w:rsidRPr="007366C6">
        <w:rPr>
          <w:color w:val="1C406E"/>
        </w:rPr>
        <w:t>Existing</w:t>
      </w:r>
      <w:r w:rsidRPr="007366C6">
        <w:rPr>
          <w:color w:val="1C406E"/>
          <w:spacing w:val="-7"/>
        </w:rPr>
        <w:t xml:space="preserve"> </w:t>
      </w:r>
      <w:r w:rsidRPr="007366C6">
        <w:rPr>
          <w:color w:val="1C406E"/>
        </w:rPr>
        <w:t>Virtual</w:t>
      </w:r>
      <w:r w:rsidRPr="007366C6">
        <w:rPr>
          <w:color w:val="1C406E"/>
          <w:spacing w:val="-6"/>
        </w:rPr>
        <w:t xml:space="preserve"> </w:t>
      </w:r>
      <w:r w:rsidRPr="007366C6">
        <w:rPr>
          <w:color w:val="1C406E"/>
        </w:rPr>
        <w:t>Machine</w:t>
      </w:r>
      <w:r w:rsidRPr="007366C6">
        <w:rPr>
          <w:color w:val="1C406E"/>
          <w:spacing w:val="-6"/>
        </w:rPr>
        <w:t xml:space="preserve"> </w:t>
      </w:r>
      <w:r w:rsidRPr="007366C6">
        <w:rPr>
          <w:color w:val="1C406E"/>
        </w:rPr>
        <w:t>and</w:t>
      </w:r>
      <w:r w:rsidRPr="007366C6">
        <w:rPr>
          <w:color w:val="1C406E"/>
          <w:spacing w:val="-12"/>
        </w:rPr>
        <w:t xml:space="preserve"> </w:t>
      </w:r>
      <w:r w:rsidRPr="007366C6">
        <w:rPr>
          <w:color w:val="1C406E"/>
        </w:rPr>
        <w:t>Run</w:t>
      </w:r>
      <w:r w:rsidRPr="007366C6">
        <w:rPr>
          <w:color w:val="1C406E"/>
          <w:spacing w:val="-12"/>
        </w:rPr>
        <w:t xml:space="preserve"> </w:t>
      </w:r>
      <w:r w:rsidRPr="007366C6">
        <w:rPr>
          <w:color w:val="1C406E"/>
        </w:rPr>
        <w:t>Simple</w:t>
      </w:r>
      <w:r w:rsidRPr="007366C6">
        <w:rPr>
          <w:color w:val="1C406E"/>
          <w:spacing w:val="-6"/>
        </w:rPr>
        <w:t xml:space="preserve"> </w:t>
      </w:r>
      <w:r w:rsidRPr="007366C6">
        <w:rPr>
          <w:color w:val="1C406E"/>
        </w:rPr>
        <w:t xml:space="preserve">Unix </w:t>
      </w:r>
      <w:r w:rsidRPr="007366C6">
        <w:rPr>
          <w:color w:val="1C406E"/>
          <w:spacing w:val="-2"/>
        </w:rPr>
        <w:t>Commands</w:t>
      </w:r>
    </w:p>
    <w:p w14:paraId="19BA0517" w14:textId="77777777" w:rsidR="001E2EF8" w:rsidRPr="007366C6" w:rsidRDefault="00466BDC">
      <w:pPr>
        <w:pStyle w:val="Heading4"/>
        <w:spacing w:before="156"/>
        <w:rPr>
          <w:rFonts w:ascii="Times New Roman" w:hAnsi="Times New Roman" w:cs="Times New Roman"/>
        </w:rPr>
      </w:pPr>
      <w:bookmarkStart w:id="15" w:name="AIM"/>
      <w:bookmarkEnd w:id="15"/>
      <w:r w:rsidRPr="007366C6">
        <w:rPr>
          <w:rFonts w:ascii="Times New Roman" w:hAnsi="Times New Roman" w:cs="Times New Roman"/>
          <w:color w:val="1B4979"/>
          <w:spacing w:val="-5"/>
        </w:rPr>
        <w:t>AIM</w:t>
      </w:r>
    </w:p>
    <w:p w14:paraId="1061FBDB" w14:textId="77777777" w:rsidR="001E2EF8" w:rsidRPr="007366C6" w:rsidRDefault="00466BDC">
      <w:pPr>
        <w:pStyle w:val="BodyText"/>
        <w:spacing w:before="107" w:line="271" w:lineRule="auto"/>
        <w:ind w:left="122" w:right="402"/>
        <w:jc w:val="both"/>
      </w:pPr>
      <w:r w:rsidRPr="007366C6">
        <w:rPr>
          <w:color w:val="29333E"/>
        </w:rPr>
        <w:t>To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change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virtual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hardware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compatibility of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an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already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created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and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configured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Ubuntu virtual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machine using VMware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Workstation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Pro, preserve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the original virtual machine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by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cloning, and execute elementary Unix commands in the guest operating system.</w:t>
      </w:r>
    </w:p>
    <w:p w14:paraId="1A07B263" w14:textId="77777777" w:rsidR="001E2EF8" w:rsidRPr="007366C6" w:rsidRDefault="00466BDC">
      <w:pPr>
        <w:pStyle w:val="Heading4"/>
        <w:spacing w:before="156"/>
        <w:rPr>
          <w:rFonts w:ascii="Times New Roman" w:hAnsi="Times New Roman" w:cs="Times New Roman"/>
        </w:rPr>
      </w:pPr>
      <w:bookmarkStart w:id="16" w:name="REQUIREMENTS"/>
      <w:bookmarkEnd w:id="16"/>
      <w:r w:rsidRPr="007366C6">
        <w:rPr>
          <w:rFonts w:ascii="Times New Roman" w:hAnsi="Times New Roman" w:cs="Times New Roman"/>
          <w:color w:val="1B4979"/>
          <w:spacing w:val="-2"/>
        </w:rPr>
        <w:t>REQUIREMENTS</w:t>
      </w:r>
    </w:p>
    <w:p w14:paraId="345351CA" w14:textId="77777777" w:rsidR="001E2EF8" w:rsidRPr="007366C6" w:rsidRDefault="00466BDC">
      <w:pPr>
        <w:pStyle w:val="BodyText"/>
        <w:spacing w:before="108" w:line="268" w:lineRule="auto"/>
        <w:ind w:left="122" w:right="282"/>
      </w:pPr>
      <w:r w:rsidRPr="007366C6">
        <w:rPr>
          <w:color w:val="29333E"/>
        </w:rPr>
        <w:t>VMware</w:t>
      </w:r>
      <w:r w:rsidRPr="007366C6">
        <w:rPr>
          <w:color w:val="29333E"/>
          <w:spacing w:val="-12"/>
        </w:rPr>
        <w:t xml:space="preserve"> </w:t>
      </w:r>
      <w:r w:rsidRPr="007366C6">
        <w:rPr>
          <w:color w:val="29333E"/>
        </w:rPr>
        <w:t>Workstation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Pro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17;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a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configured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Ubuntu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Linux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virtual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machine;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a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source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VM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with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a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supported older hardware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compatibility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(for example, Workstation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16.x); enoug</w:t>
      </w:r>
      <w:r w:rsidRPr="007366C6">
        <w:rPr>
          <w:color w:val="29333E"/>
        </w:rPr>
        <w:t>h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host disk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space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for a full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clone; a working Ubuntu Terminal.</w:t>
      </w:r>
    </w:p>
    <w:p w14:paraId="7B757358" w14:textId="77777777" w:rsidR="001E2EF8" w:rsidRPr="007366C6" w:rsidRDefault="00466BDC">
      <w:pPr>
        <w:pStyle w:val="Heading4"/>
        <w:spacing w:before="163"/>
        <w:rPr>
          <w:rFonts w:ascii="Times New Roman" w:hAnsi="Times New Roman" w:cs="Times New Roman"/>
        </w:rPr>
      </w:pPr>
      <w:bookmarkStart w:id="17" w:name="THEORY"/>
      <w:bookmarkEnd w:id="17"/>
      <w:r w:rsidRPr="007366C6">
        <w:rPr>
          <w:rFonts w:ascii="Times New Roman" w:hAnsi="Times New Roman" w:cs="Times New Roman"/>
          <w:color w:val="1B4979"/>
          <w:spacing w:val="-2"/>
        </w:rPr>
        <w:t>THEORY</w:t>
      </w:r>
    </w:p>
    <w:p w14:paraId="63D6E350" w14:textId="77777777" w:rsidR="001E2EF8" w:rsidRPr="007366C6" w:rsidRDefault="00466BDC">
      <w:pPr>
        <w:pStyle w:val="BodyText"/>
        <w:spacing w:before="108" w:line="268" w:lineRule="auto"/>
        <w:ind w:left="122"/>
      </w:pPr>
      <w:r w:rsidRPr="007366C6">
        <w:rPr>
          <w:color w:val="29333E"/>
        </w:rPr>
        <w:t>Virtual hardware compatibility determines the features and hardware-version capabilities exposed to a VM. VMware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Workstation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can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upgrade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a supported existing VM to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a newer virtual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hardware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level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through VM &gt; Manage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&gt;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Change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Hardware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Compatibility. A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conver</w:t>
      </w:r>
      <w:r w:rsidRPr="007366C6">
        <w:rPr>
          <w:color w:val="29333E"/>
        </w:rPr>
        <w:t>sion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wizard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may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clone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VM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before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conversion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so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the original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remains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unchanged. Unix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commands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are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typed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in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Ubuntu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shell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to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inspect directories, identify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the user, and create, read, copy, rename and remove files.</w:t>
      </w:r>
    </w:p>
    <w:p w14:paraId="45DB6714" w14:textId="77777777" w:rsidR="001E2EF8" w:rsidRPr="007366C6" w:rsidRDefault="00466BDC">
      <w:pPr>
        <w:pStyle w:val="Heading4"/>
        <w:rPr>
          <w:rFonts w:ascii="Times New Roman" w:hAnsi="Times New Roman" w:cs="Times New Roman"/>
        </w:rPr>
      </w:pPr>
      <w:bookmarkStart w:id="18" w:name="PROCEDURE_—_HARDWARE_COMPATIBILITY"/>
      <w:bookmarkEnd w:id="18"/>
      <w:r w:rsidRPr="007366C6">
        <w:rPr>
          <w:rFonts w:ascii="Times New Roman" w:hAnsi="Times New Roman" w:cs="Times New Roman"/>
          <w:color w:val="1B4979"/>
        </w:rPr>
        <w:t>PROCEDURE</w:t>
      </w:r>
      <w:r w:rsidRPr="007366C6">
        <w:rPr>
          <w:rFonts w:ascii="Times New Roman" w:hAnsi="Times New Roman" w:cs="Times New Roman"/>
          <w:color w:val="1B4979"/>
          <w:spacing w:val="-7"/>
        </w:rPr>
        <w:t xml:space="preserve"> </w:t>
      </w:r>
      <w:r w:rsidRPr="007366C6">
        <w:rPr>
          <w:rFonts w:ascii="Times New Roman" w:hAnsi="Times New Roman" w:cs="Times New Roman"/>
          <w:color w:val="1B4979"/>
        </w:rPr>
        <w:t>—</w:t>
      </w:r>
      <w:r w:rsidRPr="007366C6">
        <w:rPr>
          <w:rFonts w:ascii="Times New Roman" w:hAnsi="Times New Roman" w:cs="Times New Roman"/>
          <w:color w:val="1B4979"/>
          <w:spacing w:val="-12"/>
        </w:rPr>
        <w:t xml:space="preserve"> </w:t>
      </w:r>
      <w:r w:rsidRPr="007366C6">
        <w:rPr>
          <w:rFonts w:ascii="Times New Roman" w:hAnsi="Times New Roman" w:cs="Times New Roman"/>
          <w:color w:val="1B4979"/>
        </w:rPr>
        <w:t>HARDWARE</w:t>
      </w:r>
      <w:r w:rsidRPr="007366C6">
        <w:rPr>
          <w:rFonts w:ascii="Times New Roman" w:hAnsi="Times New Roman" w:cs="Times New Roman"/>
          <w:color w:val="1B4979"/>
          <w:spacing w:val="-10"/>
        </w:rPr>
        <w:t xml:space="preserve"> </w:t>
      </w:r>
      <w:r w:rsidRPr="007366C6">
        <w:rPr>
          <w:rFonts w:ascii="Times New Roman" w:hAnsi="Times New Roman" w:cs="Times New Roman"/>
          <w:color w:val="1B4979"/>
          <w:spacing w:val="-2"/>
        </w:rPr>
        <w:t>COMPATIBILITY</w:t>
      </w:r>
    </w:p>
    <w:p w14:paraId="0D0E3D24" w14:textId="77777777" w:rsidR="001E2EF8" w:rsidRPr="007366C6" w:rsidRDefault="00466BDC">
      <w:pPr>
        <w:spacing w:before="102" w:line="278" w:lineRule="auto"/>
        <w:ind w:left="122"/>
        <w:rPr>
          <w:sz w:val="21"/>
        </w:rPr>
      </w:pPr>
      <w:r w:rsidRPr="007366C6">
        <w:rPr>
          <w:b/>
          <w:color w:val="242C37"/>
          <w:sz w:val="21"/>
        </w:rPr>
        <w:t xml:space="preserve">Step 1. </w:t>
      </w:r>
      <w:r w:rsidRPr="007366C6">
        <w:rPr>
          <w:color w:val="242C37"/>
          <w:sz w:val="21"/>
        </w:rPr>
        <w:t>Launch VMware Workstation, select the previously configured Ubuntu VM and shut down Ubuntu completely.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Make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a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backup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of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important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virtual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disk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(VMDK)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files.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Choose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VM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&gt;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Manage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&gt;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Change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 xml:space="preserve">Hardware </w:t>
      </w:r>
      <w:r w:rsidRPr="007366C6">
        <w:rPr>
          <w:color w:val="242C37"/>
          <w:spacing w:val="-2"/>
          <w:sz w:val="21"/>
        </w:rPr>
        <w:t>Compatibility.</w:t>
      </w:r>
    </w:p>
    <w:p w14:paraId="65E07D3D" w14:textId="3F4D4E2F" w:rsidR="001E2EF8" w:rsidRPr="007366C6" w:rsidRDefault="00466BDC" w:rsidP="00FF3D23">
      <w:pPr>
        <w:pStyle w:val="BodyText"/>
        <w:spacing w:before="3"/>
        <w:rPr>
          <w:i/>
          <w:sz w:val="18"/>
        </w:rPr>
      </w:pPr>
      <w:r w:rsidRPr="007366C6">
        <w:rPr>
          <w:noProof/>
          <w:sz w:val="5"/>
        </w:rPr>
        <w:drawing>
          <wp:anchor distT="0" distB="0" distL="0" distR="0" simplePos="0" relativeHeight="251667968" behindDoc="1" locked="0" layoutInCell="1" allowOverlap="1" wp14:anchorId="0E012974" wp14:editId="5DA0069A">
            <wp:simplePos x="0" y="0"/>
            <wp:positionH relativeFrom="page">
              <wp:posOffset>1143000</wp:posOffset>
            </wp:positionH>
            <wp:positionV relativeFrom="paragraph">
              <wp:posOffset>53731</wp:posOffset>
            </wp:positionV>
            <wp:extent cx="5237212" cy="2940748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7212" cy="2940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18545" w14:textId="77777777" w:rsidR="001E2EF8" w:rsidRPr="007366C6" w:rsidRDefault="001E2EF8">
      <w:pPr>
        <w:jc w:val="center"/>
        <w:rPr>
          <w:i/>
          <w:sz w:val="18"/>
        </w:rPr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36D2886D" w14:textId="77777777" w:rsidR="001E2EF8" w:rsidRPr="007366C6" w:rsidRDefault="00466BDC">
      <w:pPr>
        <w:spacing w:before="173"/>
        <w:ind w:left="122"/>
        <w:rPr>
          <w:sz w:val="21"/>
        </w:rPr>
      </w:pPr>
      <w:r w:rsidRPr="007366C6">
        <w:rPr>
          <w:b/>
          <w:color w:val="242C37"/>
          <w:sz w:val="21"/>
        </w:rPr>
        <w:lastRenderedPageBreak/>
        <w:t>Step</w:t>
      </w:r>
      <w:r w:rsidRPr="007366C6">
        <w:rPr>
          <w:b/>
          <w:color w:val="242C37"/>
          <w:spacing w:val="-10"/>
          <w:sz w:val="21"/>
        </w:rPr>
        <w:t xml:space="preserve"> </w:t>
      </w:r>
      <w:r w:rsidRPr="007366C6">
        <w:rPr>
          <w:b/>
          <w:color w:val="242C37"/>
          <w:sz w:val="21"/>
        </w:rPr>
        <w:t>2.</w:t>
      </w:r>
      <w:r w:rsidRPr="007366C6">
        <w:rPr>
          <w:b/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Read</w:t>
      </w:r>
      <w:r w:rsidRPr="007366C6">
        <w:rPr>
          <w:color w:val="242C37"/>
          <w:spacing w:val="-13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Change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Hardware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Compatibility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Wizard</w:t>
      </w:r>
      <w:r w:rsidRPr="007366C6">
        <w:rPr>
          <w:color w:val="242C37"/>
          <w:spacing w:val="-12"/>
          <w:sz w:val="21"/>
        </w:rPr>
        <w:t xml:space="preserve"> </w:t>
      </w:r>
      <w:r w:rsidRPr="007366C6">
        <w:rPr>
          <w:color w:val="242C37"/>
          <w:sz w:val="21"/>
        </w:rPr>
        <w:t>introductory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screen,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then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click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pacing w:val="-2"/>
          <w:sz w:val="21"/>
        </w:rPr>
        <w:t>Next.</w:t>
      </w:r>
    </w:p>
    <w:p w14:paraId="45C887DA" w14:textId="77777777" w:rsidR="001E2EF8" w:rsidRPr="007366C6" w:rsidRDefault="00466BDC">
      <w:pPr>
        <w:pStyle w:val="BodyText"/>
        <w:spacing w:before="8"/>
        <w:rPr>
          <w:sz w:val="8"/>
        </w:rPr>
      </w:pPr>
      <w:r w:rsidRPr="007366C6">
        <w:rPr>
          <w:noProof/>
          <w:sz w:val="8"/>
        </w:rPr>
        <w:drawing>
          <wp:anchor distT="0" distB="0" distL="0" distR="0" simplePos="0" relativeHeight="251668992" behindDoc="1" locked="0" layoutInCell="1" allowOverlap="1" wp14:anchorId="5F2A3C60" wp14:editId="725B276F">
            <wp:simplePos x="0" y="0"/>
            <wp:positionH relativeFrom="page">
              <wp:posOffset>1143000</wp:posOffset>
            </wp:positionH>
            <wp:positionV relativeFrom="paragraph">
              <wp:posOffset>78818</wp:posOffset>
            </wp:positionV>
            <wp:extent cx="5238454" cy="2940748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454" cy="2940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09043" w14:textId="512E2F7E" w:rsidR="001E2EF8" w:rsidRPr="007366C6" w:rsidRDefault="001E2EF8">
      <w:pPr>
        <w:spacing w:before="83"/>
        <w:ind w:left="17" w:right="10"/>
        <w:jc w:val="center"/>
        <w:rPr>
          <w:i/>
          <w:sz w:val="18"/>
        </w:rPr>
      </w:pPr>
    </w:p>
    <w:p w14:paraId="4B7B1A8E" w14:textId="77777777" w:rsidR="001E2EF8" w:rsidRPr="007366C6" w:rsidRDefault="00466BDC">
      <w:pPr>
        <w:spacing w:before="144" w:line="276" w:lineRule="auto"/>
        <w:ind w:left="122" w:right="143"/>
        <w:rPr>
          <w:sz w:val="21"/>
        </w:rPr>
      </w:pPr>
      <w:r w:rsidRPr="007366C6">
        <w:rPr>
          <w:b/>
          <w:color w:val="242C37"/>
          <w:sz w:val="21"/>
        </w:rPr>
        <w:t xml:space="preserve">Step 3. </w:t>
      </w:r>
      <w:r w:rsidRPr="007366C6">
        <w:rPr>
          <w:color w:val="242C37"/>
          <w:sz w:val="21"/>
        </w:rPr>
        <w:t>In Hardware Compatibility, select Workstation 17.x as the target for an older Workstation 16.x VM (example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only).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target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must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differ from</w:t>
      </w:r>
      <w:r w:rsidRPr="007366C6">
        <w:rPr>
          <w:color w:val="242C37"/>
          <w:spacing w:val="-12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current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version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be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supported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by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installed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Workstation release; click Next.</w:t>
      </w:r>
    </w:p>
    <w:p w14:paraId="4CB6869D" w14:textId="77777777" w:rsidR="001E2EF8" w:rsidRPr="007366C6" w:rsidRDefault="00466BDC">
      <w:pPr>
        <w:pStyle w:val="BodyText"/>
        <w:spacing w:before="7"/>
        <w:rPr>
          <w:sz w:val="5"/>
        </w:rPr>
      </w:pPr>
      <w:r w:rsidRPr="007366C6">
        <w:rPr>
          <w:noProof/>
          <w:sz w:val="5"/>
        </w:rPr>
        <w:drawing>
          <wp:anchor distT="0" distB="0" distL="0" distR="0" simplePos="0" relativeHeight="251670016" behindDoc="1" locked="0" layoutInCell="1" allowOverlap="1" wp14:anchorId="2E04B121" wp14:editId="050C16BC">
            <wp:simplePos x="0" y="0"/>
            <wp:positionH relativeFrom="page">
              <wp:posOffset>1143000</wp:posOffset>
            </wp:positionH>
            <wp:positionV relativeFrom="paragraph">
              <wp:posOffset>56396</wp:posOffset>
            </wp:positionV>
            <wp:extent cx="5238454" cy="2940748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454" cy="2940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70463" w14:textId="65ECFF6B" w:rsidR="001E2EF8" w:rsidRPr="007366C6" w:rsidRDefault="001E2EF8">
      <w:pPr>
        <w:spacing w:before="83"/>
        <w:ind w:left="17" w:right="5"/>
        <w:jc w:val="center"/>
        <w:rPr>
          <w:i/>
          <w:sz w:val="18"/>
        </w:rPr>
      </w:pPr>
    </w:p>
    <w:p w14:paraId="52500B27" w14:textId="77777777" w:rsidR="001E2EF8" w:rsidRPr="007366C6" w:rsidRDefault="001E2EF8">
      <w:pPr>
        <w:jc w:val="center"/>
        <w:rPr>
          <w:i/>
          <w:sz w:val="18"/>
        </w:rPr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63C8B20E" w14:textId="77777777" w:rsidR="001E2EF8" w:rsidRPr="007366C6" w:rsidRDefault="00466BDC">
      <w:pPr>
        <w:spacing w:before="173" w:line="276" w:lineRule="auto"/>
        <w:ind w:left="122" w:right="282"/>
        <w:rPr>
          <w:sz w:val="21"/>
        </w:rPr>
      </w:pPr>
      <w:r w:rsidRPr="007366C6">
        <w:rPr>
          <w:b/>
          <w:color w:val="242C37"/>
          <w:sz w:val="21"/>
        </w:rPr>
        <w:lastRenderedPageBreak/>
        <w:t xml:space="preserve">Step 4. </w:t>
      </w:r>
      <w:r w:rsidRPr="007366C6">
        <w:rPr>
          <w:color w:val="242C37"/>
          <w:sz w:val="21"/>
        </w:rPr>
        <w:t>Select Create a new clone of this virtual machine to preserve the source VM, then click Next. Alternatively,</w:t>
      </w:r>
      <w:r w:rsidRPr="007366C6">
        <w:rPr>
          <w:color w:val="242C37"/>
          <w:spacing w:val="-6"/>
          <w:sz w:val="21"/>
        </w:rPr>
        <w:t xml:space="preserve"> </w:t>
      </w:r>
      <w:proofErr w:type="gramStart"/>
      <w:r w:rsidRPr="007366C6">
        <w:rPr>
          <w:color w:val="242C37"/>
          <w:sz w:val="21"/>
        </w:rPr>
        <w:t>Alter</w:t>
      </w:r>
      <w:proofErr w:type="gramEnd"/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this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virtual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machine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changes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original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VM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directly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12"/>
          <w:sz w:val="21"/>
        </w:rPr>
        <w:t xml:space="preserve"> </w:t>
      </w:r>
      <w:r w:rsidRPr="007366C6">
        <w:rPr>
          <w:color w:val="242C37"/>
          <w:sz w:val="21"/>
        </w:rPr>
        <w:t>requires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an</w:t>
      </w:r>
      <w:r w:rsidRPr="007366C6">
        <w:rPr>
          <w:color w:val="242C37"/>
          <w:spacing w:val="-12"/>
          <w:sz w:val="21"/>
        </w:rPr>
        <w:t xml:space="preserve"> </w:t>
      </w:r>
      <w:r w:rsidRPr="007366C6">
        <w:rPr>
          <w:color w:val="242C37"/>
          <w:sz w:val="21"/>
        </w:rPr>
        <w:t>independent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backup.</w:t>
      </w:r>
    </w:p>
    <w:p w14:paraId="2563A997" w14:textId="77777777" w:rsidR="001E2EF8" w:rsidRPr="007366C6" w:rsidRDefault="00466BDC">
      <w:pPr>
        <w:pStyle w:val="BodyText"/>
        <w:spacing w:before="6"/>
        <w:rPr>
          <w:sz w:val="5"/>
        </w:rPr>
      </w:pPr>
      <w:r w:rsidRPr="007366C6">
        <w:rPr>
          <w:noProof/>
          <w:sz w:val="5"/>
        </w:rPr>
        <w:drawing>
          <wp:anchor distT="0" distB="0" distL="0" distR="0" simplePos="0" relativeHeight="251671040" behindDoc="1" locked="0" layoutInCell="1" allowOverlap="1" wp14:anchorId="3BD0D24F" wp14:editId="5520FA63">
            <wp:simplePos x="0" y="0"/>
            <wp:positionH relativeFrom="page">
              <wp:posOffset>1143000</wp:posOffset>
            </wp:positionH>
            <wp:positionV relativeFrom="paragraph">
              <wp:posOffset>56007</wp:posOffset>
            </wp:positionV>
            <wp:extent cx="5238454" cy="2940748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454" cy="2940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6DCBE9" w14:textId="74FFE592" w:rsidR="001E2EF8" w:rsidRPr="007366C6" w:rsidRDefault="001E2EF8">
      <w:pPr>
        <w:spacing w:before="83"/>
        <w:ind w:left="17" w:right="10"/>
        <w:jc w:val="center"/>
        <w:rPr>
          <w:i/>
          <w:sz w:val="18"/>
        </w:rPr>
      </w:pPr>
    </w:p>
    <w:p w14:paraId="3E34A37A" w14:textId="77777777" w:rsidR="001E2EF8" w:rsidRPr="007366C6" w:rsidRDefault="00466BDC">
      <w:pPr>
        <w:spacing w:before="144" w:line="276" w:lineRule="auto"/>
        <w:ind w:left="122"/>
        <w:rPr>
          <w:sz w:val="21"/>
        </w:rPr>
      </w:pPr>
      <w:r w:rsidRPr="007366C6">
        <w:rPr>
          <w:b/>
          <w:color w:val="242C37"/>
          <w:sz w:val="21"/>
        </w:rPr>
        <w:t>Step</w:t>
      </w:r>
      <w:r w:rsidRPr="007366C6">
        <w:rPr>
          <w:b/>
          <w:color w:val="242C37"/>
          <w:spacing w:val="-8"/>
          <w:sz w:val="21"/>
        </w:rPr>
        <w:t xml:space="preserve"> </w:t>
      </w:r>
      <w:r w:rsidRPr="007366C6">
        <w:rPr>
          <w:b/>
          <w:color w:val="242C37"/>
          <w:sz w:val="21"/>
        </w:rPr>
        <w:t>5.</w:t>
      </w:r>
      <w:r w:rsidRPr="007366C6">
        <w:rPr>
          <w:b/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Enter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name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Ubuntu-Compat-17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specify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a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separate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storage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location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for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compatible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 xml:space="preserve">clone. Click </w:t>
      </w:r>
      <w:r w:rsidRPr="007366C6">
        <w:rPr>
          <w:color w:val="242C37"/>
          <w:spacing w:val="-2"/>
          <w:sz w:val="21"/>
        </w:rPr>
        <w:t>Next.</w:t>
      </w:r>
    </w:p>
    <w:p w14:paraId="047066A6" w14:textId="77777777" w:rsidR="001E2EF8" w:rsidRPr="007366C6" w:rsidRDefault="00466BDC">
      <w:pPr>
        <w:pStyle w:val="BodyText"/>
        <w:spacing w:before="7"/>
        <w:rPr>
          <w:sz w:val="5"/>
        </w:rPr>
      </w:pPr>
      <w:r w:rsidRPr="007366C6">
        <w:rPr>
          <w:noProof/>
          <w:sz w:val="5"/>
        </w:rPr>
        <w:drawing>
          <wp:anchor distT="0" distB="0" distL="0" distR="0" simplePos="0" relativeHeight="251672064" behindDoc="1" locked="0" layoutInCell="1" allowOverlap="1" wp14:anchorId="6D329210" wp14:editId="481A5172">
            <wp:simplePos x="0" y="0"/>
            <wp:positionH relativeFrom="page">
              <wp:posOffset>1143000</wp:posOffset>
            </wp:positionH>
            <wp:positionV relativeFrom="paragraph">
              <wp:posOffset>56206</wp:posOffset>
            </wp:positionV>
            <wp:extent cx="5238454" cy="2940748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454" cy="2940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EB449" w14:textId="52E63953" w:rsidR="001E2EF8" w:rsidRPr="007366C6" w:rsidRDefault="001E2EF8">
      <w:pPr>
        <w:spacing w:before="83"/>
        <w:ind w:left="17" w:right="10"/>
        <w:jc w:val="center"/>
        <w:rPr>
          <w:i/>
          <w:sz w:val="18"/>
        </w:rPr>
      </w:pPr>
    </w:p>
    <w:p w14:paraId="1FF74763" w14:textId="77777777" w:rsidR="001E2EF8" w:rsidRPr="007366C6" w:rsidRDefault="001E2EF8">
      <w:pPr>
        <w:jc w:val="center"/>
        <w:rPr>
          <w:i/>
          <w:sz w:val="18"/>
        </w:rPr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6C7A65E6" w14:textId="77777777" w:rsidR="001E2EF8" w:rsidRPr="007366C6" w:rsidRDefault="00466BDC">
      <w:pPr>
        <w:spacing w:before="173" w:line="276" w:lineRule="auto"/>
        <w:ind w:left="122" w:right="282"/>
        <w:rPr>
          <w:sz w:val="21"/>
        </w:rPr>
      </w:pPr>
      <w:r w:rsidRPr="007366C6">
        <w:rPr>
          <w:b/>
          <w:color w:val="242C37"/>
          <w:sz w:val="21"/>
        </w:rPr>
        <w:lastRenderedPageBreak/>
        <w:t>Step</w:t>
      </w:r>
      <w:r w:rsidRPr="007366C6">
        <w:rPr>
          <w:b/>
          <w:color w:val="242C37"/>
          <w:spacing w:val="-8"/>
          <w:sz w:val="21"/>
        </w:rPr>
        <w:t xml:space="preserve"> </w:t>
      </w:r>
      <w:r w:rsidRPr="007366C6">
        <w:rPr>
          <w:b/>
          <w:color w:val="242C37"/>
          <w:sz w:val="21"/>
        </w:rPr>
        <w:t>6.</w:t>
      </w:r>
      <w:r w:rsidRPr="007366C6">
        <w:rPr>
          <w:b/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Review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source,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destination</w:t>
      </w:r>
      <w:r w:rsidRPr="007366C6">
        <w:rPr>
          <w:color w:val="242C37"/>
          <w:spacing w:val="-9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target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compatibility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details.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Click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Finish.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Wait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for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cloning/conversion to finish, then close the wizard.</w:t>
      </w:r>
    </w:p>
    <w:p w14:paraId="2EA40697" w14:textId="77777777" w:rsidR="001E2EF8" w:rsidRPr="007366C6" w:rsidRDefault="00466BDC">
      <w:pPr>
        <w:pStyle w:val="BodyText"/>
        <w:spacing w:before="6"/>
        <w:rPr>
          <w:sz w:val="5"/>
        </w:rPr>
      </w:pPr>
      <w:r w:rsidRPr="007366C6">
        <w:rPr>
          <w:noProof/>
          <w:sz w:val="5"/>
        </w:rPr>
        <w:drawing>
          <wp:anchor distT="0" distB="0" distL="0" distR="0" simplePos="0" relativeHeight="251673088" behindDoc="1" locked="0" layoutInCell="1" allowOverlap="1" wp14:anchorId="34B34FF7" wp14:editId="5E0F907E">
            <wp:simplePos x="0" y="0"/>
            <wp:positionH relativeFrom="page">
              <wp:posOffset>1143000</wp:posOffset>
            </wp:positionH>
            <wp:positionV relativeFrom="paragraph">
              <wp:posOffset>56007</wp:posOffset>
            </wp:positionV>
            <wp:extent cx="5238454" cy="2940748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454" cy="2940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DA732" w14:textId="50544550" w:rsidR="001E2EF8" w:rsidRPr="007366C6" w:rsidRDefault="001E2EF8">
      <w:pPr>
        <w:spacing w:before="83"/>
        <w:ind w:left="17" w:right="5"/>
        <w:jc w:val="center"/>
        <w:rPr>
          <w:i/>
          <w:sz w:val="18"/>
        </w:rPr>
      </w:pPr>
    </w:p>
    <w:p w14:paraId="6C2408EC" w14:textId="77777777" w:rsidR="001E2EF8" w:rsidRPr="007366C6" w:rsidRDefault="00466BDC">
      <w:pPr>
        <w:spacing w:before="144" w:line="276" w:lineRule="auto"/>
        <w:ind w:left="122" w:right="839"/>
        <w:jc w:val="both"/>
        <w:rPr>
          <w:sz w:val="21"/>
        </w:rPr>
      </w:pPr>
      <w:r w:rsidRPr="007366C6">
        <w:rPr>
          <w:b/>
          <w:color w:val="242C37"/>
          <w:sz w:val="21"/>
        </w:rPr>
        <w:t>Step 7.</w:t>
      </w:r>
      <w:r w:rsidRPr="007366C6">
        <w:rPr>
          <w:b/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Select the converted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clone in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the VMware library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inspect VM Settings / Summary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to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verify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its hardware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compatibility.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Power on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converted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VM,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log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in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to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Ubuntu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and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open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Terminal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(</w:t>
      </w:r>
      <w:proofErr w:type="spellStart"/>
      <w:r w:rsidRPr="007366C6">
        <w:rPr>
          <w:color w:val="242C37"/>
          <w:sz w:val="21"/>
        </w:rPr>
        <w:t>Ctrl+Alt+T</w:t>
      </w:r>
      <w:proofErr w:type="spellEnd"/>
      <w:r w:rsidRPr="007366C6">
        <w:rPr>
          <w:color w:val="242C37"/>
          <w:sz w:val="21"/>
        </w:rPr>
        <w:t>).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If required, update VMware Tools and recheck network settings.</w:t>
      </w:r>
    </w:p>
    <w:p w14:paraId="3D7724D2" w14:textId="77777777" w:rsidR="001E2EF8" w:rsidRPr="007366C6" w:rsidRDefault="00466BDC">
      <w:pPr>
        <w:pStyle w:val="Heading4"/>
        <w:spacing w:before="172"/>
        <w:jc w:val="both"/>
        <w:rPr>
          <w:rFonts w:ascii="Times New Roman" w:hAnsi="Times New Roman" w:cs="Times New Roman"/>
        </w:rPr>
      </w:pPr>
      <w:bookmarkStart w:id="19" w:name="PROCEDURE_—_SIMPLE_UNIX_COMMANDS_WITH_OU"/>
      <w:bookmarkEnd w:id="19"/>
      <w:r w:rsidRPr="007366C6">
        <w:rPr>
          <w:rFonts w:ascii="Times New Roman" w:hAnsi="Times New Roman" w:cs="Times New Roman"/>
          <w:color w:val="1B4979"/>
        </w:rPr>
        <w:t>PROCEDURE</w:t>
      </w:r>
      <w:r w:rsidRPr="007366C6">
        <w:rPr>
          <w:rFonts w:ascii="Times New Roman" w:hAnsi="Times New Roman" w:cs="Times New Roman"/>
          <w:color w:val="1B4979"/>
          <w:spacing w:val="-8"/>
        </w:rPr>
        <w:t xml:space="preserve"> </w:t>
      </w:r>
      <w:r w:rsidRPr="007366C6">
        <w:rPr>
          <w:rFonts w:ascii="Times New Roman" w:hAnsi="Times New Roman" w:cs="Times New Roman"/>
          <w:color w:val="1B4979"/>
        </w:rPr>
        <w:t>—</w:t>
      </w:r>
      <w:r w:rsidRPr="007366C6">
        <w:rPr>
          <w:rFonts w:ascii="Times New Roman" w:hAnsi="Times New Roman" w:cs="Times New Roman"/>
          <w:color w:val="1B4979"/>
          <w:spacing w:val="-9"/>
        </w:rPr>
        <w:t xml:space="preserve"> </w:t>
      </w:r>
      <w:r w:rsidRPr="007366C6">
        <w:rPr>
          <w:rFonts w:ascii="Times New Roman" w:hAnsi="Times New Roman" w:cs="Times New Roman"/>
          <w:color w:val="1B4979"/>
        </w:rPr>
        <w:t>SIMPLE</w:t>
      </w:r>
      <w:r w:rsidRPr="007366C6">
        <w:rPr>
          <w:rFonts w:ascii="Times New Roman" w:hAnsi="Times New Roman" w:cs="Times New Roman"/>
          <w:color w:val="1B4979"/>
          <w:spacing w:val="-7"/>
        </w:rPr>
        <w:t xml:space="preserve"> </w:t>
      </w:r>
      <w:r w:rsidRPr="007366C6">
        <w:rPr>
          <w:rFonts w:ascii="Times New Roman" w:hAnsi="Times New Roman" w:cs="Times New Roman"/>
          <w:color w:val="1B4979"/>
        </w:rPr>
        <w:t>UNIX</w:t>
      </w:r>
      <w:r w:rsidRPr="007366C6">
        <w:rPr>
          <w:rFonts w:ascii="Times New Roman" w:hAnsi="Times New Roman" w:cs="Times New Roman"/>
          <w:color w:val="1B4979"/>
          <w:spacing w:val="-8"/>
        </w:rPr>
        <w:t xml:space="preserve"> </w:t>
      </w:r>
      <w:r w:rsidRPr="007366C6">
        <w:rPr>
          <w:rFonts w:ascii="Times New Roman" w:hAnsi="Times New Roman" w:cs="Times New Roman"/>
          <w:color w:val="1B4979"/>
        </w:rPr>
        <w:t>COMMANDS</w:t>
      </w:r>
      <w:r w:rsidRPr="007366C6">
        <w:rPr>
          <w:rFonts w:ascii="Times New Roman" w:hAnsi="Times New Roman" w:cs="Times New Roman"/>
          <w:color w:val="1B4979"/>
          <w:spacing w:val="-4"/>
        </w:rPr>
        <w:t xml:space="preserve"> </w:t>
      </w:r>
      <w:r w:rsidRPr="007366C6">
        <w:rPr>
          <w:rFonts w:ascii="Times New Roman" w:hAnsi="Times New Roman" w:cs="Times New Roman"/>
          <w:color w:val="1B4979"/>
        </w:rPr>
        <w:t>WITH</w:t>
      </w:r>
      <w:r w:rsidRPr="007366C6">
        <w:rPr>
          <w:rFonts w:ascii="Times New Roman" w:hAnsi="Times New Roman" w:cs="Times New Roman"/>
          <w:color w:val="1B4979"/>
          <w:spacing w:val="-7"/>
        </w:rPr>
        <w:t xml:space="preserve"> </w:t>
      </w:r>
      <w:r w:rsidRPr="007366C6">
        <w:rPr>
          <w:rFonts w:ascii="Times New Roman" w:hAnsi="Times New Roman" w:cs="Times New Roman"/>
          <w:color w:val="1B4979"/>
          <w:spacing w:val="-2"/>
        </w:rPr>
        <w:t>OUTPUT</w:t>
      </w:r>
    </w:p>
    <w:p w14:paraId="1ECC5319" w14:textId="77777777" w:rsidR="001E2EF8" w:rsidRPr="007366C6" w:rsidRDefault="00466BDC">
      <w:pPr>
        <w:pStyle w:val="BodyText"/>
        <w:spacing w:before="107" w:line="268" w:lineRule="auto"/>
        <w:ind w:left="122" w:right="282"/>
      </w:pPr>
      <w:r w:rsidRPr="007366C6">
        <w:rPr>
          <w:color w:val="29333E"/>
        </w:rPr>
        <w:t>The</w:t>
      </w:r>
      <w:r w:rsidRPr="007366C6">
        <w:rPr>
          <w:color w:val="29333E"/>
          <w:spacing w:val="-11"/>
        </w:rPr>
        <w:t xml:space="preserve"> </w:t>
      </w:r>
      <w:r w:rsidRPr="007366C6">
        <w:rPr>
          <w:color w:val="29333E"/>
        </w:rPr>
        <w:t>following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Unix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command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transcripts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show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typical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expected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output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for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a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sample</w:t>
      </w:r>
      <w:r w:rsidRPr="007366C6">
        <w:rPr>
          <w:color w:val="29333E"/>
          <w:spacing w:val="-11"/>
        </w:rPr>
        <w:t xml:space="preserve"> </w:t>
      </w:r>
      <w:r w:rsidRPr="007366C6">
        <w:rPr>
          <w:color w:val="29333E"/>
        </w:rPr>
        <w:t>account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named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student. Actual paths, user names and directory contents depend on the installed Ubuntu VM. Execute these commands inside your own VM to collect real screenshots for submission.</w:t>
      </w:r>
    </w:p>
    <w:p w14:paraId="1F9CB283" w14:textId="77777777" w:rsidR="001E2EF8" w:rsidRPr="007366C6" w:rsidRDefault="00466BDC">
      <w:pPr>
        <w:spacing w:before="96" w:line="271" w:lineRule="auto"/>
        <w:ind w:left="122" w:right="282"/>
        <w:rPr>
          <w:sz w:val="21"/>
        </w:rPr>
      </w:pPr>
      <w:r w:rsidRPr="007366C6">
        <w:rPr>
          <w:b/>
          <w:color w:val="242C37"/>
          <w:sz w:val="21"/>
        </w:rPr>
        <w:t>Step</w:t>
      </w:r>
      <w:r w:rsidRPr="007366C6">
        <w:rPr>
          <w:b/>
          <w:color w:val="242C37"/>
          <w:spacing w:val="-4"/>
          <w:sz w:val="21"/>
        </w:rPr>
        <w:t xml:space="preserve"> </w:t>
      </w:r>
      <w:r w:rsidRPr="007366C6">
        <w:rPr>
          <w:b/>
          <w:color w:val="242C37"/>
          <w:sz w:val="21"/>
        </w:rPr>
        <w:t>8.</w:t>
      </w:r>
      <w:r w:rsidRPr="007366C6">
        <w:rPr>
          <w:b/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Run</w:t>
      </w:r>
      <w:r w:rsidRPr="007366C6">
        <w:rPr>
          <w:color w:val="242C37"/>
          <w:spacing w:val="-2"/>
          <w:sz w:val="21"/>
        </w:rPr>
        <w:t xml:space="preserve"> </w:t>
      </w:r>
      <w:proofErr w:type="spellStart"/>
      <w:r w:rsidRPr="007366C6">
        <w:rPr>
          <w:color w:val="242C37"/>
          <w:sz w:val="21"/>
        </w:rPr>
        <w:t>pwd</w:t>
      </w:r>
      <w:proofErr w:type="spellEnd"/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to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show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working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directory,</w:t>
      </w:r>
      <w:r w:rsidRPr="007366C6">
        <w:rPr>
          <w:color w:val="242C37"/>
          <w:spacing w:val="-1"/>
          <w:sz w:val="21"/>
        </w:rPr>
        <w:t xml:space="preserve"> </w:t>
      </w:r>
      <w:proofErr w:type="spellStart"/>
      <w:r w:rsidRPr="007366C6">
        <w:rPr>
          <w:color w:val="242C37"/>
          <w:sz w:val="21"/>
        </w:rPr>
        <w:t>whoami</w:t>
      </w:r>
      <w:proofErr w:type="spellEnd"/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to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display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logged-in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username,</w:t>
      </w:r>
      <w:r w:rsidRPr="007366C6">
        <w:rPr>
          <w:color w:val="242C37"/>
          <w:spacing w:val="-2"/>
          <w:sz w:val="21"/>
        </w:rPr>
        <w:t xml:space="preserve"> </w:t>
      </w:r>
      <w:proofErr w:type="spellStart"/>
      <w:r w:rsidRPr="007366C6">
        <w:rPr>
          <w:color w:val="242C37"/>
          <w:sz w:val="21"/>
        </w:rPr>
        <w:t>uname</w:t>
      </w:r>
      <w:proofErr w:type="spellEnd"/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-s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to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display the kernel name and ls to list visible files/directories.</w:t>
      </w:r>
    </w:p>
    <w:p w14:paraId="5979098E" w14:textId="77777777" w:rsidR="001E2EF8" w:rsidRPr="007366C6" w:rsidRDefault="00466BDC">
      <w:pPr>
        <w:pStyle w:val="BodyText"/>
        <w:spacing w:before="116"/>
        <w:rPr>
          <w:sz w:val="20"/>
        </w:rPr>
      </w:pPr>
      <w:r w:rsidRPr="007366C6">
        <w:rPr>
          <w:noProof/>
          <w:sz w:val="20"/>
        </w:rPr>
        <w:drawing>
          <wp:anchor distT="0" distB="0" distL="0" distR="0" simplePos="0" relativeHeight="251674112" behindDoc="1" locked="0" layoutInCell="1" allowOverlap="1" wp14:anchorId="162722D8" wp14:editId="76706F9D">
            <wp:simplePos x="0" y="0"/>
            <wp:positionH relativeFrom="page">
              <wp:posOffset>1143000</wp:posOffset>
            </wp:positionH>
            <wp:positionV relativeFrom="paragraph">
              <wp:posOffset>234937</wp:posOffset>
            </wp:positionV>
            <wp:extent cx="5268989" cy="2647188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989" cy="2647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06EBF" w14:textId="77777777" w:rsidR="001E2EF8" w:rsidRPr="007366C6" w:rsidRDefault="001E2EF8">
      <w:pPr>
        <w:pStyle w:val="BodyText"/>
        <w:rPr>
          <w:sz w:val="20"/>
        </w:rPr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5B5546EA" w14:textId="77777777" w:rsidR="001E2EF8" w:rsidRPr="007366C6" w:rsidRDefault="00466BDC">
      <w:pPr>
        <w:spacing w:before="82" w:line="276" w:lineRule="auto"/>
        <w:ind w:left="122" w:right="143"/>
        <w:rPr>
          <w:sz w:val="21"/>
        </w:rPr>
      </w:pPr>
      <w:r w:rsidRPr="007366C6">
        <w:rPr>
          <w:b/>
          <w:color w:val="242C37"/>
          <w:sz w:val="21"/>
        </w:rPr>
        <w:lastRenderedPageBreak/>
        <w:t>Step</w:t>
      </w:r>
      <w:r w:rsidRPr="007366C6">
        <w:rPr>
          <w:b/>
          <w:color w:val="242C37"/>
          <w:spacing w:val="-3"/>
          <w:sz w:val="21"/>
        </w:rPr>
        <w:t xml:space="preserve"> </w:t>
      </w:r>
      <w:r w:rsidRPr="007366C6">
        <w:rPr>
          <w:b/>
          <w:color w:val="242C37"/>
          <w:sz w:val="21"/>
        </w:rPr>
        <w:t>9.</w:t>
      </w:r>
      <w:r w:rsidRPr="007366C6">
        <w:rPr>
          <w:b/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Create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a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working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directory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using</w:t>
      </w:r>
      <w:r w:rsidRPr="007366C6">
        <w:rPr>
          <w:color w:val="242C37"/>
          <w:spacing w:val="-1"/>
          <w:sz w:val="21"/>
        </w:rPr>
        <w:t xml:space="preserve"> </w:t>
      </w:r>
      <w:proofErr w:type="spellStart"/>
      <w:r w:rsidRPr="007366C6">
        <w:rPr>
          <w:color w:val="242C37"/>
          <w:sz w:val="21"/>
        </w:rPr>
        <w:t>mkdir</w:t>
      </w:r>
      <w:proofErr w:type="spellEnd"/>
      <w:r w:rsidRPr="007366C6">
        <w:rPr>
          <w:color w:val="242C37"/>
          <w:spacing w:val="-4"/>
          <w:sz w:val="21"/>
        </w:rPr>
        <w:t xml:space="preserve"> </w:t>
      </w:r>
      <w:proofErr w:type="spellStart"/>
      <w:r w:rsidRPr="007366C6">
        <w:rPr>
          <w:color w:val="242C37"/>
          <w:sz w:val="21"/>
        </w:rPr>
        <w:t>vm_lab</w:t>
      </w:r>
      <w:proofErr w:type="spellEnd"/>
      <w:r w:rsidRPr="007366C6">
        <w:rPr>
          <w:color w:val="242C37"/>
          <w:sz w:val="21"/>
        </w:rPr>
        <w:t>,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enter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it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using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cd</w:t>
      </w:r>
      <w:r w:rsidRPr="007366C6">
        <w:rPr>
          <w:color w:val="242C37"/>
          <w:spacing w:val="-1"/>
          <w:sz w:val="21"/>
        </w:rPr>
        <w:t xml:space="preserve"> </w:t>
      </w:r>
      <w:proofErr w:type="spellStart"/>
      <w:r w:rsidRPr="007366C6">
        <w:rPr>
          <w:color w:val="242C37"/>
          <w:sz w:val="21"/>
        </w:rPr>
        <w:t>vm_lab</w:t>
      </w:r>
      <w:proofErr w:type="spellEnd"/>
      <w:r w:rsidRPr="007366C6">
        <w:rPr>
          <w:color w:val="242C37"/>
          <w:sz w:val="21"/>
        </w:rPr>
        <w:t>,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create</w:t>
      </w:r>
      <w:r w:rsidRPr="007366C6">
        <w:rPr>
          <w:color w:val="242C37"/>
          <w:spacing w:val="-8"/>
          <w:sz w:val="21"/>
        </w:rPr>
        <w:t xml:space="preserve"> </w:t>
      </w:r>
      <w:r w:rsidRPr="007366C6">
        <w:rPr>
          <w:color w:val="242C37"/>
          <w:sz w:val="21"/>
        </w:rPr>
        <w:t>an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empty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file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using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 xml:space="preserve">touch notes.txt, then check the location with </w:t>
      </w:r>
      <w:proofErr w:type="spellStart"/>
      <w:r w:rsidRPr="007366C6">
        <w:rPr>
          <w:color w:val="242C37"/>
          <w:sz w:val="21"/>
        </w:rPr>
        <w:t>pwd</w:t>
      </w:r>
      <w:proofErr w:type="spellEnd"/>
      <w:r w:rsidRPr="007366C6">
        <w:rPr>
          <w:color w:val="242C37"/>
          <w:sz w:val="21"/>
        </w:rPr>
        <w:t xml:space="preserve"> and its contents with ls.</w:t>
      </w:r>
    </w:p>
    <w:p w14:paraId="718E5B51" w14:textId="77777777" w:rsidR="001E2EF8" w:rsidRPr="007366C6" w:rsidRDefault="00466BDC">
      <w:pPr>
        <w:pStyle w:val="BodyText"/>
        <w:spacing w:before="10"/>
        <w:rPr>
          <w:sz w:val="12"/>
        </w:rPr>
      </w:pPr>
      <w:r w:rsidRPr="007366C6">
        <w:rPr>
          <w:noProof/>
          <w:sz w:val="12"/>
        </w:rPr>
        <w:drawing>
          <wp:anchor distT="0" distB="0" distL="0" distR="0" simplePos="0" relativeHeight="251675136" behindDoc="1" locked="0" layoutInCell="1" allowOverlap="1" wp14:anchorId="5276CE40" wp14:editId="32D33C9A">
            <wp:simplePos x="0" y="0"/>
            <wp:positionH relativeFrom="page">
              <wp:posOffset>1143000</wp:posOffset>
            </wp:positionH>
            <wp:positionV relativeFrom="paragraph">
              <wp:posOffset>109347</wp:posOffset>
            </wp:positionV>
            <wp:extent cx="5268989" cy="2647188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989" cy="2647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22A3C" w14:textId="77777777" w:rsidR="001E2EF8" w:rsidRPr="007366C6" w:rsidRDefault="001E2EF8">
      <w:pPr>
        <w:pStyle w:val="BodyText"/>
        <w:rPr>
          <w:sz w:val="21"/>
        </w:rPr>
      </w:pPr>
    </w:p>
    <w:p w14:paraId="542B2AB8" w14:textId="77777777" w:rsidR="001E2EF8" w:rsidRPr="007366C6" w:rsidRDefault="001E2EF8">
      <w:pPr>
        <w:pStyle w:val="BodyText"/>
        <w:spacing w:before="89"/>
        <w:rPr>
          <w:sz w:val="21"/>
        </w:rPr>
      </w:pPr>
    </w:p>
    <w:p w14:paraId="1712B67A" w14:textId="77777777" w:rsidR="001E2EF8" w:rsidRPr="007366C6" w:rsidRDefault="00466BDC">
      <w:pPr>
        <w:spacing w:line="429" w:lineRule="auto"/>
        <w:ind w:left="122"/>
        <w:rPr>
          <w:sz w:val="21"/>
        </w:rPr>
      </w:pPr>
      <w:r w:rsidRPr="007366C6">
        <w:rPr>
          <w:b/>
          <w:color w:val="242C37"/>
          <w:sz w:val="21"/>
        </w:rPr>
        <w:t>Step</w:t>
      </w:r>
      <w:r w:rsidRPr="007366C6">
        <w:rPr>
          <w:b/>
          <w:color w:val="242C37"/>
          <w:spacing w:val="-4"/>
          <w:sz w:val="21"/>
        </w:rPr>
        <w:t xml:space="preserve"> </w:t>
      </w:r>
      <w:r w:rsidRPr="007366C6">
        <w:rPr>
          <w:b/>
          <w:color w:val="242C37"/>
          <w:sz w:val="21"/>
        </w:rPr>
        <w:t>10.</w:t>
      </w:r>
      <w:r w:rsidRPr="007366C6">
        <w:rPr>
          <w:b/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Write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a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line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with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echo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"VMware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Ubuntu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Lab"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>&gt;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notes.txt, display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it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with</w:t>
      </w:r>
      <w:r w:rsidRPr="007366C6">
        <w:rPr>
          <w:color w:val="242C37"/>
          <w:spacing w:val="-11"/>
          <w:sz w:val="21"/>
        </w:rPr>
        <w:t xml:space="preserve"> </w:t>
      </w:r>
      <w:r w:rsidRPr="007366C6">
        <w:rPr>
          <w:color w:val="242C37"/>
          <w:sz w:val="21"/>
        </w:rPr>
        <w:t>cat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notes.txt,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count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its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lines</w:t>
      </w:r>
      <w:r w:rsidRPr="007366C6">
        <w:rPr>
          <w:color w:val="242C37"/>
          <w:spacing w:val="-2"/>
          <w:sz w:val="21"/>
        </w:rPr>
        <w:t xml:space="preserve"> </w:t>
      </w:r>
      <w:r w:rsidRPr="007366C6">
        <w:rPr>
          <w:color w:val="242C37"/>
          <w:sz w:val="21"/>
        </w:rPr>
        <w:t xml:space="preserve">with </w:t>
      </w:r>
      <w:proofErr w:type="spellStart"/>
      <w:r w:rsidRPr="007366C6">
        <w:rPr>
          <w:color w:val="242C37"/>
          <w:sz w:val="21"/>
        </w:rPr>
        <w:t>wc</w:t>
      </w:r>
      <w:proofErr w:type="spellEnd"/>
      <w:r w:rsidRPr="007366C6">
        <w:rPr>
          <w:color w:val="242C37"/>
          <w:sz w:val="21"/>
        </w:rPr>
        <w:t xml:space="preserve"> -l notes.txt and copy it with cp notes.txt backup.txt.</w:t>
      </w:r>
    </w:p>
    <w:p w14:paraId="43EF33CC" w14:textId="77777777" w:rsidR="001E2EF8" w:rsidRPr="007366C6" w:rsidRDefault="001E2EF8">
      <w:pPr>
        <w:pStyle w:val="BodyText"/>
        <w:rPr>
          <w:sz w:val="20"/>
        </w:rPr>
      </w:pPr>
    </w:p>
    <w:p w14:paraId="4AA2EBE8" w14:textId="77777777" w:rsidR="001E2EF8" w:rsidRPr="007366C6" w:rsidRDefault="001E2EF8">
      <w:pPr>
        <w:pStyle w:val="BodyText"/>
        <w:rPr>
          <w:sz w:val="20"/>
        </w:rPr>
      </w:pPr>
    </w:p>
    <w:p w14:paraId="6740F21B" w14:textId="77777777" w:rsidR="001E2EF8" w:rsidRPr="007366C6" w:rsidRDefault="001E2EF8">
      <w:pPr>
        <w:pStyle w:val="BodyText"/>
        <w:rPr>
          <w:sz w:val="20"/>
        </w:rPr>
      </w:pPr>
    </w:p>
    <w:p w14:paraId="4194D2F2" w14:textId="77777777" w:rsidR="001E2EF8" w:rsidRPr="007366C6" w:rsidRDefault="00466BDC">
      <w:pPr>
        <w:pStyle w:val="BodyText"/>
        <w:spacing w:before="107"/>
        <w:rPr>
          <w:sz w:val="20"/>
        </w:rPr>
      </w:pPr>
      <w:r w:rsidRPr="007366C6">
        <w:rPr>
          <w:noProof/>
          <w:sz w:val="20"/>
        </w:rPr>
        <w:drawing>
          <wp:anchor distT="0" distB="0" distL="0" distR="0" simplePos="0" relativeHeight="251676160" behindDoc="1" locked="0" layoutInCell="1" allowOverlap="1" wp14:anchorId="6CC8A121" wp14:editId="67DA703D">
            <wp:simplePos x="0" y="0"/>
            <wp:positionH relativeFrom="page">
              <wp:posOffset>1143000</wp:posOffset>
            </wp:positionH>
            <wp:positionV relativeFrom="paragraph">
              <wp:posOffset>229222</wp:posOffset>
            </wp:positionV>
            <wp:extent cx="5268989" cy="2647188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989" cy="2647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D5F4A" w14:textId="77777777" w:rsidR="001E2EF8" w:rsidRPr="007366C6" w:rsidRDefault="001E2EF8">
      <w:pPr>
        <w:pStyle w:val="BodyText"/>
        <w:rPr>
          <w:sz w:val="20"/>
        </w:rPr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4FED5766" w14:textId="77777777" w:rsidR="001E2EF8" w:rsidRPr="007366C6" w:rsidRDefault="001E2EF8">
      <w:pPr>
        <w:pStyle w:val="BodyText"/>
        <w:rPr>
          <w:sz w:val="21"/>
        </w:rPr>
      </w:pPr>
    </w:p>
    <w:p w14:paraId="5F3EC2C3" w14:textId="77777777" w:rsidR="001E2EF8" w:rsidRPr="007366C6" w:rsidRDefault="001E2EF8">
      <w:pPr>
        <w:pStyle w:val="BodyText"/>
        <w:rPr>
          <w:sz w:val="21"/>
        </w:rPr>
      </w:pPr>
    </w:p>
    <w:p w14:paraId="05C2A376" w14:textId="77777777" w:rsidR="001E2EF8" w:rsidRPr="007366C6" w:rsidRDefault="001E2EF8">
      <w:pPr>
        <w:pStyle w:val="BodyText"/>
        <w:rPr>
          <w:sz w:val="21"/>
        </w:rPr>
      </w:pPr>
    </w:p>
    <w:p w14:paraId="17059992" w14:textId="77777777" w:rsidR="001E2EF8" w:rsidRPr="007366C6" w:rsidRDefault="001E2EF8">
      <w:pPr>
        <w:pStyle w:val="BodyText"/>
        <w:spacing w:before="225"/>
        <w:rPr>
          <w:sz w:val="21"/>
        </w:rPr>
      </w:pPr>
    </w:p>
    <w:p w14:paraId="4CE13641" w14:textId="77777777" w:rsidR="001E2EF8" w:rsidRPr="007366C6" w:rsidRDefault="00466BDC">
      <w:pPr>
        <w:spacing w:line="278" w:lineRule="auto"/>
        <w:ind w:left="122"/>
        <w:rPr>
          <w:sz w:val="21"/>
        </w:rPr>
      </w:pPr>
      <w:r w:rsidRPr="007366C6">
        <w:rPr>
          <w:b/>
          <w:color w:val="242C37"/>
          <w:sz w:val="21"/>
        </w:rPr>
        <w:t>Step</w:t>
      </w:r>
      <w:r w:rsidRPr="007366C6">
        <w:rPr>
          <w:b/>
          <w:color w:val="242C37"/>
          <w:spacing w:val="-3"/>
          <w:sz w:val="21"/>
        </w:rPr>
        <w:t xml:space="preserve"> </w:t>
      </w:r>
      <w:r w:rsidRPr="007366C6">
        <w:rPr>
          <w:b/>
          <w:color w:val="242C37"/>
          <w:sz w:val="21"/>
        </w:rPr>
        <w:t>11.</w:t>
      </w:r>
      <w:r w:rsidRPr="007366C6">
        <w:rPr>
          <w:b/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Rename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copied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file using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mv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backup.txt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old_notes.txt;</w:t>
      </w:r>
      <w:r w:rsidRPr="007366C6">
        <w:rPr>
          <w:color w:val="242C37"/>
          <w:spacing w:val="-1"/>
          <w:sz w:val="21"/>
        </w:rPr>
        <w:t xml:space="preserve"> </w:t>
      </w:r>
      <w:r w:rsidRPr="007366C6">
        <w:rPr>
          <w:color w:val="242C37"/>
          <w:sz w:val="21"/>
        </w:rPr>
        <w:t>use</w:t>
      </w:r>
      <w:r w:rsidRPr="007366C6">
        <w:rPr>
          <w:color w:val="242C37"/>
          <w:spacing w:val="-4"/>
          <w:sz w:val="21"/>
        </w:rPr>
        <w:t xml:space="preserve"> </w:t>
      </w:r>
      <w:r w:rsidRPr="007366C6">
        <w:rPr>
          <w:color w:val="242C37"/>
          <w:sz w:val="21"/>
        </w:rPr>
        <w:t>ls</w:t>
      </w:r>
      <w:r w:rsidRPr="007366C6">
        <w:rPr>
          <w:color w:val="242C37"/>
          <w:spacing w:val="-7"/>
          <w:sz w:val="21"/>
        </w:rPr>
        <w:t xml:space="preserve"> </w:t>
      </w:r>
      <w:r w:rsidRPr="007366C6">
        <w:rPr>
          <w:color w:val="242C37"/>
          <w:sz w:val="21"/>
        </w:rPr>
        <w:t>to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verify</w:t>
      </w:r>
      <w:r w:rsidRPr="007366C6">
        <w:rPr>
          <w:color w:val="242C37"/>
          <w:spacing w:val="-5"/>
          <w:sz w:val="21"/>
        </w:rPr>
        <w:t xml:space="preserve"> </w:t>
      </w:r>
      <w:r w:rsidRPr="007366C6">
        <w:rPr>
          <w:color w:val="242C37"/>
          <w:sz w:val="21"/>
        </w:rPr>
        <w:t>it.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Delete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the</w:t>
      </w:r>
      <w:r w:rsidRPr="007366C6">
        <w:rPr>
          <w:color w:val="242C37"/>
          <w:spacing w:val="-3"/>
          <w:sz w:val="21"/>
        </w:rPr>
        <w:t xml:space="preserve"> </w:t>
      </w:r>
      <w:r w:rsidRPr="007366C6">
        <w:rPr>
          <w:color w:val="242C37"/>
          <w:sz w:val="21"/>
        </w:rPr>
        <w:t>copy</w:t>
      </w:r>
      <w:r w:rsidRPr="007366C6">
        <w:rPr>
          <w:color w:val="242C37"/>
          <w:spacing w:val="-6"/>
          <w:sz w:val="21"/>
        </w:rPr>
        <w:t xml:space="preserve"> </w:t>
      </w:r>
      <w:r w:rsidRPr="007366C6">
        <w:rPr>
          <w:color w:val="242C37"/>
          <w:sz w:val="21"/>
        </w:rPr>
        <w:t>with</w:t>
      </w:r>
      <w:r w:rsidRPr="007366C6">
        <w:rPr>
          <w:color w:val="242C37"/>
          <w:spacing w:val="-10"/>
          <w:sz w:val="21"/>
        </w:rPr>
        <w:t xml:space="preserve"> </w:t>
      </w:r>
      <w:r w:rsidRPr="007366C6">
        <w:rPr>
          <w:color w:val="242C37"/>
          <w:sz w:val="21"/>
        </w:rPr>
        <w:t>rm old_notes.txt, then run ls to verify that only notes.txt remains.</w:t>
      </w:r>
    </w:p>
    <w:p w14:paraId="76EB28A3" w14:textId="77777777" w:rsidR="001E2EF8" w:rsidRPr="007366C6" w:rsidRDefault="00466BDC">
      <w:pPr>
        <w:pStyle w:val="BodyText"/>
        <w:spacing w:before="195"/>
        <w:rPr>
          <w:sz w:val="20"/>
        </w:rPr>
      </w:pPr>
      <w:r w:rsidRPr="007366C6">
        <w:rPr>
          <w:noProof/>
          <w:sz w:val="20"/>
        </w:rPr>
        <w:drawing>
          <wp:anchor distT="0" distB="0" distL="0" distR="0" simplePos="0" relativeHeight="251678208" behindDoc="1" locked="0" layoutInCell="1" allowOverlap="1" wp14:anchorId="4210BABD" wp14:editId="16D8B1B0">
            <wp:simplePos x="0" y="0"/>
            <wp:positionH relativeFrom="page">
              <wp:posOffset>1143000</wp:posOffset>
            </wp:positionH>
            <wp:positionV relativeFrom="paragraph">
              <wp:posOffset>285402</wp:posOffset>
            </wp:positionV>
            <wp:extent cx="5139893" cy="2979801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9893" cy="2979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82EAEE" w14:textId="77777777" w:rsidR="001E2EF8" w:rsidRPr="007366C6" w:rsidRDefault="001E2EF8">
      <w:pPr>
        <w:pStyle w:val="BodyText"/>
        <w:rPr>
          <w:sz w:val="20"/>
        </w:rPr>
        <w:sectPr w:rsidR="001E2EF8" w:rsidRPr="007366C6">
          <w:pgSz w:w="11910" w:h="16840"/>
          <w:pgMar w:top="860" w:right="992" w:bottom="780" w:left="992" w:header="281" w:footer="463" w:gutter="0"/>
          <w:cols w:space="720"/>
        </w:sectPr>
      </w:pPr>
    </w:p>
    <w:p w14:paraId="6FB91F50" w14:textId="77777777" w:rsidR="001E2EF8" w:rsidRPr="007366C6" w:rsidRDefault="00466BDC" w:rsidP="00FF3D23">
      <w:pPr>
        <w:pStyle w:val="Heading4"/>
        <w:spacing w:before="0"/>
        <w:ind w:left="0"/>
        <w:rPr>
          <w:rFonts w:ascii="Times New Roman" w:hAnsi="Times New Roman" w:cs="Times New Roman"/>
        </w:rPr>
      </w:pPr>
      <w:bookmarkStart w:id="20" w:name="COMMANDS_AND_PURPOSE"/>
      <w:bookmarkEnd w:id="20"/>
      <w:r w:rsidRPr="007366C6">
        <w:rPr>
          <w:rFonts w:ascii="Times New Roman" w:hAnsi="Times New Roman" w:cs="Times New Roman"/>
          <w:color w:val="1B4979"/>
        </w:rPr>
        <w:lastRenderedPageBreak/>
        <w:t>COMMANDS</w:t>
      </w:r>
      <w:r w:rsidRPr="007366C6">
        <w:rPr>
          <w:rFonts w:ascii="Times New Roman" w:hAnsi="Times New Roman" w:cs="Times New Roman"/>
          <w:color w:val="1B4979"/>
          <w:spacing w:val="-6"/>
        </w:rPr>
        <w:t xml:space="preserve"> </w:t>
      </w:r>
      <w:r w:rsidRPr="007366C6">
        <w:rPr>
          <w:rFonts w:ascii="Times New Roman" w:hAnsi="Times New Roman" w:cs="Times New Roman"/>
          <w:color w:val="1B4979"/>
        </w:rPr>
        <w:t>AND</w:t>
      </w:r>
      <w:r w:rsidRPr="007366C6">
        <w:rPr>
          <w:rFonts w:ascii="Times New Roman" w:hAnsi="Times New Roman" w:cs="Times New Roman"/>
          <w:color w:val="1B4979"/>
          <w:spacing w:val="-8"/>
        </w:rPr>
        <w:t xml:space="preserve"> </w:t>
      </w:r>
      <w:r w:rsidRPr="007366C6">
        <w:rPr>
          <w:rFonts w:ascii="Times New Roman" w:hAnsi="Times New Roman" w:cs="Times New Roman"/>
          <w:color w:val="1B4979"/>
          <w:spacing w:val="-2"/>
        </w:rPr>
        <w:t>PURPOSE</w:t>
      </w:r>
    </w:p>
    <w:p w14:paraId="2BF33A6C" w14:textId="77777777" w:rsidR="001E2EF8" w:rsidRPr="007366C6" w:rsidRDefault="001E2EF8">
      <w:pPr>
        <w:pStyle w:val="BodyText"/>
        <w:spacing w:before="6"/>
        <w:rPr>
          <w:b/>
          <w:sz w:val="9"/>
        </w:rPr>
      </w:pPr>
    </w:p>
    <w:tbl>
      <w:tblPr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5"/>
        <w:gridCol w:w="4850"/>
      </w:tblGrid>
      <w:tr w:rsidR="001E2EF8" w:rsidRPr="007366C6" w14:paraId="51349701" w14:textId="77777777">
        <w:trPr>
          <w:trHeight w:val="384"/>
        </w:trPr>
        <w:tc>
          <w:tcPr>
            <w:tcW w:w="4845" w:type="dxa"/>
          </w:tcPr>
          <w:p w14:paraId="2D150C8A" w14:textId="77777777" w:rsidR="001E2EF8" w:rsidRPr="007366C6" w:rsidRDefault="00466BDC">
            <w:pPr>
              <w:pStyle w:val="TableParagraph"/>
            </w:pPr>
            <w:r w:rsidRPr="007366C6">
              <w:rPr>
                <w:color w:val="29333E"/>
              </w:rPr>
              <w:t>Unix</w:t>
            </w:r>
            <w:r w:rsidRPr="007366C6">
              <w:rPr>
                <w:color w:val="29333E"/>
                <w:spacing w:val="-9"/>
              </w:rPr>
              <w:t xml:space="preserve"> </w:t>
            </w:r>
            <w:r w:rsidRPr="007366C6">
              <w:rPr>
                <w:color w:val="29333E"/>
                <w:spacing w:val="-2"/>
              </w:rPr>
              <w:t>command</w:t>
            </w:r>
          </w:p>
        </w:tc>
        <w:tc>
          <w:tcPr>
            <w:tcW w:w="4850" w:type="dxa"/>
          </w:tcPr>
          <w:p w14:paraId="1B8ED2AA" w14:textId="77777777" w:rsidR="001E2EF8" w:rsidRPr="007366C6" w:rsidRDefault="00466BDC">
            <w:pPr>
              <w:pStyle w:val="TableParagraph"/>
              <w:ind w:left="115"/>
            </w:pPr>
            <w:r w:rsidRPr="007366C6">
              <w:rPr>
                <w:color w:val="29333E"/>
                <w:spacing w:val="-2"/>
              </w:rPr>
              <w:t>Purpose</w:t>
            </w:r>
          </w:p>
        </w:tc>
      </w:tr>
      <w:tr w:rsidR="001E2EF8" w:rsidRPr="007366C6" w14:paraId="763345BE" w14:textId="77777777">
        <w:trPr>
          <w:trHeight w:val="383"/>
        </w:trPr>
        <w:tc>
          <w:tcPr>
            <w:tcW w:w="4845" w:type="dxa"/>
          </w:tcPr>
          <w:p w14:paraId="6991D3A2" w14:textId="77777777" w:rsidR="001E2EF8" w:rsidRPr="007366C6" w:rsidRDefault="00466BDC">
            <w:pPr>
              <w:pStyle w:val="TableParagraph"/>
            </w:pPr>
            <w:proofErr w:type="spellStart"/>
            <w:r w:rsidRPr="007366C6">
              <w:rPr>
                <w:color w:val="29333E"/>
                <w:spacing w:val="-5"/>
              </w:rPr>
              <w:t>pwd</w:t>
            </w:r>
            <w:proofErr w:type="spellEnd"/>
          </w:p>
        </w:tc>
        <w:tc>
          <w:tcPr>
            <w:tcW w:w="4850" w:type="dxa"/>
          </w:tcPr>
          <w:p w14:paraId="1A70D8A1" w14:textId="77777777" w:rsidR="001E2EF8" w:rsidRPr="007366C6" w:rsidRDefault="00466BDC">
            <w:pPr>
              <w:pStyle w:val="TableParagraph"/>
              <w:ind w:left="115"/>
            </w:pPr>
            <w:r w:rsidRPr="007366C6">
              <w:rPr>
                <w:color w:val="29333E"/>
              </w:rPr>
              <w:t>Print</w:t>
            </w:r>
            <w:r w:rsidRPr="007366C6">
              <w:rPr>
                <w:color w:val="29333E"/>
                <w:spacing w:val="-9"/>
              </w:rPr>
              <w:t xml:space="preserve"> </w:t>
            </w:r>
            <w:r w:rsidRPr="007366C6">
              <w:rPr>
                <w:color w:val="29333E"/>
              </w:rPr>
              <w:t>current</w:t>
            </w:r>
            <w:r w:rsidRPr="007366C6">
              <w:rPr>
                <w:color w:val="29333E"/>
                <w:spacing w:val="-6"/>
              </w:rPr>
              <w:t xml:space="preserve"> </w:t>
            </w:r>
            <w:r w:rsidRPr="007366C6">
              <w:rPr>
                <w:color w:val="29333E"/>
              </w:rPr>
              <w:t>directory</w:t>
            </w:r>
            <w:r w:rsidRPr="007366C6">
              <w:rPr>
                <w:color w:val="29333E"/>
                <w:spacing w:val="-11"/>
              </w:rPr>
              <w:t xml:space="preserve"> </w:t>
            </w:r>
            <w:r w:rsidRPr="007366C6">
              <w:rPr>
                <w:color w:val="29333E"/>
                <w:spacing w:val="-4"/>
              </w:rPr>
              <w:t>path</w:t>
            </w:r>
          </w:p>
        </w:tc>
      </w:tr>
      <w:tr w:rsidR="001E2EF8" w:rsidRPr="007366C6" w14:paraId="57608E77" w14:textId="77777777">
        <w:trPr>
          <w:trHeight w:val="378"/>
        </w:trPr>
        <w:tc>
          <w:tcPr>
            <w:tcW w:w="4845" w:type="dxa"/>
          </w:tcPr>
          <w:p w14:paraId="28077F23" w14:textId="77777777" w:rsidR="001E2EF8" w:rsidRPr="007366C6" w:rsidRDefault="00466BDC">
            <w:pPr>
              <w:pStyle w:val="TableParagraph"/>
              <w:spacing w:before="0" w:line="249" w:lineRule="exact"/>
            </w:pPr>
            <w:proofErr w:type="spellStart"/>
            <w:r w:rsidRPr="007366C6">
              <w:rPr>
                <w:color w:val="29333E"/>
                <w:spacing w:val="-2"/>
              </w:rPr>
              <w:t>whoami</w:t>
            </w:r>
            <w:proofErr w:type="spellEnd"/>
          </w:p>
        </w:tc>
        <w:tc>
          <w:tcPr>
            <w:tcW w:w="4850" w:type="dxa"/>
          </w:tcPr>
          <w:p w14:paraId="42A537F5" w14:textId="77777777" w:rsidR="001E2EF8" w:rsidRPr="007366C6" w:rsidRDefault="00466BDC">
            <w:pPr>
              <w:pStyle w:val="TableParagraph"/>
              <w:spacing w:before="0" w:line="249" w:lineRule="exact"/>
              <w:ind w:left="115"/>
            </w:pPr>
            <w:r w:rsidRPr="007366C6">
              <w:rPr>
                <w:color w:val="29333E"/>
              </w:rPr>
              <w:t>Show</w:t>
            </w:r>
            <w:r w:rsidRPr="007366C6">
              <w:rPr>
                <w:color w:val="29333E"/>
                <w:spacing w:val="-12"/>
              </w:rPr>
              <w:t xml:space="preserve"> </w:t>
            </w:r>
            <w:r w:rsidRPr="007366C6">
              <w:rPr>
                <w:color w:val="29333E"/>
              </w:rPr>
              <w:t>current</w:t>
            </w:r>
            <w:r w:rsidRPr="007366C6">
              <w:rPr>
                <w:color w:val="29333E"/>
                <w:spacing w:val="-4"/>
              </w:rPr>
              <w:t xml:space="preserve"> user</w:t>
            </w:r>
          </w:p>
        </w:tc>
      </w:tr>
      <w:tr w:rsidR="001E2EF8" w:rsidRPr="007366C6" w14:paraId="4EC7ADEA" w14:textId="77777777">
        <w:trPr>
          <w:trHeight w:val="383"/>
        </w:trPr>
        <w:tc>
          <w:tcPr>
            <w:tcW w:w="4845" w:type="dxa"/>
          </w:tcPr>
          <w:p w14:paraId="2E464A9E" w14:textId="77777777" w:rsidR="001E2EF8" w:rsidRPr="007366C6" w:rsidRDefault="00466BDC">
            <w:pPr>
              <w:pStyle w:val="TableParagraph"/>
            </w:pPr>
            <w:proofErr w:type="spellStart"/>
            <w:r w:rsidRPr="007366C6">
              <w:rPr>
                <w:color w:val="29333E"/>
              </w:rPr>
              <w:t>uname</w:t>
            </w:r>
            <w:proofErr w:type="spellEnd"/>
            <w:r w:rsidRPr="007366C6">
              <w:rPr>
                <w:color w:val="29333E"/>
                <w:spacing w:val="-13"/>
              </w:rPr>
              <w:t xml:space="preserve"> </w:t>
            </w:r>
            <w:r w:rsidRPr="007366C6">
              <w:rPr>
                <w:color w:val="29333E"/>
              </w:rPr>
              <w:t>-</w:t>
            </w:r>
            <w:r w:rsidRPr="007366C6">
              <w:rPr>
                <w:color w:val="29333E"/>
                <w:spacing w:val="-10"/>
              </w:rPr>
              <w:t>s</w:t>
            </w:r>
          </w:p>
        </w:tc>
        <w:tc>
          <w:tcPr>
            <w:tcW w:w="4850" w:type="dxa"/>
          </w:tcPr>
          <w:p w14:paraId="59A94BA4" w14:textId="77777777" w:rsidR="001E2EF8" w:rsidRPr="007366C6" w:rsidRDefault="00466BDC">
            <w:pPr>
              <w:pStyle w:val="TableParagraph"/>
              <w:ind w:left="115"/>
            </w:pPr>
            <w:r w:rsidRPr="007366C6">
              <w:rPr>
                <w:color w:val="29333E"/>
              </w:rPr>
              <w:t>Show</w:t>
            </w:r>
            <w:r w:rsidRPr="007366C6">
              <w:rPr>
                <w:color w:val="29333E"/>
                <w:spacing w:val="-14"/>
              </w:rPr>
              <w:t xml:space="preserve"> </w:t>
            </w:r>
            <w:r w:rsidRPr="007366C6">
              <w:rPr>
                <w:color w:val="29333E"/>
              </w:rPr>
              <w:t>operating-system</w:t>
            </w:r>
            <w:r w:rsidRPr="007366C6">
              <w:rPr>
                <w:color w:val="29333E"/>
                <w:spacing w:val="-11"/>
              </w:rPr>
              <w:t xml:space="preserve"> </w:t>
            </w:r>
            <w:r w:rsidRPr="007366C6">
              <w:rPr>
                <w:color w:val="29333E"/>
              </w:rPr>
              <w:t>kernel</w:t>
            </w:r>
            <w:r w:rsidRPr="007366C6">
              <w:rPr>
                <w:color w:val="29333E"/>
                <w:spacing w:val="-11"/>
              </w:rPr>
              <w:t xml:space="preserve"> </w:t>
            </w:r>
            <w:r w:rsidRPr="007366C6">
              <w:rPr>
                <w:color w:val="29333E"/>
                <w:spacing w:val="-4"/>
              </w:rPr>
              <w:t>name</w:t>
            </w:r>
          </w:p>
        </w:tc>
      </w:tr>
      <w:tr w:rsidR="001E2EF8" w:rsidRPr="007366C6" w14:paraId="40EE75BF" w14:textId="77777777">
        <w:trPr>
          <w:trHeight w:val="384"/>
        </w:trPr>
        <w:tc>
          <w:tcPr>
            <w:tcW w:w="4845" w:type="dxa"/>
          </w:tcPr>
          <w:p w14:paraId="5D67D3F4" w14:textId="77777777" w:rsidR="001E2EF8" w:rsidRPr="007366C6" w:rsidRDefault="00466BDC">
            <w:pPr>
              <w:pStyle w:val="TableParagraph"/>
            </w:pPr>
            <w:r w:rsidRPr="007366C6">
              <w:rPr>
                <w:color w:val="29333E"/>
                <w:spacing w:val="-5"/>
              </w:rPr>
              <w:t>ls</w:t>
            </w:r>
          </w:p>
        </w:tc>
        <w:tc>
          <w:tcPr>
            <w:tcW w:w="4850" w:type="dxa"/>
          </w:tcPr>
          <w:p w14:paraId="733B31B2" w14:textId="77777777" w:rsidR="001E2EF8" w:rsidRPr="007366C6" w:rsidRDefault="00466BDC">
            <w:pPr>
              <w:pStyle w:val="TableParagraph"/>
              <w:ind w:left="115"/>
            </w:pPr>
            <w:r w:rsidRPr="007366C6">
              <w:rPr>
                <w:color w:val="29333E"/>
              </w:rPr>
              <w:t>List</w:t>
            </w:r>
            <w:r w:rsidRPr="007366C6">
              <w:rPr>
                <w:color w:val="29333E"/>
                <w:spacing w:val="-7"/>
              </w:rPr>
              <w:t xml:space="preserve"> </w:t>
            </w:r>
            <w:r w:rsidRPr="007366C6">
              <w:rPr>
                <w:color w:val="29333E"/>
              </w:rPr>
              <w:t>directory</w:t>
            </w:r>
            <w:r w:rsidRPr="007366C6">
              <w:rPr>
                <w:color w:val="29333E"/>
                <w:spacing w:val="-7"/>
              </w:rPr>
              <w:t xml:space="preserve"> </w:t>
            </w:r>
            <w:r w:rsidRPr="007366C6">
              <w:rPr>
                <w:color w:val="29333E"/>
                <w:spacing w:val="-2"/>
              </w:rPr>
              <w:t>entries</w:t>
            </w:r>
          </w:p>
        </w:tc>
      </w:tr>
      <w:tr w:rsidR="001E2EF8" w:rsidRPr="007366C6" w14:paraId="0E9FD1CA" w14:textId="77777777">
        <w:trPr>
          <w:trHeight w:val="383"/>
        </w:trPr>
        <w:tc>
          <w:tcPr>
            <w:tcW w:w="4845" w:type="dxa"/>
          </w:tcPr>
          <w:p w14:paraId="1727F270" w14:textId="77777777" w:rsidR="001E2EF8" w:rsidRPr="007366C6" w:rsidRDefault="00466BDC">
            <w:pPr>
              <w:pStyle w:val="TableParagraph"/>
              <w:spacing w:before="0" w:line="249" w:lineRule="exact"/>
            </w:pPr>
            <w:proofErr w:type="spellStart"/>
            <w:r w:rsidRPr="007366C6">
              <w:rPr>
                <w:color w:val="29333E"/>
                <w:spacing w:val="-2"/>
              </w:rPr>
              <w:t>mkdir</w:t>
            </w:r>
            <w:proofErr w:type="spellEnd"/>
          </w:p>
        </w:tc>
        <w:tc>
          <w:tcPr>
            <w:tcW w:w="4850" w:type="dxa"/>
          </w:tcPr>
          <w:p w14:paraId="728C6230" w14:textId="77777777" w:rsidR="001E2EF8" w:rsidRPr="007366C6" w:rsidRDefault="00466BDC">
            <w:pPr>
              <w:pStyle w:val="TableParagraph"/>
              <w:spacing w:before="0" w:line="249" w:lineRule="exact"/>
              <w:ind w:left="115"/>
            </w:pPr>
            <w:r w:rsidRPr="007366C6">
              <w:rPr>
                <w:color w:val="29333E"/>
              </w:rPr>
              <w:t>Create</w:t>
            </w:r>
            <w:r w:rsidRPr="007366C6">
              <w:rPr>
                <w:color w:val="29333E"/>
                <w:spacing w:val="-7"/>
              </w:rPr>
              <w:t xml:space="preserve"> </w:t>
            </w:r>
            <w:r w:rsidRPr="007366C6">
              <w:rPr>
                <w:color w:val="29333E"/>
              </w:rPr>
              <w:t>a</w:t>
            </w:r>
            <w:r w:rsidRPr="007366C6">
              <w:rPr>
                <w:color w:val="29333E"/>
                <w:spacing w:val="-3"/>
              </w:rPr>
              <w:t xml:space="preserve"> </w:t>
            </w:r>
            <w:r w:rsidRPr="007366C6">
              <w:rPr>
                <w:color w:val="29333E"/>
              </w:rPr>
              <w:t>new</w:t>
            </w:r>
            <w:r w:rsidRPr="007366C6">
              <w:rPr>
                <w:color w:val="29333E"/>
                <w:spacing w:val="-6"/>
              </w:rPr>
              <w:t xml:space="preserve"> </w:t>
            </w:r>
            <w:r w:rsidRPr="007366C6">
              <w:rPr>
                <w:color w:val="29333E"/>
                <w:spacing w:val="-2"/>
              </w:rPr>
              <w:t>directory</w:t>
            </w:r>
          </w:p>
        </w:tc>
      </w:tr>
      <w:tr w:rsidR="001E2EF8" w:rsidRPr="007366C6" w14:paraId="7B487051" w14:textId="77777777">
        <w:trPr>
          <w:trHeight w:val="378"/>
        </w:trPr>
        <w:tc>
          <w:tcPr>
            <w:tcW w:w="4845" w:type="dxa"/>
          </w:tcPr>
          <w:p w14:paraId="243FD9B9" w14:textId="77777777" w:rsidR="001E2EF8" w:rsidRPr="007366C6" w:rsidRDefault="00466BDC">
            <w:pPr>
              <w:pStyle w:val="TableParagraph"/>
              <w:spacing w:before="0" w:line="249" w:lineRule="exact"/>
            </w:pPr>
            <w:r w:rsidRPr="007366C6">
              <w:rPr>
                <w:color w:val="29333E"/>
                <w:spacing w:val="-5"/>
              </w:rPr>
              <w:t>cd</w:t>
            </w:r>
          </w:p>
        </w:tc>
        <w:tc>
          <w:tcPr>
            <w:tcW w:w="4850" w:type="dxa"/>
          </w:tcPr>
          <w:p w14:paraId="40904F8B" w14:textId="77777777" w:rsidR="001E2EF8" w:rsidRPr="007366C6" w:rsidRDefault="00466BDC">
            <w:pPr>
              <w:pStyle w:val="TableParagraph"/>
              <w:spacing w:before="0" w:line="249" w:lineRule="exact"/>
              <w:ind w:left="115"/>
            </w:pPr>
            <w:r w:rsidRPr="007366C6">
              <w:rPr>
                <w:color w:val="29333E"/>
              </w:rPr>
              <w:t>Change</w:t>
            </w:r>
            <w:r w:rsidRPr="007366C6">
              <w:rPr>
                <w:color w:val="29333E"/>
                <w:spacing w:val="-11"/>
              </w:rPr>
              <w:t xml:space="preserve"> </w:t>
            </w:r>
            <w:r w:rsidRPr="007366C6">
              <w:rPr>
                <w:color w:val="29333E"/>
                <w:spacing w:val="-2"/>
              </w:rPr>
              <w:t>directory</w:t>
            </w:r>
          </w:p>
        </w:tc>
      </w:tr>
      <w:tr w:rsidR="001E2EF8" w:rsidRPr="007366C6" w14:paraId="2028BA94" w14:textId="77777777">
        <w:trPr>
          <w:trHeight w:val="383"/>
        </w:trPr>
        <w:tc>
          <w:tcPr>
            <w:tcW w:w="4845" w:type="dxa"/>
          </w:tcPr>
          <w:p w14:paraId="2509D80D" w14:textId="77777777" w:rsidR="001E2EF8" w:rsidRPr="007366C6" w:rsidRDefault="00466BDC">
            <w:pPr>
              <w:pStyle w:val="TableParagraph"/>
            </w:pPr>
            <w:r w:rsidRPr="007366C6">
              <w:rPr>
                <w:color w:val="29333E"/>
                <w:spacing w:val="-2"/>
              </w:rPr>
              <w:t>touch</w:t>
            </w:r>
          </w:p>
        </w:tc>
        <w:tc>
          <w:tcPr>
            <w:tcW w:w="4850" w:type="dxa"/>
          </w:tcPr>
          <w:p w14:paraId="05B231AF" w14:textId="77777777" w:rsidR="001E2EF8" w:rsidRPr="007366C6" w:rsidRDefault="00466BDC">
            <w:pPr>
              <w:pStyle w:val="TableParagraph"/>
              <w:ind w:left="115"/>
            </w:pPr>
            <w:r w:rsidRPr="007366C6">
              <w:rPr>
                <w:color w:val="29333E"/>
              </w:rPr>
              <w:t>Create</w:t>
            </w:r>
            <w:r w:rsidRPr="007366C6">
              <w:rPr>
                <w:color w:val="29333E"/>
                <w:spacing w:val="-7"/>
              </w:rPr>
              <w:t xml:space="preserve"> </w:t>
            </w:r>
            <w:r w:rsidRPr="007366C6">
              <w:rPr>
                <w:color w:val="29333E"/>
              </w:rPr>
              <w:t>empty</w:t>
            </w:r>
            <w:r w:rsidRPr="007366C6">
              <w:rPr>
                <w:color w:val="29333E"/>
                <w:spacing w:val="-4"/>
              </w:rPr>
              <w:t xml:space="preserve"> </w:t>
            </w:r>
            <w:r w:rsidRPr="007366C6">
              <w:rPr>
                <w:color w:val="29333E"/>
              </w:rPr>
              <w:t>file</w:t>
            </w:r>
            <w:r w:rsidRPr="007366C6">
              <w:rPr>
                <w:color w:val="29333E"/>
                <w:spacing w:val="-7"/>
              </w:rPr>
              <w:t xml:space="preserve"> </w:t>
            </w:r>
            <w:r w:rsidRPr="007366C6">
              <w:rPr>
                <w:color w:val="29333E"/>
              </w:rPr>
              <w:t>/</w:t>
            </w:r>
            <w:r w:rsidRPr="007366C6">
              <w:rPr>
                <w:color w:val="29333E"/>
                <w:spacing w:val="-4"/>
              </w:rPr>
              <w:t xml:space="preserve"> </w:t>
            </w:r>
            <w:r w:rsidRPr="007366C6">
              <w:rPr>
                <w:color w:val="29333E"/>
              </w:rPr>
              <w:t>update</w:t>
            </w:r>
            <w:r w:rsidRPr="007366C6">
              <w:rPr>
                <w:color w:val="29333E"/>
                <w:spacing w:val="-6"/>
              </w:rPr>
              <w:t xml:space="preserve"> </w:t>
            </w:r>
            <w:r w:rsidRPr="007366C6">
              <w:rPr>
                <w:color w:val="29333E"/>
                <w:spacing w:val="-2"/>
              </w:rPr>
              <w:t>timestamp</w:t>
            </w:r>
          </w:p>
        </w:tc>
      </w:tr>
      <w:tr w:rsidR="001E2EF8" w:rsidRPr="007366C6" w14:paraId="54203746" w14:textId="77777777">
        <w:trPr>
          <w:trHeight w:val="384"/>
        </w:trPr>
        <w:tc>
          <w:tcPr>
            <w:tcW w:w="4845" w:type="dxa"/>
          </w:tcPr>
          <w:p w14:paraId="558A757D" w14:textId="77777777" w:rsidR="001E2EF8" w:rsidRPr="007366C6" w:rsidRDefault="00466BDC">
            <w:pPr>
              <w:pStyle w:val="TableParagraph"/>
            </w:pPr>
            <w:r w:rsidRPr="007366C6">
              <w:rPr>
                <w:color w:val="29333E"/>
              </w:rPr>
              <w:t>echo</w:t>
            </w:r>
            <w:r w:rsidRPr="007366C6">
              <w:rPr>
                <w:color w:val="29333E"/>
                <w:spacing w:val="-3"/>
              </w:rPr>
              <w:t xml:space="preserve"> </w:t>
            </w:r>
            <w:r w:rsidRPr="007366C6">
              <w:rPr>
                <w:color w:val="29333E"/>
                <w:spacing w:val="-10"/>
              </w:rPr>
              <w:t>&gt;</w:t>
            </w:r>
          </w:p>
        </w:tc>
        <w:tc>
          <w:tcPr>
            <w:tcW w:w="4850" w:type="dxa"/>
          </w:tcPr>
          <w:p w14:paraId="3BCA1F51" w14:textId="77777777" w:rsidR="001E2EF8" w:rsidRPr="007366C6" w:rsidRDefault="00466BDC">
            <w:pPr>
              <w:pStyle w:val="TableParagraph"/>
              <w:ind w:left="115"/>
            </w:pPr>
            <w:r w:rsidRPr="007366C6">
              <w:rPr>
                <w:color w:val="29333E"/>
              </w:rPr>
              <w:t>Write</w:t>
            </w:r>
            <w:r w:rsidRPr="007366C6">
              <w:rPr>
                <w:color w:val="29333E"/>
                <w:spacing w:val="-11"/>
              </w:rPr>
              <w:t xml:space="preserve"> </w:t>
            </w:r>
            <w:r w:rsidRPr="007366C6">
              <w:rPr>
                <w:color w:val="29333E"/>
              </w:rPr>
              <w:t>text</w:t>
            </w:r>
            <w:r w:rsidRPr="007366C6">
              <w:rPr>
                <w:color w:val="29333E"/>
                <w:spacing w:val="-3"/>
              </w:rPr>
              <w:t xml:space="preserve"> </w:t>
            </w:r>
            <w:r w:rsidRPr="007366C6">
              <w:rPr>
                <w:color w:val="29333E"/>
              </w:rPr>
              <w:t>to</w:t>
            </w:r>
            <w:r w:rsidRPr="007366C6">
              <w:rPr>
                <w:color w:val="29333E"/>
                <w:spacing w:val="-5"/>
              </w:rPr>
              <w:t xml:space="preserve"> </w:t>
            </w:r>
            <w:r w:rsidRPr="007366C6">
              <w:rPr>
                <w:color w:val="29333E"/>
              </w:rPr>
              <w:t>a</w:t>
            </w:r>
            <w:r w:rsidRPr="007366C6">
              <w:rPr>
                <w:color w:val="29333E"/>
                <w:spacing w:val="2"/>
              </w:rPr>
              <w:t xml:space="preserve"> </w:t>
            </w:r>
            <w:r w:rsidRPr="007366C6">
              <w:rPr>
                <w:color w:val="29333E"/>
              </w:rPr>
              <w:t>file</w:t>
            </w:r>
            <w:r w:rsidRPr="007366C6">
              <w:rPr>
                <w:color w:val="29333E"/>
                <w:spacing w:val="-5"/>
              </w:rPr>
              <w:t xml:space="preserve"> </w:t>
            </w:r>
            <w:r w:rsidRPr="007366C6">
              <w:rPr>
                <w:color w:val="29333E"/>
                <w:spacing w:val="-2"/>
              </w:rPr>
              <w:t>(overwrite)</w:t>
            </w:r>
          </w:p>
        </w:tc>
      </w:tr>
      <w:tr w:rsidR="001E2EF8" w:rsidRPr="007366C6" w14:paraId="494A04AC" w14:textId="77777777">
        <w:trPr>
          <w:trHeight w:val="383"/>
        </w:trPr>
        <w:tc>
          <w:tcPr>
            <w:tcW w:w="4845" w:type="dxa"/>
          </w:tcPr>
          <w:p w14:paraId="72F551E4" w14:textId="77777777" w:rsidR="001E2EF8" w:rsidRPr="007366C6" w:rsidRDefault="00466BDC">
            <w:pPr>
              <w:pStyle w:val="TableParagraph"/>
            </w:pPr>
            <w:r w:rsidRPr="007366C6">
              <w:rPr>
                <w:color w:val="29333E"/>
                <w:spacing w:val="-5"/>
              </w:rPr>
              <w:t>cat</w:t>
            </w:r>
          </w:p>
        </w:tc>
        <w:tc>
          <w:tcPr>
            <w:tcW w:w="4850" w:type="dxa"/>
          </w:tcPr>
          <w:p w14:paraId="48539362" w14:textId="77777777" w:rsidR="001E2EF8" w:rsidRPr="007366C6" w:rsidRDefault="00466BDC">
            <w:pPr>
              <w:pStyle w:val="TableParagraph"/>
              <w:ind w:left="115"/>
            </w:pPr>
            <w:r w:rsidRPr="007366C6">
              <w:rPr>
                <w:color w:val="29333E"/>
              </w:rPr>
              <w:t>Display</w:t>
            </w:r>
            <w:r w:rsidRPr="007366C6">
              <w:rPr>
                <w:color w:val="29333E"/>
                <w:spacing w:val="-10"/>
              </w:rPr>
              <w:t xml:space="preserve"> </w:t>
            </w:r>
            <w:r w:rsidRPr="007366C6">
              <w:rPr>
                <w:color w:val="29333E"/>
              </w:rPr>
              <w:t>file</w:t>
            </w:r>
            <w:r w:rsidRPr="007366C6">
              <w:rPr>
                <w:color w:val="29333E"/>
                <w:spacing w:val="-11"/>
              </w:rPr>
              <w:t xml:space="preserve"> </w:t>
            </w:r>
            <w:r w:rsidRPr="007366C6">
              <w:rPr>
                <w:color w:val="29333E"/>
                <w:spacing w:val="-2"/>
              </w:rPr>
              <w:t>contents</w:t>
            </w:r>
          </w:p>
        </w:tc>
      </w:tr>
      <w:tr w:rsidR="001E2EF8" w:rsidRPr="007366C6" w14:paraId="7C16CC8D" w14:textId="77777777">
        <w:trPr>
          <w:trHeight w:val="378"/>
        </w:trPr>
        <w:tc>
          <w:tcPr>
            <w:tcW w:w="4845" w:type="dxa"/>
          </w:tcPr>
          <w:p w14:paraId="37A20DCE" w14:textId="77777777" w:rsidR="001E2EF8" w:rsidRPr="007366C6" w:rsidRDefault="00466BDC">
            <w:pPr>
              <w:pStyle w:val="TableParagraph"/>
              <w:spacing w:before="0" w:line="249" w:lineRule="exact"/>
            </w:pPr>
            <w:proofErr w:type="spellStart"/>
            <w:r w:rsidRPr="007366C6">
              <w:rPr>
                <w:color w:val="29333E"/>
              </w:rPr>
              <w:t>wc</w:t>
            </w:r>
            <w:proofErr w:type="spellEnd"/>
            <w:r w:rsidRPr="007366C6">
              <w:rPr>
                <w:color w:val="29333E"/>
                <w:spacing w:val="-10"/>
              </w:rPr>
              <w:t xml:space="preserve"> </w:t>
            </w:r>
            <w:r w:rsidRPr="007366C6">
              <w:rPr>
                <w:color w:val="29333E"/>
              </w:rPr>
              <w:t>-</w:t>
            </w:r>
            <w:r w:rsidRPr="007366C6">
              <w:rPr>
                <w:color w:val="29333E"/>
                <w:spacing w:val="-10"/>
              </w:rPr>
              <w:t>l</w:t>
            </w:r>
          </w:p>
        </w:tc>
        <w:tc>
          <w:tcPr>
            <w:tcW w:w="4850" w:type="dxa"/>
          </w:tcPr>
          <w:p w14:paraId="5EF87113" w14:textId="77777777" w:rsidR="001E2EF8" w:rsidRPr="007366C6" w:rsidRDefault="00466BDC">
            <w:pPr>
              <w:pStyle w:val="TableParagraph"/>
              <w:spacing w:before="0" w:line="249" w:lineRule="exact"/>
              <w:ind w:left="115"/>
            </w:pPr>
            <w:r w:rsidRPr="007366C6">
              <w:rPr>
                <w:color w:val="29333E"/>
              </w:rPr>
              <w:t>Count</w:t>
            </w:r>
            <w:r w:rsidRPr="007366C6">
              <w:rPr>
                <w:color w:val="29333E"/>
                <w:spacing w:val="-7"/>
              </w:rPr>
              <w:t xml:space="preserve"> </w:t>
            </w:r>
            <w:r w:rsidRPr="007366C6">
              <w:rPr>
                <w:color w:val="29333E"/>
              </w:rPr>
              <w:t>file</w:t>
            </w:r>
            <w:r w:rsidRPr="007366C6">
              <w:rPr>
                <w:color w:val="29333E"/>
                <w:spacing w:val="-8"/>
              </w:rPr>
              <w:t xml:space="preserve"> </w:t>
            </w:r>
            <w:r w:rsidRPr="007366C6">
              <w:rPr>
                <w:color w:val="29333E"/>
                <w:spacing w:val="-2"/>
              </w:rPr>
              <w:t>lines</w:t>
            </w:r>
          </w:p>
        </w:tc>
      </w:tr>
      <w:tr w:rsidR="001E2EF8" w:rsidRPr="007366C6" w14:paraId="2E01DCDB" w14:textId="77777777">
        <w:trPr>
          <w:trHeight w:val="383"/>
        </w:trPr>
        <w:tc>
          <w:tcPr>
            <w:tcW w:w="4845" w:type="dxa"/>
          </w:tcPr>
          <w:p w14:paraId="11B23795" w14:textId="77777777" w:rsidR="001E2EF8" w:rsidRPr="007366C6" w:rsidRDefault="00466BDC">
            <w:pPr>
              <w:pStyle w:val="TableParagraph"/>
            </w:pPr>
            <w:r w:rsidRPr="007366C6">
              <w:rPr>
                <w:color w:val="29333E"/>
                <w:spacing w:val="-5"/>
              </w:rPr>
              <w:t>cp</w:t>
            </w:r>
          </w:p>
        </w:tc>
        <w:tc>
          <w:tcPr>
            <w:tcW w:w="4850" w:type="dxa"/>
          </w:tcPr>
          <w:p w14:paraId="7D0B1A6E" w14:textId="77777777" w:rsidR="001E2EF8" w:rsidRPr="007366C6" w:rsidRDefault="00466BDC">
            <w:pPr>
              <w:pStyle w:val="TableParagraph"/>
              <w:ind w:left="115"/>
            </w:pPr>
            <w:r w:rsidRPr="007366C6">
              <w:rPr>
                <w:color w:val="29333E"/>
              </w:rPr>
              <w:t>Copy</w:t>
            </w:r>
            <w:r w:rsidRPr="007366C6">
              <w:rPr>
                <w:color w:val="29333E"/>
                <w:spacing w:val="-8"/>
              </w:rPr>
              <w:t xml:space="preserve"> </w:t>
            </w:r>
            <w:r w:rsidRPr="007366C6">
              <w:rPr>
                <w:color w:val="29333E"/>
                <w:spacing w:val="-4"/>
              </w:rPr>
              <w:t>file</w:t>
            </w:r>
          </w:p>
        </w:tc>
      </w:tr>
      <w:tr w:rsidR="001E2EF8" w:rsidRPr="007366C6" w14:paraId="09095396" w14:textId="77777777">
        <w:trPr>
          <w:trHeight w:val="383"/>
        </w:trPr>
        <w:tc>
          <w:tcPr>
            <w:tcW w:w="4845" w:type="dxa"/>
          </w:tcPr>
          <w:p w14:paraId="188290CF" w14:textId="77777777" w:rsidR="001E2EF8" w:rsidRPr="007366C6" w:rsidRDefault="00466BDC">
            <w:pPr>
              <w:pStyle w:val="TableParagraph"/>
            </w:pPr>
            <w:r w:rsidRPr="007366C6">
              <w:rPr>
                <w:color w:val="29333E"/>
                <w:spacing w:val="-5"/>
              </w:rPr>
              <w:t>mv</w:t>
            </w:r>
          </w:p>
        </w:tc>
        <w:tc>
          <w:tcPr>
            <w:tcW w:w="4850" w:type="dxa"/>
          </w:tcPr>
          <w:p w14:paraId="63FA011B" w14:textId="77777777" w:rsidR="001E2EF8" w:rsidRPr="007366C6" w:rsidRDefault="00466BDC">
            <w:pPr>
              <w:pStyle w:val="TableParagraph"/>
              <w:ind w:left="115"/>
            </w:pPr>
            <w:r w:rsidRPr="007366C6">
              <w:rPr>
                <w:color w:val="29333E"/>
              </w:rPr>
              <w:t>Move</w:t>
            </w:r>
            <w:r w:rsidRPr="007366C6">
              <w:rPr>
                <w:color w:val="29333E"/>
                <w:spacing w:val="-13"/>
              </w:rPr>
              <w:t xml:space="preserve"> </w:t>
            </w:r>
            <w:r w:rsidRPr="007366C6">
              <w:rPr>
                <w:color w:val="29333E"/>
              </w:rPr>
              <w:t>or</w:t>
            </w:r>
            <w:r w:rsidRPr="007366C6">
              <w:rPr>
                <w:color w:val="29333E"/>
                <w:spacing w:val="-1"/>
              </w:rPr>
              <w:t xml:space="preserve"> </w:t>
            </w:r>
            <w:r w:rsidRPr="007366C6">
              <w:rPr>
                <w:color w:val="29333E"/>
              </w:rPr>
              <w:t>rename</w:t>
            </w:r>
            <w:r w:rsidRPr="007366C6">
              <w:rPr>
                <w:color w:val="29333E"/>
                <w:spacing w:val="-6"/>
              </w:rPr>
              <w:t xml:space="preserve"> </w:t>
            </w:r>
            <w:r w:rsidRPr="007366C6">
              <w:rPr>
                <w:color w:val="29333E"/>
                <w:spacing w:val="-4"/>
              </w:rPr>
              <w:t>file</w:t>
            </w:r>
          </w:p>
        </w:tc>
      </w:tr>
      <w:tr w:rsidR="001E2EF8" w:rsidRPr="007366C6" w14:paraId="5F9E06AA" w14:textId="77777777">
        <w:trPr>
          <w:trHeight w:val="383"/>
        </w:trPr>
        <w:tc>
          <w:tcPr>
            <w:tcW w:w="4845" w:type="dxa"/>
          </w:tcPr>
          <w:p w14:paraId="45D84EC0" w14:textId="77777777" w:rsidR="001E2EF8" w:rsidRPr="007366C6" w:rsidRDefault="00466BDC">
            <w:pPr>
              <w:pStyle w:val="TableParagraph"/>
              <w:spacing w:before="0" w:line="249" w:lineRule="exact"/>
            </w:pPr>
            <w:r w:rsidRPr="007366C6">
              <w:rPr>
                <w:color w:val="29333E"/>
                <w:spacing w:val="-5"/>
              </w:rPr>
              <w:t>rm</w:t>
            </w:r>
          </w:p>
        </w:tc>
        <w:tc>
          <w:tcPr>
            <w:tcW w:w="4850" w:type="dxa"/>
          </w:tcPr>
          <w:p w14:paraId="1651EA81" w14:textId="77777777" w:rsidR="001E2EF8" w:rsidRPr="007366C6" w:rsidRDefault="00466BDC">
            <w:pPr>
              <w:pStyle w:val="TableParagraph"/>
              <w:spacing w:before="0" w:line="249" w:lineRule="exact"/>
              <w:ind w:left="115"/>
            </w:pPr>
            <w:r w:rsidRPr="007366C6">
              <w:rPr>
                <w:color w:val="29333E"/>
              </w:rPr>
              <w:t>Remove</w:t>
            </w:r>
            <w:r w:rsidRPr="007366C6">
              <w:rPr>
                <w:color w:val="29333E"/>
                <w:spacing w:val="-14"/>
              </w:rPr>
              <w:t xml:space="preserve"> </w:t>
            </w:r>
            <w:r w:rsidRPr="007366C6">
              <w:rPr>
                <w:color w:val="29333E"/>
              </w:rPr>
              <w:t>a</w:t>
            </w:r>
            <w:r w:rsidRPr="007366C6">
              <w:rPr>
                <w:color w:val="29333E"/>
                <w:spacing w:val="3"/>
              </w:rPr>
              <w:t xml:space="preserve"> </w:t>
            </w:r>
            <w:r w:rsidRPr="007366C6">
              <w:rPr>
                <w:color w:val="29333E"/>
                <w:spacing w:val="-4"/>
              </w:rPr>
              <w:t>file</w:t>
            </w:r>
          </w:p>
        </w:tc>
      </w:tr>
    </w:tbl>
    <w:p w14:paraId="4C72A39D" w14:textId="77777777" w:rsidR="001E2EF8" w:rsidRPr="007366C6" w:rsidRDefault="00466BDC">
      <w:pPr>
        <w:pStyle w:val="Heading4"/>
        <w:spacing w:before="172"/>
        <w:rPr>
          <w:rFonts w:ascii="Times New Roman" w:hAnsi="Times New Roman" w:cs="Times New Roman"/>
        </w:rPr>
      </w:pPr>
      <w:bookmarkStart w:id="21" w:name="OBSERVATION_/_VERIFICATION"/>
      <w:bookmarkEnd w:id="21"/>
      <w:r w:rsidRPr="007366C6">
        <w:rPr>
          <w:rFonts w:ascii="Times New Roman" w:hAnsi="Times New Roman" w:cs="Times New Roman"/>
          <w:color w:val="1B4979"/>
        </w:rPr>
        <w:t>OBSERVATION</w:t>
      </w:r>
      <w:r w:rsidRPr="007366C6">
        <w:rPr>
          <w:rFonts w:ascii="Times New Roman" w:hAnsi="Times New Roman" w:cs="Times New Roman"/>
          <w:color w:val="1B4979"/>
          <w:spacing w:val="-9"/>
        </w:rPr>
        <w:t xml:space="preserve"> </w:t>
      </w:r>
      <w:r w:rsidRPr="007366C6">
        <w:rPr>
          <w:rFonts w:ascii="Times New Roman" w:hAnsi="Times New Roman" w:cs="Times New Roman"/>
          <w:color w:val="1B4979"/>
        </w:rPr>
        <w:t>/</w:t>
      </w:r>
      <w:r w:rsidRPr="007366C6">
        <w:rPr>
          <w:rFonts w:ascii="Times New Roman" w:hAnsi="Times New Roman" w:cs="Times New Roman"/>
          <w:color w:val="1B4979"/>
          <w:spacing w:val="-8"/>
        </w:rPr>
        <w:t xml:space="preserve"> </w:t>
      </w:r>
      <w:r w:rsidRPr="007366C6">
        <w:rPr>
          <w:rFonts w:ascii="Times New Roman" w:hAnsi="Times New Roman" w:cs="Times New Roman"/>
          <w:color w:val="1B4979"/>
          <w:spacing w:val="-2"/>
        </w:rPr>
        <w:t>VERIFICATION</w:t>
      </w:r>
    </w:p>
    <w:p w14:paraId="64FBA18A" w14:textId="77777777" w:rsidR="001E2EF8" w:rsidRPr="007366C6" w:rsidRDefault="00466BDC">
      <w:pPr>
        <w:pStyle w:val="BodyText"/>
        <w:spacing w:before="107" w:line="268" w:lineRule="auto"/>
        <w:ind w:left="122" w:right="323"/>
      </w:pPr>
      <w:r w:rsidRPr="007366C6">
        <w:rPr>
          <w:color w:val="29333E"/>
        </w:rPr>
        <w:t>Expected verification: A clone of the existing VM is shown in the VMware library with the selected hardware-compatibility level; Ubuntu boots successfully; the Unix commands execute without error and display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expected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directory,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identity,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file</w:t>
      </w:r>
      <w:r w:rsidRPr="007366C6">
        <w:rPr>
          <w:color w:val="29333E"/>
          <w:spacing w:val="-7"/>
        </w:rPr>
        <w:t xml:space="preserve"> </w:t>
      </w:r>
      <w:r w:rsidRPr="007366C6">
        <w:rPr>
          <w:color w:val="29333E"/>
        </w:rPr>
        <w:t>creation,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text</w:t>
      </w:r>
      <w:r w:rsidRPr="007366C6">
        <w:rPr>
          <w:color w:val="29333E"/>
          <w:spacing w:val="-5"/>
        </w:rPr>
        <w:t xml:space="preserve"> </w:t>
      </w:r>
      <w:r w:rsidRPr="007366C6">
        <w:rPr>
          <w:color w:val="29333E"/>
        </w:rPr>
        <w:t>content,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and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cleanup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results.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Confirm</w:t>
      </w:r>
      <w:r w:rsidRPr="007366C6">
        <w:rPr>
          <w:color w:val="29333E"/>
          <w:spacing w:val="-13"/>
        </w:rPr>
        <w:t xml:space="preserve"> </w:t>
      </w:r>
      <w:r w:rsidRPr="007366C6">
        <w:rPr>
          <w:color w:val="29333E"/>
        </w:rPr>
        <w:t>these</w:t>
      </w:r>
      <w:r w:rsidRPr="007366C6">
        <w:rPr>
          <w:color w:val="29333E"/>
          <w:spacing w:val="-12"/>
        </w:rPr>
        <w:t xml:space="preserve"> </w:t>
      </w:r>
      <w:r w:rsidRPr="007366C6">
        <w:rPr>
          <w:color w:val="29333E"/>
        </w:rPr>
        <w:t>results in your actual VM before recording the experiment as completed.</w:t>
      </w:r>
    </w:p>
    <w:p w14:paraId="24710D5E" w14:textId="77777777" w:rsidR="001E2EF8" w:rsidRPr="007366C6" w:rsidRDefault="00466BDC">
      <w:pPr>
        <w:pStyle w:val="Heading4"/>
        <w:spacing w:before="164"/>
        <w:rPr>
          <w:rFonts w:ascii="Times New Roman" w:hAnsi="Times New Roman" w:cs="Times New Roman"/>
        </w:rPr>
      </w:pPr>
      <w:bookmarkStart w:id="22" w:name="RESULT"/>
      <w:bookmarkEnd w:id="22"/>
      <w:r w:rsidRPr="007366C6">
        <w:rPr>
          <w:rFonts w:ascii="Times New Roman" w:hAnsi="Times New Roman" w:cs="Times New Roman"/>
          <w:color w:val="1B4979"/>
          <w:spacing w:val="-2"/>
        </w:rPr>
        <w:t>RESULT</w:t>
      </w:r>
    </w:p>
    <w:p w14:paraId="201A87A6" w14:textId="77777777" w:rsidR="001E2EF8" w:rsidRPr="007366C6" w:rsidRDefault="00466BDC">
      <w:pPr>
        <w:pStyle w:val="BodyText"/>
        <w:spacing w:before="108" w:line="268" w:lineRule="auto"/>
        <w:ind w:left="122"/>
      </w:pPr>
      <w:r w:rsidRPr="007366C6">
        <w:rPr>
          <w:color w:val="29333E"/>
        </w:rPr>
        <w:t>The</w:t>
      </w:r>
      <w:r w:rsidRPr="007366C6">
        <w:rPr>
          <w:color w:val="29333E"/>
          <w:spacing w:val="-11"/>
        </w:rPr>
        <w:t xml:space="preserve"> </w:t>
      </w:r>
      <w:r w:rsidRPr="007366C6">
        <w:rPr>
          <w:color w:val="29333E"/>
        </w:rPr>
        <w:t>procedure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to</w:t>
      </w:r>
      <w:r w:rsidRPr="007366C6">
        <w:rPr>
          <w:color w:val="29333E"/>
          <w:spacing w:val="-9"/>
        </w:rPr>
        <w:t xml:space="preserve"> </w:t>
      </w:r>
      <w:r w:rsidRPr="007366C6">
        <w:rPr>
          <w:color w:val="29333E"/>
        </w:rPr>
        <w:t>change</w:t>
      </w:r>
      <w:r w:rsidRPr="007366C6">
        <w:rPr>
          <w:color w:val="29333E"/>
          <w:spacing w:val="-11"/>
        </w:rPr>
        <w:t xml:space="preserve"> </w:t>
      </w:r>
      <w:r w:rsidRPr="007366C6">
        <w:rPr>
          <w:color w:val="29333E"/>
        </w:rPr>
        <w:t>the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hardware</w:t>
      </w:r>
      <w:r w:rsidRPr="007366C6">
        <w:rPr>
          <w:color w:val="29333E"/>
          <w:spacing w:val="-10"/>
        </w:rPr>
        <w:t xml:space="preserve"> </w:t>
      </w:r>
      <w:r w:rsidRPr="007366C6">
        <w:rPr>
          <w:color w:val="29333E"/>
        </w:rPr>
        <w:t>compatibility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of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a</w:t>
      </w:r>
      <w:r w:rsidRPr="007366C6">
        <w:rPr>
          <w:color w:val="29333E"/>
          <w:spacing w:val="-2"/>
        </w:rPr>
        <w:t xml:space="preserve"> </w:t>
      </w:r>
      <w:r w:rsidRPr="007366C6">
        <w:rPr>
          <w:color w:val="29333E"/>
        </w:rPr>
        <w:t>preconfigured</w:t>
      </w:r>
      <w:r w:rsidRPr="007366C6">
        <w:rPr>
          <w:color w:val="29333E"/>
          <w:spacing w:val="-3"/>
        </w:rPr>
        <w:t xml:space="preserve"> </w:t>
      </w:r>
      <w:r w:rsidRPr="007366C6">
        <w:rPr>
          <w:color w:val="29333E"/>
        </w:rPr>
        <w:t>Ubuntu</w:t>
      </w:r>
      <w:r w:rsidRPr="007366C6">
        <w:rPr>
          <w:color w:val="29333E"/>
          <w:spacing w:val="-4"/>
        </w:rPr>
        <w:t xml:space="preserve"> </w:t>
      </w:r>
      <w:r w:rsidRPr="007366C6">
        <w:rPr>
          <w:color w:val="29333E"/>
        </w:rPr>
        <w:t>virtual</w:t>
      </w:r>
      <w:r w:rsidRPr="007366C6">
        <w:rPr>
          <w:color w:val="29333E"/>
          <w:spacing w:val="-8"/>
        </w:rPr>
        <w:t xml:space="preserve"> </w:t>
      </w:r>
      <w:r w:rsidRPr="007366C6">
        <w:rPr>
          <w:color w:val="29333E"/>
        </w:rPr>
        <w:t>machine,</w:t>
      </w:r>
      <w:r w:rsidRPr="007366C6">
        <w:rPr>
          <w:color w:val="29333E"/>
          <w:spacing w:val="-1"/>
        </w:rPr>
        <w:t xml:space="preserve"> </w:t>
      </w:r>
      <w:r w:rsidRPr="007366C6">
        <w:rPr>
          <w:color w:val="29333E"/>
        </w:rPr>
        <w:t>preserve</w:t>
      </w:r>
      <w:r w:rsidRPr="007366C6">
        <w:rPr>
          <w:color w:val="29333E"/>
          <w:spacing w:val="-6"/>
        </w:rPr>
        <w:t xml:space="preserve"> </w:t>
      </w:r>
      <w:r w:rsidRPr="007366C6">
        <w:rPr>
          <w:color w:val="29333E"/>
        </w:rPr>
        <w:t>its previous ve</w:t>
      </w:r>
      <w:r w:rsidRPr="007366C6">
        <w:rPr>
          <w:color w:val="29333E"/>
        </w:rPr>
        <w:t>rsion by cloning, and run basic Unix commands was documented. The attached UI images and terminal transcripts are illustrative examples; actual successful execution must be validated on VMware</w:t>
      </w:r>
    </w:p>
    <w:sectPr w:rsidR="001E2EF8" w:rsidRPr="007366C6">
      <w:pgSz w:w="11910" w:h="16840"/>
      <w:pgMar w:top="860" w:right="992" w:bottom="780" w:left="992" w:header="281" w:footer="4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C9BDE" w14:textId="77777777" w:rsidR="00466BDC" w:rsidRDefault="00466BDC">
      <w:r>
        <w:separator/>
      </w:r>
    </w:p>
  </w:endnote>
  <w:endnote w:type="continuationSeparator" w:id="0">
    <w:p w14:paraId="2321689A" w14:textId="77777777" w:rsidR="00466BDC" w:rsidRDefault="00466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8C3B6" w14:textId="77777777" w:rsidR="001E2EF8" w:rsidRDefault="00466BDC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2240" behindDoc="1" locked="0" layoutInCell="1" allowOverlap="1" wp14:anchorId="55F9966B" wp14:editId="630C62F5">
              <wp:simplePos x="0" y="0"/>
              <wp:positionH relativeFrom="page">
                <wp:posOffset>2707385</wp:posOffset>
              </wp:positionH>
              <wp:positionV relativeFrom="page">
                <wp:posOffset>10182886</wp:posOffset>
              </wp:positionV>
              <wp:extent cx="2182495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24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ECB551" w14:textId="77777777" w:rsidR="001E2EF8" w:rsidRDefault="00466BDC">
                          <w:pPr>
                            <w:spacing w:before="11"/>
                            <w:ind w:left="20"/>
                          </w:pPr>
                          <w:r>
                            <w:rPr>
                              <w:rFonts w:ascii="Calibri" w:hAnsi="Calibri"/>
                              <w:color w:val="6A7584"/>
                              <w:sz w:val="16"/>
                            </w:rPr>
                            <w:t>VMware</w:t>
                          </w:r>
                          <w:r>
                            <w:rPr>
                              <w:rFonts w:ascii="Calibri" w:hAnsi="Calibri"/>
                              <w:color w:val="6A758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A7584"/>
                              <w:sz w:val="16"/>
                            </w:rPr>
                            <w:t>Workstation</w:t>
                          </w:r>
                          <w:r>
                            <w:rPr>
                              <w:rFonts w:ascii="Calibri" w:hAnsi="Calibri"/>
                              <w:color w:val="6A758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A7584"/>
                              <w:sz w:val="16"/>
                            </w:rPr>
                            <w:t>Practical</w:t>
                          </w:r>
                          <w:r>
                            <w:rPr>
                              <w:rFonts w:ascii="Calibri" w:hAnsi="Calibri"/>
                              <w:color w:val="6A7584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A7584"/>
                              <w:sz w:val="16"/>
                            </w:rPr>
                            <w:t>Record</w:t>
                          </w:r>
                          <w:r>
                            <w:rPr>
                              <w:rFonts w:ascii="Calibri" w:hAnsi="Calibri"/>
                              <w:color w:val="6A7584"/>
                              <w:spacing w:val="6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A7584"/>
                              <w:sz w:val="16"/>
                            </w:rPr>
                            <w:t>•</w:t>
                          </w:r>
                          <w:r>
                            <w:rPr>
                              <w:rFonts w:ascii="Calibri" w:hAnsi="Calibri"/>
                              <w:color w:val="6A7584"/>
                              <w:spacing w:val="6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A7584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 w:hAnsi="Calibri"/>
                              <w:color w:val="6A7584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9333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9333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29333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9333E"/>
                              <w:spacing w:val="-5"/>
                            </w:rPr>
                            <w:t>24</w:t>
                          </w:r>
                          <w:r>
                            <w:rPr>
                              <w:color w:val="29333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F9966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13.2pt;margin-top:801.8pt;width:171.85pt;height:14.25pt;z-index:-1607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uWmrAEAAEYDAAAOAAAAZHJzL2Uyb0RvYy54bWysUttu3CAQfa+Uf0C8d31R026s9UZtolaV&#10;ojZS0g/AGNZWDEMZdu39+w54vYmStyovMMDhzDkzs7mezMAOymMPtubFKudMWQltb3c1//P4/eOa&#10;MwzCtmIAq2p+VMivtxcfNqOrVAkdDK3yjEgsVqOreReCq7IMZaeMwBU4ZelRgzci0NHvstaLkdjN&#10;kJV5/jkbwbfOg1SIdHs7P/Jt4tdayfBba1SBDTUnbSGtPq1NXLPtRlQ7L1zXy5MM8R8qjOgtJT1T&#10;3Yog2N73b6hMLz0g6LCSYDLQupcqeSA3Rf7KzUMnnEpeqDjozmXC96OVvw73nvVtzUvOrDDUokc1&#10;hQYmVsbijA4rwjw4QoXpG0zU5GQU3R3IJyRI9gIzf0BCx2JM2pu4k01GH6n+x3PNKQmTdFkW6/LT&#10;1SVnkt6KdX715TLmzZ5/O4/hhwLDYlBzTz1NCsThDsMMXSAnMXP+KCtMzZTcFYuZBtojeRmp5TXH&#10;v3vhFWfDT0s1jfOxBH4JmiXwYbiBNEXRkoWv+wC6TwJippn3JICalSycBitOw8tzQj2P//YfAAAA&#10;//8DAFBLAwQUAAYACAAAACEAovcCOuEAAAANAQAADwAAAGRycy9kb3ducmV2LnhtbEyPwU7DMAyG&#10;70i8Q2QkbixpN3VQmk4TghMSoisHjmmTtdEapzTZVt4e7zSO9v/p9+diM7uBncwUrEcJyUIAM9h6&#10;bbGT8FW/PTwCC1GhVoNHI+HXBNiUtzeFyrU/Y2VOu9gxKsGQKwl9jGPOeWh741RY+NEgZXs/ORVp&#10;nDquJ3WmcjfwVIiMO2WRLvRqNC+9aQ+7o5Ow/cbq1f58NJ/VvrJ1/STwPTtIeX83b5+BRTPHKwwX&#10;fVKHkpwaf0Qd2CBhlWYrQinIxDIDRsh6LRJgzWW1TBPgZcH/f1H+AQAA//8DAFBLAQItABQABgAI&#10;AAAAIQC2gziS/gAAAOEBAAATAAAAAAAAAAAAAAAAAAAAAABbQ29udGVudF9UeXBlc10ueG1sUEsB&#10;Ai0AFAAGAAgAAAAhADj9If/WAAAAlAEAAAsAAAAAAAAAAAAAAAAALwEAAF9yZWxzLy5yZWxzUEsB&#10;Ai0AFAAGAAgAAAAhAI8G5aasAQAARgMAAA4AAAAAAAAAAAAAAAAALgIAAGRycy9lMm9Eb2MueG1s&#10;UEsBAi0AFAAGAAgAAAAhAKL3AjrhAAAADQEAAA8AAAAAAAAAAAAAAAAABgQAAGRycy9kb3ducmV2&#10;LnhtbFBLBQYAAAAABAAEAPMAAAAUBQAAAAA=&#10;" filled="f" stroked="f">
              <v:textbox inset="0,0,0,0">
                <w:txbxContent>
                  <w:p w14:paraId="11ECB551" w14:textId="77777777" w:rsidR="001E2EF8" w:rsidRDefault="00466BDC">
                    <w:pPr>
                      <w:spacing w:before="11"/>
                      <w:ind w:left="20"/>
                    </w:pPr>
                    <w:r>
                      <w:rPr>
                        <w:rFonts w:ascii="Calibri" w:hAnsi="Calibri"/>
                        <w:color w:val="6A7584"/>
                        <w:sz w:val="16"/>
                      </w:rPr>
                      <w:t>VMware</w:t>
                    </w:r>
                    <w:r>
                      <w:rPr>
                        <w:rFonts w:ascii="Calibri" w:hAnsi="Calibri"/>
                        <w:color w:val="6A758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A7584"/>
                        <w:sz w:val="16"/>
                      </w:rPr>
                      <w:t>Workstation</w:t>
                    </w:r>
                    <w:r>
                      <w:rPr>
                        <w:rFonts w:ascii="Calibri" w:hAnsi="Calibri"/>
                        <w:color w:val="6A758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A7584"/>
                        <w:sz w:val="16"/>
                      </w:rPr>
                      <w:t>Practical</w:t>
                    </w:r>
                    <w:r>
                      <w:rPr>
                        <w:rFonts w:ascii="Calibri" w:hAnsi="Calibri"/>
                        <w:color w:val="6A7584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A7584"/>
                        <w:sz w:val="16"/>
                      </w:rPr>
                      <w:t>Record</w:t>
                    </w:r>
                    <w:r>
                      <w:rPr>
                        <w:rFonts w:ascii="Calibri" w:hAnsi="Calibri"/>
                        <w:color w:val="6A7584"/>
                        <w:spacing w:val="62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A7584"/>
                        <w:sz w:val="16"/>
                      </w:rPr>
                      <w:t>•</w:t>
                    </w:r>
                    <w:r>
                      <w:rPr>
                        <w:rFonts w:ascii="Calibri" w:hAnsi="Calibri"/>
                        <w:color w:val="6A7584"/>
                        <w:spacing w:val="61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A7584"/>
                        <w:sz w:val="16"/>
                      </w:rPr>
                      <w:t>Page</w:t>
                    </w:r>
                    <w:r>
                      <w:rPr>
                        <w:rFonts w:ascii="Calibri" w:hAnsi="Calibri"/>
                        <w:color w:val="6A7584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9333E"/>
                        <w:spacing w:val="-5"/>
                      </w:rPr>
                      <w:fldChar w:fldCharType="begin"/>
                    </w:r>
                    <w:r>
                      <w:rPr>
                        <w:color w:val="29333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29333E"/>
                        <w:spacing w:val="-5"/>
                      </w:rPr>
                      <w:fldChar w:fldCharType="separate"/>
                    </w:r>
                    <w:r>
                      <w:rPr>
                        <w:color w:val="29333E"/>
                        <w:spacing w:val="-5"/>
                      </w:rPr>
                      <w:t>24</w:t>
                    </w:r>
                    <w:r>
                      <w:rPr>
                        <w:color w:val="29333E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1288D" w14:textId="77777777" w:rsidR="00466BDC" w:rsidRDefault="00466BDC">
      <w:r>
        <w:separator/>
      </w:r>
    </w:p>
  </w:footnote>
  <w:footnote w:type="continuationSeparator" w:id="0">
    <w:p w14:paraId="1A9EEC7E" w14:textId="77777777" w:rsidR="00466BDC" w:rsidRDefault="00466B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9CA99" w14:textId="77777777" w:rsidR="001E2EF8" w:rsidRDefault="00466BDC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1728" behindDoc="1" locked="0" layoutInCell="1" allowOverlap="1" wp14:anchorId="5B5CE124" wp14:editId="15360F67">
              <wp:simplePos x="0" y="0"/>
              <wp:positionH relativeFrom="page">
                <wp:posOffset>4512309</wp:posOffset>
              </wp:positionH>
              <wp:positionV relativeFrom="page">
                <wp:posOffset>344677</wp:posOffset>
              </wp:positionV>
              <wp:extent cx="2337435" cy="12636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743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3D33E8" w14:textId="77777777" w:rsidR="001E2EF8" w:rsidRDefault="00466BDC">
                          <w:pPr>
                            <w:spacing w:line="182" w:lineRule="exact"/>
                            <w:ind w:left="20"/>
                            <w:rPr>
                              <w:rFonts w:ascii="Calibri" w:hAns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425B78"/>
                              <w:sz w:val="16"/>
                            </w:rPr>
                            <w:t>VIRTUALIZATION</w:t>
                          </w:r>
                          <w:r>
                            <w:rPr>
                              <w:rFonts w:ascii="Calibri" w:hAnsi="Calibri"/>
                              <w:b/>
                              <w:color w:val="425B78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425B78"/>
                              <w:sz w:val="16"/>
                            </w:rPr>
                            <w:t>LABORATORY</w:t>
                          </w:r>
                          <w:r>
                            <w:rPr>
                              <w:rFonts w:ascii="Calibri" w:hAnsi="Calibri"/>
                              <w:b/>
                              <w:color w:val="425B78"/>
                              <w:spacing w:val="1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425B78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b/>
                              <w:color w:val="425B78"/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425B78"/>
                              <w:sz w:val="16"/>
                            </w:rPr>
                            <w:t>EXPERIMENTS</w:t>
                          </w:r>
                          <w:r>
                            <w:rPr>
                              <w:rFonts w:ascii="Calibri" w:hAnsi="Calibri"/>
                              <w:b/>
                              <w:color w:val="425B78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425B78"/>
                              <w:sz w:val="16"/>
                            </w:rPr>
                            <w:t>12–</w:t>
                          </w:r>
                          <w:r>
                            <w:rPr>
                              <w:rFonts w:ascii="Calibri" w:hAnsi="Calibri"/>
                              <w:b/>
                              <w:color w:val="425B78"/>
                              <w:spacing w:val="-5"/>
                              <w:sz w:val="16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5CE12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5.3pt;margin-top:27.15pt;width:184.05pt;height:9.95pt;z-index:-1607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7QspwEAAD8DAAAOAAAAZHJzL2Uyb0RvYy54bWysUtuO0zAQfUfiHyy/U/eyFBQ1XQErENIK&#10;VtrlAxzHbixij/G4Tfr3jJ20u4I3xIs9to/PmTMzu9vR9eykI1rwNV8tlpxpr6C1/lDzH0+f37zn&#10;DJP0rezB65qfNfLb/etXuyFUeg0d9K2OjEg8VkOoeZdSqIRA1WkncQFBe3o0EJ1MdIwH0UY5ELvr&#10;xXq53IoBYhsiKI1It3fTI98XfmO0St+NQZ1YX3PKLZU1lrXJq9jvZHWIMnRWzWnIf8jCSetJ9Ep1&#10;J5Nkx2j/onJWRUAwaaHACTDGKl08kJvV8g83j50Munih4mC4lgn/H636dnqIzLbUO868dNSiJz2m&#10;Bka2ysUZAlaEeQyESuNHGDMwG8VwD+onEkS8wEwfkNAZM5ro8k42GX2k+p+vNScRpuhyvdm8u9m8&#10;5UzR22q93Wxvsq54/h0ipi8aHMtBzSP1tGQgT/eYJugFMicz6ee00tiMs4sG2jOZGKjXNcdfRxk1&#10;Z/1XT8XMg3EJ4iVoLkFM/Sco45O9ePhwTGBsUc4SE++sTF0quc8Tlcfg5bmgnud+/xsAAP//AwBQ&#10;SwMEFAAGAAgAAAAhAMCzcRbgAAAACgEAAA8AAABkcnMvZG93bnJldi54bWxMj8tOwzAQRfdI/IM1&#10;SOyo3QdJCXGqqoIVEiINC5ZOPE2sxuMQu234e9wVLEf36N4z+WayPTvj6I0jCfOZAIbUOG2olfBZ&#10;vT6sgfmgSKveEUr4QQ+b4vYmV5l2FyrxvA8tiyXkMyWhC2HIOPdNh1b5mRuQYnZwo1UhnmPL9agu&#10;sdz2fCFEwq0yFBc6NeCuw+a4P1kJ2y8qX8z3e/1RHkpTVU+C3pKjlPd30/YZWMAp/MFw1Y/qUESn&#10;2p1Ie9ZLSOciiaiEx9US2BUQ6ToFVsdotQBe5Pz/C8UvAAAA//8DAFBLAQItABQABgAIAAAAIQC2&#10;gziS/gAAAOEBAAATAAAAAAAAAAAAAAAAAAAAAABbQ29udGVudF9UeXBlc10ueG1sUEsBAi0AFAAG&#10;AAgAAAAhADj9If/WAAAAlAEAAAsAAAAAAAAAAAAAAAAALwEAAF9yZWxzLy5yZWxzUEsBAi0AFAAG&#10;AAgAAAAhAKaftCynAQAAPwMAAA4AAAAAAAAAAAAAAAAALgIAAGRycy9lMm9Eb2MueG1sUEsBAi0A&#10;FAAGAAgAAAAhAMCzcRbgAAAACgEAAA8AAAAAAAAAAAAAAAAAAQQAAGRycy9kb3ducmV2LnhtbFBL&#10;BQYAAAAABAAEAPMAAAAOBQAAAAA=&#10;" filled="f" stroked="f">
              <v:textbox inset="0,0,0,0">
                <w:txbxContent>
                  <w:p w14:paraId="6D3D33E8" w14:textId="77777777" w:rsidR="001E2EF8" w:rsidRDefault="00466BDC">
                    <w:pPr>
                      <w:spacing w:line="182" w:lineRule="exact"/>
                      <w:ind w:left="20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color w:val="425B78"/>
                        <w:sz w:val="16"/>
                      </w:rPr>
                      <w:t>VIRTUALIZATION</w:t>
                    </w:r>
                    <w:r>
                      <w:rPr>
                        <w:rFonts w:ascii="Calibri" w:hAnsi="Calibri"/>
                        <w:b/>
                        <w:color w:val="425B78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425B78"/>
                        <w:sz w:val="16"/>
                      </w:rPr>
                      <w:t>LABORATORY</w:t>
                    </w:r>
                    <w:r>
                      <w:rPr>
                        <w:rFonts w:ascii="Calibri" w:hAnsi="Calibri"/>
                        <w:b/>
                        <w:color w:val="425B78"/>
                        <w:spacing w:val="18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425B78"/>
                        <w:sz w:val="16"/>
                      </w:rPr>
                      <w:t>|</w:t>
                    </w:r>
                    <w:r>
                      <w:rPr>
                        <w:rFonts w:ascii="Calibri" w:hAnsi="Calibri"/>
                        <w:b/>
                        <w:color w:val="425B78"/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425B78"/>
                        <w:sz w:val="16"/>
                      </w:rPr>
                      <w:t>EXPERIMENTS</w:t>
                    </w:r>
                    <w:r>
                      <w:rPr>
                        <w:rFonts w:ascii="Calibri" w:hAnsi="Calibri"/>
                        <w:b/>
                        <w:color w:val="425B78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425B78"/>
                        <w:sz w:val="16"/>
                      </w:rPr>
                      <w:t>12–</w:t>
                    </w:r>
                    <w:r>
                      <w:rPr>
                        <w:rFonts w:ascii="Calibri" w:hAnsi="Calibri"/>
                        <w:b/>
                        <w:color w:val="425B78"/>
                        <w:spacing w:val="-5"/>
                        <w:sz w:val="16"/>
                      </w:rPr>
                      <w:t>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2EF8"/>
    <w:rsid w:val="001E2EF8"/>
    <w:rsid w:val="00466BDC"/>
    <w:rsid w:val="007366C6"/>
    <w:rsid w:val="00FF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36167"/>
  <w15:docId w15:val="{1BFF1160-6019-4773-B442-81CD4BE72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42"/>
      <w:ind w:left="-1"/>
      <w:jc w:val="center"/>
      <w:outlineLvl w:val="0"/>
    </w:pPr>
    <w:rPr>
      <w:rFonts w:ascii="Calibri" w:eastAsia="Calibri" w:hAnsi="Calibri" w:cs="Calibri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spacing w:before="76"/>
      <w:ind w:left="17" w:right="16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8"/>
      <w:ind w:left="16"/>
      <w:jc w:val="center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59"/>
      <w:ind w:left="122"/>
      <w:outlineLvl w:val="3"/>
    </w:pPr>
    <w:rPr>
      <w:rFonts w:ascii="Calibri" w:eastAsia="Calibri" w:hAnsi="Calibri" w:cs="Calibri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7" w:right="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jpe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24</Pages>
  <Words>2091</Words>
  <Characters>11921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VMware Virtualization Laboratory Answer Booklet - Experiments 12 to 17</vt:lpstr>
    </vt:vector>
  </TitlesOfParts>
  <Company/>
  <LinksUpToDate>false</LinksUpToDate>
  <CharactersWithSpaces>13985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VMware Virtualization Laboratory Answer Booklet - Experiments 12 to 17</dc:title>
  <dc:subject>VMware Workstation Pro 17: installation, VM configuration, disks, snapshots, cloning, hardware compatibility, Unix commands</dc:subject>
  <dc:creator>python-docx</dc:creator>
  <cp:lastModifiedBy>Sanjay Manesh</cp:lastModifiedBy>
  <cp:revision>2</cp:revision>
  <dcterms:created xsi:type="dcterms:W3CDTF">2026-10-26T05:03:00Z</dcterms:created>
  <dcterms:modified xsi:type="dcterms:W3CDTF">2026-10-28T08:12:00Z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2026-10-26T00:00:00Z</vt:filetime>
  </property>
  <property fmtid="{D5CDD505-2E9C-101B-9397-08002B2CF9AE}" pid="6" name="Producer">
    <vt:lpwstr>www.ilovepdf.com</vt:lpwstr>
  </property>
</Properties>
</file>