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73A6" w14:textId="77777777" w:rsidR="009102DD" w:rsidRDefault="009102DD" w:rsidP="009102DD">
      <w:pPr>
        <w:rPr>
          <w:b/>
          <w:bCs/>
          <w:color w:val="000000" w:themeColor="text1"/>
          <w:sz w:val="52"/>
          <w:szCs w:val="52"/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color w:val="000000" w:themeColor="text1"/>
          <w:sz w:val="52"/>
          <w:szCs w:val="52"/>
          <w:lang w:val="en-US"/>
        </w:rPr>
        <w:t xml:space="preserve">        CLOUD APPLICATION-GROUP 2</w:t>
      </w:r>
    </w:p>
    <w:p w14:paraId="1B317D1C" w14:textId="59DF0F32" w:rsidR="009102DD" w:rsidRDefault="009102DD" w:rsidP="009102DD">
      <w:pP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PROJECT </w:t>
      </w:r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>TITLE :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 BIG DATA ANALYSIS              </w:t>
      </w:r>
    </w:p>
    <w:p w14:paraId="1259B7E4" w14:textId="7F6099C9" w:rsidR="009102DD" w:rsidRDefault="009102DD" w:rsidP="009102DD">
      <w:pP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 xml:space="preserve">            WITH IBM CLOUD DATABASE</w:t>
      </w:r>
    </w:p>
    <w:p w14:paraId="7A995113" w14:textId="226775C1" w:rsidR="001164EA" w:rsidRDefault="001164EA">
      <w:pPr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</w:p>
    <w:p w14:paraId="3D902D47" w14:textId="1B3F1F32" w:rsidR="009102DD" w:rsidRDefault="009102DD">
      <w:pPr>
        <w:rPr>
          <w:rFonts w:cstheme="minorHAnsi"/>
          <w:color w:val="FF0000"/>
          <w:sz w:val="48"/>
          <w:szCs w:val="48"/>
          <w:lang w:val="en-US"/>
        </w:rPr>
      </w:pPr>
      <w:r>
        <w:rPr>
          <w:rFonts w:cstheme="minorHAnsi"/>
          <w:color w:val="FF0000"/>
          <w:sz w:val="48"/>
          <w:szCs w:val="48"/>
          <w:lang w:val="en-US"/>
        </w:rPr>
        <w:t>PROBLEM STATEMENT:</w:t>
      </w:r>
    </w:p>
    <w:p w14:paraId="798EB7E3" w14:textId="2E15405D" w:rsidR="009102DD" w:rsidRPr="00E93641" w:rsidRDefault="009102DD" w:rsidP="009102DD">
      <w:pPr>
        <w:rPr>
          <w:rFonts w:cstheme="minorHAnsi"/>
          <w:color w:val="FF0000"/>
          <w:sz w:val="44"/>
          <w:szCs w:val="44"/>
          <w:lang w:val="en-US"/>
        </w:rPr>
      </w:pPr>
      <w:r>
        <w:rPr>
          <w:rFonts w:cstheme="minorHAnsi"/>
          <w:color w:val="FF0000"/>
          <w:sz w:val="48"/>
          <w:szCs w:val="48"/>
          <w:lang w:val="en-US"/>
        </w:rPr>
        <w:t xml:space="preserve">      </w:t>
      </w:r>
      <w:r w:rsidRPr="009102DD">
        <w:rPr>
          <w:rFonts w:cstheme="minorHAnsi"/>
          <w:sz w:val="48"/>
          <w:szCs w:val="48"/>
          <w:lang w:val="en-US"/>
        </w:rPr>
        <w:t>Analyzing big data with IBM Cloud database involves several key steps and considerations. Here's a general outline of how you can approach this problem:</w:t>
      </w:r>
    </w:p>
    <w:p w14:paraId="73317B8B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4C5D7BE8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1. *Define Your Goals*:</w:t>
      </w:r>
    </w:p>
    <w:p w14:paraId="3967493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Determine what you want to achieve with your big data analysis. Are you looking for insights, trends, or patterns within your data?</w:t>
      </w:r>
    </w:p>
    <w:p w14:paraId="4A70F6A8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6AB37AE6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2. *Data Collection*:</w:t>
      </w:r>
    </w:p>
    <w:p w14:paraId="027EAAA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Gather and collect the relevant big data from various sources. This could include structured and unstructured data.</w:t>
      </w:r>
    </w:p>
    <w:p w14:paraId="5065FED1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73ED8792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3. *Data Storage on IBM Cloud*:</w:t>
      </w:r>
    </w:p>
    <w:p w14:paraId="7A76CF3E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Choose the appropriate IBM Cloud database service for your data. IBM offers various cloud databases like Db2, Db2 Warehouse, and </w:t>
      </w:r>
      <w:proofErr w:type="spellStart"/>
      <w:r w:rsidRPr="009102DD">
        <w:rPr>
          <w:rFonts w:cstheme="minorHAnsi"/>
          <w:sz w:val="48"/>
          <w:szCs w:val="48"/>
          <w:lang w:val="en-US"/>
        </w:rPr>
        <w:t>Cloudant</w:t>
      </w:r>
      <w:proofErr w:type="spellEnd"/>
      <w:r w:rsidRPr="009102DD">
        <w:rPr>
          <w:rFonts w:cstheme="minorHAnsi"/>
          <w:sz w:val="48"/>
          <w:szCs w:val="48"/>
          <w:lang w:val="en-US"/>
        </w:rPr>
        <w:t>, each suited for different data types and workloads.</w:t>
      </w:r>
    </w:p>
    <w:p w14:paraId="3AF96A3F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0D6DBBF2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4. *Data Ingestion*:</w:t>
      </w:r>
    </w:p>
    <w:p w14:paraId="45CFEA36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Import your data into the selected IBM Cloud database. This can involve ETL (Extract, Transform, Load) processes.</w:t>
      </w:r>
    </w:p>
    <w:p w14:paraId="5458F567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73CB5DCF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5. *Data Cleaning and Preprocessing*:</w:t>
      </w:r>
    </w:p>
    <w:p w14:paraId="5BDAD5E5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Prepare your data for analysis by cleaning, transforming, and structuring it appropriately.</w:t>
      </w:r>
    </w:p>
    <w:p w14:paraId="754C8A3B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3DAE79EE" w14:textId="7B516776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6. *Data Analysis Tools* - Select the right tools and technologies for analyzing big data. </w:t>
      </w:r>
      <w:r w:rsidRPr="009102DD">
        <w:rPr>
          <w:rFonts w:cstheme="minorHAnsi"/>
          <w:sz w:val="48"/>
          <w:szCs w:val="48"/>
          <w:lang w:val="en-US"/>
        </w:rPr>
        <w:lastRenderedPageBreak/>
        <w:t>IBM Cloud offers services like IBM Watson Studio, which provides data science and machine learning capabilities.</w:t>
      </w:r>
    </w:p>
    <w:p w14:paraId="698872A1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32A27C28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7. *Data Analysis Techniques*:</w:t>
      </w:r>
    </w:p>
    <w:p w14:paraId="1E81D310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Apply appropriate analytical techniques such as data mining, machine learning, or statistical analysis to extract insights from your data.</w:t>
      </w:r>
    </w:p>
    <w:p w14:paraId="758AE00E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6BC271B8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8. *Scalability and Performance*:</w:t>
      </w:r>
    </w:p>
    <w:p w14:paraId="1D918AC5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Ensure that your IBM Cloud database can handle the scale of your data and perform efficiently. You might need to consider </w:t>
      </w:r>
      <w:proofErr w:type="spellStart"/>
      <w:r w:rsidRPr="009102DD">
        <w:rPr>
          <w:rFonts w:cstheme="minorHAnsi"/>
          <w:sz w:val="48"/>
          <w:szCs w:val="48"/>
          <w:lang w:val="en-US"/>
        </w:rPr>
        <w:t>sharding</w:t>
      </w:r>
      <w:proofErr w:type="spellEnd"/>
      <w:r w:rsidRPr="009102DD">
        <w:rPr>
          <w:rFonts w:cstheme="minorHAnsi"/>
          <w:sz w:val="48"/>
          <w:szCs w:val="48"/>
          <w:lang w:val="en-US"/>
        </w:rPr>
        <w:t>, scaling resources, or using serverless databases.</w:t>
      </w:r>
    </w:p>
    <w:p w14:paraId="738562D5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5F2D7937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9. *Data Visualization*:</w:t>
      </w:r>
    </w:p>
    <w:p w14:paraId="6E902C49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- Create meaningful visualizations to help interpret and communicate your findings </w:t>
      </w:r>
      <w:r w:rsidRPr="009102DD">
        <w:rPr>
          <w:rFonts w:cstheme="minorHAnsi"/>
          <w:sz w:val="48"/>
          <w:szCs w:val="48"/>
          <w:lang w:val="en-US"/>
        </w:rPr>
        <w:lastRenderedPageBreak/>
        <w:t>effectively. IBM Cloud often integrates with tools like IBM Cognos for this purpose.</w:t>
      </w:r>
    </w:p>
    <w:p w14:paraId="2BFFEFA5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149961FD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10. *Security and Compliance*:</w:t>
      </w:r>
    </w:p>
    <w:p w14:paraId="5B50E09B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Implement security measures to protect sensitive data, and ensure that your analysis complies with relevant regulations and data privacy laws.</w:t>
      </w:r>
    </w:p>
    <w:p w14:paraId="48C56EE7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593C7087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11. *Optimization and Cost Management*:</w:t>
      </w:r>
    </w:p>
    <w:p w14:paraId="7EB5D85C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Continuously optimize your big data analysis process for performance and cost-efficiency. IBM Cloud provides tools for cost monitoring and management.</w:t>
      </w:r>
    </w:p>
    <w:p w14:paraId="213A4227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5308880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12. *Documentation and Reporting*:</w:t>
      </w:r>
    </w:p>
    <w:p w14:paraId="2272F0E3" w14:textId="77777777" w:rsidR="00E93641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Document your analysis process and findings. Prepare reports and presentations for stakeholders.</w:t>
      </w:r>
    </w:p>
    <w:p w14:paraId="6A49C64F" w14:textId="49E2F236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lastRenderedPageBreak/>
        <w:t>13. *Iterate and Improve*:</w:t>
      </w:r>
    </w:p>
    <w:p w14:paraId="2B49B937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Big data analysis is an ongoing process. Continuously refine your analysis methods based on feedback and changing data requirements.</w:t>
      </w:r>
    </w:p>
    <w:p w14:paraId="465337C4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018F2A4E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14. *Backup and Disaster Recovery*:</w:t>
      </w:r>
    </w:p>
    <w:p w14:paraId="6C56AC7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Implement robust backup and disaster recovery plans to safeguard your data.</w:t>
      </w:r>
    </w:p>
    <w:p w14:paraId="5423C2B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7AF22911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15. *Monitoring and Alerts*:</w:t>
      </w:r>
    </w:p>
    <w:p w14:paraId="371E66A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Set up monitoring and alerting systems to detect issues and anomalies in real-time.</w:t>
      </w:r>
    </w:p>
    <w:p w14:paraId="24555A68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797A08AA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>16. *Collaboration*:</w:t>
      </w:r>
    </w:p>
    <w:p w14:paraId="59AB6D7F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t xml:space="preserve">    - Collaborate with data scientists, analysts, and domain experts to gain deeper insights and make informed decisions.</w:t>
      </w:r>
    </w:p>
    <w:p w14:paraId="20949833" w14:textId="77777777" w:rsidR="009102DD" w:rsidRPr="009102DD" w:rsidRDefault="009102DD" w:rsidP="009102DD">
      <w:pPr>
        <w:rPr>
          <w:rFonts w:cstheme="minorHAnsi"/>
          <w:sz w:val="48"/>
          <w:szCs w:val="48"/>
          <w:lang w:val="en-US"/>
        </w:rPr>
      </w:pPr>
    </w:p>
    <w:p w14:paraId="11501C73" w14:textId="7F9FA80D" w:rsidR="009102DD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9102DD">
        <w:rPr>
          <w:rFonts w:cstheme="minorHAnsi"/>
          <w:sz w:val="48"/>
          <w:szCs w:val="48"/>
          <w:lang w:val="en-US"/>
        </w:rPr>
        <w:lastRenderedPageBreak/>
        <w:t>Remember that the specific tools and techniques you use will depend on your data, goals, and constraints. IBM Cloud provides a range of services and solutions to support various aspects of big data analysis, making it a flexible platform for t</w:t>
      </w:r>
      <w:r w:rsidRPr="009102DD">
        <w:rPr>
          <w:rFonts w:cstheme="minorHAnsi"/>
          <w:color w:val="000000" w:themeColor="text1"/>
          <w:sz w:val="48"/>
          <w:szCs w:val="48"/>
          <w:lang w:val="en-US"/>
        </w:rPr>
        <w:t>his task.</w:t>
      </w:r>
    </w:p>
    <w:p w14:paraId="09CF1250" w14:textId="221DCF05" w:rsidR="009102DD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 xml:space="preserve">  </w:t>
      </w:r>
    </w:p>
    <w:p w14:paraId="3DF8AC77" w14:textId="0698CDE4" w:rsidR="009102DD" w:rsidRDefault="009102DD" w:rsidP="009102DD">
      <w:pPr>
        <w:rPr>
          <w:rFonts w:cstheme="minorHAnsi"/>
          <w:color w:val="FF0000"/>
          <w:sz w:val="48"/>
          <w:szCs w:val="48"/>
          <w:lang w:val="en-US"/>
        </w:rPr>
      </w:pPr>
      <w:r>
        <w:rPr>
          <w:rFonts w:cstheme="minorHAnsi"/>
          <w:color w:val="FF0000"/>
          <w:sz w:val="48"/>
          <w:szCs w:val="48"/>
          <w:lang w:val="en-US"/>
        </w:rPr>
        <w:t>DESCRIPTION:</w:t>
      </w:r>
    </w:p>
    <w:p w14:paraId="77247173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FF0000"/>
          <w:sz w:val="48"/>
          <w:szCs w:val="48"/>
          <w:lang w:val="en-US"/>
        </w:rPr>
        <w:t xml:space="preserve">         </w:t>
      </w:r>
      <w:r w:rsidRPr="00E93641">
        <w:rPr>
          <w:rFonts w:cstheme="minorHAnsi"/>
          <w:color w:val="000000" w:themeColor="text1"/>
          <w:sz w:val="48"/>
          <w:szCs w:val="48"/>
          <w:lang w:val="en-US"/>
        </w:rPr>
        <w:t>Analyzing big data with IBM Cloud databases involves leveraging IBM's cloud-based database services and associated tools to extract valuable insights from large datasets. Here's a more detailed description of the process:</w:t>
      </w:r>
    </w:p>
    <w:p w14:paraId="309B3DBB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*1. Data Collection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Ingestion:*</w:t>
      </w:r>
      <w:proofErr w:type="gramEnd"/>
    </w:p>
    <w:p w14:paraId="4E9BF19F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Gather large volumes of data from diverse sources, which can include structured data from databases, unstructured data from text documents or social media, and semi-structured data like JSON or XML.</w:t>
      </w:r>
    </w:p>
    <w:p w14:paraId="4F912D90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lastRenderedPageBreak/>
        <w:t xml:space="preserve">   - Use IBM Cloud services like IBM Db2, Db2 Warehouse, or </w:t>
      </w:r>
      <w:proofErr w:type="spell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Cloudant</w:t>
      </w:r>
      <w:proofErr w:type="spellEnd"/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to store and manage this data securely in the cloud.</w:t>
      </w:r>
    </w:p>
    <w:p w14:paraId="0F8DCE20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4E2948D0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*2. Data Cleaning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Preprocessing:*</w:t>
      </w:r>
      <w:proofErr w:type="gramEnd"/>
    </w:p>
    <w:p w14:paraId="20DB2D54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Before analysis, clean and preprocess the data to handle missing values, outliers, and inconsistencies. IBM Cloud provides data preparation tools for this purpose.</w:t>
      </w:r>
    </w:p>
    <w:p w14:paraId="1366BA39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6702D3DA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*3. Data Analysis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Tools:*</w:t>
      </w:r>
      <w:proofErr w:type="gramEnd"/>
    </w:p>
    <w:p w14:paraId="72864668" w14:textId="77777777" w:rsidR="009102DD" w:rsidRPr="00E93641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Utilize IBM Watson Studio, an integrated environment for data science and machine learning, to access a wide range of tools and frameworks for data analysis.</w:t>
      </w:r>
    </w:p>
    <w:p w14:paraId="6139D370" w14:textId="46A9CEB7" w:rsidR="009102DD" w:rsidRDefault="009102DD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Employ Apache</w:t>
      </w:r>
      <w:r w:rsidRPr="009102DD">
        <w:rPr>
          <w:rFonts w:cstheme="minorHAnsi"/>
          <w:color w:val="FF0000"/>
          <w:sz w:val="48"/>
          <w:szCs w:val="48"/>
          <w:lang w:val="en-US"/>
        </w:rPr>
        <w:t xml:space="preserve"> </w:t>
      </w:r>
      <w:r w:rsidRPr="00E93641">
        <w:rPr>
          <w:rFonts w:cstheme="minorHAnsi"/>
          <w:color w:val="000000" w:themeColor="text1"/>
          <w:sz w:val="48"/>
          <w:szCs w:val="48"/>
          <w:lang w:val="en-US"/>
        </w:rPr>
        <w:t>Spark</w:t>
      </w:r>
      <w:r w:rsidR="00E93641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7F3F13AC" w14:textId="31E29C9B" w:rsidR="00E93641" w:rsidRDefault="00E93641" w:rsidP="009102DD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38722201" w14:textId="7F3627BF" w:rsidR="00E93641" w:rsidRPr="00E93641" w:rsidRDefault="00E93641" w:rsidP="00E93641">
      <w:pPr>
        <w:rPr>
          <w:rFonts w:cstheme="minorHAnsi"/>
          <w:color w:val="FF0000"/>
          <w:sz w:val="48"/>
          <w:szCs w:val="48"/>
          <w:lang w:val="en-US"/>
        </w:rPr>
      </w:pPr>
      <w:r>
        <w:rPr>
          <w:rFonts w:cstheme="minorHAnsi"/>
          <w:color w:val="FF0000"/>
          <w:sz w:val="48"/>
          <w:szCs w:val="48"/>
          <w:lang w:val="en-US"/>
        </w:rPr>
        <w:t xml:space="preserve">DESIGNING </w:t>
      </w:r>
      <w:proofErr w:type="spellStart"/>
      <w:proofErr w:type="gramStart"/>
      <w:r>
        <w:rPr>
          <w:rFonts w:cstheme="minorHAnsi"/>
          <w:color w:val="FF0000"/>
          <w:sz w:val="48"/>
          <w:szCs w:val="48"/>
          <w:lang w:val="en-US"/>
        </w:rPr>
        <w:t>METHOD:</w:t>
      </w:r>
      <w:r w:rsidRPr="00E93641">
        <w:rPr>
          <w:rFonts w:cstheme="minorHAnsi"/>
          <w:color w:val="000000" w:themeColor="text1"/>
          <w:sz w:val="48"/>
          <w:szCs w:val="48"/>
          <w:lang w:val="en-US"/>
        </w:rPr>
        <w:t>Designing</w:t>
      </w:r>
      <w:proofErr w:type="spellEnd"/>
      <w:proofErr w:type="gramEnd"/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a system for big data analysis with IBM Cloud databases involves careful planning to ensure scalability, </w:t>
      </w:r>
      <w:r w:rsidRPr="00E93641">
        <w:rPr>
          <w:rFonts w:cstheme="minorHAnsi"/>
          <w:color w:val="000000" w:themeColor="text1"/>
          <w:sz w:val="48"/>
          <w:szCs w:val="48"/>
          <w:lang w:val="en-US"/>
        </w:rPr>
        <w:lastRenderedPageBreak/>
        <w:t>performance, security, and cost-effectiveness. Here's a high-level design framework:</w:t>
      </w:r>
    </w:p>
    <w:p w14:paraId="0D8F5C61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4FD7AAD0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*1. Data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Ingestion:*</w:t>
      </w:r>
      <w:proofErr w:type="gramEnd"/>
    </w:p>
    <w:p w14:paraId="1FC0C289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Choose appropriate data ingestion methods, such as batch processing or real-time streaming, depending on your data sources.</w:t>
      </w:r>
    </w:p>
    <w:p w14:paraId="40F3B47F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Utilize IBM Cloud services like IBM Cloud DataStage or Apache </w:t>
      </w:r>
      <w:proofErr w:type="spell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Nifi</w:t>
      </w:r>
      <w:proofErr w:type="spellEnd"/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for data ingestion and transformation.</w:t>
      </w:r>
    </w:p>
    <w:p w14:paraId="606044D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683E3B6E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*2. Data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Storage:*</w:t>
      </w:r>
      <w:proofErr w:type="gramEnd"/>
    </w:p>
    <w:p w14:paraId="367ADBCE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Select the right IBM Cloud database service for your data type and workload, e.g., IBM Db2, Db2 Warehouse, or </w:t>
      </w:r>
      <w:proofErr w:type="spell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Cloudant</w:t>
      </w:r>
      <w:proofErr w:type="spellEnd"/>
      <w:r w:rsidRPr="00E93641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224F367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Consider data partitioning and </w:t>
      </w:r>
      <w:proofErr w:type="spell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sharding</w:t>
      </w:r>
      <w:proofErr w:type="spellEnd"/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to distribute data efficiently.</w:t>
      </w:r>
    </w:p>
    <w:p w14:paraId="53E86743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Implement data versioning and retention policies.</w:t>
      </w:r>
    </w:p>
    <w:p w14:paraId="15CE69DB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2ABFBB58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*3. Scalability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Performance:*</w:t>
      </w:r>
      <w:proofErr w:type="gramEnd"/>
    </w:p>
    <w:p w14:paraId="1882EF1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Design for horizontal scalability by using cloud-based distributed databases.</w:t>
      </w:r>
    </w:p>
    <w:p w14:paraId="721A3FAE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Leverage auto-scaling features to handle varying workloads.</w:t>
      </w:r>
    </w:p>
    <w:p w14:paraId="7409F49D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Utilize caching mechanisms to improve query performance.</w:t>
      </w:r>
    </w:p>
    <w:p w14:paraId="3CFA155C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61123AAB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*4. Data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Processing:*</w:t>
      </w:r>
      <w:proofErr w:type="gramEnd"/>
    </w:p>
    <w:p w14:paraId="1361A09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Employ distributed data processing frameworks like Apache Spark or IBM Cloud Pak for Data to analyze large datasets efficiently.</w:t>
      </w:r>
    </w:p>
    <w:p w14:paraId="2359AA7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Use data pipelines to automate data processing tasks.</w:t>
      </w:r>
    </w:p>
    <w:p w14:paraId="41EDCEF4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Consider serverless computing for on-demand processing.</w:t>
      </w:r>
    </w:p>
    <w:p w14:paraId="5B294F2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5ACEE70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lastRenderedPageBreak/>
        <w:t xml:space="preserve">*5. Security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Compliance:*</w:t>
      </w:r>
      <w:proofErr w:type="gramEnd"/>
    </w:p>
    <w:p w14:paraId="4E810F04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Implement robust security measures, including encryption in transit and at rest.</w:t>
      </w:r>
    </w:p>
    <w:p w14:paraId="4829FDBF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Ensure role-based access control (RBAC) and audit trails.</w:t>
      </w:r>
    </w:p>
    <w:p w14:paraId="0DF85471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Comply with relevant data privacy regulations (e.g., GDPR, HIPAA).</w:t>
      </w:r>
    </w:p>
    <w:p w14:paraId="0ACC348B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57086288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*6. Data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Integration:*</w:t>
      </w:r>
      <w:proofErr w:type="gramEnd"/>
    </w:p>
    <w:p w14:paraId="77B8D16C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Integrate with other IBM Cloud services like IBM Watson Studio for data analytics and machine learning.</w:t>
      </w:r>
    </w:p>
    <w:p w14:paraId="08470A28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Use data connectors and APIs to facilitate data exchange with external systems.</w:t>
      </w:r>
    </w:p>
    <w:p w14:paraId="285D65FE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221E835D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*7. Monitoring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Optimization:*</w:t>
      </w:r>
      <w:proofErr w:type="gramEnd"/>
    </w:p>
    <w:p w14:paraId="07A24235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Set up monitoring and alerting systems to track system performance, resource utilization, and potential issues.</w:t>
      </w:r>
    </w:p>
    <w:p w14:paraId="76D2A04D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lastRenderedPageBreak/>
        <w:t xml:space="preserve">   - Continuously optimize database configurations for cost-efficiency.</w:t>
      </w:r>
    </w:p>
    <w:p w14:paraId="095C9AE5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</w:t>
      </w:r>
    </w:p>
    <w:p w14:paraId="40AEEC7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*8. Backup and Disaster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Recovery:*</w:t>
      </w:r>
      <w:proofErr w:type="gramEnd"/>
    </w:p>
    <w:p w14:paraId="11B2E16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Establish backup and recovery mechanisms to ensure data resilience.</w:t>
      </w:r>
    </w:p>
    <w:p w14:paraId="167D370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Implement disaster recovery plans to minimize downtime.</w:t>
      </w:r>
    </w:p>
    <w:p w14:paraId="5CB4095D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01D81320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*9. Data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Governance:*</w:t>
      </w:r>
      <w:proofErr w:type="gramEnd"/>
    </w:p>
    <w:p w14:paraId="59625A09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Define data governance policies and practices for data quality, lineage, and metadata management.</w:t>
      </w:r>
    </w:p>
    <w:p w14:paraId="2D24F9F1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- Use IBM Information Governance Catalog for comprehensive data governance.</w:t>
      </w:r>
    </w:p>
    <w:p w14:paraId="7E9567E4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44BF91C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*10. Cost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Management:*</w:t>
      </w:r>
      <w:proofErr w:type="gramEnd"/>
    </w:p>
    <w:p w14:paraId="0447AA1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 - Regularly analyze and optimize costs associated with cloud resources.</w:t>
      </w:r>
    </w:p>
    <w:p w14:paraId="4C556D21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lastRenderedPageBreak/>
        <w:t xml:space="preserve">    - Utilize IBM Cloud cost management tools for insights and control.</w:t>
      </w:r>
    </w:p>
    <w:p w14:paraId="044861FC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67E3AF9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*11. Documentation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Collaboration:*</w:t>
      </w:r>
      <w:proofErr w:type="gramEnd"/>
    </w:p>
    <w:p w14:paraId="24D4837C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 - Maintain detailed documentation of the system architecture, data flows, and processes.</w:t>
      </w:r>
    </w:p>
    <w:p w14:paraId="07C4EC0A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 - Foster collaboration between data engineers, data scientists, and domain experts.</w:t>
      </w:r>
    </w:p>
    <w:p w14:paraId="289FF3C2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1B570ED4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>*12. Scalability and Future-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Proofing:*</w:t>
      </w:r>
      <w:proofErr w:type="gramEnd"/>
    </w:p>
    <w:p w14:paraId="75E09B14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    - Design the system with future growth in mind, allowing for easy expansion of resources and integration with new technologies.</w:t>
      </w:r>
    </w:p>
    <w:p w14:paraId="44AA33B8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508EF196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 xml:space="preserve">*13. Compliance and </w:t>
      </w:r>
      <w:proofErr w:type="gramStart"/>
      <w:r w:rsidRPr="00E93641">
        <w:rPr>
          <w:rFonts w:cstheme="minorHAnsi"/>
          <w:color w:val="000000" w:themeColor="text1"/>
          <w:sz w:val="48"/>
          <w:szCs w:val="48"/>
          <w:lang w:val="en-US"/>
        </w:rPr>
        <w:t>Auditing:*</w:t>
      </w:r>
      <w:proofErr w:type="gramEnd"/>
    </w:p>
    <w:p w14:paraId="16D6D5DF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lastRenderedPageBreak/>
        <w:t xml:space="preserve">    - Regularly audit and review the system to ensure it complies with industry standards and regulations.</w:t>
      </w:r>
    </w:p>
    <w:p w14:paraId="4AD77F56" w14:textId="7777777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5A7604FC" w14:textId="483CF057" w:rsidR="00E93641" w:rsidRPr="00E93641" w:rsidRDefault="00E93641" w:rsidP="00E93641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93641">
        <w:rPr>
          <w:rFonts w:cstheme="minorHAnsi"/>
          <w:color w:val="000000" w:themeColor="text1"/>
          <w:sz w:val="48"/>
          <w:szCs w:val="48"/>
          <w:lang w:val="en-US"/>
        </w:rPr>
        <w:t>Remember that the specific design details will depend on your organization's unique requirements and the nature of the data you're working with. IBM Cloud provides a wide range of services and tools to support big data analysis, making it a powerful platform for designing and implementing such systems.</w:t>
      </w:r>
    </w:p>
    <w:sectPr w:rsidR="00E93641" w:rsidRPr="00E93641" w:rsidSect="0011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02DD"/>
    <w:rsid w:val="001164EA"/>
    <w:rsid w:val="009102DD"/>
    <w:rsid w:val="00D01066"/>
    <w:rsid w:val="00E93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F67E"/>
  <w15:chartTrackingRefBased/>
  <w15:docId w15:val="{10D5719D-B286-4845-9C20-9F05E39D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Sri</dc:creator>
  <cp:keywords/>
  <dc:description/>
  <cp:lastModifiedBy>Vidhya Sri</cp:lastModifiedBy>
  <cp:revision>2</cp:revision>
  <dcterms:created xsi:type="dcterms:W3CDTF">2023-09-26T14:32:00Z</dcterms:created>
  <dcterms:modified xsi:type="dcterms:W3CDTF">2023-09-26T15:16:00Z</dcterms:modified>
</cp:coreProperties>
</file>