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73ECE" w14:textId="231F8630" w:rsidR="004A51D5" w:rsidRPr="004A51D5" w:rsidRDefault="004A51D5">
      <w:r w:rsidRPr="004A51D5">
        <w:t xml:space="preserve">You are a software </w:t>
      </w:r>
      <w:r>
        <w:t>/</w:t>
      </w:r>
      <w:r w:rsidRPr="004A51D5">
        <w:t xml:space="preserve"> mechanical </w:t>
      </w:r>
      <w:r>
        <w:t>/</w:t>
      </w:r>
      <w:r w:rsidRPr="004A51D5">
        <w:t xml:space="preserve"> electrical engineer who is developing a simulation of </w:t>
      </w:r>
      <w:proofErr w:type="spellStart"/>
      <w:proofErr w:type="gramStart"/>
      <w:r w:rsidRPr="004A51D5">
        <w:t>a</w:t>
      </w:r>
      <w:proofErr w:type="spellEnd"/>
      <w:proofErr w:type="gramEnd"/>
      <w:r w:rsidRPr="004A51D5">
        <w:t xml:space="preserve"> </w:t>
      </w:r>
      <w:r>
        <w:t xml:space="preserve">autonomous </w:t>
      </w:r>
      <w:r w:rsidRPr="004A51D5">
        <w:t>factory</w:t>
      </w:r>
      <w:r>
        <w:t>. The</w:t>
      </w:r>
      <w:r w:rsidRPr="004A51D5">
        <w:t xml:space="preserve"> factory has four to six CNC machines. The factory receives orders in the form of seeds</w:t>
      </w:r>
      <w:r>
        <w:t xml:space="preserve"> (random number but allows the recreation of simulation run)</w:t>
      </w:r>
      <w:r w:rsidRPr="004A51D5">
        <w:t>. The factory sends the seed to toolpath planner. The toolpath planner obtains a list of current tools and their remaining life from each machine. It also notes the policy of the factory [minimum time of machining, maximum to</w:t>
      </w:r>
      <w:r>
        <w:t>ol</w:t>
      </w:r>
      <w:r w:rsidRPr="004A51D5">
        <w:t xml:space="preserve"> life, best surface finish etc.]. It produces a tool</w:t>
      </w:r>
      <w:r>
        <w:t xml:space="preserve"> </w:t>
      </w:r>
      <w:r w:rsidRPr="004A51D5">
        <w:t xml:space="preserve">path for each machine and computer parameters pertinent to the factory policy [machining time, tool travel distance, remaining to life, cost </w:t>
      </w:r>
      <w:proofErr w:type="spellStart"/>
      <w:r w:rsidRPr="004A51D5">
        <w:t>etc</w:t>
      </w:r>
      <w:proofErr w:type="spellEnd"/>
      <w:r w:rsidRPr="004A51D5">
        <w:t>]. It then obtains the wait list from each machine and determines the schedule time for loading and finishing the part. It then submits the part to the machine ideal for the task.</w:t>
      </w:r>
    </w:p>
    <w:p w14:paraId="40E52447" w14:textId="77777777" w:rsidR="004A51D5" w:rsidRPr="004A51D5" w:rsidRDefault="004A51D5"/>
    <w:p w14:paraId="46434F58" w14:textId="1838D45A" w:rsidR="004A51D5" w:rsidRDefault="004A51D5">
      <w:r w:rsidRPr="004A51D5">
        <w:t>Each machine is modeled as a simulator</w:t>
      </w:r>
      <w:r w:rsidR="00AB3D0F">
        <w:t xml:space="preserve"> that is part of an ai agent named </w:t>
      </w:r>
      <w:proofErr w:type="spellStart"/>
      <w:r w:rsidR="00AB3D0F">
        <w:t>cnc_llm</w:t>
      </w:r>
      <w:proofErr w:type="spellEnd"/>
      <w:r w:rsidR="00AB3D0F">
        <w:t xml:space="preserve"> located in </w:t>
      </w:r>
      <w:r w:rsidR="00AB3D0F" w:rsidRPr="00AB3D0F">
        <w:t>/Users/sbedi/</w:t>
      </w:r>
      <w:proofErr w:type="spellStart"/>
      <w:r w:rsidR="00AB3D0F" w:rsidRPr="00AB3D0F">
        <w:t>Nextcloud</w:t>
      </w:r>
      <w:proofErr w:type="spellEnd"/>
      <w:r w:rsidR="00AB3D0F" w:rsidRPr="00AB3D0F">
        <w:t>/Python/Solid/LLM</w:t>
      </w:r>
      <w:r w:rsidRPr="004A51D5">
        <w:t xml:space="preserve">. </w:t>
      </w:r>
      <w:r w:rsidR="00AB3D0F">
        <w:t xml:space="preserve">The commands file is </w:t>
      </w:r>
      <w:proofErr w:type="gramStart"/>
      <w:r w:rsidR="00AB3D0F">
        <w:t>named :</w:t>
      </w:r>
      <w:proofErr w:type="gramEnd"/>
      <w:r w:rsidR="00AB3D0F" w:rsidRPr="00AB3D0F">
        <w:t xml:space="preserve"> </w:t>
      </w:r>
      <w:r w:rsidR="00AB3D0F" w:rsidRPr="00AB3D0F">
        <w:t>CNC_SIM_COMMANDS.md</w:t>
      </w:r>
      <w:r w:rsidR="00AB3D0F">
        <w:t xml:space="preserve"> So </w:t>
      </w:r>
      <w:proofErr w:type="gramStart"/>
      <w:r w:rsidR="00AB3D0F">
        <w:t>far</w:t>
      </w:r>
      <w:proofErr w:type="gramEnd"/>
      <w:r w:rsidR="00AB3D0F">
        <w:t xml:space="preserve"> I have only tested the </w:t>
      </w:r>
      <w:proofErr w:type="spellStart"/>
      <w:r w:rsidR="00AB3D0F">
        <w:t>cnc_llm</w:t>
      </w:r>
      <w:proofErr w:type="spellEnd"/>
      <w:r w:rsidR="00AB3D0F">
        <w:t xml:space="preserve"> as one machine, whether they can be replicated to represent 4 machines is not clear to me. </w:t>
      </w:r>
      <w:r w:rsidRPr="004A51D5">
        <w:t xml:space="preserve">Each machine has a tool crib </w:t>
      </w:r>
      <w:r>
        <w:t>containing different number of tools</w:t>
      </w:r>
      <w:r w:rsidR="00AB3D0F">
        <w:t xml:space="preserve"> (not implemented)</w:t>
      </w:r>
      <w:r w:rsidRPr="004A51D5">
        <w:t>. The tool crib is populated with tools</w:t>
      </w:r>
      <w:r w:rsidR="00AB3D0F">
        <w:t xml:space="preserve"> (not implemented)</w:t>
      </w:r>
      <w:r w:rsidRPr="004A51D5">
        <w:t>.</w:t>
      </w:r>
      <w:r>
        <w:t xml:space="preserve"> The tool</w:t>
      </w:r>
      <w:r w:rsidR="00CF4A0D">
        <w:t xml:space="preserve">s in the crib of a machine can only be changed by the factory agent. </w:t>
      </w:r>
      <w:r w:rsidRPr="004A51D5">
        <w:t xml:space="preserve">Each machine has a unique </w:t>
      </w:r>
      <w:r w:rsidR="007523FD">
        <w:t>part queue</w:t>
      </w:r>
      <w:r w:rsidR="00AB3D0F">
        <w:t xml:space="preserve"> (not implemented)</w:t>
      </w:r>
      <w:r w:rsidRPr="004A51D5">
        <w:t>.</w:t>
      </w:r>
      <w:r w:rsidR="007523FD">
        <w:t xml:space="preserve"> Parts are entered into the queue and are remove in a FIFO basis</w:t>
      </w:r>
      <w:r w:rsidR="00AB3D0F">
        <w:t xml:space="preserve"> (NI – not implemented)</w:t>
      </w:r>
      <w:r w:rsidR="007523FD">
        <w:t>.</w:t>
      </w:r>
      <w:r w:rsidRPr="004A51D5">
        <w:t xml:space="preserve"> Each machine has a different tool change</w:t>
      </w:r>
      <w:r w:rsidR="007523FD">
        <w:t xml:space="preserve"> </w:t>
      </w:r>
      <w:proofErr w:type="gramStart"/>
      <w:r w:rsidR="007523FD">
        <w:t>times</w:t>
      </w:r>
      <w:r w:rsidR="00AB3D0F">
        <w:t xml:space="preserve"> (NI)</w:t>
      </w:r>
      <w:proofErr w:type="gramEnd"/>
      <w:r w:rsidR="007523FD">
        <w:t>. E</w:t>
      </w:r>
      <w:r w:rsidRPr="004A51D5">
        <w:t>ach machine has a spread of part loading time</w:t>
      </w:r>
      <w:r w:rsidR="007523FD">
        <w:t>s</w:t>
      </w:r>
      <w:r w:rsidR="00AB3D0F">
        <w:t xml:space="preserve"> (NI)</w:t>
      </w:r>
      <w:r w:rsidR="007523FD">
        <w:t>.</w:t>
      </w:r>
      <w:r w:rsidRPr="004A51D5">
        <w:t xml:space="preserve"> </w:t>
      </w:r>
      <w:r w:rsidR="007523FD">
        <w:t>E</w:t>
      </w:r>
      <w:r w:rsidRPr="004A51D5">
        <w:t>ach machine has a dialogue where an error condition can be introduced</w:t>
      </w:r>
      <w:r w:rsidR="00AB3D0F">
        <w:t xml:space="preserve"> (NI)</w:t>
      </w:r>
      <w:r w:rsidRPr="004A51D5">
        <w:t xml:space="preserve">. When error is encountered a prompt is made and state information including the fault, part being made, tool path being executed </w:t>
      </w:r>
      <w:r w:rsidR="007523FD">
        <w:t>e</w:t>
      </w:r>
      <w:r w:rsidRPr="004A51D5">
        <w:t>tc</w:t>
      </w:r>
      <w:r w:rsidR="007523FD">
        <w:t>.</w:t>
      </w:r>
      <w:r w:rsidRPr="004A51D5">
        <w:t xml:space="preserve"> are sent to the factory</w:t>
      </w:r>
      <w:r w:rsidR="00AB3D0F">
        <w:t xml:space="preserve"> (NI, do not know if this can be done?)</w:t>
      </w:r>
      <w:r w:rsidR="007523FD">
        <w:t>.</w:t>
      </w:r>
      <w:r w:rsidRPr="004A51D5">
        <w:t xml:space="preserve"> </w:t>
      </w:r>
      <w:r w:rsidR="007523FD">
        <w:t>W</w:t>
      </w:r>
      <w:r w:rsidRPr="004A51D5">
        <w:t>hat has been finished</w:t>
      </w:r>
      <w:r w:rsidR="007523FD">
        <w:t>, w</w:t>
      </w:r>
      <w:r w:rsidRPr="004A51D5">
        <w:t>hat is left</w:t>
      </w:r>
      <w:r w:rsidR="007523FD">
        <w:t>,</w:t>
      </w:r>
      <w:r w:rsidRPr="004A51D5">
        <w:t xml:space="preserve"> machining time</w:t>
      </w:r>
      <w:r w:rsidR="007523FD">
        <w:t>,</w:t>
      </w:r>
      <w:r w:rsidRPr="004A51D5">
        <w:t xml:space="preserve"> tool table etc</w:t>
      </w:r>
      <w:r w:rsidR="007523FD">
        <w:t>.</w:t>
      </w:r>
      <w:r w:rsidRPr="004A51D5">
        <w:t xml:space="preserve"> </w:t>
      </w:r>
      <w:r w:rsidR="007523FD">
        <w:t>are</w:t>
      </w:r>
      <w:r w:rsidRPr="004A51D5">
        <w:t xml:space="preserve"> shared with the factory and the factory response is </w:t>
      </w:r>
      <w:proofErr w:type="gramStart"/>
      <w:r w:rsidRPr="004A51D5">
        <w:t>awaited</w:t>
      </w:r>
      <w:proofErr w:type="gramEnd"/>
      <w:r w:rsidRPr="004A51D5">
        <w:t xml:space="preserve"> for next action</w:t>
      </w:r>
      <w:r w:rsidR="00AB3D0F">
        <w:t xml:space="preserve"> (NI)</w:t>
      </w:r>
      <w:r w:rsidRPr="004A51D5">
        <w:t>. You wait for 10 units of time and send reminder. Send reminder 4 times and then take out the par</w:t>
      </w:r>
      <w:r w:rsidR="007523FD">
        <w:t>t</w:t>
      </w:r>
      <w:r w:rsidRPr="004A51D5">
        <w:t xml:space="preserve"> and put it in </w:t>
      </w:r>
      <w:r w:rsidR="007523FD">
        <w:t>rework</w:t>
      </w:r>
      <w:r w:rsidRPr="004A51D5">
        <w:t xml:space="preserve"> </w:t>
      </w:r>
      <w:r w:rsidR="007523FD">
        <w:t>queue (one for the entire factory. FIFO)</w:t>
      </w:r>
      <w:r w:rsidRPr="004A51D5">
        <w:t xml:space="preserve"> and go to the next part. Keep in mind the error, it may not allow machining of next part. The factory takes the received error and prompt and </w:t>
      </w:r>
      <w:proofErr w:type="gramStart"/>
      <w:r w:rsidRPr="004A51D5">
        <w:t>data, and</w:t>
      </w:r>
      <w:proofErr w:type="gramEnd"/>
      <w:r w:rsidRPr="004A51D5">
        <w:t xml:space="preserve"> analyzes it and creates a new prompt and sends the </w:t>
      </w:r>
      <w:r w:rsidR="007523FD">
        <w:t>L</w:t>
      </w:r>
      <w:r w:rsidRPr="004A51D5">
        <w:t xml:space="preserve">LM for a response. Reviews the response [best three] and evaluates them </w:t>
      </w:r>
      <w:proofErr w:type="gramStart"/>
      <w:r w:rsidRPr="004A51D5">
        <w:t>in light of</w:t>
      </w:r>
      <w:proofErr w:type="gramEnd"/>
      <w:r w:rsidRPr="004A51D5">
        <w:t xml:space="preserve"> factory policy. Selects the best and implement it.</w:t>
      </w:r>
      <w:r w:rsidR="00AB3D0F">
        <w:t xml:space="preserve"> Factory </w:t>
      </w:r>
      <w:proofErr w:type="spellStart"/>
      <w:r w:rsidR="00AB3D0F">
        <w:t>llm</w:t>
      </w:r>
      <w:proofErr w:type="spellEnd"/>
      <w:r w:rsidR="00AB3D0F">
        <w:t xml:space="preserve"> not built. I would like that to be connected to </w:t>
      </w:r>
      <w:proofErr w:type="spellStart"/>
      <w:r w:rsidR="00AB3D0F">
        <w:t>openai</w:t>
      </w:r>
      <w:proofErr w:type="spellEnd"/>
      <w:r w:rsidR="00AB3D0F">
        <w:t xml:space="preserve"> LLM not </w:t>
      </w:r>
      <w:proofErr w:type="spellStart"/>
      <w:r w:rsidR="00AB3D0F">
        <w:t>ollama</w:t>
      </w:r>
      <w:proofErr w:type="spellEnd"/>
      <w:r w:rsidR="00AB3D0F">
        <w:t xml:space="preserve"> as </w:t>
      </w:r>
      <w:proofErr w:type="spellStart"/>
      <w:r w:rsidR="00AB3D0F">
        <w:t>cnc_llm</w:t>
      </w:r>
      <w:proofErr w:type="spellEnd"/>
      <w:r w:rsidR="00AB3D0F">
        <w:t>.</w:t>
      </w:r>
      <w:r w:rsidR="00226E34">
        <w:t xml:space="preserve"> Each machine should have its own window, properly labelled, name of part being machined on it. G-code being executed. A dialogue box for initiating a disturbance. A button that displays another box which shows the chat between the machine and the factory </w:t>
      </w:r>
      <w:proofErr w:type="spellStart"/>
      <w:r w:rsidR="00226E34">
        <w:t>llm</w:t>
      </w:r>
      <w:proofErr w:type="spellEnd"/>
      <w:r w:rsidR="00226E34">
        <w:t>.</w:t>
      </w:r>
    </w:p>
    <w:p w14:paraId="1910BEF1" w14:textId="77777777" w:rsidR="00CF4A0D" w:rsidRDefault="00CF4A0D"/>
    <w:p w14:paraId="5D039EE3" w14:textId="31235CEF" w:rsidR="004A51D5" w:rsidRPr="004A51D5" w:rsidRDefault="004A51D5">
      <w:r w:rsidRPr="004A51D5">
        <w:lastRenderedPageBreak/>
        <w:t>The factory policy can be any of the following. Minimum machining time</w:t>
      </w:r>
      <w:r w:rsidR="007523FD">
        <w:t>;</w:t>
      </w:r>
      <w:r w:rsidRPr="004A51D5">
        <w:t xml:space="preserve"> minimum cost</w:t>
      </w:r>
      <w:r w:rsidR="007523FD">
        <w:t>;</w:t>
      </w:r>
      <w:r w:rsidRPr="004A51D5">
        <w:t xml:space="preserve"> best surface finish</w:t>
      </w:r>
      <w:r w:rsidR="007523FD">
        <w:t>;</w:t>
      </w:r>
      <w:r w:rsidRPr="004A51D5">
        <w:t xml:space="preserve"> maximum to</w:t>
      </w:r>
      <w:r w:rsidR="007523FD">
        <w:t>ol</w:t>
      </w:r>
      <w:r w:rsidRPr="004A51D5">
        <w:t xml:space="preserve"> life</w:t>
      </w:r>
      <w:r w:rsidR="007523FD">
        <w:t>.</w:t>
      </w:r>
    </w:p>
    <w:p w14:paraId="0941EB77" w14:textId="77777777" w:rsidR="004A51D5" w:rsidRPr="004A51D5" w:rsidRDefault="004A51D5"/>
    <w:p w14:paraId="38F39475" w14:textId="39A2E6C6" w:rsidR="004A51D5" w:rsidRDefault="007523FD">
      <w:r>
        <w:t xml:space="preserve">A </w:t>
      </w:r>
      <w:r w:rsidR="004A51D5" w:rsidRPr="004A51D5">
        <w:t>cost module</w:t>
      </w:r>
      <w:r>
        <w:t xml:space="preserve"> is required to determine the cost of a tool path. All</w:t>
      </w:r>
      <w:r w:rsidR="004A51D5" w:rsidRPr="004A51D5">
        <w:t xml:space="preserve"> the assets</w:t>
      </w:r>
      <w:r>
        <w:t xml:space="preserve"> (machines and tools)</w:t>
      </w:r>
      <w:r w:rsidR="004A51D5" w:rsidRPr="004A51D5">
        <w:t xml:space="preserve"> are amortized</w:t>
      </w:r>
      <w:r>
        <w:t xml:space="preserve">. For this </w:t>
      </w:r>
      <w:r w:rsidR="004A51D5" w:rsidRPr="004A51D5">
        <w:t>we need capital cost</w:t>
      </w:r>
      <w:r>
        <w:t>,</w:t>
      </w:r>
      <w:r w:rsidR="004A51D5" w:rsidRPr="004A51D5">
        <w:t xml:space="preserve"> life of machine or life of amortization</w:t>
      </w:r>
      <w:r>
        <w:t>,</w:t>
      </w:r>
      <w:r w:rsidR="004A51D5" w:rsidRPr="004A51D5">
        <w:t xml:space="preserve"> interest rate </w:t>
      </w:r>
      <w:r>
        <w:t>(</w:t>
      </w:r>
      <w:r w:rsidR="004A51D5" w:rsidRPr="004A51D5">
        <w:t>if applicable</w:t>
      </w:r>
      <w:r>
        <w:t>). C</w:t>
      </w:r>
      <w:r w:rsidR="004A51D5" w:rsidRPr="004A51D5">
        <w:t>ompute yearly</w:t>
      </w:r>
      <w:r>
        <w:t xml:space="preserve"> amortization and</w:t>
      </w:r>
      <w:r w:rsidR="004A51D5" w:rsidRPr="004A51D5">
        <w:t xml:space="preserve"> divided by 2000 to get hourly </w:t>
      </w:r>
      <w:r>
        <w:t xml:space="preserve">rate </w:t>
      </w:r>
      <w:r w:rsidR="004A51D5" w:rsidRPr="004A51D5">
        <w:t>or per unit cost</w:t>
      </w:r>
      <w:r>
        <w:t>. For c</w:t>
      </w:r>
      <w:r w:rsidR="004A51D5" w:rsidRPr="004A51D5">
        <w:t>onsumable</w:t>
      </w:r>
      <w:r>
        <w:t>s</w:t>
      </w:r>
      <w:r w:rsidR="004A51D5" w:rsidRPr="004A51D5">
        <w:t xml:space="preserve"> you determine the life expectancy and then you determine the unit time rate</w:t>
      </w:r>
      <w:r>
        <w:t>.</w:t>
      </w:r>
      <w:r w:rsidR="00AB3D0F">
        <w:t xml:space="preserve"> (NI)</w:t>
      </w:r>
    </w:p>
    <w:p w14:paraId="4D471A1B" w14:textId="7286F940" w:rsidR="007523FD" w:rsidRDefault="007523FD">
      <w:r>
        <w:t>Computing tool path</w:t>
      </w:r>
      <w:r w:rsidR="00BE026D">
        <w:t xml:space="preserve"> length</w:t>
      </w:r>
      <w:r>
        <w:t xml:space="preserve"> is easy.</w:t>
      </w:r>
      <w:r w:rsidR="00BE026D">
        <w:t xml:space="preserve"> Sum of length of each move.</w:t>
      </w:r>
    </w:p>
    <w:p w14:paraId="223B95F7" w14:textId="23634A7E" w:rsidR="00BE026D" w:rsidRDefault="00BE026D">
      <w:r>
        <w:t>Toolpath time = (length of move/</w:t>
      </w:r>
      <w:proofErr w:type="gramStart"/>
      <w:r>
        <w:t>federate)*</w:t>
      </w:r>
      <w:proofErr w:type="spellStart"/>
      <w:proofErr w:type="gramEnd"/>
      <w:r>
        <w:t>manual_override</w:t>
      </w:r>
      <w:proofErr w:type="spellEnd"/>
      <w:r>
        <w:t>(default=100%) + tool change time + part setup time + part removal time.</w:t>
      </w:r>
    </w:p>
    <w:p w14:paraId="755280BE" w14:textId="77777777" w:rsidR="00BE026D" w:rsidRDefault="00BE026D"/>
    <w:p w14:paraId="260FC714" w14:textId="54C091EE" w:rsidR="00BE026D" w:rsidRDefault="00BE026D">
      <w:r>
        <w:t xml:space="preserve">If the policy is best surface </w:t>
      </w:r>
      <w:proofErr w:type="gramStart"/>
      <w:r>
        <w:t>finish</w:t>
      </w:r>
      <w:proofErr w:type="gramEnd"/>
      <w:r>
        <w:t xml:space="preserve"> then add a semi-finish pass.</w:t>
      </w:r>
    </w:p>
    <w:p w14:paraId="6B3C5CD4" w14:textId="2C2FCC64" w:rsidR="00BE026D" w:rsidRDefault="00BE026D">
      <w:r>
        <w:t xml:space="preserve">If policy is max tool life -add a </w:t>
      </w:r>
      <w:proofErr w:type="spellStart"/>
      <w:r>
        <w:t>D_tool_life</w:t>
      </w:r>
      <w:proofErr w:type="spellEnd"/>
      <w:r>
        <w:t xml:space="preserve">% (default 10) reduction in depth of cut and </w:t>
      </w:r>
      <w:proofErr w:type="spellStart"/>
      <w:r>
        <w:t>Step_toollife</w:t>
      </w:r>
      <w:proofErr w:type="spellEnd"/>
      <w:proofErr w:type="gramStart"/>
      <w:r>
        <w:t>%(</w:t>
      </w:r>
      <w:proofErr w:type="gramEnd"/>
      <w:r>
        <w:t>default 10).</w:t>
      </w:r>
    </w:p>
    <w:p w14:paraId="412EDA4C" w14:textId="77777777" w:rsidR="00BE026D" w:rsidRDefault="00BE026D"/>
    <w:p w14:paraId="78D787E0" w14:textId="3D8F232A" w:rsidR="00BE026D" w:rsidRDefault="00BE026D">
      <w:r>
        <w:t>Toolpath generation:</w:t>
      </w:r>
    </w:p>
    <w:p w14:paraId="2DD8FDBD" w14:textId="05963B45" w:rsidR="00BE026D" w:rsidRPr="00BE026D" w:rsidRDefault="00BE026D">
      <w:r>
        <w:t xml:space="preserve">Rely on Build_Solid.py for suggestion. Build_Solid.py uses open cascade and runs in </w:t>
      </w:r>
      <w:proofErr w:type="spellStart"/>
      <w:r>
        <w:t>pyocc</w:t>
      </w:r>
      <w:proofErr w:type="spellEnd"/>
      <w:r>
        <w:t xml:space="preserve"> environment. It uses an older python version. It cannot run in the recent versions.</w:t>
      </w:r>
      <w:r w:rsidRPr="00BE026D">
        <w:t xml:space="preserve"> Use </w:t>
      </w:r>
      <w:r>
        <w:t>B</w:t>
      </w:r>
      <w:r w:rsidRPr="00BE026D">
        <w:t>uild</w:t>
      </w:r>
      <w:r>
        <w:t>_S</w:t>
      </w:r>
      <w:r w:rsidRPr="00BE026D">
        <w:t>olid</w:t>
      </w:r>
      <w:r>
        <w:t>.py</w:t>
      </w:r>
      <w:r w:rsidRPr="00BE026D">
        <w:t xml:space="preserve"> and build a new program by modifying it</w:t>
      </w:r>
      <w:r>
        <w:t>. T</w:t>
      </w:r>
      <w:r w:rsidRPr="00BE026D">
        <w:t xml:space="preserve">his </w:t>
      </w:r>
      <w:r>
        <w:t xml:space="preserve">new </w:t>
      </w:r>
      <w:r w:rsidRPr="00BE026D">
        <w:t xml:space="preserve">program produces solids with </w:t>
      </w:r>
      <w:proofErr w:type="spellStart"/>
      <w:r w:rsidR="00B83097">
        <w:t>upto</w:t>
      </w:r>
      <w:proofErr w:type="spellEnd"/>
      <w:r w:rsidRPr="00BE026D">
        <w:t xml:space="preserve"> four cuboids at most. The </w:t>
      </w:r>
      <w:r>
        <w:t xml:space="preserve">cuboids </w:t>
      </w:r>
      <w:r w:rsidRPr="00BE026D">
        <w:t>have no rotation</w:t>
      </w:r>
      <w:r>
        <w:t>. T</w:t>
      </w:r>
      <w:r w:rsidRPr="00BE026D">
        <w:t xml:space="preserve">hey are aligned with the </w:t>
      </w:r>
      <w:proofErr w:type="gramStart"/>
      <w:r w:rsidRPr="00BE026D">
        <w:t>principle</w:t>
      </w:r>
      <w:proofErr w:type="gramEnd"/>
      <w:r w:rsidRPr="00BE026D">
        <w:t xml:space="preserve"> </w:t>
      </w:r>
      <w:r>
        <w:t>axis</w:t>
      </w:r>
      <w:r w:rsidRPr="00BE026D">
        <w:t>. The probability of a single cuboid is 15%; 2 cuboids is 30%; 3 cuboids is 50%; 4 cuboid is 5</w:t>
      </w:r>
      <w:proofErr w:type="gramStart"/>
      <w:r w:rsidRPr="00BE026D">
        <w:t>%;.</w:t>
      </w:r>
      <w:proofErr w:type="gramEnd"/>
      <w:r w:rsidR="003464A5">
        <w:t xml:space="preserve"> Plot the solid for viewing or use a cli to suppress the plot</w:t>
      </w:r>
      <w:r w:rsidR="00372C65">
        <w:t>. Identify</w:t>
      </w:r>
      <w:r w:rsidR="00B83097">
        <w:t xml:space="preserve"> </w:t>
      </w:r>
      <w:r w:rsidR="00372C65">
        <w:t xml:space="preserve">the top faces of the cuboids and randomly decide (based on same logic as (Build_solid.py)) whether there is a pocket on the face or not. Only two features regular rectangular pockets and holes are allowed in the new version of Build_Solid.py. </w:t>
      </w:r>
      <w:r w:rsidR="00B83097">
        <w:t xml:space="preserve">The probability of even holes is four times that of odd numbered holes. The probability </w:t>
      </w:r>
      <w:proofErr w:type="gramStart"/>
      <w:r w:rsidR="00B83097">
        <w:t>drop</w:t>
      </w:r>
      <w:proofErr w:type="gramEnd"/>
      <w:r w:rsidR="00B83097">
        <w:t xml:space="preserve"> from 1 to 10 in a geometric progression. </w:t>
      </w:r>
      <w:r w:rsidR="00372C65">
        <w:t>The workspace on CNC machines is 1000mm by 800mm by 800mm.</w:t>
      </w:r>
      <w:r w:rsidR="00B83097">
        <w:t xml:space="preserve"> </w:t>
      </w:r>
      <w:r w:rsidR="00372C65">
        <w:t xml:space="preserve">The solid should fit </w:t>
      </w:r>
      <w:r w:rsidR="00B83097">
        <w:t xml:space="preserve">within it. If </w:t>
      </w:r>
      <w:proofErr w:type="gramStart"/>
      <w:r w:rsidR="00B83097">
        <w:t>not</w:t>
      </w:r>
      <w:proofErr w:type="gramEnd"/>
      <w:r w:rsidR="00B83097">
        <w:t xml:space="preserve"> then discard the solid and go for a new seed.</w:t>
      </w:r>
      <w:r w:rsidR="0094007F">
        <w:t xml:space="preserve"> Holes can only of the following sizes (2, 5, 10, 15, 20, 25)</w:t>
      </w:r>
    </w:p>
    <w:p w14:paraId="0A09C995" w14:textId="77777777" w:rsidR="00BE026D" w:rsidRPr="00BE026D" w:rsidRDefault="00BE026D"/>
    <w:p w14:paraId="5013B6ED" w14:textId="77777777" w:rsidR="00E93AE6" w:rsidRDefault="00BE026D">
      <w:r w:rsidRPr="00BE026D">
        <w:lastRenderedPageBreak/>
        <w:t xml:space="preserve">Make a list of top faces with boundaries and indication if there is a wall or a </w:t>
      </w:r>
      <w:r>
        <w:t>c</w:t>
      </w:r>
      <w:r w:rsidRPr="00BE026D">
        <w:t xml:space="preserve">liff on left or right side of each edge. </w:t>
      </w:r>
      <w:r w:rsidR="00E93AE6">
        <w:t>Example:</w:t>
      </w:r>
    </w:p>
    <w:p w14:paraId="54D80E9F" w14:textId="77777777" w:rsidR="00E93AE6" w:rsidRDefault="00E93AE6">
      <w:r>
        <w:t>F1:</w:t>
      </w:r>
    </w:p>
    <w:p w14:paraId="70763380" w14:textId="77777777" w:rsidR="00E93AE6" w:rsidRDefault="00E93AE6">
      <w:r>
        <w:t>X1, Y1, Z1</w:t>
      </w:r>
    </w:p>
    <w:p w14:paraId="09A5A92A" w14:textId="00474004" w:rsidR="00E93AE6" w:rsidRDefault="00E93AE6">
      <w:r>
        <w:t xml:space="preserve">X2, Y2, Z2    </w:t>
      </w:r>
      <w:proofErr w:type="gramStart"/>
      <w:r>
        <w:t>L:W</w:t>
      </w:r>
      <w:proofErr w:type="gramEnd"/>
      <w:r>
        <w:t xml:space="preserve">  R:C </w:t>
      </w:r>
    </w:p>
    <w:p w14:paraId="7A4A9A75" w14:textId="627B4135" w:rsidR="00E93AE6" w:rsidRDefault="00E93AE6">
      <w:r>
        <w:t xml:space="preserve">X3, Y3, Z3     L:C </w:t>
      </w:r>
      <w:proofErr w:type="gramStart"/>
      <w:r>
        <w:t>R:L</w:t>
      </w:r>
      <w:proofErr w:type="gramEnd"/>
    </w:p>
    <w:p w14:paraId="5A85BB3D" w14:textId="06040E3E" w:rsidR="00E93AE6" w:rsidRDefault="00E93AE6">
      <w:r>
        <w:t>…</w:t>
      </w:r>
    </w:p>
    <w:p w14:paraId="5D8E2954" w14:textId="332816CB" w:rsidR="00E93AE6" w:rsidRDefault="00E93AE6">
      <w:proofErr w:type="spellStart"/>
      <w:r>
        <w:t>Xn</w:t>
      </w:r>
      <w:proofErr w:type="spellEnd"/>
      <w:r>
        <w:t xml:space="preserve">, Yn, Zn.    </w:t>
      </w:r>
      <w:proofErr w:type="gramStart"/>
      <w:r>
        <w:t>L:W</w:t>
      </w:r>
      <w:proofErr w:type="gramEnd"/>
      <w:r>
        <w:t xml:space="preserve"> R:C</w:t>
      </w:r>
    </w:p>
    <w:p w14:paraId="104140A7" w14:textId="62CA203A" w:rsidR="00E93AE6" w:rsidRDefault="00E93AE6">
      <w:r>
        <w:t>X1, Y1, Z</w:t>
      </w:r>
      <w:proofErr w:type="gramStart"/>
      <w:r>
        <w:t>1  L</w:t>
      </w:r>
      <w:proofErr w:type="gramEnd"/>
      <w:r>
        <w:t xml:space="preserve">:W </w:t>
      </w:r>
      <w:proofErr w:type="gramStart"/>
      <w:r>
        <w:t>R:W</w:t>
      </w:r>
      <w:proofErr w:type="gramEnd"/>
    </w:p>
    <w:p w14:paraId="28E8A4D3" w14:textId="209FD495" w:rsidR="00B83097" w:rsidRDefault="00B83097">
      <w:proofErr w:type="spellStart"/>
      <w:r>
        <w:t>Xc</w:t>
      </w:r>
      <w:proofErr w:type="spellEnd"/>
      <w:r>
        <w:t xml:space="preserve">, </w:t>
      </w:r>
      <w:proofErr w:type="spellStart"/>
      <w:r>
        <w:t>Yc</w:t>
      </w:r>
      <w:proofErr w:type="spellEnd"/>
      <w:r>
        <w:t xml:space="preserve">, </w:t>
      </w:r>
      <w:proofErr w:type="spellStart"/>
      <w:r>
        <w:t>Zc</w:t>
      </w:r>
      <w:proofErr w:type="spellEnd"/>
      <w:r>
        <w:t xml:space="preserve"> </w:t>
      </w:r>
      <w:proofErr w:type="spellStart"/>
      <w:proofErr w:type="gramStart"/>
      <w:r>
        <w:t>H:Z</w:t>
      </w:r>
      <w:proofErr w:type="gramEnd"/>
      <w:r>
        <w:t>_depth</w:t>
      </w:r>
      <w:proofErr w:type="spellEnd"/>
    </w:p>
    <w:p w14:paraId="538F07BD" w14:textId="23311BA4" w:rsidR="00E93AE6" w:rsidRDefault="00E93AE6">
      <w:r>
        <w:t>F2:</w:t>
      </w:r>
    </w:p>
    <w:p w14:paraId="422B3767" w14:textId="77777777" w:rsidR="00E93AE6" w:rsidRDefault="00E93AE6" w:rsidP="00E93AE6">
      <w:r>
        <w:t>X1, Y1, Z1</w:t>
      </w:r>
    </w:p>
    <w:p w14:paraId="0EF93F17" w14:textId="77777777" w:rsidR="00E93AE6" w:rsidRDefault="00E93AE6" w:rsidP="00E93AE6">
      <w:r>
        <w:t xml:space="preserve">X2, Y2, Z2    </w:t>
      </w:r>
      <w:proofErr w:type="gramStart"/>
      <w:r>
        <w:t>L:W</w:t>
      </w:r>
      <w:proofErr w:type="gramEnd"/>
      <w:r>
        <w:t xml:space="preserve">  R:C </w:t>
      </w:r>
    </w:p>
    <w:p w14:paraId="0AF61293" w14:textId="641DDF2E" w:rsidR="00E93AE6" w:rsidRDefault="00E93AE6" w:rsidP="00E93AE6">
      <w:r>
        <w:t>X3, Y3, Z3     L:C R:</w:t>
      </w:r>
      <w:r w:rsidR="003464A5">
        <w:t>P</w:t>
      </w:r>
    </w:p>
    <w:p w14:paraId="1D33543E" w14:textId="77777777" w:rsidR="00E93AE6" w:rsidRDefault="00E93AE6" w:rsidP="00E93AE6">
      <w:r>
        <w:t>…</w:t>
      </w:r>
    </w:p>
    <w:p w14:paraId="553382E6" w14:textId="4103F27C" w:rsidR="00E93AE6" w:rsidRDefault="00E93AE6" w:rsidP="00E93AE6">
      <w:proofErr w:type="spellStart"/>
      <w:r>
        <w:t>X</w:t>
      </w:r>
      <w:r>
        <w:t>p</w:t>
      </w:r>
      <w:proofErr w:type="spellEnd"/>
      <w:r>
        <w:t xml:space="preserve">, </w:t>
      </w:r>
      <w:proofErr w:type="spellStart"/>
      <w:r>
        <w:t>Y</w:t>
      </w:r>
      <w:r>
        <w:t>p</w:t>
      </w:r>
      <w:proofErr w:type="spellEnd"/>
      <w:r>
        <w:t xml:space="preserve">, </w:t>
      </w:r>
      <w:proofErr w:type="spellStart"/>
      <w:r>
        <w:t>Z</w:t>
      </w:r>
      <w:r>
        <w:t>p</w:t>
      </w:r>
      <w:proofErr w:type="spellEnd"/>
      <w:r>
        <w:t xml:space="preserve">.    </w:t>
      </w:r>
      <w:proofErr w:type="gramStart"/>
      <w:r>
        <w:t>L:W</w:t>
      </w:r>
      <w:proofErr w:type="gramEnd"/>
      <w:r>
        <w:t xml:space="preserve"> R:C</w:t>
      </w:r>
    </w:p>
    <w:p w14:paraId="34318A1F" w14:textId="77777777" w:rsidR="00E93AE6" w:rsidRDefault="00E93AE6" w:rsidP="00E93AE6">
      <w:r>
        <w:t>X1, Y1, Z</w:t>
      </w:r>
      <w:proofErr w:type="gramStart"/>
      <w:r>
        <w:t>1  L</w:t>
      </w:r>
      <w:proofErr w:type="gramEnd"/>
      <w:r>
        <w:t xml:space="preserve">:W </w:t>
      </w:r>
      <w:proofErr w:type="gramStart"/>
      <w:r>
        <w:t>R:W</w:t>
      </w:r>
      <w:proofErr w:type="gramEnd"/>
    </w:p>
    <w:p w14:paraId="6B9DA504" w14:textId="77777777" w:rsidR="003464A5" w:rsidRDefault="00E93AE6">
      <w:r>
        <w:t>…. Where L – left</w:t>
      </w:r>
      <w:r w:rsidR="003464A5">
        <w:t xml:space="preserve"> as you go from the previous point to the next</w:t>
      </w:r>
      <w:r>
        <w:t xml:space="preserve">; </w:t>
      </w:r>
    </w:p>
    <w:p w14:paraId="6D7E8224" w14:textId="77777777" w:rsidR="003464A5" w:rsidRDefault="00E93AE6">
      <w:r>
        <w:t>R-Right</w:t>
      </w:r>
      <w:r w:rsidR="003464A5">
        <w:t xml:space="preserve"> as you go from the previous point to the next</w:t>
      </w:r>
      <w:r>
        <w:t xml:space="preserve">; </w:t>
      </w:r>
    </w:p>
    <w:p w14:paraId="72846F81" w14:textId="59AF62EC" w:rsidR="00B83097" w:rsidRDefault="00B83097">
      <w:r>
        <w:t>H - hole</w:t>
      </w:r>
    </w:p>
    <w:p w14:paraId="0768C676" w14:textId="77777777" w:rsidR="003464A5" w:rsidRDefault="00E93AE6">
      <w:r>
        <w:t xml:space="preserve">W-Wall; </w:t>
      </w:r>
    </w:p>
    <w:p w14:paraId="5F011C0B" w14:textId="77777777" w:rsidR="003464A5" w:rsidRDefault="00E93AE6">
      <w:r>
        <w:t xml:space="preserve">C-cliff; </w:t>
      </w:r>
    </w:p>
    <w:p w14:paraId="2937C205" w14:textId="171A0A54" w:rsidR="00B83097" w:rsidRDefault="00B83097">
      <w:proofErr w:type="spellStart"/>
      <w:r>
        <w:t>Z_depth</w:t>
      </w:r>
      <w:proofErr w:type="spellEnd"/>
      <w:r>
        <w:t>: depth of hole.</w:t>
      </w:r>
    </w:p>
    <w:p w14:paraId="00F8F2CA" w14:textId="77777777" w:rsidR="003464A5" w:rsidRDefault="003464A5">
      <w:r>
        <w:t>P</w:t>
      </w:r>
      <w:r w:rsidR="00E93AE6">
        <w:t>-level</w:t>
      </w:r>
      <w:r>
        <w:t xml:space="preserve"> Same z as the point</w:t>
      </w:r>
      <w:r w:rsidR="00E93AE6">
        <w:t>.</w:t>
      </w:r>
    </w:p>
    <w:p w14:paraId="07814A2F" w14:textId="6986D06D" w:rsidR="00E93AE6" w:rsidRDefault="00E93AE6">
      <w:r>
        <w:t>Z1, Z</w:t>
      </w:r>
      <w:proofErr w:type="gramStart"/>
      <w:r>
        <w:t>2..</w:t>
      </w:r>
      <w:proofErr w:type="gramEnd"/>
      <w:r>
        <w:t xml:space="preserve">Zn are all equal. </w:t>
      </w:r>
    </w:p>
    <w:p w14:paraId="6497A0F7" w14:textId="7C4F2DC7" w:rsidR="00BE026D" w:rsidRDefault="00BE026D">
      <w:r w:rsidRPr="00BE026D">
        <w:t>List all the pockets [which are all rectangular] with width, height, and depth and location or low of lower left corner [minimum X, Y, Z].</w:t>
      </w:r>
      <w:r w:rsidR="00E93AE6">
        <w:t xml:space="preserve"> Pockets can overlap. </w:t>
      </w:r>
      <w:r w:rsidR="00B83097">
        <w:t xml:space="preserve">A pocket can have holes in </w:t>
      </w:r>
      <w:r w:rsidR="00B83097">
        <w:lastRenderedPageBreak/>
        <w:t xml:space="preserve">it. </w:t>
      </w:r>
      <w:r w:rsidR="00E93AE6">
        <w:t>List one with highest z first as it will be machined first. Save this in a file with the seed number in the name so that the toolpath generation can use it. This will eliminate the need to use the same env for the newer programs.</w:t>
      </w:r>
    </w:p>
    <w:p w14:paraId="5CB361F8" w14:textId="77777777" w:rsidR="003464A5" w:rsidRDefault="003464A5"/>
    <w:p w14:paraId="7FC05CCD" w14:textId="1C1BD3F4" w:rsidR="003464A5" w:rsidRDefault="003464A5">
      <w:r>
        <w:t>See attached file for tool path generation.</w:t>
      </w:r>
    </w:p>
    <w:p w14:paraId="5558641E" w14:textId="7FAB36CA" w:rsidR="003464A5" w:rsidRDefault="003464A5">
      <w:r w:rsidRPr="003464A5">
        <w:t>The tool path planner takes the file created by the previous solid builder</w:t>
      </w:r>
      <w:r>
        <w:t>,</w:t>
      </w:r>
      <w:r w:rsidRPr="003464A5">
        <w:t xml:space="preserve"> uses the seed to identify the proper text file</w:t>
      </w:r>
      <w:r>
        <w:t>,(</w:t>
      </w:r>
      <w:r w:rsidRPr="003464A5">
        <w:t xml:space="preserve"> that has been saved with a list of bound with the list of faces edges etc</w:t>
      </w:r>
      <w:r>
        <w:t>.)</w:t>
      </w:r>
      <w:r w:rsidRPr="003464A5">
        <w:t xml:space="preserve"> and converts this into a tool path with G codes where G0 is fast move between the current point and the point listed after G0 and G1 is a linear interpolation</w:t>
      </w:r>
      <w:r>
        <w:t>. T</w:t>
      </w:r>
      <w:r w:rsidRPr="003464A5">
        <w:t xml:space="preserve">hese commands </w:t>
      </w:r>
      <w:r>
        <w:t xml:space="preserve">are </w:t>
      </w:r>
      <w:r w:rsidRPr="003464A5">
        <w:t xml:space="preserve">used by the simulator </w:t>
      </w:r>
      <w:r>
        <w:t xml:space="preserve">that is in </w:t>
      </w:r>
      <w:r w:rsidRPr="003464A5">
        <w:t>/Users/sbedi/Nextcloud/Python/Solid/LLM</w:t>
      </w:r>
      <w:r>
        <w:t>/CNC_SIM_COMMANDS.md</w:t>
      </w:r>
    </w:p>
    <w:p w14:paraId="51878A85" w14:textId="1C43A186" w:rsidR="003464A5" w:rsidRDefault="003464A5">
      <w:r>
        <w:t>Make sure your toolpath planner uses only the commands used by simulator.</w:t>
      </w:r>
    </w:p>
    <w:p w14:paraId="61A1F381" w14:textId="4B1C6B0D" w:rsidR="003464A5" w:rsidRDefault="003464A5">
      <w:r>
        <w:t>Save the toolpath in a file and toolpath directory and use seed in the name for identification.</w:t>
      </w:r>
      <w:r w:rsidR="000831A5">
        <w:t xml:space="preserve"> Label the various sections of the tool path by adding a comment. “Initialisation”, “Face 1”, “Pocket – 5” etc. These will be used for identifying which features have been machined and which are yet to be machined.</w:t>
      </w:r>
    </w:p>
    <w:p w14:paraId="14342397" w14:textId="77777777" w:rsidR="000831A5" w:rsidRDefault="000831A5"/>
    <w:p w14:paraId="2F6993D1" w14:textId="0B1FF9E9" w:rsidR="000831A5" w:rsidRPr="004A51D5" w:rsidRDefault="000831A5">
      <w:r>
        <w:t>Test the build solid and tool path planner and simulator with 3 examples.</w:t>
      </w:r>
    </w:p>
    <w:p w14:paraId="6BCBD6D3" w14:textId="77777777" w:rsidR="004A51D5" w:rsidRPr="004A51D5" w:rsidRDefault="004A51D5"/>
    <w:p w14:paraId="374840CC" w14:textId="77777777" w:rsidR="00CF4A0D" w:rsidRPr="004A51D5" w:rsidRDefault="00CF4A0D" w:rsidP="00CF4A0D">
      <w:r w:rsidRPr="00CF4A0D">
        <w:t xml:space="preserve">Some important factors for tool selection if you are doing pocketing then use the largest tool that is less than 1/4 the width off the pocket uses step over the step over of less than 1/3 the radius for hope for holes a centre hole is required whenever the diameter is greater than 20mm 4 pockets the depth of cut is equal to the depth of cut for a radius larger than 25mm is 3mm if the length of the Shank is less than 75mm is 2mm if the length of Shank is between 75 and 150mm and is 1mm if the length of Shank is 150mm greater than 150mm less than two 50mm furthermore the depth of cut is 3mm if the length of Shank is 25mm for a radius of tool which is greater than 10 less than 15mm the depth of cut is 2mm if the length of Shank is between 25 and 50 and the depth is 1mm if the length of the Shank is between 50 and 100 for a radius between 15 and 25 the depth of cut can be 3mm if the length of the Shank is less than or equal to 50 it's 2mm if the length of the Shank is between 50 and is less than or equal to 100 and the depth of cut is 1mm if the length of Shank is greater than 100 and less than or equal to 175 the footprint can be zigzagged parallel or contour and entry is you start from X y - r, Y C - r, Z and you go towards XE plus R Y C + r and Z + 1 this is called Peck drilling and then you go from X y + r, Y C + r, Z + 1 two X y - r, Y C - r </w:t>
      </w:r>
      <w:r w:rsidRPr="00CF4A0D">
        <w:lastRenderedPageBreak/>
        <w:t xml:space="preserve">commas at +1 you repeat this two or three times and that is a good way to enter the part for drilling if the radius is between 2mm </w:t>
      </w:r>
      <w:proofErr w:type="spellStart"/>
      <w:r w:rsidRPr="00CF4A0D">
        <w:t>an</w:t>
      </w:r>
      <w:proofErr w:type="spellEnd"/>
      <w:r w:rsidRPr="00CF4A0D">
        <w:t xml:space="preserve"> 5mm and the length of the Shank is between 20 and the depth of the of the drilled hole is between 20 and 50mm you do not need a centre drill but the feed rate is slow if the radius if you use a centre drill then the feed rate can be higher if the radius is greater than or equal to five in less than or equal to 10 and the length or the depth of the whole is between 10 and 100 this requires A centre drill and you may need to do Peck drilling if you're past 20mm</w:t>
      </w:r>
    </w:p>
    <w:p w14:paraId="4A83DE6A" w14:textId="77777777" w:rsidR="00B83097" w:rsidRDefault="00CF4A0D">
      <w:r w:rsidRPr="00CF4A0D">
        <w:t>If the intent is to minimize time to execute a tool path</w:t>
      </w:r>
      <w:r w:rsidR="00B83097">
        <w:t>:</w:t>
      </w:r>
    </w:p>
    <w:p w14:paraId="5507FF9B" w14:textId="77777777" w:rsidR="00B83097" w:rsidRDefault="00CF4A0D" w:rsidP="00B83097">
      <w:pPr>
        <w:pStyle w:val="ListParagraph"/>
        <w:numPr>
          <w:ilvl w:val="0"/>
          <w:numId w:val="1"/>
        </w:numPr>
      </w:pPr>
      <w:r w:rsidRPr="00CF4A0D">
        <w:t xml:space="preserve">a path is built of features. Each feature has many ways to machine it. Each method may require different tools, feed rates and spindle speeds. Each will have a machining time. Find the best three times and keep them in a list. </w:t>
      </w:r>
    </w:p>
    <w:p w14:paraId="3C628D7B" w14:textId="77777777" w:rsidR="00B83097" w:rsidRDefault="00CF4A0D" w:rsidP="00B83097">
      <w:pPr>
        <w:pStyle w:val="ListParagraph"/>
        <w:numPr>
          <w:ilvl w:val="0"/>
          <w:numId w:val="1"/>
        </w:numPr>
      </w:pPr>
      <w:r w:rsidRPr="00CF4A0D">
        <w:t xml:space="preserve">If machining features segment can be coupled with another </w:t>
      </w:r>
      <w:proofErr w:type="gramStart"/>
      <w:r w:rsidRPr="00CF4A0D">
        <w:t>feature</w:t>
      </w:r>
      <w:proofErr w:type="gramEnd"/>
      <w:r w:rsidRPr="00CF4A0D">
        <w:t xml:space="preserve"> we can eliminate a tool change further up to further optimize machining time. </w:t>
      </w:r>
    </w:p>
    <w:p w14:paraId="5E471139" w14:textId="77777777" w:rsidR="00B83097" w:rsidRDefault="00CF4A0D" w:rsidP="00B83097">
      <w:pPr>
        <w:pStyle w:val="ListParagraph"/>
        <w:numPr>
          <w:ilvl w:val="0"/>
          <w:numId w:val="1"/>
        </w:numPr>
      </w:pPr>
      <w:r w:rsidRPr="00CF4A0D">
        <w:t>Only optimize machining time of each feature</w:t>
      </w:r>
      <w:r w:rsidR="00B83097">
        <w:t xml:space="preserve"> and</w:t>
      </w:r>
      <w:r w:rsidRPr="00CF4A0D">
        <w:t xml:space="preserve"> ignore</w:t>
      </w:r>
      <w:r w:rsidR="00B83097">
        <w:t xml:space="preserve"> </w:t>
      </w:r>
      <w:r w:rsidRPr="00CF4A0D">
        <w:t>to</w:t>
      </w:r>
      <w:r w:rsidR="00B83097">
        <w:t>ol</w:t>
      </w:r>
      <w:r w:rsidRPr="00CF4A0D">
        <w:t xml:space="preserve"> change time</w:t>
      </w:r>
      <w:r w:rsidR="00B83097">
        <w:t xml:space="preserve">. </w:t>
      </w:r>
    </w:p>
    <w:p w14:paraId="07D3627E" w14:textId="77777777" w:rsidR="00B83097" w:rsidRDefault="00B83097" w:rsidP="00B83097">
      <w:pPr>
        <w:ind w:left="360"/>
      </w:pPr>
      <w:r>
        <w:t>I</w:t>
      </w:r>
      <w:r w:rsidR="00CF4A0D" w:rsidRPr="00CF4A0D">
        <w:t>f the intent is maximum to</w:t>
      </w:r>
      <w:r>
        <w:t>ol</w:t>
      </w:r>
      <w:r w:rsidR="00CF4A0D" w:rsidRPr="00CF4A0D">
        <w:t xml:space="preserve"> </w:t>
      </w:r>
      <w:proofErr w:type="gramStart"/>
      <w:r w:rsidR="00CF4A0D" w:rsidRPr="00CF4A0D">
        <w:t>life</w:t>
      </w:r>
      <w:proofErr w:type="gramEnd"/>
      <w:r w:rsidR="00CF4A0D" w:rsidRPr="00CF4A0D">
        <w:t xml:space="preserve"> then</w:t>
      </w:r>
      <w:r>
        <w:t>:</w:t>
      </w:r>
    </w:p>
    <w:p w14:paraId="7A2A4205" w14:textId="4233A770" w:rsidR="009E5D49" w:rsidRDefault="00B83097" w:rsidP="009E5D49">
      <w:pPr>
        <w:pStyle w:val="ListParagraph"/>
        <w:numPr>
          <w:ilvl w:val="0"/>
          <w:numId w:val="2"/>
        </w:numPr>
      </w:pPr>
      <w:r>
        <w:t>M</w:t>
      </w:r>
      <w:r w:rsidR="00CF4A0D" w:rsidRPr="00CF4A0D">
        <w:t xml:space="preserve">achine each feature with the best tool that reduces jerks experienced by the tool and does not </w:t>
      </w:r>
      <w:proofErr w:type="gramStart"/>
      <w:r w:rsidR="00CF4A0D" w:rsidRPr="00CF4A0D">
        <w:t>does</w:t>
      </w:r>
      <w:proofErr w:type="gramEnd"/>
      <w:r w:rsidR="00CF4A0D" w:rsidRPr="00CF4A0D">
        <w:t xml:space="preserve"> the most efficient cutting</w:t>
      </w:r>
      <w:r>
        <w:t xml:space="preserve">. </w:t>
      </w:r>
    </w:p>
    <w:p w14:paraId="27D229AA" w14:textId="77777777" w:rsidR="009E5D49" w:rsidRDefault="00B83097" w:rsidP="009E5D49">
      <w:pPr>
        <w:pStyle w:val="ListParagraph"/>
        <w:numPr>
          <w:ilvl w:val="0"/>
          <w:numId w:val="2"/>
        </w:numPr>
      </w:pPr>
      <w:r>
        <w:t>S</w:t>
      </w:r>
      <w:r w:rsidR="00CF4A0D" w:rsidRPr="00CF4A0D">
        <w:t>o f</w:t>
      </w:r>
      <w:r w:rsidR="009E5D49">
        <w:t>o</w:t>
      </w:r>
      <w:r w:rsidR="00CF4A0D" w:rsidRPr="00CF4A0D">
        <w:t xml:space="preserve">r Max </w:t>
      </w:r>
      <w:r w:rsidR="009E5D49" w:rsidRPr="00CF4A0D">
        <w:t xml:space="preserve">life of </w:t>
      </w:r>
      <w:proofErr w:type="gramStart"/>
      <w:r w:rsidR="00CF4A0D" w:rsidRPr="00CF4A0D">
        <w:t>tool</w:t>
      </w:r>
      <w:proofErr w:type="gramEnd"/>
      <w:r w:rsidR="00CF4A0D" w:rsidRPr="00CF4A0D">
        <w:t xml:space="preserve"> we're going to use </w:t>
      </w:r>
      <w:r w:rsidR="009E5D49">
        <w:t xml:space="preserve">a reduced </w:t>
      </w:r>
      <w:r w:rsidR="00CF4A0D" w:rsidRPr="00CF4A0D">
        <w:t>depth of cut</w:t>
      </w:r>
      <w:r w:rsidR="009E5D49">
        <w:t>.</w:t>
      </w:r>
      <w:r w:rsidR="00CF4A0D" w:rsidRPr="00CF4A0D">
        <w:t xml:space="preserve"> </w:t>
      </w:r>
      <w:r w:rsidR="009E5D49">
        <w:t>W</w:t>
      </w:r>
      <w:r w:rsidR="00CF4A0D" w:rsidRPr="00CF4A0D">
        <w:t xml:space="preserve">e will reduce the depth of card by </w:t>
      </w:r>
      <w:r w:rsidR="009E5D49">
        <w:t>10</w:t>
      </w:r>
      <w:r w:rsidR="00CF4A0D" w:rsidRPr="00CF4A0D">
        <w:t>% and the step over by 10%</w:t>
      </w:r>
      <w:r w:rsidR="009E5D49">
        <w:t>.</w:t>
      </w:r>
    </w:p>
    <w:p w14:paraId="58C673B1" w14:textId="77777777" w:rsidR="009E5D49" w:rsidRDefault="009E5D49" w:rsidP="009E5D49">
      <w:pPr>
        <w:ind w:left="360"/>
      </w:pPr>
      <w:r>
        <w:t>I</w:t>
      </w:r>
      <w:r w:rsidR="00CF4A0D" w:rsidRPr="00CF4A0D">
        <w:t>f you're going for minimum cost for each feature</w:t>
      </w:r>
      <w:r>
        <w:t>:</w:t>
      </w:r>
    </w:p>
    <w:p w14:paraId="7712893A" w14:textId="684C8A67" w:rsidR="00E31F9A" w:rsidRDefault="009E5D49" w:rsidP="009E5D49">
      <w:pPr>
        <w:pStyle w:val="ListParagraph"/>
        <w:numPr>
          <w:ilvl w:val="0"/>
          <w:numId w:val="3"/>
        </w:numPr>
      </w:pPr>
      <w:r>
        <w:t>C</w:t>
      </w:r>
      <w:r w:rsidR="00CF4A0D" w:rsidRPr="00CF4A0D">
        <w:t>ompute cost of machining and select the tool path accordingly</w:t>
      </w:r>
      <w:r>
        <w:t>.</w:t>
      </w:r>
    </w:p>
    <w:p w14:paraId="3F5984E8" w14:textId="073FA90C" w:rsidR="009E5D49" w:rsidRDefault="009E5D49" w:rsidP="009E5D49">
      <w:pPr>
        <w:ind w:left="360"/>
      </w:pPr>
      <w:r>
        <w:t>Tools in tool crib are loaded by the factory agent. Only on receiving command from the factory agent does the tool get added to the machine and another tool gets removed from the automatic tool changer on the machine. The tool update costs time. During this time the machine cannot process parts.</w:t>
      </w:r>
    </w:p>
    <w:p w14:paraId="5DA9FBCF" w14:textId="6FC87B37" w:rsidR="009E5D49" w:rsidRDefault="009E5D49" w:rsidP="009E5D49">
      <w:pPr>
        <w:ind w:left="360"/>
      </w:pPr>
      <w:r>
        <w:t>Once tool reaches 10% of remaining life it can be changed during a part changeover. Same time delay happens.</w:t>
      </w:r>
    </w:p>
    <w:p w14:paraId="23654AC6" w14:textId="0F11066B" w:rsidR="009E5D49" w:rsidRDefault="009E5D49" w:rsidP="009E5D49">
      <w:pPr>
        <w:ind w:left="360"/>
      </w:pPr>
      <w:r>
        <w:t>Tool replacement results in update and modification to tool statistics.</w:t>
      </w:r>
    </w:p>
    <w:p w14:paraId="17BCCFD4" w14:textId="3C87483E" w:rsidR="009E5D49" w:rsidRDefault="009E5D49" w:rsidP="009E5D49">
      <w:pPr>
        <w:ind w:left="360"/>
      </w:pPr>
      <w:r>
        <w:t>Add a test to ensure tool change happens properly.</w:t>
      </w:r>
    </w:p>
    <w:p w14:paraId="57791901" w14:textId="6DCE651D" w:rsidR="009E5D49" w:rsidRDefault="009E5D49" w:rsidP="009E5D49">
      <w:pPr>
        <w:ind w:left="360"/>
      </w:pPr>
      <w:r>
        <w:t>The tool statistics maintained by each machine include:</w:t>
      </w:r>
    </w:p>
    <w:p w14:paraId="27C954FD" w14:textId="1CAA7AEB" w:rsidR="00EF1003" w:rsidRDefault="00A56040" w:rsidP="009E5D49">
      <w:pPr>
        <w:ind w:left="360"/>
      </w:pPr>
      <w:r>
        <w:lastRenderedPageBreak/>
        <w:t xml:space="preserve">No. of inserts, </w:t>
      </w:r>
      <w:r w:rsidR="00EF1003">
        <w:t>Diameter, shank length, max life, remaining life (updated after each use of the tool in cutting), Cost of tool holder (for solid carbide and HSS tools you may want to use this element), cost of consumable, use with coolant or not.</w:t>
      </w:r>
    </w:p>
    <w:p w14:paraId="540A58B0" w14:textId="14440491" w:rsidR="00EF1003" w:rsidRDefault="00EF1003" w:rsidP="00EF1003">
      <w:pPr>
        <w:ind w:left="360"/>
      </w:pPr>
      <w:r>
        <w:t>Tools in machine 1:</w:t>
      </w:r>
    </w:p>
    <w:p w14:paraId="47BB1ADE" w14:textId="65799FFF" w:rsidR="00EF1003" w:rsidRDefault="00EF1003" w:rsidP="00EF1003">
      <w:pPr>
        <w:ind w:left="360"/>
      </w:pPr>
      <w:r>
        <w:t>T1:-</w:t>
      </w:r>
      <w:r w:rsidR="00A56040">
        <w:t xml:space="preserve"> </w:t>
      </w:r>
      <w:r w:rsidR="00A56040">
        <w:t>No. of inserts</w:t>
      </w:r>
      <w:r w:rsidR="00A56040">
        <w:t xml:space="preserve"> = 8</w:t>
      </w:r>
      <w:r w:rsidR="00A56040">
        <w:t xml:space="preserve">, </w:t>
      </w:r>
      <w:r>
        <w:t>Diameter</w:t>
      </w:r>
      <w:r>
        <w:t>=</w:t>
      </w:r>
      <w:r>
        <w:t>100mm, shank length</w:t>
      </w:r>
      <w:r>
        <w:t>=</w:t>
      </w:r>
      <w:r>
        <w:t>75mm, max life</w:t>
      </w:r>
      <w:r>
        <w:t>=30hrs</w:t>
      </w:r>
      <w:r>
        <w:t>, remaining life (updated after each use of the tool in cutting)</w:t>
      </w:r>
      <w:r>
        <w:t>=25hrs</w:t>
      </w:r>
      <w:r>
        <w:t>, Cost of tool holder (for solid carbide and HSS tools you may want to use this element)</w:t>
      </w:r>
      <w:r>
        <w:t>=$500</w:t>
      </w:r>
      <w:r>
        <w:t>, cost of consumable</w:t>
      </w:r>
      <w:r>
        <w:t>=$20</w:t>
      </w:r>
      <w:r>
        <w:t>, use with coolant or not</w:t>
      </w:r>
      <w:r>
        <w:t>=coolant required</w:t>
      </w:r>
      <w:r>
        <w:t>.</w:t>
      </w:r>
    </w:p>
    <w:p w14:paraId="0A675636" w14:textId="03715972" w:rsidR="00EF1003" w:rsidRDefault="00EF1003" w:rsidP="00EF1003">
      <w:pPr>
        <w:ind w:left="360"/>
      </w:pPr>
      <w:r>
        <w:t>T</w:t>
      </w:r>
      <w:r>
        <w:t>2</w:t>
      </w:r>
      <w:r>
        <w:t>:-</w:t>
      </w:r>
      <w:r w:rsidR="00A56040" w:rsidRPr="00A56040">
        <w:t xml:space="preserve"> </w:t>
      </w:r>
      <w:r w:rsidR="00A56040">
        <w:t xml:space="preserve">No. of inserts = </w:t>
      </w:r>
      <w:r w:rsidR="00A56040">
        <w:t>6</w:t>
      </w:r>
      <w:r w:rsidR="00A56040">
        <w:t>,</w:t>
      </w:r>
      <w:r w:rsidR="00A56040">
        <w:t xml:space="preserve"> </w:t>
      </w:r>
      <w:r>
        <w:t>Diameter=</w:t>
      </w:r>
      <w:r>
        <w:t>5</w:t>
      </w:r>
      <w:r>
        <w:t>0mm, shank length=75mm, max life=30hrs, remaining life (updated after each use of the tool in cutting)=2</w:t>
      </w:r>
      <w:r>
        <w:t>0</w:t>
      </w:r>
      <w:r>
        <w:t>hrs, Cost of tool holder (for solid carbide and HSS tools you may want to use this element)=$500, cost of consumable=$20, use with coolant or not=coolant required.</w:t>
      </w:r>
    </w:p>
    <w:p w14:paraId="5C1C4FCC" w14:textId="4AE8C699" w:rsidR="00EF1003" w:rsidRDefault="00EF1003" w:rsidP="00EF1003">
      <w:pPr>
        <w:ind w:left="360"/>
      </w:pPr>
      <w:r>
        <w:t>T</w:t>
      </w:r>
      <w:r>
        <w:t>3</w:t>
      </w:r>
      <w:r>
        <w:t>:-</w:t>
      </w:r>
      <w:r w:rsidR="00A56040" w:rsidRPr="00A56040">
        <w:t xml:space="preserve"> </w:t>
      </w:r>
      <w:r w:rsidR="00A56040">
        <w:t xml:space="preserve">No. of inserts = </w:t>
      </w:r>
      <w:r w:rsidR="00A56040">
        <w:t>4</w:t>
      </w:r>
      <w:r w:rsidR="00A56040">
        <w:t>,</w:t>
      </w:r>
      <w:r w:rsidR="00A56040">
        <w:t xml:space="preserve"> </w:t>
      </w:r>
      <w:r>
        <w:t>Diameter=</w:t>
      </w:r>
      <w:r>
        <w:t>25</w:t>
      </w:r>
      <w:r>
        <w:t>mm, shank length=75mm, max life=30hrs, remaining life (updated after each use of the tool in cutting)=25hrs, Cost of tool holder (for solid carbide and HSS tools you may want to use this element)=$500, cost of consumable=$20, use with coolant or not=coolant required.</w:t>
      </w:r>
    </w:p>
    <w:p w14:paraId="452E294A" w14:textId="70FCC6B9" w:rsidR="00EF1003" w:rsidRDefault="00EF1003" w:rsidP="00EF1003">
      <w:pPr>
        <w:ind w:left="360"/>
      </w:pPr>
      <w:r>
        <w:t>T</w:t>
      </w:r>
      <w:r>
        <w:t>4</w:t>
      </w:r>
      <w:r>
        <w:t>:-</w:t>
      </w:r>
      <w:r w:rsidR="00A56040" w:rsidRPr="00A56040">
        <w:t xml:space="preserve"> </w:t>
      </w:r>
      <w:r w:rsidR="00A56040">
        <w:t xml:space="preserve">No. of inserts = </w:t>
      </w:r>
      <w:r w:rsidR="00A56040">
        <w:t>4</w:t>
      </w:r>
      <w:r w:rsidR="00A56040">
        <w:t>,</w:t>
      </w:r>
      <w:r>
        <w:t>Diameter=</w:t>
      </w:r>
      <w:r>
        <w:t>1</w:t>
      </w:r>
      <w:r>
        <w:t>0mm, shank length=</w:t>
      </w:r>
      <w:r>
        <w:t>100</w:t>
      </w:r>
      <w:r>
        <w:t>mm, max life=30hrs, remaining life (updated after each use of the tool in cutting)=</w:t>
      </w:r>
      <w:r>
        <w:t>1</w:t>
      </w:r>
      <w:r>
        <w:t>0hrs, Cost of tool holder (for solid carbide and HSS tools you may want to use this element)=$500, cost of consumable=$20, use with coolant or not=coolant required.</w:t>
      </w:r>
    </w:p>
    <w:p w14:paraId="06CA739B" w14:textId="18184767" w:rsidR="00EF1003" w:rsidRDefault="00EF1003" w:rsidP="00EF1003">
      <w:pPr>
        <w:ind w:left="360"/>
      </w:pPr>
      <w:r>
        <w:t>T</w:t>
      </w:r>
      <w:r>
        <w:t>5</w:t>
      </w:r>
      <w:r>
        <w:t>:-</w:t>
      </w:r>
      <w:r w:rsidR="00A56040" w:rsidRPr="00A56040">
        <w:t xml:space="preserve"> </w:t>
      </w:r>
      <w:r w:rsidR="00A56040">
        <w:t xml:space="preserve">No. of inserts = </w:t>
      </w:r>
      <w:r w:rsidR="00A56040">
        <w:t>2</w:t>
      </w:r>
      <w:r w:rsidR="00A56040">
        <w:t>,</w:t>
      </w:r>
      <w:r w:rsidR="00A56040">
        <w:t xml:space="preserve"> </w:t>
      </w:r>
      <w:r>
        <w:t>Diameter=</w:t>
      </w:r>
      <w:r>
        <w:t>3</w:t>
      </w:r>
      <w:r>
        <w:t>mm, shank length=5</w:t>
      </w:r>
      <w:r>
        <w:t>0</w:t>
      </w:r>
      <w:r>
        <w:t>mm, max life=30hrs, remaining life (updated after each use of the tool in cutting)=25hrs, Cost of tool holder (for solid carbide and HSS tools you may want to use this element)=$</w:t>
      </w:r>
      <w:r>
        <w:t>2</w:t>
      </w:r>
      <w:r>
        <w:t>00, cost of consumable=$</w:t>
      </w:r>
      <w:r>
        <w:t>8</w:t>
      </w:r>
      <w:r>
        <w:t>0, use with coolant or not=coolant required.</w:t>
      </w:r>
    </w:p>
    <w:p w14:paraId="1FC1BADB" w14:textId="634996D6" w:rsidR="00EF1003" w:rsidRDefault="00EF1003" w:rsidP="00EF1003">
      <w:pPr>
        <w:ind w:left="360"/>
      </w:pPr>
      <w:r>
        <w:t>T</w:t>
      </w:r>
      <w:r>
        <w:t>6</w:t>
      </w:r>
      <w:r>
        <w:t>:-</w:t>
      </w:r>
      <w:r w:rsidR="00A56040" w:rsidRPr="00A56040">
        <w:t xml:space="preserve"> </w:t>
      </w:r>
      <w:r w:rsidR="00A56040">
        <w:t xml:space="preserve">No. of inserts = </w:t>
      </w:r>
      <w:r w:rsidR="00A56040">
        <w:t>2</w:t>
      </w:r>
      <w:r w:rsidR="00A56040">
        <w:t>,</w:t>
      </w:r>
      <w:r w:rsidR="00A56040">
        <w:t xml:space="preserve"> </w:t>
      </w:r>
      <w:r>
        <w:t>Diameter=</w:t>
      </w:r>
      <w:r>
        <w:t>5</w:t>
      </w:r>
      <w:r>
        <w:t>mm, shank length=75mm, max life=30hrs, remaining life (updated after each use of the tool in cutting)=20hrs, Cost of tool holder (for solid carbide and HSS tools you may want to use this element)=$500, cost of consumable=$20, use with coolant or not=coolant required.</w:t>
      </w:r>
    </w:p>
    <w:p w14:paraId="6968DD33" w14:textId="2BD2B52C" w:rsidR="00EF1003" w:rsidRDefault="00EF1003" w:rsidP="00EF1003">
      <w:pPr>
        <w:ind w:left="360"/>
      </w:pPr>
      <w:r>
        <w:t>T</w:t>
      </w:r>
      <w:r>
        <w:t>7</w:t>
      </w:r>
      <w:r>
        <w:t>:-</w:t>
      </w:r>
      <w:r w:rsidR="00A56040" w:rsidRPr="00A56040">
        <w:t xml:space="preserve"> </w:t>
      </w:r>
      <w:r w:rsidR="00A56040">
        <w:t xml:space="preserve">No. of inserts = 2, </w:t>
      </w:r>
      <w:r>
        <w:t>Diameter=10mm, shank length=75mm, max life=30hrs, remaining life (updated after each use of the tool in cutting)=20hrs, Cost of tool holder (for solid carbide and HSS tools you may want to use this element)=$500, cost of consumable=$20, use with coolant or not=coolant required.</w:t>
      </w:r>
    </w:p>
    <w:p w14:paraId="68F68E3F" w14:textId="5398826A" w:rsidR="00EF1003" w:rsidRDefault="00EF1003" w:rsidP="00EF1003">
      <w:pPr>
        <w:ind w:left="360"/>
      </w:pPr>
      <w:r>
        <w:t>T</w:t>
      </w:r>
      <w:r>
        <w:t>8</w:t>
      </w:r>
      <w:r>
        <w:t>:-</w:t>
      </w:r>
      <w:r w:rsidR="00A56040" w:rsidRPr="00A56040">
        <w:t xml:space="preserve"> </w:t>
      </w:r>
      <w:r w:rsidR="00A56040">
        <w:t xml:space="preserve">No. of inserts = 2, </w:t>
      </w:r>
      <w:r>
        <w:t>Diameter=1</w:t>
      </w:r>
      <w:r>
        <w:t>5</w:t>
      </w:r>
      <w:r>
        <w:t xml:space="preserve">mm, shank length=75mm, max life=30hrs, remaining life (updated after each use of the tool in cutting)=20hrs, Cost of tool holder </w:t>
      </w:r>
      <w:r>
        <w:lastRenderedPageBreak/>
        <w:t>(for solid carbide and HSS tools you may want to use this element)=$500, cost of consumable=$20, use with coolant or not=coolant required.</w:t>
      </w:r>
    </w:p>
    <w:p w14:paraId="7C1EC8B0" w14:textId="72D3F2DC" w:rsidR="00EF1003" w:rsidRDefault="00EF1003" w:rsidP="00EF1003">
      <w:pPr>
        <w:ind w:left="360"/>
      </w:pPr>
      <w:r>
        <w:t>T</w:t>
      </w:r>
      <w:r>
        <w:t>9</w:t>
      </w:r>
      <w:r>
        <w:t>:-</w:t>
      </w:r>
      <w:r w:rsidR="00A56040" w:rsidRPr="00A56040">
        <w:t xml:space="preserve"> </w:t>
      </w:r>
      <w:r w:rsidR="00A56040">
        <w:t xml:space="preserve">No. of inserts = 2, </w:t>
      </w:r>
      <w:r>
        <w:t>Diameter=</w:t>
      </w:r>
      <w:r>
        <w:t>2</w:t>
      </w:r>
      <w:r>
        <w:t>0mm, shank length=75mm, max life=30hrs, remaining life (updated after each use of the tool in cutting)=20hrs, Cost of tool holder (for solid carbide and HSS tools you may want to use this element)=$500, cost of consumable=$20, use with coolant or not=coolant required.</w:t>
      </w:r>
    </w:p>
    <w:p w14:paraId="150A74A6" w14:textId="7E2BF16B" w:rsidR="00EF1003" w:rsidRDefault="00EF1003" w:rsidP="00EF1003">
      <w:pPr>
        <w:ind w:left="360"/>
      </w:pPr>
      <w:r>
        <w:t>T</w:t>
      </w:r>
      <w:r>
        <w:t>10</w:t>
      </w:r>
      <w:r>
        <w:t>:-</w:t>
      </w:r>
      <w:r w:rsidR="00A56040" w:rsidRPr="00A56040">
        <w:t xml:space="preserve"> </w:t>
      </w:r>
      <w:r w:rsidR="00A56040">
        <w:t xml:space="preserve">No. of inserts = 2, </w:t>
      </w:r>
      <w:r>
        <w:t>Diameter=</w:t>
      </w:r>
      <w:r>
        <w:t>25</w:t>
      </w:r>
      <w:r>
        <w:t>mm, shank length=75mm, max life=30hrs, remaining life (updated after each use of the tool in cutting)=20hrs, Cost of tool holder (for solid carbide and HSS tools you may want to use this element)=$500, cost of consumable=$20, use with coolant or not=coolant required.</w:t>
      </w:r>
    </w:p>
    <w:p w14:paraId="09169524" w14:textId="7D9BA280" w:rsidR="00BF493D" w:rsidRDefault="00BF493D" w:rsidP="00BF493D">
      <w:pPr>
        <w:ind w:left="360"/>
      </w:pPr>
      <w:r>
        <w:t xml:space="preserve">Tools in machine </w:t>
      </w:r>
      <w:r>
        <w:t>2</w:t>
      </w:r>
      <w:r>
        <w:t>:</w:t>
      </w:r>
    </w:p>
    <w:p w14:paraId="42642ED7" w14:textId="3D388991" w:rsidR="00BF493D" w:rsidRDefault="00BF493D" w:rsidP="00BF493D">
      <w:pPr>
        <w:ind w:left="360"/>
      </w:pPr>
      <w:r>
        <w:t>T1:-</w:t>
      </w:r>
      <w:r w:rsidR="00A56040" w:rsidRPr="00A56040">
        <w:t xml:space="preserve"> </w:t>
      </w:r>
      <w:r w:rsidR="00A56040">
        <w:t xml:space="preserve">No. of inserts = </w:t>
      </w:r>
      <w:r w:rsidR="00A56040">
        <w:t>8</w:t>
      </w:r>
      <w:r w:rsidR="00A56040">
        <w:t xml:space="preserve">, </w:t>
      </w:r>
      <w:r>
        <w:t>Diameter=</w:t>
      </w:r>
      <w:r>
        <w:t>75</w:t>
      </w:r>
      <w:r>
        <w:t>mm, shank length=</w:t>
      </w:r>
      <w:r>
        <w:t>100</w:t>
      </w:r>
      <w:r>
        <w:t>mm, max life=30hrs, remaining life (updated after each use of the tool in cutting)=25hrs, Cost of tool holder (for solid carbide and HSS tools you may want to use this element)=$500, cost of consumable=$20, use with coolant or not=coolant required.</w:t>
      </w:r>
    </w:p>
    <w:p w14:paraId="1865C0C1" w14:textId="520D0480" w:rsidR="00BF493D" w:rsidRDefault="00BF493D" w:rsidP="00BF493D">
      <w:pPr>
        <w:ind w:left="360"/>
      </w:pPr>
      <w:r>
        <w:t>T2:-</w:t>
      </w:r>
      <w:r w:rsidR="00A56040" w:rsidRPr="00A56040">
        <w:t xml:space="preserve"> </w:t>
      </w:r>
      <w:r w:rsidR="00A56040">
        <w:t xml:space="preserve">No. of inserts = </w:t>
      </w:r>
      <w:r w:rsidR="00A56040">
        <w:t>4</w:t>
      </w:r>
      <w:r w:rsidR="00A56040">
        <w:t xml:space="preserve">, </w:t>
      </w:r>
      <w:r>
        <w:t>Diameter=</w:t>
      </w:r>
      <w:r>
        <w:t>2</w:t>
      </w:r>
      <w:r>
        <w:t>5mm, shank length=75mm, max life=30hrs, remaining life (updated after each use of the tool in cutting)=20hrs, Cost of tool holder (for solid carbide and HSS tools you may want to use this element)=$500, cost of consumable=$20, use with coolant or not=coolant required.</w:t>
      </w:r>
    </w:p>
    <w:p w14:paraId="12A06D01" w14:textId="54A48DD5" w:rsidR="00BF493D" w:rsidRDefault="00BF493D" w:rsidP="00BF493D">
      <w:pPr>
        <w:ind w:left="360"/>
      </w:pPr>
      <w:r>
        <w:t>T3:-</w:t>
      </w:r>
      <w:r w:rsidR="00A56040" w:rsidRPr="00A56040">
        <w:t xml:space="preserve"> </w:t>
      </w:r>
      <w:r w:rsidR="00A56040">
        <w:t xml:space="preserve">No. of inserts = </w:t>
      </w:r>
      <w:r w:rsidR="00A56040">
        <w:t>4</w:t>
      </w:r>
      <w:r w:rsidR="00A56040">
        <w:t xml:space="preserve">, </w:t>
      </w:r>
      <w:r>
        <w:t>Diameter=2</w:t>
      </w:r>
      <w:r>
        <w:t>0</w:t>
      </w:r>
      <w:r>
        <w:t>mm, shank length=</w:t>
      </w:r>
      <w:r>
        <w:t>1</w:t>
      </w:r>
      <w:r>
        <w:t>5</w:t>
      </w:r>
      <w:r>
        <w:t>0</w:t>
      </w:r>
      <w:r>
        <w:t>mm, max life=30hrs, remaining life (updated after each use of the tool in cutting)=25hrs, Cost of tool holder (for solid carbide and HSS tools you may want to use this element)=$500, cost of consumable=$20, use with coolant or not=coolant required.</w:t>
      </w:r>
    </w:p>
    <w:p w14:paraId="2F827E61" w14:textId="4671DE87" w:rsidR="00BF493D" w:rsidRDefault="00BF493D" w:rsidP="00BF493D">
      <w:pPr>
        <w:ind w:left="360"/>
      </w:pPr>
      <w:r>
        <w:t>T4:-</w:t>
      </w:r>
      <w:r w:rsidR="00A56040" w:rsidRPr="00A56040">
        <w:t xml:space="preserve"> </w:t>
      </w:r>
      <w:r w:rsidR="00A56040">
        <w:t xml:space="preserve">No. of inserts = 2, </w:t>
      </w:r>
      <w:r>
        <w:t>Diameter=</w:t>
      </w:r>
      <w:r>
        <w:t>8</w:t>
      </w:r>
      <w:r>
        <w:t>mm, shank length=100mm, max life=30hrs, remaining life (updated after each use of the tool in cutting)=10hrs, Cost of tool holder (for solid carbide and HSS tools you may want to use this element)=$500, cost of consumable=$20, use with coolant or not=coolant required.</w:t>
      </w:r>
    </w:p>
    <w:p w14:paraId="3C371FDD" w14:textId="645260EC" w:rsidR="00BF493D" w:rsidRDefault="00BF493D" w:rsidP="00BF493D">
      <w:pPr>
        <w:ind w:left="360"/>
      </w:pPr>
      <w:r>
        <w:t>T5:-</w:t>
      </w:r>
      <w:r w:rsidR="00A56040" w:rsidRPr="00A56040">
        <w:t xml:space="preserve"> </w:t>
      </w:r>
      <w:r w:rsidR="00A56040">
        <w:t xml:space="preserve">No. of inserts = 2, </w:t>
      </w:r>
      <w:r>
        <w:t>Diameter=3mm, shank length=50mm, max life=30hrs, remaining life (updated after each use of the tool in cutting)=25hrs, Cost of tool holder (for solid carbide and HSS tools you may want to use this element)=$200, cost of consumable=$80, use with coolant or not=coolant required.</w:t>
      </w:r>
    </w:p>
    <w:p w14:paraId="29CE25D9" w14:textId="5D690584" w:rsidR="00BF493D" w:rsidRDefault="00BF493D" w:rsidP="00BF493D">
      <w:pPr>
        <w:ind w:left="360"/>
      </w:pPr>
      <w:r>
        <w:t>T6:-</w:t>
      </w:r>
      <w:r w:rsidR="00A56040" w:rsidRPr="00A56040">
        <w:t xml:space="preserve"> </w:t>
      </w:r>
      <w:r w:rsidR="00A56040">
        <w:t xml:space="preserve">No. of inserts = 2, </w:t>
      </w:r>
      <w:r>
        <w:t xml:space="preserve">Diameter=5mm, shank length=75mm, max life=30hrs, remaining life (updated after each use of the tool in cutting)=20hrs, Cost of tool holder (for solid </w:t>
      </w:r>
      <w:r>
        <w:lastRenderedPageBreak/>
        <w:t>carbide and HSS tools you may want to use this element)=$500, cost of consumable=$20, use with coolant or not=coolant required.</w:t>
      </w:r>
    </w:p>
    <w:p w14:paraId="648EB106" w14:textId="6AE35277" w:rsidR="00BF493D" w:rsidRDefault="00BF493D" w:rsidP="00BF493D">
      <w:pPr>
        <w:ind w:left="360"/>
      </w:pPr>
      <w:r>
        <w:t>T7:-</w:t>
      </w:r>
      <w:r w:rsidR="00A56040" w:rsidRPr="00A56040">
        <w:t xml:space="preserve"> </w:t>
      </w:r>
      <w:r w:rsidR="00A56040">
        <w:t xml:space="preserve">No. of inserts = 2, </w:t>
      </w:r>
      <w:r>
        <w:t>Diameter=10mm, shank length=75mm, max life=30hrs, remaining life (updated after each use of the tool in cutting)=20hrs, Cost of tool holder (for solid carbide and HSS tools you may want to use this element)=$500, cost of consumable=$20, use with coolant or not=coolant required.</w:t>
      </w:r>
    </w:p>
    <w:p w14:paraId="512A200D" w14:textId="7492D27C" w:rsidR="00BF493D" w:rsidRDefault="00BF493D" w:rsidP="00BF493D">
      <w:pPr>
        <w:ind w:left="360"/>
      </w:pPr>
      <w:r>
        <w:t>T8:-</w:t>
      </w:r>
      <w:r w:rsidR="00A56040" w:rsidRPr="00A56040">
        <w:t xml:space="preserve"> </w:t>
      </w:r>
      <w:r w:rsidR="00A56040">
        <w:t xml:space="preserve">No. of inserts = 2, </w:t>
      </w:r>
      <w:r>
        <w:t>Diameter=15mm, shank length=75mm, max life=30hrs, remaining life (updated after each use of the tool in cutting)=20hrs, Cost of tool holder (for solid carbide and HSS tools you may want to use this element)=$500, cost of consumable=$20, use with coolant or not=coolant required.</w:t>
      </w:r>
    </w:p>
    <w:p w14:paraId="581C69A3" w14:textId="3FAB0FAC" w:rsidR="00BF493D" w:rsidRDefault="00BF493D" w:rsidP="00BF493D">
      <w:pPr>
        <w:ind w:left="360"/>
      </w:pPr>
      <w:r>
        <w:t>T9:-</w:t>
      </w:r>
      <w:r w:rsidR="00A56040" w:rsidRPr="00A56040">
        <w:t xml:space="preserve"> </w:t>
      </w:r>
      <w:r w:rsidR="00A56040">
        <w:t xml:space="preserve">No. of inserts = 2, </w:t>
      </w:r>
      <w:r>
        <w:t>Diameter=20mm, shank length=75mm, max life=30hrs, remaining life (updated after each use of the tool in cutting)=20hrs, Cost of tool holder (for solid carbide and HSS tools you may want to use this element)=$500, cost of consumable=$20, use with coolant or not=coolant required.</w:t>
      </w:r>
    </w:p>
    <w:p w14:paraId="550D8707" w14:textId="2CDB81F9" w:rsidR="00BF493D" w:rsidRDefault="00BF493D" w:rsidP="00BF493D">
      <w:pPr>
        <w:ind w:left="360"/>
      </w:pPr>
      <w:r>
        <w:t>T10:-</w:t>
      </w:r>
      <w:r w:rsidR="00A56040" w:rsidRPr="00A56040">
        <w:t xml:space="preserve"> </w:t>
      </w:r>
      <w:r w:rsidR="00A56040">
        <w:t xml:space="preserve">No. of inserts = 2, </w:t>
      </w:r>
      <w:r>
        <w:t>Diameter=25mm, shank length=75mm, max life=30hrs, remaining life (updated after each use of the tool in cutting)=20hrs, Cost of tool holder (for solid carbide and HSS tools you may want to use this element)=$500, cost of consumable=$20, use with coolant or not=coolant required.</w:t>
      </w:r>
    </w:p>
    <w:p w14:paraId="55AFD77D" w14:textId="77777777" w:rsidR="00EF1003" w:rsidRDefault="00EF1003" w:rsidP="00EF1003"/>
    <w:p w14:paraId="2AD5E5EB" w14:textId="3DA441C8" w:rsidR="00BF493D" w:rsidRDefault="00BF493D" w:rsidP="00BF493D">
      <w:pPr>
        <w:ind w:left="360"/>
      </w:pPr>
      <w:r>
        <w:t xml:space="preserve">Tools in machine </w:t>
      </w:r>
      <w:r>
        <w:t>3</w:t>
      </w:r>
      <w:r>
        <w:t>:</w:t>
      </w:r>
    </w:p>
    <w:p w14:paraId="6AE227D5" w14:textId="655886D4" w:rsidR="00BF493D" w:rsidRDefault="00BF493D" w:rsidP="00BF493D">
      <w:pPr>
        <w:ind w:left="360"/>
      </w:pPr>
      <w:r>
        <w:t>T1:-</w:t>
      </w:r>
      <w:r w:rsidR="00A56040" w:rsidRPr="00A56040">
        <w:t xml:space="preserve"> </w:t>
      </w:r>
      <w:r w:rsidR="00A56040">
        <w:t xml:space="preserve">No. of inserts = </w:t>
      </w:r>
      <w:r w:rsidR="00A56040">
        <w:t>8</w:t>
      </w:r>
      <w:r w:rsidR="00A56040">
        <w:t xml:space="preserve">, </w:t>
      </w:r>
      <w:r>
        <w:t>Diameter=5</w:t>
      </w:r>
      <w:r>
        <w:t>0</w:t>
      </w:r>
      <w:r>
        <w:t>mm, shank length=1</w:t>
      </w:r>
      <w:r>
        <w:t>25</w:t>
      </w:r>
      <w:r>
        <w:t>mm, max life=30hrs, remaining life (updated after each use of the tool in cutting)=25hrs, Cost of tool holder (for solid carbide and HSS tools you may want to use this element)=$500, cost of consumable=$20, use with coolant or not=coolant required.</w:t>
      </w:r>
    </w:p>
    <w:p w14:paraId="011F10D1" w14:textId="1F37CBE1" w:rsidR="00BF493D" w:rsidRDefault="00BF493D" w:rsidP="00BF493D">
      <w:pPr>
        <w:ind w:left="360"/>
      </w:pPr>
      <w:r>
        <w:t>T2:-</w:t>
      </w:r>
      <w:r w:rsidR="00A56040" w:rsidRPr="00A56040">
        <w:t xml:space="preserve"> </w:t>
      </w:r>
      <w:r w:rsidR="00A56040">
        <w:t xml:space="preserve">No. of inserts = </w:t>
      </w:r>
      <w:r w:rsidR="00A56040">
        <w:t>6</w:t>
      </w:r>
      <w:r w:rsidR="00A56040">
        <w:t xml:space="preserve">, </w:t>
      </w:r>
      <w:r>
        <w:t>Diameter=</w:t>
      </w:r>
      <w:r>
        <w:t>30</w:t>
      </w:r>
      <w:r>
        <w:t>mm, shank length=</w:t>
      </w:r>
      <w:r>
        <w:t>12</w:t>
      </w:r>
      <w:r>
        <w:t>5mm, max life=30hrs, remaining life (updated after each use of the tool in cutting)=20hrs, Cost of tool holder (for solid carbide and HSS tools you may want to use this element)=$</w:t>
      </w:r>
      <w:r>
        <w:t>7</w:t>
      </w:r>
      <w:r>
        <w:t>00, cost of consumable=$20, use with coolant or not=coolant required.</w:t>
      </w:r>
    </w:p>
    <w:p w14:paraId="1FD4CDC3" w14:textId="1E6E3900" w:rsidR="00BF493D" w:rsidRDefault="00BF493D" w:rsidP="00BF493D">
      <w:pPr>
        <w:ind w:left="360"/>
      </w:pPr>
      <w:r>
        <w:t>T3:-</w:t>
      </w:r>
      <w:r w:rsidR="00A56040" w:rsidRPr="00A56040">
        <w:t xml:space="preserve"> </w:t>
      </w:r>
      <w:r w:rsidR="00A56040">
        <w:t xml:space="preserve">No. of inserts = </w:t>
      </w:r>
      <w:r w:rsidR="00A56040">
        <w:t>4</w:t>
      </w:r>
      <w:r w:rsidR="00A56040">
        <w:t xml:space="preserve">, </w:t>
      </w:r>
      <w:r>
        <w:t>Diameter=</w:t>
      </w:r>
      <w:r>
        <w:t>15</w:t>
      </w:r>
      <w:r>
        <w:t>mm, shank length=150mm, max life=30hrs, remaining life (updated after each use of the tool in cutting)=25hrs, Cost of tool holder (for solid carbide and HSS tools you may want to use this element)=$</w:t>
      </w:r>
      <w:r>
        <w:t>4</w:t>
      </w:r>
      <w:r>
        <w:t>00, cost of consumable=$20, use with coolant or not=coolant required.</w:t>
      </w:r>
    </w:p>
    <w:p w14:paraId="41E66F48" w14:textId="1F0489F1" w:rsidR="00BF493D" w:rsidRDefault="00BF493D" w:rsidP="00BF493D">
      <w:pPr>
        <w:ind w:left="360"/>
      </w:pPr>
      <w:r>
        <w:lastRenderedPageBreak/>
        <w:t>T4:-</w:t>
      </w:r>
      <w:r w:rsidR="00A56040" w:rsidRPr="00A56040">
        <w:t xml:space="preserve"> </w:t>
      </w:r>
      <w:r w:rsidR="00A56040">
        <w:t xml:space="preserve">No. of inserts = 2, </w:t>
      </w:r>
      <w:r>
        <w:t>Diameter=</w:t>
      </w:r>
      <w:r>
        <w:t>6</w:t>
      </w:r>
      <w:r>
        <w:t>mm, shank length=100mm, max life=30hrs, remaining life (updated after each use of the tool in cutting)=10hrs, Cost of tool holder (for solid carbide and HSS tools you may want to use this element)=$500, cost of consumable=$20, use with coolant or not=coolant required.</w:t>
      </w:r>
    </w:p>
    <w:p w14:paraId="6084A882" w14:textId="617C61DB" w:rsidR="00BF493D" w:rsidRDefault="00BF493D" w:rsidP="00BF493D">
      <w:pPr>
        <w:ind w:left="360"/>
      </w:pPr>
      <w:r>
        <w:t>T5 to T10 same as machine 2.</w:t>
      </w:r>
    </w:p>
    <w:p w14:paraId="5C415DAA" w14:textId="31027630" w:rsidR="00BF493D" w:rsidRDefault="00BF493D" w:rsidP="00BF493D">
      <w:pPr>
        <w:ind w:left="360"/>
      </w:pPr>
      <w:r>
        <w:t xml:space="preserve">Tools in machine </w:t>
      </w:r>
      <w:r>
        <w:t>4</w:t>
      </w:r>
      <w:r>
        <w:t>:</w:t>
      </w:r>
    </w:p>
    <w:p w14:paraId="52B325D0" w14:textId="7137E28C" w:rsidR="00BF493D" w:rsidRDefault="00BF493D" w:rsidP="00BF493D">
      <w:pPr>
        <w:ind w:left="360"/>
      </w:pPr>
      <w:r>
        <w:t>T1:-</w:t>
      </w:r>
      <w:r w:rsidR="00A56040" w:rsidRPr="00A56040">
        <w:t xml:space="preserve"> </w:t>
      </w:r>
      <w:r w:rsidR="00A56040">
        <w:t xml:space="preserve">No. of inserts = </w:t>
      </w:r>
      <w:r w:rsidR="00A56040">
        <w:t>6</w:t>
      </w:r>
      <w:r w:rsidR="00A56040">
        <w:t xml:space="preserve">, </w:t>
      </w:r>
      <w:r>
        <w:t>Diameter=</w:t>
      </w:r>
      <w:r w:rsidR="0094007F">
        <w:t>6</w:t>
      </w:r>
      <w:r>
        <w:t>5mm, shank length=125mm, max life=30hrs, remaining life (updated after each use of the tool in cutting)=25hrs, Cost of tool holder (for solid carbide and HSS tools you may want to use this element)=$500, cost of consumable=$20, use with coolant or not=coolant required.</w:t>
      </w:r>
    </w:p>
    <w:p w14:paraId="3DBE7B59" w14:textId="58E9C290" w:rsidR="00BF493D" w:rsidRDefault="00BF493D" w:rsidP="00BF493D">
      <w:pPr>
        <w:ind w:left="360"/>
      </w:pPr>
      <w:r>
        <w:t>T2:-</w:t>
      </w:r>
      <w:r w:rsidR="00A56040" w:rsidRPr="00A56040">
        <w:t xml:space="preserve"> </w:t>
      </w:r>
      <w:r w:rsidR="00A56040">
        <w:t xml:space="preserve">No. of inserts = </w:t>
      </w:r>
      <w:r w:rsidR="00A56040">
        <w:t>6</w:t>
      </w:r>
      <w:r w:rsidR="00A56040">
        <w:t xml:space="preserve">, </w:t>
      </w:r>
      <w:r>
        <w:t>Diameter=</w:t>
      </w:r>
      <w:r w:rsidR="0094007F">
        <w:t>4</w:t>
      </w:r>
      <w:r>
        <w:t>0mm, shank length=15</w:t>
      </w:r>
      <w:r w:rsidR="0094007F">
        <w:t>0</w:t>
      </w:r>
      <w:r>
        <w:t>mm, max life=30hrs, remaining life (updated after each use of the tool in cutting)=20hrs, Cost of tool holder (for solid carbide and HSS tools you may want to use this element)=$</w:t>
      </w:r>
      <w:r w:rsidR="0094007F">
        <w:t>9</w:t>
      </w:r>
      <w:r>
        <w:t>00, cost of consumable=$20, use with coolant or not=coolant required.</w:t>
      </w:r>
    </w:p>
    <w:p w14:paraId="4F8ED68E" w14:textId="51179CC9" w:rsidR="00BF493D" w:rsidRDefault="00BF493D" w:rsidP="00BF493D">
      <w:pPr>
        <w:ind w:left="360"/>
      </w:pPr>
      <w:r>
        <w:t>T3:-</w:t>
      </w:r>
      <w:r w:rsidR="00A56040" w:rsidRPr="00A56040">
        <w:t xml:space="preserve"> </w:t>
      </w:r>
      <w:r w:rsidR="00A56040">
        <w:t xml:space="preserve">No. of inserts = </w:t>
      </w:r>
      <w:r w:rsidR="00A56040">
        <w:t>4</w:t>
      </w:r>
      <w:r w:rsidR="00A56040">
        <w:t xml:space="preserve">, </w:t>
      </w:r>
      <w:r>
        <w:t>Diameter=1</w:t>
      </w:r>
      <w:r w:rsidR="0094007F">
        <w:t>0</w:t>
      </w:r>
      <w:r>
        <w:t>mm, shank length=</w:t>
      </w:r>
      <w:r w:rsidR="0094007F">
        <w:t>7</w:t>
      </w:r>
      <w:r>
        <w:t>5mm, max life=30hrs, remaining life (updated after each use of the tool in cutting)=25hrs, Cost of tool holder (for solid carbide and HSS tools you may want to use this element)=$400, cost of consumable=$20, use with coolant or not=coolant required.</w:t>
      </w:r>
    </w:p>
    <w:p w14:paraId="35C9DB88" w14:textId="5971B088" w:rsidR="00BF493D" w:rsidRDefault="00BF493D" w:rsidP="00BF493D">
      <w:pPr>
        <w:ind w:left="360"/>
      </w:pPr>
      <w:r>
        <w:t>T4:-</w:t>
      </w:r>
      <w:r w:rsidR="00A56040" w:rsidRPr="00A56040">
        <w:t xml:space="preserve"> </w:t>
      </w:r>
      <w:r w:rsidR="00A56040">
        <w:t xml:space="preserve">No. of inserts = 2, </w:t>
      </w:r>
      <w:r>
        <w:t>Diameter=</w:t>
      </w:r>
      <w:r w:rsidR="0094007F">
        <w:t>5</w:t>
      </w:r>
      <w:r>
        <w:t>mm, shank length=</w:t>
      </w:r>
      <w:r w:rsidR="0094007F">
        <w:t>50</w:t>
      </w:r>
      <w:r>
        <w:t>mm, max life=30hrs, remaining life (updated after each use of the tool in cutting)=10hrs, Cost of tool holder (for solid carbide and HSS tools you may want to use this element)=$500, cost of consumable=$20, use with coolant or not=coolant required.</w:t>
      </w:r>
    </w:p>
    <w:p w14:paraId="1BF7B0FF" w14:textId="77777777" w:rsidR="00BF493D" w:rsidRDefault="00BF493D" w:rsidP="00BF493D">
      <w:pPr>
        <w:ind w:left="360"/>
      </w:pPr>
      <w:r>
        <w:t>T5 to T10 same as machine 2.</w:t>
      </w:r>
    </w:p>
    <w:p w14:paraId="32F36E83" w14:textId="77777777" w:rsidR="00BF493D" w:rsidRDefault="00BF493D" w:rsidP="00BF493D">
      <w:pPr>
        <w:ind w:left="360"/>
      </w:pPr>
    </w:p>
    <w:p w14:paraId="353C88E1" w14:textId="40B54FFD" w:rsidR="00EF1003" w:rsidRDefault="00EF1003" w:rsidP="00EF1003">
      <w:pPr>
        <w:ind w:left="360"/>
      </w:pPr>
    </w:p>
    <w:p w14:paraId="20702C7C" w14:textId="77777777" w:rsidR="00EF1003" w:rsidRDefault="00EF1003" w:rsidP="00EF1003">
      <w:pPr>
        <w:ind w:left="360"/>
      </w:pPr>
    </w:p>
    <w:p w14:paraId="4E0C44E0" w14:textId="77777777" w:rsidR="00EF1003" w:rsidRDefault="00EF1003" w:rsidP="009E5D49">
      <w:pPr>
        <w:ind w:left="360"/>
      </w:pPr>
    </w:p>
    <w:sectPr w:rsidR="00EF10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A2AC7"/>
    <w:multiLevelType w:val="hybridMultilevel"/>
    <w:tmpl w:val="1D5496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1D59CC"/>
    <w:multiLevelType w:val="hybridMultilevel"/>
    <w:tmpl w:val="A1A498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FA4F02"/>
    <w:multiLevelType w:val="hybridMultilevel"/>
    <w:tmpl w:val="64709B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1323457">
    <w:abstractNumId w:val="1"/>
  </w:num>
  <w:num w:numId="2" w16cid:durableId="1375350100">
    <w:abstractNumId w:val="2"/>
  </w:num>
  <w:num w:numId="3" w16cid:durableId="1785231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D5"/>
    <w:rsid w:val="000831A5"/>
    <w:rsid w:val="00226E34"/>
    <w:rsid w:val="00245DAC"/>
    <w:rsid w:val="003464A5"/>
    <w:rsid w:val="00372C65"/>
    <w:rsid w:val="004A51D5"/>
    <w:rsid w:val="007523FD"/>
    <w:rsid w:val="0094007F"/>
    <w:rsid w:val="009E5D49"/>
    <w:rsid w:val="00A56040"/>
    <w:rsid w:val="00AB3D0F"/>
    <w:rsid w:val="00B83097"/>
    <w:rsid w:val="00BA26AC"/>
    <w:rsid w:val="00BE026D"/>
    <w:rsid w:val="00BF493D"/>
    <w:rsid w:val="00CF4A0D"/>
    <w:rsid w:val="00E31F9A"/>
    <w:rsid w:val="00E93AE6"/>
    <w:rsid w:val="00EF1003"/>
    <w:rsid w:val="00F421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DBA0CCB"/>
  <w15:chartTrackingRefBased/>
  <w15:docId w15:val="{97D02A1D-6D65-2441-92AA-90D9ED2A7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1D5"/>
    <w:rPr>
      <w:rFonts w:eastAsiaTheme="majorEastAsia" w:cstheme="majorBidi"/>
      <w:color w:val="272727" w:themeColor="text1" w:themeTint="D8"/>
    </w:rPr>
  </w:style>
  <w:style w:type="paragraph" w:styleId="Title">
    <w:name w:val="Title"/>
    <w:basedOn w:val="Normal"/>
    <w:next w:val="Normal"/>
    <w:link w:val="TitleChar"/>
    <w:uiPriority w:val="10"/>
    <w:qFormat/>
    <w:rsid w:val="004A5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1D5"/>
    <w:pPr>
      <w:spacing w:before="160"/>
      <w:jc w:val="center"/>
    </w:pPr>
    <w:rPr>
      <w:i/>
      <w:iCs/>
      <w:color w:val="404040" w:themeColor="text1" w:themeTint="BF"/>
    </w:rPr>
  </w:style>
  <w:style w:type="character" w:customStyle="1" w:styleId="QuoteChar">
    <w:name w:val="Quote Char"/>
    <w:basedOn w:val="DefaultParagraphFont"/>
    <w:link w:val="Quote"/>
    <w:uiPriority w:val="29"/>
    <w:rsid w:val="004A51D5"/>
    <w:rPr>
      <w:i/>
      <w:iCs/>
      <w:color w:val="404040" w:themeColor="text1" w:themeTint="BF"/>
    </w:rPr>
  </w:style>
  <w:style w:type="paragraph" w:styleId="ListParagraph">
    <w:name w:val="List Paragraph"/>
    <w:basedOn w:val="Normal"/>
    <w:uiPriority w:val="34"/>
    <w:qFormat/>
    <w:rsid w:val="004A51D5"/>
    <w:pPr>
      <w:ind w:left="720"/>
      <w:contextualSpacing/>
    </w:pPr>
  </w:style>
  <w:style w:type="character" w:styleId="IntenseEmphasis">
    <w:name w:val="Intense Emphasis"/>
    <w:basedOn w:val="DefaultParagraphFont"/>
    <w:uiPriority w:val="21"/>
    <w:qFormat/>
    <w:rsid w:val="004A51D5"/>
    <w:rPr>
      <w:i/>
      <w:iCs/>
      <w:color w:val="0F4761" w:themeColor="accent1" w:themeShade="BF"/>
    </w:rPr>
  </w:style>
  <w:style w:type="paragraph" w:styleId="IntenseQuote">
    <w:name w:val="Intense Quote"/>
    <w:basedOn w:val="Normal"/>
    <w:next w:val="Normal"/>
    <w:link w:val="IntenseQuoteChar"/>
    <w:uiPriority w:val="30"/>
    <w:qFormat/>
    <w:rsid w:val="004A5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1D5"/>
    <w:rPr>
      <w:i/>
      <w:iCs/>
      <w:color w:val="0F4761" w:themeColor="accent1" w:themeShade="BF"/>
    </w:rPr>
  </w:style>
  <w:style w:type="character" w:styleId="IntenseReference">
    <w:name w:val="Intense Reference"/>
    <w:basedOn w:val="DefaultParagraphFont"/>
    <w:uiPriority w:val="32"/>
    <w:qFormat/>
    <w:rsid w:val="004A51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949</TotalTime>
  <Pages>9</Pages>
  <Words>2888</Words>
  <Characters>16467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University of Waterloo</Company>
  <LinksUpToDate>false</LinksUpToDate>
  <CharactersWithSpaces>19317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Bedi</dc:creator>
  <cp:keywords/>
  <dc:description/>
  <cp:lastModifiedBy>Sanjeev Bedi</cp:lastModifiedBy>
  <cp:revision>3</cp:revision>
  <cp:lastPrinted>2026-06-07T19:03:00Z</cp:lastPrinted>
  <dcterms:created xsi:type="dcterms:W3CDTF">2026-06-07T16:23:00Z</dcterms:created>
  <dcterms:modified xsi:type="dcterms:W3CDTF">2026-06-08T13:20:00Z</dcterms:modified>
</cp:coreProperties>
</file>