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168A" w14:textId="10F87067" w:rsidR="002D7196" w:rsidRDefault="00294496" w:rsidP="0029449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94496">
        <w:rPr>
          <w:rFonts w:ascii="Arial" w:hAnsi="Arial" w:cs="Arial"/>
          <w:b/>
          <w:bCs/>
          <w:sz w:val="40"/>
          <w:szCs w:val="40"/>
        </w:rPr>
        <w:t>Cryptography And System Security</w:t>
      </w:r>
    </w:p>
    <w:p w14:paraId="2EEE0926" w14:textId="2A54543D" w:rsidR="00294496" w:rsidRDefault="00294496" w:rsidP="00D814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Experiment No. : </w:t>
      </w:r>
      <w:r w:rsidR="009A5683">
        <w:rPr>
          <w:rFonts w:ascii="Arial" w:hAnsi="Arial" w:cs="Arial"/>
          <w:b/>
          <w:bCs/>
          <w:sz w:val="40"/>
          <w:szCs w:val="40"/>
        </w:rPr>
        <w:t>02</w:t>
      </w:r>
    </w:p>
    <w:p w14:paraId="6EE46041" w14:textId="77777777" w:rsidR="00D81409" w:rsidRDefault="00D81409" w:rsidP="00D81409">
      <w:pPr>
        <w:rPr>
          <w:rFonts w:ascii="Arial" w:hAnsi="Arial" w:cs="Arial"/>
          <w:b/>
          <w:bCs/>
          <w:sz w:val="28"/>
          <w:szCs w:val="28"/>
        </w:rPr>
      </w:pPr>
    </w:p>
    <w:p w14:paraId="788F57E0" w14:textId="252CE66E" w:rsidR="00D81409" w:rsidRPr="00D81409" w:rsidRDefault="00D81409" w:rsidP="00D814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Aim : </w:t>
      </w:r>
      <w:r w:rsidR="009A5683">
        <w:rPr>
          <w:rFonts w:ascii="Arial" w:hAnsi="Arial" w:cs="Arial"/>
          <w:b/>
          <w:bCs/>
          <w:sz w:val="28"/>
          <w:szCs w:val="28"/>
        </w:rPr>
        <w:t>Design and Implementation of Play Fair Cipher.</w:t>
      </w:r>
    </w:p>
    <w:p w14:paraId="793BA47E" w14:textId="284CFCE4" w:rsidR="00294496" w:rsidRDefault="00D81409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</w:t>
      </w:r>
      <w:r w:rsidR="00294496">
        <w:rPr>
          <w:rFonts w:ascii="Arial" w:hAnsi="Arial" w:cs="Arial"/>
          <w:b/>
          <w:bCs/>
          <w:sz w:val="24"/>
          <w:szCs w:val="24"/>
        </w:rPr>
        <w:t xml:space="preserve"> : </w:t>
      </w:r>
    </w:p>
    <w:p w14:paraId="5695CC4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&lt;stdio.h&gt;</w:t>
      </w:r>
    </w:p>
    <w:p w14:paraId="4BCA67E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&lt;stdlib.h&gt;</w:t>
      </w:r>
    </w:p>
    <w:p w14:paraId="2F00036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&lt;string.h&gt;</w:t>
      </w:r>
    </w:p>
    <w:p w14:paraId="2E8F1FA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43BEC52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#define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SIZE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30</w:t>
      </w:r>
    </w:p>
    <w:p w14:paraId="089D4CF2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159D9E1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to convert the string to lowercase</w:t>
      </w:r>
    </w:p>
    <w:p w14:paraId="5AC7428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void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toLowerCase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94F40C2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6074098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i;</w:t>
      </w:r>
    </w:p>
    <w:p w14:paraId="5E9F2D1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1B92383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64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5383031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41AB89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7029336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77A5E47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323B62C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to remove all spaces in a string</w:t>
      </w:r>
    </w:p>
    <w:p w14:paraId="2B4A591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removeSpaces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*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5E49BD6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4DF3C24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 count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B71F26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D6DC2A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6D2051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[count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[i];</w:t>
      </w:r>
    </w:p>
    <w:p w14:paraId="721B386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plain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[count]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950701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count;</w:t>
      </w:r>
    </w:p>
    <w:p w14:paraId="3DE7CDC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00CE65C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09240B6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to generate the 5x5 key square</w:t>
      </w:r>
    </w:p>
    <w:p w14:paraId="46D6C63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void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generateKeyTable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])</w:t>
      </w:r>
    </w:p>
    <w:p w14:paraId="387EEFC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78C0911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 j, k, flag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*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dicty;</w:t>
      </w:r>
    </w:p>
    <w:p w14:paraId="0E8AC7E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7D235A0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a 26 character hashmap</w:t>
      </w:r>
    </w:p>
    <w:p w14:paraId="5040D2F2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to store count of the alphabet</w:t>
      </w:r>
    </w:p>
    <w:p w14:paraId="61E96E0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dicty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*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calloc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26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sizeof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));</w:t>
      </w:r>
    </w:p>
    <w:p w14:paraId="532F9DE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64CA3F3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'j'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DE85B6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dicty[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97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6075543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325EB2D3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75FF071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dicty[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'j'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97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3BEFCC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0F443D2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5DAADD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014C4084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553C3E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(k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k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k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598F0E0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(dicty[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[k]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97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6019B55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dicty[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[k]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97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54F07E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[i][j]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[k];</w:t>
      </w:r>
    </w:p>
    <w:p w14:paraId="53EDEF7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j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A08B94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6BB93EE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   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CAED06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97EBB8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}</w:t>
      </w:r>
    </w:p>
    <w:p w14:paraId="2DED841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0BF1098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39062E3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3D28E9F3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(k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k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26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k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65A3D88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(dicty[k]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59B7B22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[i][j]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)(k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97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773A519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j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358FC6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57D6C5B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   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56BEB53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782FB3E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}</w:t>
      </w:r>
    </w:p>
    <w:p w14:paraId="5916971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52AE265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7E01B62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22B64BF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468C189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to search for the characters of a digraph</w:t>
      </w:r>
    </w:p>
    <w:p w14:paraId="07975F7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in the key square and return their position</w:t>
      </w:r>
    </w:p>
    <w:p w14:paraId="553674E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void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search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52FBAD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33201D7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 j;</w:t>
      </w:r>
    </w:p>
    <w:p w14:paraId="7217BAD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1366DA8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'j'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6BDAA84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'i'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E76F5A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'j'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4BAC854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'i'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CA4355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029F9AD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4003AEC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853DFA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j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74B71933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2F4EA114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[i][j]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7686574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i;</w:t>
      </w:r>
    </w:p>
    <w:p w14:paraId="1AD0196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j;</w:t>
      </w:r>
    </w:p>
    <w:p w14:paraId="3C6BB57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           }</w:t>
      </w:r>
    </w:p>
    <w:p w14:paraId="0B1DC51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[i][j]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101FC16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i;</w:t>
      </w:r>
    </w:p>
    <w:p w14:paraId="2D4C4EE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j;</w:t>
      </w:r>
    </w:p>
    <w:p w14:paraId="637C121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}</w:t>
      </w:r>
    </w:p>
    <w:p w14:paraId="29CEE734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0188907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6F1B894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0E6F989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A3E4FE4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to find the modulus with 5</w:t>
      </w:r>
    </w:p>
    <w:p w14:paraId="738BD902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mod5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{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%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 }</w:t>
      </w:r>
    </w:p>
    <w:p w14:paraId="5711133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451C128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to make the plain text length to be even</w:t>
      </w:r>
    </w:p>
    <w:p w14:paraId="6100B40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prepare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ptrs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307D76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0EDF2FE3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ptrs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%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233CC40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ptrs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'z'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D39DD1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ptrs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FE4C32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661FA7B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ptrs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7726E5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2C01309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44B2EBC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for performing the encryption</w:t>
      </w:r>
    </w:p>
    <w:p w14:paraId="1F0BE49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void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encrypt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64E6B8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297EC8C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 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4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7FE8FB0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27F3A7C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14:paraId="4978E5A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3E0ECF0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search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[i],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 a);</w:t>
      </w:r>
    </w:p>
    <w:p w14:paraId="5929CC9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339B60E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]) {</w:t>
      </w:r>
    </w:p>
    <w:p w14:paraId="6AE23F4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]][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mod5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)];</w:t>
      </w:r>
    </w:p>
    <w:p w14:paraId="04A2AF8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]][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mod5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)];</w:t>
      </w:r>
    </w:p>
    <w:p w14:paraId="7034D05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352994F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]) {</w:t>
      </w:r>
    </w:p>
    <w:p w14:paraId="1743946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mod5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)][a[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]];</w:t>
      </w:r>
    </w:p>
    <w:p w14:paraId="16A2004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mod5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)][a[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]];</w:t>
      </w:r>
    </w:p>
    <w:p w14:paraId="5FF06B3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254F1B1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14:paraId="66D00F7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]][a[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]];</w:t>
      </w:r>
    </w:p>
    <w:p w14:paraId="56EDF93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]][a[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]];</w:t>
      </w:r>
    </w:p>
    <w:p w14:paraId="027F44B3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677B289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7AD1377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4748F44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54D0C00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to encrypt using Playfair Cipher</w:t>
      </w:r>
    </w:p>
    <w:p w14:paraId="6763C42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void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encryptByPlayfairCipher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967FBE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{</w:t>
      </w:r>
    </w:p>
    <w:p w14:paraId="2538C06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ps, ks, keyT[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][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0D3A6C2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15544FF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Key</w:t>
      </w:r>
    </w:p>
    <w:p w14:paraId="5E8B8B5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ks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2A6E858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ks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removeSpaces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ks);</w:t>
      </w:r>
    </w:p>
    <w:p w14:paraId="6D05EAA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toLowerCase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ks);</w:t>
      </w:r>
    </w:p>
    <w:p w14:paraId="1707FB9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284C5BB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Plaintext</w:t>
      </w:r>
    </w:p>
    <w:p w14:paraId="1467B01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ps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68D9FFD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toLowerCase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ps);</w:t>
      </w:r>
    </w:p>
    <w:p w14:paraId="0E38FDD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ps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removeSpaces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ps);</w:t>
      </w:r>
    </w:p>
    <w:p w14:paraId="3B6F5BC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3A1FC07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ps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prepare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ps);</w:t>
      </w:r>
    </w:p>
    <w:p w14:paraId="6F28A99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05FFF84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generateKeyTable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ks, keyT);</w:t>
      </w:r>
    </w:p>
    <w:p w14:paraId="47E57D03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49F9AA2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encrypt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keyT, ps);</w:t>
      </w:r>
    </w:p>
    <w:p w14:paraId="0A01F17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079829E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738C896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Driver code</w:t>
      </w:r>
    </w:p>
    <w:p w14:paraId="71808311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main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</w:t>
      </w:r>
    </w:p>
    <w:p w14:paraId="6A31222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79F9140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str[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SIZE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 key[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SIZE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638332A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 j;</w:t>
      </w:r>
    </w:p>
    <w:p w14:paraId="3B3B1B4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592D1E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Plaintext to be encrypted</w:t>
      </w:r>
    </w:p>
    <w:p w14:paraId="4C8C6E74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 a string : "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42762D8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</w:t>
      </w:r>
    </w:p>
    <w:p w14:paraId="4ABEA37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){</w:t>
      </w:r>
    </w:p>
    <w:p w14:paraId="0E92B26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 "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){</w:t>
      </w:r>
    </w:p>
    <w:p w14:paraId="2CD2D18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str[j]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(str[i]);</w:t>
      </w:r>
    </w:p>
    <w:p w14:paraId="2EBD76D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j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58522E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4F9890A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2AF1E189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str[j]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C66053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 xml:space="preserve">"Entered string is :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%s\n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str);</w:t>
      </w:r>
    </w:p>
    <w:p w14:paraId="10E2A43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1C1886C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Key to be encrypted</w:t>
      </w:r>
    </w:p>
    <w:p w14:paraId="589B7FE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 the key(Non repeated elements if possioble) : "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6086DDF7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gets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(key);</w:t>
      </w:r>
    </w:p>
    <w:p w14:paraId="30FE422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253C511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(i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,j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 i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){</w:t>
      </w:r>
    </w:p>
    <w:p w14:paraId="1600D74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 "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){</w:t>
      </w:r>
    </w:p>
    <w:p w14:paraId="394F5712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str[j]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(str[i]);</w:t>
      </w:r>
    </w:p>
    <w:p w14:paraId="33CC21AF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j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9350FB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43A9A55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5E38F915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   key[j]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AB88BD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24D9C8E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encrypt using Playfair Cipher</w:t>
      </w:r>
    </w:p>
    <w:p w14:paraId="51FDA4FB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encryptByPlayfairCipher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(str, key);</w:t>
      </w:r>
    </w:p>
    <w:p w14:paraId="0AAF0136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76CE27CA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 xml:space="preserve">"Cipher text: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%s\n</w:t>
      </w:r>
      <w:r w:rsidRPr="009A56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A56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(str));</w:t>
      </w:r>
    </w:p>
    <w:p w14:paraId="5DD972E8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7A1A184D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A56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A56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623430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21CE28C0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7CFE07B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A56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This code is contributed by AbhayBhat</w:t>
      </w:r>
    </w:p>
    <w:p w14:paraId="387BF47E" w14:textId="77777777" w:rsidR="009A5683" w:rsidRPr="009A5683" w:rsidRDefault="009A5683" w:rsidP="009A56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56D23368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DF15528" w14:textId="77777777" w:rsidR="00D81409" w:rsidRDefault="00D81409" w:rsidP="00294496">
      <w:pPr>
        <w:rPr>
          <w:rFonts w:ascii="Arial" w:hAnsi="Arial" w:cs="Arial"/>
          <w:b/>
          <w:bCs/>
          <w:sz w:val="24"/>
          <w:szCs w:val="24"/>
        </w:rPr>
      </w:pPr>
    </w:p>
    <w:p w14:paraId="67D09555" w14:textId="4690C800" w:rsidR="00294496" w:rsidRDefault="00294496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Output : </w:t>
      </w:r>
    </w:p>
    <w:p w14:paraId="065F51FB" w14:textId="33B0DDD0" w:rsidR="009A5683" w:rsidRDefault="009A5683" w:rsidP="00294496">
      <w:pPr>
        <w:rPr>
          <w:rFonts w:ascii="Arial" w:hAnsi="Arial" w:cs="Arial"/>
          <w:b/>
          <w:bCs/>
          <w:sz w:val="24"/>
          <w:szCs w:val="24"/>
        </w:rPr>
      </w:pPr>
      <w:r w:rsidRPr="009A5683"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AE2BCC3" wp14:editId="55804534">
            <wp:extent cx="5731510" cy="3337859"/>
            <wp:effectExtent l="152400" t="152400" r="364490" b="358140"/>
            <wp:docPr id="2" name="Picture 2" descr="C:\Users\sanke\Downloads\WhatsApp Image 2022-02-13 at 4.19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Downloads\WhatsApp Image 2022-02-13 at 4.19.1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D1F8F" w14:textId="6F68CAED" w:rsidR="00294496" w:rsidRDefault="009A5683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Decryption : </w:t>
      </w:r>
    </w:p>
    <w:p w14:paraId="79B7F827" w14:textId="77777777" w:rsidR="006D74E3" w:rsidRDefault="006D74E3" w:rsidP="00294496">
      <w:pPr>
        <w:rPr>
          <w:rFonts w:ascii="Arial" w:hAnsi="Arial" w:cs="Arial"/>
          <w:b/>
          <w:bCs/>
          <w:sz w:val="24"/>
          <w:szCs w:val="24"/>
        </w:rPr>
      </w:pPr>
    </w:p>
    <w:p w14:paraId="183D1CA4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&lt;stdio.h&gt;</w:t>
      </w:r>
    </w:p>
    <w:p w14:paraId="7B8080E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&lt;string.h&gt;</w:t>
      </w:r>
    </w:p>
    <w:p w14:paraId="0BDE79D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&lt;ctype.h&gt;</w:t>
      </w:r>
    </w:p>
    <w:p w14:paraId="70F4BEB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removerepeated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7845404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insertelementat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position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13BEEC6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main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</w:t>
      </w:r>
    </w:p>
    <w:p w14:paraId="1E812AA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5C4F0C3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i,j,k,numstr[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],numcipher[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],numkey[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],lenkey,templen,tempkey[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],flag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=-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,size,cipherkey[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][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],lennumstr,row1,row2,col1,col2;</w:t>
      </w:r>
    </w:p>
    <w:p w14:paraId="5F94338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str[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],key[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5389BFE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 a string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6694A09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gets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</w:t>
      </w:r>
    </w:p>
    <w:p w14:paraId="6EE0C0B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//converting entered string to Capital letters</w:t>
      </w:r>
    </w:p>
    <w:p w14:paraId="3F4E888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42D928C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1FFDD31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6798558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5A14ED2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str[j]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(str[i]);</w:t>
      </w:r>
    </w:p>
    <w:p w14:paraId="6FDB19A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375159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7DCABCA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65B3B78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str[j]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A9532E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 xml:space="preserve">"Entered String is 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%s\n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,str);</w:t>
      </w:r>
    </w:p>
    <w:p w14:paraId="08CF895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//Storing string in terms of ascii and to restore spaces I used -20</w:t>
      </w:r>
    </w:p>
    <w:p w14:paraId="1CD5716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size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</w:t>
      </w:r>
    </w:p>
    <w:p w14:paraId="436C543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size;i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DE85724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4563D5A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208056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numstr[i]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str[i]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28C4919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181339A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lennumstr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i;</w:t>
      </w:r>
    </w:p>
    <w:p w14:paraId="3496D08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//Key processing</w:t>
      </w:r>
    </w:p>
    <w:p w14:paraId="18CA61E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 the key (Non repeated elements if possible)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271A7764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gets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(key);</w:t>
      </w:r>
    </w:p>
    <w:p w14:paraId="3D63121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//converting entered key to Capital letters</w:t>
      </w:r>
    </w:p>
    <w:p w14:paraId="1CB8EEB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DABBD5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408AEBE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C87B83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6DB390B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key[j]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(key[i]);</w:t>
      </w:r>
    </w:p>
    <w:p w14:paraId="1CC2A74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7298F61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71257DE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465C3E44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key[j]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BCDA2D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%s\n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,key);</w:t>
      </w:r>
    </w:p>
    <w:p w14:paraId="7AEC569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//Storing key in terms of ascii</w:t>
      </w:r>
    </w:p>
    <w:p w14:paraId="57C3965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056B17D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26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87F631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4A0908C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(key))</w:t>
      </w:r>
    </w:p>
    <w:p w14:paraId="57A18BC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6B7C764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'J'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0D2A75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{</w:t>
      </w:r>
    </w:p>
    <w:p w14:paraId="4C6964F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flag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0253BE84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 xml:space="preserve">   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%d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,flag);</w:t>
      </w:r>
    </w:p>
    <w:p w14:paraId="61C06C7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}</w:t>
      </w:r>
    </w:p>
    <w:p w14:paraId="2E0D4ED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numkey[i]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key[i]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F96A7D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61B2724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</w:p>
    <w:p w14:paraId="15D6A89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670F904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flag)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//Considering I=J and taking I in place of J except when J is there in key ignoring I</w:t>
      </w:r>
    </w:p>
    <w:p w14:paraId="5B1F270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5528D73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numkey[i]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k;</w:t>
      </w:r>
    </w:p>
    <w:p w14:paraId="1AD612A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14:paraId="219591A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0202052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228D175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19C6355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templen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i;</w:t>
      </w:r>
    </w:p>
    <w:p w14:paraId="63F8F9F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lenkey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removerepeated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(templen,numkey);</w:t>
      </w:r>
    </w:p>
    <w:p w14:paraId="619A246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"Entered key converted according to Play Fair Cipher rule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7173CC5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lenkey;i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02745ED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4567EB9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%c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,numkey[i]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3EC71A7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774F20B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31A621D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//Arranging the key in 5x5 grid</w:t>
      </w:r>
    </w:p>
    <w:p w14:paraId="4D6DBCA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05EA3FD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069EC17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136FCC5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42FEF99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4ABA542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cipherkey[i][j]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numkey[k];</w:t>
      </w:r>
    </w:p>
    <w:p w14:paraId="693C03E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E6ED90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3D8819F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2959C6D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"Arranged key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742E0E54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5E89FC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6845970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50C0320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784AFBE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%c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 xml:space="preserve"> 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,cipherkey[i][j]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6FAE6E7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11D1734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2B40116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53E7A4F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//Message Processing</w:t>
      </w:r>
    </w:p>
    <w:p w14:paraId="78B11CD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lennumstr;i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DACD81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{</w:t>
      </w:r>
    </w:p>
    <w:p w14:paraId="2AEA149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(numstr[i]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numstr[i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])</w:t>
      </w:r>
    </w:p>
    <w:p w14:paraId="7123B2F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{</w:t>
      </w:r>
    </w:p>
    <w:p w14:paraId="0195F26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insertelementat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,numstr,lennumstr);</w:t>
      </w:r>
    </w:p>
    <w:p w14:paraId="7081C55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lennumstr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D7D807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     }</w:t>
      </w:r>
    </w:p>
    <w:p w14:paraId="12B6280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}</w:t>
      </w:r>
    </w:p>
    <w:p w14:paraId="712A635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(lennumstr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%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0232EA4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{</w:t>
      </w:r>
    </w:p>
    <w:p w14:paraId="7652C3F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insertelementat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(lennumstr,numstr,lennumstr);</w:t>
      </w:r>
    </w:p>
    <w:p w14:paraId="6034C594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lennumstr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38CB06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}</w:t>
      </w:r>
    </w:p>
    <w:p w14:paraId="27595AD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"Entered String/Message After Processing according to Play fair cipher rule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29FF56C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lennumstr;i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43B1EF1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{</w:t>
      </w:r>
    </w:p>
    <w:p w14:paraId="1C2EC99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%c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,numstr[i]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49F82CC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}</w:t>
      </w:r>
    </w:p>
    <w:p w14:paraId="50D9908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lennumstr;k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458954A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{</w:t>
      </w:r>
    </w:p>
    <w:p w14:paraId="4081F99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5551DF8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40F9935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419735A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60F1D32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(numstr[k]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cipherkey[i][j])</w:t>
      </w:r>
    </w:p>
    <w:p w14:paraId="383D912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{</w:t>
      </w:r>
    </w:p>
    <w:p w14:paraId="2CF72C5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row1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i;</w:t>
      </w:r>
    </w:p>
    <w:p w14:paraId="216BBF0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col1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j;</w:t>
      </w:r>
    </w:p>
    <w:p w14:paraId="3D8CFBD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14:paraId="64A7123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(numstr[k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cipherkey[i][j])</w:t>
      </w:r>
    </w:p>
    <w:p w14:paraId="7872CC6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{</w:t>
      </w:r>
    </w:p>
    <w:p w14:paraId="67177D8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row2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i;</w:t>
      </w:r>
    </w:p>
    <w:p w14:paraId="0B3696C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col2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j;</w:t>
      </w:r>
    </w:p>
    <w:p w14:paraId="4844279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14:paraId="79B0968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068B0FB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1FE57C3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//Only change between Ecryption to decryption is changing + to -</w:t>
      </w:r>
    </w:p>
    <w:p w14:paraId="41DB73C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//If negative add 5 to that row or column</w:t>
      </w:r>
    </w:p>
    <w:p w14:paraId="1AF516F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(row1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row2)</w:t>
      </w:r>
    </w:p>
    <w:p w14:paraId="477F101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7099470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col1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(col1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%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347B1D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col2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(col2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%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07F33B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(col1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1AF0CC4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22DA7C5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col1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col1;</w:t>
      </w:r>
    </w:p>
    <w:p w14:paraId="32E1E62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1F48703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(col2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905D15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2F3CA48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col2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col2;</w:t>
      </w:r>
    </w:p>
    <w:p w14:paraId="448102D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2457FC74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numcipher[k]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cipherkey[row1][col1];</w:t>
      </w:r>
    </w:p>
    <w:p w14:paraId="5E7CC70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numcipher[k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cipherkey[row2][col2];</w:t>
      </w:r>
    </w:p>
    <w:p w14:paraId="73EB5B8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27237F5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(col1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col2)</w:t>
      </w:r>
    </w:p>
    <w:p w14:paraId="17DA28D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275E9FD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row1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(row1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%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7426069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row2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(row2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%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71D7BDB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(row1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C9741F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51CBA5F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row1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row1;</w:t>
      </w:r>
    </w:p>
    <w:p w14:paraId="0CAB800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2A5A567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(row2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66B4049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2321349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row2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row2;</w:t>
      </w:r>
    </w:p>
    <w:p w14:paraId="4BEBDBA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32574C9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numcipher[k]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cipherkey[row1][col1];</w:t>
      </w:r>
    </w:p>
    <w:p w14:paraId="5A23424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numcipher[k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cipherkey[row2][col2];</w:t>
      </w:r>
    </w:p>
    <w:p w14:paraId="15B1B74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5DD17F8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(row1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row2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col1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col2)</w:t>
      </w:r>
    </w:p>
    <w:p w14:paraId="491547B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506DE94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numcipher[k]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cipherkey[row1][col2];</w:t>
      </w:r>
    </w:p>
    <w:p w14:paraId="239A93B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numcipher[k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cipherkey[row2][col1];</w:t>
      </w:r>
    </w:p>
    <w:p w14:paraId="7C22C92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5D8B8A9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}</w:t>
      </w:r>
    </w:p>
    <w:p w14:paraId="4D50063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Cipher Text is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120C2E0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lennumstr;i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84E6A2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{</w:t>
      </w:r>
    </w:p>
    <w:p w14:paraId="734C43EB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((numcipher[i]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'X'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6D74E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//Should remove extra 'X' which were created during Encryption</w:t>
      </w:r>
    </w:p>
    <w:p w14:paraId="4FD68D1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%c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,numcipher[i]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74EEF1B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}</w:t>
      </w:r>
    </w:p>
    <w:p w14:paraId="0DBC9F5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6D74E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183A027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047D164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removerepeated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4DCC581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335D44D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i,j,k;</w:t>
      </w:r>
    </w:p>
    <w:p w14:paraId="1C2628E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EFBB5A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1974A70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;)</w:t>
      </w:r>
    </w:p>
    <w:p w14:paraId="2B39806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57FFD1B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[j])</w:t>
      </w:r>
    </w:p>
    <w:p w14:paraId="0C1D8C0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6492095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j;k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517D20C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48603C4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[k]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[k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2EF5478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12C6212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--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5F26221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4EAB761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</w:p>
    <w:p w14:paraId="22DE0BA0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3B70C69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j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707FD4B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    }</w:t>
      </w:r>
    </w:p>
    <w:p w14:paraId="73114BD8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7997A0F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49071B8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30B8680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2D7CC2A5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insertelementat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position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[]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643FA73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18EBE4B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</w:t>
      </w:r>
      <w:r w:rsidRPr="006D74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i,insitem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23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,temp[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2CB14F1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934EC3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{</w:t>
      </w:r>
    </w:p>
    <w:p w14:paraId="6E55F9C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position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735C294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{</w:t>
      </w:r>
    </w:p>
    <w:p w14:paraId="31A938E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temp[i]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[i];</w:t>
      </w:r>
    </w:p>
    <w:p w14:paraId="43F9C0BA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5F63773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position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05E22692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{</w:t>
      </w:r>
    </w:p>
    <w:p w14:paraId="4FEE667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temp[i]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07DE8CC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7FCB46B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position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464E2ED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{</w:t>
      </w:r>
    </w:p>
    <w:p w14:paraId="1D626F19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temp[i]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insitem;</w:t>
      </w:r>
    </w:p>
    <w:p w14:paraId="644CD31E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724C1936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6C701B5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size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3D6843F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{</w:t>
      </w:r>
    </w:p>
    <w:p w14:paraId="779C270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</w:t>
      </w:r>
      <w:r w:rsidRPr="006D74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</w:t>
      </w:r>
      <w:r w:rsidRPr="006D74E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temp[i];</w:t>
      </w:r>
    </w:p>
    <w:p w14:paraId="3C92E01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14:paraId="69AC699C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D74E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165C84E7" w14:textId="77777777" w:rsidR="006D74E3" w:rsidRPr="006D74E3" w:rsidRDefault="006D74E3" w:rsidP="006D74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21B7ECC7" w14:textId="77777777" w:rsidR="006D74E3" w:rsidRDefault="006D74E3" w:rsidP="00294496">
      <w:pPr>
        <w:rPr>
          <w:rFonts w:ascii="Arial" w:hAnsi="Arial" w:cs="Arial"/>
          <w:b/>
          <w:bCs/>
          <w:sz w:val="24"/>
          <w:szCs w:val="24"/>
        </w:rPr>
      </w:pPr>
    </w:p>
    <w:p w14:paraId="766355BA" w14:textId="13597970" w:rsidR="006D74E3" w:rsidRDefault="006D74E3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 :</w:t>
      </w:r>
    </w:p>
    <w:p w14:paraId="01AF2628" w14:textId="6A9471C3" w:rsidR="006D74E3" w:rsidRDefault="006D74E3" w:rsidP="00294496">
      <w:pPr>
        <w:rPr>
          <w:rFonts w:ascii="Arial" w:hAnsi="Arial" w:cs="Arial"/>
          <w:b/>
          <w:bCs/>
          <w:sz w:val="24"/>
          <w:szCs w:val="24"/>
        </w:rPr>
      </w:pPr>
      <w:r w:rsidRPr="006D74E3"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412978B2" wp14:editId="10F6E9FD">
            <wp:simplePos x="0" y="0"/>
            <wp:positionH relativeFrom="column">
              <wp:posOffset>121920</wp:posOffset>
            </wp:positionH>
            <wp:positionV relativeFrom="paragraph">
              <wp:posOffset>35560</wp:posOffset>
            </wp:positionV>
            <wp:extent cx="5158740" cy="2994660"/>
            <wp:effectExtent l="0" t="0" r="3810" b="0"/>
            <wp:wrapSquare wrapText="bothSides"/>
            <wp:docPr id="3" name="Picture 3" descr="C:\Users\sanke\Downloads\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e\Downloads\outpu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3DCC01" w14:textId="27DE26B1" w:rsidR="009A5683" w:rsidRPr="00294496" w:rsidRDefault="009A5683" w:rsidP="00294496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9A5683" w:rsidRPr="002944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DE764" w14:textId="77777777" w:rsidR="00E3679A" w:rsidRDefault="00E3679A" w:rsidP="00D81409">
      <w:pPr>
        <w:spacing w:after="0" w:line="240" w:lineRule="auto"/>
      </w:pPr>
      <w:r>
        <w:separator/>
      </w:r>
    </w:p>
  </w:endnote>
  <w:endnote w:type="continuationSeparator" w:id="0">
    <w:p w14:paraId="31E54BAD" w14:textId="77777777" w:rsidR="00E3679A" w:rsidRDefault="00E3679A" w:rsidP="00D8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7F716" w14:textId="77777777" w:rsidR="00E3679A" w:rsidRDefault="00E3679A" w:rsidP="00D81409">
      <w:pPr>
        <w:spacing w:after="0" w:line="240" w:lineRule="auto"/>
      </w:pPr>
      <w:r>
        <w:separator/>
      </w:r>
    </w:p>
  </w:footnote>
  <w:footnote w:type="continuationSeparator" w:id="0">
    <w:p w14:paraId="482488E0" w14:textId="77777777" w:rsidR="00E3679A" w:rsidRDefault="00E3679A" w:rsidP="00D8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6B0A9" w14:textId="04BAC85B" w:rsidR="009A5683" w:rsidRDefault="009A5683">
    <w:pPr>
      <w:pStyle w:val="Header"/>
    </w:pPr>
    <w:r>
      <w:rPr>
        <w:noProof/>
        <w:lang w:eastAsia="en-IN" w:bidi="mr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A50ECC" wp14:editId="3335636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Bahnschrift" w:hAnsi="Bahnschrift" w:cs="Aparajita"/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9DBBAB7" w14:textId="34831525" w:rsidR="009A5683" w:rsidRPr="009A5683" w:rsidRDefault="009A5683">
                              <w:pPr>
                                <w:spacing w:after="0" w:line="240" w:lineRule="auto"/>
                                <w:rPr>
                                  <w:rFonts w:ascii="Bahnschrift" w:hAnsi="Bahnschrift" w:cs="Aparajita"/>
                                  <w:b/>
                                  <w:bCs/>
                                </w:rPr>
                              </w:pPr>
                              <w:r w:rsidRPr="009A5683">
                                <w:rPr>
                                  <w:rFonts w:ascii="Bahnschrift" w:hAnsi="Bahnschrift" w:cs="Aparajita"/>
                                  <w:b/>
                                  <w:bCs/>
                                </w:rPr>
                                <w:t>19_Sanket Harvande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A50EC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Bahnschrift" w:hAnsi="Bahnschrift" w:cs="Aparajita"/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9DBBAB7" w14:textId="34831525" w:rsidR="009A5683" w:rsidRPr="009A5683" w:rsidRDefault="009A5683">
                        <w:pPr>
                          <w:spacing w:after="0" w:line="240" w:lineRule="auto"/>
                          <w:rPr>
                            <w:rFonts w:ascii="Bahnschrift" w:hAnsi="Bahnschrift" w:cs="Aparajita"/>
                            <w:b/>
                            <w:bCs/>
                          </w:rPr>
                        </w:pPr>
                        <w:r w:rsidRPr="009A5683">
                          <w:rPr>
                            <w:rFonts w:ascii="Bahnschrift" w:hAnsi="Bahnschrift" w:cs="Aparajita"/>
                            <w:b/>
                            <w:bCs/>
                          </w:rPr>
                          <w:t>19_Sanket Harvande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324DB7" wp14:editId="7EDC384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B4247A" w14:textId="77777777" w:rsidR="009A5683" w:rsidRDefault="009A568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D74E3" w:rsidRPr="006D74E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24DB7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AB4247A" w14:textId="77777777" w:rsidR="009A5683" w:rsidRDefault="009A568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D74E3" w:rsidRPr="006D74E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96"/>
    <w:rsid w:val="00294496"/>
    <w:rsid w:val="002D7196"/>
    <w:rsid w:val="003A6AF6"/>
    <w:rsid w:val="004E4DB0"/>
    <w:rsid w:val="006D74E3"/>
    <w:rsid w:val="00987C68"/>
    <w:rsid w:val="009A5683"/>
    <w:rsid w:val="00A32F06"/>
    <w:rsid w:val="00D81409"/>
    <w:rsid w:val="00E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B89E5"/>
  <w15:chartTrackingRefBased/>
  <w15:docId w15:val="{F540D5E6-EEBA-4B5A-B4AD-B6F61EB9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09"/>
  </w:style>
  <w:style w:type="paragraph" w:styleId="Footer">
    <w:name w:val="footer"/>
    <w:basedOn w:val="Normal"/>
    <w:link w:val="FooterChar"/>
    <w:uiPriority w:val="99"/>
    <w:unhideWhenUsed/>
    <w:rsid w:val="00D8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19_Sanket Harvande</vt:lpstr>
    </vt:vector>
  </TitlesOfParts>
  <Company/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19_Sanket Harvande</dc:title>
  <dc:subject/>
  <dc:creator>Aditya Nivalkar</dc:creator>
  <cp:keywords/>
  <dc:description/>
  <cp:lastModifiedBy>Sanket Harvande</cp:lastModifiedBy>
  <cp:revision>4</cp:revision>
  <dcterms:created xsi:type="dcterms:W3CDTF">2022-02-05T06:35:00Z</dcterms:created>
  <dcterms:modified xsi:type="dcterms:W3CDTF">2022-02-13T11:23:00Z</dcterms:modified>
</cp:coreProperties>
</file>