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BBF2" w14:textId="5BC1B5B9" w:rsidR="00890988" w:rsidRDefault="00EC1394" w:rsidP="00EC1394">
      <w:pPr>
        <w:jc w:val="center"/>
        <w:rPr>
          <w:b/>
          <w:bCs/>
          <w:sz w:val="28"/>
          <w:szCs w:val="28"/>
        </w:rPr>
      </w:pPr>
      <w:r w:rsidRPr="00EC1394">
        <w:rPr>
          <w:b/>
          <w:bCs/>
          <w:sz w:val="28"/>
          <w:szCs w:val="28"/>
        </w:rPr>
        <w:t>Task12-Console Screenshots</w:t>
      </w:r>
    </w:p>
    <w:p w14:paraId="34D39DD8" w14:textId="626F59B5" w:rsidR="00EC1394" w:rsidRDefault="00EC1394" w:rsidP="00EC13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Question1:</w:t>
      </w:r>
    </w:p>
    <w:p w14:paraId="11F433FB" w14:textId="77777777" w:rsidR="008D1070" w:rsidRDefault="008D1070" w:rsidP="00EC1394">
      <w:pPr>
        <w:rPr>
          <w:b/>
          <w:bCs/>
          <w:sz w:val="26"/>
          <w:szCs w:val="26"/>
        </w:rPr>
      </w:pPr>
    </w:p>
    <w:p w14:paraId="11EFF54D" w14:textId="06A86D35" w:rsidR="008D1070" w:rsidRDefault="008D1070" w:rsidP="00EC1394">
      <w:pPr>
        <w:rPr>
          <w:b/>
          <w:bCs/>
          <w:sz w:val="26"/>
          <w:szCs w:val="26"/>
        </w:rPr>
      </w:pPr>
      <w:r w:rsidRPr="008D1070">
        <w:rPr>
          <w:b/>
          <w:bCs/>
          <w:noProof/>
          <w:sz w:val="26"/>
          <w:szCs w:val="26"/>
        </w:rPr>
        <w:drawing>
          <wp:inline distT="0" distB="0" distL="0" distR="0" wp14:anchorId="0672363E" wp14:editId="66978D89">
            <wp:extent cx="4273770" cy="2590933"/>
            <wp:effectExtent l="0" t="0" r="0" b="0"/>
            <wp:docPr id="106986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6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DB3" w14:textId="7AEED2E8" w:rsidR="00864C42" w:rsidRDefault="00864C42" w:rsidP="00EC1394">
      <w:pPr>
        <w:rPr>
          <w:b/>
          <w:bCs/>
          <w:sz w:val="26"/>
          <w:szCs w:val="26"/>
        </w:rPr>
      </w:pPr>
      <w:r w:rsidRPr="00864C42">
        <w:rPr>
          <w:b/>
          <w:bCs/>
          <w:sz w:val="26"/>
          <w:szCs w:val="26"/>
        </w:rPr>
        <w:drawing>
          <wp:inline distT="0" distB="0" distL="0" distR="0" wp14:anchorId="371E1022" wp14:editId="67D8199F">
            <wp:extent cx="5731510" cy="2082800"/>
            <wp:effectExtent l="0" t="0" r="2540" b="0"/>
            <wp:docPr id="233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3681" w14:textId="77777777" w:rsidR="00EC1394" w:rsidRDefault="00EC1394" w:rsidP="00EC1394">
      <w:pPr>
        <w:rPr>
          <w:b/>
          <w:bCs/>
          <w:sz w:val="26"/>
          <w:szCs w:val="26"/>
        </w:rPr>
      </w:pPr>
    </w:p>
    <w:p w14:paraId="58EB1CF9" w14:textId="1B2B15E1" w:rsidR="00EC1394" w:rsidRDefault="00EC1394" w:rsidP="00EC13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Question2:</w:t>
      </w:r>
    </w:p>
    <w:p w14:paraId="3845268E" w14:textId="77777777" w:rsidR="008D1070" w:rsidRDefault="008D1070" w:rsidP="00EC1394">
      <w:pPr>
        <w:rPr>
          <w:b/>
          <w:bCs/>
          <w:sz w:val="26"/>
          <w:szCs w:val="26"/>
        </w:rPr>
      </w:pPr>
    </w:p>
    <w:p w14:paraId="2C8772E5" w14:textId="77351046" w:rsidR="00EC1394" w:rsidRPr="00EC1394" w:rsidRDefault="00EC1394" w:rsidP="00EC1394">
      <w:pPr>
        <w:rPr>
          <w:b/>
          <w:bCs/>
          <w:sz w:val="26"/>
          <w:szCs w:val="26"/>
        </w:rPr>
      </w:pPr>
      <w:r w:rsidRPr="00EC1394">
        <w:rPr>
          <w:b/>
          <w:bCs/>
          <w:noProof/>
          <w:sz w:val="26"/>
          <w:szCs w:val="26"/>
        </w:rPr>
        <w:drawing>
          <wp:inline distT="0" distB="0" distL="0" distR="0" wp14:anchorId="49BE4CF5" wp14:editId="01EDE3E6">
            <wp:extent cx="5448299" cy="1822450"/>
            <wp:effectExtent l="0" t="0" r="635" b="6350"/>
            <wp:docPr id="204277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78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848" cy="18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C1D" w14:textId="3D086458" w:rsidR="00EC1394" w:rsidRDefault="00EC1394" w:rsidP="00EC13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Question3:</w:t>
      </w:r>
    </w:p>
    <w:p w14:paraId="1D8448B3" w14:textId="77777777" w:rsidR="008D1070" w:rsidRDefault="008D1070" w:rsidP="00EC1394">
      <w:pPr>
        <w:rPr>
          <w:b/>
          <w:bCs/>
          <w:sz w:val="26"/>
          <w:szCs w:val="26"/>
        </w:rPr>
      </w:pPr>
    </w:p>
    <w:p w14:paraId="07902056" w14:textId="30B3EEFD" w:rsidR="00EC1394" w:rsidRDefault="004742CB" w:rsidP="00EC1394">
      <w:pPr>
        <w:rPr>
          <w:b/>
          <w:bCs/>
          <w:sz w:val="26"/>
          <w:szCs w:val="26"/>
        </w:rPr>
      </w:pPr>
      <w:r w:rsidRPr="004742CB">
        <w:rPr>
          <w:b/>
          <w:bCs/>
          <w:noProof/>
          <w:sz w:val="26"/>
          <w:szCs w:val="26"/>
        </w:rPr>
        <w:drawing>
          <wp:inline distT="0" distB="0" distL="0" distR="0" wp14:anchorId="01E422FA" wp14:editId="3B566C92">
            <wp:extent cx="5731510" cy="2287270"/>
            <wp:effectExtent l="0" t="0" r="2540" b="0"/>
            <wp:docPr id="11725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2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A3CC" w14:textId="77777777" w:rsidR="000B7826" w:rsidRDefault="000B7826" w:rsidP="00EC1394">
      <w:pPr>
        <w:rPr>
          <w:b/>
          <w:bCs/>
          <w:sz w:val="26"/>
          <w:szCs w:val="26"/>
        </w:rPr>
      </w:pPr>
    </w:p>
    <w:p w14:paraId="73E0FB0C" w14:textId="77777777" w:rsidR="000B7826" w:rsidRDefault="000B7826" w:rsidP="00EC1394">
      <w:pPr>
        <w:rPr>
          <w:b/>
          <w:bCs/>
          <w:sz w:val="26"/>
          <w:szCs w:val="26"/>
        </w:rPr>
      </w:pPr>
    </w:p>
    <w:p w14:paraId="16A8AB4B" w14:textId="2446E5A7" w:rsidR="004742CB" w:rsidRDefault="004742CB" w:rsidP="00EC13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Question4:</w:t>
      </w:r>
    </w:p>
    <w:p w14:paraId="696662DB" w14:textId="77777777" w:rsidR="008D1070" w:rsidRDefault="008D1070" w:rsidP="00EC1394">
      <w:pPr>
        <w:rPr>
          <w:b/>
          <w:bCs/>
          <w:sz w:val="26"/>
          <w:szCs w:val="26"/>
        </w:rPr>
      </w:pPr>
    </w:p>
    <w:p w14:paraId="30BBADA1" w14:textId="247AB000" w:rsidR="004742CB" w:rsidRDefault="000B7826" w:rsidP="00EC1394">
      <w:pPr>
        <w:rPr>
          <w:b/>
          <w:bCs/>
          <w:sz w:val="26"/>
          <w:szCs w:val="26"/>
        </w:rPr>
      </w:pPr>
      <w:r w:rsidRPr="000B7826">
        <w:rPr>
          <w:b/>
          <w:bCs/>
          <w:noProof/>
          <w:sz w:val="26"/>
          <w:szCs w:val="26"/>
        </w:rPr>
        <w:drawing>
          <wp:inline distT="0" distB="0" distL="0" distR="0" wp14:anchorId="11BEA414" wp14:editId="2E3D6E27">
            <wp:extent cx="4984750" cy="2876446"/>
            <wp:effectExtent l="0" t="0" r="6350" b="635"/>
            <wp:docPr id="125864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1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698" cy="28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983" w14:textId="77777777" w:rsidR="00EC1394" w:rsidRDefault="00EC1394"/>
    <w:sectPr w:rsidR="00EC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94"/>
    <w:rsid w:val="000B7826"/>
    <w:rsid w:val="004742CB"/>
    <w:rsid w:val="00864C42"/>
    <w:rsid w:val="00890988"/>
    <w:rsid w:val="008D1070"/>
    <w:rsid w:val="00D93645"/>
    <w:rsid w:val="00E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C03"/>
  <w15:chartTrackingRefBased/>
  <w15:docId w15:val="{619CE335-9DA7-49CA-B13B-B56ECFAD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3</cp:revision>
  <dcterms:created xsi:type="dcterms:W3CDTF">2023-12-16T12:38:00Z</dcterms:created>
  <dcterms:modified xsi:type="dcterms:W3CDTF">2023-12-16T15:24:00Z</dcterms:modified>
</cp:coreProperties>
</file>