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Loan Prediction </w:t>
      </w:r>
      <w:r w:rsidDel="00000000" w:rsidR="00000000" w:rsidRPr="00000000">
        <w:rPr>
          <w:rtl w:val="0"/>
        </w:rPr>
        <w:t xml:space="preserve">folder in Google drive.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pict>
          <v:shape id="_x0000_i1025" style="width:467.65pt;height:263.25pt" type="#_x0000_t75">
            <v:imagedata r:id="rId1" o:title="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Data Files and Model Training</w:t>
      </w:r>
      <w:r w:rsidDel="00000000" w:rsidR="00000000" w:rsidRPr="00000000">
        <w:rPr>
          <w:rtl w:val="0"/>
        </w:rPr>
        <w:t xml:space="preserve"> Folder in Loan prediction folder.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pict>
          <v:shape id="_x0000_i1026" style="width:467.65pt;height:263.25pt" type="#_x0000_t75">
            <v:imagedata r:id="rId2" o:title="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Step 3: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opy </w:t>
      </w:r>
      <w:r w:rsidDel="00000000" w:rsidR="00000000" w:rsidRPr="00000000">
        <w:rPr>
          <w:b w:val="1"/>
          <w:rtl w:val="0"/>
        </w:rPr>
        <w:t xml:space="preserve">train csv </w:t>
      </w:r>
      <w:r w:rsidDel="00000000" w:rsidR="00000000" w:rsidRPr="00000000">
        <w:rPr>
          <w:rtl w:val="0"/>
        </w:rPr>
        <w:t xml:space="preserve">file in Data Files folder in local device and paste it in Data Files in Google Drive.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pict>
          <v:shape id="_x0000_i1027" style="width:467.65pt;height:263.25pt" type="#_x0000_t75">
            <v:imagedata r:id="rId3" o:title="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Step 4: </w:t>
      </w:r>
      <w:r w:rsidDel="00000000" w:rsidR="00000000" w:rsidRPr="00000000">
        <w:rPr>
          <w:b w:val="1"/>
          <w:rtl w:val="0"/>
        </w:rPr>
        <w:t xml:space="preserve">Copy </w:t>
      </w:r>
      <w:r w:rsidDel="00000000" w:rsidR="00000000" w:rsidRPr="00000000">
        <w:rPr>
          <w:rtl w:val="0"/>
        </w:rPr>
        <w:t xml:space="preserve">all files in Model Training from local and paste all files in Model Training in Google drive.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pict>
          <v:shape id="_x0000_i1028" style="width:467.65pt;height:186.75pt" type="#_x0000_t75">
            <v:imagedata r:id="rId4" o:title="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Run Data Preprocessing File. After running this file, processed</w:t>
      </w:r>
      <w:r w:rsidDel="00000000" w:rsidR="00000000" w:rsidRPr="00000000">
        <w:rPr>
          <w:b w:val="1"/>
          <w:rtl w:val="0"/>
        </w:rPr>
        <w:t xml:space="preserve"> file csv</w:t>
      </w:r>
      <w:r w:rsidDel="00000000" w:rsidR="00000000" w:rsidRPr="00000000">
        <w:rPr>
          <w:rtl w:val="0"/>
        </w:rPr>
        <w:t xml:space="preserve"> will be stored in the Data Files folder.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Run Model Training File. After running this file all trained model files will be stored in Data Files Folder.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pict>
          <v:shape id="_x0000_i1029" style="width:467.65pt;height:263.25pt" type="#_x0000_t75">
            <v:imagedata r:id="rId5" o:title="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Copy all model Files in Google drive and paste these model files in data files folder in local device.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pict>
          <v:shape id="_x0000_i1030" style="width:468pt;height:263.25pt" type="#_x0000_t75">
            <v:imagedata r:id="rId6" o:title="Screenshot (310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7: </w:t>
      </w:r>
      <w:r w:rsidDel="00000000" w:rsidR="00000000" w:rsidRPr="00000000">
        <w:rPr>
          <w:b w:val="1"/>
          <w:rtl w:val="0"/>
        </w:rPr>
        <w:t xml:space="preserve">Open command prompt and working directory should be the root folder of the project.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pict>
          <v:shape id="_x0000_i1031" style="width:468pt;height:263.25pt" type="#_x0000_t75">
            <v:imagedata r:id="rId7" o:title="Screenshot (311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pict>
          <v:shape id="_x0000_i1032" style="width:468pt;height:263.25pt" type="#_x0000_t75">
            <v:imagedata r:id="rId8" o:title="Screenshot (312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8: </w:t>
      </w:r>
      <w:r w:rsidDel="00000000" w:rsidR="00000000" w:rsidRPr="00000000">
        <w:rPr>
          <w:b w:val="1"/>
          <w:rtl w:val="0"/>
        </w:rPr>
        <w:t xml:space="preserve">Create virtual environment.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virtualenv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environment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environment\scripts\activate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9: </w:t>
      </w:r>
      <w:r w:rsidDel="00000000" w:rsidR="00000000" w:rsidRPr="00000000">
        <w:rPr>
          <w:b w:val="1"/>
          <w:rtl w:val="0"/>
        </w:rPr>
        <w:t xml:space="preserve">Install required packages.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–r requirements.txt.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10: </w:t>
      </w:r>
      <w:r w:rsidDel="00000000" w:rsidR="00000000" w:rsidRPr="00000000">
        <w:rPr>
          <w:b w:val="1"/>
          <w:rtl w:val="0"/>
        </w:rPr>
        <w:t xml:space="preserve">change the working directory to flask.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Flask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pict>
          <v:shape id="_x0000_i1033" style="width:468pt;height:263.25pt" type="#_x0000_t75">
            <v:imagedata r:id="rId9" o:title="Screenshot (313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pict>
          <v:shape id="_x0000_i1034" style="width:468pt;height:263.25pt" type="#_x0000_t75">
            <v:imagedata r:id="rId10" o:title="Screenshot (314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7ED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A26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image" Target="media/image10.png"/><Relationship Id="rId13" Type="http://schemas.openxmlformats.org/officeDocument/2006/relationships/fontTable" Target="fontTable.xml"/><Relationship Id="rId12" Type="http://schemas.openxmlformats.org/officeDocument/2006/relationships/settings" Target="settings.xml"/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5.png"/><Relationship Id="rId15" Type="http://schemas.openxmlformats.org/officeDocument/2006/relationships/styles" Target="styles.xml"/><Relationship Id="rId9" Type="http://schemas.openxmlformats.org/officeDocument/2006/relationships/image" Target="media/image8.png"/><Relationship Id="rId14" Type="http://schemas.openxmlformats.org/officeDocument/2006/relationships/numbering" Target="numbering.xml"/><Relationship Id="rId16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0xUgUm+nfBG3KTbwvYXFOL1Cbg==">CgMxLjA4AHIhMTNHQkxqTXBMcl9DRjBBbnM1ZUptaERobEh5OThxZEFl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2022-09-30T07:14:00Z</dcterms:created>
  <dc:creator>DELL</dc:creator>
</cp:coreProperties>
</file>