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D4A" w:rsidRDefault="00DA25C9">
      <w:r>
        <w:t>Voter ID</w:t>
      </w:r>
    </w:p>
    <w:p w:rsidR="00DA25C9" w:rsidRDefault="00DA25C9">
      <w:r w:rsidRPr="00DA25C9">
        <w:rPr>
          <w:noProof/>
        </w:rPr>
        <w:drawing>
          <wp:inline distT="0" distB="0" distL="0" distR="0">
            <wp:extent cx="3914775" cy="3000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5C9" w:rsidRDefault="00DA25C9">
      <w:r>
        <w:t>Pan card</w:t>
      </w:r>
    </w:p>
    <w:p w:rsidR="0076325E" w:rsidRDefault="0076325E">
      <w:r w:rsidRPr="0076325E">
        <w:rPr>
          <w:noProof/>
        </w:rPr>
        <w:drawing>
          <wp:inline distT="0" distB="0" distL="0" distR="0">
            <wp:extent cx="5943600" cy="4039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5E" w:rsidRDefault="0076325E">
      <w:r w:rsidRPr="0076325E">
        <w:rPr>
          <w:noProof/>
        </w:rPr>
        <w:lastRenderedPageBreak/>
        <w:drawing>
          <wp:inline distT="0" distB="0" distL="0" distR="0">
            <wp:extent cx="5943600" cy="388067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25C9" w:rsidRDefault="00DA25C9">
      <w:r>
        <w:t>Adhar Card</w:t>
      </w:r>
    </w:p>
    <w:p w:rsidR="00DA25C9" w:rsidRDefault="00DA25C9">
      <w:r w:rsidRPr="00DA25C9">
        <w:rPr>
          <w:noProof/>
        </w:rPr>
        <w:drawing>
          <wp:inline distT="0" distB="0" distL="0" distR="0">
            <wp:extent cx="5400675" cy="1943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5C9" w:rsidRDefault="00DA25C9"/>
    <w:p w:rsidR="00DA25C9" w:rsidRDefault="00DA25C9"/>
    <w:p w:rsidR="00DA25C9" w:rsidRDefault="00DA25C9"/>
    <w:p w:rsidR="00DA25C9" w:rsidRDefault="00DA25C9"/>
    <w:p w:rsidR="00DA25C9" w:rsidRDefault="00DA25C9"/>
    <w:p w:rsidR="00DA25C9" w:rsidRDefault="00DA25C9"/>
    <w:p w:rsidR="00DA25C9" w:rsidRDefault="00DA25C9"/>
    <w:p w:rsidR="00DA25C9" w:rsidRDefault="00DA25C9"/>
    <w:p w:rsidR="00DA25C9" w:rsidRDefault="00DA25C9">
      <w:r>
        <w:t>10th mark sheet</w:t>
      </w:r>
    </w:p>
    <w:p w:rsidR="00DA25C9" w:rsidRDefault="00DA25C9">
      <w:r w:rsidRPr="00DA25C9">
        <w:rPr>
          <w:noProof/>
        </w:rPr>
        <w:drawing>
          <wp:inline distT="0" distB="0" distL="0" distR="0">
            <wp:extent cx="2657475" cy="4076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5C9"/>
    <w:rsid w:val="005175D6"/>
    <w:rsid w:val="0076325E"/>
    <w:rsid w:val="00DA25C9"/>
    <w:rsid w:val="00EF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8DFAEC-02BC-4AB5-8C1D-866C9FD0D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</Words>
  <Characters>54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Anipakkala Ravi, Santhosh Kumar (Cognizant)</dc:creator>
  <cp:keywords/>
  <dc:description/>
  <cp:lastModifiedBy>Anipakkala Ravi, Santhosh Kumar (Cognizant)</cp:lastModifiedBy>
  <cp:revision>3</cp:revision>
  <dcterms:created xsi:type="dcterms:W3CDTF">2016-12-15T06:01:00Z</dcterms:created>
  <dcterms:modified xsi:type="dcterms:W3CDTF">2016-12-15T06:03:00Z</dcterms:modified>
</cp:coreProperties>
</file>