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AB61" w14:textId="77777777" w:rsidR="00FA0739" w:rsidRDefault="00FA0739">
      <w:pPr>
        <w:rPr>
          <w:lang w:val="es-ES"/>
        </w:rPr>
      </w:pPr>
      <w:r>
        <w:rPr>
          <w:lang w:val="es-ES"/>
        </w:rPr>
        <w:t>Para el inciso C) nos pide el gradiente de la temperatura en (4,0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es decir calcular el gradiente = calcular la derivada = cambio de temperatura</w:t>
      </w:r>
    </w:p>
    <w:p w14:paraId="73862B02" w14:textId="26F90334" w:rsidR="00FA0739" w:rsidRDefault="00FA0739">
      <w:pPr>
        <w:rPr>
          <w:lang w:val="es-ES"/>
        </w:rPr>
      </w:pPr>
      <w:r>
        <w:rPr>
          <w:lang w:val="es-ES"/>
        </w:rPr>
        <w:t xml:space="preserve">tenemos que usar esta ecuación para aproximar, como estamos en un nodo de borde el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∅</m:t>
            </m:r>
          </m:e>
          <m:sub>
            <m:r>
              <w:rPr>
                <w:rFonts w:ascii="Cambria Math" w:hAnsi="Cambria Math"/>
                <w:lang w:val="es-ES"/>
              </w:rPr>
              <m:t>i+1</m:t>
            </m:r>
          </m:sub>
        </m:sSub>
      </m:oMath>
      <w:r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sera</w:t>
      </w:r>
      <w:proofErr w:type="spellEnd"/>
      <w:r>
        <w:rPr>
          <w:rFonts w:eastAsiaTheme="minorEastAsia"/>
          <w:lang w:val="es-ES"/>
        </w:rPr>
        <w:t xml:space="preserve"> el nodo ficticio</w:t>
      </w:r>
    </w:p>
    <w:p w14:paraId="67B5DB1D" w14:textId="0ACEA267" w:rsidR="006D4D31" w:rsidRDefault="00FA0739">
      <w:pPr>
        <w:rPr>
          <w:u w:val="single"/>
          <w:lang w:val="es-ES"/>
        </w:rPr>
      </w:pPr>
      <w:r w:rsidRPr="00FA0739">
        <w:rPr>
          <w:lang w:val="es-ES"/>
        </w:rPr>
        <w:drawing>
          <wp:inline distT="0" distB="0" distL="0" distR="0" wp14:anchorId="473A9BBB" wp14:editId="2E7533CB">
            <wp:extent cx="3248478" cy="87642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FC85" w14:textId="288B6133" w:rsidR="00FA0739" w:rsidRDefault="00FA0739">
      <w:pPr>
        <w:rPr>
          <w:u w:val="single"/>
          <w:lang w:val="es-ES"/>
        </w:rPr>
      </w:pPr>
      <w:r>
        <w:rPr>
          <w:u w:val="single"/>
          <w:lang w:val="es-ES"/>
        </w:rPr>
        <w:t>El nodo ficticio lo calculamos asi:</w:t>
      </w:r>
    </w:p>
    <w:p w14:paraId="061CB527" w14:textId="479BA3E2" w:rsidR="00FA0739" w:rsidRPr="00FA0739" w:rsidRDefault="00FA0739">
      <w:pPr>
        <w:rPr>
          <w:u w:val="single"/>
          <w:lang w:val="es-ES"/>
        </w:rPr>
      </w:pPr>
      <w:r w:rsidRPr="00FA0739">
        <w:rPr>
          <w:u w:val="single"/>
          <w:lang w:val="es-ES"/>
        </w:rPr>
        <w:drawing>
          <wp:inline distT="0" distB="0" distL="0" distR="0" wp14:anchorId="38EAECEB" wp14:editId="278FC8B7">
            <wp:extent cx="2331922" cy="5029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39" w:rsidRPr="00FA073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39"/>
    <w:rsid w:val="002D7224"/>
    <w:rsid w:val="004257AF"/>
    <w:rsid w:val="006D4D31"/>
    <w:rsid w:val="00FA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AAF0"/>
  <w15:chartTrackingRefBased/>
  <w15:docId w15:val="{F8BCD696-9D4D-4BBF-A0C4-FB7CBD35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A0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1</cp:revision>
  <dcterms:created xsi:type="dcterms:W3CDTF">2024-09-27T15:46:00Z</dcterms:created>
  <dcterms:modified xsi:type="dcterms:W3CDTF">2024-09-27T15:51:00Z</dcterms:modified>
</cp:coreProperties>
</file>