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749" w:rsidRPr="00D876C5" w:rsidRDefault="00D876C5">
      <w:pPr>
        <w:rPr>
          <w:lang w:val="es-MX"/>
        </w:rPr>
      </w:pPr>
      <w:r w:rsidRPr="00D876C5">
        <w:rPr>
          <w:lang w:val="es-MX"/>
        </w:rPr>
        <w:t>Configuración</w:t>
      </w:r>
    </w:p>
    <w:p w:rsidR="00730C2D" w:rsidRDefault="00730C2D">
      <w:r>
        <w:rPr>
          <w:noProof/>
        </w:rPr>
        <w:drawing>
          <wp:inline distT="0" distB="0" distL="0" distR="0" wp14:anchorId="2D0A661D" wp14:editId="044FD685">
            <wp:extent cx="5943600" cy="2635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7D" w:rsidRDefault="000A5D7D">
      <w:r>
        <w:rPr>
          <w:noProof/>
        </w:rPr>
        <w:drawing>
          <wp:inline distT="0" distB="0" distL="0" distR="0" wp14:anchorId="3C9B48E6" wp14:editId="572E844F">
            <wp:extent cx="5943600" cy="1319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0C2D" w:rsidRDefault="00730C2D">
      <w:r>
        <w:t>Stage View</w:t>
      </w:r>
    </w:p>
    <w:p w:rsidR="00730C2D" w:rsidRDefault="00730C2D">
      <w:r>
        <w:rPr>
          <w:noProof/>
        </w:rPr>
        <w:drawing>
          <wp:inline distT="0" distB="0" distL="0" distR="0" wp14:anchorId="10FE39D9" wp14:editId="79090C6D">
            <wp:extent cx="5943600" cy="1852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2D" w:rsidRDefault="00730C2D">
      <w:proofErr w:type="spellStart"/>
      <w:r>
        <w:t>Salida</w:t>
      </w:r>
      <w:proofErr w:type="spellEnd"/>
    </w:p>
    <w:p w:rsidR="00730C2D" w:rsidRDefault="00730C2D">
      <w:r>
        <w:rPr>
          <w:noProof/>
        </w:rPr>
        <w:lastRenderedPageBreak/>
        <w:drawing>
          <wp:inline distT="0" distB="0" distL="0" distR="0" wp14:anchorId="57D69CAB" wp14:editId="2CA1BAA5">
            <wp:extent cx="5943600" cy="4415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C2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7BE" w:rsidRDefault="009667BE" w:rsidP="0081403A">
      <w:pPr>
        <w:spacing w:after="0" w:line="240" w:lineRule="auto"/>
      </w:pPr>
      <w:r>
        <w:separator/>
      </w:r>
    </w:p>
  </w:endnote>
  <w:endnote w:type="continuationSeparator" w:id="0">
    <w:p w:rsidR="009667BE" w:rsidRDefault="009667BE" w:rsidP="00814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7BE" w:rsidRDefault="009667BE" w:rsidP="0081403A">
      <w:pPr>
        <w:spacing w:after="0" w:line="240" w:lineRule="auto"/>
      </w:pPr>
      <w:r>
        <w:separator/>
      </w:r>
    </w:p>
  </w:footnote>
  <w:footnote w:type="continuationSeparator" w:id="0">
    <w:p w:rsidR="009667BE" w:rsidRDefault="009667BE" w:rsidP="00814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03A" w:rsidRDefault="0081403A">
    <w:pPr>
      <w:pStyle w:val="Header"/>
    </w:pPr>
    <w:r>
      <w:t xml:space="preserve">Mauricio Santiago </w:t>
    </w:r>
    <w:proofErr w:type="spellStart"/>
    <w:r>
      <w:t>Valdovinos</w:t>
    </w:r>
    <w:proofErr w:type="spellEnd"/>
    <w:r>
      <w:t xml:space="preserve"> Morales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C2D"/>
    <w:rsid w:val="000A5D7D"/>
    <w:rsid w:val="00730C2D"/>
    <w:rsid w:val="0081403A"/>
    <w:rsid w:val="009667BE"/>
    <w:rsid w:val="00D876C5"/>
    <w:rsid w:val="00E5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F771"/>
  <w15:chartTrackingRefBased/>
  <w15:docId w15:val="{1D32226D-D091-447B-808A-192ABF7A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03A"/>
  </w:style>
  <w:style w:type="paragraph" w:styleId="Footer">
    <w:name w:val="footer"/>
    <w:basedOn w:val="Normal"/>
    <w:link w:val="FooterChar"/>
    <w:uiPriority w:val="99"/>
    <w:unhideWhenUsed/>
    <w:rsid w:val="00814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5</cp:revision>
  <dcterms:created xsi:type="dcterms:W3CDTF">2019-08-15T15:57:00Z</dcterms:created>
  <dcterms:modified xsi:type="dcterms:W3CDTF">2019-08-15T16:05:00Z</dcterms:modified>
</cp:coreProperties>
</file>