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D5EB" w14:textId="77777777" w:rsidR="009E5EB9" w:rsidRPr="00525BC7" w:rsidRDefault="009E5EB9">
      <w:pPr>
        <w:rPr>
          <w:rFonts w:ascii="Montserrat" w:hAnsi="Montserrat"/>
          <w:b/>
          <w:bCs/>
          <w:color w:val="FDC800"/>
        </w:rPr>
      </w:pPr>
      <w:r w:rsidRPr="00525BC7">
        <w:rPr>
          <w:rFonts w:ascii="Montserrat" w:hAnsi="Montserrat"/>
          <w:b/>
          <w:bCs/>
          <w:noProof/>
          <w:color w:val="FDC800"/>
        </w:rPr>
        <w:drawing>
          <wp:anchor distT="0" distB="0" distL="114300" distR="114300" simplePos="0" relativeHeight="251658259" behindDoc="0" locked="0" layoutInCell="1" allowOverlap="1" wp14:anchorId="35AE8D0D" wp14:editId="565FD977">
            <wp:simplePos x="0" y="0"/>
            <wp:positionH relativeFrom="margin">
              <wp:posOffset>4698903</wp:posOffset>
            </wp:positionH>
            <wp:positionV relativeFrom="paragraph">
              <wp:posOffset>-297567</wp:posOffset>
            </wp:positionV>
            <wp:extent cx="1260000" cy="1279567"/>
            <wp:effectExtent l="0" t="0" r="0" b="0"/>
            <wp:wrapNone/>
            <wp:docPr id="1099585862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79567"/>
                    </a:xfrm>
                    <a:prstGeom prst="flowChartConnector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5BC7">
        <w:rPr>
          <w:rFonts w:ascii="Montserrat" w:hAnsi="Montserrat"/>
          <w:b/>
          <w:bCs/>
          <w:noProof/>
          <w:color w:val="FDC8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8" behindDoc="1" locked="0" layoutInCell="1" allowOverlap="1" wp14:anchorId="563E5606" wp14:editId="3076F52E">
                <wp:simplePos x="0" y="0"/>
                <wp:positionH relativeFrom="column">
                  <wp:posOffset>-625475</wp:posOffset>
                </wp:positionH>
                <wp:positionV relativeFrom="paragraph">
                  <wp:posOffset>-221615</wp:posOffset>
                </wp:positionV>
                <wp:extent cx="3724275" cy="1188720"/>
                <wp:effectExtent l="0" t="0" r="0" b="0"/>
                <wp:wrapNone/>
                <wp:docPr id="6" name="Zone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4275" cy="1188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497A77E" w14:textId="5F7F1149" w:rsidR="009225CC" w:rsidRPr="00525BC7" w:rsidRDefault="008A3C57" w:rsidP="009E5EB9">
                            <w:pPr>
                              <w:spacing w:after="0"/>
                              <w:rPr>
                                <w:rFonts w:ascii="Montserrat" w:eastAsia="Calibri" w:hAnsi="Montserrat" w:cs="Calibri"/>
                                <w:b/>
                                <w:bCs/>
                                <w:color w:val="032B44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525BC7">
                              <w:rPr>
                                <w:rFonts w:ascii="Montserrat" w:eastAsia="Calibri" w:hAnsi="Montserrat" w:cs="Calibri"/>
                                <w:b/>
                                <w:bCs/>
                                <w:color w:val="00DDAD"/>
                                <w:kern w:val="24"/>
                                <w:sz w:val="36"/>
                                <w:szCs w:val="36"/>
                              </w:rPr>
                              <w:t>Alexis Santrain</w:t>
                            </w:r>
                            <w:r w:rsidR="00380A46" w:rsidRPr="00525BC7">
                              <w:rPr>
                                <w:rFonts w:ascii="Montserrat" w:eastAsia="Calibri" w:hAnsi="Montserrat" w:cs="Calibri"/>
                                <w:b/>
                                <w:bCs/>
                                <w:color w:val="FBB743"/>
                                <w:kern w:val="24"/>
                                <w:sz w:val="36"/>
                                <w:szCs w:val="36"/>
                              </w:rPr>
                              <w:br/>
                            </w:r>
                            <w:r w:rsidRPr="00525BC7">
                              <w:rPr>
                                <w:rFonts w:ascii="Montserrat" w:eastAsia="Calibri" w:hAnsi="Montserrat" w:cs="Calibri"/>
                                <w:b/>
                                <w:bCs/>
                                <w:color w:val="032B44"/>
                                <w:kern w:val="24"/>
                                <w:sz w:val="24"/>
                                <w:szCs w:val="24"/>
                              </w:rPr>
                              <w:t xml:space="preserve">Développeur </w:t>
                            </w:r>
                            <w:r w:rsidR="00CC7E5D" w:rsidRPr="00525BC7">
                              <w:rPr>
                                <w:rFonts w:ascii="Montserrat" w:eastAsia="Calibri" w:hAnsi="Montserrat" w:cs="Calibri"/>
                                <w:b/>
                                <w:bCs/>
                                <w:color w:val="032B44"/>
                                <w:kern w:val="24"/>
                                <w:sz w:val="24"/>
                                <w:szCs w:val="24"/>
                              </w:rPr>
                              <w:t>full stack</w:t>
                            </w:r>
                            <w:r w:rsidR="009C3A61" w:rsidRPr="00525BC7">
                              <w:rPr>
                                <w:rFonts w:ascii="Montserrat" w:eastAsia="Calibri" w:hAnsi="Montserrat" w:cs="Calibri"/>
                                <w:b/>
                                <w:bCs/>
                                <w:color w:val="032B44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E3280">
                              <w:rPr>
                                <w:rFonts w:ascii="Montserrat" w:eastAsia="Calibri" w:hAnsi="Montserrat" w:cs="Calibri"/>
                                <w:b/>
                                <w:bCs/>
                                <w:color w:val="032B44"/>
                                <w:kern w:val="24"/>
                                <w:sz w:val="24"/>
                                <w:szCs w:val="24"/>
                              </w:rPr>
                              <w:t xml:space="preserve">(PHP / </w:t>
                            </w:r>
                            <w:proofErr w:type="spellStart"/>
                            <w:r w:rsidR="00DD02A0">
                              <w:rPr>
                                <w:rFonts w:ascii="Montserrat" w:eastAsia="Calibri" w:hAnsi="Montserrat" w:cs="Calibri"/>
                                <w:b/>
                                <w:bCs/>
                                <w:color w:val="032B44"/>
                                <w:kern w:val="24"/>
                                <w:sz w:val="24"/>
                                <w:szCs w:val="24"/>
                              </w:rPr>
                              <w:t>React</w:t>
                            </w:r>
                            <w:proofErr w:type="spellEnd"/>
                            <w:r w:rsidR="00DD02A0">
                              <w:rPr>
                                <w:rFonts w:ascii="Montserrat" w:eastAsia="Calibri" w:hAnsi="Montserrat" w:cs="Calibri"/>
                                <w:b/>
                                <w:bCs/>
                                <w:color w:val="032B44"/>
                                <w:kern w:val="24"/>
                                <w:sz w:val="24"/>
                                <w:szCs w:val="24"/>
                              </w:rPr>
                              <w:t xml:space="preserve"> JS)</w:t>
                            </w:r>
                            <w:r w:rsidR="009C3A61" w:rsidRPr="00525BC7">
                              <w:rPr>
                                <w:rFonts w:ascii="Montserrat" w:eastAsia="Calibri" w:hAnsi="Montserrat" w:cs="Calibri"/>
                                <w:b/>
                                <w:bCs/>
                                <w:color w:val="032B44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="005A2BD3" w:rsidRPr="00525BC7">
                              <w:rPr>
                                <w:rFonts w:ascii="Montserrat" w:eastAsia="Calibri" w:hAnsi="Montserrat" w:cs="Calibri"/>
                                <w:b/>
                                <w:bCs/>
                                <w:i/>
                                <w:iCs/>
                                <w:color w:val="032B44"/>
                                <w:kern w:val="24"/>
                                <w:sz w:val="24"/>
                                <w:szCs w:val="24"/>
                              </w:rPr>
                              <w:t>3</w:t>
                            </w:r>
                            <w:r w:rsidR="00F34F65" w:rsidRPr="00525BC7">
                              <w:rPr>
                                <w:rFonts w:ascii="Montserrat" w:eastAsia="Calibri" w:hAnsi="Montserrat" w:cs="Calibri"/>
                                <w:b/>
                                <w:bCs/>
                                <w:i/>
                                <w:iCs/>
                                <w:color w:val="032B44"/>
                                <w:kern w:val="24"/>
                                <w:sz w:val="24"/>
                                <w:szCs w:val="24"/>
                              </w:rPr>
                              <w:t>0 ans</w:t>
                            </w:r>
                            <w:r w:rsidR="00772835" w:rsidRPr="00525BC7">
                              <w:rPr>
                                <w:rFonts w:ascii="Montserrat" w:eastAsia="Calibri" w:hAnsi="Montserrat" w:cs="Calibri"/>
                                <w:b/>
                                <w:bCs/>
                                <w:i/>
                                <w:iCs/>
                                <w:color w:val="032B44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34F65" w:rsidRPr="00525BC7">
                              <w:rPr>
                                <w:rFonts w:ascii="Montserrat" w:eastAsia="Calibri" w:hAnsi="Montserrat" w:cs="Calibri"/>
                                <w:b/>
                                <w:bCs/>
                                <w:i/>
                                <w:iCs/>
                                <w:color w:val="032B44"/>
                                <w:kern w:val="24"/>
                                <w:sz w:val="24"/>
                                <w:szCs w:val="24"/>
                              </w:rPr>
                              <w:t>–</w:t>
                            </w:r>
                            <w:r w:rsidR="00606C8F" w:rsidRPr="00525BC7">
                              <w:rPr>
                                <w:rFonts w:ascii="Montserrat" w:eastAsia="Calibri" w:hAnsi="Montserrat" w:cs="Calibri"/>
                                <w:b/>
                                <w:bCs/>
                                <w:i/>
                                <w:iCs/>
                                <w:color w:val="032B44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34F65" w:rsidRPr="00525BC7">
                              <w:rPr>
                                <w:rFonts w:ascii="Montserrat" w:eastAsia="Calibri" w:hAnsi="Montserrat" w:cs="Calibri"/>
                                <w:b/>
                                <w:bCs/>
                                <w:i/>
                                <w:iCs/>
                                <w:color w:val="032B44"/>
                                <w:kern w:val="24"/>
                                <w:sz w:val="24"/>
                                <w:szCs w:val="24"/>
                              </w:rPr>
                              <w:t xml:space="preserve">3 </w:t>
                            </w:r>
                            <w:r w:rsidR="00772835" w:rsidRPr="00525BC7">
                              <w:rPr>
                                <w:rFonts w:ascii="Montserrat" w:eastAsia="Calibri" w:hAnsi="Montserrat" w:cs="Calibri"/>
                                <w:b/>
                                <w:bCs/>
                                <w:i/>
                                <w:iCs/>
                                <w:color w:val="032B44"/>
                                <w:kern w:val="24"/>
                                <w:sz w:val="24"/>
                                <w:szCs w:val="24"/>
                              </w:rPr>
                              <w:t>Années</w:t>
                            </w:r>
                            <w:r w:rsidR="009225CC" w:rsidRPr="00525BC7">
                              <w:rPr>
                                <w:rFonts w:ascii="Montserrat" w:eastAsia="Calibri" w:hAnsi="Montserrat" w:cs="Calibri"/>
                                <w:b/>
                                <w:bCs/>
                                <w:i/>
                                <w:iCs/>
                                <w:color w:val="032B44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25CC" w:rsidRPr="00525BC7">
                              <w:rPr>
                                <w:rFonts w:ascii="Montserrat" w:eastAsia="Calibri" w:hAnsi="Montserrat" w:cs="Calibri"/>
                                <w:b/>
                                <w:bCs/>
                                <w:color w:val="032B44"/>
                                <w:kern w:val="24"/>
                                <w:sz w:val="24"/>
                                <w:szCs w:val="24"/>
                              </w:rPr>
                              <w:t>d’expériences</w:t>
                            </w:r>
                          </w:p>
                          <w:p w14:paraId="390166D7" w14:textId="4FAB358B" w:rsidR="009E5EB9" w:rsidRPr="00525BC7" w:rsidRDefault="00482F52" w:rsidP="009E5EB9">
                            <w:pPr>
                              <w:spacing w:after="0"/>
                              <w:rPr>
                                <w:rFonts w:ascii="Montserrat" w:eastAsia="Calibri" w:hAnsi="Montserrat" w:cs="Calibri"/>
                                <w:b/>
                                <w:bCs/>
                                <w:color w:val="032B44"/>
                                <w:kern w:val="24"/>
                                <w:sz w:val="24"/>
                                <w:szCs w:val="24"/>
                              </w:rPr>
                            </w:pPr>
                            <w:hyperlink r:id="rId12" w:history="1">
                              <w:r w:rsidRPr="00F01DA4">
                                <w:rPr>
                                  <w:rStyle w:val="Lienhypertexte"/>
                                  <w:rFonts w:ascii="Montserrat" w:eastAsia="Calibri" w:hAnsi="Montserrat" w:cs="Calibri"/>
                                  <w:b/>
                                  <w:bCs/>
                                  <w:kern w:val="24"/>
                                  <w:sz w:val="24"/>
                                  <w:szCs w:val="24"/>
                                </w:rPr>
                                <w:t>asantrain@tildeo.com</w:t>
                              </w:r>
                            </w:hyperlink>
                            <w:r w:rsidR="009E5EB9" w:rsidRPr="00525BC7">
                              <w:rPr>
                                <w:rFonts w:ascii="Montserrat" w:eastAsia="Calibri" w:hAnsi="Montserrat" w:cs="Calibri"/>
                                <w:b/>
                                <w:bCs/>
                                <w:color w:val="032B44"/>
                                <w:kern w:val="24"/>
                                <w:sz w:val="24"/>
                                <w:szCs w:val="24"/>
                              </w:rPr>
                              <w:t xml:space="preserve"> – 07 83 57 82 79 </w:t>
                            </w:r>
                          </w:p>
                          <w:p w14:paraId="05D30653" w14:textId="77777777" w:rsidR="009E5EB9" w:rsidRPr="00525BC7" w:rsidRDefault="009E5EB9" w:rsidP="009E5EB9">
                            <w:pPr>
                              <w:spacing w:after="0"/>
                              <w:rPr>
                                <w:rFonts w:ascii="Montserrat" w:eastAsia="Calibri" w:hAnsi="Montserrat" w:cs="Calibri"/>
                                <w:b/>
                                <w:bCs/>
                                <w:color w:val="032B44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525BC7">
                              <w:rPr>
                                <w:rFonts w:ascii="Montserrat" w:eastAsia="Calibri" w:hAnsi="Montserrat" w:cs="Calibri"/>
                                <w:b/>
                                <w:bCs/>
                                <w:color w:val="032B44"/>
                                <w:kern w:val="24"/>
                                <w:sz w:val="24"/>
                                <w:szCs w:val="24"/>
                              </w:rPr>
                              <w:t xml:space="preserve">Villeneuve </w:t>
                            </w:r>
                            <w:r w:rsidR="00612CD2" w:rsidRPr="00525BC7">
                              <w:rPr>
                                <w:rFonts w:ascii="Montserrat" w:eastAsia="Calibri" w:hAnsi="Montserrat" w:cs="Calibri"/>
                                <w:b/>
                                <w:bCs/>
                                <w:color w:val="032B44"/>
                                <w:kern w:val="24"/>
                                <w:sz w:val="24"/>
                                <w:szCs w:val="24"/>
                              </w:rPr>
                              <w:t>d’Ascq</w:t>
                            </w:r>
                            <w:r w:rsidRPr="00525BC7">
                              <w:rPr>
                                <w:rFonts w:ascii="Montserrat" w:eastAsia="Calibri" w:hAnsi="Montserrat" w:cs="Calibri"/>
                                <w:b/>
                                <w:bCs/>
                                <w:color w:val="032B44"/>
                                <w:kern w:val="24"/>
                                <w:sz w:val="24"/>
                                <w:szCs w:val="24"/>
                              </w:rPr>
                              <w:t xml:space="preserve"> (59)</w:t>
                            </w:r>
                          </w:p>
                          <w:p w14:paraId="0BA644D2" w14:textId="77777777" w:rsidR="009E5EB9" w:rsidRPr="00525BC7" w:rsidRDefault="009E5EB9" w:rsidP="009225CC">
                            <w:pPr>
                              <w:rPr>
                                <w:rFonts w:ascii="Montserrat" w:eastAsia="Calibri" w:hAnsi="Montserrat" w:cs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3E5606" id="_x0000_t202" coordsize="21600,21600" o:spt="202" path="m,l,21600r21600,l21600,xe">
                <v:stroke joinstyle="miter"/>
                <v:path gradientshapeok="t" o:connecttype="rect"/>
              </v:shapetype>
              <v:shape id="ZoneTexte 3" o:spid="_x0000_s1026" type="#_x0000_t202" style="position:absolute;margin-left:-49.25pt;margin-top:-17.45pt;width:293.25pt;height:93.6pt;z-index:-251658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" filled="f" stroked="f">
                <v:textbox>
                  <w:txbxContent>
                    <w:p w14:paraId="3497A77E" w14:textId="5F7F1149" w:rsidR="009225CC" w:rsidRPr="00525BC7" w:rsidRDefault="008A3C57" w:rsidP="009E5EB9">
                      <w:pPr>
                        <w:spacing w:after="0"/>
                        <w:rPr>
                          <w:rFonts w:ascii="Montserrat" w:eastAsia="Calibri" w:hAnsi="Montserrat" w:cs="Calibri"/>
                          <w:b/>
                          <w:bCs/>
                          <w:color w:val="032B44"/>
                          <w:kern w:val="24"/>
                          <w:sz w:val="24"/>
                          <w:szCs w:val="24"/>
                        </w:rPr>
                      </w:pPr>
                      <w:r w:rsidRPr="00525BC7">
                        <w:rPr>
                          <w:rFonts w:ascii="Montserrat" w:eastAsia="Calibri" w:hAnsi="Montserrat" w:cs="Calibri"/>
                          <w:b/>
                          <w:bCs/>
                          <w:color w:val="00DDAD"/>
                          <w:kern w:val="24"/>
                          <w:sz w:val="36"/>
                          <w:szCs w:val="36"/>
                        </w:rPr>
                        <w:t>Alexis Santrain</w:t>
                      </w:r>
                      <w:r w:rsidR="00380A46" w:rsidRPr="00525BC7">
                        <w:rPr>
                          <w:rFonts w:ascii="Montserrat" w:eastAsia="Calibri" w:hAnsi="Montserrat" w:cs="Calibri"/>
                          <w:b/>
                          <w:bCs/>
                          <w:color w:val="FBB743"/>
                          <w:kern w:val="24"/>
                          <w:sz w:val="36"/>
                          <w:szCs w:val="36"/>
                        </w:rPr>
                        <w:br/>
                      </w:r>
                      <w:r w:rsidRPr="00525BC7">
                        <w:rPr>
                          <w:rFonts w:ascii="Montserrat" w:eastAsia="Calibri" w:hAnsi="Montserrat" w:cs="Calibri"/>
                          <w:b/>
                          <w:bCs/>
                          <w:color w:val="032B44"/>
                          <w:kern w:val="24"/>
                          <w:sz w:val="24"/>
                          <w:szCs w:val="24"/>
                        </w:rPr>
                        <w:t xml:space="preserve">Développeur </w:t>
                      </w:r>
                      <w:r w:rsidR="00CC7E5D" w:rsidRPr="00525BC7">
                        <w:rPr>
                          <w:rFonts w:ascii="Montserrat" w:eastAsia="Calibri" w:hAnsi="Montserrat" w:cs="Calibri"/>
                          <w:b/>
                          <w:bCs/>
                          <w:color w:val="032B44"/>
                          <w:kern w:val="24"/>
                          <w:sz w:val="24"/>
                          <w:szCs w:val="24"/>
                        </w:rPr>
                        <w:t>full stack</w:t>
                      </w:r>
                      <w:r w:rsidR="009C3A61" w:rsidRPr="00525BC7">
                        <w:rPr>
                          <w:rFonts w:ascii="Montserrat" w:eastAsia="Calibri" w:hAnsi="Montserrat" w:cs="Calibri"/>
                          <w:b/>
                          <w:bCs/>
                          <w:color w:val="032B44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r w:rsidR="006E3280">
                        <w:rPr>
                          <w:rFonts w:ascii="Montserrat" w:eastAsia="Calibri" w:hAnsi="Montserrat" w:cs="Calibri"/>
                          <w:b/>
                          <w:bCs/>
                          <w:color w:val="032B44"/>
                          <w:kern w:val="24"/>
                          <w:sz w:val="24"/>
                          <w:szCs w:val="24"/>
                        </w:rPr>
                        <w:t xml:space="preserve">(PHP / </w:t>
                      </w:r>
                      <w:proofErr w:type="spellStart"/>
                      <w:r w:rsidR="00DD02A0">
                        <w:rPr>
                          <w:rFonts w:ascii="Montserrat" w:eastAsia="Calibri" w:hAnsi="Montserrat" w:cs="Calibri"/>
                          <w:b/>
                          <w:bCs/>
                          <w:color w:val="032B44"/>
                          <w:kern w:val="24"/>
                          <w:sz w:val="24"/>
                          <w:szCs w:val="24"/>
                        </w:rPr>
                        <w:t>React</w:t>
                      </w:r>
                      <w:proofErr w:type="spellEnd"/>
                      <w:r w:rsidR="00DD02A0">
                        <w:rPr>
                          <w:rFonts w:ascii="Montserrat" w:eastAsia="Calibri" w:hAnsi="Montserrat" w:cs="Calibri"/>
                          <w:b/>
                          <w:bCs/>
                          <w:color w:val="032B44"/>
                          <w:kern w:val="24"/>
                          <w:sz w:val="24"/>
                          <w:szCs w:val="24"/>
                        </w:rPr>
                        <w:t xml:space="preserve"> JS)</w:t>
                      </w:r>
                      <w:r w:rsidR="009C3A61" w:rsidRPr="00525BC7">
                        <w:rPr>
                          <w:rFonts w:ascii="Montserrat" w:eastAsia="Calibri" w:hAnsi="Montserrat" w:cs="Calibri"/>
                          <w:b/>
                          <w:bCs/>
                          <w:color w:val="032B44"/>
                          <w:kern w:val="24"/>
                          <w:sz w:val="24"/>
                          <w:szCs w:val="24"/>
                        </w:rPr>
                        <w:br/>
                      </w:r>
                      <w:r w:rsidR="005A2BD3" w:rsidRPr="00525BC7">
                        <w:rPr>
                          <w:rFonts w:ascii="Montserrat" w:eastAsia="Calibri" w:hAnsi="Montserrat" w:cs="Calibri"/>
                          <w:b/>
                          <w:bCs/>
                          <w:i/>
                          <w:iCs/>
                          <w:color w:val="032B44"/>
                          <w:kern w:val="24"/>
                          <w:sz w:val="24"/>
                          <w:szCs w:val="24"/>
                        </w:rPr>
                        <w:t>3</w:t>
                      </w:r>
                      <w:r w:rsidR="00F34F65" w:rsidRPr="00525BC7">
                        <w:rPr>
                          <w:rFonts w:ascii="Montserrat" w:eastAsia="Calibri" w:hAnsi="Montserrat" w:cs="Calibri"/>
                          <w:b/>
                          <w:bCs/>
                          <w:i/>
                          <w:iCs/>
                          <w:color w:val="032B44"/>
                          <w:kern w:val="24"/>
                          <w:sz w:val="24"/>
                          <w:szCs w:val="24"/>
                        </w:rPr>
                        <w:t>0 ans</w:t>
                      </w:r>
                      <w:r w:rsidR="00772835" w:rsidRPr="00525BC7">
                        <w:rPr>
                          <w:rFonts w:ascii="Montserrat" w:eastAsia="Calibri" w:hAnsi="Montserrat" w:cs="Calibri"/>
                          <w:b/>
                          <w:bCs/>
                          <w:i/>
                          <w:iCs/>
                          <w:color w:val="032B44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r w:rsidR="00F34F65" w:rsidRPr="00525BC7">
                        <w:rPr>
                          <w:rFonts w:ascii="Montserrat" w:eastAsia="Calibri" w:hAnsi="Montserrat" w:cs="Calibri"/>
                          <w:b/>
                          <w:bCs/>
                          <w:i/>
                          <w:iCs/>
                          <w:color w:val="032B44"/>
                          <w:kern w:val="24"/>
                          <w:sz w:val="24"/>
                          <w:szCs w:val="24"/>
                        </w:rPr>
                        <w:t>–</w:t>
                      </w:r>
                      <w:r w:rsidR="00606C8F" w:rsidRPr="00525BC7">
                        <w:rPr>
                          <w:rFonts w:ascii="Montserrat" w:eastAsia="Calibri" w:hAnsi="Montserrat" w:cs="Calibri"/>
                          <w:b/>
                          <w:bCs/>
                          <w:i/>
                          <w:iCs/>
                          <w:color w:val="032B44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r w:rsidR="00F34F65" w:rsidRPr="00525BC7">
                        <w:rPr>
                          <w:rFonts w:ascii="Montserrat" w:eastAsia="Calibri" w:hAnsi="Montserrat" w:cs="Calibri"/>
                          <w:b/>
                          <w:bCs/>
                          <w:i/>
                          <w:iCs/>
                          <w:color w:val="032B44"/>
                          <w:kern w:val="24"/>
                          <w:sz w:val="24"/>
                          <w:szCs w:val="24"/>
                        </w:rPr>
                        <w:t xml:space="preserve">3 </w:t>
                      </w:r>
                      <w:r w:rsidR="00772835" w:rsidRPr="00525BC7">
                        <w:rPr>
                          <w:rFonts w:ascii="Montserrat" w:eastAsia="Calibri" w:hAnsi="Montserrat" w:cs="Calibri"/>
                          <w:b/>
                          <w:bCs/>
                          <w:i/>
                          <w:iCs/>
                          <w:color w:val="032B44"/>
                          <w:kern w:val="24"/>
                          <w:sz w:val="24"/>
                          <w:szCs w:val="24"/>
                        </w:rPr>
                        <w:t>Années</w:t>
                      </w:r>
                      <w:r w:rsidR="009225CC" w:rsidRPr="00525BC7">
                        <w:rPr>
                          <w:rFonts w:ascii="Montserrat" w:eastAsia="Calibri" w:hAnsi="Montserrat" w:cs="Calibri"/>
                          <w:b/>
                          <w:bCs/>
                          <w:i/>
                          <w:iCs/>
                          <w:color w:val="032B44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r w:rsidR="009225CC" w:rsidRPr="00525BC7">
                        <w:rPr>
                          <w:rFonts w:ascii="Montserrat" w:eastAsia="Calibri" w:hAnsi="Montserrat" w:cs="Calibri"/>
                          <w:b/>
                          <w:bCs/>
                          <w:color w:val="032B44"/>
                          <w:kern w:val="24"/>
                          <w:sz w:val="24"/>
                          <w:szCs w:val="24"/>
                        </w:rPr>
                        <w:t>d’expériences</w:t>
                      </w:r>
                    </w:p>
                    <w:p w14:paraId="390166D7" w14:textId="4FAB358B" w:rsidR="009E5EB9" w:rsidRPr="00525BC7" w:rsidRDefault="00482F52" w:rsidP="009E5EB9">
                      <w:pPr>
                        <w:spacing w:after="0"/>
                        <w:rPr>
                          <w:rFonts w:ascii="Montserrat" w:eastAsia="Calibri" w:hAnsi="Montserrat" w:cs="Calibri"/>
                          <w:b/>
                          <w:bCs/>
                          <w:color w:val="032B44"/>
                          <w:kern w:val="24"/>
                          <w:sz w:val="24"/>
                          <w:szCs w:val="24"/>
                        </w:rPr>
                      </w:pPr>
                      <w:hyperlink r:id="rId13" w:history="1">
                        <w:r w:rsidRPr="00F01DA4">
                          <w:rPr>
                            <w:rStyle w:val="Lienhypertexte"/>
                            <w:rFonts w:ascii="Montserrat" w:eastAsia="Calibri" w:hAnsi="Montserrat" w:cs="Calibri"/>
                            <w:b/>
                            <w:bCs/>
                            <w:kern w:val="24"/>
                            <w:sz w:val="24"/>
                            <w:szCs w:val="24"/>
                          </w:rPr>
                          <w:t>asantrain@tildeo.com</w:t>
                        </w:r>
                      </w:hyperlink>
                      <w:r w:rsidR="009E5EB9" w:rsidRPr="00525BC7">
                        <w:rPr>
                          <w:rFonts w:ascii="Montserrat" w:eastAsia="Calibri" w:hAnsi="Montserrat" w:cs="Calibri"/>
                          <w:b/>
                          <w:bCs/>
                          <w:color w:val="032B44"/>
                          <w:kern w:val="24"/>
                          <w:sz w:val="24"/>
                          <w:szCs w:val="24"/>
                        </w:rPr>
                        <w:t xml:space="preserve"> – 07 83 57 82 79 </w:t>
                      </w:r>
                    </w:p>
                    <w:p w14:paraId="05D30653" w14:textId="77777777" w:rsidR="009E5EB9" w:rsidRPr="00525BC7" w:rsidRDefault="009E5EB9" w:rsidP="009E5EB9">
                      <w:pPr>
                        <w:spacing w:after="0"/>
                        <w:rPr>
                          <w:rFonts w:ascii="Montserrat" w:eastAsia="Calibri" w:hAnsi="Montserrat" w:cs="Calibri"/>
                          <w:b/>
                          <w:bCs/>
                          <w:color w:val="032B44"/>
                          <w:kern w:val="24"/>
                          <w:sz w:val="24"/>
                          <w:szCs w:val="24"/>
                        </w:rPr>
                      </w:pPr>
                      <w:r w:rsidRPr="00525BC7">
                        <w:rPr>
                          <w:rFonts w:ascii="Montserrat" w:eastAsia="Calibri" w:hAnsi="Montserrat" w:cs="Calibri"/>
                          <w:b/>
                          <w:bCs/>
                          <w:color w:val="032B44"/>
                          <w:kern w:val="24"/>
                          <w:sz w:val="24"/>
                          <w:szCs w:val="24"/>
                        </w:rPr>
                        <w:t xml:space="preserve">Villeneuve </w:t>
                      </w:r>
                      <w:r w:rsidR="00612CD2" w:rsidRPr="00525BC7">
                        <w:rPr>
                          <w:rFonts w:ascii="Montserrat" w:eastAsia="Calibri" w:hAnsi="Montserrat" w:cs="Calibri"/>
                          <w:b/>
                          <w:bCs/>
                          <w:color w:val="032B44"/>
                          <w:kern w:val="24"/>
                          <w:sz w:val="24"/>
                          <w:szCs w:val="24"/>
                        </w:rPr>
                        <w:t>d’Ascq</w:t>
                      </w:r>
                      <w:r w:rsidRPr="00525BC7">
                        <w:rPr>
                          <w:rFonts w:ascii="Montserrat" w:eastAsia="Calibri" w:hAnsi="Montserrat" w:cs="Calibri"/>
                          <w:b/>
                          <w:bCs/>
                          <w:color w:val="032B44"/>
                          <w:kern w:val="24"/>
                          <w:sz w:val="24"/>
                          <w:szCs w:val="24"/>
                        </w:rPr>
                        <w:t xml:space="preserve"> (59)</w:t>
                      </w:r>
                    </w:p>
                    <w:p w14:paraId="0BA644D2" w14:textId="77777777" w:rsidR="009E5EB9" w:rsidRPr="00525BC7" w:rsidRDefault="009E5EB9" w:rsidP="009225CC">
                      <w:pPr>
                        <w:rPr>
                          <w:rFonts w:ascii="Montserrat" w:eastAsia="Calibri" w:hAnsi="Montserrat" w:cs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4B6C" w:rsidRPr="00525BC7">
        <w:rPr>
          <w:rFonts w:ascii="Arial Rounded MT Bold" w:hAnsi="Arial Rounded MT Bold"/>
          <w:color w:val="47606C"/>
          <w:sz w:val="28"/>
          <w:szCs w:val="28"/>
        </w:rPr>
        <w:br/>
      </w:r>
      <w:r w:rsidR="008C4B6C" w:rsidRPr="00525BC7">
        <w:rPr>
          <w:rFonts w:ascii="Arial Rounded MT Bold" w:hAnsi="Arial Rounded MT Bold"/>
          <w:color w:val="47606C"/>
          <w:sz w:val="28"/>
          <w:szCs w:val="28"/>
        </w:rPr>
        <w:br/>
      </w:r>
      <w:r w:rsidR="008C4B6C" w:rsidRPr="00525BC7">
        <w:rPr>
          <w:rFonts w:ascii="Arial Rounded MT Bold" w:hAnsi="Arial Rounded MT Bold"/>
          <w:color w:val="47606C"/>
          <w:sz w:val="28"/>
          <w:szCs w:val="28"/>
        </w:rPr>
        <w:br/>
      </w:r>
    </w:p>
    <w:p w14:paraId="300272D0" w14:textId="77777777" w:rsidR="00373247" w:rsidRPr="00525BC7" w:rsidRDefault="0048558F" w:rsidP="00373247">
      <w:pPr>
        <w:pStyle w:val="Titre3"/>
        <w:rPr>
          <w:lang w:val="fr-FR"/>
        </w:rPr>
      </w:pPr>
      <w:r>
        <w:rPr>
          <w:lang w:val="fr-FR"/>
        </w:rPr>
        <w:pict w14:anchorId="5EA8A6BF">
          <v:rect id="_x0000_i1025" style="width:448.6pt;height:1.6pt" o:hrpct="989" o:hralign="center" o:hrstd="t" o:hrnoshade="t" o:hr="t" fillcolor="#04d89d [3212]"/>
        </w:pict>
      </w:r>
      <w:r w:rsidR="1ACDDB34" w:rsidRPr="00525BC7">
        <w:rPr>
          <w:lang w:val="fr-FR"/>
        </w:rPr>
        <w:t xml:space="preserve"> </w:t>
      </w:r>
      <w:r w:rsidR="1ACDDB34" w:rsidRPr="00525BC7">
        <w:rPr>
          <w:color w:val="032B44" w:themeColor="accent2"/>
          <w:lang w:val="fr-FR"/>
        </w:rPr>
        <w:t xml:space="preserve"> </w:t>
      </w:r>
      <w:r w:rsidR="1ACDDB34" w:rsidRPr="00525BC7">
        <w:rPr>
          <w:rFonts w:eastAsiaTheme="minorEastAsia" w:cstheme="minorBidi"/>
          <w:b/>
          <w:bCs/>
          <w:color w:val="032B44" w:themeColor="accent2"/>
          <w:sz w:val="36"/>
          <w:szCs w:val="36"/>
          <w:lang w:val="fr-FR"/>
        </w:rPr>
        <w:t>Accroche professionnelle</w:t>
      </w:r>
    </w:p>
    <w:p w14:paraId="68FB5241" w14:textId="5B09AF94" w:rsidR="000764DE" w:rsidRPr="00525BC7" w:rsidRDefault="00373247" w:rsidP="00520A39">
      <w:pPr>
        <w:pStyle w:val="FirstParagraph"/>
        <w:rPr>
          <w:rFonts w:ascii="Montserrat" w:hAnsi="Montserrat"/>
          <w:b/>
          <w:bCs/>
          <w:color w:val="032B44" w:themeColor="accent2"/>
          <w:sz w:val="16"/>
          <w:szCs w:val="16"/>
          <w:lang w:val="fr-FR"/>
        </w:rPr>
      </w:pPr>
      <w:r w:rsidRPr="00525BC7">
        <w:rPr>
          <w:rFonts w:ascii="Montserrat" w:hAnsi="Montserrat"/>
          <w:b/>
          <w:bCs/>
          <w:color w:val="032B44" w:themeColor="accent2"/>
          <w:sz w:val="16"/>
          <w:szCs w:val="16"/>
          <w:lang w:val="fr-FR"/>
        </w:rPr>
        <w:t>Passionné par le développement web et mobile, j’interviens sur la conception.</w:t>
      </w:r>
      <w:r w:rsidR="000B70BB">
        <w:rPr>
          <w:rFonts w:ascii="Montserrat" w:hAnsi="Montserrat"/>
          <w:b/>
          <w:bCs/>
          <w:color w:val="032B44" w:themeColor="accent2"/>
          <w:sz w:val="16"/>
          <w:szCs w:val="16"/>
          <w:lang w:val="fr-FR"/>
        </w:rPr>
        <w:t xml:space="preserve"> Avec les </w:t>
      </w:r>
      <w:proofErr w:type="spellStart"/>
      <w:r w:rsidR="000B70BB">
        <w:rPr>
          <w:rFonts w:ascii="Montserrat" w:hAnsi="Montserrat"/>
          <w:b/>
          <w:bCs/>
          <w:color w:val="032B44" w:themeColor="accent2"/>
          <w:sz w:val="16"/>
          <w:szCs w:val="16"/>
          <w:lang w:val="fr-FR"/>
        </w:rPr>
        <w:t>framework</w:t>
      </w:r>
      <w:proofErr w:type="spellEnd"/>
      <w:r w:rsidR="00EA306E">
        <w:rPr>
          <w:rFonts w:ascii="Montserrat" w:hAnsi="Montserrat"/>
          <w:b/>
          <w:bCs/>
          <w:color w:val="032B44" w:themeColor="accent2"/>
          <w:sz w:val="16"/>
          <w:szCs w:val="16"/>
          <w:lang w:val="fr-FR"/>
        </w:rPr>
        <w:t xml:space="preserve"> Sym</w:t>
      </w:r>
      <w:r w:rsidR="0018205D">
        <w:rPr>
          <w:rFonts w:ascii="Montserrat" w:hAnsi="Montserrat"/>
          <w:b/>
          <w:bCs/>
          <w:color w:val="032B44" w:themeColor="accent2"/>
          <w:sz w:val="16"/>
          <w:szCs w:val="16"/>
          <w:lang w:val="fr-FR"/>
        </w:rPr>
        <w:t>fo</w:t>
      </w:r>
      <w:r w:rsidR="00B0669A">
        <w:rPr>
          <w:rFonts w:ascii="Montserrat" w:hAnsi="Montserrat"/>
          <w:b/>
          <w:bCs/>
          <w:color w:val="032B44" w:themeColor="accent2"/>
          <w:sz w:val="16"/>
          <w:szCs w:val="16"/>
          <w:lang w:val="fr-FR"/>
        </w:rPr>
        <w:t xml:space="preserve">ny et </w:t>
      </w:r>
      <w:proofErr w:type="spellStart"/>
      <w:r w:rsidR="00B0669A">
        <w:rPr>
          <w:rFonts w:ascii="Montserrat" w:hAnsi="Montserrat"/>
          <w:b/>
          <w:bCs/>
          <w:color w:val="032B44" w:themeColor="accent2"/>
          <w:sz w:val="16"/>
          <w:szCs w:val="16"/>
          <w:lang w:val="fr-FR"/>
        </w:rPr>
        <w:t>React</w:t>
      </w:r>
      <w:proofErr w:type="spellEnd"/>
      <w:r w:rsidR="00B0669A">
        <w:rPr>
          <w:rFonts w:ascii="Montserrat" w:hAnsi="Montserrat"/>
          <w:b/>
          <w:bCs/>
          <w:color w:val="032B44" w:themeColor="accent2"/>
          <w:sz w:val="16"/>
          <w:szCs w:val="16"/>
          <w:lang w:val="fr-FR"/>
        </w:rPr>
        <w:t>.</w:t>
      </w:r>
      <w:r w:rsidR="000B70BB">
        <w:rPr>
          <w:rFonts w:ascii="Montserrat" w:hAnsi="Montserrat"/>
          <w:b/>
          <w:bCs/>
          <w:color w:val="032B44" w:themeColor="accent2"/>
          <w:sz w:val="16"/>
          <w:szCs w:val="16"/>
          <w:lang w:val="fr-FR"/>
        </w:rPr>
        <w:t xml:space="preserve"> </w:t>
      </w:r>
      <w:r w:rsidRPr="00525BC7">
        <w:rPr>
          <w:rFonts w:ascii="Montserrat" w:hAnsi="Montserrat"/>
          <w:b/>
          <w:bCs/>
          <w:color w:val="032B44" w:themeColor="accent2"/>
          <w:sz w:val="16"/>
          <w:szCs w:val="16"/>
          <w:lang w:val="fr-FR"/>
        </w:rPr>
        <w:t>J’ai 3 ans d’expérience</w:t>
      </w:r>
      <w:r w:rsidR="00612CD2" w:rsidRPr="00525BC7">
        <w:rPr>
          <w:rFonts w:ascii="Montserrat" w:hAnsi="Montserrat"/>
          <w:b/>
          <w:bCs/>
          <w:color w:val="032B44" w:themeColor="accent2"/>
          <w:sz w:val="16"/>
          <w:szCs w:val="16"/>
          <w:lang w:val="fr-FR"/>
        </w:rPr>
        <w:t>s</w:t>
      </w:r>
      <w:r w:rsidRPr="00525BC7">
        <w:rPr>
          <w:rFonts w:ascii="Montserrat" w:hAnsi="Montserrat"/>
          <w:b/>
          <w:bCs/>
          <w:color w:val="032B44" w:themeColor="accent2"/>
          <w:sz w:val="16"/>
          <w:szCs w:val="16"/>
          <w:lang w:val="fr-FR"/>
        </w:rPr>
        <w:t>, je mets mes compétences techniques et mon esprit d’équipe au service de projets innovants.</w:t>
      </w:r>
    </w:p>
    <w:p w14:paraId="0C8F6667" w14:textId="77777777" w:rsidR="002B1645" w:rsidRPr="00525BC7" w:rsidRDefault="0048558F" w:rsidP="002B1645">
      <w:pPr>
        <w:pStyle w:val="Corpsdetexte"/>
      </w:pPr>
      <w:r>
        <w:pict w14:anchorId="0711E0B5">
          <v:rect id="_x0000_i1026" style="width:448.6pt;height:1.6pt" o:hrpct="989" o:hralign="center" o:hrstd="t" o:hrnoshade="t" o:hr="t" fillcolor="#04d89d [3212]"/>
        </w:pict>
      </w:r>
    </w:p>
    <w:p w14:paraId="74582846" w14:textId="77777777" w:rsidR="000764DE" w:rsidRPr="00525BC7" w:rsidRDefault="7CB8FD33" w:rsidP="1FF9E3DF">
      <w:pPr>
        <w:pStyle w:val="Titre3"/>
        <w:rPr>
          <w:rFonts w:ascii="Montserrat" w:eastAsiaTheme="minorEastAsia" w:hAnsi="Montserrat" w:cstheme="minorBidi"/>
          <w:b/>
          <w:bCs/>
          <w:color w:val="032B44" w:themeColor="accent2"/>
          <w:lang w:val="fr-FR"/>
        </w:rPr>
      </w:pPr>
      <w:r w:rsidRPr="00525BC7">
        <w:rPr>
          <w:rFonts w:eastAsiaTheme="minorEastAsia" w:cstheme="minorBidi"/>
          <w:b/>
          <w:bCs/>
          <w:color w:val="032B44" w:themeColor="accent2"/>
          <w:sz w:val="36"/>
          <w:szCs w:val="36"/>
          <w:lang w:val="fr-FR"/>
        </w:rPr>
        <w:t>Compétences techniques</w:t>
      </w:r>
    </w:p>
    <w:p w14:paraId="233210DD" w14:textId="3406BF89" w:rsidR="002B1645" w:rsidRPr="00695839" w:rsidRDefault="00695839" w:rsidP="00695839">
      <w:pPr>
        <w:pStyle w:val="Titre3"/>
        <w:jc w:val="center"/>
        <w:rPr>
          <w:color w:val="04D89D" w:themeColor="background1"/>
          <w:lang w:val="fr-FR"/>
        </w:rPr>
      </w:pPr>
      <w:r>
        <w:rPr>
          <w:noProof/>
          <w:color w:val="04D89D" w:themeColor="background1"/>
          <w:lang w:val="fr-FR"/>
        </w:rPr>
        <w:drawing>
          <wp:inline distT="0" distB="0" distL="0" distR="0" wp14:anchorId="5987AA48" wp14:editId="4F9CBAB5">
            <wp:extent cx="3943350" cy="2630805"/>
            <wp:effectExtent l="0" t="0" r="0" b="0"/>
            <wp:docPr id="152340165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DB46B" w14:textId="38AE1F74" w:rsidR="002B1645" w:rsidRPr="00525BC7" w:rsidRDefault="00520A39">
      <w:pPr>
        <w:rPr>
          <w:rFonts w:ascii="Arial Rounded MT Bold" w:hAnsi="Arial Rounded MT Bold"/>
          <w:color w:val="9EB7E5"/>
          <w:sz w:val="32"/>
          <w:szCs w:val="32"/>
        </w:rPr>
      </w:pPr>
      <w:r w:rsidRPr="00525BC7">
        <w:rPr>
          <w:rFonts w:ascii="Arial Rounded MT Bold" w:hAnsi="Arial Rounded MT Bold"/>
          <w:noProof/>
          <w:color w:val="9EB7E5"/>
          <w:sz w:val="32"/>
          <w:szCs w:val="32"/>
        </w:rPr>
        <w:drawing>
          <wp:anchor distT="0" distB="0" distL="114300" distR="114300" simplePos="0" relativeHeight="251658268" behindDoc="0" locked="0" layoutInCell="1" allowOverlap="1" wp14:anchorId="366D68EE" wp14:editId="16EF6603">
            <wp:simplePos x="0" y="0"/>
            <wp:positionH relativeFrom="column">
              <wp:posOffset>3284747</wp:posOffset>
            </wp:positionH>
            <wp:positionV relativeFrom="paragraph">
              <wp:posOffset>1769831</wp:posOffset>
            </wp:positionV>
            <wp:extent cx="337920" cy="337920"/>
            <wp:effectExtent l="0" t="0" r="0" b="5080"/>
            <wp:wrapNone/>
            <wp:docPr id="2076781712" name="Graphique 2076781712" descr="Recherch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Graphique 42" descr="Recherche avec un remplissage uni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20" cy="33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5BC7">
        <w:rPr>
          <w:rFonts w:ascii="Arial Rounded MT Bold" w:hAnsi="Arial Rounded MT Bold"/>
          <w:noProof/>
          <w:color w:val="04D89D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561614A" wp14:editId="1B326190">
                <wp:simplePos x="0" y="0"/>
                <wp:positionH relativeFrom="column">
                  <wp:posOffset>344299</wp:posOffset>
                </wp:positionH>
                <wp:positionV relativeFrom="paragraph">
                  <wp:posOffset>285750</wp:posOffset>
                </wp:positionV>
                <wp:extent cx="367665" cy="367665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676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06391CE1" id="Rectangle 22" o:spid="_x0000_s1026" style="position:absolute;margin-left:27.1pt;margin-top:22.5pt;width:28.95pt;height:28.9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" fillcolor="#04d89d [3212]" stroked="f" strokeweight="1pt"/>
            </w:pict>
          </mc:Fallback>
        </mc:AlternateContent>
      </w:r>
      <w:r w:rsidRPr="00525BC7">
        <w:rPr>
          <w:rFonts w:ascii="Arial Rounded MT Bold" w:hAnsi="Arial Rounded MT Bold"/>
          <w:noProof/>
          <w:color w:val="9EB7E5"/>
          <w:sz w:val="32"/>
          <w:szCs w:val="32"/>
        </w:rPr>
        <w:drawing>
          <wp:anchor distT="0" distB="0" distL="114300" distR="114300" simplePos="0" relativeHeight="251658250" behindDoc="0" locked="0" layoutInCell="1" allowOverlap="1" wp14:anchorId="3B1FFFD0" wp14:editId="76D58263">
            <wp:simplePos x="0" y="0"/>
            <wp:positionH relativeFrom="column">
              <wp:posOffset>376049</wp:posOffset>
            </wp:positionH>
            <wp:positionV relativeFrom="paragraph">
              <wp:posOffset>330835</wp:posOffset>
            </wp:positionV>
            <wp:extent cx="297815" cy="297815"/>
            <wp:effectExtent l="0" t="0" r="6985" b="6985"/>
            <wp:wrapNone/>
            <wp:docPr id="24" name="Graphique 24" descr="Liste de contrôl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Graphique 24" descr="Liste de contrôle avec un remplissage uni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5BC7">
        <w:rPr>
          <w:rFonts w:ascii="Arial Rounded MT Bold" w:hAnsi="Arial Rounded MT Bold"/>
          <w:noProof/>
          <w:color w:val="9EB7E5"/>
          <w:sz w:val="32"/>
          <w:szCs w:val="32"/>
        </w:rPr>
        <w:drawing>
          <wp:anchor distT="0" distB="0" distL="114300" distR="114300" simplePos="0" relativeHeight="251658261" behindDoc="0" locked="0" layoutInCell="1" allowOverlap="1" wp14:anchorId="5053FC6A" wp14:editId="77F80F31">
            <wp:simplePos x="0" y="0"/>
            <wp:positionH relativeFrom="column">
              <wp:posOffset>3299460</wp:posOffset>
            </wp:positionH>
            <wp:positionV relativeFrom="paragraph">
              <wp:posOffset>327789</wp:posOffset>
            </wp:positionV>
            <wp:extent cx="297815" cy="297815"/>
            <wp:effectExtent l="0" t="0" r="0" b="6985"/>
            <wp:wrapNone/>
            <wp:docPr id="1517377393" name="Graphique 1517377393" descr="Piqu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Graphique 36" descr="Pique avec un remplissage uni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5BC7">
        <w:rPr>
          <w:rFonts w:ascii="Arial Rounded MT Bold" w:hAnsi="Arial Rounded MT Bold"/>
          <w:noProof/>
          <w:color w:val="9EB7E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215B17B" wp14:editId="026BB521">
                <wp:simplePos x="0" y="0"/>
                <wp:positionH relativeFrom="column">
                  <wp:posOffset>71755</wp:posOffset>
                </wp:positionH>
                <wp:positionV relativeFrom="paragraph">
                  <wp:posOffset>751205</wp:posOffset>
                </wp:positionV>
                <wp:extent cx="2494280" cy="824865"/>
                <wp:effectExtent l="0" t="0" r="0" b="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280" cy="824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E88EB6" w14:textId="77777777" w:rsidR="006B3139" w:rsidRPr="00525BC7" w:rsidRDefault="00C127EF" w:rsidP="006B3139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525BC7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Gestion de </w:t>
                            </w:r>
                            <w:r w:rsidR="005F0755" w:rsidRPr="00525BC7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2"/>
                                <w:sz w:val="16"/>
                                <w:szCs w:val="16"/>
                              </w:rPr>
                              <w:t>projets</w:t>
                            </w:r>
                          </w:p>
                          <w:p w14:paraId="04B7C193" w14:textId="77777777" w:rsidR="006B3139" w:rsidRPr="00525BC7" w:rsidRDefault="00457C3A" w:rsidP="006B3139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525BC7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Gestion de plannings, </w:t>
                            </w:r>
                            <w:r w:rsidR="005F0755" w:rsidRPr="00525BC7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>outils</w:t>
                            </w:r>
                            <w:r w:rsidRPr="00525BC7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et suivis</w:t>
                            </w:r>
                            <w:r w:rsidR="00520A39" w:rsidRPr="00525BC7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1889D5A2" w14:textId="77777777" w:rsidR="006B3139" w:rsidRPr="00525BC7" w:rsidRDefault="00774E2E" w:rsidP="006B3139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525BC7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Organisation de </w:t>
                            </w:r>
                            <w:r w:rsidR="00244223" w:rsidRPr="00525BC7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>suivi des équipes</w:t>
                            </w:r>
                          </w:p>
                          <w:p w14:paraId="7AD56849" w14:textId="77777777" w:rsidR="006B3139" w:rsidRPr="00525BC7" w:rsidRDefault="006B3139" w:rsidP="00244223">
                            <w:pPr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5B17B" id="Zone de texte 23" o:spid="_x0000_s1027" type="#_x0000_t202" style="position:absolute;margin-left:5.65pt;margin-top:59.15pt;width:196.4pt;height:64.9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" filled="f" stroked="f" strokeweight=".5pt">
                <v:textbox>
                  <w:txbxContent>
                    <w:p w14:paraId="50E88EB6" w14:textId="77777777" w:rsidR="006B3139" w:rsidRPr="00525BC7" w:rsidRDefault="00C127EF" w:rsidP="006B3139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2"/>
                          <w:sz w:val="16"/>
                          <w:szCs w:val="16"/>
                        </w:rPr>
                      </w:pPr>
                      <w:r w:rsidRPr="00525BC7">
                        <w:rPr>
                          <w:rFonts w:ascii="Montserrat" w:hAnsi="Montserrat"/>
                          <w:b/>
                          <w:bCs/>
                          <w:color w:val="FFFFFF" w:themeColor="background2"/>
                          <w:sz w:val="16"/>
                          <w:szCs w:val="16"/>
                        </w:rPr>
                        <w:t xml:space="preserve">Gestion de </w:t>
                      </w:r>
                      <w:r w:rsidR="005F0755" w:rsidRPr="00525BC7">
                        <w:rPr>
                          <w:rFonts w:ascii="Montserrat" w:hAnsi="Montserrat"/>
                          <w:b/>
                          <w:bCs/>
                          <w:color w:val="FFFFFF" w:themeColor="background2"/>
                          <w:sz w:val="16"/>
                          <w:szCs w:val="16"/>
                        </w:rPr>
                        <w:t>projets</w:t>
                      </w:r>
                    </w:p>
                    <w:p w14:paraId="04B7C193" w14:textId="77777777" w:rsidR="006B3139" w:rsidRPr="00525BC7" w:rsidRDefault="00457C3A" w:rsidP="006B3139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</w:pPr>
                      <w:r w:rsidRPr="00525BC7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 xml:space="preserve">Gestion de plannings, </w:t>
                      </w:r>
                      <w:r w:rsidR="005F0755" w:rsidRPr="00525BC7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>outils</w:t>
                      </w:r>
                      <w:r w:rsidRPr="00525BC7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 xml:space="preserve"> et suivis</w:t>
                      </w:r>
                      <w:r w:rsidR="00520A39" w:rsidRPr="00525BC7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>.</w:t>
                      </w:r>
                    </w:p>
                    <w:p w14:paraId="1889D5A2" w14:textId="77777777" w:rsidR="006B3139" w:rsidRPr="00525BC7" w:rsidRDefault="00774E2E" w:rsidP="006B3139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</w:pPr>
                      <w:r w:rsidRPr="00525BC7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 xml:space="preserve">Organisation de </w:t>
                      </w:r>
                      <w:r w:rsidR="00244223" w:rsidRPr="00525BC7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>suivi des équipes</w:t>
                      </w:r>
                    </w:p>
                    <w:p w14:paraId="7AD56849" w14:textId="77777777" w:rsidR="006B3139" w:rsidRPr="00525BC7" w:rsidRDefault="006B3139" w:rsidP="00244223">
                      <w:pPr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525BC7">
        <w:rPr>
          <w:rFonts w:ascii="Arial Rounded MT Bold" w:hAnsi="Arial Rounded MT Bold"/>
          <w:noProof/>
          <w:color w:val="9EB7E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238C1D31" wp14:editId="79105CDF">
                <wp:simplePos x="0" y="0"/>
                <wp:positionH relativeFrom="column">
                  <wp:posOffset>3267710</wp:posOffset>
                </wp:positionH>
                <wp:positionV relativeFrom="paragraph">
                  <wp:posOffset>296545</wp:posOffset>
                </wp:positionV>
                <wp:extent cx="367665" cy="367665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676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4282D390" id="Rectangle 34" o:spid="_x0000_s1026" style="position:absolute;margin-left:257.3pt;margin-top:23.35pt;width:28.95pt;height:28.95pt;z-index:2516582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" fillcolor="#04d89d [3212]" stroked="f" strokeweight="1pt"/>
            </w:pict>
          </mc:Fallback>
        </mc:AlternateContent>
      </w:r>
      <w:r w:rsidRPr="00525BC7">
        <w:rPr>
          <w:rFonts w:ascii="Arial Rounded MT Bold" w:hAnsi="Arial Rounded MT Bold"/>
          <w:noProof/>
          <w:color w:val="9EB7E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0ECFFDA3" wp14:editId="03C7C576">
                <wp:simplePos x="0" y="0"/>
                <wp:positionH relativeFrom="column">
                  <wp:posOffset>2964815</wp:posOffset>
                </wp:positionH>
                <wp:positionV relativeFrom="paragraph">
                  <wp:posOffset>440055</wp:posOffset>
                </wp:positionV>
                <wp:extent cx="2699385" cy="1287780"/>
                <wp:effectExtent l="0" t="0" r="5715" b="762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9385" cy="12877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51C44033" id="Rectangle 33" o:spid="_x0000_s1026" style="position:absolute;margin-left:233.45pt;margin-top:34.65pt;width:212.55pt;height:101.4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" fillcolor="#032b44 [3205]" stroked="f" strokeweight="1pt"/>
            </w:pict>
          </mc:Fallback>
        </mc:AlternateContent>
      </w:r>
      <w:r w:rsidRPr="00525BC7">
        <w:rPr>
          <w:rFonts w:ascii="Arial Rounded MT Bold" w:hAnsi="Arial Rounded MT Bold"/>
          <w:noProof/>
          <w:color w:val="9EB7E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226219B" wp14:editId="21EF0062">
                <wp:simplePos x="0" y="0"/>
                <wp:positionH relativeFrom="column">
                  <wp:posOffset>349885</wp:posOffset>
                </wp:positionH>
                <wp:positionV relativeFrom="paragraph">
                  <wp:posOffset>1761490</wp:posOffset>
                </wp:positionV>
                <wp:extent cx="367665" cy="367665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676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A728BE4" id="Rectangle 27" o:spid="_x0000_s1026" style="position:absolute;margin-left:27.55pt;margin-top:138.7pt;width:28.95pt;height:28.95pt;z-index:2516582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" fillcolor="#04d89d [3212]" stroked="f" strokeweight="1pt"/>
            </w:pict>
          </mc:Fallback>
        </mc:AlternateContent>
      </w:r>
      <w:r w:rsidRPr="00525BC7">
        <w:rPr>
          <w:rFonts w:ascii="Arial Rounded MT Bold" w:hAnsi="Arial Rounded MT Bold"/>
          <w:noProof/>
          <w:color w:val="9EB7E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2B63A316" wp14:editId="68EE7223">
                <wp:simplePos x="0" y="0"/>
                <wp:positionH relativeFrom="column">
                  <wp:posOffset>3285490</wp:posOffset>
                </wp:positionH>
                <wp:positionV relativeFrom="paragraph">
                  <wp:posOffset>1768475</wp:posOffset>
                </wp:positionV>
                <wp:extent cx="367665" cy="367665"/>
                <wp:effectExtent l="0" t="0" r="0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676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2F02EBEC" id="Rectangle 40" o:spid="_x0000_s1026" style="position:absolute;margin-left:258.7pt;margin-top:139.25pt;width:28.95pt;height:28.95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" fillcolor="#04d89d [3212]" stroked="f" strokeweight="1pt"/>
            </w:pict>
          </mc:Fallback>
        </mc:AlternateContent>
      </w:r>
      <w:r w:rsidRPr="00525BC7">
        <w:rPr>
          <w:rFonts w:ascii="Arial Rounded MT Bold" w:hAnsi="Arial Rounded MT Bold"/>
          <w:noProof/>
          <w:color w:val="9EB7E5"/>
          <w:sz w:val="32"/>
          <w:szCs w:val="32"/>
        </w:rPr>
        <w:drawing>
          <wp:anchor distT="0" distB="0" distL="114300" distR="114300" simplePos="0" relativeHeight="251658253" behindDoc="0" locked="0" layoutInCell="1" allowOverlap="1" wp14:anchorId="0EFE1863" wp14:editId="1E9D8DF2">
            <wp:simplePos x="0" y="0"/>
            <wp:positionH relativeFrom="column">
              <wp:posOffset>375920</wp:posOffset>
            </wp:positionH>
            <wp:positionV relativeFrom="paragraph">
              <wp:posOffset>1793240</wp:posOffset>
            </wp:positionV>
            <wp:extent cx="319405" cy="319405"/>
            <wp:effectExtent l="0" t="0" r="4445" b="4445"/>
            <wp:wrapNone/>
            <wp:docPr id="31" name="Graphique 31" descr="Plan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raphique 31" descr="Plan avec un remplissage uni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05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BF474F" w14:textId="7366A722" w:rsidR="002B1645" w:rsidRPr="00525BC7" w:rsidRDefault="00520A39">
      <w:pPr>
        <w:rPr>
          <w:rFonts w:ascii="Arial Rounded MT Bold" w:hAnsi="Arial Rounded MT Bold"/>
          <w:color w:val="9EB7E5"/>
          <w:sz w:val="32"/>
          <w:szCs w:val="32"/>
        </w:rPr>
      </w:pPr>
      <w:r w:rsidRPr="00525BC7">
        <w:rPr>
          <w:rFonts w:ascii="Arial Rounded MT Bold" w:hAnsi="Arial Rounded MT Bold"/>
          <w:noProof/>
          <w:color w:val="9EB7E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0D4AA70" wp14:editId="1D5B3F9A">
                <wp:simplePos x="0" y="0"/>
                <wp:positionH relativeFrom="column">
                  <wp:posOffset>38864</wp:posOffset>
                </wp:positionH>
                <wp:positionV relativeFrom="paragraph">
                  <wp:posOffset>76835</wp:posOffset>
                </wp:positionV>
                <wp:extent cx="2699385" cy="1318260"/>
                <wp:effectExtent l="0" t="0" r="5715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9385" cy="131826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426F019B" id="Rectangle 21" o:spid="_x0000_s1026" style="position:absolute;margin-left:3.05pt;margin-top:6.05pt;width:212.55pt;height:103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" fillcolor="#032b44 [3205]" stroked="f" strokeweight="1pt"/>
            </w:pict>
          </mc:Fallback>
        </mc:AlternateContent>
      </w:r>
    </w:p>
    <w:p w14:paraId="0F1F84C2" w14:textId="0AF987D3" w:rsidR="002B1645" w:rsidRPr="00525BC7" w:rsidRDefault="009336D7">
      <w:pPr>
        <w:rPr>
          <w:rFonts w:ascii="Arial Rounded MT Bold" w:hAnsi="Arial Rounded MT Bold"/>
          <w:color w:val="9EB7E5"/>
          <w:sz w:val="32"/>
          <w:szCs w:val="32"/>
        </w:rPr>
      </w:pPr>
      <w:r w:rsidRPr="00525BC7">
        <w:rPr>
          <w:rFonts w:ascii="Arial Rounded MT Bold" w:hAnsi="Arial Rounded MT Bold"/>
          <w:noProof/>
          <w:color w:val="9EB7E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6DFEF951" wp14:editId="50A3C3BF">
                <wp:simplePos x="0" y="0"/>
                <wp:positionH relativeFrom="column">
                  <wp:posOffset>3034029</wp:posOffset>
                </wp:positionH>
                <wp:positionV relativeFrom="paragraph">
                  <wp:posOffset>42545</wp:posOffset>
                </wp:positionV>
                <wp:extent cx="2581275" cy="864235"/>
                <wp:effectExtent l="0" t="0" r="0" b="0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75" cy="864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07D4FD" w14:textId="77777777" w:rsidR="006B3139" w:rsidRPr="00525BC7" w:rsidRDefault="00244223" w:rsidP="006B3139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525BC7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2"/>
                                <w:sz w:val="16"/>
                                <w:szCs w:val="16"/>
                              </w:rPr>
                              <w:t>Support N1 &amp; N2</w:t>
                            </w:r>
                          </w:p>
                          <w:p w14:paraId="5C82B730" w14:textId="77777777" w:rsidR="006B3139" w:rsidRPr="00525BC7" w:rsidRDefault="00455D65" w:rsidP="006B3139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525BC7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>Diagnosti</w:t>
                            </w:r>
                            <w:r w:rsidR="00F04521" w:rsidRPr="00525BC7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>cs et solution</w:t>
                            </w:r>
                            <w:r w:rsidR="005410BC" w:rsidRPr="00525BC7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>s</w:t>
                            </w:r>
                            <w:r w:rsidR="00F04521" w:rsidRPr="00525BC7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de support niveau 1</w:t>
                            </w:r>
                          </w:p>
                          <w:p w14:paraId="1DBA9F01" w14:textId="77777777" w:rsidR="006B3139" w:rsidRPr="00525BC7" w:rsidRDefault="005410BC" w:rsidP="006B3139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525BC7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Expertise technique </w:t>
                            </w:r>
                            <w:r w:rsidR="00975BC5" w:rsidRPr="00525BC7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>pour des cas complexes de niveau 2</w:t>
                            </w:r>
                          </w:p>
                          <w:p w14:paraId="1B72B8CA" w14:textId="77777777" w:rsidR="006B3139" w:rsidRPr="00525BC7" w:rsidRDefault="006B3139" w:rsidP="006B3139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525BC7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>Image de marque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EF951" id="Zone de texte 35" o:spid="_x0000_s1028" type="#_x0000_t202" style="position:absolute;margin-left:238.9pt;margin-top:3.35pt;width:203.25pt;height:68.05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" filled="f" stroked="f" strokeweight=".5pt">
                <v:textbox>
                  <w:txbxContent>
                    <w:p w14:paraId="1907D4FD" w14:textId="77777777" w:rsidR="006B3139" w:rsidRPr="00525BC7" w:rsidRDefault="00244223" w:rsidP="006B3139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2"/>
                          <w:sz w:val="16"/>
                          <w:szCs w:val="16"/>
                        </w:rPr>
                      </w:pPr>
                      <w:r w:rsidRPr="00525BC7">
                        <w:rPr>
                          <w:rFonts w:ascii="Montserrat" w:hAnsi="Montserrat"/>
                          <w:b/>
                          <w:bCs/>
                          <w:color w:val="FFFFFF" w:themeColor="background2"/>
                          <w:sz w:val="16"/>
                          <w:szCs w:val="16"/>
                        </w:rPr>
                        <w:t>Support N1 &amp; N2</w:t>
                      </w:r>
                    </w:p>
                    <w:p w14:paraId="5C82B730" w14:textId="77777777" w:rsidR="006B3139" w:rsidRPr="00525BC7" w:rsidRDefault="00455D65" w:rsidP="006B3139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</w:pPr>
                      <w:r w:rsidRPr="00525BC7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>Diagnosti</w:t>
                      </w:r>
                      <w:r w:rsidR="00F04521" w:rsidRPr="00525BC7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>cs et solution</w:t>
                      </w:r>
                      <w:r w:rsidR="005410BC" w:rsidRPr="00525BC7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>s</w:t>
                      </w:r>
                      <w:r w:rsidR="00F04521" w:rsidRPr="00525BC7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 xml:space="preserve"> de support niveau 1</w:t>
                      </w:r>
                    </w:p>
                    <w:p w14:paraId="1DBA9F01" w14:textId="77777777" w:rsidR="006B3139" w:rsidRPr="00525BC7" w:rsidRDefault="005410BC" w:rsidP="006B3139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</w:pPr>
                      <w:r w:rsidRPr="00525BC7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 xml:space="preserve">Expertise technique </w:t>
                      </w:r>
                      <w:r w:rsidR="00975BC5" w:rsidRPr="00525BC7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>pour des cas complexes de niveau 2</w:t>
                      </w:r>
                    </w:p>
                    <w:p w14:paraId="1B72B8CA" w14:textId="77777777" w:rsidR="006B3139" w:rsidRPr="00525BC7" w:rsidRDefault="006B3139" w:rsidP="006B3139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</w:pPr>
                      <w:r w:rsidRPr="00525BC7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>Image de marque</w:t>
                      </w:r>
                    </w:p>
                  </w:txbxContent>
                </v:textbox>
              </v:shape>
            </w:pict>
          </mc:Fallback>
        </mc:AlternateContent>
      </w:r>
    </w:p>
    <w:p w14:paraId="4734BEE6" w14:textId="02AD7C86" w:rsidR="00FC7A39" w:rsidRPr="00525BC7" w:rsidRDefault="00520A39">
      <w:pPr>
        <w:rPr>
          <w:rFonts w:ascii="Arial Rounded MT Bold" w:hAnsi="Arial Rounded MT Bold"/>
          <w:color w:val="9EB7E5"/>
          <w:sz w:val="32"/>
          <w:szCs w:val="32"/>
        </w:rPr>
      </w:pPr>
      <w:r w:rsidRPr="00525BC7">
        <w:rPr>
          <w:rFonts w:ascii="Arial Rounded MT Bold" w:hAnsi="Arial Rounded MT Bold"/>
          <w:noProof/>
          <w:color w:val="9EB7E5"/>
          <w:sz w:val="32"/>
          <w:szCs w:val="32"/>
        </w:rPr>
        <w:drawing>
          <wp:anchor distT="0" distB="0" distL="114300" distR="114300" simplePos="0" relativeHeight="251658252" behindDoc="0" locked="0" layoutInCell="1" allowOverlap="1" wp14:anchorId="4B384C19" wp14:editId="35995732">
            <wp:simplePos x="0" y="0"/>
            <wp:positionH relativeFrom="column">
              <wp:posOffset>2218055</wp:posOffset>
            </wp:positionH>
            <wp:positionV relativeFrom="paragraph">
              <wp:posOffset>180469</wp:posOffset>
            </wp:positionV>
            <wp:extent cx="506095" cy="506095"/>
            <wp:effectExtent l="0" t="0" r="0" b="8255"/>
            <wp:wrapNone/>
            <wp:docPr id="25" name="Graphique 25" descr="Liste de contrôl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Graphique 24" descr="Liste de contrôle avec un remplissage uni"/>
                    <pic:cNvPicPr/>
                  </pic:nvPicPr>
                  <pic:blipFill>
                    <a:blip r:embed="rId23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64DE" w:rsidRPr="00525BC7">
        <w:rPr>
          <w:rFonts w:ascii="Arial Rounded MT Bold" w:hAnsi="Arial Rounded MT Bold"/>
          <w:noProof/>
          <w:color w:val="9EB7E5"/>
          <w:sz w:val="32"/>
          <w:szCs w:val="32"/>
        </w:rPr>
        <w:drawing>
          <wp:anchor distT="0" distB="0" distL="114300" distR="114300" simplePos="0" relativeHeight="251658260" behindDoc="0" locked="0" layoutInCell="1" allowOverlap="1" wp14:anchorId="39FD3492" wp14:editId="56B2E6B7">
            <wp:simplePos x="0" y="0"/>
            <wp:positionH relativeFrom="margin">
              <wp:posOffset>5221605</wp:posOffset>
            </wp:positionH>
            <wp:positionV relativeFrom="paragraph">
              <wp:posOffset>217041</wp:posOffset>
            </wp:positionV>
            <wp:extent cx="424180" cy="424180"/>
            <wp:effectExtent l="0" t="0" r="0" b="0"/>
            <wp:wrapNone/>
            <wp:docPr id="37" name="Graphique 37" descr="Piqu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Graphique 36" descr="Pique avec un remplissage uni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C4EC7" w14:textId="5CF07CB2" w:rsidR="00FC7A39" w:rsidRPr="00525BC7" w:rsidRDefault="00FC7A39">
      <w:pPr>
        <w:rPr>
          <w:rFonts w:ascii="Arial Rounded MT Bold" w:hAnsi="Arial Rounded MT Bold"/>
          <w:color w:val="9EB7E5"/>
          <w:sz w:val="32"/>
          <w:szCs w:val="32"/>
        </w:rPr>
      </w:pPr>
    </w:p>
    <w:p w14:paraId="1AB6FE3D" w14:textId="0D8769E5" w:rsidR="006B3139" w:rsidRPr="00525BC7" w:rsidRDefault="00614540" w:rsidP="006B3139">
      <w:pPr>
        <w:rPr>
          <w:rFonts w:ascii="Arial Rounded MT Bold" w:hAnsi="Arial Rounded MT Bold"/>
          <w:color w:val="9EB7E5"/>
          <w:sz w:val="32"/>
          <w:szCs w:val="32"/>
        </w:rPr>
      </w:pPr>
      <w:r w:rsidRPr="00525BC7">
        <w:rPr>
          <w:rFonts w:ascii="Arial Rounded MT Bold" w:hAnsi="Arial Rounded MT Bold"/>
          <w:noProof/>
          <w:color w:val="9EB7E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157D262" wp14:editId="0E458A32">
                <wp:simplePos x="0" y="0"/>
                <wp:positionH relativeFrom="column">
                  <wp:posOffset>52705</wp:posOffset>
                </wp:positionH>
                <wp:positionV relativeFrom="paragraph">
                  <wp:posOffset>147955</wp:posOffset>
                </wp:positionV>
                <wp:extent cx="2699385" cy="1972945"/>
                <wp:effectExtent l="0" t="0" r="5715" b="825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9385" cy="197294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C18BA7" id="Rectangle 26" o:spid="_x0000_s1026" style="position:absolute;margin-left:4.15pt;margin-top:11.65pt;width:212.55pt;height:155.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" fillcolor="#032b44 [3205]" stroked="f" strokeweight="1pt"/>
            </w:pict>
          </mc:Fallback>
        </mc:AlternateContent>
      </w:r>
      <w:r w:rsidR="003523A3" w:rsidRPr="00525BC7">
        <w:rPr>
          <w:rFonts w:ascii="Arial Rounded MT Bold" w:hAnsi="Arial Rounded MT Bold"/>
          <w:noProof/>
          <w:color w:val="9EB7E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16DC98C" wp14:editId="3478CFE1">
                <wp:simplePos x="0" y="0"/>
                <wp:positionH relativeFrom="column">
                  <wp:posOffset>186055</wp:posOffset>
                </wp:positionH>
                <wp:positionV relativeFrom="paragraph">
                  <wp:posOffset>360045</wp:posOffset>
                </wp:positionV>
                <wp:extent cx="2494280" cy="1935480"/>
                <wp:effectExtent l="0" t="0" r="0" b="762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280" cy="193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9DB5E6" w14:textId="77777777" w:rsidR="005F4CF5" w:rsidRPr="00525BC7" w:rsidRDefault="008F4907" w:rsidP="006B3139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525BC7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2"/>
                                <w:sz w:val="16"/>
                                <w:szCs w:val="16"/>
                              </w:rPr>
                              <w:t>Conception/développement de fonctionnalité</w:t>
                            </w:r>
                          </w:p>
                          <w:p w14:paraId="11581F6F" w14:textId="77777777" w:rsidR="005F4CF5" w:rsidRPr="00525BC7" w:rsidRDefault="008F4907" w:rsidP="007B0D68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525BC7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>Recueil de besoin</w:t>
                            </w:r>
                          </w:p>
                          <w:p w14:paraId="7CBAA7DB" w14:textId="77777777" w:rsidR="005F4CF5" w:rsidRPr="00525BC7" w:rsidRDefault="008F4907" w:rsidP="007B0D68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525BC7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>Spécifications fonctionnelles et techniques</w:t>
                            </w:r>
                          </w:p>
                          <w:p w14:paraId="1FC68827" w14:textId="77777777" w:rsidR="005F4CF5" w:rsidRPr="00525BC7" w:rsidRDefault="008F4907" w:rsidP="007B0D68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525BC7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>Définition de stack technique</w:t>
                            </w:r>
                          </w:p>
                          <w:p w14:paraId="1E6202EE" w14:textId="77777777" w:rsidR="005F4CF5" w:rsidRPr="00525BC7" w:rsidRDefault="008F4907" w:rsidP="007B0D68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525BC7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>Mise en place d’API</w:t>
                            </w:r>
                          </w:p>
                          <w:p w14:paraId="3117383B" w14:textId="2111F404" w:rsidR="005F4CF5" w:rsidRPr="00525BC7" w:rsidRDefault="00525BC7" w:rsidP="007B0D68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525BC7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Développement - Langages : </w:t>
                            </w:r>
                          </w:p>
                          <w:p w14:paraId="62D50C1E" w14:textId="77777777" w:rsidR="005F4CF5" w:rsidRPr="00525BC7" w:rsidRDefault="008F4907" w:rsidP="007B0D68">
                            <w:pPr>
                              <w:pStyle w:val="Paragraphedeliste"/>
                              <w:numPr>
                                <w:ilvl w:val="1"/>
                                <w:numId w:val="38"/>
                              </w:numPr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525BC7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>PHP (8.2 – 8.4)</w:t>
                            </w:r>
                          </w:p>
                          <w:p w14:paraId="223ECF30" w14:textId="3621253B" w:rsidR="005F4CF5" w:rsidRPr="00525BC7" w:rsidRDefault="008F4907" w:rsidP="007B0D68">
                            <w:pPr>
                              <w:pStyle w:val="Paragraphedeliste"/>
                              <w:numPr>
                                <w:ilvl w:val="1"/>
                                <w:numId w:val="38"/>
                              </w:numPr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525BC7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>Sym</w:t>
                            </w:r>
                            <w:r w:rsidR="003E455A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>f</w:t>
                            </w:r>
                            <w:r w:rsidRPr="00525BC7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>ony (4.3 – 7.3)</w:t>
                            </w:r>
                          </w:p>
                          <w:p w14:paraId="5E9F3AAE" w14:textId="5594EAEF" w:rsidR="005F4CF5" w:rsidRPr="00525BC7" w:rsidRDefault="008F4907" w:rsidP="007B0D68">
                            <w:pPr>
                              <w:pStyle w:val="Paragraphedeliste"/>
                              <w:numPr>
                                <w:ilvl w:val="1"/>
                                <w:numId w:val="38"/>
                              </w:numPr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525BC7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React.js/ </w:t>
                            </w:r>
                            <w:proofErr w:type="spellStart"/>
                            <w:r w:rsidRPr="00525BC7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>React</w:t>
                            </w:r>
                            <w:proofErr w:type="spellEnd"/>
                            <w:r w:rsidRPr="00525BC7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>-native</w:t>
                            </w:r>
                            <w:r w:rsidR="009B4220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>/</w:t>
                            </w:r>
                            <w:r w:rsidR="00034328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FA2920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>Node.js/</w:t>
                            </w:r>
                            <w:r w:rsidR="00034328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FA2920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>Vue</w:t>
                            </w:r>
                            <w:r w:rsidR="00034328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>.js</w:t>
                            </w:r>
                          </w:p>
                          <w:p w14:paraId="0448CE7A" w14:textId="41036FAF" w:rsidR="00E96A0B" w:rsidRPr="00034328" w:rsidRDefault="008F4907" w:rsidP="0048558F">
                            <w:pPr>
                              <w:pStyle w:val="Paragraphedeliste"/>
                              <w:numPr>
                                <w:ilvl w:val="1"/>
                                <w:numId w:val="38"/>
                              </w:numPr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034328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MySQL/ JSON </w:t>
                            </w:r>
                          </w:p>
                          <w:p w14:paraId="5E9C02DE" w14:textId="77777777" w:rsidR="005F4CF5" w:rsidRPr="00525BC7" w:rsidRDefault="005F4CF5" w:rsidP="002A73E3">
                            <w:pPr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DC98C" id="Zone de texte 28" o:spid="_x0000_s1029" type="#_x0000_t202" style="position:absolute;margin-left:14.65pt;margin-top:28.35pt;width:196.4pt;height:152.4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" filled="f" stroked="f" strokeweight=".5pt">
                <v:textbox>
                  <w:txbxContent>
                    <w:p w14:paraId="649DB5E6" w14:textId="77777777" w:rsidR="005F4CF5" w:rsidRPr="00525BC7" w:rsidRDefault="008F4907" w:rsidP="006B3139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2"/>
                          <w:sz w:val="16"/>
                          <w:szCs w:val="16"/>
                        </w:rPr>
                      </w:pPr>
                      <w:r w:rsidRPr="00525BC7">
                        <w:rPr>
                          <w:rFonts w:ascii="Montserrat" w:hAnsi="Montserrat"/>
                          <w:b/>
                          <w:bCs/>
                          <w:color w:val="FFFFFF" w:themeColor="background2"/>
                          <w:sz w:val="16"/>
                          <w:szCs w:val="16"/>
                        </w:rPr>
                        <w:t>Conception/développement de fonctionnalité</w:t>
                      </w:r>
                    </w:p>
                    <w:p w14:paraId="11581F6F" w14:textId="77777777" w:rsidR="005F4CF5" w:rsidRPr="00525BC7" w:rsidRDefault="008F4907" w:rsidP="007B0D68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</w:pPr>
                      <w:r w:rsidRPr="00525BC7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>Recueil de besoin</w:t>
                      </w:r>
                    </w:p>
                    <w:p w14:paraId="7CBAA7DB" w14:textId="77777777" w:rsidR="005F4CF5" w:rsidRPr="00525BC7" w:rsidRDefault="008F4907" w:rsidP="007B0D68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</w:pPr>
                      <w:r w:rsidRPr="00525BC7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>Spécifications fonctionnelles et techniques</w:t>
                      </w:r>
                    </w:p>
                    <w:p w14:paraId="1FC68827" w14:textId="77777777" w:rsidR="005F4CF5" w:rsidRPr="00525BC7" w:rsidRDefault="008F4907" w:rsidP="007B0D68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</w:pPr>
                      <w:r w:rsidRPr="00525BC7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>Définition de stack technique</w:t>
                      </w:r>
                    </w:p>
                    <w:p w14:paraId="1E6202EE" w14:textId="77777777" w:rsidR="005F4CF5" w:rsidRPr="00525BC7" w:rsidRDefault="008F4907" w:rsidP="007B0D68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</w:pPr>
                      <w:r w:rsidRPr="00525BC7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>Mise en place d’API</w:t>
                      </w:r>
                    </w:p>
                    <w:p w14:paraId="3117383B" w14:textId="2111F404" w:rsidR="005F4CF5" w:rsidRPr="00525BC7" w:rsidRDefault="00525BC7" w:rsidP="007B0D68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</w:pPr>
                      <w:r w:rsidRPr="00525BC7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 xml:space="preserve">Développement - Langages : </w:t>
                      </w:r>
                    </w:p>
                    <w:p w14:paraId="62D50C1E" w14:textId="77777777" w:rsidR="005F4CF5" w:rsidRPr="00525BC7" w:rsidRDefault="008F4907" w:rsidP="007B0D68">
                      <w:pPr>
                        <w:pStyle w:val="Paragraphedeliste"/>
                        <w:numPr>
                          <w:ilvl w:val="1"/>
                          <w:numId w:val="38"/>
                        </w:numPr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</w:pPr>
                      <w:r w:rsidRPr="00525BC7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>PHP (8.2 – 8.4)</w:t>
                      </w:r>
                    </w:p>
                    <w:p w14:paraId="223ECF30" w14:textId="3621253B" w:rsidR="005F4CF5" w:rsidRPr="00525BC7" w:rsidRDefault="008F4907" w:rsidP="007B0D68">
                      <w:pPr>
                        <w:pStyle w:val="Paragraphedeliste"/>
                        <w:numPr>
                          <w:ilvl w:val="1"/>
                          <w:numId w:val="38"/>
                        </w:numPr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</w:pPr>
                      <w:r w:rsidRPr="00525BC7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>Sym</w:t>
                      </w:r>
                      <w:r w:rsidR="003E455A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>f</w:t>
                      </w:r>
                      <w:r w:rsidRPr="00525BC7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>ony (4.3 – 7.3)</w:t>
                      </w:r>
                    </w:p>
                    <w:p w14:paraId="5E9F3AAE" w14:textId="5594EAEF" w:rsidR="005F4CF5" w:rsidRPr="00525BC7" w:rsidRDefault="008F4907" w:rsidP="007B0D68">
                      <w:pPr>
                        <w:pStyle w:val="Paragraphedeliste"/>
                        <w:numPr>
                          <w:ilvl w:val="1"/>
                          <w:numId w:val="38"/>
                        </w:numPr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</w:pPr>
                      <w:r w:rsidRPr="00525BC7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 xml:space="preserve">React.js/ </w:t>
                      </w:r>
                      <w:proofErr w:type="spellStart"/>
                      <w:r w:rsidRPr="00525BC7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>React</w:t>
                      </w:r>
                      <w:proofErr w:type="spellEnd"/>
                      <w:r w:rsidRPr="00525BC7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>-native</w:t>
                      </w:r>
                      <w:r w:rsidR="009B4220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>/</w:t>
                      </w:r>
                      <w:r w:rsidR="00034328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r w:rsidR="00FA2920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>Node.js/</w:t>
                      </w:r>
                      <w:r w:rsidR="00034328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r w:rsidR="00FA2920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>Vue</w:t>
                      </w:r>
                      <w:r w:rsidR="00034328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>.js</w:t>
                      </w:r>
                    </w:p>
                    <w:p w14:paraId="0448CE7A" w14:textId="41036FAF" w:rsidR="00E96A0B" w:rsidRPr="00034328" w:rsidRDefault="008F4907" w:rsidP="0048558F">
                      <w:pPr>
                        <w:pStyle w:val="Paragraphedeliste"/>
                        <w:numPr>
                          <w:ilvl w:val="1"/>
                          <w:numId w:val="38"/>
                        </w:numPr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</w:pPr>
                      <w:r w:rsidRPr="00034328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 xml:space="preserve">MySQL/ JSON </w:t>
                      </w:r>
                    </w:p>
                    <w:p w14:paraId="5E9C02DE" w14:textId="77777777" w:rsidR="005F4CF5" w:rsidRPr="00525BC7" w:rsidRDefault="005F4CF5" w:rsidP="002A73E3">
                      <w:pPr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009C1" w:rsidRPr="00525BC7">
        <w:rPr>
          <w:rFonts w:ascii="Arial Rounded MT Bold" w:hAnsi="Arial Rounded MT Bold"/>
          <w:noProof/>
          <w:color w:val="9EB7E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6E1B6A38" wp14:editId="170CA2E9">
                <wp:simplePos x="0" y="0"/>
                <wp:positionH relativeFrom="column">
                  <wp:posOffset>3028002</wp:posOffset>
                </wp:positionH>
                <wp:positionV relativeFrom="paragraph">
                  <wp:posOffset>131729</wp:posOffset>
                </wp:positionV>
                <wp:extent cx="2699385" cy="1992308"/>
                <wp:effectExtent l="0" t="0" r="5715" b="825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9385" cy="1992308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2C987" id="Rectangle 39" o:spid="_x0000_s1026" style="position:absolute;margin-left:238.45pt;margin-top:10.35pt;width:212.55pt;height:156.85pt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" fillcolor="#032b44 [3205]" stroked="f" strokeweight="1pt"/>
            </w:pict>
          </mc:Fallback>
        </mc:AlternateContent>
      </w:r>
      <w:r w:rsidR="002779E6" w:rsidRPr="00525BC7">
        <w:rPr>
          <w:rFonts w:ascii="Arial Rounded MT Bold" w:hAnsi="Arial Rounded MT Bold"/>
          <w:noProof/>
          <w:color w:val="9EB7E5"/>
          <w:sz w:val="32"/>
          <w:szCs w:val="32"/>
        </w:rPr>
        <w:drawing>
          <wp:anchor distT="0" distB="0" distL="114300" distR="114300" simplePos="0" relativeHeight="251658251" behindDoc="0" locked="0" layoutInCell="1" allowOverlap="1" wp14:anchorId="0A785000" wp14:editId="15A6CC47">
            <wp:simplePos x="0" y="0"/>
            <wp:positionH relativeFrom="column">
              <wp:posOffset>3357880</wp:posOffset>
            </wp:positionH>
            <wp:positionV relativeFrom="paragraph">
              <wp:posOffset>144145</wp:posOffset>
            </wp:positionV>
            <wp:extent cx="297815" cy="297815"/>
            <wp:effectExtent l="0" t="0" r="0" b="6985"/>
            <wp:wrapNone/>
            <wp:docPr id="36" name="Graphique 36" descr="Piqu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Graphique 36" descr="Pique avec un remplissage uni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09F5" w:rsidRPr="00525BC7">
        <w:rPr>
          <w:rFonts w:ascii="Arial Rounded MT Bold" w:hAnsi="Arial Rounded MT Bold"/>
          <w:noProof/>
          <w:color w:val="9EB7E5"/>
          <w:sz w:val="32"/>
          <w:szCs w:val="32"/>
        </w:rPr>
        <w:drawing>
          <wp:anchor distT="0" distB="0" distL="114300" distR="114300" simplePos="0" relativeHeight="251658254" behindDoc="0" locked="0" layoutInCell="1" allowOverlap="1" wp14:anchorId="0D05CECC" wp14:editId="3AF77A03">
            <wp:simplePos x="0" y="0"/>
            <wp:positionH relativeFrom="column">
              <wp:posOffset>3342005</wp:posOffset>
            </wp:positionH>
            <wp:positionV relativeFrom="paragraph">
              <wp:posOffset>355600</wp:posOffset>
            </wp:positionV>
            <wp:extent cx="337820" cy="337820"/>
            <wp:effectExtent l="0" t="0" r="5080" b="5080"/>
            <wp:wrapNone/>
            <wp:docPr id="42" name="Graphique 42" descr="Recherch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Graphique 42" descr="Recherche avec un remplissage uni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442ABF" w14:textId="41CA00A1" w:rsidR="006B3139" w:rsidRPr="00525BC7" w:rsidRDefault="005B391F" w:rsidP="006B3139">
      <w:pPr>
        <w:rPr>
          <w:rFonts w:ascii="Arial Rounded MT Bold" w:hAnsi="Arial Rounded MT Bold"/>
          <w:color w:val="9EB7E5"/>
          <w:sz w:val="32"/>
          <w:szCs w:val="32"/>
        </w:rPr>
      </w:pPr>
      <w:r w:rsidRPr="00525BC7">
        <w:rPr>
          <w:rFonts w:ascii="Arial Rounded MT Bold" w:hAnsi="Arial Rounded MT Bold"/>
          <w:noProof/>
          <w:color w:val="9EB7E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7F15E954" wp14:editId="52E0F63F">
                <wp:simplePos x="0" y="0"/>
                <wp:positionH relativeFrom="column">
                  <wp:posOffset>3059430</wp:posOffset>
                </wp:positionH>
                <wp:positionV relativeFrom="paragraph">
                  <wp:posOffset>124100</wp:posOffset>
                </wp:positionV>
                <wp:extent cx="2494280" cy="1356995"/>
                <wp:effectExtent l="0" t="0" r="0" b="0"/>
                <wp:wrapNone/>
                <wp:docPr id="41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280" cy="1356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9C55F3" w14:textId="77777777" w:rsidR="005F4CF5" w:rsidRPr="00D345A2" w:rsidRDefault="008F4907" w:rsidP="006B3139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D345A2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2"/>
                                <w:sz w:val="16"/>
                                <w:szCs w:val="16"/>
                              </w:rPr>
                              <w:t>Connaissances métiers</w:t>
                            </w:r>
                          </w:p>
                          <w:p w14:paraId="26F8C5C4" w14:textId="1248E8EB" w:rsidR="005F4CF5" w:rsidRPr="00D345A2" w:rsidRDefault="008F4907" w:rsidP="007B0D68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D345A2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>Développeur d’un CRM à destination des bailleurs sociaux</w:t>
                            </w:r>
                          </w:p>
                          <w:p w14:paraId="0D45DB77" w14:textId="68152D03" w:rsidR="005F4CF5" w:rsidRPr="00D345A2" w:rsidRDefault="008F4907" w:rsidP="007B0D68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D345A2"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  <w:t>Contact avec les commerciaux, responsable de ventes et ADV dans le cadre de la solution</w:t>
                            </w:r>
                          </w:p>
                          <w:p w14:paraId="7B00C0C7" w14:textId="77777777" w:rsidR="005F4CF5" w:rsidRPr="00D345A2" w:rsidRDefault="005F4CF5" w:rsidP="00742628">
                            <w:pPr>
                              <w:rPr>
                                <w:rFonts w:ascii="Montserrat" w:hAnsi="Montserrat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5E954" id="Zone de texte 41" o:spid="_x0000_s1030" type="#_x0000_t202" style="position:absolute;margin-left:240.9pt;margin-top:9.75pt;width:196.4pt;height:106.85pt;z-index:251658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" filled="f" stroked="f" strokeweight=".5pt">
                <v:textbox>
                  <w:txbxContent>
                    <w:p w14:paraId="489C55F3" w14:textId="77777777" w:rsidR="005F4CF5" w:rsidRPr="00D345A2" w:rsidRDefault="008F4907" w:rsidP="006B3139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2"/>
                          <w:sz w:val="16"/>
                          <w:szCs w:val="16"/>
                        </w:rPr>
                      </w:pPr>
                      <w:r w:rsidRPr="00D345A2">
                        <w:rPr>
                          <w:rFonts w:ascii="Montserrat" w:hAnsi="Montserrat"/>
                          <w:b/>
                          <w:bCs/>
                          <w:color w:val="FFFFFF" w:themeColor="background2"/>
                          <w:sz w:val="16"/>
                          <w:szCs w:val="16"/>
                        </w:rPr>
                        <w:t>Connaissances métiers</w:t>
                      </w:r>
                    </w:p>
                    <w:p w14:paraId="26F8C5C4" w14:textId="1248E8EB" w:rsidR="005F4CF5" w:rsidRPr="00D345A2" w:rsidRDefault="008F4907" w:rsidP="007B0D68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</w:pPr>
                      <w:r w:rsidRPr="00D345A2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>Développeur d’un CRM à destination des bailleurs sociaux</w:t>
                      </w:r>
                    </w:p>
                    <w:p w14:paraId="0D45DB77" w14:textId="68152D03" w:rsidR="005F4CF5" w:rsidRPr="00D345A2" w:rsidRDefault="008F4907" w:rsidP="007B0D68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</w:pPr>
                      <w:r w:rsidRPr="00D345A2"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  <w:t>Contact avec les commerciaux, responsable de ventes et ADV dans le cadre de la solution</w:t>
                      </w:r>
                    </w:p>
                    <w:p w14:paraId="7B00C0C7" w14:textId="77777777" w:rsidR="005F4CF5" w:rsidRPr="00D345A2" w:rsidRDefault="005F4CF5" w:rsidP="00742628">
                      <w:pPr>
                        <w:rPr>
                          <w:rFonts w:ascii="Montserrat" w:hAnsi="Montserrat"/>
                          <w:color w:val="FFFFFF" w:themeColor="background2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3139" w:rsidRPr="00525BC7">
        <w:rPr>
          <w:rFonts w:ascii="Arial Rounded MT Bold" w:hAnsi="Arial Rounded MT Bold"/>
          <w:color w:val="9EB7E5"/>
          <w:sz w:val="32"/>
          <w:szCs w:val="32"/>
        </w:rPr>
        <w:tab/>
      </w:r>
    </w:p>
    <w:p w14:paraId="4728D141" w14:textId="77777777" w:rsidR="006B3139" w:rsidRPr="00525BC7" w:rsidRDefault="006B3139" w:rsidP="006B3139">
      <w:pPr>
        <w:rPr>
          <w:rFonts w:ascii="Arial Rounded MT Bold" w:hAnsi="Arial Rounded MT Bold"/>
          <w:color w:val="9EB7E5"/>
          <w:sz w:val="32"/>
          <w:szCs w:val="32"/>
        </w:rPr>
      </w:pPr>
    </w:p>
    <w:p w14:paraId="03F08BCD" w14:textId="5ADA5570" w:rsidR="006B3139" w:rsidRPr="00525BC7" w:rsidRDefault="006B3139" w:rsidP="006B3139">
      <w:pPr>
        <w:rPr>
          <w:rFonts w:ascii="Arial Rounded MT Bold" w:hAnsi="Arial Rounded MT Bold"/>
          <w:color w:val="9EB7E5"/>
          <w:sz w:val="32"/>
          <w:szCs w:val="32"/>
        </w:rPr>
      </w:pPr>
    </w:p>
    <w:p w14:paraId="2ED7AD64" w14:textId="2B418135" w:rsidR="00190F66" w:rsidRDefault="00190F66" w:rsidP="006B3139">
      <w:pPr>
        <w:rPr>
          <w:rFonts w:ascii="Arial Rounded MT Bold" w:hAnsi="Arial Rounded MT Bold"/>
          <w:color w:val="9EB7E5"/>
          <w:sz w:val="32"/>
          <w:szCs w:val="32"/>
        </w:rPr>
      </w:pPr>
      <w:r w:rsidRPr="00525BC7">
        <w:rPr>
          <w:rFonts w:ascii="Arial Rounded MT Bold" w:hAnsi="Arial Rounded MT Bold"/>
          <w:noProof/>
          <w:color w:val="04D89D" w:themeColor="background1"/>
          <w:sz w:val="32"/>
          <w:szCs w:val="32"/>
        </w:rPr>
        <w:drawing>
          <wp:anchor distT="0" distB="0" distL="114300" distR="114300" simplePos="0" relativeHeight="251658263" behindDoc="0" locked="0" layoutInCell="1" allowOverlap="1" wp14:anchorId="1BACB06F" wp14:editId="35C39633">
            <wp:simplePos x="0" y="0"/>
            <wp:positionH relativeFrom="column">
              <wp:posOffset>2242640</wp:posOffset>
            </wp:positionH>
            <wp:positionV relativeFrom="paragraph">
              <wp:posOffset>185117</wp:posOffset>
            </wp:positionV>
            <wp:extent cx="497840" cy="497840"/>
            <wp:effectExtent l="0" t="0" r="0" b="0"/>
            <wp:wrapNone/>
            <wp:docPr id="32" name="Graphique 32" descr="Plan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raphique 31" descr="Plan avec un remplissage uni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5BC7">
        <w:rPr>
          <w:rFonts w:ascii="Arial Rounded MT Bold" w:hAnsi="Arial Rounded MT Bold"/>
          <w:noProof/>
          <w:color w:val="9EB7E5"/>
          <w:sz w:val="32"/>
          <w:szCs w:val="32"/>
        </w:rPr>
        <w:drawing>
          <wp:anchor distT="0" distB="0" distL="114300" distR="114300" simplePos="0" relativeHeight="251658265" behindDoc="0" locked="0" layoutInCell="1" allowOverlap="1" wp14:anchorId="5861F65C" wp14:editId="792945F2">
            <wp:simplePos x="0" y="0"/>
            <wp:positionH relativeFrom="column">
              <wp:posOffset>5202716</wp:posOffset>
            </wp:positionH>
            <wp:positionV relativeFrom="paragraph">
              <wp:posOffset>229453</wp:posOffset>
            </wp:positionV>
            <wp:extent cx="473710" cy="473710"/>
            <wp:effectExtent l="0" t="0" r="2540" b="2540"/>
            <wp:wrapNone/>
            <wp:docPr id="43" name="Graphique 43" descr="Recherch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Graphique 42" descr="Recherche avec un remplissage uni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2D25BD" w14:textId="4F707409" w:rsidR="006B3139" w:rsidRPr="00525BC7" w:rsidRDefault="00190F66" w:rsidP="00190F66">
      <w:pPr>
        <w:rPr>
          <w:rFonts w:ascii="Montserrat" w:hAnsi="Montserrat"/>
          <w:b/>
          <w:bCs/>
          <w:color w:val="032B44" w:themeColor="accent2"/>
        </w:rPr>
      </w:pPr>
      <w:r w:rsidRPr="00525BC7">
        <w:rPr>
          <w:rFonts w:ascii="Arial Rounded MT Bold" w:hAnsi="Arial Rounded MT Bold"/>
          <w:noProof/>
          <w:color w:val="9EB7E5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81CB54" wp14:editId="461A115E">
                <wp:simplePos x="0" y="0"/>
                <wp:positionH relativeFrom="margin">
                  <wp:align>right</wp:align>
                </wp:positionH>
                <wp:positionV relativeFrom="paragraph">
                  <wp:posOffset>269240</wp:posOffset>
                </wp:positionV>
                <wp:extent cx="6083085" cy="1419367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3085" cy="14193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18A482" w14:textId="43E62C07" w:rsidR="00F56FD3" w:rsidRDefault="00F56FD3" w:rsidP="003865DB">
                            <w:pPr>
                              <w:pStyle w:val="Paragraphedeliste"/>
                              <w:numPr>
                                <w:ilvl w:val="0"/>
                                <w:numId w:val="46"/>
                              </w:numPr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  <w:t>PHP Symfony</w:t>
                            </w:r>
                            <w:r w:rsidR="00A5606B"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  <w:t xml:space="preserve"> </w:t>
                            </w:r>
                            <w:r w:rsidR="005649BF"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  <w:t>(v.8)</w:t>
                            </w:r>
                          </w:p>
                          <w:p w14:paraId="7D4EE92F" w14:textId="17647117" w:rsidR="00BD26B7" w:rsidRDefault="00BD26B7" w:rsidP="003865DB">
                            <w:pPr>
                              <w:pStyle w:val="Paragraphedeliste"/>
                              <w:numPr>
                                <w:ilvl w:val="0"/>
                                <w:numId w:val="46"/>
                              </w:numPr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</w:pPr>
                            <w:proofErr w:type="spellStart"/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  <w:t>React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  <w:t xml:space="preserve"> JS</w:t>
                            </w:r>
                            <w:r w:rsidR="005649BF"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  <w:t xml:space="preserve"> </w:t>
                            </w:r>
                          </w:p>
                          <w:p w14:paraId="35988AD0" w14:textId="1A807517" w:rsidR="003865DB" w:rsidRPr="00525BC7" w:rsidRDefault="003865DB" w:rsidP="003865DB">
                            <w:pPr>
                              <w:pStyle w:val="Paragraphedeliste"/>
                              <w:numPr>
                                <w:ilvl w:val="0"/>
                                <w:numId w:val="46"/>
                              </w:numPr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</w:pPr>
                            <w:r w:rsidRPr="00525BC7"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  <w:t>Docker, Git (GitHub/</w:t>
                            </w:r>
                            <w:proofErr w:type="spellStart"/>
                            <w:r w:rsidRPr="00525BC7"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  <w:t>GitLab</w:t>
                            </w:r>
                            <w:proofErr w:type="spellEnd"/>
                            <w:r w:rsidRPr="00525BC7"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  <w:t xml:space="preserve">), Postman, Jira, </w:t>
                            </w:r>
                            <w:proofErr w:type="spellStart"/>
                            <w:r w:rsidRPr="00525BC7"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  <w:t>Figma</w:t>
                            </w:r>
                            <w:proofErr w:type="spellEnd"/>
                          </w:p>
                          <w:p w14:paraId="38122920" w14:textId="77777777" w:rsidR="003865DB" w:rsidRPr="00525BC7" w:rsidRDefault="003865DB" w:rsidP="003865DB">
                            <w:pPr>
                              <w:pStyle w:val="Paragraphedeliste"/>
                              <w:numPr>
                                <w:ilvl w:val="0"/>
                                <w:numId w:val="46"/>
                              </w:numPr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</w:pPr>
                            <w:r w:rsidRPr="00525BC7"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  <w:t>WSL, Ubuntu (serveurs clients)</w:t>
                            </w:r>
                          </w:p>
                          <w:p w14:paraId="2BC0891E" w14:textId="77777777" w:rsidR="006B3139" w:rsidRDefault="003865DB" w:rsidP="003865DB">
                            <w:pPr>
                              <w:pStyle w:val="Paragraphedeliste"/>
                              <w:numPr>
                                <w:ilvl w:val="0"/>
                                <w:numId w:val="46"/>
                              </w:numPr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</w:pPr>
                            <w:r w:rsidRPr="00525BC7"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  <w:t>CI/CD, Intégration sur serveurs clients</w:t>
                            </w:r>
                          </w:p>
                          <w:p w14:paraId="5E44607E" w14:textId="382B28B6" w:rsidR="00190F66" w:rsidRDefault="00190F66" w:rsidP="003865DB">
                            <w:pPr>
                              <w:pStyle w:val="Paragraphedeliste"/>
                              <w:numPr>
                                <w:ilvl w:val="0"/>
                                <w:numId w:val="46"/>
                              </w:numPr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  <w:t>Windsurf</w:t>
                            </w:r>
                            <w:r w:rsidR="0098116A"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  <w:t>,</w:t>
                            </w:r>
                            <w:r w:rsidR="0006539A"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  <w:t xml:space="preserve"> </w:t>
                            </w:r>
                            <w:proofErr w:type="spellStart"/>
                            <w:r w:rsidR="0006539A"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  <w:t>Cusor</w:t>
                            </w:r>
                            <w:proofErr w:type="spellEnd"/>
                            <w:r w:rsidR="0006539A"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  <w:t>,</w:t>
                            </w:r>
                            <w:r w:rsidR="0098116A"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  <w:t xml:space="preserve"> </w:t>
                            </w:r>
                            <w:proofErr w:type="spellStart"/>
                            <w:r w:rsidR="0098116A"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  <w:t>VS</w:t>
                            </w:r>
                            <w:r w:rsidR="004F0B3A"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  <w:t>C</w:t>
                            </w:r>
                            <w:r w:rsidR="00FF4254"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  <w:t>ode</w:t>
                            </w:r>
                            <w:proofErr w:type="spellEnd"/>
                          </w:p>
                          <w:p w14:paraId="247B86E5" w14:textId="03BE3537" w:rsidR="00D700B8" w:rsidRDefault="00D700B8" w:rsidP="003865DB">
                            <w:pPr>
                              <w:pStyle w:val="Paragraphedeliste"/>
                              <w:numPr>
                                <w:ilvl w:val="0"/>
                                <w:numId w:val="46"/>
                              </w:numPr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  <w:t>Claude Code</w:t>
                            </w:r>
                          </w:p>
                          <w:p w14:paraId="2001438E" w14:textId="77777777" w:rsidR="00684EE0" w:rsidRPr="00525BC7" w:rsidRDefault="00684EE0" w:rsidP="003865DB">
                            <w:pPr>
                              <w:pStyle w:val="Paragraphedeliste"/>
                              <w:numPr>
                                <w:ilvl w:val="0"/>
                                <w:numId w:val="46"/>
                              </w:numPr>
                              <w:rPr>
                                <w:rFonts w:ascii="Montserrat" w:hAnsi="Montserrat"/>
                                <w:b/>
                                <w:bCs/>
                                <w:color w:val="032B44" w:themeColor="accen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1CB54" id="Zone de texte 1" o:spid="_x0000_s1031" type="#_x0000_t202" style="position:absolute;margin-left:427.8pt;margin-top:21.2pt;width:479pt;height:111.7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" filled="f" stroked="f" strokeweight=".5pt">
                <v:textbox>
                  <w:txbxContent>
                    <w:p w14:paraId="4D18A482" w14:textId="43E62C07" w:rsidR="00F56FD3" w:rsidRDefault="00F56FD3" w:rsidP="003865DB">
                      <w:pPr>
                        <w:pStyle w:val="Paragraphedeliste"/>
                        <w:numPr>
                          <w:ilvl w:val="0"/>
                          <w:numId w:val="46"/>
                        </w:numPr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  <w:t>PHP Symfony</w:t>
                      </w:r>
                      <w:r w:rsidR="00A5606B"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  <w:t xml:space="preserve"> </w:t>
                      </w:r>
                      <w:r w:rsidR="005649BF"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  <w:t>(v.8)</w:t>
                      </w:r>
                    </w:p>
                    <w:p w14:paraId="7D4EE92F" w14:textId="17647117" w:rsidR="00BD26B7" w:rsidRDefault="00BD26B7" w:rsidP="003865DB">
                      <w:pPr>
                        <w:pStyle w:val="Paragraphedeliste"/>
                        <w:numPr>
                          <w:ilvl w:val="0"/>
                          <w:numId w:val="46"/>
                        </w:numPr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</w:pPr>
                      <w:proofErr w:type="spellStart"/>
                      <w:r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  <w:t>React</w:t>
                      </w:r>
                      <w:proofErr w:type="spellEnd"/>
                      <w:r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  <w:t xml:space="preserve"> JS</w:t>
                      </w:r>
                      <w:r w:rsidR="005649BF"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  <w:t xml:space="preserve"> </w:t>
                      </w:r>
                    </w:p>
                    <w:p w14:paraId="35988AD0" w14:textId="1A807517" w:rsidR="003865DB" w:rsidRPr="00525BC7" w:rsidRDefault="003865DB" w:rsidP="003865DB">
                      <w:pPr>
                        <w:pStyle w:val="Paragraphedeliste"/>
                        <w:numPr>
                          <w:ilvl w:val="0"/>
                          <w:numId w:val="46"/>
                        </w:numPr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</w:pPr>
                      <w:r w:rsidRPr="00525BC7"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  <w:t>Docker, Git (GitHub/</w:t>
                      </w:r>
                      <w:proofErr w:type="spellStart"/>
                      <w:r w:rsidRPr="00525BC7"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  <w:t>GitLab</w:t>
                      </w:r>
                      <w:proofErr w:type="spellEnd"/>
                      <w:r w:rsidRPr="00525BC7"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  <w:t xml:space="preserve">), Postman, Jira, </w:t>
                      </w:r>
                      <w:proofErr w:type="spellStart"/>
                      <w:r w:rsidRPr="00525BC7"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  <w:t>Figma</w:t>
                      </w:r>
                      <w:proofErr w:type="spellEnd"/>
                    </w:p>
                    <w:p w14:paraId="38122920" w14:textId="77777777" w:rsidR="003865DB" w:rsidRPr="00525BC7" w:rsidRDefault="003865DB" w:rsidP="003865DB">
                      <w:pPr>
                        <w:pStyle w:val="Paragraphedeliste"/>
                        <w:numPr>
                          <w:ilvl w:val="0"/>
                          <w:numId w:val="46"/>
                        </w:numPr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</w:pPr>
                      <w:r w:rsidRPr="00525BC7"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  <w:t>WSL, Ubuntu (serveurs clients)</w:t>
                      </w:r>
                    </w:p>
                    <w:p w14:paraId="2BC0891E" w14:textId="77777777" w:rsidR="006B3139" w:rsidRDefault="003865DB" w:rsidP="003865DB">
                      <w:pPr>
                        <w:pStyle w:val="Paragraphedeliste"/>
                        <w:numPr>
                          <w:ilvl w:val="0"/>
                          <w:numId w:val="46"/>
                        </w:numPr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</w:pPr>
                      <w:r w:rsidRPr="00525BC7"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  <w:t>CI/CD, Intégration sur serveurs clients</w:t>
                      </w:r>
                    </w:p>
                    <w:p w14:paraId="5E44607E" w14:textId="382B28B6" w:rsidR="00190F66" w:rsidRDefault="00190F66" w:rsidP="003865DB">
                      <w:pPr>
                        <w:pStyle w:val="Paragraphedeliste"/>
                        <w:numPr>
                          <w:ilvl w:val="0"/>
                          <w:numId w:val="46"/>
                        </w:numPr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  <w:t>Windsurf</w:t>
                      </w:r>
                      <w:r w:rsidR="0098116A"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  <w:t>,</w:t>
                      </w:r>
                      <w:r w:rsidR="0006539A"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  <w:t xml:space="preserve"> </w:t>
                      </w:r>
                      <w:proofErr w:type="spellStart"/>
                      <w:r w:rsidR="0006539A"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  <w:t>Cusor</w:t>
                      </w:r>
                      <w:proofErr w:type="spellEnd"/>
                      <w:r w:rsidR="0006539A"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  <w:t>,</w:t>
                      </w:r>
                      <w:r w:rsidR="0098116A"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  <w:t xml:space="preserve"> </w:t>
                      </w:r>
                      <w:proofErr w:type="spellStart"/>
                      <w:r w:rsidR="0098116A"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  <w:t>VS</w:t>
                      </w:r>
                      <w:r w:rsidR="004F0B3A"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  <w:t>C</w:t>
                      </w:r>
                      <w:r w:rsidR="00FF4254"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  <w:t>ode</w:t>
                      </w:r>
                      <w:proofErr w:type="spellEnd"/>
                    </w:p>
                    <w:p w14:paraId="247B86E5" w14:textId="03BE3537" w:rsidR="00D700B8" w:rsidRDefault="00D700B8" w:rsidP="003865DB">
                      <w:pPr>
                        <w:pStyle w:val="Paragraphedeliste"/>
                        <w:numPr>
                          <w:ilvl w:val="0"/>
                          <w:numId w:val="46"/>
                        </w:numPr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  <w:t>Claude Code</w:t>
                      </w:r>
                    </w:p>
                    <w:p w14:paraId="2001438E" w14:textId="77777777" w:rsidR="00684EE0" w:rsidRPr="00525BC7" w:rsidRDefault="00684EE0" w:rsidP="003865DB">
                      <w:pPr>
                        <w:pStyle w:val="Paragraphedeliste"/>
                        <w:numPr>
                          <w:ilvl w:val="0"/>
                          <w:numId w:val="46"/>
                        </w:numPr>
                        <w:rPr>
                          <w:rFonts w:ascii="Montserrat" w:hAnsi="Montserrat"/>
                          <w:b/>
                          <w:bCs/>
                          <w:color w:val="032B44" w:themeColor="accent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865DB" w:rsidRPr="00525BC7">
        <w:rPr>
          <w:rFonts w:ascii="Arial Rounded MT Bold" w:hAnsi="Arial Rounded MT Bold"/>
          <w:noProof/>
          <w:color w:val="9EB7E5"/>
          <w:sz w:val="32"/>
          <w:szCs w:val="32"/>
        </w:rPr>
        <w:drawing>
          <wp:anchor distT="0" distB="0" distL="114300" distR="114300" simplePos="0" relativeHeight="251658262" behindDoc="0" locked="0" layoutInCell="1" allowOverlap="1" wp14:anchorId="2992581C" wp14:editId="6E4AE6B6">
            <wp:simplePos x="0" y="0"/>
            <wp:positionH relativeFrom="leftMargin">
              <wp:posOffset>688975</wp:posOffset>
            </wp:positionH>
            <wp:positionV relativeFrom="paragraph">
              <wp:posOffset>506</wp:posOffset>
            </wp:positionV>
            <wp:extent cx="417830" cy="335280"/>
            <wp:effectExtent l="0" t="0" r="1270" b="7620"/>
            <wp:wrapSquare wrapText="bothSides"/>
            <wp:docPr id="12279497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49786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2E0E" w:rsidRPr="00525BC7">
        <w:rPr>
          <w:b/>
          <w:bCs/>
        </w:rPr>
        <w:t xml:space="preserve"> </w:t>
      </w:r>
      <w:r w:rsidR="00992E0E" w:rsidRPr="00525BC7">
        <w:rPr>
          <w:rFonts w:ascii="Montserrat" w:hAnsi="Montserrat"/>
          <w:b/>
          <w:bCs/>
          <w:color w:val="032B44" w:themeColor="accent2"/>
          <w:sz w:val="36"/>
          <w:szCs w:val="36"/>
        </w:rPr>
        <w:t>Outils &amp; Environnements</w:t>
      </w:r>
    </w:p>
    <w:p w14:paraId="4F0D8F90" w14:textId="38003082" w:rsidR="003865DB" w:rsidRPr="00525BC7" w:rsidRDefault="003865DB" w:rsidP="006B3139">
      <w:pPr>
        <w:rPr>
          <w:rFonts w:ascii="Arial Rounded MT Bold" w:hAnsi="Arial Rounded MT Bold"/>
          <w:color w:val="9EB7E5"/>
          <w:sz w:val="32"/>
          <w:szCs w:val="32"/>
        </w:rPr>
      </w:pPr>
    </w:p>
    <w:p w14:paraId="5649613A" w14:textId="77777777" w:rsidR="006B3139" w:rsidRPr="00525BC7" w:rsidRDefault="006B3139" w:rsidP="006B3139">
      <w:pPr>
        <w:rPr>
          <w:rFonts w:ascii="Arial Rounded MT Bold" w:hAnsi="Arial Rounded MT Bold"/>
          <w:color w:val="9EB7E5"/>
          <w:sz w:val="32"/>
          <w:szCs w:val="32"/>
        </w:rPr>
      </w:pPr>
    </w:p>
    <w:p w14:paraId="5823C6B6" w14:textId="77777777" w:rsidR="006B3139" w:rsidRPr="00525BC7" w:rsidRDefault="006B3139" w:rsidP="006B3139">
      <w:pPr>
        <w:rPr>
          <w:rFonts w:ascii="Arial Rounded MT Bold" w:hAnsi="Arial Rounded MT Bold"/>
          <w:color w:val="9EB7E5"/>
          <w:sz w:val="32"/>
          <w:szCs w:val="32"/>
        </w:rPr>
      </w:pPr>
    </w:p>
    <w:p w14:paraId="13456620" w14:textId="77777777" w:rsidR="00684EE0" w:rsidRDefault="0048558F">
      <w:r>
        <w:pict w14:anchorId="01B40840">
          <v:rect id="_x0000_i1027" style="width:448.6pt;height:1.6pt" o:hrpct="989" o:hralign="center" o:hrstd="t" o:hrnoshade="t" o:hr="t" fillcolor="#04d89d [3212]"/>
        </w:pict>
      </w:r>
    </w:p>
    <w:p w14:paraId="04FF02DB" w14:textId="77777777" w:rsidR="00684EE0" w:rsidRDefault="00684EE0"/>
    <w:p w14:paraId="6F8B0962" w14:textId="686BA753" w:rsidR="00256815" w:rsidRPr="00525BC7" w:rsidRDefault="004B4B9A">
      <w:pPr>
        <w:rPr>
          <w:rFonts w:ascii="Arial Rounded MT Bold" w:hAnsi="Arial Rounded MT Bold"/>
          <w:color w:val="9EB7E5"/>
          <w:sz w:val="32"/>
          <w:szCs w:val="32"/>
        </w:rPr>
      </w:pPr>
      <w:r w:rsidRPr="00525BC7">
        <w:rPr>
          <w:rFonts w:ascii="Arial Rounded MT Bold" w:hAnsi="Arial Rounded MT Bold"/>
          <w:noProof/>
          <w:color w:val="9EB7E5"/>
          <w:sz w:val="32"/>
          <w:szCs w:val="32"/>
        </w:rPr>
        <w:drawing>
          <wp:anchor distT="0" distB="0" distL="114300" distR="114300" simplePos="0" relativeHeight="251658242" behindDoc="0" locked="0" layoutInCell="1" allowOverlap="1" wp14:anchorId="72AD42E8" wp14:editId="7BECBF4F">
            <wp:simplePos x="0" y="0"/>
            <wp:positionH relativeFrom="column">
              <wp:posOffset>-244279</wp:posOffset>
            </wp:positionH>
            <wp:positionV relativeFrom="paragraph">
              <wp:posOffset>260790</wp:posOffset>
            </wp:positionV>
            <wp:extent cx="457200" cy="457200"/>
            <wp:effectExtent l="0" t="0" r="0" b="0"/>
            <wp:wrapNone/>
            <wp:docPr id="44" name="Graphique 44" descr="Dossier ouvert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Graphique 44" descr="Dossier ouvert avec un remplissage uni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F3E991" w14:textId="77777777" w:rsidR="002F4AC6" w:rsidRPr="00525BC7" w:rsidRDefault="7B173EA7" w:rsidP="002F4AC6">
      <w:pPr>
        <w:rPr>
          <w:rFonts w:ascii="Arial Rounded MT Bold" w:hAnsi="Arial Rounded MT Bold"/>
          <w:color w:val="032B44"/>
          <w:sz w:val="32"/>
          <w:szCs w:val="32"/>
        </w:rPr>
      </w:pPr>
      <w:r w:rsidRPr="00525BC7">
        <w:rPr>
          <w:rFonts w:ascii="Montserrat" w:hAnsi="Montserrat"/>
          <w:b/>
          <w:bCs/>
          <w:color w:val="032B44" w:themeColor="accent2"/>
          <w:sz w:val="36"/>
          <w:szCs w:val="36"/>
        </w:rPr>
        <w:t xml:space="preserve">    </w:t>
      </w:r>
      <w:r w:rsidR="67B87EE5" w:rsidRPr="00525BC7">
        <w:rPr>
          <w:rFonts w:ascii="Montserrat" w:hAnsi="Montserrat"/>
          <w:b/>
          <w:bCs/>
          <w:color w:val="032B44" w:themeColor="accent2"/>
          <w:sz w:val="36"/>
          <w:szCs w:val="36"/>
        </w:rPr>
        <w:t>E</w:t>
      </w:r>
      <w:r w:rsidR="04FB30F4" w:rsidRPr="00525BC7">
        <w:rPr>
          <w:rFonts w:ascii="Montserrat" w:hAnsi="Montserrat"/>
          <w:b/>
          <w:bCs/>
          <w:color w:val="032B44" w:themeColor="accent2"/>
          <w:sz w:val="36"/>
          <w:szCs w:val="36"/>
        </w:rPr>
        <w:t>xpérience</w:t>
      </w:r>
    </w:p>
    <w:p w14:paraId="0739A4F2" w14:textId="14D8D238" w:rsidR="00573E7B" w:rsidRPr="00525BC7" w:rsidRDefault="00573E7B" w:rsidP="00573E7B">
      <w:pPr>
        <w:pStyle w:val="paragraph"/>
        <w:textAlignment w:val="baseline"/>
        <w:rPr>
          <w:rStyle w:val="normaltextrun"/>
          <w:rFonts w:ascii="Montserrat" w:hAnsi="Montserrat" w:cs="Arial"/>
          <w:color w:val="032B44"/>
        </w:rPr>
      </w:pPr>
      <w:r w:rsidRPr="00525BC7">
        <w:rPr>
          <w:rStyle w:val="normaltextrun"/>
          <w:rFonts w:ascii="Montserrat" w:hAnsi="Montserrat" w:cs="Arial"/>
          <w:b/>
          <w:bCs/>
          <w:color w:val="00DDAD"/>
        </w:rPr>
        <w:t>Développeur full stack</w:t>
      </w:r>
      <w:r w:rsidRPr="00525BC7">
        <w:rPr>
          <w:rStyle w:val="eop"/>
          <w:rFonts w:ascii="Montserrat" w:hAnsi="Montserrat" w:cs="Arial"/>
          <w:color w:val="032B44"/>
        </w:rPr>
        <w:t xml:space="preserve">, </w:t>
      </w:r>
      <w:proofErr w:type="spellStart"/>
      <w:r w:rsidRPr="00525BC7">
        <w:rPr>
          <w:rStyle w:val="eop"/>
          <w:rFonts w:ascii="Montserrat" w:hAnsi="Montserrat" w:cs="Arial"/>
          <w:b/>
          <w:bCs/>
          <w:color w:val="032B44" w:themeColor="accent2"/>
        </w:rPr>
        <w:t>Tildeo</w:t>
      </w:r>
      <w:proofErr w:type="spellEnd"/>
      <w:r w:rsidRPr="00525BC7">
        <w:rPr>
          <w:rStyle w:val="eop"/>
          <w:rFonts w:ascii="Montserrat" w:hAnsi="Montserrat" w:cs="Arial"/>
          <w:color w:val="032B44"/>
        </w:rPr>
        <w:t xml:space="preserve">, </w:t>
      </w:r>
      <w:r w:rsidRPr="00525BC7">
        <w:rPr>
          <w:rStyle w:val="normaltextrun"/>
          <w:rFonts w:ascii="Montserrat" w:hAnsi="Montserrat" w:cs="Arial"/>
          <w:i/>
          <w:iCs/>
          <w:color w:val="3772FF"/>
        </w:rPr>
        <w:t>Villeneuve d’</w:t>
      </w:r>
      <w:proofErr w:type="spellStart"/>
      <w:r w:rsidRPr="00525BC7">
        <w:rPr>
          <w:rStyle w:val="normaltextrun"/>
          <w:rFonts w:ascii="Montserrat" w:hAnsi="Montserrat" w:cs="Arial"/>
          <w:i/>
          <w:iCs/>
          <w:color w:val="3772FF"/>
        </w:rPr>
        <w:t>asq</w:t>
      </w:r>
      <w:proofErr w:type="spellEnd"/>
      <w:r w:rsidRPr="00525BC7">
        <w:rPr>
          <w:rStyle w:val="eop"/>
          <w:rFonts w:ascii="Montserrat" w:hAnsi="Montserrat" w:cs="Arial"/>
          <w:color w:val="37D69B"/>
        </w:rPr>
        <w:t xml:space="preserve"> </w:t>
      </w:r>
      <w:r w:rsidRPr="00525BC7">
        <w:rPr>
          <w:rStyle w:val="normaltextrun"/>
          <w:rFonts w:ascii="Montserrat" w:hAnsi="Montserrat" w:cs="Arial"/>
          <w:color w:val="032B44"/>
        </w:rPr>
        <w:t xml:space="preserve">– </w:t>
      </w:r>
      <w:proofErr w:type="spellStart"/>
      <w:r>
        <w:rPr>
          <w:rStyle w:val="normaltextrun"/>
          <w:rFonts w:ascii="Montserrat" w:hAnsi="Montserrat" w:cs="Arial"/>
          <w:color w:val="032B44"/>
        </w:rPr>
        <w:t>Decembre</w:t>
      </w:r>
      <w:proofErr w:type="spellEnd"/>
      <w:r>
        <w:rPr>
          <w:rStyle w:val="normaltextrun"/>
          <w:rFonts w:ascii="Montserrat" w:hAnsi="Montserrat" w:cs="Arial"/>
          <w:color w:val="032B44"/>
        </w:rPr>
        <w:t xml:space="preserve"> 2025</w:t>
      </w:r>
      <w:r w:rsidR="001A0857">
        <w:rPr>
          <w:rStyle w:val="normaltextrun"/>
          <w:rFonts w:ascii="Montserrat" w:hAnsi="Montserrat" w:cs="Arial"/>
          <w:color w:val="032B44"/>
        </w:rPr>
        <w:t xml:space="preserve"> </w:t>
      </w:r>
      <w:r w:rsidR="00602EA1">
        <w:rPr>
          <w:rStyle w:val="normaltextrun"/>
          <w:rFonts w:ascii="Montserrat" w:hAnsi="Montserrat" w:cs="Arial"/>
          <w:color w:val="032B44"/>
        </w:rPr>
        <w:t>à</w:t>
      </w:r>
      <w:r w:rsidR="00543D75">
        <w:rPr>
          <w:rStyle w:val="normaltextrun"/>
          <w:rFonts w:ascii="Montserrat" w:hAnsi="Montserrat" w:cs="Arial"/>
          <w:color w:val="032B44"/>
        </w:rPr>
        <w:t xml:space="preserve"> Mar</w:t>
      </w:r>
      <w:r w:rsidR="00B50916">
        <w:rPr>
          <w:rStyle w:val="normaltextrun"/>
          <w:rFonts w:ascii="Montserrat" w:hAnsi="Montserrat" w:cs="Arial"/>
          <w:color w:val="032B44"/>
        </w:rPr>
        <w:t xml:space="preserve">s 2026 </w:t>
      </w:r>
      <w:r w:rsidR="000D1B29" w:rsidRPr="000D1B29">
        <w:rPr>
          <w:rFonts w:ascii="Montserrat" w:hAnsi="Montserrat" w:cs="Arial"/>
          <w:b/>
          <w:bCs/>
          <w:color w:val="032B44"/>
        </w:rPr>
        <w:t>POC</w:t>
      </w:r>
      <w:r w:rsidR="000D1B29" w:rsidRPr="000D1B29">
        <w:rPr>
          <w:rFonts w:ascii="Montserrat" w:hAnsi="Montserrat" w:cs="Arial"/>
          <w:color w:val="032B44"/>
        </w:rPr>
        <w:t xml:space="preserve"> </w:t>
      </w:r>
      <w:r w:rsidR="006172E5">
        <w:rPr>
          <w:rFonts w:ascii="Montserrat" w:hAnsi="Montserrat" w:cs="Arial"/>
          <w:color w:val="032B44"/>
        </w:rPr>
        <w:t>-</w:t>
      </w:r>
      <w:r w:rsidR="000D1B29" w:rsidRPr="000D1B29">
        <w:rPr>
          <w:rFonts w:ascii="Montserrat" w:hAnsi="Montserrat" w:cs="Arial"/>
          <w:color w:val="032B44"/>
        </w:rPr>
        <w:t xml:space="preserve"> </w:t>
      </w:r>
      <w:r w:rsidR="006172E5">
        <w:rPr>
          <w:rFonts w:ascii="Montserrat" w:hAnsi="Montserrat" w:cs="Arial"/>
          <w:color w:val="032B44"/>
        </w:rPr>
        <w:t>M</w:t>
      </w:r>
      <w:r w:rsidR="000D1B29" w:rsidRPr="000D1B29">
        <w:rPr>
          <w:rFonts w:ascii="Montserrat" w:hAnsi="Montserrat" w:cs="Arial"/>
          <w:color w:val="032B44"/>
        </w:rPr>
        <w:t>utuelle complémentaire</w:t>
      </w:r>
    </w:p>
    <w:p w14:paraId="4979980D" w14:textId="77777777" w:rsidR="00573E7B" w:rsidRPr="00706989" w:rsidRDefault="00573E7B" w:rsidP="00573E7B">
      <w:pPr>
        <w:pStyle w:val="paragraph"/>
        <w:textAlignment w:val="baseline"/>
        <w:rPr>
          <w:rStyle w:val="eop"/>
          <w:rFonts w:asciiTheme="minorHAnsi" w:eastAsiaTheme="minorHAnsi" w:hAnsiTheme="minorHAnsi" w:cstheme="minorBidi"/>
          <w:b/>
          <w:bCs/>
          <w:color w:val="032B44" w:themeColor="accent2"/>
          <w:sz w:val="22"/>
          <w:szCs w:val="22"/>
          <w:lang w:eastAsia="en-US"/>
        </w:rPr>
      </w:pPr>
      <w:r w:rsidRPr="00706989">
        <w:rPr>
          <w:rStyle w:val="eop"/>
          <w:rFonts w:asciiTheme="minorHAnsi" w:eastAsiaTheme="minorHAnsi" w:hAnsiTheme="minorHAnsi" w:cstheme="minorBidi"/>
          <w:b/>
          <w:bCs/>
          <w:color w:val="032B44" w:themeColor="accent2"/>
          <w:sz w:val="22"/>
          <w:szCs w:val="22"/>
          <w:lang w:eastAsia="en-US"/>
        </w:rPr>
        <w:t>Développeur</w:t>
      </w:r>
    </w:p>
    <w:p w14:paraId="47D11736" w14:textId="77777777" w:rsidR="0033194A" w:rsidRDefault="001C54DD" w:rsidP="0000466F">
      <w:pPr>
        <w:pStyle w:val="paragraph"/>
        <w:numPr>
          <w:ilvl w:val="0"/>
          <w:numId w:val="47"/>
        </w:numPr>
        <w:textAlignment w:val="baseline"/>
        <w:rPr>
          <w:rFonts w:ascii="Montserrat" w:eastAsiaTheme="minorEastAsia" w:hAnsi="Montserrat"/>
          <w:sz w:val="20"/>
          <w:szCs w:val="20"/>
        </w:rPr>
      </w:pPr>
      <w:r w:rsidRPr="001C54DD">
        <w:rPr>
          <w:rFonts w:ascii="Montserrat" w:eastAsiaTheme="minorEastAsia" w:hAnsi="Montserrat"/>
          <w:sz w:val="20"/>
          <w:szCs w:val="20"/>
        </w:rPr>
        <w:t>Analyse des besoins métier liés au secteur de la mutuelle complémentaire</w:t>
      </w:r>
    </w:p>
    <w:p w14:paraId="7993B56E" w14:textId="77777777" w:rsidR="009C7490" w:rsidRDefault="009C7490" w:rsidP="00573E7B">
      <w:pPr>
        <w:pStyle w:val="paragraph"/>
        <w:numPr>
          <w:ilvl w:val="0"/>
          <w:numId w:val="47"/>
        </w:numPr>
        <w:textAlignment w:val="baseline"/>
        <w:rPr>
          <w:rFonts w:ascii="Montserrat" w:eastAsiaTheme="minorEastAsia" w:hAnsi="Montserrat"/>
          <w:sz w:val="20"/>
          <w:szCs w:val="20"/>
        </w:rPr>
      </w:pPr>
      <w:r w:rsidRPr="009C7490">
        <w:rPr>
          <w:rFonts w:ascii="Montserrat" w:eastAsiaTheme="minorEastAsia" w:hAnsi="Montserrat"/>
          <w:sz w:val="20"/>
          <w:szCs w:val="20"/>
        </w:rPr>
        <w:t>Conception d’une architecture technique orientée IA et automatisation</w:t>
      </w:r>
    </w:p>
    <w:p w14:paraId="3C679DC2" w14:textId="7F624F93" w:rsidR="00064BB8" w:rsidRDefault="00064BB8" w:rsidP="00573E7B">
      <w:pPr>
        <w:pStyle w:val="paragraph"/>
        <w:numPr>
          <w:ilvl w:val="0"/>
          <w:numId w:val="47"/>
        </w:numPr>
        <w:textAlignment w:val="baseline"/>
        <w:rPr>
          <w:rFonts w:ascii="Montserrat" w:eastAsiaTheme="minorEastAsia" w:hAnsi="Montserrat"/>
          <w:sz w:val="20"/>
          <w:szCs w:val="20"/>
        </w:rPr>
      </w:pPr>
      <w:r w:rsidRPr="00064BB8">
        <w:rPr>
          <w:rFonts w:ascii="Montserrat" w:eastAsiaTheme="minorEastAsia" w:hAnsi="Montserrat"/>
          <w:sz w:val="20"/>
          <w:szCs w:val="20"/>
        </w:rPr>
        <w:t>Développement d’un prototype fonctionnel (POC)</w:t>
      </w:r>
    </w:p>
    <w:p w14:paraId="3050CFEC" w14:textId="096CB4F4" w:rsidR="00BE1131" w:rsidRDefault="00BE1131" w:rsidP="00573E7B">
      <w:pPr>
        <w:pStyle w:val="paragraph"/>
        <w:numPr>
          <w:ilvl w:val="0"/>
          <w:numId w:val="47"/>
        </w:numPr>
        <w:textAlignment w:val="baseline"/>
        <w:rPr>
          <w:rFonts w:ascii="Montserrat" w:eastAsiaTheme="minorEastAsia" w:hAnsi="Montserrat"/>
          <w:sz w:val="20"/>
          <w:szCs w:val="20"/>
        </w:rPr>
      </w:pPr>
      <w:r w:rsidRPr="00BE1131">
        <w:rPr>
          <w:rFonts w:ascii="Montserrat" w:eastAsiaTheme="minorEastAsia" w:hAnsi="Montserrat"/>
          <w:sz w:val="20"/>
          <w:szCs w:val="20"/>
        </w:rPr>
        <w:t>Mise en place d’un environnement d’orchestration d’agents spécialisés (orchestrateur, développeur front, développeur back)</w:t>
      </w:r>
      <w:r w:rsidR="00B0552F">
        <w:rPr>
          <w:rFonts w:ascii="Montserrat" w:eastAsiaTheme="minorEastAsia" w:hAnsi="Montserrat"/>
          <w:sz w:val="20"/>
          <w:szCs w:val="20"/>
        </w:rPr>
        <w:t xml:space="preserve"> </w:t>
      </w:r>
      <w:r w:rsidR="00030CBF">
        <w:rPr>
          <w:rFonts w:ascii="Montserrat" w:eastAsiaTheme="minorEastAsia" w:hAnsi="Montserrat"/>
          <w:sz w:val="20"/>
          <w:szCs w:val="20"/>
        </w:rPr>
        <w:t xml:space="preserve">avec </w:t>
      </w:r>
      <w:proofErr w:type="spellStart"/>
      <w:r w:rsidR="000F4013">
        <w:rPr>
          <w:rFonts w:ascii="Montserrat" w:eastAsiaTheme="minorEastAsia" w:hAnsi="Montserrat"/>
          <w:sz w:val="20"/>
          <w:szCs w:val="20"/>
        </w:rPr>
        <w:t>claude</w:t>
      </w:r>
      <w:proofErr w:type="spellEnd"/>
      <w:r w:rsidR="000F4013">
        <w:rPr>
          <w:rFonts w:ascii="Montserrat" w:eastAsiaTheme="minorEastAsia" w:hAnsi="Montserrat"/>
          <w:sz w:val="20"/>
          <w:szCs w:val="20"/>
        </w:rPr>
        <w:t xml:space="preserve"> code</w:t>
      </w:r>
    </w:p>
    <w:p w14:paraId="61D1EF45" w14:textId="77777777" w:rsidR="00171E70" w:rsidRDefault="00171E70" w:rsidP="00573E7B">
      <w:pPr>
        <w:pStyle w:val="paragraph"/>
        <w:numPr>
          <w:ilvl w:val="0"/>
          <w:numId w:val="47"/>
        </w:numPr>
        <w:textAlignment w:val="baseline"/>
        <w:rPr>
          <w:rFonts w:ascii="Montserrat" w:eastAsiaTheme="minorEastAsia" w:hAnsi="Montserrat"/>
          <w:sz w:val="20"/>
          <w:szCs w:val="20"/>
        </w:rPr>
      </w:pPr>
      <w:r w:rsidRPr="00171E70">
        <w:rPr>
          <w:rFonts w:ascii="Montserrat" w:eastAsiaTheme="minorEastAsia" w:hAnsi="Montserrat"/>
          <w:sz w:val="20"/>
          <w:szCs w:val="20"/>
        </w:rPr>
        <w:t>Implémentation d’API REST</w:t>
      </w:r>
    </w:p>
    <w:p w14:paraId="500000AD" w14:textId="6999A954" w:rsidR="00573E7B" w:rsidRPr="0057722F" w:rsidRDefault="00BA273B" w:rsidP="00042B5B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BA273B">
        <w:rPr>
          <w:rFonts w:ascii="Montserrat" w:eastAsiaTheme="minorEastAsia" w:hAnsi="Montserrat"/>
          <w:sz w:val="20"/>
          <w:szCs w:val="20"/>
        </w:rPr>
        <w:t>Mise en place de tests unitaires, fonctionnels et end-to-end (Cypress)</w:t>
      </w:r>
      <w:r w:rsidR="596E9E39" w:rsidRPr="138793AE">
        <w:rPr>
          <w:rFonts w:ascii="Montserrat" w:eastAsiaTheme="minorEastAsia" w:hAnsi="Montserrat"/>
          <w:sz w:val="20"/>
          <w:szCs w:val="20"/>
        </w:rPr>
        <w:t xml:space="preserve"> </w:t>
      </w:r>
    </w:p>
    <w:p w14:paraId="15E53551" w14:textId="77777777" w:rsidR="00A470AE" w:rsidRPr="0057722F" w:rsidRDefault="00A470AE" w:rsidP="00573E7B">
      <w:pPr>
        <w:pStyle w:val="paragraph"/>
        <w:numPr>
          <w:ilvl w:val="0"/>
          <w:numId w:val="47"/>
        </w:numPr>
        <w:textAlignment w:val="baseline"/>
        <w:rPr>
          <w:rFonts w:ascii="Montserrat" w:eastAsiaTheme="minorEastAsia" w:hAnsi="Montserrat"/>
          <w:sz w:val="20"/>
          <w:szCs w:val="20"/>
        </w:rPr>
      </w:pPr>
      <w:r w:rsidRPr="0057722F">
        <w:rPr>
          <w:rFonts w:ascii="Montserrat" w:eastAsiaTheme="minorEastAsia" w:hAnsi="Montserrat"/>
          <w:sz w:val="20"/>
          <w:szCs w:val="20"/>
        </w:rPr>
        <w:t>Présentation des résultats et démonstration aux parties prenantes</w:t>
      </w:r>
    </w:p>
    <w:p w14:paraId="7F7C1E49" w14:textId="6EA831C0" w:rsidR="00573E7B" w:rsidRDefault="00573E7B" w:rsidP="00573E7B">
      <w:pPr>
        <w:spacing w:after="0" w:line="276" w:lineRule="auto"/>
        <w:rPr>
          <w:rStyle w:val="eop"/>
          <w:b/>
          <w:bCs/>
          <w:color w:val="032B44" w:themeColor="accent2"/>
        </w:rPr>
      </w:pPr>
      <w:r>
        <w:rPr>
          <w:rStyle w:val="eop"/>
          <w:b/>
          <w:bCs/>
          <w:color w:val="032B44" w:themeColor="accent2"/>
        </w:rPr>
        <w:t>S</w:t>
      </w:r>
      <w:r w:rsidRPr="00525BC7">
        <w:rPr>
          <w:rStyle w:val="eop"/>
          <w:b/>
          <w:bCs/>
          <w:color w:val="032B44" w:themeColor="accent2"/>
        </w:rPr>
        <w:t>upport N1/N2</w:t>
      </w:r>
    </w:p>
    <w:p w14:paraId="57A2CF61" w14:textId="77777777" w:rsidR="00573E7B" w:rsidRPr="005D177E" w:rsidRDefault="00573E7B" w:rsidP="00573E7B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5D177E">
        <w:rPr>
          <w:rStyle w:val="normaltextrun"/>
          <w:rFonts w:ascii="Montserrat" w:eastAsiaTheme="minorEastAsia" w:hAnsi="Montserrat"/>
          <w:sz w:val="20"/>
          <w:szCs w:val="20"/>
        </w:rPr>
        <w:t>Gestion des tickets</w:t>
      </w:r>
    </w:p>
    <w:p w14:paraId="1BFA95A1" w14:textId="77777777" w:rsidR="00573E7B" w:rsidRDefault="00573E7B" w:rsidP="00573E7B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5D177E">
        <w:rPr>
          <w:rStyle w:val="normaltextrun"/>
          <w:rFonts w:ascii="Montserrat" w:eastAsiaTheme="minorEastAsia" w:hAnsi="Montserrat"/>
          <w:sz w:val="20"/>
          <w:szCs w:val="20"/>
        </w:rPr>
        <w:t>Analyse attribution résolution</w:t>
      </w:r>
    </w:p>
    <w:p w14:paraId="73987638" w14:textId="41A16EE4" w:rsidR="006271CC" w:rsidRDefault="006271CC" w:rsidP="006271CC">
      <w:pPr>
        <w:spacing w:after="0" w:line="276" w:lineRule="auto"/>
        <w:rPr>
          <w:rStyle w:val="eop"/>
          <w:b/>
          <w:bCs/>
          <w:color w:val="032B44" w:themeColor="accent2"/>
        </w:rPr>
      </w:pPr>
      <w:r w:rsidRPr="006271CC">
        <w:rPr>
          <w:rStyle w:val="eop"/>
          <w:b/>
          <w:bCs/>
          <w:color w:val="032B44" w:themeColor="accent2"/>
        </w:rPr>
        <w:t>Démarche IA mise en œuvre</w:t>
      </w:r>
    </w:p>
    <w:p w14:paraId="7195E5A3" w14:textId="21CF1521" w:rsidR="006271CC" w:rsidRDefault="00670952" w:rsidP="00670952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670952">
        <w:rPr>
          <w:rStyle w:val="normaltextrun"/>
          <w:rFonts w:ascii="Montserrat" w:eastAsiaTheme="minorEastAsia" w:hAnsi="Montserrat"/>
          <w:sz w:val="20"/>
          <w:szCs w:val="20"/>
        </w:rPr>
        <w:t>Première phase : envoi de maquettes et captures d’écran à Claude Code afin de générer les premiers écrans et composants applicatifs</w:t>
      </w:r>
    </w:p>
    <w:p w14:paraId="4D96CC61" w14:textId="089DC0F5" w:rsidR="00670952" w:rsidRDefault="00CD411B" w:rsidP="00670952">
      <w:pPr>
        <w:pStyle w:val="paragraph"/>
        <w:numPr>
          <w:ilvl w:val="0"/>
          <w:numId w:val="47"/>
        </w:numPr>
        <w:textAlignment w:val="baseline"/>
        <w:rPr>
          <w:rFonts w:ascii="Montserrat" w:eastAsiaTheme="minorEastAsia" w:hAnsi="Montserrat"/>
          <w:sz w:val="20"/>
          <w:szCs w:val="20"/>
        </w:rPr>
      </w:pPr>
      <w:r w:rsidRPr="00CD411B">
        <w:rPr>
          <w:rFonts w:ascii="Montserrat" w:eastAsiaTheme="minorEastAsia" w:hAnsi="Montserrat"/>
          <w:sz w:val="20"/>
          <w:szCs w:val="20"/>
        </w:rPr>
        <w:t>Seconde phase : connexion via protocole MCP pour interaction directe avec l’environnement de développement</w:t>
      </w:r>
    </w:p>
    <w:p w14:paraId="5BD1956D" w14:textId="3BAF2913" w:rsidR="00CD411B" w:rsidRDefault="00DC3A77" w:rsidP="00670952">
      <w:pPr>
        <w:pStyle w:val="paragraph"/>
        <w:numPr>
          <w:ilvl w:val="0"/>
          <w:numId w:val="47"/>
        </w:numPr>
        <w:textAlignment w:val="baseline"/>
        <w:rPr>
          <w:rFonts w:ascii="Montserrat" w:eastAsiaTheme="minorEastAsia" w:hAnsi="Montserrat"/>
          <w:sz w:val="20"/>
          <w:szCs w:val="20"/>
        </w:rPr>
      </w:pPr>
      <w:r w:rsidRPr="00DC3A77">
        <w:rPr>
          <w:rFonts w:ascii="Montserrat" w:eastAsiaTheme="minorEastAsia" w:hAnsi="Montserrat"/>
          <w:sz w:val="20"/>
          <w:szCs w:val="20"/>
        </w:rPr>
        <w:t xml:space="preserve">Intégration des MCP </w:t>
      </w:r>
      <w:proofErr w:type="spellStart"/>
      <w:r w:rsidRPr="00DC3A77">
        <w:rPr>
          <w:rFonts w:ascii="Montserrat" w:eastAsiaTheme="minorEastAsia" w:hAnsi="Montserrat"/>
          <w:sz w:val="20"/>
          <w:szCs w:val="20"/>
        </w:rPr>
        <w:t>Figma</w:t>
      </w:r>
      <w:proofErr w:type="spellEnd"/>
      <w:r w:rsidRPr="00DC3A77">
        <w:rPr>
          <w:rFonts w:ascii="Montserrat" w:eastAsiaTheme="minorEastAsia" w:hAnsi="Montserrat"/>
          <w:sz w:val="20"/>
          <w:szCs w:val="20"/>
        </w:rPr>
        <w:t xml:space="preserve"> et Jira pour synchronisation design / </w:t>
      </w:r>
      <w:proofErr w:type="spellStart"/>
      <w:r w:rsidRPr="00DC3A77">
        <w:rPr>
          <w:rFonts w:ascii="Montserrat" w:eastAsiaTheme="minorEastAsia" w:hAnsi="Montserrat"/>
          <w:sz w:val="20"/>
          <w:szCs w:val="20"/>
        </w:rPr>
        <w:t>backlog</w:t>
      </w:r>
      <w:proofErr w:type="spellEnd"/>
      <w:r w:rsidRPr="00DC3A77">
        <w:rPr>
          <w:rFonts w:ascii="Montserrat" w:eastAsiaTheme="minorEastAsia" w:hAnsi="Montserrat"/>
          <w:sz w:val="20"/>
          <w:szCs w:val="20"/>
        </w:rPr>
        <w:t xml:space="preserve"> / développement</w:t>
      </w:r>
    </w:p>
    <w:p w14:paraId="43AC5417" w14:textId="7F5F28FF" w:rsidR="00DC3A77" w:rsidRDefault="00FA2FD9" w:rsidP="00670952">
      <w:pPr>
        <w:pStyle w:val="paragraph"/>
        <w:numPr>
          <w:ilvl w:val="0"/>
          <w:numId w:val="47"/>
        </w:numPr>
        <w:textAlignment w:val="baseline"/>
        <w:rPr>
          <w:rFonts w:ascii="Montserrat" w:eastAsiaTheme="minorEastAsia" w:hAnsi="Montserrat"/>
          <w:sz w:val="20"/>
          <w:szCs w:val="20"/>
        </w:rPr>
      </w:pPr>
      <w:r w:rsidRPr="00FA2FD9">
        <w:rPr>
          <w:rFonts w:ascii="Montserrat" w:eastAsiaTheme="minorEastAsia" w:hAnsi="Montserrat"/>
          <w:sz w:val="20"/>
          <w:szCs w:val="20"/>
        </w:rPr>
        <w:t xml:space="preserve">Utilisation de Context7, </w:t>
      </w:r>
      <w:proofErr w:type="spellStart"/>
      <w:r w:rsidRPr="00FA2FD9">
        <w:rPr>
          <w:rFonts w:ascii="Montserrat" w:eastAsiaTheme="minorEastAsia" w:hAnsi="Montserrat"/>
          <w:sz w:val="20"/>
          <w:szCs w:val="20"/>
        </w:rPr>
        <w:t>OpenSpec</w:t>
      </w:r>
      <w:proofErr w:type="spellEnd"/>
      <w:r w:rsidRPr="00FA2FD9">
        <w:rPr>
          <w:rFonts w:ascii="Montserrat" w:eastAsiaTheme="minorEastAsia" w:hAnsi="Montserrat"/>
          <w:sz w:val="20"/>
          <w:szCs w:val="20"/>
        </w:rPr>
        <w:t xml:space="preserve"> et </w:t>
      </w:r>
      <w:proofErr w:type="spellStart"/>
      <w:r w:rsidRPr="00FA2FD9">
        <w:rPr>
          <w:rFonts w:ascii="Montserrat" w:eastAsiaTheme="minorEastAsia" w:hAnsi="Montserrat"/>
          <w:sz w:val="20"/>
          <w:szCs w:val="20"/>
        </w:rPr>
        <w:t>SpecKit</w:t>
      </w:r>
      <w:proofErr w:type="spellEnd"/>
      <w:r w:rsidRPr="00FA2FD9">
        <w:rPr>
          <w:rFonts w:ascii="Montserrat" w:eastAsiaTheme="minorEastAsia" w:hAnsi="Montserrat"/>
          <w:sz w:val="20"/>
          <w:szCs w:val="20"/>
        </w:rPr>
        <w:t xml:space="preserve"> pour structurer les spécifications techniques</w:t>
      </w:r>
    </w:p>
    <w:p w14:paraId="5D694324" w14:textId="52083EFB" w:rsidR="00FA2FD9" w:rsidRDefault="007F367B" w:rsidP="00670952">
      <w:pPr>
        <w:pStyle w:val="paragraph"/>
        <w:numPr>
          <w:ilvl w:val="0"/>
          <w:numId w:val="47"/>
        </w:numPr>
        <w:textAlignment w:val="baseline"/>
        <w:rPr>
          <w:rFonts w:ascii="Montserrat" w:eastAsiaTheme="minorEastAsia" w:hAnsi="Montserrat"/>
          <w:sz w:val="20"/>
          <w:szCs w:val="20"/>
        </w:rPr>
      </w:pPr>
      <w:r w:rsidRPr="007F367B">
        <w:rPr>
          <w:rFonts w:ascii="Montserrat" w:eastAsiaTheme="minorEastAsia" w:hAnsi="Montserrat"/>
          <w:sz w:val="20"/>
          <w:szCs w:val="20"/>
        </w:rPr>
        <w:t>Automatisation de workflows via N8N</w:t>
      </w:r>
    </w:p>
    <w:p w14:paraId="770B616E" w14:textId="64672B84" w:rsidR="007F367B" w:rsidRPr="00670952" w:rsidRDefault="00357635" w:rsidP="00670952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>
        <w:rPr>
          <w:rFonts w:ascii="Montserrat" w:eastAsiaTheme="minorEastAsia" w:hAnsi="Montserrat"/>
          <w:sz w:val="20"/>
          <w:szCs w:val="20"/>
        </w:rPr>
        <w:t>Contrôle</w:t>
      </w:r>
      <w:r w:rsidR="00031230">
        <w:rPr>
          <w:rFonts w:ascii="Montserrat" w:eastAsiaTheme="minorEastAsia" w:hAnsi="Montserrat"/>
          <w:sz w:val="20"/>
          <w:szCs w:val="20"/>
        </w:rPr>
        <w:t xml:space="preserve"> iso maquettes</w:t>
      </w:r>
      <w:r>
        <w:rPr>
          <w:rFonts w:ascii="Montserrat" w:eastAsiaTheme="minorEastAsia" w:hAnsi="Montserrat"/>
          <w:sz w:val="20"/>
          <w:szCs w:val="20"/>
        </w:rPr>
        <w:t xml:space="preserve"> des </w:t>
      </w:r>
      <w:r w:rsidR="00663571">
        <w:rPr>
          <w:rFonts w:ascii="Montserrat" w:eastAsiaTheme="minorEastAsia" w:hAnsi="Montserrat"/>
          <w:sz w:val="20"/>
          <w:szCs w:val="20"/>
        </w:rPr>
        <w:t xml:space="preserve">écrans </w:t>
      </w:r>
      <w:r w:rsidR="00334F05">
        <w:rPr>
          <w:rFonts w:ascii="Montserrat" w:eastAsiaTheme="minorEastAsia" w:hAnsi="Montserrat"/>
          <w:sz w:val="20"/>
          <w:szCs w:val="20"/>
        </w:rPr>
        <w:t>à</w:t>
      </w:r>
      <w:r w:rsidR="000F0660">
        <w:rPr>
          <w:rFonts w:ascii="Montserrat" w:eastAsiaTheme="minorEastAsia" w:hAnsi="Montserrat"/>
          <w:sz w:val="20"/>
          <w:szCs w:val="20"/>
        </w:rPr>
        <w:t xml:space="preserve"> </w:t>
      </w:r>
      <w:r w:rsidR="00545ED3">
        <w:rPr>
          <w:rFonts w:ascii="Montserrat" w:eastAsiaTheme="minorEastAsia" w:hAnsi="Montserrat"/>
          <w:sz w:val="20"/>
          <w:szCs w:val="20"/>
        </w:rPr>
        <w:t xml:space="preserve">l’aide </w:t>
      </w:r>
      <w:proofErr w:type="spellStart"/>
      <w:r w:rsidR="00545ED3" w:rsidRPr="00B4051D">
        <w:rPr>
          <w:rFonts w:ascii="Montserrat" w:eastAsiaTheme="minorEastAsia" w:hAnsi="Montserrat"/>
          <w:sz w:val="20"/>
          <w:szCs w:val="20"/>
        </w:rPr>
        <w:t>Playwright</w:t>
      </w:r>
      <w:proofErr w:type="spellEnd"/>
    </w:p>
    <w:p w14:paraId="774B0FB6" w14:textId="77777777" w:rsidR="00573E7B" w:rsidRPr="00525BC7" w:rsidRDefault="00573E7B" w:rsidP="00573E7B">
      <w:pPr>
        <w:pStyle w:val="Paragraphedeliste"/>
        <w:spacing w:after="0" w:line="276" w:lineRule="auto"/>
        <w:rPr>
          <w:rFonts w:ascii="Montserrat" w:hAnsi="Montserrat" w:cs="Arial"/>
          <w:sz w:val="20"/>
          <w:szCs w:val="20"/>
        </w:rPr>
      </w:pPr>
    </w:p>
    <w:p w14:paraId="40C27F59" w14:textId="77777777" w:rsidR="00AF0572" w:rsidRDefault="00AF0572" w:rsidP="00573E7B">
      <w:pPr>
        <w:spacing w:after="0" w:line="276" w:lineRule="auto"/>
        <w:rPr>
          <w:rStyle w:val="eop"/>
          <w:b/>
          <w:bCs/>
          <w:color w:val="032B44" w:themeColor="accent2"/>
        </w:rPr>
      </w:pPr>
    </w:p>
    <w:p w14:paraId="09EA3CBE" w14:textId="77777777" w:rsidR="00AF0572" w:rsidRDefault="00AF0572" w:rsidP="00573E7B">
      <w:pPr>
        <w:spacing w:after="0" w:line="276" w:lineRule="auto"/>
        <w:rPr>
          <w:rStyle w:val="eop"/>
          <w:b/>
          <w:bCs/>
          <w:color w:val="032B44" w:themeColor="accent2"/>
        </w:rPr>
      </w:pPr>
    </w:p>
    <w:p w14:paraId="442AC7FE" w14:textId="77777777" w:rsidR="00684EE0" w:rsidRDefault="00684EE0" w:rsidP="00573E7B">
      <w:pPr>
        <w:spacing w:after="0" w:line="276" w:lineRule="auto"/>
        <w:rPr>
          <w:rStyle w:val="eop"/>
          <w:b/>
          <w:bCs/>
          <w:color w:val="032B44" w:themeColor="accent2"/>
        </w:rPr>
      </w:pPr>
    </w:p>
    <w:p w14:paraId="15A6AB3C" w14:textId="449C886E" w:rsidR="00573E7B" w:rsidRPr="00892C06" w:rsidRDefault="00573E7B" w:rsidP="00573E7B">
      <w:pPr>
        <w:spacing w:after="0" w:line="276" w:lineRule="auto"/>
        <w:rPr>
          <w:rStyle w:val="eop"/>
          <w:b/>
          <w:bCs/>
          <w:color w:val="032B44" w:themeColor="accent2"/>
        </w:rPr>
      </w:pPr>
      <w:r w:rsidRPr="00892C06">
        <w:rPr>
          <w:rStyle w:val="eop"/>
          <w:b/>
          <w:bCs/>
          <w:color w:val="032B44" w:themeColor="accent2"/>
        </w:rPr>
        <w:lastRenderedPageBreak/>
        <w:t xml:space="preserve">Environnements techniques : </w:t>
      </w:r>
    </w:p>
    <w:p w14:paraId="5E4155FD" w14:textId="77777777" w:rsidR="002B759B" w:rsidRDefault="002B759B" w:rsidP="002B759B">
      <w:pPr>
        <w:pStyle w:val="paragraph"/>
        <w:numPr>
          <w:ilvl w:val="0"/>
          <w:numId w:val="47"/>
        </w:numPr>
        <w:textAlignment w:val="baseline"/>
        <w:rPr>
          <w:rFonts w:ascii="Montserrat" w:eastAsiaTheme="minorEastAsia" w:hAnsi="Montserrat"/>
          <w:sz w:val="20"/>
          <w:szCs w:val="20"/>
        </w:rPr>
      </w:pPr>
      <w:r w:rsidRPr="00F2631D">
        <w:rPr>
          <w:rFonts w:ascii="Montserrat" w:eastAsiaTheme="minorEastAsia" w:hAnsi="Montserrat"/>
          <w:sz w:val="20"/>
          <w:szCs w:val="20"/>
        </w:rPr>
        <w:t xml:space="preserve">Utilisation avancée d’outils d’IA (Claude Code) pour assistance au développement, </w:t>
      </w:r>
      <w:proofErr w:type="spellStart"/>
      <w:r w:rsidRPr="00F2631D">
        <w:rPr>
          <w:rFonts w:ascii="Montserrat" w:eastAsiaTheme="minorEastAsia" w:hAnsi="Montserrat"/>
          <w:sz w:val="20"/>
          <w:szCs w:val="20"/>
        </w:rPr>
        <w:t>refactoring</w:t>
      </w:r>
      <w:proofErr w:type="spellEnd"/>
      <w:r w:rsidRPr="00F2631D">
        <w:rPr>
          <w:rFonts w:ascii="Montserrat" w:eastAsiaTheme="minorEastAsia" w:hAnsi="Montserrat"/>
          <w:sz w:val="20"/>
          <w:szCs w:val="20"/>
        </w:rPr>
        <w:t>, optimisation et génération de tests</w:t>
      </w:r>
    </w:p>
    <w:p w14:paraId="3603E8DA" w14:textId="0B9C1EE2" w:rsidR="00573E7B" w:rsidRPr="00892C06" w:rsidRDefault="00917AB7" w:rsidP="00573E7B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proofErr w:type="spellStart"/>
      <w:proofErr w:type="gramStart"/>
      <w:r>
        <w:rPr>
          <w:rStyle w:val="normaltextrun"/>
          <w:rFonts w:ascii="Montserrat" w:eastAsiaTheme="minorEastAsia" w:hAnsi="Montserrat"/>
          <w:sz w:val="20"/>
          <w:szCs w:val="20"/>
        </w:rPr>
        <w:t>Node</w:t>
      </w:r>
      <w:r w:rsidR="00517C13">
        <w:rPr>
          <w:rStyle w:val="normaltextrun"/>
          <w:rFonts w:ascii="Montserrat" w:eastAsiaTheme="minorEastAsia" w:hAnsi="Montserrat"/>
          <w:sz w:val="20"/>
          <w:szCs w:val="20"/>
        </w:rPr>
        <w:t>JS</w:t>
      </w:r>
      <w:proofErr w:type="spellEnd"/>
      <w:r w:rsidR="000715F0">
        <w:rPr>
          <w:rStyle w:val="normaltextrun"/>
          <w:rFonts w:ascii="Montserrat" w:eastAsiaTheme="minorEastAsia" w:hAnsi="Montserrat"/>
          <w:sz w:val="20"/>
          <w:szCs w:val="20"/>
        </w:rPr>
        <w:t>(</w:t>
      </w:r>
      <w:proofErr w:type="gramEnd"/>
      <w:r w:rsidR="00B81D7D">
        <w:rPr>
          <w:rStyle w:val="normaltextrun"/>
          <w:rFonts w:ascii="Montserrat" w:eastAsiaTheme="minorEastAsia" w:hAnsi="Montserrat"/>
          <w:sz w:val="20"/>
          <w:szCs w:val="20"/>
        </w:rPr>
        <w:t>24.x</w:t>
      </w:r>
      <w:r w:rsidR="000715F0">
        <w:rPr>
          <w:rStyle w:val="normaltextrun"/>
          <w:rFonts w:ascii="Montserrat" w:eastAsiaTheme="minorEastAsia" w:hAnsi="Montserrat"/>
          <w:sz w:val="20"/>
          <w:szCs w:val="20"/>
        </w:rPr>
        <w:t>)</w:t>
      </w:r>
      <w:r w:rsidR="00573E7B" w:rsidRPr="00892C06">
        <w:rPr>
          <w:rStyle w:val="normaltextrun"/>
          <w:rFonts w:ascii="Montserrat" w:eastAsiaTheme="minorEastAsia" w:hAnsi="Montserrat"/>
          <w:sz w:val="20"/>
          <w:szCs w:val="20"/>
        </w:rPr>
        <w:t>,</w:t>
      </w:r>
    </w:p>
    <w:p w14:paraId="1BE8A38D" w14:textId="337064CF" w:rsidR="000C546E" w:rsidRDefault="000C546E" w:rsidP="00573E7B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>
        <w:rPr>
          <w:rStyle w:val="normaltextrun"/>
          <w:rFonts w:ascii="Montserrat" w:eastAsiaTheme="minorEastAsia" w:hAnsi="Montserrat"/>
          <w:sz w:val="20"/>
          <w:szCs w:val="20"/>
        </w:rPr>
        <w:t>Vue3</w:t>
      </w:r>
    </w:p>
    <w:p w14:paraId="0A6FBF7A" w14:textId="5B712953" w:rsidR="00573E7B" w:rsidRDefault="00573E7B" w:rsidP="00DA1674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892C06">
        <w:rPr>
          <w:rStyle w:val="normaltextrun"/>
          <w:rFonts w:ascii="Montserrat" w:eastAsiaTheme="minorEastAsia" w:hAnsi="Montserrat"/>
          <w:sz w:val="20"/>
          <w:szCs w:val="20"/>
        </w:rPr>
        <w:t>MySQL,</w:t>
      </w:r>
    </w:p>
    <w:p w14:paraId="34B720A0" w14:textId="02B5120C" w:rsidR="0015362D" w:rsidRDefault="0015362D" w:rsidP="00DA1674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>
        <w:rPr>
          <w:rStyle w:val="normaltextrun"/>
          <w:rFonts w:ascii="Montserrat" w:eastAsiaTheme="minorEastAsia" w:hAnsi="Montserrat"/>
          <w:sz w:val="20"/>
          <w:szCs w:val="20"/>
        </w:rPr>
        <w:t>N8N</w:t>
      </w:r>
    </w:p>
    <w:p w14:paraId="078BEF48" w14:textId="49DE04B9" w:rsidR="00915B3B" w:rsidRDefault="00B20799" w:rsidP="00DA1674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proofErr w:type="spellStart"/>
      <w:r>
        <w:rPr>
          <w:rStyle w:val="normaltextrun"/>
          <w:rFonts w:ascii="Montserrat" w:eastAsiaTheme="minorEastAsia" w:hAnsi="Montserrat"/>
          <w:sz w:val="20"/>
          <w:szCs w:val="20"/>
        </w:rPr>
        <w:t>Pla</w:t>
      </w:r>
      <w:r w:rsidR="0016398A">
        <w:rPr>
          <w:rStyle w:val="normaltextrun"/>
          <w:rFonts w:ascii="Montserrat" w:eastAsiaTheme="minorEastAsia" w:hAnsi="Montserrat"/>
          <w:sz w:val="20"/>
          <w:szCs w:val="20"/>
        </w:rPr>
        <w:t>ywright</w:t>
      </w:r>
      <w:proofErr w:type="spellEnd"/>
    </w:p>
    <w:p w14:paraId="629E2C22" w14:textId="592B5C78" w:rsidR="0016398A" w:rsidRDefault="0016398A" w:rsidP="00DA1674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>
        <w:rPr>
          <w:rStyle w:val="normaltextrun"/>
          <w:rFonts w:ascii="Montserrat" w:eastAsiaTheme="minorEastAsia" w:hAnsi="Montserrat"/>
          <w:sz w:val="20"/>
          <w:szCs w:val="20"/>
        </w:rPr>
        <w:t>Context7</w:t>
      </w:r>
    </w:p>
    <w:p w14:paraId="35A37171" w14:textId="56474517" w:rsidR="0016398A" w:rsidRDefault="0016398A" w:rsidP="00DA1674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proofErr w:type="spellStart"/>
      <w:r>
        <w:rPr>
          <w:rStyle w:val="normaltextrun"/>
          <w:rFonts w:ascii="Montserrat" w:eastAsiaTheme="minorEastAsia" w:hAnsi="Montserrat"/>
          <w:sz w:val="20"/>
          <w:szCs w:val="20"/>
        </w:rPr>
        <w:t>OpenSpec</w:t>
      </w:r>
      <w:proofErr w:type="spellEnd"/>
    </w:p>
    <w:p w14:paraId="32F46FEA" w14:textId="6CEEEEB7" w:rsidR="0016398A" w:rsidRDefault="0016398A" w:rsidP="00DA1674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proofErr w:type="spellStart"/>
      <w:r>
        <w:rPr>
          <w:rStyle w:val="normaltextrun"/>
          <w:rFonts w:ascii="Montserrat" w:eastAsiaTheme="minorEastAsia" w:hAnsi="Montserrat"/>
          <w:sz w:val="20"/>
          <w:szCs w:val="20"/>
        </w:rPr>
        <w:t>Spec</w:t>
      </w:r>
      <w:r w:rsidR="00432850">
        <w:rPr>
          <w:rStyle w:val="normaltextrun"/>
          <w:rFonts w:ascii="Montserrat" w:eastAsiaTheme="minorEastAsia" w:hAnsi="Montserrat"/>
          <w:sz w:val="20"/>
          <w:szCs w:val="20"/>
        </w:rPr>
        <w:t>kit</w:t>
      </w:r>
      <w:proofErr w:type="spellEnd"/>
    </w:p>
    <w:p w14:paraId="30A3D112" w14:textId="42658EE3" w:rsidR="00432850" w:rsidRPr="00892C06" w:rsidRDefault="00432850" w:rsidP="00DA1674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proofErr w:type="gramStart"/>
      <w:r>
        <w:rPr>
          <w:rStyle w:val="normaltextrun"/>
          <w:rFonts w:ascii="Montserrat" w:eastAsiaTheme="minorEastAsia" w:hAnsi="Montserrat"/>
          <w:sz w:val="20"/>
          <w:szCs w:val="20"/>
        </w:rPr>
        <w:t>MCP(</w:t>
      </w:r>
      <w:proofErr w:type="gramEnd"/>
      <w:r>
        <w:rPr>
          <w:rStyle w:val="normaltextrun"/>
          <w:rFonts w:ascii="Montserrat" w:eastAsiaTheme="minorEastAsia" w:hAnsi="Montserrat"/>
          <w:sz w:val="20"/>
          <w:szCs w:val="20"/>
        </w:rPr>
        <w:t xml:space="preserve">Jira, </w:t>
      </w:r>
      <w:proofErr w:type="spellStart"/>
      <w:r>
        <w:rPr>
          <w:rStyle w:val="normaltextrun"/>
          <w:rFonts w:ascii="Montserrat" w:eastAsiaTheme="minorEastAsia" w:hAnsi="Montserrat"/>
          <w:sz w:val="20"/>
          <w:szCs w:val="20"/>
        </w:rPr>
        <w:t>Figma</w:t>
      </w:r>
      <w:proofErr w:type="spellEnd"/>
      <w:r>
        <w:rPr>
          <w:rStyle w:val="normaltextrun"/>
          <w:rFonts w:ascii="Montserrat" w:eastAsiaTheme="minorEastAsia" w:hAnsi="Montserrat"/>
          <w:sz w:val="20"/>
          <w:szCs w:val="20"/>
        </w:rPr>
        <w:t>)</w:t>
      </w:r>
    </w:p>
    <w:p w14:paraId="7C1172E0" w14:textId="77777777" w:rsidR="00573E7B" w:rsidRPr="00892C06" w:rsidRDefault="00573E7B" w:rsidP="00573E7B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892C06">
        <w:rPr>
          <w:rStyle w:val="normaltextrun"/>
          <w:rFonts w:ascii="Montserrat" w:eastAsiaTheme="minorEastAsia" w:hAnsi="Montserrat"/>
          <w:sz w:val="20"/>
          <w:szCs w:val="20"/>
        </w:rPr>
        <w:t>JIRA,</w:t>
      </w:r>
    </w:p>
    <w:p w14:paraId="3A5F71E5" w14:textId="2C6243F2" w:rsidR="00573E7B" w:rsidRPr="00892C06" w:rsidRDefault="00573E7B" w:rsidP="00DA1674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proofErr w:type="spellStart"/>
      <w:r w:rsidRPr="00892C06">
        <w:rPr>
          <w:rStyle w:val="normaltextrun"/>
          <w:rFonts w:ascii="Montserrat" w:eastAsiaTheme="minorEastAsia" w:hAnsi="Montserrat"/>
          <w:sz w:val="20"/>
          <w:szCs w:val="20"/>
        </w:rPr>
        <w:t>Gitlab</w:t>
      </w:r>
      <w:proofErr w:type="spellEnd"/>
      <w:r w:rsidRPr="00892C06">
        <w:rPr>
          <w:rStyle w:val="normaltextrun"/>
          <w:rFonts w:ascii="Montserrat" w:eastAsiaTheme="minorEastAsia" w:hAnsi="Montserrat"/>
          <w:sz w:val="20"/>
          <w:szCs w:val="20"/>
        </w:rPr>
        <w:t>,</w:t>
      </w:r>
    </w:p>
    <w:p w14:paraId="7AA12BAA" w14:textId="6C3AE0D2" w:rsidR="00573E7B" w:rsidRPr="00892C06" w:rsidRDefault="00573E7B" w:rsidP="00573E7B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892C06">
        <w:rPr>
          <w:rStyle w:val="normaltextrun"/>
          <w:rFonts w:ascii="Montserrat" w:eastAsiaTheme="minorEastAsia" w:hAnsi="Montserrat"/>
          <w:sz w:val="20"/>
          <w:szCs w:val="20"/>
        </w:rPr>
        <w:t xml:space="preserve">OS : Windows 11 / WLS, Environnement </w:t>
      </w:r>
      <w:r w:rsidR="00DA1674">
        <w:rPr>
          <w:rStyle w:val="normaltextrun"/>
          <w:rFonts w:ascii="Montserrat" w:eastAsiaTheme="minorEastAsia" w:hAnsi="Montserrat"/>
          <w:sz w:val="20"/>
          <w:szCs w:val="20"/>
        </w:rPr>
        <w:t>web</w:t>
      </w:r>
      <w:r w:rsidRPr="00892C06">
        <w:rPr>
          <w:rStyle w:val="normaltextrun"/>
          <w:rFonts w:ascii="Montserrat" w:eastAsiaTheme="minorEastAsia" w:hAnsi="Montserrat"/>
          <w:sz w:val="20"/>
          <w:szCs w:val="20"/>
        </w:rPr>
        <w:t xml:space="preserve"> Ubuntu</w:t>
      </w:r>
    </w:p>
    <w:p w14:paraId="5BD3CE75" w14:textId="5771F939" w:rsidR="00F2631D" w:rsidRPr="00AE054E" w:rsidRDefault="00573E7B" w:rsidP="0048558F">
      <w:pPr>
        <w:pStyle w:val="paragraph"/>
        <w:numPr>
          <w:ilvl w:val="0"/>
          <w:numId w:val="47"/>
        </w:numPr>
        <w:textAlignment w:val="baseline"/>
        <w:rPr>
          <w:rFonts w:ascii="Montserrat" w:eastAsiaTheme="minorEastAsia" w:hAnsi="Montserrat"/>
          <w:sz w:val="20"/>
          <w:szCs w:val="20"/>
        </w:rPr>
      </w:pPr>
      <w:r w:rsidRPr="00AE054E">
        <w:rPr>
          <w:rStyle w:val="normaltextrun"/>
          <w:rFonts w:ascii="Montserrat" w:eastAsiaTheme="minorEastAsia" w:hAnsi="Montserrat"/>
          <w:sz w:val="20"/>
          <w:szCs w:val="20"/>
        </w:rPr>
        <w:t>Communication : Teams.</w:t>
      </w:r>
    </w:p>
    <w:p w14:paraId="2348CBAD" w14:textId="1673496C" w:rsidR="00B27D7F" w:rsidRDefault="00B27D7F" w:rsidP="00F2631D">
      <w:pPr>
        <w:pStyle w:val="paragraph"/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>
        <w:rPr>
          <w:rStyle w:val="normaltextrun"/>
          <w:rFonts w:ascii="Montserrat" w:eastAsiaTheme="minorEastAsia" w:hAnsi="Montserrat"/>
          <w:sz w:val="20"/>
          <w:szCs w:val="20"/>
        </w:rPr>
        <w:br/>
      </w:r>
    </w:p>
    <w:p w14:paraId="5FD482FB" w14:textId="77777777" w:rsidR="00B27D7F" w:rsidRDefault="00B27D7F">
      <w:pPr>
        <w:rPr>
          <w:rStyle w:val="normaltextrun"/>
          <w:rFonts w:ascii="Montserrat" w:eastAsiaTheme="minorEastAsia" w:hAnsi="Montserrat" w:cs="Times New Roman"/>
          <w:sz w:val="20"/>
          <w:szCs w:val="20"/>
          <w:lang w:eastAsia="fr-FR"/>
        </w:rPr>
      </w:pPr>
      <w:r>
        <w:rPr>
          <w:rStyle w:val="normaltextrun"/>
          <w:rFonts w:ascii="Montserrat" w:eastAsiaTheme="minorEastAsia" w:hAnsi="Montserrat"/>
          <w:sz w:val="20"/>
          <w:szCs w:val="20"/>
        </w:rPr>
        <w:br w:type="page"/>
      </w:r>
    </w:p>
    <w:p w14:paraId="7F5427FA" w14:textId="2331EF22" w:rsidR="009544CF" w:rsidRPr="00525BC7" w:rsidRDefault="00F06423" w:rsidP="00550325">
      <w:pPr>
        <w:pStyle w:val="paragraph"/>
        <w:textAlignment w:val="baseline"/>
        <w:rPr>
          <w:rStyle w:val="normaltextrun"/>
          <w:rFonts w:ascii="Montserrat" w:hAnsi="Montserrat" w:cs="Arial"/>
          <w:color w:val="032B44"/>
        </w:rPr>
      </w:pPr>
      <w:r w:rsidRPr="00525BC7">
        <w:rPr>
          <w:rStyle w:val="normaltextrun"/>
          <w:rFonts w:ascii="Montserrat" w:hAnsi="Montserrat" w:cs="Arial"/>
          <w:b/>
          <w:bCs/>
          <w:color w:val="00DDAD"/>
        </w:rPr>
        <w:lastRenderedPageBreak/>
        <w:t>Développeur full stack</w:t>
      </w:r>
      <w:r w:rsidR="00FF2F12" w:rsidRPr="00525BC7">
        <w:rPr>
          <w:rStyle w:val="eop"/>
          <w:rFonts w:ascii="Montserrat" w:hAnsi="Montserrat" w:cs="Arial"/>
          <w:color w:val="032B44"/>
        </w:rPr>
        <w:t xml:space="preserve">, </w:t>
      </w:r>
      <w:proofErr w:type="spellStart"/>
      <w:r w:rsidRPr="00525BC7">
        <w:rPr>
          <w:rStyle w:val="eop"/>
          <w:rFonts w:ascii="Montserrat" w:hAnsi="Montserrat" w:cs="Arial"/>
          <w:b/>
          <w:bCs/>
          <w:color w:val="032B44" w:themeColor="accent2"/>
        </w:rPr>
        <w:t>Tildeo</w:t>
      </w:r>
      <w:proofErr w:type="spellEnd"/>
      <w:r w:rsidR="00FF2F12" w:rsidRPr="00525BC7">
        <w:rPr>
          <w:rStyle w:val="eop"/>
          <w:rFonts w:ascii="Montserrat" w:hAnsi="Montserrat" w:cs="Arial"/>
          <w:color w:val="032B44"/>
        </w:rPr>
        <w:t xml:space="preserve">, </w:t>
      </w:r>
      <w:r w:rsidR="00FF2F12" w:rsidRPr="00525BC7">
        <w:rPr>
          <w:rStyle w:val="normaltextrun"/>
          <w:rFonts w:ascii="Montserrat" w:hAnsi="Montserrat" w:cs="Arial"/>
          <w:i/>
          <w:iCs/>
          <w:color w:val="3772FF"/>
        </w:rPr>
        <w:t>Vil</w:t>
      </w:r>
      <w:r w:rsidR="00D11B1A" w:rsidRPr="00525BC7">
        <w:rPr>
          <w:rStyle w:val="normaltextrun"/>
          <w:rFonts w:ascii="Montserrat" w:hAnsi="Montserrat" w:cs="Arial"/>
          <w:i/>
          <w:iCs/>
          <w:color w:val="3772FF"/>
        </w:rPr>
        <w:t>leneuve d’</w:t>
      </w:r>
      <w:proofErr w:type="spellStart"/>
      <w:r w:rsidR="00D11B1A" w:rsidRPr="00525BC7">
        <w:rPr>
          <w:rStyle w:val="normaltextrun"/>
          <w:rFonts w:ascii="Montserrat" w:hAnsi="Montserrat" w:cs="Arial"/>
          <w:i/>
          <w:iCs/>
          <w:color w:val="3772FF"/>
        </w:rPr>
        <w:t>asq</w:t>
      </w:r>
      <w:proofErr w:type="spellEnd"/>
      <w:r w:rsidR="00F15DDA" w:rsidRPr="00525BC7">
        <w:rPr>
          <w:rStyle w:val="eop"/>
          <w:rFonts w:ascii="Montserrat" w:hAnsi="Montserrat" w:cs="Arial"/>
          <w:color w:val="37D69B"/>
        </w:rPr>
        <w:t xml:space="preserve"> </w:t>
      </w:r>
      <w:r w:rsidR="00545947" w:rsidRPr="00525BC7">
        <w:rPr>
          <w:rStyle w:val="normaltextrun"/>
          <w:rFonts w:ascii="Montserrat" w:hAnsi="Montserrat" w:cs="Arial"/>
          <w:color w:val="032B44"/>
        </w:rPr>
        <w:t xml:space="preserve">– </w:t>
      </w:r>
      <w:r w:rsidR="00FF2F12" w:rsidRPr="00525BC7">
        <w:rPr>
          <w:rStyle w:val="normaltextrun"/>
          <w:rFonts w:ascii="Montserrat" w:hAnsi="Montserrat" w:cs="Arial"/>
          <w:color w:val="032B44"/>
        </w:rPr>
        <w:t>D</w:t>
      </w:r>
      <w:r w:rsidR="00D11B1A" w:rsidRPr="00525BC7">
        <w:rPr>
          <w:rStyle w:val="normaltextrun"/>
          <w:rFonts w:ascii="Montserrat" w:hAnsi="Montserrat" w:cs="Arial"/>
          <w:color w:val="032B44"/>
        </w:rPr>
        <w:t xml:space="preserve">epuis </w:t>
      </w:r>
      <w:r w:rsidR="00560E67" w:rsidRPr="00525BC7">
        <w:rPr>
          <w:rStyle w:val="normaltextrun"/>
          <w:rFonts w:ascii="Montserrat" w:hAnsi="Montserrat" w:cs="Arial"/>
          <w:color w:val="032B44"/>
        </w:rPr>
        <w:t>juillet</w:t>
      </w:r>
      <w:r w:rsidR="00BD4272" w:rsidRPr="00525BC7">
        <w:rPr>
          <w:rStyle w:val="normaltextrun"/>
          <w:rFonts w:ascii="Montserrat" w:hAnsi="Montserrat" w:cs="Arial"/>
          <w:color w:val="032B44"/>
        </w:rPr>
        <w:t xml:space="preserve"> 2022</w:t>
      </w:r>
    </w:p>
    <w:p w14:paraId="5A8EACE3" w14:textId="03905928" w:rsidR="00D715EE" w:rsidRPr="00706989" w:rsidRDefault="00D715EE" w:rsidP="00550325">
      <w:pPr>
        <w:pStyle w:val="paragraph"/>
        <w:textAlignment w:val="baseline"/>
        <w:rPr>
          <w:rStyle w:val="eop"/>
          <w:rFonts w:asciiTheme="minorHAnsi" w:eastAsiaTheme="minorHAnsi" w:hAnsiTheme="minorHAnsi" w:cstheme="minorBidi"/>
          <w:b/>
          <w:bCs/>
          <w:color w:val="032B44" w:themeColor="accent2"/>
          <w:sz w:val="22"/>
          <w:szCs w:val="22"/>
          <w:lang w:eastAsia="en-US"/>
        </w:rPr>
      </w:pPr>
      <w:r w:rsidRPr="00706989">
        <w:rPr>
          <w:rStyle w:val="eop"/>
          <w:rFonts w:asciiTheme="minorHAnsi" w:eastAsiaTheme="minorHAnsi" w:hAnsiTheme="minorHAnsi" w:cstheme="minorBidi"/>
          <w:b/>
          <w:bCs/>
          <w:color w:val="032B44" w:themeColor="accent2"/>
          <w:sz w:val="22"/>
          <w:szCs w:val="22"/>
          <w:lang w:eastAsia="en-US"/>
        </w:rPr>
        <w:t>Développeur</w:t>
      </w:r>
    </w:p>
    <w:p w14:paraId="4B040B62" w14:textId="5B747560" w:rsidR="001D4A42" w:rsidRPr="001D4A42" w:rsidRDefault="001D4A42" w:rsidP="001D4A42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>
        <w:rPr>
          <w:rStyle w:val="normaltextrun"/>
          <w:rFonts w:ascii="Montserrat" w:eastAsiaTheme="minorEastAsia" w:hAnsi="Montserrat"/>
          <w:sz w:val="20"/>
          <w:szCs w:val="20"/>
        </w:rPr>
        <w:t xml:space="preserve">Analyse et </w:t>
      </w:r>
      <w:r w:rsidRPr="00823E33">
        <w:rPr>
          <w:rStyle w:val="normaltextrun"/>
          <w:rFonts w:ascii="Montserrat" w:eastAsiaTheme="minorEastAsia" w:hAnsi="Montserrat"/>
          <w:sz w:val="20"/>
          <w:szCs w:val="20"/>
        </w:rPr>
        <w:t>Conception de la solution</w:t>
      </w:r>
      <w:r w:rsidR="009A4B2B">
        <w:rPr>
          <w:rStyle w:val="normaltextrun"/>
          <w:rFonts w:ascii="Montserrat" w:eastAsiaTheme="minorEastAsia" w:hAnsi="Montserrat"/>
          <w:sz w:val="20"/>
          <w:szCs w:val="20"/>
        </w:rPr>
        <w:t xml:space="preserve"> (CRM</w:t>
      </w:r>
      <w:r w:rsidR="002149C8">
        <w:rPr>
          <w:rStyle w:val="normaltextrun"/>
          <w:rFonts w:ascii="Montserrat" w:eastAsiaTheme="minorEastAsia" w:hAnsi="Montserrat"/>
          <w:sz w:val="20"/>
          <w:szCs w:val="20"/>
        </w:rPr>
        <w:t>)</w:t>
      </w:r>
    </w:p>
    <w:p w14:paraId="54E0E044" w14:textId="2D22B920" w:rsidR="0047494E" w:rsidRDefault="001D4A42" w:rsidP="00EB6AE4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>
        <w:rPr>
          <w:rStyle w:val="normaltextrun"/>
          <w:rFonts w:ascii="Montserrat" w:eastAsiaTheme="minorEastAsia" w:hAnsi="Montserrat"/>
          <w:sz w:val="20"/>
          <w:szCs w:val="20"/>
        </w:rPr>
        <w:t xml:space="preserve">Développement </w:t>
      </w:r>
      <w:r w:rsidR="0047494E">
        <w:rPr>
          <w:rStyle w:val="normaltextrun"/>
          <w:rFonts w:ascii="Montserrat" w:eastAsiaTheme="minorEastAsia" w:hAnsi="Montserrat"/>
          <w:sz w:val="20"/>
          <w:szCs w:val="20"/>
        </w:rPr>
        <w:t>de fonctionnalités</w:t>
      </w:r>
    </w:p>
    <w:p w14:paraId="26F52EE4" w14:textId="6B211865" w:rsidR="006839DA" w:rsidRPr="006839DA" w:rsidRDefault="006839DA" w:rsidP="006839DA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5D177E">
        <w:rPr>
          <w:rStyle w:val="normaltextrun"/>
          <w:rFonts w:ascii="Montserrat" w:eastAsiaTheme="minorEastAsia" w:hAnsi="Montserrat"/>
          <w:sz w:val="20"/>
          <w:szCs w:val="20"/>
        </w:rPr>
        <w:t xml:space="preserve">Découpage du </w:t>
      </w:r>
      <w:proofErr w:type="spellStart"/>
      <w:r w:rsidRPr="005D177E">
        <w:rPr>
          <w:rStyle w:val="normaltextrun"/>
          <w:rFonts w:ascii="Montserrat" w:eastAsiaTheme="minorEastAsia" w:hAnsi="Montserrat"/>
          <w:sz w:val="20"/>
          <w:szCs w:val="20"/>
        </w:rPr>
        <w:t>backlog</w:t>
      </w:r>
      <w:proofErr w:type="spellEnd"/>
      <w:r w:rsidRPr="005D177E">
        <w:rPr>
          <w:rStyle w:val="normaltextrun"/>
          <w:rFonts w:ascii="Montserrat" w:eastAsiaTheme="minorEastAsia" w:hAnsi="Montserrat"/>
          <w:sz w:val="20"/>
          <w:szCs w:val="20"/>
        </w:rPr>
        <w:t xml:space="preserve"> produit en user story</w:t>
      </w:r>
    </w:p>
    <w:p w14:paraId="3D864BD7" w14:textId="350C26A8" w:rsidR="002455BA" w:rsidRPr="002455BA" w:rsidRDefault="002455BA" w:rsidP="002455BA">
      <w:pPr>
        <w:pStyle w:val="paragraph"/>
        <w:numPr>
          <w:ilvl w:val="0"/>
          <w:numId w:val="47"/>
        </w:numPr>
        <w:spacing w:after="0" w:line="276" w:lineRule="auto"/>
        <w:textAlignment w:val="baseline"/>
        <w:rPr>
          <w:rStyle w:val="normaltextrun"/>
          <w:b/>
          <w:bCs/>
          <w:color w:val="032B44" w:themeColor="accent2"/>
        </w:rPr>
      </w:pPr>
      <w:r w:rsidRPr="00892C06">
        <w:rPr>
          <w:rStyle w:val="normaltextrun"/>
          <w:rFonts w:ascii="Montserrat" w:eastAsiaTheme="minorEastAsia" w:hAnsi="Montserrat"/>
          <w:sz w:val="20"/>
          <w:szCs w:val="20"/>
        </w:rPr>
        <w:t>Rédaction des s</w:t>
      </w:r>
      <w:r>
        <w:rPr>
          <w:rStyle w:val="normaltextrun"/>
          <w:rFonts w:ascii="Montserrat" w:eastAsiaTheme="minorEastAsia" w:hAnsi="Montserrat"/>
          <w:sz w:val="20"/>
          <w:szCs w:val="20"/>
        </w:rPr>
        <w:t>pé</w:t>
      </w:r>
      <w:r w:rsidRPr="00892C06">
        <w:rPr>
          <w:rStyle w:val="normaltextrun"/>
          <w:rFonts w:ascii="Montserrat" w:eastAsiaTheme="minorEastAsia" w:hAnsi="Montserrat"/>
          <w:sz w:val="20"/>
          <w:szCs w:val="20"/>
        </w:rPr>
        <w:t>cifications fonctionnelle</w:t>
      </w:r>
      <w:r w:rsidR="004E4213">
        <w:rPr>
          <w:rStyle w:val="normaltextrun"/>
          <w:rFonts w:ascii="Montserrat" w:eastAsiaTheme="minorEastAsia" w:hAnsi="Montserrat"/>
          <w:sz w:val="20"/>
          <w:szCs w:val="20"/>
        </w:rPr>
        <w:t>s et techniques</w:t>
      </w:r>
    </w:p>
    <w:p w14:paraId="3E35B931" w14:textId="6266199E" w:rsidR="00C46064" w:rsidRPr="0047494E" w:rsidRDefault="0047494E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47494E">
        <w:rPr>
          <w:rStyle w:val="normaltextrun"/>
          <w:rFonts w:ascii="Montserrat" w:eastAsiaTheme="minorEastAsia" w:hAnsi="Montserrat"/>
          <w:sz w:val="20"/>
          <w:szCs w:val="20"/>
        </w:rPr>
        <w:t xml:space="preserve">Développement </w:t>
      </w:r>
      <w:r w:rsidR="001D4A42" w:rsidRPr="0047494E">
        <w:rPr>
          <w:rStyle w:val="normaltextrun"/>
          <w:rFonts w:ascii="Montserrat" w:eastAsiaTheme="minorEastAsia" w:hAnsi="Montserrat"/>
          <w:sz w:val="20"/>
          <w:szCs w:val="20"/>
        </w:rPr>
        <w:t>d’</w:t>
      </w:r>
      <w:r w:rsidR="009E3F8F" w:rsidRPr="0047494E">
        <w:rPr>
          <w:rStyle w:val="normaltextrun"/>
          <w:rFonts w:ascii="Montserrat" w:eastAsiaTheme="minorEastAsia" w:hAnsi="Montserrat"/>
          <w:sz w:val="20"/>
          <w:szCs w:val="20"/>
        </w:rPr>
        <w:t>API (</w:t>
      </w:r>
      <w:proofErr w:type="spellStart"/>
      <w:r w:rsidR="009E3F8F" w:rsidRPr="0047494E">
        <w:rPr>
          <w:rStyle w:val="normaltextrun"/>
          <w:rFonts w:ascii="Montserrat" w:eastAsiaTheme="minorEastAsia" w:hAnsi="Montserrat"/>
          <w:sz w:val="20"/>
          <w:szCs w:val="20"/>
        </w:rPr>
        <w:t>rest</w:t>
      </w:r>
      <w:proofErr w:type="spellEnd"/>
      <w:r w:rsidR="009E3F8F" w:rsidRPr="0047494E">
        <w:rPr>
          <w:rStyle w:val="normaltextrun"/>
          <w:rFonts w:ascii="Montserrat" w:eastAsiaTheme="minorEastAsia" w:hAnsi="Montserrat"/>
          <w:sz w:val="20"/>
          <w:szCs w:val="20"/>
        </w:rPr>
        <w:t>)</w:t>
      </w:r>
      <w:r>
        <w:rPr>
          <w:rStyle w:val="normaltextrun"/>
          <w:rFonts w:ascii="Montserrat" w:eastAsiaTheme="minorEastAsia" w:hAnsi="Montserrat"/>
          <w:sz w:val="20"/>
          <w:szCs w:val="20"/>
        </w:rPr>
        <w:t xml:space="preserve"> </w:t>
      </w:r>
      <w:r w:rsidR="001B519B">
        <w:rPr>
          <w:rStyle w:val="normaltextrun"/>
          <w:rFonts w:ascii="Montserrat" w:eastAsiaTheme="minorEastAsia" w:hAnsi="Montserrat"/>
          <w:sz w:val="20"/>
          <w:szCs w:val="20"/>
        </w:rPr>
        <w:t xml:space="preserve">- </w:t>
      </w:r>
      <w:r w:rsidR="00664442" w:rsidRPr="0047494E">
        <w:rPr>
          <w:rStyle w:val="normaltextrun"/>
          <w:rFonts w:ascii="Montserrat" w:eastAsiaTheme="minorEastAsia" w:hAnsi="Montserrat"/>
          <w:sz w:val="20"/>
          <w:szCs w:val="20"/>
        </w:rPr>
        <w:t xml:space="preserve">Connection avec </w:t>
      </w:r>
      <w:r w:rsidR="00A7477E" w:rsidRPr="0047494E">
        <w:rPr>
          <w:rStyle w:val="normaltextrun"/>
          <w:rFonts w:ascii="Montserrat" w:eastAsiaTheme="minorEastAsia" w:hAnsi="Montserrat"/>
          <w:sz w:val="20"/>
          <w:szCs w:val="20"/>
        </w:rPr>
        <w:t>api.gouv.fr</w:t>
      </w:r>
    </w:p>
    <w:p w14:paraId="505692D7" w14:textId="77777777" w:rsidR="001D4A42" w:rsidRDefault="003865DB" w:rsidP="001D4A42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823E33">
        <w:rPr>
          <w:rStyle w:val="normaltextrun"/>
          <w:rFonts w:ascii="Montserrat" w:eastAsiaTheme="minorEastAsia" w:hAnsi="Montserrat"/>
          <w:sz w:val="20"/>
          <w:szCs w:val="20"/>
        </w:rPr>
        <w:t>C</w:t>
      </w:r>
      <w:r w:rsidR="0089167A" w:rsidRPr="00823E33">
        <w:rPr>
          <w:rStyle w:val="normaltextrun"/>
          <w:rFonts w:ascii="Montserrat" w:eastAsiaTheme="minorEastAsia" w:hAnsi="Montserrat"/>
          <w:sz w:val="20"/>
          <w:szCs w:val="20"/>
        </w:rPr>
        <w:t xml:space="preserve">ode </w:t>
      </w:r>
      <w:proofErr w:type="spellStart"/>
      <w:r w:rsidR="0089167A" w:rsidRPr="00823E33">
        <w:rPr>
          <w:rStyle w:val="normaltextrun"/>
          <w:rFonts w:ascii="Montserrat" w:eastAsiaTheme="minorEastAsia" w:hAnsi="Montserrat"/>
          <w:sz w:val="20"/>
          <w:szCs w:val="20"/>
        </w:rPr>
        <w:t>review</w:t>
      </w:r>
      <w:proofErr w:type="spellEnd"/>
    </w:p>
    <w:p w14:paraId="2D17129F" w14:textId="39204C5D" w:rsidR="00E636B1" w:rsidRDefault="00E636B1" w:rsidP="001D4A42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>
        <w:rPr>
          <w:rStyle w:val="normaltextrun"/>
          <w:rFonts w:ascii="Montserrat" w:eastAsiaTheme="minorEastAsia" w:hAnsi="Montserrat"/>
          <w:sz w:val="20"/>
          <w:szCs w:val="20"/>
        </w:rPr>
        <w:t>Test</w:t>
      </w:r>
      <w:r w:rsidR="003F7FCB">
        <w:rPr>
          <w:rStyle w:val="normaltextrun"/>
          <w:rFonts w:ascii="Montserrat" w:eastAsiaTheme="minorEastAsia" w:hAnsi="Montserrat"/>
          <w:sz w:val="20"/>
          <w:szCs w:val="20"/>
        </w:rPr>
        <w:t>s</w:t>
      </w:r>
      <w:r>
        <w:rPr>
          <w:rStyle w:val="normaltextrun"/>
          <w:rFonts w:ascii="Montserrat" w:eastAsiaTheme="minorEastAsia" w:hAnsi="Montserrat"/>
          <w:sz w:val="20"/>
          <w:szCs w:val="20"/>
        </w:rPr>
        <w:t xml:space="preserve"> unitaires et </w:t>
      </w:r>
      <w:r w:rsidR="003F7FCB">
        <w:rPr>
          <w:rStyle w:val="normaltextrun"/>
          <w:rFonts w:ascii="Montserrat" w:eastAsiaTheme="minorEastAsia" w:hAnsi="Montserrat"/>
          <w:sz w:val="20"/>
          <w:szCs w:val="20"/>
        </w:rPr>
        <w:t>tests fonctionnels</w:t>
      </w:r>
    </w:p>
    <w:p w14:paraId="48B839E3" w14:textId="536725B8" w:rsidR="008D0D2A" w:rsidRPr="001D4A42" w:rsidRDefault="001D4A42" w:rsidP="001D4A42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823E33">
        <w:rPr>
          <w:rStyle w:val="normaltextrun"/>
          <w:rFonts w:ascii="Montserrat" w:eastAsiaTheme="minorEastAsia" w:hAnsi="Montserrat"/>
          <w:sz w:val="20"/>
          <w:szCs w:val="20"/>
        </w:rPr>
        <w:t>Etude d’impacts afin d’assurer la non-régression</w:t>
      </w:r>
    </w:p>
    <w:p w14:paraId="1DAAF236" w14:textId="27A34AC2" w:rsidR="004239B1" w:rsidRDefault="0E2617D4" w:rsidP="002412BB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823E33">
        <w:rPr>
          <w:rStyle w:val="normaltextrun"/>
          <w:rFonts w:ascii="Montserrat" w:eastAsiaTheme="minorEastAsia" w:hAnsi="Montserrat"/>
          <w:sz w:val="20"/>
          <w:szCs w:val="20"/>
        </w:rPr>
        <w:t xml:space="preserve">Correction de bug </w:t>
      </w:r>
      <w:r w:rsidR="001D4A42">
        <w:rPr>
          <w:rStyle w:val="normaltextrun"/>
          <w:rFonts w:ascii="Montserrat" w:eastAsiaTheme="minorEastAsia" w:hAnsi="Montserrat"/>
          <w:sz w:val="20"/>
          <w:szCs w:val="20"/>
        </w:rPr>
        <w:t>et mise en production</w:t>
      </w:r>
    </w:p>
    <w:p w14:paraId="5F1DD283" w14:textId="233837A6" w:rsidR="00DC7819" w:rsidRDefault="00DC7819" w:rsidP="002412BB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>
        <w:rPr>
          <w:rStyle w:val="normaltextrun"/>
          <w:rFonts w:ascii="Montserrat" w:eastAsiaTheme="minorEastAsia" w:hAnsi="Montserrat"/>
          <w:sz w:val="20"/>
          <w:szCs w:val="20"/>
        </w:rPr>
        <w:t>Maintenance applicative</w:t>
      </w:r>
    </w:p>
    <w:p w14:paraId="619EF4E0" w14:textId="34712F02" w:rsidR="003F50B3" w:rsidRPr="00823E33" w:rsidRDefault="003F50B3" w:rsidP="002412BB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>
        <w:rPr>
          <w:rStyle w:val="normaltextrun"/>
          <w:rFonts w:ascii="Montserrat" w:eastAsiaTheme="minorEastAsia" w:hAnsi="Montserrat"/>
          <w:sz w:val="20"/>
          <w:szCs w:val="20"/>
        </w:rPr>
        <w:t xml:space="preserve">Veille technologique </w:t>
      </w:r>
    </w:p>
    <w:p w14:paraId="112C786C" w14:textId="15C02327" w:rsidR="004239B1" w:rsidRDefault="004239B1" w:rsidP="004239B1">
      <w:pPr>
        <w:spacing w:after="0" w:line="276" w:lineRule="auto"/>
        <w:rPr>
          <w:rStyle w:val="eop"/>
          <w:b/>
          <w:bCs/>
          <w:color w:val="032B44" w:themeColor="accent2"/>
        </w:rPr>
      </w:pPr>
      <w:r w:rsidRPr="00525BC7">
        <w:rPr>
          <w:rStyle w:val="eop"/>
          <w:b/>
          <w:bCs/>
          <w:color w:val="032B44" w:themeColor="accent2"/>
        </w:rPr>
        <w:t>Intégrateur</w:t>
      </w:r>
    </w:p>
    <w:p w14:paraId="6FFB6581" w14:textId="01E83449" w:rsidR="004239B1" w:rsidRPr="00823E33" w:rsidRDefault="004239B1" w:rsidP="00823E33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823E33">
        <w:rPr>
          <w:rStyle w:val="normaltextrun"/>
          <w:rFonts w:ascii="Montserrat" w:eastAsiaTheme="minorEastAsia" w:hAnsi="Montserrat"/>
          <w:sz w:val="20"/>
          <w:szCs w:val="20"/>
        </w:rPr>
        <w:t xml:space="preserve">Intégrer </w:t>
      </w:r>
      <w:r w:rsidR="00EF7F8B">
        <w:rPr>
          <w:rStyle w:val="normaltextrun"/>
          <w:rFonts w:ascii="Montserrat" w:eastAsiaTheme="minorEastAsia" w:hAnsi="Montserrat"/>
          <w:sz w:val="20"/>
          <w:szCs w:val="20"/>
        </w:rPr>
        <w:t xml:space="preserve">les solutions </w:t>
      </w:r>
      <w:proofErr w:type="spellStart"/>
      <w:r w:rsidR="00EF7F8B">
        <w:rPr>
          <w:rStyle w:val="normaltextrun"/>
          <w:rFonts w:ascii="Montserrat" w:eastAsiaTheme="minorEastAsia" w:hAnsi="Montserrat"/>
          <w:sz w:val="20"/>
          <w:szCs w:val="20"/>
        </w:rPr>
        <w:t>Docusign</w:t>
      </w:r>
      <w:proofErr w:type="spellEnd"/>
      <w:r w:rsidR="00EF7F8B">
        <w:rPr>
          <w:rStyle w:val="normaltextrun"/>
          <w:rFonts w:ascii="Montserrat" w:eastAsiaTheme="minorEastAsia" w:hAnsi="Montserrat"/>
          <w:sz w:val="20"/>
          <w:szCs w:val="20"/>
        </w:rPr>
        <w:t xml:space="preserve"> et </w:t>
      </w:r>
      <w:proofErr w:type="spellStart"/>
      <w:r w:rsidR="00EF7F8B">
        <w:rPr>
          <w:rStyle w:val="normaltextrun"/>
          <w:rFonts w:ascii="Montserrat" w:eastAsiaTheme="minorEastAsia" w:hAnsi="Montserrat"/>
          <w:sz w:val="20"/>
          <w:szCs w:val="20"/>
        </w:rPr>
        <w:t>UniverSign</w:t>
      </w:r>
      <w:proofErr w:type="spellEnd"/>
    </w:p>
    <w:p w14:paraId="3D5BB86C" w14:textId="77777777" w:rsidR="004239B1" w:rsidRDefault="004239B1" w:rsidP="004239B1">
      <w:pPr>
        <w:spacing w:after="0" w:line="276" w:lineRule="auto"/>
        <w:rPr>
          <w:rStyle w:val="eop"/>
          <w:b/>
          <w:bCs/>
          <w:color w:val="032B44" w:themeColor="accent2"/>
        </w:rPr>
      </w:pPr>
    </w:p>
    <w:p w14:paraId="7254A6C6" w14:textId="2014BC9A" w:rsidR="004239B1" w:rsidRDefault="00BC7485" w:rsidP="004239B1">
      <w:pPr>
        <w:spacing w:after="0" w:line="276" w:lineRule="auto"/>
        <w:rPr>
          <w:rStyle w:val="eop"/>
          <w:b/>
          <w:bCs/>
          <w:color w:val="032B44" w:themeColor="accent2"/>
        </w:rPr>
      </w:pPr>
      <w:r>
        <w:rPr>
          <w:rStyle w:val="eop"/>
          <w:b/>
          <w:bCs/>
          <w:color w:val="032B44" w:themeColor="accent2"/>
        </w:rPr>
        <w:t>S</w:t>
      </w:r>
      <w:r w:rsidR="004239B1" w:rsidRPr="00525BC7">
        <w:rPr>
          <w:rStyle w:val="eop"/>
          <w:b/>
          <w:bCs/>
          <w:color w:val="032B44" w:themeColor="accent2"/>
        </w:rPr>
        <w:t>upport N1/N2</w:t>
      </w:r>
    </w:p>
    <w:p w14:paraId="0CFB8268" w14:textId="669979B5" w:rsidR="00BC7485" w:rsidRPr="005D177E" w:rsidRDefault="00BC7485" w:rsidP="005D177E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5D177E">
        <w:rPr>
          <w:rStyle w:val="normaltextrun"/>
          <w:rFonts w:ascii="Montserrat" w:eastAsiaTheme="minorEastAsia" w:hAnsi="Montserrat"/>
          <w:sz w:val="20"/>
          <w:szCs w:val="20"/>
        </w:rPr>
        <w:t>Gestion des tickets</w:t>
      </w:r>
    </w:p>
    <w:p w14:paraId="528986AC" w14:textId="3CF10B45" w:rsidR="008D0D2A" w:rsidRPr="005D177E" w:rsidRDefault="00BC7485" w:rsidP="005D177E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5D177E">
        <w:rPr>
          <w:rStyle w:val="normaltextrun"/>
          <w:rFonts w:ascii="Montserrat" w:eastAsiaTheme="minorEastAsia" w:hAnsi="Montserrat"/>
          <w:sz w:val="20"/>
          <w:szCs w:val="20"/>
        </w:rPr>
        <w:t xml:space="preserve">Analyse attribution </w:t>
      </w:r>
      <w:r w:rsidR="00EB6AE4" w:rsidRPr="005D177E">
        <w:rPr>
          <w:rStyle w:val="normaltextrun"/>
          <w:rFonts w:ascii="Montserrat" w:eastAsiaTheme="minorEastAsia" w:hAnsi="Montserrat"/>
          <w:sz w:val="20"/>
          <w:szCs w:val="20"/>
        </w:rPr>
        <w:t>résolution</w:t>
      </w:r>
    </w:p>
    <w:p w14:paraId="1245A394" w14:textId="77777777" w:rsidR="003865DB" w:rsidRPr="00525BC7" w:rsidRDefault="003865DB" w:rsidP="003865DB">
      <w:pPr>
        <w:pStyle w:val="Paragraphedeliste"/>
        <w:spacing w:after="0" w:line="276" w:lineRule="auto"/>
        <w:rPr>
          <w:rFonts w:ascii="Montserrat" w:hAnsi="Montserrat" w:cs="Arial"/>
          <w:sz w:val="20"/>
          <w:szCs w:val="20"/>
        </w:rPr>
      </w:pPr>
    </w:p>
    <w:p w14:paraId="14A12A87" w14:textId="77777777" w:rsidR="0089532A" w:rsidRPr="00892C06" w:rsidRDefault="00F50142" w:rsidP="7599425A">
      <w:pPr>
        <w:spacing w:after="0" w:line="276" w:lineRule="auto"/>
        <w:rPr>
          <w:rStyle w:val="eop"/>
          <w:b/>
          <w:bCs/>
          <w:color w:val="032B44" w:themeColor="accent2"/>
        </w:rPr>
      </w:pPr>
      <w:r w:rsidRPr="00892C06">
        <w:rPr>
          <w:rStyle w:val="eop"/>
          <w:b/>
          <w:bCs/>
          <w:color w:val="032B44" w:themeColor="accent2"/>
        </w:rPr>
        <w:t xml:space="preserve">Environnements techniques : </w:t>
      </w:r>
    </w:p>
    <w:p w14:paraId="05E934A5" w14:textId="77777777" w:rsidR="0089532A" w:rsidRPr="00892C06" w:rsidRDefault="00F50142" w:rsidP="00892C06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892C06">
        <w:rPr>
          <w:rStyle w:val="normaltextrun"/>
          <w:rFonts w:ascii="Montserrat" w:eastAsiaTheme="minorEastAsia" w:hAnsi="Montserrat"/>
          <w:sz w:val="20"/>
          <w:szCs w:val="20"/>
        </w:rPr>
        <w:t>PHP (7.4 – 8.4),</w:t>
      </w:r>
    </w:p>
    <w:p w14:paraId="5E9548E0" w14:textId="77777777" w:rsidR="0089532A" w:rsidRPr="00892C06" w:rsidRDefault="00F50142" w:rsidP="00892C06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892C06">
        <w:rPr>
          <w:rStyle w:val="normaltextrun"/>
          <w:rFonts w:ascii="Montserrat" w:eastAsiaTheme="minorEastAsia" w:hAnsi="Montserrat"/>
          <w:sz w:val="20"/>
          <w:szCs w:val="20"/>
        </w:rPr>
        <w:t>Symfony (4.4 – 7.3),</w:t>
      </w:r>
    </w:p>
    <w:p w14:paraId="2019964A" w14:textId="77777777" w:rsidR="0089532A" w:rsidRPr="00892C06" w:rsidRDefault="00F50142" w:rsidP="00892C06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892C06">
        <w:rPr>
          <w:rStyle w:val="normaltextrun"/>
          <w:rFonts w:ascii="Montserrat" w:eastAsiaTheme="minorEastAsia" w:hAnsi="Montserrat"/>
          <w:sz w:val="20"/>
          <w:szCs w:val="20"/>
        </w:rPr>
        <w:t>MySQL,</w:t>
      </w:r>
    </w:p>
    <w:p w14:paraId="10A7515A" w14:textId="77777777" w:rsidR="0089532A" w:rsidRPr="00892C06" w:rsidRDefault="00F50142" w:rsidP="00892C06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proofErr w:type="spellStart"/>
      <w:r w:rsidRPr="00892C06">
        <w:rPr>
          <w:rStyle w:val="normaltextrun"/>
          <w:rFonts w:ascii="Montserrat" w:eastAsiaTheme="minorEastAsia" w:hAnsi="Montserrat"/>
          <w:sz w:val="20"/>
          <w:szCs w:val="20"/>
        </w:rPr>
        <w:t>React</w:t>
      </w:r>
      <w:proofErr w:type="spellEnd"/>
      <w:r w:rsidR="7C6C58B3" w:rsidRPr="00892C06">
        <w:rPr>
          <w:rStyle w:val="normaltextrun"/>
          <w:rFonts w:ascii="Montserrat" w:eastAsiaTheme="minorEastAsia" w:hAnsi="Montserrat"/>
          <w:sz w:val="20"/>
          <w:szCs w:val="20"/>
        </w:rPr>
        <w:t xml:space="preserve"> </w:t>
      </w:r>
      <w:r w:rsidRPr="00892C06">
        <w:rPr>
          <w:rStyle w:val="normaltextrun"/>
          <w:rFonts w:ascii="Montserrat" w:eastAsiaTheme="minorEastAsia" w:hAnsi="Montserrat"/>
          <w:sz w:val="20"/>
          <w:szCs w:val="20"/>
        </w:rPr>
        <w:t>JS,</w:t>
      </w:r>
    </w:p>
    <w:p w14:paraId="7DE8B392" w14:textId="77777777" w:rsidR="0089532A" w:rsidRPr="00892C06" w:rsidRDefault="00F50142" w:rsidP="00892C06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892C06">
        <w:rPr>
          <w:rStyle w:val="normaltextrun"/>
          <w:rFonts w:ascii="Montserrat" w:eastAsiaTheme="minorEastAsia" w:hAnsi="Montserrat"/>
          <w:sz w:val="20"/>
          <w:szCs w:val="20"/>
        </w:rPr>
        <w:t>JIRA,</w:t>
      </w:r>
    </w:p>
    <w:p w14:paraId="633DEBFC" w14:textId="77777777" w:rsidR="0089532A" w:rsidRPr="00892C06" w:rsidRDefault="00F50142" w:rsidP="00892C06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proofErr w:type="spellStart"/>
      <w:r w:rsidRPr="00892C06">
        <w:rPr>
          <w:rStyle w:val="normaltextrun"/>
          <w:rFonts w:ascii="Montserrat" w:eastAsiaTheme="minorEastAsia" w:hAnsi="Montserrat"/>
          <w:sz w:val="20"/>
          <w:szCs w:val="20"/>
        </w:rPr>
        <w:t>Gitlab</w:t>
      </w:r>
      <w:proofErr w:type="spellEnd"/>
      <w:r w:rsidRPr="00892C06">
        <w:rPr>
          <w:rStyle w:val="normaltextrun"/>
          <w:rFonts w:ascii="Montserrat" w:eastAsiaTheme="minorEastAsia" w:hAnsi="Montserrat"/>
          <w:sz w:val="20"/>
          <w:szCs w:val="20"/>
        </w:rPr>
        <w:t>,</w:t>
      </w:r>
    </w:p>
    <w:p w14:paraId="59931DCD" w14:textId="77777777" w:rsidR="0089532A" w:rsidRPr="00892C06" w:rsidRDefault="00F50142" w:rsidP="00892C06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proofErr w:type="spellStart"/>
      <w:r w:rsidRPr="00892C06">
        <w:rPr>
          <w:rStyle w:val="normaltextrun"/>
          <w:rFonts w:ascii="Montserrat" w:eastAsiaTheme="minorEastAsia" w:hAnsi="Montserrat"/>
          <w:sz w:val="20"/>
          <w:szCs w:val="20"/>
        </w:rPr>
        <w:t>Moqups</w:t>
      </w:r>
      <w:proofErr w:type="spellEnd"/>
    </w:p>
    <w:p w14:paraId="7BEB39F4" w14:textId="020750FE" w:rsidR="0089532A" w:rsidRPr="00892C06" w:rsidRDefault="00F50142" w:rsidP="00892C06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892C06">
        <w:rPr>
          <w:rStyle w:val="normaltextrun"/>
          <w:rFonts w:ascii="Montserrat" w:eastAsiaTheme="minorEastAsia" w:hAnsi="Montserrat"/>
          <w:sz w:val="20"/>
          <w:szCs w:val="20"/>
        </w:rPr>
        <w:t>OS : Windows 11 / WLS,</w:t>
      </w:r>
      <w:r w:rsidR="7F3DC2BA" w:rsidRPr="00892C06">
        <w:rPr>
          <w:rStyle w:val="normaltextrun"/>
          <w:rFonts w:ascii="Montserrat" w:eastAsiaTheme="minorEastAsia" w:hAnsi="Montserrat"/>
          <w:sz w:val="20"/>
          <w:szCs w:val="20"/>
        </w:rPr>
        <w:t xml:space="preserve"> E</w:t>
      </w:r>
      <w:r w:rsidRPr="00892C06">
        <w:rPr>
          <w:rStyle w:val="normaltextrun"/>
          <w:rFonts w:ascii="Montserrat" w:eastAsiaTheme="minorEastAsia" w:hAnsi="Montserrat"/>
          <w:sz w:val="20"/>
          <w:szCs w:val="20"/>
        </w:rPr>
        <w:t>nviron</w:t>
      </w:r>
      <w:r w:rsidR="00525BC7" w:rsidRPr="00892C06">
        <w:rPr>
          <w:rStyle w:val="normaltextrun"/>
          <w:rFonts w:ascii="Montserrat" w:eastAsiaTheme="minorEastAsia" w:hAnsi="Montserrat"/>
          <w:sz w:val="20"/>
          <w:szCs w:val="20"/>
        </w:rPr>
        <w:t>n</w:t>
      </w:r>
      <w:r w:rsidRPr="00892C06">
        <w:rPr>
          <w:rStyle w:val="normaltextrun"/>
          <w:rFonts w:ascii="Montserrat" w:eastAsiaTheme="minorEastAsia" w:hAnsi="Montserrat"/>
          <w:sz w:val="20"/>
          <w:szCs w:val="20"/>
        </w:rPr>
        <w:t>ement client Ubuntu</w:t>
      </w:r>
    </w:p>
    <w:p w14:paraId="0A1B48D8" w14:textId="5E2F25B3" w:rsidR="0089532A" w:rsidRPr="00892C06" w:rsidRDefault="00525BC7" w:rsidP="00892C06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892C06">
        <w:rPr>
          <w:rStyle w:val="normaltextrun"/>
          <w:rFonts w:ascii="Montserrat" w:eastAsiaTheme="minorEastAsia" w:hAnsi="Montserrat"/>
          <w:sz w:val="20"/>
          <w:szCs w:val="20"/>
        </w:rPr>
        <w:t>Communication :</w:t>
      </w:r>
      <w:r w:rsidR="00F50142" w:rsidRPr="00892C06">
        <w:rPr>
          <w:rStyle w:val="normaltextrun"/>
          <w:rFonts w:ascii="Montserrat" w:eastAsiaTheme="minorEastAsia" w:hAnsi="Montserrat"/>
          <w:sz w:val="20"/>
          <w:szCs w:val="20"/>
        </w:rPr>
        <w:t xml:space="preserve"> Teams.</w:t>
      </w:r>
    </w:p>
    <w:p w14:paraId="20FEBBF1" w14:textId="47491104" w:rsidR="004E2E13" w:rsidRDefault="00F05B16" w:rsidP="00892C06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892C06">
        <w:rPr>
          <w:rStyle w:val="normaltextrun"/>
          <w:rFonts w:ascii="Montserrat" w:eastAsiaTheme="minorEastAsia" w:hAnsi="Montserrat"/>
          <w:sz w:val="20"/>
          <w:szCs w:val="20"/>
        </w:rPr>
        <w:t xml:space="preserve">Outils de </w:t>
      </w:r>
      <w:r w:rsidR="00D07B46" w:rsidRPr="00892C06">
        <w:rPr>
          <w:rStyle w:val="normaltextrun"/>
          <w:rFonts w:ascii="Montserrat" w:eastAsiaTheme="minorEastAsia" w:hAnsi="Montserrat"/>
          <w:sz w:val="20"/>
          <w:szCs w:val="20"/>
        </w:rPr>
        <w:t>développement</w:t>
      </w:r>
      <w:r w:rsidR="007B3AFC" w:rsidRPr="00892C06">
        <w:rPr>
          <w:rStyle w:val="normaltextrun"/>
          <w:rFonts w:ascii="Montserrat" w:eastAsiaTheme="minorEastAsia" w:hAnsi="Montserrat"/>
          <w:sz w:val="20"/>
          <w:szCs w:val="20"/>
        </w:rPr>
        <w:t xml:space="preserve"> : </w:t>
      </w:r>
      <w:r w:rsidR="006D07E3" w:rsidRPr="00892C06">
        <w:rPr>
          <w:rStyle w:val="normaltextrun"/>
          <w:rFonts w:ascii="Montserrat" w:eastAsiaTheme="minorEastAsia" w:hAnsi="Montserrat"/>
          <w:sz w:val="20"/>
          <w:szCs w:val="20"/>
        </w:rPr>
        <w:t xml:space="preserve">Windsurf, </w:t>
      </w:r>
      <w:proofErr w:type="spellStart"/>
      <w:r w:rsidR="006D07E3" w:rsidRPr="00892C06">
        <w:rPr>
          <w:rStyle w:val="normaltextrun"/>
          <w:rFonts w:ascii="Montserrat" w:eastAsiaTheme="minorEastAsia" w:hAnsi="Montserrat"/>
          <w:sz w:val="20"/>
          <w:szCs w:val="20"/>
        </w:rPr>
        <w:t>VSCode</w:t>
      </w:r>
      <w:proofErr w:type="spellEnd"/>
    </w:p>
    <w:p w14:paraId="59CA7721" w14:textId="5EA497F5" w:rsidR="002B4E00" w:rsidRPr="004E2E13" w:rsidRDefault="004E2E13" w:rsidP="004E2E13">
      <w:pPr>
        <w:rPr>
          <w:rStyle w:val="normaltextrun"/>
          <w:rFonts w:ascii="Montserrat" w:eastAsiaTheme="minorEastAsia" w:hAnsi="Montserrat" w:cs="Times New Roman"/>
          <w:sz w:val="20"/>
          <w:szCs w:val="20"/>
          <w:lang w:eastAsia="fr-FR"/>
        </w:rPr>
      </w:pPr>
      <w:r>
        <w:rPr>
          <w:rStyle w:val="normaltextrun"/>
          <w:rFonts w:ascii="Montserrat" w:eastAsiaTheme="minorEastAsia" w:hAnsi="Montserrat"/>
          <w:sz w:val="20"/>
          <w:szCs w:val="20"/>
        </w:rPr>
        <w:br w:type="page"/>
      </w:r>
    </w:p>
    <w:p w14:paraId="7DC625AE" w14:textId="77777777" w:rsidR="00FA3DA8" w:rsidRPr="00525BC7" w:rsidRDefault="004B4B9A" w:rsidP="00FA3DA8">
      <w:pPr>
        <w:spacing w:after="0" w:line="276" w:lineRule="auto"/>
        <w:rPr>
          <w:rFonts w:ascii="Montserrat" w:hAnsi="Montserrat" w:cs="Arial"/>
          <w:sz w:val="20"/>
          <w:szCs w:val="20"/>
        </w:rPr>
      </w:pPr>
      <w:r w:rsidRPr="00525BC7">
        <w:rPr>
          <w:rFonts w:ascii="Montserrat" w:hAnsi="Montserrat"/>
          <w:b/>
          <w:bCs/>
          <w:noProof/>
          <w:color w:val="032B44"/>
          <w:sz w:val="36"/>
          <w:szCs w:val="36"/>
        </w:rPr>
        <w:lastRenderedPageBreak/>
        <w:drawing>
          <wp:anchor distT="0" distB="0" distL="114300" distR="114300" simplePos="0" relativeHeight="251658249" behindDoc="0" locked="0" layoutInCell="1" allowOverlap="1" wp14:anchorId="44742260" wp14:editId="36578D46">
            <wp:simplePos x="0" y="0"/>
            <wp:positionH relativeFrom="column">
              <wp:posOffset>-310515</wp:posOffset>
            </wp:positionH>
            <wp:positionV relativeFrom="paragraph">
              <wp:posOffset>108585</wp:posOffset>
            </wp:positionV>
            <wp:extent cx="483235" cy="483235"/>
            <wp:effectExtent l="0" t="0" r="0" b="0"/>
            <wp:wrapNone/>
            <wp:docPr id="45" name="Graphique 45" descr="Diplôme roulé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Graphique 45" descr="Diplôme roulé avec un remplissage uni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35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A08E3B" w14:textId="77777777" w:rsidR="00C8784C" w:rsidRPr="00525BC7" w:rsidRDefault="004B4B9A" w:rsidP="00003922">
      <w:pPr>
        <w:spacing w:after="0" w:line="276" w:lineRule="auto"/>
        <w:rPr>
          <w:rFonts w:ascii="Montserrat" w:hAnsi="Montserrat"/>
          <w:b/>
          <w:bCs/>
          <w:color w:val="032B44"/>
          <w:sz w:val="36"/>
          <w:szCs w:val="36"/>
        </w:rPr>
      </w:pPr>
      <w:r w:rsidRPr="00525BC7">
        <w:rPr>
          <w:rFonts w:ascii="Montserrat" w:hAnsi="Montserrat"/>
          <w:b/>
          <w:bCs/>
          <w:color w:val="032B44"/>
          <w:sz w:val="36"/>
          <w:szCs w:val="36"/>
        </w:rPr>
        <w:t xml:space="preserve">    </w:t>
      </w:r>
      <w:r w:rsidR="007F3E8A" w:rsidRPr="00525BC7">
        <w:rPr>
          <w:rFonts w:ascii="Montserrat" w:hAnsi="Montserrat"/>
          <w:b/>
          <w:bCs/>
          <w:color w:val="032B44"/>
          <w:sz w:val="36"/>
          <w:szCs w:val="36"/>
        </w:rPr>
        <w:t>Formations</w:t>
      </w:r>
    </w:p>
    <w:p w14:paraId="6B7D3763" w14:textId="77777777" w:rsidR="003865DB" w:rsidRPr="00525BC7" w:rsidRDefault="003865DB" w:rsidP="00003922">
      <w:pPr>
        <w:spacing w:after="0" w:line="276" w:lineRule="auto"/>
        <w:rPr>
          <w:rFonts w:ascii="Montserrat" w:hAnsi="Montserrat" w:cs="Arial"/>
          <w:color w:val="032B44"/>
          <w:sz w:val="20"/>
          <w:szCs w:val="20"/>
        </w:rPr>
      </w:pPr>
    </w:p>
    <w:p w14:paraId="3DC2B585" w14:textId="77777777" w:rsidR="003865DB" w:rsidRPr="00525BC7" w:rsidRDefault="00C4116E" w:rsidP="003865D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Montserrat" w:hAnsi="Montserrat" w:cs="Arial"/>
          <w:sz w:val="21"/>
          <w:szCs w:val="21"/>
        </w:rPr>
      </w:pPr>
      <w:r w:rsidRPr="00525BC7">
        <w:rPr>
          <w:rStyle w:val="normaltextrun"/>
          <w:rFonts w:ascii="Montserrat" w:hAnsi="Montserrat" w:cs="Arial"/>
          <w:b/>
          <w:bCs/>
          <w:color w:val="00DDAD"/>
        </w:rPr>
        <w:t>Mastère Architec</w:t>
      </w:r>
      <w:r w:rsidR="002456D9" w:rsidRPr="00525BC7">
        <w:rPr>
          <w:rStyle w:val="normaltextrun"/>
          <w:rFonts w:ascii="Montserrat" w:hAnsi="Montserrat" w:cs="Arial"/>
          <w:b/>
          <w:bCs/>
          <w:color w:val="00DDAD"/>
        </w:rPr>
        <w:t>te web</w:t>
      </w:r>
      <w:r w:rsidR="00935282" w:rsidRPr="00525BC7">
        <w:rPr>
          <w:rStyle w:val="normaltextrun"/>
          <w:rFonts w:ascii="Montserrat" w:hAnsi="Montserrat" w:cs="Arial"/>
          <w:b/>
          <w:bCs/>
          <w:color w:val="00DDAD"/>
        </w:rPr>
        <w:t xml:space="preserve"> (RNCP Niveau </w:t>
      </w:r>
      <w:r w:rsidR="00077527" w:rsidRPr="00525BC7">
        <w:rPr>
          <w:rStyle w:val="normaltextrun"/>
          <w:rFonts w:ascii="Montserrat" w:hAnsi="Montserrat" w:cs="Arial"/>
          <w:b/>
          <w:bCs/>
          <w:color w:val="00DDAD"/>
        </w:rPr>
        <w:t>7)</w:t>
      </w:r>
      <w:r w:rsidR="0032324F" w:rsidRPr="00525BC7">
        <w:rPr>
          <w:rStyle w:val="normaltextrun"/>
          <w:rFonts w:ascii="Montserrat" w:hAnsi="Montserrat" w:cs="Arial"/>
          <w:color w:val="47606C"/>
        </w:rPr>
        <w:t>,</w:t>
      </w:r>
    </w:p>
    <w:p w14:paraId="71BA8029" w14:textId="77777777" w:rsidR="004E6387" w:rsidRPr="00525BC7" w:rsidRDefault="002456D9" w:rsidP="0FA778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Montserrat" w:hAnsi="Montserrat" w:cs="Arial"/>
          <w:color w:val="032B44"/>
          <w:sz w:val="20"/>
          <w:szCs w:val="20"/>
        </w:rPr>
      </w:pPr>
      <w:proofErr w:type="spellStart"/>
      <w:r w:rsidRPr="0FA77836">
        <w:rPr>
          <w:rStyle w:val="normaltextrun"/>
          <w:rFonts w:ascii="Montserrat" w:hAnsi="Montserrat" w:cs="Arial"/>
          <w:i/>
          <w:iCs/>
          <w:color w:val="3772FF"/>
          <w:sz w:val="20"/>
          <w:szCs w:val="20"/>
        </w:rPr>
        <w:t>Foreach</w:t>
      </w:r>
      <w:proofErr w:type="spellEnd"/>
      <w:r w:rsidRPr="0FA77836">
        <w:rPr>
          <w:rStyle w:val="normaltextrun"/>
          <w:rFonts w:ascii="Montserrat" w:hAnsi="Montserrat" w:cs="Arial"/>
          <w:i/>
          <w:iCs/>
          <w:color w:val="3772FF"/>
          <w:sz w:val="20"/>
          <w:szCs w:val="20"/>
        </w:rPr>
        <w:t xml:space="preserve"> </w:t>
      </w:r>
      <w:proofErr w:type="spellStart"/>
      <w:r w:rsidRPr="0FA77836">
        <w:rPr>
          <w:rStyle w:val="normaltextrun"/>
          <w:rFonts w:ascii="Montserrat" w:hAnsi="Montserrat" w:cs="Arial"/>
          <w:i/>
          <w:iCs/>
          <w:color w:val="3772FF"/>
          <w:sz w:val="20"/>
          <w:szCs w:val="20"/>
        </w:rPr>
        <w:t>Academy</w:t>
      </w:r>
      <w:proofErr w:type="spellEnd"/>
      <w:r w:rsidRPr="0FA77836">
        <w:rPr>
          <w:rStyle w:val="normaltextrun"/>
          <w:rFonts w:ascii="Montserrat" w:hAnsi="Montserrat" w:cs="Arial"/>
          <w:i/>
          <w:iCs/>
          <w:color w:val="3772FF"/>
          <w:sz w:val="20"/>
          <w:szCs w:val="20"/>
        </w:rPr>
        <w:t xml:space="preserve"> </w:t>
      </w:r>
      <w:r w:rsidRPr="0FA77836">
        <w:rPr>
          <w:rStyle w:val="normaltextrun"/>
          <w:rFonts w:ascii="Montserrat" w:hAnsi="Montserrat" w:cs="Arial"/>
          <w:color w:val="032B44" w:themeColor="accent2"/>
          <w:sz w:val="20"/>
          <w:szCs w:val="20"/>
        </w:rPr>
        <w:t>2024</w:t>
      </w:r>
      <w:r w:rsidR="00A51153" w:rsidRPr="0FA77836">
        <w:rPr>
          <w:rStyle w:val="normaltextrun"/>
          <w:rFonts w:ascii="Montserrat" w:hAnsi="Montserrat" w:cs="Arial"/>
          <w:color w:val="032B44" w:themeColor="accent2"/>
          <w:sz w:val="20"/>
          <w:szCs w:val="20"/>
        </w:rPr>
        <w:t xml:space="preserve"> </w:t>
      </w:r>
      <w:r w:rsidR="003865DB" w:rsidRPr="0FA77836">
        <w:rPr>
          <w:rStyle w:val="normaltextrun"/>
          <w:rFonts w:ascii="Montserrat" w:hAnsi="Montserrat" w:cs="Arial"/>
          <w:color w:val="032B44" w:themeColor="accent2"/>
          <w:sz w:val="20"/>
          <w:szCs w:val="20"/>
        </w:rPr>
        <w:t>–</w:t>
      </w:r>
      <w:r w:rsidR="00A51153" w:rsidRPr="0FA77836">
        <w:rPr>
          <w:rStyle w:val="normaltextrun"/>
          <w:rFonts w:ascii="Montserrat" w:hAnsi="Montserrat" w:cs="Arial"/>
          <w:color w:val="032B44" w:themeColor="accent2"/>
          <w:sz w:val="20"/>
          <w:szCs w:val="20"/>
        </w:rPr>
        <w:t xml:space="preserve"> </w:t>
      </w:r>
      <w:r w:rsidRPr="0FA77836">
        <w:rPr>
          <w:rStyle w:val="normaltextrun"/>
          <w:rFonts w:ascii="Montserrat" w:hAnsi="Montserrat" w:cs="Arial"/>
          <w:color w:val="032B44" w:themeColor="accent2"/>
          <w:sz w:val="20"/>
          <w:szCs w:val="20"/>
        </w:rPr>
        <w:t>2025</w:t>
      </w:r>
    </w:p>
    <w:p w14:paraId="2BFD7D81" w14:textId="62769EC0" w:rsidR="3578417E" w:rsidRPr="006839DA" w:rsidRDefault="3578417E" w:rsidP="006839DA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 xml:space="preserve">Modélisation UML - BPMN (21h) </w:t>
      </w:r>
    </w:p>
    <w:p w14:paraId="453044DB" w14:textId="6A332060" w:rsidR="3578417E" w:rsidRPr="006839DA" w:rsidRDefault="3578417E" w:rsidP="006839DA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 xml:space="preserve">Veille concurrentielle, technologique et </w:t>
      </w:r>
      <w:r w:rsidR="58C4EF37" w:rsidRPr="006839DA">
        <w:rPr>
          <w:rStyle w:val="normaltextrun"/>
          <w:rFonts w:ascii="Montserrat" w:eastAsiaTheme="minorEastAsia" w:hAnsi="Montserrat"/>
          <w:sz w:val="20"/>
          <w:szCs w:val="20"/>
        </w:rPr>
        <w:t>réglementaire (</w:t>
      </w:r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 xml:space="preserve">14h) </w:t>
      </w:r>
    </w:p>
    <w:p w14:paraId="1428477F" w14:textId="57A7D066" w:rsidR="1FBE0EEF" w:rsidRPr="006839DA" w:rsidRDefault="1FBE0EEF" w:rsidP="006839DA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 xml:space="preserve">Admin système et </w:t>
      </w:r>
      <w:r w:rsidR="743B00B5" w:rsidRPr="006839DA">
        <w:rPr>
          <w:rStyle w:val="normaltextrun"/>
          <w:rFonts w:ascii="Montserrat" w:eastAsiaTheme="minorEastAsia" w:hAnsi="Montserrat"/>
          <w:sz w:val="20"/>
          <w:szCs w:val="20"/>
        </w:rPr>
        <w:t>réseaux (</w:t>
      </w:r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 xml:space="preserve">35h) </w:t>
      </w:r>
    </w:p>
    <w:p w14:paraId="1A8E51FC" w14:textId="32966ECF" w:rsidR="1FBE0EEF" w:rsidRPr="006839DA" w:rsidRDefault="1FBE0EEF" w:rsidP="006839DA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 xml:space="preserve">Gestion de projet Agile et </w:t>
      </w:r>
      <w:r w:rsidR="4AF94BD8" w:rsidRPr="006839DA">
        <w:rPr>
          <w:rStyle w:val="normaltextrun"/>
          <w:rFonts w:ascii="Montserrat" w:eastAsiaTheme="minorEastAsia" w:hAnsi="Montserrat"/>
          <w:sz w:val="20"/>
          <w:szCs w:val="20"/>
        </w:rPr>
        <w:t>DevOps (</w:t>
      </w:r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 xml:space="preserve">21h) </w:t>
      </w:r>
    </w:p>
    <w:p w14:paraId="65E69EE6" w14:textId="336F653E" w:rsidR="1FBE0EEF" w:rsidRPr="006839DA" w:rsidRDefault="1FBE0EEF" w:rsidP="006839DA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 xml:space="preserve">GRH, Digital Profil et </w:t>
      </w:r>
      <w:r w:rsidR="2C558BF8" w:rsidRPr="006839DA">
        <w:rPr>
          <w:rStyle w:val="normaltextrun"/>
          <w:rFonts w:ascii="Montserrat" w:eastAsiaTheme="minorEastAsia" w:hAnsi="Montserrat"/>
          <w:sz w:val="20"/>
          <w:szCs w:val="20"/>
        </w:rPr>
        <w:t>RSE (</w:t>
      </w:r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>14h)</w:t>
      </w:r>
      <w:r w:rsidR="6424F3F0" w:rsidRPr="006839DA">
        <w:rPr>
          <w:rStyle w:val="normaltextrun"/>
          <w:rFonts w:ascii="Montserrat" w:eastAsiaTheme="minorEastAsia" w:hAnsi="Montserrat"/>
          <w:sz w:val="20"/>
          <w:szCs w:val="20"/>
        </w:rPr>
        <w:t xml:space="preserve"> </w:t>
      </w:r>
    </w:p>
    <w:p w14:paraId="0A59C88A" w14:textId="673EF4D0" w:rsidR="6424F3F0" w:rsidRPr="006839DA" w:rsidRDefault="6424F3F0" w:rsidP="006839DA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 xml:space="preserve">Accessibilité </w:t>
      </w:r>
      <w:r w:rsidR="21612086" w:rsidRPr="006839DA">
        <w:rPr>
          <w:rStyle w:val="normaltextrun"/>
          <w:rFonts w:ascii="Montserrat" w:eastAsiaTheme="minorEastAsia" w:hAnsi="Montserrat"/>
          <w:sz w:val="20"/>
          <w:szCs w:val="20"/>
        </w:rPr>
        <w:t>web (</w:t>
      </w:r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 xml:space="preserve">7h) </w:t>
      </w:r>
    </w:p>
    <w:p w14:paraId="50FA2E6D" w14:textId="4EDA3B92" w:rsidR="6424F3F0" w:rsidRPr="006839DA" w:rsidRDefault="6424F3F0" w:rsidP="006839DA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 xml:space="preserve">Maitrise de la conduite de projet : Analyse, Management, Méthodologie (35h) </w:t>
      </w:r>
    </w:p>
    <w:p w14:paraId="0BCDDB52" w14:textId="1DF87C6A" w:rsidR="712CEF47" w:rsidRPr="006839DA" w:rsidRDefault="712CEF47" w:rsidP="006839DA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 xml:space="preserve">Virtualisation et containerisation avec Docker (35h) </w:t>
      </w:r>
    </w:p>
    <w:p w14:paraId="4DCCBAE3" w14:textId="23F3B241" w:rsidR="712CEF47" w:rsidRPr="006839DA" w:rsidRDefault="712CEF47" w:rsidP="006839DA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 xml:space="preserve">DevOps - Initialisation de l'intégration du système CI (35h) </w:t>
      </w:r>
    </w:p>
    <w:p w14:paraId="30786BFE" w14:textId="7D6DE639" w:rsidR="712CEF47" w:rsidRPr="006839DA" w:rsidRDefault="712CEF47" w:rsidP="006839DA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 xml:space="preserve">Stratégies de référencement (SEO, SEA, SMO) (21h) </w:t>
      </w:r>
    </w:p>
    <w:p w14:paraId="6C551096" w14:textId="4875D82E" w:rsidR="712CEF47" w:rsidRPr="006839DA" w:rsidRDefault="712CEF47" w:rsidP="006839DA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>Data Marketing et Analytics (14h)</w:t>
      </w:r>
      <w:r w:rsidR="04A8C9B5" w:rsidRPr="006839DA">
        <w:rPr>
          <w:rStyle w:val="normaltextrun"/>
          <w:rFonts w:ascii="Montserrat" w:eastAsiaTheme="minorEastAsia" w:hAnsi="Montserrat"/>
          <w:sz w:val="20"/>
          <w:szCs w:val="20"/>
        </w:rPr>
        <w:t xml:space="preserve"> </w:t>
      </w:r>
    </w:p>
    <w:p w14:paraId="26FFF1B4" w14:textId="495E23F9" w:rsidR="04A8C9B5" w:rsidRPr="006839DA" w:rsidRDefault="04A8C9B5" w:rsidP="006839DA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 xml:space="preserve">UX Design : processus, recherches utilisateurs et prototypage (21h) </w:t>
      </w:r>
    </w:p>
    <w:p w14:paraId="0139007D" w14:textId="1AD1E1BB" w:rsidR="04A8C9B5" w:rsidRPr="006839DA" w:rsidRDefault="04A8C9B5" w:rsidP="006839DA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>UX Design : conception d'identité de marque et d'interfaces graphiques (14h)</w:t>
      </w:r>
    </w:p>
    <w:p w14:paraId="1AD3A4BA" w14:textId="77777777" w:rsidR="003865DB" w:rsidRPr="00525BC7" w:rsidRDefault="003865DB" w:rsidP="003865D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Montserrat" w:hAnsi="Montserrat" w:cs="Arial"/>
          <w:sz w:val="21"/>
          <w:szCs w:val="21"/>
        </w:rPr>
      </w:pPr>
    </w:p>
    <w:p w14:paraId="4463228D" w14:textId="77777777" w:rsidR="003865DB" w:rsidRPr="00525BC7" w:rsidRDefault="00982635" w:rsidP="003865D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Montserrat" w:hAnsi="Montserrat" w:cs="Arial"/>
          <w:color w:val="47606C"/>
        </w:rPr>
      </w:pPr>
      <w:r w:rsidRPr="00525BC7">
        <w:rPr>
          <w:rFonts w:ascii="Montserrat" w:hAnsi="Montserrat" w:cs="Arial"/>
          <w:b/>
          <w:bCs/>
          <w:color w:val="00DDAD"/>
        </w:rPr>
        <w:t>Titre professionnel de Concepteur Développeur d’Applications (RNCP Niveau 6</w:t>
      </w:r>
      <w:r w:rsidR="00D57B2F" w:rsidRPr="00525BC7">
        <w:rPr>
          <w:rFonts w:ascii="Montserrat" w:hAnsi="Montserrat" w:cs="Arial"/>
          <w:b/>
          <w:bCs/>
          <w:color w:val="00DDAD"/>
        </w:rPr>
        <w:t>)</w:t>
      </w:r>
      <w:r w:rsidR="006B3139" w:rsidRPr="00525BC7">
        <w:rPr>
          <w:rStyle w:val="normaltextrun"/>
          <w:rFonts w:ascii="Montserrat" w:hAnsi="Montserrat" w:cs="Arial"/>
          <w:color w:val="47606C"/>
        </w:rPr>
        <w:t xml:space="preserve">, </w:t>
      </w:r>
    </w:p>
    <w:p w14:paraId="2A3150CB" w14:textId="77777777" w:rsidR="006B3139" w:rsidRPr="00525BC7" w:rsidRDefault="00D57B2F" w:rsidP="0FA778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Montserrat" w:hAnsi="Montserrat" w:cs="Arial"/>
          <w:color w:val="032B44"/>
          <w:sz w:val="20"/>
          <w:szCs w:val="20"/>
        </w:rPr>
      </w:pPr>
      <w:proofErr w:type="spellStart"/>
      <w:r w:rsidRPr="0FA77836">
        <w:rPr>
          <w:rStyle w:val="normaltextrun"/>
          <w:rFonts w:ascii="Montserrat" w:hAnsi="Montserrat" w:cs="Arial"/>
          <w:i/>
          <w:iCs/>
          <w:color w:val="3772FF"/>
          <w:sz w:val="20"/>
          <w:szCs w:val="20"/>
        </w:rPr>
        <w:t>For</w:t>
      </w:r>
      <w:r w:rsidR="006B3139" w:rsidRPr="0FA77836">
        <w:rPr>
          <w:rStyle w:val="normaltextrun"/>
          <w:rFonts w:ascii="Montserrat" w:hAnsi="Montserrat" w:cs="Arial"/>
          <w:i/>
          <w:iCs/>
          <w:color w:val="3772FF"/>
          <w:sz w:val="20"/>
          <w:szCs w:val="20"/>
        </w:rPr>
        <w:t>e</w:t>
      </w:r>
      <w:r w:rsidRPr="0FA77836">
        <w:rPr>
          <w:rStyle w:val="normaltextrun"/>
          <w:rFonts w:ascii="Montserrat" w:hAnsi="Montserrat" w:cs="Arial"/>
          <w:i/>
          <w:iCs/>
          <w:color w:val="3772FF"/>
          <w:sz w:val="20"/>
          <w:szCs w:val="20"/>
        </w:rPr>
        <w:t>ach</w:t>
      </w:r>
      <w:proofErr w:type="spellEnd"/>
      <w:r w:rsidRPr="0FA77836">
        <w:rPr>
          <w:rStyle w:val="normaltextrun"/>
          <w:rFonts w:ascii="Montserrat" w:hAnsi="Montserrat" w:cs="Arial"/>
          <w:i/>
          <w:iCs/>
          <w:color w:val="3772FF"/>
          <w:sz w:val="20"/>
          <w:szCs w:val="20"/>
        </w:rPr>
        <w:t xml:space="preserve"> </w:t>
      </w:r>
      <w:proofErr w:type="spellStart"/>
      <w:proofErr w:type="gramStart"/>
      <w:r w:rsidRPr="0FA77836">
        <w:rPr>
          <w:rStyle w:val="normaltextrun"/>
          <w:rFonts w:ascii="Montserrat" w:hAnsi="Montserrat" w:cs="Arial"/>
          <w:i/>
          <w:iCs/>
          <w:color w:val="3772FF"/>
          <w:sz w:val="20"/>
          <w:szCs w:val="20"/>
        </w:rPr>
        <w:t>Academy</w:t>
      </w:r>
      <w:proofErr w:type="spellEnd"/>
      <w:r w:rsidR="006B3139" w:rsidRPr="0FA77836">
        <w:rPr>
          <w:rStyle w:val="normaltextrun"/>
          <w:rFonts w:ascii="Montserrat" w:hAnsi="Montserrat" w:cs="Arial"/>
          <w:color w:val="3772FF"/>
          <w:sz w:val="20"/>
          <w:szCs w:val="20"/>
        </w:rPr>
        <w:t xml:space="preserve">  </w:t>
      </w:r>
      <w:r w:rsidR="00A51153" w:rsidRPr="0FA77836">
        <w:rPr>
          <w:rStyle w:val="normaltextrun"/>
          <w:rFonts w:ascii="Montserrat" w:hAnsi="Montserrat" w:cs="Arial"/>
          <w:color w:val="032B44" w:themeColor="accent2"/>
          <w:sz w:val="20"/>
          <w:szCs w:val="20"/>
        </w:rPr>
        <w:t>2022</w:t>
      </w:r>
      <w:proofErr w:type="gramEnd"/>
      <w:r w:rsidR="00A51153" w:rsidRPr="0FA77836">
        <w:rPr>
          <w:rStyle w:val="normaltextrun"/>
          <w:rFonts w:ascii="Montserrat" w:hAnsi="Montserrat" w:cs="Arial"/>
          <w:color w:val="032B44" w:themeColor="accent2"/>
          <w:sz w:val="20"/>
          <w:szCs w:val="20"/>
        </w:rPr>
        <w:t xml:space="preserve"> </w:t>
      </w:r>
      <w:r w:rsidR="003865DB" w:rsidRPr="0FA77836">
        <w:rPr>
          <w:rStyle w:val="normaltextrun"/>
          <w:rFonts w:ascii="Montserrat" w:hAnsi="Montserrat" w:cs="Arial"/>
          <w:color w:val="032B44" w:themeColor="accent2"/>
          <w:sz w:val="20"/>
          <w:szCs w:val="20"/>
        </w:rPr>
        <w:t>–</w:t>
      </w:r>
      <w:r w:rsidR="00A51153" w:rsidRPr="0FA77836">
        <w:rPr>
          <w:rStyle w:val="normaltextrun"/>
          <w:rFonts w:ascii="Montserrat" w:hAnsi="Montserrat" w:cs="Arial"/>
          <w:color w:val="032B44" w:themeColor="accent2"/>
          <w:sz w:val="20"/>
          <w:szCs w:val="20"/>
        </w:rPr>
        <w:t xml:space="preserve"> 2025</w:t>
      </w:r>
    </w:p>
    <w:p w14:paraId="719F8CEB" w14:textId="03ABA19A" w:rsidR="4FF573B5" w:rsidRPr="006839DA" w:rsidRDefault="4FF573B5" w:rsidP="006839DA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>Javascript/</w:t>
      </w:r>
      <w:proofErr w:type="spellStart"/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>Typescript</w:t>
      </w:r>
      <w:proofErr w:type="spellEnd"/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 xml:space="preserve"> (28h)</w:t>
      </w:r>
    </w:p>
    <w:p w14:paraId="78F0E8A7" w14:textId="3B0FFAD4" w:rsidR="4FF573B5" w:rsidRPr="006839DA" w:rsidRDefault="4FF573B5" w:rsidP="006839DA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>Les bases du langage Java (35h)</w:t>
      </w:r>
    </w:p>
    <w:p w14:paraId="5EDF0EB3" w14:textId="0448C173" w:rsidR="4FF573B5" w:rsidRPr="006839DA" w:rsidRDefault="4FF573B5" w:rsidP="006839DA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>Java/Spring (63h)</w:t>
      </w:r>
    </w:p>
    <w:p w14:paraId="4577AC26" w14:textId="5AF8BA78" w:rsidR="4FF573B5" w:rsidRPr="006839DA" w:rsidRDefault="4FF573B5" w:rsidP="006839DA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 xml:space="preserve">Web </w:t>
      </w:r>
      <w:proofErr w:type="spellStart"/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>bachelor</w:t>
      </w:r>
      <w:proofErr w:type="spellEnd"/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 xml:space="preserve"> (35h)</w:t>
      </w:r>
    </w:p>
    <w:p w14:paraId="3D4A1834" w14:textId="28D4F40E" w:rsidR="4FF573B5" w:rsidRPr="006839DA" w:rsidRDefault="4FF573B5" w:rsidP="006839DA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proofErr w:type="spellStart"/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>VueJs</w:t>
      </w:r>
      <w:proofErr w:type="spellEnd"/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 xml:space="preserve"> (70h)</w:t>
      </w:r>
    </w:p>
    <w:p w14:paraId="59FCA0AF" w14:textId="5271D784" w:rsidR="4FF573B5" w:rsidRPr="006839DA" w:rsidRDefault="4FF573B5" w:rsidP="006839DA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proofErr w:type="spellStart"/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>Devops</w:t>
      </w:r>
      <w:proofErr w:type="spellEnd"/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 xml:space="preserve"> (35h)</w:t>
      </w:r>
    </w:p>
    <w:p w14:paraId="71C0BE73" w14:textId="50E765B6" w:rsidR="4FF573B5" w:rsidRPr="006839DA" w:rsidRDefault="4FF573B5" w:rsidP="006839DA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>Qualité logicielle (35h)</w:t>
      </w:r>
    </w:p>
    <w:p w14:paraId="4A11041F" w14:textId="3D505EB4" w:rsidR="4FF573B5" w:rsidRPr="006839DA" w:rsidRDefault="4FF573B5" w:rsidP="006839DA">
      <w:pPr>
        <w:pStyle w:val="paragraph"/>
        <w:numPr>
          <w:ilvl w:val="0"/>
          <w:numId w:val="47"/>
        </w:numPr>
        <w:textAlignment w:val="baseline"/>
        <w:rPr>
          <w:rStyle w:val="normaltextrun"/>
          <w:rFonts w:ascii="Montserrat" w:eastAsiaTheme="minorEastAsia" w:hAnsi="Montserrat"/>
          <w:sz w:val="20"/>
          <w:szCs w:val="20"/>
        </w:rPr>
      </w:pPr>
      <w:r w:rsidRPr="006839DA">
        <w:rPr>
          <w:rStyle w:val="normaltextrun"/>
          <w:rFonts w:ascii="Montserrat" w:eastAsiaTheme="minorEastAsia" w:hAnsi="Montserrat"/>
          <w:sz w:val="20"/>
          <w:szCs w:val="20"/>
        </w:rPr>
        <w:t>BDD Avancé (35h)</w:t>
      </w:r>
    </w:p>
    <w:p w14:paraId="40F53FDB" w14:textId="77777777" w:rsidR="003865DB" w:rsidRPr="00525BC7" w:rsidRDefault="003865DB" w:rsidP="003865DB">
      <w:pPr>
        <w:pStyle w:val="paragraph"/>
        <w:spacing w:before="0" w:beforeAutospacing="0" w:after="0" w:afterAutospacing="0"/>
        <w:textAlignment w:val="baseline"/>
        <w:rPr>
          <w:rFonts w:ascii="Montserrat" w:hAnsi="Montserrat" w:cs="Arial"/>
          <w:sz w:val="21"/>
          <w:szCs w:val="21"/>
        </w:rPr>
      </w:pPr>
    </w:p>
    <w:p w14:paraId="1B9F92AC" w14:textId="77777777" w:rsidR="003865DB" w:rsidRPr="00525BC7" w:rsidRDefault="009A0BA0" w:rsidP="7599425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Montserrat" w:hAnsi="Montserrat" w:cs="Arial"/>
          <w:color w:val="47606C"/>
        </w:rPr>
      </w:pPr>
      <w:r w:rsidRPr="00525BC7">
        <w:rPr>
          <w:rFonts w:ascii="Montserrat" w:hAnsi="Montserrat" w:cs="Arial"/>
          <w:b/>
          <w:bCs/>
          <w:color w:val="00DDAD"/>
        </w:rPr>
        <w:t xml:space="preserve">Titre professionnel </w:t>
      </w:r>
      <w:r w:rsidR="00072CB2" w:rsidRPr="00525BC7">
        <w:rPr>
          <w:rFonts w:ascii="Montserrat" w:hAnsi="Montserrat" w:cs="Arial"/>
          <w:b/>
          <w:bCs/>
          <w:color w:val="00DDAD"/>
        </w:rPr>
        <w:t>Développeur Web et Web Mobile (RNCP Niveau 5)</w:t>
      </w:r>
      <w:r w:rsidR="006B3139" w:rsidRPr="00525BC7">
        <w:rPr>
          <w:rStyle w:val="normaltextrun"/>
          <w:rFonts w:ascii="Montserrat" w:hAnsi="Montserrat" w:cs="Arial"/>
          <w:color w:val="47606C"/>
        </w:rPr>
        <w:t xml:space="preserve">, </w:t>
      </w:r>
    </w:p>
    <w:p w14:paraId="53CA895B" w14:textId="77777777" w:rsidR="00B556B0" w:rsidRPr="00525BC7" w:rsidRDefault="00072CB2" w:rsidP="003865DB">
      <w:pPr>
        <w:pStyle w:val="paragraph"/>
        <w:spacing w:before="0" w:beforeAutospacing="0" w:after="0" w:afterAutospacing="0"/>
        <w:textAlignment w:val="baseline"/>
        <w:rPr>
          <w:rFonts w:ascii="Montserrat" w:hAnsi="Montserrat" w:cs="Arial"/>
        </w:rPr>
      </w:pPr>
      <w:proofErr w:type="spellStart"/>
      <w:r w:rsidRPr="00525BC7">
        <w:rPr>
          <w:rStyle w:val="normaltextrun"/>
          <w:rFonts w:ascii="Montserrat" w:hAnsi="Montserrat" w:cs="Arial"/>
          <w:i/>
          <w:iCs/>
          <w:color w:val="3772FF"/>
          <w:sz w:val="20"/>
          <w:szCs w:val="20"/>
        </w:rPr>
        <w:t>Foreach</w:t>
      </w:r>
      <w:proofErr w:type="spellEnd"/>
      <w:r w:rsidRPr="00525BC7">
        <w:rPr>
          <w:rStyle w:val="normaltextrun"/>
          <w:rFonts w:ascii="Montserrat" w:hAnsi="Montserrat" w:cs="Arial"/>
          <w:i/>
          <w:iCs/>
          <w:color w:val="3772FF"/>
          <w:sz w:val="20"/>
          <w:szCs w:val="20"/>
        </w:rPr>
        <w:t xml:space="preserve"> </w:t>
      </w:r>
      <w:proofErr w:type="spellStart"/>
      <w:r w:rsidR="00935282" w:rsidRPr="00525BC7">
        <w:rPr>
          <w:rStyle w:val="normaltextrun"/>
          <w:rFonts w:ascii="Montserrat" w:hAnsi="Montserrat" w:cs="Arial"/>
          <w:i/>
          <w:iCs/>
          <w:color w:val="3772FF"/>
          <w:sz w:val="20"/>
          <w:szCs w:val="20"/>
        </w:rPr>
        <w:t>Academy</w:t>
      </w:r>
      <w:proofErr w:type="spellEnd"/>
      <w:r w:rsidR="00935282" w:rsidRPr="00525BC7">
        <w:rPr>
          <w:rStyle w:val="normaltextrun"/>
          <w:rFonts w:ascii="Montserrat" w:hAnsi="Montserrat" w:cs="Arial"/>
          <w:i/>
          <w:iCs/>
          <w:color w:val="3772FF"/>
          <w:sz w:val="20"/>
          <w:szCs w:val="20"/>
        </w:rPr>
        <w:t xml:space="preserve"> </w:t>
      </w:r>
      <w:r w:rsidR="00935282" w:rsidRPr="00525BC7">
        <w:rPr>
          <w:rStyle w:val="normaltextrun"/>
          <w:rFonts w:ascii="Montserrat" w:hAnsi="Montserrat" w:cs="Arial"/>
          <w:color w:val="032B44"/>
          <w:sz w:val="20"/>
          <w:szCs w:val="20"/>
        </w:rPr>
        <w:t>2021 – 2022</w:t>
      </w:r>
    </w:p>
    <w:p w14:paraId="1C043CBB" w14:textId="77777777" w:rsidR="003865DB" w:rsidRPr="00525BC7" w:rsidRDefault="0048558F" w:rsidP="003865DB">
      <w:pPr>
        <w:pStyle w:val="paragraph"/>
        <w:textAlignment w:val="baseline"/>
      </w:pPr>
      <w:r>
        <w:pict w14:anchorId="57D38C72">
          <v:rect id="_x0000_i1028" style="width:448.6pt;height:1.6pt" o:hrpct="989" o:hralign="center" o:hrstd="t" o:hrnoshade="t" o:hr="t" fillcolor="#04d89d [3212]"/>
        </w:pict>
      </w:r>
    </w:p>
    <w:p w14:paraId="699A8F26" w14:textId="77777777" w:rsidR="00AF2A39" w:rsidRPr="00525BC7" w:rsidRDefault="00FA3EFB" w:rsidP="003865DB">
      <w:pPr>
        <w:pStyle w:val="paragraph"/>
        <w:textAlignment w:val="baseline"/>
        <w:rPr>
          <w:rFonts w:ascii="Montserrat" w:hAnsi="Montserrat" w:cs="Arial"/>
        </w:rPr>
      </w:pPr>
      <w:r w:rsidRPr="00525BC7">
        <w:rPr>
          <w:rFonts w:ascii="Montserrat" w:hAnsi="Montserrat" w:cs="Arial"/>
          <w:noProof/>
        </w:rPr>
        <w:drawing>
          <wp:anchor distT="0" distB="0" distL="114300" distR="114300" simplePos="0" relativeHeight="251658255" behindDoc="0" locked="0" layoutInCell="1" allowOverlap="1" wp14:anchorId="69BFDF55" wp14:editId="00E7ABA1">
            <wp:simplePos x="0" y="0"/>
            <wp:positionH relativeFrom="column">
              <wp:posOffset>-342900</wp:posOffset>
            </wp:positionH>
            <wp:positionV relativeFrom="paragraph">
              <wp:posOffset>133350</wp:posOffset>
            </wp:positionV>
            <wp:extent cx="469641" cy="469641"/>
            <wp:effectExtent l="0" t="0" r="0" b="0"/>
            <wp:wrapNone/>
            <wp:docPr id="7" name="Graphique 7" descr="Commentaire en cœu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que 7" descr="Commentaire en cœur avec un remplissage uni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1" cy="4696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728E00" w14:textId="77777777" w:rsidR="00FA3EFB" w:rsidRPr="00525BC7" w:rsidRDefault="00FA3EFB" w:rsidP="00FA3EFB">
      <w:pPr>
        <w:spacing w:after="0" w:line="276" w:lineRule="auto"/>
        <w:rPr>
          <w:rFonts w:ascii="Montserrat" w:hAnsi="Montserrat" w:cs="Arial"/>
          <w:color w:val="032B44"/>
          <w:sz w:val="20"/>
          <w:szCs w:val="20"/>
        </w:rPr>
      </w:pPr>
      <w:r w:rsidRPr="00525BC7">
        <w:rPr>
          <w:rFonts w:ascii="Montserrat" w:hAnsi="Montserrat"/>
          <w:b/>
          <w:bCs/>
          <w:color w:val="032B44"/>
          <w:sz w:val="36"/>
          <w:szCs w:val="36"/>
        </w:rPr>
        <w:t xml:space="preserve">    Loisirs</w:t>
      </w:r>
    </w:p>
    <w:p w14:paraId="6ABE9719" w14:textId="3FDE5B12" w:rsidR="00CD48E0" w:rsidRPr="00525BC7" w:rsidRDefault="004739C5" w:rsidP="00612CD2">
      <w:pPr>
        <w:pStyle w:val="FirstParagraph"/>
        <w:rPr>
          <w:lang w:val="fr-FR"/>
        </w:rPr>
      </w:pPr>
      <w:r w:rsidRPr="00525BC7">
        <w:rPr>
          <w:rStyle w:val="normaltextrun"/>
          <w:rFonts w:ascii="Montserrat" w:hAnsi="Montserrat" w:cs="Arial"/>
          <w:b/>
          <w:bCs/>
          <w:color w:val="00DDAD"/>
          <w:lang w:val="fr-FR"/>
        </w:rPr>
        <w:t xml:space="preserve">Tir à </w:t>
      </w:r>
      <w:r w:rsidR="00612CD2" w:rsidRPr="00525BC7">
        <w:rPr>
          <w:rStyle w:val="normaltextrun"/>
          <w:rFonts w:ascii="Montserrat" w:hAnsi="Montserrat" w:cs="Arial"/>
          <w:b/>
          <w:bCs/>
          <w:color w:val="00DDAD"/>
          <w:lang w:val="fr-FR"/>
        </w:rPr>
        <w:t>l’arc (pratique en club), course à pied (10 km, 20 km</w:t>
      </w:r>
      <w:r w:rsidR="000E7085">
        <w:rPr>
          <w:rStyle w:val="normaltextrun"/>
          <w:rFonts w:ascii="Montserrat" w:hAnsi="Montserrat" w:cs="Arial"/>
          <w:b/>
          <w:bCs/>
          <w:color w:val="00DDAD"/>
          <w:lang w:val="fr-FR"/>
        </w:rPr>
        <w:t>, 30 km</w:t>
      </w:r>
      <w:r w:rsidR="00612CD2" w:rsidRPr="00525BC7">
        <w:rPr>
          <w:rStyle w:val="normaltextrun"/>
          <w:rFonts w:ascii="Montserrat" w:hAnsi="Montserrat" w:cs="Arial"/>
          <w:b/>
          <w:bCs/>
          <w:color w:val="00DDAD"/>
          <w:lang w:val="fr-FR"/>
        </w:rPr>
        <w:t>)</w:t>
      </w:r>
    </w:p>
    <w:p w14:paraId="2CB79903" w14:textId="77777777" w:rsidR="00CD48E0" w:rsidRPr="00525BC7" w:rsidRDefault="00CD48E0" w:rsidP="004E6387">
      <w:pPr>
        <w:pStyle w:val="paragraph"/>
        <w:textAlignment w:val="baseline"/>
        <w:rPr>
          <w:rFonts w:ascii="Montserrat" w:hAnsi="Montserrat" w:cs="Arial"/>
        </w:rPr>
      </w:pPr>
    </w:p>
    <w:p w14:paraId="1A75D664" w14:textId="77777777" w:rsidR="00FB6B9E" w:rsidRPr="0089745E" w:rsidRDefault="00FB6B9E" w:rsidP="009544CF">
      <w:pPr>
        <w:spacing w:after="0" w:line="240" w:lineRule="auto"/>
        <w:rPr>
          <w:rFonts w:ascii="Montserrat" w:hAnsi="Montserrat" w:cs="Arial"/>
          <w:sz w:val="20"/>
          <w:szCs w:val="20"/>
        </w:rPr>
      </w:pPr>
    </w:p>
    <w:sectPr w:rsidR="00FB6B9E" w:rsidRPr="0089745E" w:rsidSect="00C4344C">
      <w:headerReference w:type="default" r:id="rId38"/>
      <w:footerReference w:type="default" r:id="rId39"/>
      <w:pgSz w:w="11906" w:h="16838"/>
      <w:pgMar w:top="1417" w:right="1417" w:bottom="1417" w:left="1417" w:header="39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C6F14" w14:textId="77777777" w:rsidR="00F206F2" w:rsidRPr="00525BC7" w:rsidRDefault="00F206F2" w:rsidP="00931DC2">
      <w:pPr>
        <w:spacing w:after="0" w:line="240" w:lineRule="auto"/>
      </w:pPr>
      <w:r w:rsidRPr="00525BC7">
        <w:separator/>
      </w:r>
    </w:p>
  </w:endnote>
  <w:endnote w:type="continuationSeparator" w:id="0">
    <w:p w14:paraId="7B532415" w14:textId="77777777" w:rsidR="00F206F2" w:rsidRPr="00525BC7" w:rsidRDefault="00F206F2" w:rsidP="00931DC2">
      <w:pPr>
        <w:spacing w:after="0" w:line="240" w:lineRule="auto"/>
      </w:pPr>
      <w:r w:rsidRPr="00525BC7">
        <w:continuationSeparator/>
      </w:r>
    </w:p>
  </w:endnote>
  <w:endnote w:type="continuationNotice" w:id="1">
    <w:p w14:paraId="66387F93" w14:textId="77777777" w:rsidR="00F206F2" w:rsidRPr="00525BC7" w:rsidRDefault="00F206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Courier New"/>
    <w:charset w:val="00"/>
    <w:family w:val="auto"/>
    <w:pitch w:val="variable"/>
    <w:sig w:usb0="800000AF" w:usb1="1001ECE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ller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7F1F1" w14:textId="7429E56B" w:rsidR="00931DC2" w:rsidRPr="00525BC7" w:rsidRDefault="00482F52" w:rsidP="00931DC2">
    <w:pPr>
      <w:spacing w:after="0" w:line="240" w:lineRule="auto"/>
      <w:jc w:val="center"/>
      <w:rPr>
        <w:rFonts w:ascii="Montserrat" w:hAnsi="Montserrat"/>
        <w:color w:val="032B44" w:themeColor="accent2"/>
      </w:rPr>
    </w:pPr>
    <w:hyperlink r:id="rId1" w:history="1">
      <w:r w:rsidRPr="00F01DA4">
        <w:rPr>
          <w:rStyle w:val="Lienhypertexte"/>
          <w:rFonts w:ascii="Montserrat" w:hAnsi="Montserrat"/>
          <w:kern w:val="24"/>
          <w:sz w:val="16"/>
          <w:szCs w:val="16"/>
        </w:rPr>
        <w:t>tdorigny@tildeo.com</w:t>
      </w:r>
    </w:hyperlink>
    <w:r>
      <w:rPr>
        <w:rFonts w:ascii="Montserrat" w:hAnsi="Montserrat"/>
        <w:color w:val="04D89D" w:themeColor="background1"/>
        <w:kern w:val="24"/>
        <w:sz w:val="16"/>
        <w:szCs w:val="16"/>
      </w:rPr>
      <w:t xml:space="preserve"> </w:t>
    </w:r>
    <w:r w:rsidR="00931DC2" w:rsidRPr="00525BC7">
      <w:rPr>
        <w:rFonts w:ascii="Montserrat" w:hAnsi="Montserrat"/>
        <w:color w:val="032B44" w:themeColor="accent2"/>
      </w:rPr>
      <w:t xml:space="preserve"> </w:t>
    </w:r>
    <w:r w:rsidR="00931DC2" w:rsidRPr="00525BC7">
      <w:rPr>
        <w:rFonts w:ascii="Montserrat" w:hAnsi="Montserrat" w:cs="Calibri"/>
        <w:color w:val="032B44" w:themeColor="accent2"/>
        <w:kern w:val="24"/>
        <w:sz w:val="16"/>
        <w:szCs w:val="16"/>
      </w:rPr>
      <w:t>– 06</w:t>
    </w:r>
    <w:r>
      <w:rPr>
        <w:rFonts w:ascii="Montserrat" w:hAnsi="Montserrat" w:cs="Calibri"/>
        <w:color w:val="032B44" w:themeColor="accent2"/>
        <w:kern w:val="24"/>
        <w:sz w:val="16"/>
        <w:szCs w:val="16"/>
      </w:rPr>
      <w:t>77148040</w:t>
    </w:r>
  </w:p>
  <w:p w14:paraId="33797D59" w14:textId="77777777" w:rsidR="00931DC2" w:rsidRPr="00525BC7" w:rsidRDefault="000F1D0A" w:rsidP="00931DC2">
    <w:pPr>
      <w:spacing w:after="0" w:line="240" w:lineRule="auto"/>
      <w:jc w:val="center"/>
      <w:rPr>
        <w:rFonts w:ascii="Montserrat" w:hAnsi="Montserrat"/>
        <w:color w:val="032B44" w:themeColor="accent2"/>
        <w:sz w:val="20"/>
        <w:szCs w:val="20"/>
      </w:rPr>
    </w:pPr>
    <w:proofErr w:type="spellStart"/>
    <w:r w:rsidRPr="00525BC7">
      <w:rPr>
        <w:rFonts w:ascii="Montserrat" w:hAnsi="Montserrat" w:cs="Calibri"/>
        <w:b/>
        <w:bCs/>
        <w:color w:val="04D89D" w:themeColor="background1"/>
        <w:kern w:val="24"/>
        <w:sz w:val="16"/>
        <w:szCs w:val="16"/>
      </w:rPr>
      <w:t>T</w:t>
    </w:r>
    <w:r w:rsidRPr="00525BC7">
      <w:rPr>
        <w:rFonts w:ascii="Montserrat" w:hAnsi="Montserrat" w:cs="Calibri"/>
        <w:b/>
        <w:bCs/>
        <w:color w:val="032B44" w:themeColor="accent2"/>
        <w:kern w:val="24"/>
        <w:sz w:val="16"/>
        <w:szCs w:val="16"/>
      </w:rPr>
      <w:t>ildeo</w:t>
    </w:r>
    <w:proofErr w:type="spellEnd"/>
    <w:r w:rsidRPr="00525BC7">
      <w:rPr>
        <w:rFonts w:ascii="Montserrat" w:hAnsi="Montserrat" w:cs="Calibri"/>
        <w:color w:val="032B44" w:themeColor="accent2"/>
        <w:kern w:val="24"/>
        <w:sz w:val="16"/>
        <w:szCs w:val="16"/>
      </w:rPr>
      <w:t>, Collaborer à la réussite de vos projets</w:t>
    </w:r>
    <w:r w:rsidR="00931DC2" w:rsidRPr="00525BC7">
      <w:rPr>
        <w:rFonts w:ascii="Montserrat" w:hAnsi="Montserrat"/>
        <w:color w:val="032B44" w:themeColor="accent2"/>
        <w:sz w:val="20"/>
        <w:szCs w:val="20"/>
      </w:rPr>
      <w:t xml:space="preserve"> - </w:t>
    </w:r>
    <w:r w:rsidR="00931DC2" w:rsidRPr="00525BC7">
      <w:rPr>
        <w:rFonts w:ascii="Montserrat" w:hAnsi="Montserrat" w:cs="Calibri"/>
        <w:color w:val="032B44" w:themeColor="accent2"/>
        <w:kern w:val="24"/>
        <w:sz w:val="16"/>
        <w:szCs w:val="16"/>
      </w:rPr>
      <w:t>Gestion de projets – Conseil en SI – Digitalisation</w:t>
    </w:r>
    <w:r w:rsidR="00931DC2" w:rsidRPr="00525BC7">
      <w:rPr>
        <w:rFonts w:ascii="Montserrat" w:hAnsi="Montserrat"/>
        <w:color w:val="032B44" w:themeColor="accent2"/>
        <w:sz w:val="20"/>
        <w:szCs w:val="20"/>
      </w:rPr>
      <w:t xml:space="preserve"> </w:t>
    </w:r>
  </w:p>
  <w:p w14:paraId="56CA8E28" w14:textId="77777777" w:rsidR="00931DC2" w:rsidRPr="00525BC7" w:rsidRDefault="00931DC2" w:rsidP="00070A21">
    <w:pPr>
      <w:spacing w:after="0" w:line="240" w:lineRule="auto"/>
      <w:jc w:val="center"/>
      <w:rPr>
        <w:rFonts w:ascii="Montserrat" w:hAnsi="Montserrat"/>
        <w:color w:val="032B44" w:themeColor="accent2"/>
        <w:sz w:val="16"/>
        <w:szCs w:val="16"/>
      </w:rPr>
    </w:pPr>
    <w:r w:rsidRPr="00525BC7">
      <w:rPr>
        <w:rFonts w:ascii="Montserrat" w:hAnsi="Montserrat" w:cs="Calibri"/>
        <w:color w:val="032B44" w:themeColor="accent2"/>
        <w:kern w:val="24"/>
        <w:sz w:val="16"/>
        <w:szCs w:val="16"/>
      </w:rPr>
      <w:t xml:space="preserve">SAS </w:t>
    </w:r>
    <w:proofErr w:type="spellStart"/>
    <w:r w:rsidR="005C5EF8" w:rsidRPr="00525BC7">
      <w:rPr>
        <w:rFonts w:ascii="Montserrat" w:hAnsi="Montserrat" w:cs="Calibri"/>
        <w:color w:val="032B44" w:themeColor="accent2"/>
        <w:kern w:val="24"/>
        <w:sz w:val="16"/>
        <w:szCs w:val="16"/>
      </w:rPr>
      <w:t>Tildeo</w:t>
    </w:r>
    <w:proofErr w:type="spellEnd"/>
    <w:r w:rsidRPr="00525BC7">
      <w:rPr>
        <w:rFonts w:ascii="Montserrat" w:hAnsi="Montserrat" w:cs="Calibri"/>
        <w:color w:val="032B44" w:themeColor="accent2"/>
        <w:kern w:val="24"/>
        <w:sz w:val="16"/>
        <w:szCs w:val="16"/>
      </w:rPr>
      <w:t xml:space="preserve">– </w:t>
    </w:r>
    <w:proofErr w:type="spellStart"/>
    <w:r w:rsidRPr="00525BC7">
      <w:rPr>
        <w:rFonts w:ascii="Montserrat" w:hAnsi="Montserrat" w:cs="Calibri"/>
        <w:color w:val="032B44" w:themeColor="accent2"/>
        <w:kern w:val="24"/>
        <w:sz w:val="16"/>
        <w:szCs w:val="16"/>
      </w:rPr>
      <w:t>Sire</w:t>
    </w:r>
    <w:r w:rsidR="00393351" w:rsidRPr="00525BC7">
      <w:rPr>
        <w:rFonts w:ascii="Montserrat" w:hAnsi="Montserrat" w:cs="Calibri"/>
        <w:color w:val="032B44" w:themeColor="accent2"/>
        <w:kern w:val="24"/>
        <w:sz w:val="16"/>
        <w:szCs w:val="16"/>
      </w:rPr>
      <w:t>n</w:t>
    </w:r>
    <w:proofErr w:type="spellEnd"/>
    <w:r w:rsidRPr="00525BC7">
      <w:rPr>
        <w:rFonts w:ascii="Montserrat" w:hAnsi="Montserrat" w:cs="Calibri"/>
        <w:color w:val="032B44" w:themeColor="accent2"/>
        <w:kern w:val="24"/>
        <w:sz w:val="16"/>
        <w:szCs w:val="16"/>
      </w:rPr>
      <w:t xml:space="preserve"> 789 788 </w:t>
    </w:r>
    <w:proofErr w:type="gramStart"/>
    <w:r w:rsidRPr="00525BC7">
      <w:rPr>
        <w:rFonts w:ascii="Montserrat" w:hAnsi="Montserrat" w:cs="Calibri"/>
        <w:color w:val="032B44" w:themeColor="accent2"/>
        <w:kern w:val="24"/>
        <w:sz w:val="16"/>
        <w:szCs w:val="16"/>
      </w:rPr>
      <w:t>973  –</w:t>
    </w:r>
    <w:proofErr w:type="gramEnd"/>
    <w:r w:rsidRPr="00525BC7">
      <w:rPr>
        <w:rFonts w:ascii="Montserrat" w:hAnsi="Montserrat" w:cs="Calibri"/>
        <w:color w:val="032B44" w:themeColor="accent2"/>
        <w:kern w:val="24"/>
        <w:sz w:val="16"/>
        <w:szCs w:val="16"/>
      </w:rPr>
      <w:t xml:space="preserve"> APE 7022Z</w:t>
    </w:r>
    <w:r w:rsidR="00070A21" w:rsidRPr="00525BC7">
      <w:rPr>
        <w:rFonts w:ascii="Montserrat" w:hAnsi="Montserrat"/>
        <w:color w:val="032B44" w:themeColor="accent2"/>
        <w:sz w:val="20"/>
        <w:szCs w:val="20"/>
      </w:rPr>
      <w:t xml:space="preserve"> – </w:t>
    </w:r>
    <w:r w:rsidR="00070A21" w:rsidRPr="00525BC7">
      <w:rPr>
        <w:rFonts w:ascii="Montserrat" w:hAnsi="Montserrat"/>
        <w:color w:val="032B44" w:themeColor="accent2"/>
        <w:sz w:val="16"/>
        <w:szCs w:val="16"/>
      </w:rPr>
      <w:t>99 rue Parmentier, 59650 Villeneuve d’Ascq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4C972" w14:textId="77777777" w:rsidR="00F206F2" w:rsidRPr="00525BC7" w:rsidRDefault="00F206F2" w:rsidP="00931DC2">
      <w:pPr>
        <w:spacing w:after="0" w:line="240" w:lineRule="auto"/>
      </w:pPr>
      <w:r w:rsidRPr="00525BC7">
        <w:separator/>
      </w:r>
    </w:p>
  </w:footnote>
  <w:footnote w:type="continuationSeparator" w:id="0">
    <w:p w14:paraId="0B7080F1" w14:textId="77777777" w:rsidR="00F206F2" w:rsidRPr="00525BC7" w:rsidRDefault="00F206F2" w:rsidP="00931DC2">
      <w:pPr>
        <w:spacing w:after="0" w:line="240" w:lineRule="auto"/>
      </w:pPr>
      <w:r w:rsidRPr="00525BC7">
        <w:continuationSeparator/>
      </w:r>
    </w:p>
  </w:footnote>
  <w:footnote w:type="continuationNotice" w:id="1">
    <w:p w14:paraId="441D314B" w14:textId="77777777" w:rsidR="00F206F2" w:rsidRPr="00525BC7" w:rsidRDefault="00F206F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92636" w14:textId="77777777" w:rsidR="00931DC2" w:rsidRPr="00525BC7" w:rsidRDefault="00676776">
    <w:pPr>
      <w:pStyle w:val="En-tte"/>
    </w:pPr>
    <w:r w:rsidRPr="00525BC7">
      <w:rPr>
        <w:noProof/>
      </w:rPr>
      <w:drawing>
        <wp:inline distT="0" distB="0" distL="0" distR="0" wp14:anchorId="3A3E8BA7" wp14:editId="0C806461">
          <wp:extent cx="1066211" cy="296562"/>
          <wp:effectExtent l="0" t="0" r="635" b="0"/>
          <wp:docPr id="3" name="Image 3" descr="Une image contenant texte, sign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 descr="Une image contenant texte, signe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7968" cy="3081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31DC2" w:rsidRPr="00525BC7">
      <w:ptab w:relativeTo="margin" w:alignment="center" w:leader="none"/>
    </w:r>
    <w:r w:rsidR="00931DC2" w:rsidRPr="00525BC7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175"/>
    <w:multiLevelType w:val="multilevel"/>
    <w:tmpl w:val="EC16D0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016E"/>
    <w:multiLevelType w:val="hybridMultilevel"/>
    <w:tmpl w:val="5DC4B74C"/>
    <w:lvl w:ilvl="0" w:tplc="FF667550">
      <w:start w:val="1"/>
      <w:numFmt w:val="bullet"/>
      <w:lvlText w:val="n"/>
      <w:lvlJc w:val="left"/>
      <w:pPr>
        <w:ind w:left="284" w:firstLine="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9232F"/>
    <w:multiLevelType w:val="multilevel"/>
    <w:tmpl w:val="8F4855EE"/>
    <w:lvl w:ilvl="0">
      <w:start w:val="1"/>
      <w:numFmt w:val="bullet"/>
      <w:lvlText w:val=""/>
      <w:lvlJc w:val="left"/>
      <w:pPr>
        <w:ind w:left="1324" w:hanging="360"/>
      </w:pPr>
      <w:rPr>
        <w:rFonts w:ascii="Wingdings" w:hAnsi="Wingdings" w:hint="default"/>
        <w:color w:val="auto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63264"/>
    <w:multiLevelType w:val="hybridMultilevel"/>
    <w:tmpl w:val="B02C3828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5E5153"/>
    <w:multiLevelType w:val="hybridMultilevel"/>
    <w:tmpl w:val="4A285858"/>
    <w:lvl w:ilvl="0" w:tplc="B8A2C50C">
      <w:start w:val="1"/>
      <w:numFmt w:val="bullet"/>
      <w:lvlText w:val=""/>
      <w:lvlJc w:val="left"/>
      <w:pPr>
        <w:ind w:left="1834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E50A7A"/>
    <w:multiLevelType w:val="hybridMultilevel"/>
    <w:tmpl w:val="8B74792C"/>
    <w:lvl w:ilvl="0" w:tplc="B8A2C50C">
      <w:start w:val="1"/>
      <w:numFmt w:val="bullet"/>
      <w:lvlText w:val=""/>
      <w:lvlJc w:val="left"/>
      <w:pPr>
        <w:ind w:left="1834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B44B79"/>
    <w:multiLevelType w:val="hybridMultilevel"/>
    <w:tmpl w:val="56960C2E"/>
    <w:lvl w:ilvl="0" w:tplc="C458E2E2">
      <w:start w:val="1"/>
      <w:numFmt w:val="bullet"/>
      <w:lvlText w:val=""/>
      <w:lvlJc w:val="left"/>
      <w:pPr>
        <w:ind w:left="284" w:firstLine="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B87379"/>
    <w:multiLevelType w:val="multilevel"/>
    <w:tmpl w:val="E9027B96"/>
    <w:lvl w:ilvl="0">
      <w:start w:val="1"/>
      <w:numFmt w:val="bullet"/>
      <w:lvlText w:val=""/>
      <w:lvlJc w:val="left"/>
      <w:pPr>
        <w:ind w:left="1324" w:hanging="360"/>
      </w:pPr>
      <w:rPr>
        <w:rFonts w:ascii="Wingdings" w:hAnsi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160A382A"/>
    <w:multiLevelType w:val="hybridMultilevel"/>
    <w:tmpl w:val="D1F41EE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85BFF"/>
    <w:multiLevelType w:val="multilevel"/>
    <w:tmpl w:val="2AB858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E3B96"/>
    <w:multiLevelType w:val="multilevel"/>
    <w:tmpl w:val="700CDA3A"/>
    <w:lvl w:ilvl="0">
      <w:start w:val="1"/>
      <w:numFmt w:val="bullet"/>
      <w:lvlText w:val=""/>
      <w:lvlJc w:val="left"/>
      <w:pPr>
        <w:ind w:left="1324" w:hanging="360"/>
      </w:pPr>
      <w:rPr>
        <w:rFonts w:ascii="Wingdings" w:hAnsi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1EAE23BA"/>
    <w:multiLevelType w:val="multilevel"/>
    <w:tmpl w:val="00CCF6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F3CB9"/>
    <w:multiLevelType w:val="hybridMultilevel"/>
    <w:tmpl w:val="E592B058"/>
    <w:lvl w:ilvl="0" w:tplc="040C0005">
      <w:start w:val="1"/>
      <w:numFmt w:val="bullet"/>
      <w:lvlText w:val=""/>
      <w:lvlJc w:val="left"/>
      <w:pPr>
        <w:ind w:left="132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C91A8B"/>
    <w:multiLevelType w:val="hybridMultilevel"/>
    <w:tmpl w:val="C7549D46"/>
    <w:lvl w:ilvl="0" w:tplc="B8A2C50C">
      <w:start w:val="1"/>
      <w:numFmt w:val="bullet"/>
      <w:lvlText w:val=""/>
      <w:lvlJc w:val="left"/>
      <w:pPr>
        <w:ind w:left="1834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49B015D"/>
    <w:multiLevelType w:val="hybridMultilevel"/>
    <w:tmpl w:val="237C970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92558F"/>
    <w:multiLevelType w:val="hybridMultilevel"/>
    <w:tmpl w:val="18665E3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0928D4"/>
    <w:multiLevelType w:val="hybridMultilevel"/>
    <w:tmpl w:val="F1480B5C"/>
    <w:lvl w:ilvl="0" w:tplc="040C0005">
      <w:start w:val="1"/>
      <w:numFmt w:val="bullet"/>
      <w:lvlText w:val=""/>
      <w:lvlJc w:val="left"/>
      <w:pPr>
        <w:ind w:left="1324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800251"/>
    <w:multiLevelType w:val="hybridMultilevel"/>
    <w:tmpl w:val="CCF08F5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8C1C8F"/>
    <w:multiLevelType w:val="hybridMultilevel"/>
    <w:tmpl w:val="54D6123A"/>
    <w:lvl w:ilvl="0" w:tplc="B8A2C50C">
      <w:start w:val="1"/>
      <w:numFmt w:val="bullet"/>
      <w:lvlText w:val=""/>
      <w:lvlJc w:val="left"/>
      <w:pPr>
        <w:ind w:left="1834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2FAA379D"/>
    <w:multiLevelType w:val="hybridMultilevel"/>
    <w:tmpl w:val="13E0C3BC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hint="default"/>
      </w:rPr>
    </w:lvl>
    <w:lvl w:ilvl="1" w:tplc="B8A2C50C">
      <w:start w:val="1"/>
      <w:numFmt w:val="bullet"/>
      <w:lvlText w:val=""/>
      <w:lvlJc w:val="left"/>
      <w:pPr>
        <w:ind w:left="1834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9F0CCE"/>
    <w:multiLevelType w:val="hybridMultilevel"/>
    <w:tmpl w:val="4D8426DA"/>
    <w:lvl w:ilvl="0" w:tplc="979CA938">
      <w:start w:val="1"/>
      <w:numFmt w:val="bullet"/>
      <w:lvlText w:val=""/>
      <w:lvlJc w:val="left"/>
      <w:pPr>
        <w:ind w:left="170" w:hanging="17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70B4DFD"/>
    <w:multiLevelType w:val="hybridMultilevel"/>
    <w:tmpl w:val="6A409634"/>
    <w:lvl w:ilvl="0" w:tplc="040C0005">
      <w:start w:val="1"/>
      <w:numFmt w:val="bullet"/>
      <w:lvlText w:val=""/>
      <w:lvlJc w:val="left"/>
      <w:pPr>
        <w:ind w:left="1324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420B47"/>
    <w:multiLevelType w:val="hybridMultilevel"/>
    <w:tmpl w:val="D8A8459A"/>
    <w:lvl w:ilvl="0" w:tplc="040C0005">
      <w:start w:val="1"/>
      <w:numFmt w:val="bullet"/>
      <w:lvlText w:val=""/>
      <w:lvlJc w:val="left"/>
      <w:pPr>
        <w:ind w:left="1324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A63DB4"/>
    <w:multiLevelType w:val="hybridMultilevel"/>
    <w:tmpl w:val="F80EFC72"/>
    <w:lvl w:ilvl="0" w:tplc="040C0005">
      <w:start w:val="1"/>
      <w:numFmt w:val="bullet"/>
      <w:lvlText w:val=""/>
      <w:lvlJc w:val="left"/>
      <w:pPr>
        <w:ind w:left="1324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DE1AD9"/>
    <w:multiLevelType w:val="hybridMultilevel"/>
    <w:tmpl w:val="FFFFFFFF"/>
    <w:lvl w:ilvl="0" w:tplc="2FC0554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C68A3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4691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F4B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E0B5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0A95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CC04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C41E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904A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DE1F93"/>
    <w:multiLevelType w:val="hybridMultilevel"/>
    <w:tmpl w:val="07CED4D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3F02CA"/>
    <w:multiLevelType w:val="hybridMultilevel"/>
    <w:tmpl w:val="299EED78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hint="default"/>
      </w:rPr>
    </w:lvl>
    <w:lvl w:ilvl="1" w:tplc="B8A2C50C">
      <w:start w:val="1"/>
      <w:numFmt w:val="bullet"/>
      <w:lvlText w:val=""/>
      <w:lvlJc w:val="left"/>
      <w:pPr>
        <w:ind w:left="1834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DA4518"/>
    <w:multiLevelType w:val="hybridMultilevel"/>
    <w:tmpl w:val="FFFFFFFF"/>
    <w:lvl w:ilvl="0" w:tplc="F18417C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290B7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6682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C055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984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E2B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708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EC7A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14AD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5B4BB4"/>
    <w:multiLevelType w:val="hybridMultilevel"/>
    <w:tmpl w:val="0F7C789C"/>
    <w:lvl w:ilvl="0" w:tplc="040C0005">
      <w:start w:val="1"/>
      <w:numFmt w:val="bullet"/>
      <w:lvlText w:val=""/>
      <w:lvlJc w:val="left"/>
      <w:pPr>
        <w:ind w:left="132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4A7E60"/>
    <w:multiLevelType w:val="hybridMultilevel"/>
    <w:tmpl w:val="CF208E32"/>
    <w:lvl w:ilvl="0" w:tplc="040C0005">
      <w:start w:val="1"/>
      <w:numFmt w:val="bullet"/>
      <w:lvlText w:val=""/>
      <w:lvlJc w:val="left"/>
      <w:pPr>
        <w:ind w:left="132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047C51"/>
    <w:multiLevelType w:val="hybridMultilevel"/>
    <w:tmpl w:val="99E67AB4"/>
    <w:lvl w:ilvl="0" w:tplc="B8A2C50C">
      <w:start w:val="1"/>
      <w:numFmt w:val="bullet"/>
      <w:lvlText w:val=""/>
      <w:lvlJc w:val="left"/>
      <w:pPr>
        <w:ind w:left="1834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5993380"/>
    <w:multiLevelType w:val="multilevel"/>
    <w:tmpl w:val="D228FF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7F4025"/>
    <w:multiLevelType w:val="hybridMultilevel"/>
    <w:tmpl w:val="146E00E0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3" w15:restartNumberingAfterBreak="0">
    <w:nsid w:val="4A184539"/>
    <w:multiLevelType w:val="hybridMultilevel"/>
    <w:tmpl w:val="507ABE96"/>
    <w:lvl w:ilvl="0" w:tplc="040C0005">
      <w:start w:val="1"/>
      <w:numFmt w:val="bullet"/>
      <w:lvlText w:val=""/>
      <w:lvlJc w:val="left"/>
      <w:pPr>
        <w:ind w:left="132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16C6900"/>
    <w:multiLevelType w:val="hybridMultilevel"/>
    <w:tmpl w:val="03DC83C2"/>
    <w:lvl w:ilvl="0" w:tplc="040C0005">
      <w:start w:val="1"/>
      <w:numFmt w:val="bullet"/>
      <w:lvlText w:val=""/>
      <w:lvlJc w:val="left"/>
      <w:pPr>
        <w:ind w:left="1324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0F28D3"/>
    <w:multiLevelType w:val="hybridMultilevel"/>
    <w:tmpl w:val="CFEC335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790743"/>
    <w:multiLevelType w:val="hybridMultilevel"/>
    <w:tmpl w:val="59824BA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F50D06"/>
    <w:multiLevelType w:val="hybridMultilevel"/>
    <w:tmpl w:val="E4681A9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D71A95"/>
    <w:multiLevelType w:val="hybridMultilevel"/>
    <w:tmpl w:val="F1FE2F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6D4F9D"/>
    <w:multiLevelType w:val="hybridMultilevel"/>
    <w:tmpl w:val="383258F2"/>
    <w:lvl w:ilvl="0" w:tplc="B8A2C50C">
      <w:start w:val="1"/>
      <w:numFmt w:val="bullet"/>
      <w:lvlText w:val=""/>
      <w:lvlJc w:val="left"/>
      <w:pPr>
        <w:ind w:left="1834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31C7B91"/>
    <w:multiLevelType w:val="hybridMultilevel"/>
    <w:tmpl w:val="A4BE9E96"/>
    <w:lvl w:ilvl="0" w:tplc="8886269C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1" w15:restartNumberingAfterBreak="0">
    <w:nsid w:val="678D4BA3"/>
    <w:multiLevelType w:val="hybridMultilevel"/>
    <w:tmpl w:val="DFC054CC"/>
    <w:lvl w:ilvl="0" w:tplc="E5547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3B6038"/>
    <w:multiLevelType w:val="multilevel"/>
    <w:tmpl w:val="461028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97077C"/>
    <w:multiLevelType w:val="hybridMultilevel"/>
    <w:tmpl w:val="7C5413C6"/>
    <w:lvl w:ilvl="0" w:tplc="B8A2C50C">
      <w:start w:val="1"/>
      <w:numFmt w:val="bullet"/>
      <w:lvlText w:val=""/>
      <w:lvlJc w:val="left"/>
      <w:pPr>
        <w:ind w:left="1834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16326DB"/>
    <w:multiLevelType w:val="multilevel"/>
    <w:tmpl w:val="9BFA4482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auto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26653F"/>
    <w:multiLevelType w:val="hybridMultilevel"/>
    <w:tmpl w:val="99B426E4"/>
    <w:lvl w:ilvl="0" w:tplc="29949512">
      <w:start w:val="1"/>
      <w:numFmt w:val="bullet"/>
      <w:lvlText w:val=""/>
      <w:lvlJc w:val="left"/>
      <w:pPr>
        <w:ind w:left="113" w:hanging="113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DEA44C0"/>
    <w:multiLevelType w:val="multilevel"/>
    <w:tmpl w:val="C43845FC"/>
    <w:lvl w:ilvl="0">
      <w:start w:val="1"/>
      <w:numFmt w:val="bullet"/>
      <w:lvlText w:val=""/>
      <w:lvlJc w:val="left"/>
      <w:pPr>
        <w:ind w:left="1324" w:hanging="360"/>
      </w:pPr>
      <w:rPr>
        <w:rFonts w:ascii="Wingdings" w:hAnsi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357631578">
    <w:abstractNumId w:val="24"/>
  </w:num>
  <w:num w:numId="2" w16cid:durableId="1716150245">
    <w:abstractNumId w:val="27"/>
  </w:num>
  <w:num w:numId="3" w16cid:durableId="1809205298">
    <w:abstractNumId w:val="41"/>
  </w:num>
  <w:num w:numId="4" w16cid:durableId="1311180224">
    <w:abstractNumId w:val="44"/>
  </w:num>
  <w:num w:numId="5" w16cid:durableId="1145319376">
    <w:abstractNumId w:val="0"/>
  </w:num>
  <w:num w:numId="6" w16cid:durableId="1191842583">
    <w:abstractNumId w:val="11"/>
  </w:num>
  <w:num w:numId="7" w16cid:durableId="2142188566">
    <w:abstractNumId w:val="31"/>
  </w:num>
  <w:num w:numId="8" w16cid:durableId="1233857314">
    <w:abstractNumId w:val="22"/>
  </w:num>
  <w:num w:numId="9" w16cid:durableId="81336741">
    <w:abstractNumId w:val="34"/>
  </w:num>
  <w:num w:numId="10" w16cid:durableId="548685022">
    <w:abstractNumId w:val="21"/>
  </w:num>
  <w:num w:numId="11" w16cid:durableId="2123644457">
    <w:abstractNumId w:val="16"/>
  </w:num>
  <w:num w:numId="12" w16cid:durableId="1968731840">
    <w:abstractNumId w:val="23"/>
  </w:num>
  <w:num w:numId="13" w16cid:durableId="946960959">
    <w:abstractNumId w:val="26"/>
  </w:num>
  <w:num w:numId="14" w16cid:durableId="262346367">
    <w:abstractNumId w:val="30"/>
  </w:num>
  <w:num w:numId="15" w16cid:durableId="639773746">
    <w:abstractNumId w:val="5"/>
  </w:num>
  <w:num w:numId="16" w16cid:durableId="492257858">
    <w:abstractNumId w:val="4"/>
  </w:num>
  <w:num w:numId="17" w16cid:durableId="1290744171">
    <w:abstractNumId w:val="19"/>
  </w:num>
  <w:num w:numId="18" w16cid:durableId="1606694619">
    <w:abstractNumId w:val="33"/>
  </w:num>
  <w:num w:numId="19" w16cid:durableId="1323973864">
    <w:abstractNumId w:val="43"/>
  </w:num>
  <w:num w:numId="20" w16cid:durableId="187566414">
    <w:abstractNumId w:val="39"/>
  </w:num>
  <w:num w:numId="21" w16cid:durableId="981234484">
    <w:abstractNumId w:val="12"/>
  </w:num>
  <w:num w:numId="22" w16cid:durableId="1538854646">
    <w:abstractNumId w:val="18"/>
  </w:num>
  <w:num w:numId="23" w16cid:durableId="252204521">
    <w:abstractNumId w:val="28"/>
  </w:num>
  <w:num w:numId="24" w16cid:durableId="168716851">
    <w:abstractNumId w:val="13"/>
  </w:num>
  <w:num w:numId="25" w16cid:durableId="74787828">
    <w:abstractNumId w:val="29"/>
  </w:num>
  <w:num w:numId="26" w16cid:durableId="52385862">
    <w:abstractNumId w:val="2"/>
  </w:num>
  <w:num w:numId="27" w16cid:durableId="176774908">
    <w:abstractNumId w:val="42"/>
  </w:num>
  <w:num w:numId="28" w16cid:durableId="948900843">
    <w:abstractNumId w:val="46"/>
  </w:num>
  <w:num w:numId="29" w16cid:durableId="234707470">
    <w:abstractNumId w:val="9"/>
  </w:num>
  <w:num w:numId="30" w16cid:durableId="829952315">
    <w:abstractNumId w:val="10"/>
  </w:num>
  <w:num w:numId="31" w16cid:durableId="1256599844">
    <w:abstractNumId w:val="7"/>
  </w:num>
  <w:num w:numId="32" w16cid:durableId="1318001630">
    <w:abstractNumId w:val="25"/>
  </w:num>
  <w:num w:numId="33" w16cid:durableId="535654691">
    <w:abstractNumId w:val="6"/>
  </w:num>
  <w:num w:numId="34" w16cid:durableId="2012489841">
    <w:abstractNumId w:val="1"/>
  </w:num>
  <w:num w:numId="35" w16cid:durableId="187067989">
    <w:abstractNumId w:val="32"/>
  </w:num>
  <w:num w:numId="36" w16cid:durableId="1876848260">
    <w:abstractNumId w:val="3"/>
  </w:num>
  <w:num w:numId="37" w16cid:durableId="2123302880">
    <w:abstractNumId w:val="45"/>
  </w:num>
  <w:num w:numId="38" w16cid:durableId="1927686707">
    <w:abstractNumId w:val="20"/>
  </w:num>
  <w:num w:numId="39" w16cid:durableId="867183579">
    <w:abstractNumId w:val="36"/>
  </w:num>
  <w:num w:numId="40" w16cid:durableId="1878854883">
    <w:abstractNumId w:val="14"/>
  </w:num>
  <w:num w:numId="41" w16cid:durableId="2068868812">
    <w:abstractNumId w:val="17"/>
  </w:num>
  <w:num w:numId="42" w16cid:durableId="1379476067">
    <w:abstractNumId w:val="37"/>
  </w:num>
  <w:num w:numId="43" w16cid:durableId="513108377">
    <w:abstractNumId w:val="38"/>
  </w:num>
  <w:num w:numId="44" w16cid:durableId="94905610">
    <w:abstractNumId w:val="15"/>
  </w:num>
  <w:num w:numId="45" w16cid:durableId="1884974220">
    <w:abstractNumId w:val="8"/>
  </w:num>
  <w:num w:numId="46" w16cid:durableId="164325848">
    <w:abstractNumId w:val="35"/>
  </w:num>
  <w:num w:numId="47" w16cid:durableId="1873570357">
    <w:abstractNumId w:val="4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C2"/>
    <w:rsid w:val="00003922"/>
    <w:rsid w:val="0000466F"/>
    <w:rsid w:val="00004E82"/>
    <w:rsid w:val="0000790D"/>
    <w:rsid w:val="00011C5F"/>
    <w:rsid w:val="00011D0C"/>
    <w:rsid w:val="00013850"/>
    <w:rsid w:val="00014000"/>
    <w:rsid w:val="00016F71"/>
    <w:rsid w:val="0001759C"/>
    <w:rsid w:val="00017F5F"/>
    <w:rsid w:val="0002177A"/>
    <w:rsid w:val="000221C5"/>
    <w:rsid w:val="00024BA8"/>
    <w:rsid w:val="00026324"/>
    <w:rsid w:val="00026531"/>
    <w:rsid w:val="00027210"/>
    <w:rsid w:val="000307F5"/>
    <w:rsid w:val="00030CBF"/>
    <w:rsid w:val="00031230"/>
    <w:rsid w:val="000334E6"/>
    <w:rsid w:val="00034328"/>
    <w:rsid w:val="0003636A"/>
    <w:rsid w:val="0004226C"/>
    <w:rsid w:val="0004282E"/>
    <w:rsid w:val="00042B5B"/>
    <w:rsid w:val="00043A69"/>
    <w:rsid w:val="00043D27"/>
    <w:rsid w:val="00044341"/>
    <w:rsid w:val="00046131"/>
    <w:rsid w:val="00064BB8"/>
    <w:rsid w:val="000650AC"/>
    <w:rsid w:val="0006539A"/>
    <w:rsid w:val="00070A21"/>
    <w:rsid w:val="000715F0"/>
    <w:rsid w:val="00072CB2"/>
    <w:rsid w:val="0007436F"/>
    <w:rsid w:val="00074CDB"/>
    <w:rsid w:val="000764DE"/>
    <w:rsid w:val="00077527"/>
    <w:rsid w:val="00077892"/>
    <w:rsid w:val="00084599"/>
    <w:rsid w:val="0008559B"/>
    <w:rsid w:val="000867B7"/>
    <w:rsid w:val="00087C0B"/>
    <w:rsid w:val="00090ACC"/>
    <w:rsid w:val="0009172A"/>
    <w:rsid w:val="000927F5"/>
    <w:rsid w:val="00094E9B"/>
    <w:rsid w:val="000A4F94"/>
    <w:rsid w:val="000A7365"/>
    <w:rsid w:val="000B1C43"/>
    <w:rsid w:val="000B48A9"/>
    <w:rsid w:val="000B64FC"/>
    <w:rsid w:val="000B70BB"/>
    <w:rsid w:val="000B70DB"/>
    <w:rsid w:val="000B7EE9"/>
    <w:rsid w:val="000C2511"/>
    <w:rsid w:val="000C44F8"/>
    <w:rsid w:val="000C5096"/>
    <w:rsid w:val="000C546E"/>
    <w:rsid w:val="000D0D86"/>
    <w:rsid w:val="000D1B29"/>
    <w:rsid w:val="000D39F3"/>
    <w:rsid w:val="000E26F9"/>
    <w:rsid w:val="000E3822"/>
    <w:rsid w:val="000E46E7"/>
    <w:rsid w:val="000E57A1"/>
    <w:rsid w:val="000E5965"/>
    <w:rsid w:val="000E7085"/>
    <w:rsid w:val="000E7187"/>
    <w:rsid w:val="000F0660"/>
    <w:rsid w:val="000F1167"/>
    <w:rsid w:val="000F18F8"/>
    <w:rsid w:val="000F1D0A"/>
    <w:rsid w:val="000F3434"/>
    <w:rsid w:val="000F4013"/>
    <w:rsid w:val="00103085"/>
    <w:rsid w:val="00106B0F"/>
    <w:rsid w:val="00112D9C"/>
    <w:rsid w:val="0012118C"/>
    <w:rsid w:val="00121567"/>
    <w:rsid w:val="00123FC1"/>
    <w:rsid w:val="001274E9"/>
    <w:rsid w:val="0013736C"/>
    <w:rsid w:val="0014025A"/>
    <w:rsid w:val="00140CC4"/>
    <w:rsid w:val="0014344B"/>
    <w:rsid w:val="001435EA"/>
    <w:rsid w:val="00146EB9"/>
    <w:rsid w:val="0015035E"/>
    <w:rsid w:val="00151F33"/>
    <w:rsid w:val="0015362D"/>
    <w:rsid w:val="001549CB"/>
    <w:rsid w:val="00157529"/>
    <w:rsid w:val="0016151B"/>
    <w:rsid w:val="00161C38"/>
    <w:rsid w:val="0016398A"/>
    <w:rsid w:val="00170320"/>
    <w:rsid w:val="00170656"/>
    <w:rsid w:val="00171E70"/>
    <w:rsid w:val="00173180"/>
    <w:rsid w:val="001773BE"/>
    <w:rsid w:val="00177D10"/>
    <w:rsid w:val="0018205D"/>
    <w:rsid w:val="001825C9"/>
    <w:rsid w:val="001865FC"/>
    <w:rsid w:val="00190F66"/>
    <w:rsid w:val="00191D55"/>
    <w:rsid w:val="001925B5"/>
    <w:rsid w:val="001934B6"/>
    <w:rsid w:val="00193D9D"/>
    <w:rsid w:val="00196667"/>
    <w:rsid w:val="00197FDF"/>
    <w:rsid w:val="001A0857"/>
    <w:rsid w:val="001A1DD8"/>
    <w:rsid w:val="001A5A5A"/>
    <w:rsid w:val="001A68BF"/>
    <w:rsid w:val="001B01CD"/>
    <w:rsid w:val="001B3DC3"/>
    <w:rsid w:val="001B451D"/>
    <w:rsid w:val="001B4922"/>
    <w:rsid w:val="001B519B"/>
    <w:rsid w:val="001B5C57"/>
    <w:rsid w:val="001B6C9E"/>
    <w:rsid w:val="001C54DD"/>
    <w:rsid w:val="001C76A4"/>
    <w:rsid w:val="001C7915"/>
    <w:rsid w:val="001D24DB"/>
    <w:rsid w:val="001D3692"/>
    <w:rsid w:val="001D4A42"/>
    <w:rsid w:val="001D5E73"/>
    <w:rsid w:val="001E207D"/>
    <w:rsid w:val="001E3122"/>
    <w:rsid w:val="001E3F9E"/>
    <w:rsid w:val="001E510E"/>
    <w:rsid w:val="001F5E6D"/>
    <w:rsid w:val="001F6A85"/>
    <w:rsid w:val="00203EB9"/>
    <w:rsid w:val="00206414"/>
    <w:rsid w:val="0020740E"/>
    <w:rsid w:val="0021123D"/>
    <w:rsid w:val="00211E94"/>
    <w:rsid w:val="00212576"/>
    <w:rsid w:val="00212650"/>
    <w:rsid w:val="002149C8"/>
    <w:rsid w:val="0021525F"/>
    <w:rsid w:val="00215992"/>
    <w:rsid w:val="0022654A"/>
    <w:rsid w:val="00226FB6"/>
    <w:rsid w:val="002323ED"/>
    <w:rsid w:val="002412BB"/>
    <w:rsid w:val="00242403"/>
    <w:rsid w:val="00242BF8"/>
    <w:rsid w:val="00244223"/>
    <w:rsid w:val="002455BA"/>
    <w:rsid w:val="002456D9"/>
    <w:rsid w:val="00245A00"/>
    <w:rsid w:val="00245CD4"/>
    <w:rsid w:val="002464BB"/>
    <w:rsid w:val="00251298"/>
    <w:rsid w:val="002526F6"/>
    <w:rsid w:val="00254BEE"/>
    <w:rsid w:val="00256815"/>
    <w:rsid w:val="00256990"/>
    <w:rsid w:val="00261523"/>
    <w:rsid w:val="00263634"/>
    <w:rsid w:val="0027340F"/>
    <w:rsid w:val="00274822"/>
    <w:rsid w:val="0027507A"/>
    <w:rsid w:val="002779E6"/>
    <w:rsid w:val="00280D65"/>
    <w:rsid w:val="00281AED"/>
    <w:rsid w:val="00282B94"/>
    <w:rsid w:val="00282FEA"/>
    <w:rsid w:val="0028524D"/>
    <w:rsid w:val="00292B27"/>
    <w:rsid w:val="002961A1"/>
    <w:rsid w:val="002A163D"/>
    <w:rsid w:val="002A73E3"/>
    <w:rsid w:val="002A7548"/>
    <w:rsid w:val="002B0511"/>
    <w:rsid w:val="002B0CDF"/>
    <w:rsid w:val="002B1645"/>
    <w:rsid w:val="002B1C89"/>
    <w:rsid w:val="002B4B17"/>
    <w:rsid w:val="002B4E00"/>
    <w:rsid w:val="002B5B58"/>
    <w:rsid w:val="002B759B"/>
    <w:rsid w:val="002C42CC"/>
    <w:rsid w:val="002D037A"/>
    <w:rsid w:val="002D5A80"/>
    <w:rsid w:val="002D6CC7"/>
    <w:rsid w:val="002E0B12"/>
    <w:rsid w:val="002F166E"/>
    <w:rsid w:val="002F2545"/>
    <w:rsid w:val="002F4AC6"/>
    <w:rsid w:val="002F68A4"/>
    <w:rsid w:val="00300FB0"/>
    <w:rsid w:val="00303F68"/>
    <w:rsid w:val="00305AB8"/>
    <w:rsid w:val="0031311C"/>
    <w:rsid w:val="0032324F"/>
    <w:rsid w:val="0032594B"/>
    <w:rsid w:val="00325C2E"/>
    <w:rsid w:val="00326FAE"/>
    <w:rsid w:val="003278FD"/>
    <w:rsid w:val="0033129A"/>
    <w:rsid w:val="00331920"/>
    <w:rsid w:val="0033194A"/>
    <w:rsid w:val="00331A44"/>
    <w:rsid w:val="00334F05"/>
    <w:rsid w:val="00337AAE"/>
    <w:rsid w:val="00340F69"/>
    <w:rsid w:val="00342DB1"/>
    <w:rsid w:val="003523A3"/>
    <w:rsid w:val="0035403D"/>
    <w:rsid w:val="003555FC"/>
    <w:rsid w:val="00357635"/>
    <w:rsid w:val="003652EB"/>
    <w:rsid w:val="00366A61"/>
    <w:rsid w:val="00367C56"/>
    <w:rsid w:val="00373247"/>
    <w:rsid w:val="00380A46"/>
    <w:rsid w:val="003865DB"/>
    <w:rsid w:val="0038682B"/>
    <w:rsid w:val="003931CC"/>
    <w:rsid w:val="00393351"/>
    <w:rsid w:val="00393C8B"/>
    <w:rsid w:val="003976B1"/>
    <w:rsid w:val="003A0707"/>
    <w:rsid w:val="003B25FD"/>
    <w:rsid w:val="003B36E5"/>
    <w:rsid w:val="003B6E23"/>
    <w:rsid w:val="003B7C79"/>
    <w:rsid w:val="003C17B1"/>
    <w:rsid w:val="003D263E"/>
    <w:rsid w:val="003D6757"/>
    <w:rsid w:val="003E01AD"/>
    <w:rsid w:val="003E455A"/>
    <w:rsid w:val="003F1150"/>
    <w:rsid w:val="003F50B3"/>
    <w:rsid w:val="003F5A05"/>
    <w:rsid w:val="003F7FCB"/>
    <w:rsid w:val="00407077"/>
    <w:rsid w:val="00414272"/>
    <w:rsid w:val="004167FF"/>
    <w:rsid w:val="0042085E"/>
    <w:rsid w:val="00421604"/>
    <w:rsid w:val="0042259A"/>
    <w:rsid w:val="004239B1"/>
    <w:rsid w:val="004253FB"/>
    <w:rsid w:val="00432850"/>
    <w:rsid w:val="00435B86"/>
    <w:rsid w:val="00440EF5"/>
    <w:rsid w:val="00441089"/>
    <w:rsid w:val="00441987"/>
    <w:rsid w:val="004426B8"/>
    <w:rsid w:val="00444575"/>
    <w:rsid w:val="004543FF"/>
    <w:rsid w:val="004545C8"/>
    <w:rsid w:val="00455D65"/>
    <w:rsid w:val="00457C3A"/>
    <w:rsid w:val="0046121E"/>
    <w:rsid w:val="00461370"/>
    <w:rsid w:val="00464463"/>
    <w:rsid w:val="00467697"/>
    <w:rsid w:val="00470FE5"/>
    <w:rsid w:val="004739C5"/>
    <w:rsid w:val="0047494E"/>
    <w:rsid w:val="00482F52"/>
    <w:rsid w:val="0048558F"/>
    <w:rsid w:val="004876F4"/>
    <w:rsid w:val="004909A4"/>
    <w:rsid w:val="00491437"/>
    <w:rsid w:val="004922C5"/>
    <w:rsid w:val="00493CB8"/>
    <w:rsid w:val="004A45CD"/>
    <w:rsid w:val="004A4F69"/>
    <w:rsid w:val="004B05C0"/>
    <w:rsid w:val="004B4B9A"/>
    <w:rsid w:val="004B63C2"/>
    <w:rsid w:val="004C06EB"/>
    <w:rsid w:val="004C1F1E"/>
    <w:rsid w:val="004C77C1"/>
    <w:rsid w:val="004D03EF"/>
    <w:rsid w:val="004D0D7B"/>
    <w:rsid w:val="004D3B6F"/>
    <w:rsid w:val="004D7382"/>
    <w:rsid w:val="004E2E13"/>
    <w:rsid w:val="004E4213"/>
    <w:rsid w:val="004E6387"/>
    <w:rsid w:val="004E7D53"/>
    <w:rsid w:val="004F0225"/>
    <w:rsid w:val="004F0B3A"/>
    <w:rsid w:val="004F1EB8"/>
    <w:rsid w:val="004F5193"/>
    <w:rsid w:val="004F5EA3"/>
    <w:rsid w:val="004F7684"/>
    <w:rsid w:val="00500799"/>
    <w:rsid w:val="005051E7"/>
    <w:rsid w:val="00512980"/>
    <w:rsid w:val="005146A5"/>
    <w:rsid w:val="00515431"/>
    <w:rsid w:val="00517510"/>
    <w:rsid w:val="00517C13"/>
    <w:rsid w:val="00520A39"/>
    <w:rsid w:val="00520E3E"/>
    <w:rsid w:val="0052579A"/>
    <w:rsid w:val="00525BC7"/>
    <w:rsid w:val="005266C1"/>
    <w:rsid w:val="00527A70"/>
    <w:rsid w:val="00530CC0"/>
    <w:rsid w:val="0053325A"/>
    <w:rsid w:val="00534CA7"/>
    <w:rsid w:val="00537212"/>
    <w:rsid w:val="005410BC"/>
    <w:rsid w:val="0054114A"/>
    <w:rsid w:val="00543D75"/>
    <w:rsid w:val="00544AFD"/>
    <w:rsid w:val="0054565C"/>
    <w:rsid w:val="00545947"/>
    <w:rsid w:val="00545ED3"/>
    <w:rsid w:val="00550325"/>
    <w:rsid w:val="0056095E"/>
    <w:rsid w:val="00560E67"/>
    <w:rsid w:val="00560F7E"/>
    <w:rsid w:val="005624FB"/>
    <w:rsid w:val="005649BF"/>
    <w:rsid w:val="0056543F"/>
    <w:rsid w:val="0056611A"/>
    <w:rsid w:val="0056688E"/>
    <w:rsid w:val="005725B0"/>
    <w:rsid w:val="00573E7B"/>
    <w:rsid w:val="0057701C"/>
    <w:rsid w:val="0057722F"/>
    <w:rsid w:val="005773BE"/>
    <w:rsid w:val="0058031E"/>
    <w:rsid w:val="00581CE1"/>
    <w:rsid w:val="00582E58"/>
    <w:rsid w:val="0058358F"/>
    <w:rsid w:val="00587E0E"/>
    <w:rsid w:val="00597591"/>
    <w:rsid w:val="005A2BD3"/>
    <w:rsid w:val="005A51B6"/>
    <w:rsid w:val="005A578D"/>
    <w:rsid w:val="005B10F4"/>
    <w:rsid w:val="005B391F"/>
    <w:rsid w:val="005C0D3D"/>
    <w:rsid w:val="005C1932"/>
    <w:rsid w:val="005C5EF8"/>
    <w:rsid w:val="005C7C15"/>
    <w:rsid w:val="005C7FC8"/>
    <w:rsid w:val="005D177E"/>
    <w:rsid w:val="005E0956"/>
    <w:rsid w:val="005E2EAD"/>
    <w:rsid w:val="005F0755"/>
    <w:rsid w:val="005F4CF5"/>
    <w:rsid w:val="005F5A9F"/>
    <w:rsid w:val="005F73D9"/>
    <w:rsid w:val="00602EA1"/>
    <w:rsid w:val="00606C8F"/>
    <w:rsid w:val="0061084F"/>
    <w:rsid w:val="00612CD2"/>
    <w:rsid w:val="00612D87"/>
    <w:rsid w:val="0061380C"/>
    <w:rsid w:val="00614540"/>
    <w:rsid w:val="006172E5"/>
    <w:rsid w:val="00624EDA"/>
    <w:rsid w:val="006271CC"/>
    <w:rsid w:val="00633655"/>
    <w:rsid w:val="00634B46"/>
    <w:rsid w:val="00637595"/>
    <w:rsid w:val="00640179"/>
    <w:rsid w:val="00641BD6"/>
    <w:rsid w:val="00641D31"/>
    <w:rsid w:val="006420A9"/>
    <w:rsid w:val="00642A43"/>
    <w:rsid w:val="00643B90"/>
    <w:rsid w:val="00644FA7"/>
    <w:rsid w:val="0064738D"/>
    <w:rsid w:val="00653500"/>
    <w:rsid w:val="00663571"/>
    <w:rsid w:val="00664442"/>
    <w:rsid w:val="006645E2"/>
    <w:rsid w:val="006673B0"/>
    <w:rsid w:val="00670936"/>
    <w:rsid w:val="00670952"/>
    <w:rsid w:val="0067376A"/>
    <w:rsid w:val="00676776"/>
    <w:rsid w:val="00677484"/>
    <w:rsid w:val="00682232"/>
    <w:rsid w:val="006839DA"/>
    <w:rsid w:val="00683B68"/>
    <w:rsid w:val="00684EE0"/>
    <w:rsid w:val="0069140D"/>
    <w:rsid w:val="0069239A"/>
    <w:rsid w:val="00695839"/>
    <w:rsid w:val="006A3B45"/>
    <w:rsid w:val="006A4FA8"/>
    <w:rsid w:val="006A5D6E"/>
    <w:rsid w:val="006B2A55"/>
    <w:rsid w:val="006B3139"/>
    <w:rsid w:val="006B3942"/>
    <w:rsid w:val="006B4B1F"/>
    <w:rsid w:val="006B5598"/>
    <w:rsid w:val="006B57D2"/>
    <w:rsid w:val="006C5CCD"/>
    <w:rsid w:val="006C5FFC"/>
    <w:rsid w:val="006D07E3"/>
    <w:rsid w:val="006D26CE"/>
    <w:rsid w:val="006D3401"/>
    <w:rsid w:val="006D65EA"/>
    <w:rsid w:val="006E3280"/>
    <w:rsid w:val="006E67C3"/>
    <w:rsid w:val="006F0CDC"/>
    <w:rsid w:val="006F3CBD"/>
    <w:rsid w:val="006F5041"/>
    <w:rsid w:val="006F531F"/>
    <w:rsid w:val="006F5802"/>
    <w:rsid w:val="007030F2"/>
    <w:rsid w:val="00706989"/>
    <w:rsid w:val="00707F45"/>
    <w:rsid w:val="0071059C"/>
    <w:rsid w:val="0071128F"/>
    <w:rsid w:val="007208F0"/>
    <w:rsid w:val="00722E38"/>
    <w:rsid w:val="0073096E"/>
    <w:rsid w:val="007362A5"/>
    <w:rsid w:val="00742628"/>
    <w:rsid w:val="00745242"/>
    <w:rsid w:val="007506DE"/>
    <w:rsid w:val="00750C84"/>
    <w:rsid w:val="007540C5"/>
    <w:rsid w:val="00754923"/>
    <w:rsid w:val="00755718"/>
    <w:rsid w:val="00760D82"/>
    <w:rsid w:val="00764AC5"/>
    <w:rsid w:val="00765F3E"/>
    <w:rsid w:val="00772835"/>
    <w:rsid w:val="00774E2E"/>
    <w:rsid w:val="007837E0"/>
    <w:rsid w:val="00784541"/>
    <w:rsid w:val="00791895"/>
    <w:rsid w:val="007A02E4"/>
    <w:rsid w:val="007A1D01"/>
    <w:rsid w:val="007B0D68"/>
    <w:rsid w:val="007B244B"/>
    <w:rsid w:val="007B2456"/>
    <w:rsid w:val="007B3AFC"/>
    <w:rsid w:val="007B7B20"/>
    <w:rsid w:val="007C1DC2"/>
    <w:rsid w:val="007C6C45"/>
    <w:rsid w:val="007C6CCD"/>
    <w:rsid w:val="007E0E20"/>
    <w:rsid w:val="007E1A81"/>
    <w:rsid w:val="007E1CF6"/>
    <w:rsid w:val="007E66DF"/>
    <w:rsid w:val="007F367B"/>
    <w:rsid w:val="007F3E8A"/>
    <w:rsid w:val="007F5CEB"/>
    <w:rsid w:val="007F693E"/>
    <w:rsid w:val="007F6D77"/>
    <w:rsid w:val="00800C1F"/>
    <w:rsid w:val="00802F48"/>
    <w:rsid w:val="008047C9"/>
    <w:rsid w:val="00807139"/>
    <w:rsid w:val="008127D6"/>
    <w:rsid w:val="008223FE"/>
    <w:rsid w:val="00823E33"/>
    <w:rsid w:val="00826C0A"/>
    <w:rsid w:val="00832484"/>
    <w:rsid w:val="0083682D"/>
    <w:rsid w:val="00837A64"/>
    <w:rsid w:val="00841015"/>
    <w:rsid w:val="00841B57"/>
    <w:rsid w:val="00843E16"/>
    <w:rsid w:val="00851AA7"/>
    <w:rsid w:val="00852FE1"/>
    <w:rsid w:val="00853B2D"/>
    <w:rsid w:val="00855DF9"/>
    <w:rsid w:val="00857E12"/>
    <w:rsid w:val="00861237"/>
    <w:rsid w:val="008641D9"/>
    <w:rsid w:val="008650B3"/>
    <w:rsid w:val="008705F7"/>
    <w:rsid w:val="008772A8"/>
    <w:rsid w:val="00877B38"/>
    <w:rsid w:val="00882445"/>
    <w:rsid w:val="00882C1A"/>
    <w:rsid w:val="0089036A"/>
    <w:rsid w:val="008909F5"/>
    <w:rsid w:val="0089167A"/>
    <w:rsid w:val="00892C06"/>
    <w:rsid w:val="0089334D"/>
    <w:rsid w:val="0089532A"/>
    <w:rsid w:val="0089745E"/>
    <w:rsid w:val="008A0B4C"/>
    <w:rsid w:val="008A3C57"/>
    <w:rsid w:val="008B0A79"/>
    <w:rsid w:val="008B5130"/>
    <w:rsid w:val="008B7FCD"/>
    <w:rsid w:val="008C4B6C"/>
    <w:rsid w:val="008C5265"/>
    <w:rsid w:val="008C6717"/>
    <w:rsid w:val="008D0D2A"/>
    <w:rsid w:val="008D2311"/>
    <w:rsid w:val="008E45D7"/>
    <w:rsid w:val="008E4B48"/>
    <w:rsid w:val="008E4F82"/>
    <w:rsid w:val="008E5985"/>
    <w:rsid w:val="008E78F2"/>
    <w:rsid w:val="008E7FF6"/>
    <w:rsid w:val="008F3FFD"/>
    <w:rsid w:val="008F4907"/>
    <w:rsid w:val="00900BF0"/>
    <w:rsid w:val="00902022"/>
    <w:rsid w:val="00911DC4"/>
    <w:rsid w:val="009122D8"/>
    <w:rsid w:val="00915B3B"/>
    <w:rsid w:val="00917AB7"/>
    <w:rsid w:val="00920CEC"/>
    <w:rsid w:val="00921F7A"/>
    <w:rsid w:val="009225CC"/>
    <w:rsid w:val="009252C1"/>
    <w:rsid w:val="009264EB"/>
    <w:rsid w:val="00927BF7"/>
    <w:rsid w:val="00931DC2"/>
    <w:rsid w:val="009336D7"/>
    <w:rsid w:val="009341B7"/>
    <w:rsid w:val="00934F5F"/>
    <w:rsid w:val="00935282"/>
    <w:rsid w:val="00937D73"/>
    <w:rsid w:val="00941B20"/>
    <w:rsid w:val="009444D0"/>
    <w:rsid w:val="00944FD1"/>
    <w:rsid w:val="0094761D"/>
    <w:rsid w:val="00947696"/>
    <w:rsid w:val="009544CF"/>
    <w:rsid w:val="009562F5"/>
    <w:rsid w:val="0095662E"/>
    <w:rsid w:val="0095676B"/>
    <w:rsid w:val="00957B17"/>
    <w:rsid w:val="00964ABD"/>
    <w:rsid w:val="00966F4C"/>
    <w:rsid w:val="00974AA7"/>
    <w:rsid w:val="00975BC5"/>
    <w:rsid w:val="0098116A"/>
    <w:rsid w:val="00982635"/>
    <w:rsid w:val="00982EF9"/>
    <w:rsid w:val="009835D4"/>
    <w:rsid w:val="009900CD"/>
    <w:rsid w:val="00991A58"/>
    <w:rsid w:val="00992E0E"/>
    <w:rsid w:val="00993218"/>
    <w:rsid w:val="00993904"/>
    <w:rsid w:val="009963F2"/>
    <w:rsid w:val="009A0BA0"/>
    <w:rsid w:val="009A42A9"/>
    <w:rsid w:val="009A4B2B"/>
    <w:rsid w:val="009B153A"/>
    <w:rsid w:val="009B1D94"/>
    <w:rsid w:val="009B4220"/>
    <w:rsid w:val="009B78D7"/>
    <w:rsid w:val="009B7C63"/>
    <w:rsid w:val="009C3A5D"/>
    <w:rsid w:val="009C3A61"/>
    <w:rsid w:val="009C5F75"/>
    <w:rsid w:val="009C7490"/>
    <w:rsid w:val="009D0B22"/>
    <w:rsid w:val="009D0E87"/>
    <w:rsid w:val="009D0ECE"/>
    <w:rsid w:val="009E1482"/>
    <w:rsid w:val="009E2D04"/>
    <w:rsid w:val="009E39DB"/>
    <w:rsid w:val="009E3E18"/>
    <w:rsid w:val="009E3F8F"/>
    <w:rsid w:val="009E550F"/>
    <w:rsid w:val="009E5EB9"/>
    <w:rsid w:val="009E6132"/>
    <w:rsid w:val="009E6A5E"/>
    <w:rsid w:val="009E78D1"/>
    <w:rsid w:val="009E7F42"/>
    <w:rsid w:val="009F31B1"/>
    <w:rsid w:val="009F466D"/>
    <w:rsid w:val="009F4CA0"/>
    <w:rsid w:val="009F5C06"/>
    <w:rsid w:val="009F645A"/>
    <w:rsid w:val="00A0291B"/>
    <w:rsid w:val="00A07AEA"/>
    <w:rsid w:val="00A12F0F"/>
    <w:rsid w:val="00A14797"/>
    <w:rsid w:val="00A16A66"/>
    <w:rsid w:val="00A1738B"/>
    <w:rsid w:val="00A24C2C"/>
    <w:rsid w:val="00A25413"/>
    <w:rsid w:val="00A42C2B"/>
    <w:rsid w:val="00A4498A"/>
    <w:rsid w:val="00A470AE"/>
    <w:rsid w:val="00A51153"/>
    <w:rsid w:val="00A5477D"/>
    <w:rsid w:val="00A5606B"/>
    <w:rsid w:val="00A607A0"/>
    <w:rsid w:val="00A7477E"/>
    <w:rsid w:val="00A8561D"/>
    <w:rsid w:val="00A90CD2"/>
    <w:rsid w:val="00A91000"/>
    <w:rsid w:val="00A91C7E"/>
    <w:rsid w:val="00A93049"/>
    <w:rsid w:val="00A967FA"/>
    <w:rsid w:val="00AA6533"/>
    <w:rsid w:val="00AA66F7"/>
    <w:rsid w:val="00AB6FAC"/>
    <w:rsid w:val="00AB7118"/>
    <w:rsid w:val="00AC45DA"/>
    <w:rsid w:val="00AC72F9"/>
    <w:rsid w:val="00AD2DB4"/>
    <w:rsid w:val="00AD3547"/>
    <w:rsid w:val="00AD3A97"/>
    <w:rsid w:val="00AD3CDC"/>
    <w:rsid w:val="00AD412E"/>
    <w:rsid w:val="00AD4789"/>
    <w:rsid w:val="00AD4BA0"/>
    <w:rsid w:val="00AD68D4"/>
    <w:rsid w:val="00AE054E"/>
    <w:rsid w:val="00AE1799"/>
    <w:rsid w:val="00AF0572"/>
    <w:rsid w:val="00AF2A39"/>
    <w:rsid w:val="00AF6755"/>
    <w:rsid w:val="00AF7457"/>
    <w:rsid w:val="00B00C73"/>
    <w:rsid w:val="00B04691"/>
    <w:rsid w:val="00B0552F"/>
    <w:rsid w:val="00B0669A"/>
    <w:rsid w:val="00B13037"/>
    <w:rsid w:val="00B20799"/>
    <w:rsid w:val="00B2111A"/>
    <w:rsid w:val="00B21B9D"/>
    <w:rsid w:val="00B21D1E"/>
    <w:rsid w:val="00B22B03"/>
    <w:rsid w:val="00B24353"/>
    <w:rsid w:val="00B249CB"/>
    <w:rsid w:val="00B27D7F"/>
    <w:rsid w:val="00B32818"/>
    <w:rsid w:val="00B350B4"/>
    <w:rsid w:val="00B4051D"/>
    <w:rsid w:val="00B41764"/>
    <w:rsid w:val="00B41F23"/>
    <w:rsid w:val="00B4600C"/>
    <w:rsid w:val="00B50916"/>
    <w:rsid w:val="00B531B0"/>
    <w:rsid w:val="00B5490E"/>
    <w:rsid w:val="00B556B0"/>
    <w:rsid w:val="00B60464"/>
    <w:rsid w:val="00B70170"/>
    <w:rsid w:val="00B72ACA"/>
    <w:rsid w:val="00B73754"/>
    <w:rsid w:val="00B7376A"/>
    <w:rsid w:val="00B73B7E"/>
    <w:rsid w:val="00B80A0E"/>
    <w:rsid w:val="00B80A4F"/>
    <w:rsid w:val="00B812BD"/>
    <w:rsid w:val="00B81D7D"/>
    <w:rsid w:val="00B90ACC"/>
    <w:rsid w:val="00B94C49"/>
    <w:rsid w:val="00BA273B"/>
    <w:rsid w:val="00BA5A5B"/>
    <w:rsid w:val="00BA63F2"/>
    <w:rsid w:val="00BA645B"/>
    <w:rsid w:val="00BB245C"/>
    <w:rsid w:val="00BB44A2"/>
    <w:rsid w:val="00BB51C0"/>
    <w:rsid w:val="00BC0159"/>
    <w:rsid w:val="00BC1F3E"/>
    <w:rsid w:val="00BC36C6"/>
    <w:rsid w:val="00BC7485"/>
    <w:rsid w:val="00BD17BF"/>
    <w:rsid w:val="00BD23A6"/>
    <w:rsid w:val="00BD26B7"/>
    <w:rsid w:val="00BD4272"/>
    <w:rsid w:val="00BD4D11"/>
    <w:rsid w:val="00BD5D40"/>
    <w:rsid w:val="00BE0E3E"/>
    <w:rsid w:val="00BE1131"/>
    <w:rsid w:val="00BE3FAB"/>
    <w:rsid w:val="00BE69E8"/>
    <w:rsid w:val="00BE6F5F"/>
    <w:rsid w:val="00BF236D"/>
    <w:rsid w:val="00BF7555"/>
    <w:rsid w:val="00C0176A"/>
    <w:rsid w:val="00C0397C"/>
    <w:rsid w:val="00C047B9"/>
    <w:rsid w:val="00C127EF"/>
    <w:rsid w:val="00C1432A"/>
    <w:rsid w:val="00C14D5A"/>
    <w:rsid w:val="00C15A03"/>
    <w:rsid w:val="00C15C51"/>
    <w:rsid w:val="00C1795C"/>
    <w:rsid w:val="00C17DE2"/>
    <w:rsid w:val="00C2431F"/>
    <w:rsid w:val="00C250BF"/>
    <w:rsid w:val="00C4116E"/>
    <w:rsid w:val="00C41E3E"/>
    <w:rsid w:val="00C42EF6"/>
    <w:rsid w:val="00C4344C"/>
    <w:rsid w:val="00C46064"/>
    <w:rsid w:val="00C52C11"/>
    <w:rsid w:val="00C60C0E"/>
    <w:rsid w:val="00C61639"/>
    <w:rsid w:val="00C61C69"/>
    <w:rsid w:val="00C65AAA"/>
    <w:rsid w:val="00C663B4"/>
    <w:rsid w:val="00C700D2"/>
    <w:rsid w:val="00C72AEF"/>
    <w:rsid w:val="00C731A9"/>
    <w:rsid w:val="00C73201"/>
    <w:rsid w:val="00C7455E"/>
    <w:rsid w:val="00C7601E"/>
    <w:rsid w:val="00C81A3C"/>
    <w:rsid w:val="00C8784C"/>
    <w:rsid w:val="00C91AAE"/>
    <w:rsid w:val="00C9254D"/>
    <w:rsid w:val="00C955B2"/>
    <w:rsid w:val="00C95C3A"/>
    <w:rsid w:val="00C97C9F"/>
    <w:rsid w:val="00CA6019"/>
    <w:rsid w:val="00CA7828"/>
    <w:rsid w:val="00CB1327"/>
    <w:rsid w:val="00CB39D0"/>
    <w:rsid w:val="00CB4BA1"/>
    <w:rsid w:val="00CB52DA"/>
    <w:rsid w:val="00CC3EB6"/>
    <w:rsid w:val="00CC7E5D"/>
    <w:rsid w:val="00CD1885"/>
    <w:rsid w:val="00CD31A4"/>
    <w:rsid w:val="00CD3724"/>
    <w:rsid w:val="00CD411B"/>
    <w:rsid w:val="00CD48E0"/>
    <w:rsid w:val="00CD791B"/>
    <w:rsid w:val="00CE18F9"/>
    <w:rsid w:val="00CE1C79"/>
    <w:rsid w:val="00CE3304"/>
    <w:rsid w:val="00CE4B0F"/>
    <w:rsid w:val="00CE712D"/>
    <w:rsid w:val="00CF1C6C"/>
    <w:rsid w:val="00CF3385"/>
    <w:rsid w:val="00CF46AC"/>
    <w:rsid w:val="00D02207"/>
    <w:rsid w:val="00D07B46"/>
    <w:rsid w:val="00D1043E"/>
    <w:rsid w:val="00D11B1A"/>
    <w:rsid w:val="00D15E70"/>
    <w:rsid w:val="00D2263D"/>
    <w:rsid w:val="00D345A2"/>
    <w:rsid w:val="00D347DF"/>
    <w:rsid w:val="00D364BC"/>
    <w:rsid w:val="00D37BE3"/>
    <w:rsid w:val="00D37D1E"/>
    <w:rsid w:val="00D408F0"/>
    <w:rsid w:val="00D40AE8"/>
    <w:rsid w:val="00D422FA"/>
    <w:rsid w:val="00D426C4"/>
    <w:rsid w:val="00D4322F"/>
    <w:rsid w:val="00D457DC"/>
    <w:rsid w:val="00D510FF"/>
    <w:rsid w:val="00D54AF4"/>
    <w:rsid w:val="00D56D91"/>
    <w:rsid w:val="00D57B2F"/>
    <w:rsid w:val="00D63BCB"/>
    <w:rsid w:val="00D700B8"/>
    <w:rsid w:val="00D715EE"/>
    <w:rsid w:val="00D71B1C"/>
    <w:rsid w:val="00D736AF"/>
    <w:rsid w:val="00D76A15"/>
    <w:rsid w:val="00D80C59"/>
    <w:rsid w:val="00D85D0D"/>
    <w:rsid w:val="00D864F3"/>
    <w:rsid w:val="00D86E00"/>
    <w:rsid w:val="00D873BE"/>
    <w:rsid w:val="00D8745C"/>
    <w:rsid w:val="00D92446"/>
    <w:rsid w:val="00D937DC"/>
    <w:rsid w:val="00D948D2"/>
    <w:rsid w:val="00D95578"/>
    <w:rsid w:val="00DA0B82"/>
    <w:rsid w:val="00DA145A"/>
    <w:rsid w:val="00DA1656"/>
    <w:rsid w:val="00DA1674"/>
    <w:rsid w:val="00DA3223"/>
    <w:rsid w:val="00DB0160"/>
    <w:rsid w:val="00DB61A7"/>
    <w:rsid w:val="00DC29B8"/>
    <w:rsid w:val="00DC2BB6"/>
    <w:rsid w:val="00DC3A77"/>
    <w:rsid w:val="00DC7819"/>
    <w:rsid w:val="00DD02A0"/>
    <w:rsid w:val="00DD0AD0"/>
    <w:rsid w:val="00DD112F"/>
    <w:rsid w:val="00DD3DDE"/>
    <w:rsid w:val="00DD3FD8"/>
    <w:rsid w:val="00DD5401"/>
    <w:rsid w:val="00DD5A30"/>
    <w:rsid w:val="00DD6269"/>
    <w:rsid w:val="00DE1513"/>
    <w:rsid w:val="00DE24D6"/>
    <w:rsid w:val="00DE4E4C"/>
    <w:rsid w:val="00DE5405"/>
    <w:rsid w:val="00DF53E6"/>
    <w:rsid w:val="00DF546A"/>
    <w:rsid w:val="00E009C1"/>
    <w:rsid w:val="00E025D5"/>
    <w:rsid w:val="00E13F1F"/>
    <w:rsid w:val="00E1432C"/>
    <w:rsid w:val="00E2016F"/>
    <w:rsid w:val="00E21915"/>
    <w:rsid w:val="00E2315A"/>
    <w:rsid w:val="00E25BCA"/>
    <w:rsid w:val="00E2670D"/>
    <w:rsid w:val="00E26A49"/>
    <w:rsid w:val="00E26D93"/>
    <w:rsid w:val="00E27A81"/>
    <w:rsid w:val="00E30D21"/>
    <w:rsid w:val="00E32B95"/>
    <w:rsid w:val="00E33353"/>
    <w:rsid w:val="00E3700B"/>
    <w:rsid w:val="00E376C1"/>
    <w:rsid w:val="00E37ACD"/>
    <w:rsid w:val="00E456A5"/>
    <w:rsid w:val="00E4665E"/>
    <w:rsid w:val="00E46B41"/>
    <w:rsid w:val="00E523D3"/>
    <w:rsid w:val="00E54F48"/>
    <w:rsid w:val="00E5677C"/>
    <w:rsid w:val="00E6274B"/>
    <w:rsid w:val="00E636B1"/>
    <w:rsid w:val="00E66487"/>
    <w:rsid w:val="00E67FF9"/>
    <w:rsid w:val="00E73722"/>
    <w:rsid w:val="00E73B06"/>
    <w:rsid w:val="00E86B16"/>
    <w:rsid w:val="00E87F19"/>
    <w:rsid w:val="00E9321E"/>
    <w:rsid w:val="00E9370E"/>
    <w:rsid w:val="00E96A0B"/>
    <w:rsid w:val="00E97A4A"/>
    <w:rsid w:val="00EA0A4D"/>
    <w:rsid w:val="00EA306E"/>
    <w:rsid w:val="00EA3AA6"/>
    <w:rsid w:val="00EB5468"/>
    <w:rsid w:val="00EB5496"/>
    <w:rsid w:val="00EB60FE"/>
    <w:rsid w:val="00EB62E2"/>
    <w:rsid w:val="00EB6AE4"/>
    <w:rsid w:val="00EB6CB1"/>
    <w:rsid w:val="00EC42BE"/>
    <w:rsid w:val="00EC4BFC"/>
    <w:rsid w:val="00ED43B9"/>
    <w:rsid w:val="00ED686C"/>
    <w:rsid w:val="00ED7CDD"/>
    <w:rsid w:val="00EE10D2"/>
    <w:rsid w:val="00EE4E98"/>
    <w:rsid w:val="00EE5973"/>
    <w:rsid w:val="00EE65DD"/>
    <w:rsid w:val="00EF1136"/>
    <w:rsid w:val="00EF7399"/>
    <w:rsid w:val="00EF7983"/>
    <w:rsid w:val="00EF7F8B"/>
    <w:rsid w:val="00F02E90"/>
    <w:rsid w:val="00F04521"/>
    <w:rsid w:val="00F0598E"/>
    <w:rsid w:val="00F05B16"/>
    <w:rsid w:val="00F06017"/>
    <w:rsid w:val="00F06423"/>
    <w:rsid w:val="00F15DDA"/>
    <w:rsid w:val="00F16326"/>
    <w:rsid w:val="00F206F2"/>
    <w:rsid w:val="00F216E0"/>
    <w:rsid w:val="00F2631D"/>
    <w:rsid w:val="00F34F65"/>
    <w:rsid w:val="00F4367B"/>
    <w:rsid w:val="00F4504C"/>
    <w:rsid w:val="00F46C28"/>
    <w:rsid w:val="00F50142"/>
    <w:rsid w:val="00F548FC"/>
    <w:rsid w:val="00F56FD3"/>
    <w:rsid w:val="00F570E1"/>
    <w:rsid w:val="00F62CB5"/>
    <w:rsid w:val="00F67EC6"/>
    <w:rsid w:val="00F7418A"/>
    <w:rsid w:val="00F75472"/>
    <w:rsid w:val="00F8193D"/>
    <w:rsid w:val="00F824BE"/>
    <w:rsid w:val="00F84915"/>
    <w:rsid w:val="00F85C58"/>
    <w:rsid w:val="00F91E04"/>
    <w:rsid w:val="00F91EC8"/>
    <w:rsid w:val="00F97FBA"/>
    <w:rsid w:val="00FA2920"/>
    <w:rsid w:val="00FA2FD9"/>
    <w:rsid w:val="00FA3DA8"/>
    <w:rsid w:val="00FA3EFB"/>
    <w:rsid w:val="00FB01A7"/>
    <w:rsid w:val="00FB12E1"/>
    <w:rsid w:val="00FB1FC8"/>
    <w:rsid w:val="00FB2D6F"/>
    <w:rsid w:val="00FB3043"/>
    <w:rsid w:val="00FB36C9"/>
    <w:rsid w:val="00FB6B9E"/>
    <w:rsid w:val="00FC2E32"/>
    <w:rsid w:val="00FC574B"/>
    <w:rsid w:val="00FC7A39"/>
    <w:rsid w:val="00FC7E7C"/>
    <w:rsid w:val="00FD0D4D"/>
    <w:rsid w:val="00FD255D"/>
    <w:rsid w:val="00FE18B0"/>
    <w:rsid w:val="00FE20BB"/>
    <w:rsid w:val="00FE4ACD"/>
    <w:rsid w:val="00FF1934"/>
    <w:rsid w:val="00FF2F12"/>
    <w:rsid w:val="00FF4254"/>
    <w:rsid w:val="03BA727A"/>
    <w:rsid w:val="04A8C9B5"/>
    <w:rsid w:val="04FB30F4"/>
    <w:rsid w:val="075E0886"/>
    <w:rsid w:val="0ABFA25F"/>
    <w:rsid w:val="0E2617D4"/>
    <w:rsid w:val="0FA77836"/>
    <w:rsid w:val="13398AF1"/>
    <w:rsid w:val="138793AE"/>
    <w:rsid w:val="151E73D0"/>
    <w:rsid w:val="15D741C4"/>
    <w:rsid w:val="18D8EF3F"/>
    <w:rsid w:val="194A15FD"/>
    <w:rsid w:val="1A2CA693"/>
    <w:rsid w:val="1ACDDB34"/>
    <w:rsid w:val="1C0C0535"/>
    <w:rsid w:val="1E7B081A"/>
    <w:rsid w:val="1FBE0EEF"/>
    <w:rsid w:val="1FF9E3DF"/>
    <w:rsid w:val="21612086"/>
    <w:rsid w:val="221E2411"/>
    <w:rsid w:val="226F239F"/>
    <w:rsid w:val="26C1DDF3"/>
    <w:rsid w:val="2AB890A7"/>
    <w:rsid w:val="2BC5AFAF"/>
    <w:rsid w:val="2BE925D8"/>
    <w:rsid w:val="2C558BF8"/>
    <w:rsid w:val="3053528A"/>
    <w:rsid w:val="3080B0A6"/>
    <w:rsid w:val="30E296D0"/>
    <w:rsid w:val="31804C49"/>
    <w:rsid w:val="3240ADD3"/>
    <w:rsid w:val="34940ED7"/>
    <w:rsid w:val="34FDFD59"/>
    <w:rsid w:val="3578417E"/>
    <w:rsid w:val="37C5EF7E"/>
    <w:rsid w:val="38B12795"/>
    <w:rsid w:val="3AA0A18C"/>
    <w:rsid w:val="3D2C9F04"/>
    <w:rsid w:val="3D794801"/>
    <w:rsid w:val="45CDDC66"/>
    <w:rsid w:val="47CA2079"/>
    <w:rsid w:val="4AF94BD8"/>
    <w:rsid w:val="4BC6BDAC"/>
    <w:rsid w:val="4DF30F87"/>
    <w:rsid w:val="4FF573B5"/>
    <w:rsid w:val="564AE87C"/>
    <w:rsid w:val="57E3B6DD"/>
    <w:rsid w:val="58C4EF37"/>
    <w:rsid w:val="596E9E39"/>
    <w:rsid w:val="5A306490"/>
    <w:rsid w:val="60E43413"/>
    <w:rsid w:val="6424F3F0"/>
    <w:rsid w:val="67B87EE5"/>
    <w:rsid w:val="6A547E38"/>
    <w:rsid w:val="70B44DD1"/>
    <w:rsid w:val="712CEF47"/>
    <w:rsid w:val="743B00B5"/>
    <w:rsid w:val="7599425A"/>
    <w:rsid w:val="7782A567"/>
    <w:rsid w:val="77AA51C4"/>
    <w:rsid w:val="79731BA1"/>
    <w:rsid w:val="7A81C9EB"/>
    <w:rsid w:val="7B173EA7"/>
    <w:rsid w:val="7C41E54A"/>
    <w:rsid w:val="7C6C58B3"/>
    <w:rsid w:val="7CB8FD33"/>
    <w:rsid w:val="7D3E5D51"/>
    <w:rsid w:val="7F3DC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4C1636"/>
  <w15:chartTrackingRefBased/>
  <w15:docId w15:val="{7B539C97-BACF-40D0-A487-BA127D87C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DC2"/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373247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00000" w:themeColor="accent1" w:themeShade="BF"/>
      <w:sz w:val="28"/>
      <w:szCs w:val="2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31D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31DC2"/>
  </w:style>
  <w:style w:type="paragraph" w:styleId="Pieddepage">
    <w:name w:val="footer"/>
    <w:basedOn w:val="Normal"/>
    <w:link w:val="PieddepageCar"/>
    <w:uiPriority w:val="99"/>
    <w:unhideWhenUsed/>
    <w:rsid w:val="00931D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31DC2"/>
  </w:style>
  <w:style w:type="character" w:styleId="Lienhypertexte">
    <w:name w:val="Hyperlink"/>
    <w:basedOn w:val="Policepardfaut"/>
    <w:uiPriority w:val="99"/>
    <w:unhideWhenUsed/>
    <w:rsid w:val="00931DC2"/>
    <w:rPr>
      <w:color w:val="0000FF"/>
      <w:u w:val="single"/>
    </w:rPr>
  </w:style>
  <w:style w:type="paragraph" w:customStyle="1" w:styleId="paragraph">
    <w:name w:val="paragraph"/>
    <w:basedOn w:val="Normal"/>
    <w:rsid w:val="00560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rmaltextrun">
    <w:name w:val="normaltextrun"/>
    <w:basedOn w:val="Policepardfaut"/>
    <w:rsid w:val="0056095E"/>
  </w:style>
  <w:style w:type="character" w:customStyle="1" w:styleId="eop">
    <w:name w:val="eop"/>
    <w:basedOn w:val="Policepardfaut"/>
    <w:rsid w:val="0056095E"/>
  </w:style>
  <w:style w:type="paragraph" w:styleId="Paragraphedeliste">
    <w:name w:val="List Paragraph"/>
    <w:basedOn w:val="Normal"/>
    <w:uiPriority w:val="34"/>
    <w:qFormat/>
    <w:rsid w:val="00D85D0D"/>
    <w:pPr>
      <w:ind w:left="720"/>
      <w:contextualSpacing/>
    </w:pPr>
  </w:style>
  <w:style w:type="paragraph" w:customStyle="1" w:styleId="Puce22">
    <w:name w:val="Puce22"/>
    <w:basedOn w:val="Normal"/>
    <w:qFormat/>
    <w:rsid w:val="00CB39D0"/>
    <w:pPr>
      <w:autoSpaceDE w:val="0"/>
      <w:spacing w:after="0" w:line="240" w:lineRule="auto"/>
    </w:pPr>
    <w:rPr>
      <w:rFonts w:ascii="Aller" w:eastAsia="Times New Roman" w:hAnsi="Aller" w:cs="Aller"/>
      <w:b/>
      <w:bCs/>
      <w:color w:val="4A442A"/>
      <w:lang w:eastAsia="ko-KR"/>
    </w:rPr>
  </w:style>
  <w:style w:type="paragraph" w:styleId="NormalWeb">
    <w:name w:val="Normal (Web)"/>
    <w:basedOn w:val="Normal"/>
    <w:uiPriority w:val="99"/>
    <w:semiHidden/>
    <w:unhideWhenUsed/>
    <w:rsid w:val="00DF53E6"/>
    <w:rPr>
      <w:rFonts w:ascii="Times New Roman" w:hAnsi="Times New Roman" w:cs="Times New Roman"/>
      <w:sz w:val="24"/>
      <w:szCs w:val="24"/>
    </w:rPr>
  </w:style>
  <w:style w:type="character" w:styleId="Mentionnonrsolue">
    <w:name w:val="Unresolved Mention"/>
    <w:basedOn w:val="Policepardfaut"/>
    <w:uiPriority w:val="99"/>
    <w:semiHidden/>
    <w:unhideWhenUsed/>
    <w:rsid w:val="009E5EB9"/>
    <w:rPr>
      <w:color w:val="605E5C"/>
      <w:shd w:val="clear" w:color="auto" w:fill="E1DFDD"/>
    </w:rPr>
  </w:style>
  <w:style w:type="character" w:customStyle="1" w:styleId="Titre3Car">
    <w:name w:val="Titre 3 Car"/>
    <w:basedOn w:val="Policepardfaut"/>
    <w:link w:val="Titre3"/>
    <w:uiPriority w:val="9"/>
    <w:rsid w:val="00373247"/>
    <w:rPr>
      <w:rFonts w:eastAsiaTheme="majorEastAsia" w:cstheme="majorBidi"/>
      <w:color w:val="000000" w:themeColor="accent1" w:themeShade="BF"/>
      <w:sz w:val="28"/>
      <w:szCs w:val="28"/>
      <w:lang w:val="en-US"/>
    </w:rPr>
  </w:style>
  <w:style w:type="paragraph" w:customStyle="1" w:styleId="FirstParagraph">
    <w:name w:val="First Paragraph"/>
    <w:basedOn w:val="Corpsdetexte"/>
    <w:next w:val="Corpsdetexte"/>
    <w:qFormat/>
    <w:rsid w:val="00373247"/>
    <w:pPr>
      <w:spacing w:before="180" w:after="180" w:line="240" w:lineRule="auto"/>
    </w:pPr>
    <w:rPr>
      <w:sz w:val="24"/>
      <w:szCs w:val="24"/>
      <w:lang w:val="en-US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373247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373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0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asantrain@tildeo.com" TargetMode="External"/><Relationship Id="rId18" Type="http://schemas.openxmlformats.org/officeDocument/2006/relationships/image" Target="media/image6.svg"/><Relationship Id="rId26" Type="http://schemas.openxmlformats.org/officeDocument/2006/relationships/image" Target="media/image14.svg"/><Relationship Id="rId39" Type="http://schemas.openxmlformats.org/officeDocument/2006/relationships/footer" Target="footer1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svg"/><Relationship Id="rId20" Type="http://schemas.openxmlformats.org/officeDocument/2006/relationships/image" Target="media/image8.svg"/><Relationship Id="rId29" Type="http://schemas.openxmlformats.org/officeDocument/2006/relationships/image" Target="media/image17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2.svg"/><Relationship Id="rId32" Type="http://schemas.openxmlformats.org/officeDocument/2006/relationships/image" Target="media/image20.png"/><Relationship Id="rId37" Type="http://schemas.openxmlformats.org/officeDocument/2006/relationships/image" Target="media/image25.sv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sv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svg"/><Relationship Id="rId27" Type="http://schemas.openxmlformats.org/officeDocument/2006/relationships/image" Target="media/image15.png"/><Relationship Id="rId30" Type="http://schemas.openxmlformats.org/officeDocument/2006/relationships/image" Target="media/image18.svg"/><Relationship Id="rId35" Type="http://schemas.openxmlformats.org/officeDocument/2006/relationships/image" Target="media/image23.sv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mailto:asantrain@tildeo.com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svg"/><Relationship Id="rId38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dorigny@tilde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hème Office">
  <a:themeElements>
    <a:clrScheme name="04D89D">
      <a:dk1>
        <a:srgbClr val="000000"/>
      </a:dk1>
      <a:lt1>
        <a:srgbClr val="04D89D"/>
      </a:lt1>
      <a:dk2>
        <a:srgbClr val="000000"/>
      </a:dk2>
      <a:lt2>
        <a:srgbClr val="FFFFFF"/>
      </a:lt2>
      <a:accent1>
        <a:srgbClr val="000000"/>
      </a:accent1>
      <a:accent2>
        <a:srgbClr val="032B44"/>
      </a:accent2>
      <a:accent3>
        <a:srgbClr val="FDC800"/>
      </a:accent3>
      <a:accent4>
        <a:srgbClr val="FF6F59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43F873EF18324C80BEB4C4707DC6CE" ma:contentTypeVersion="15" ma:contentTypeDescription="Crée un document." ma:contentTypeScope="" ma:versionID="d6f4cf22b9cbdbef3f7f3776d1faeef2">
  <xsd:schema xmlns:xsd="http://www.w3.org/2001/XMLSchema" xmlns:xs="http://www.w3.org/2001/XMLSchema" xmlns:p="http://schemas.microsoft.com/office/2006/metadata/properties" xmlns:ns2="a5c88b2f-e8ff-4158-95d6-521373716b74" xmlns:ns3="3fcc80ef-08b1-4a36-89bd-608641dd5910" targetNamespace="http://schemas.microsoft.com/office/2006/metadata/properties" ma:root="true" ma:fieldsID="ff1428f877bc45004a986226eaf221c8" ns2:_="" ns3:_="">
    <xsd:import namespace="a5c88b2f-e8ff-4158-95d6-521373716b74"/>
    <xsd:import namespace="3fcc80ef-08b1-4a36-89bd-608641dd59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c88b2f-e8ff-4158-95d6-521373716b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9c957385-c828-4819-93ed-86d93aae7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c80ef-08b1-4a36-89bd-608641dd591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6bfa9df-2993-44a1-a0e9-ccfe3fde999e}" ma:internalName="TaxCatchAll" ma:showField="CatchAllData" ma:web="3fcc80ef-08b1-4a36-89bd-608641dd59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fcc80ef-08b1-4a36-89bd-608641dd5910" xsi:nil="true"/>
    <lcf76f155ced4ddcb4097134ff3c332f xmlns="a5c88b2f-e8ff-4158-95d6-521373716b7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23D6475-07E1-4347-8950-551E069E3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C0627D-278C-463B-BC35-825E8A0FCB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796929-B19D-4A2D-9540-EDD3B9DD01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c88b2f-e8ff-4158-95d6-521373716b74"/>
    <ds:schemaRef ds:uri="3fcc80ef-08b1-4a36-89bd-608641dd59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010FC2-211C-486A-B5C7-5306FDE1D820}">
  <ds:schemaRefs>
    <ds:schemaRef ds:uri="http://schemas.microsoft.com/office/2006/metadata/properties"/>
    <ds:schemaRef ds:uri="http://schemas.microsoft.com/office/infopath/2007/PartnerControls"/>
    <ds:schemaRef ds:uri="3fcc80ef-08b1-4a36-89bd-608641dd5910"/>
    <ds:schemaRef ds:uri="a5c88b2f-e8ff-4158-95d6-521373716b7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5</Pages>
  <Words>610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3960</CharactersWithSpaces>
  <SharedDoc>false</SharedDoc>
  <HLinks>
    <vt:vector size="12" baseType="variant">
      <vt:variant>
        <vt:i4>5374078</vt:i4>
      </vt:variant>
      <vt:variant>
        <vt:i4>0</vt:i4>
      </vt:variant>
      <vt:variant>
        <vt:i4>0</vt:i4>
      </vt:variant>
      <vt:variant>
        <vt:i4>5</vt:i4>
      </vt:variant>
      <vt:variant>
        <vt:lpwstr>mailto:tdorigny@tildeo.com</vt:lpwstr>
      </vt:variant>
      <vt:variant>
        <vt:lpwstr/>
      </vt:variant>
      <vt:variant>
        <vt:i4>2424845</vt:i4>
      </vt:variant>
      <vt:variant>
        <vt:i4>0</vt:i4>
      </vt:variant>
      <vt:variant>
        <vt:i4>0</vt:i4>
      </vt:variant>
      <vt:variant>
        <vt:i4>5</vt:i4>
      </vt:variant>
      <vt:variant>
        <vt:lpwstr>mailto:asantrain@tildeo.com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Vandecaveye</dc:creator>
  <cp:keywords/>
  <dc:description/>
  <cp:lastModifiedBy>Alexis SANTRAIN</cp:lastModifiedBy>
  <cp:revision>229</cp:revision>
  <cp:lastPrinted>2021-05-27T04:00:00Z</cp:lastPrinted>
  <dcterms:created xsi:type="dcterms:W3CDTF">2025-10-07T08:11:00Z</dcterms:created>
  <dcterms:modified xsi:type="dcterms:W3CDTF">2026-03-06T08:31:00Z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0x010100FF43F873EF18324C80BEB4C4707DC6CE</vt:lpwstr>
  </property>
  <property fmtid="{D5CDD505-2E9C-101B-9397-08002B2CF9AE}" pid="3" name="MediaServiceImageTags">
    <vt:lpwstr/>
  </property>
</Properties>
</file>