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B7E29" w14:textId="77777777" w:rsidR="00EB0F45" w:rsidRDefault="00EB0F45"/>
    <w:sectPr w:rsidR="00EB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42C1"/>
    <w:multiLevelType w:val="multilevel"/>
    <w:tmpl w:val="701E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B758A"/>
    <w:multiLevelType w:val="multilevel"/>
    <w:tmpl w:val="090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060B2"/>
    <w:multiLevelType w:val="multilevel"/>
    <w:tmpl w:val="8D3A4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F95DCB"/>
    <w:multiLevelType w:val="multilevel"/>
    <w:tmpl w:val="F33E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C5766"/>
    <w:multiLevelType w:val="multilevel"/>
    <w:tmpl w:val="677ED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E378A"/>
    <w:multiLevelType w:val="multilevel"/>
    <w:tmpl w:val="E89A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B1D33"/>
    <w:multiLevelType w:val="multilevel"/>
    <w:tmpl w:val="E9A8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F032D1"/>
    <w:multiLevelType w:val="multilevel"/>
    <w:tmpl w:val="7906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392745">
    <w:abstractNumId w:val="5"/>
  </w:num>
  <w:num w:numId="2" w16cid:durableId="1260522813">
    <w:abstractNumId w:val="4"/>
  </w:num>
  <w:num w:numId="3" w16cid:durableId="1861888616">
    <w:abstractNumId w:val="0"/>
  </w:num>
  <w:num w:numId="4" w16cid:durableId="1784572834">
    <w:abstractNumId w:val="2"/>
  </w:num>
  <w:num w:numId="5" w16cid:durableId="1610048109">
    <w:abstractNumId w:val="6"/>
  </w:num>
  <w:num w:numId="6" w16cid:durableId="1519468661">
    <w:abstractNumId w:val="3"/>
  </w:num>
  <w:num w:numId="7" w16cid:durableId="642002343">
    <w:abstractNumId w:val="7"/>
  </w:num>
  <w:num w:numId="8" w16cid:durableId="1181745500">
    <w:abstractNumId w:val="7"/>
    <w:lvlOverride w:ilvl="2">
      <w:lvl w:ilvl="2">
        <w:numFmt w:val="decimal"/>
        <w:lvlText w:val="%3."/>
        <w:lvlJc w:val="left"/>
      </w:lvl>
    </w:lvlOverride>
  </w:num>
  <w:num w:numId="9" w16cid:durableId="181876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08"/>
    <w:rsid w:val="004F53AE"/>
    <w:rsid w:val="00660E5B"/>
    <w:rsid w:val="007E07E4"/>
    <w:rsid w:val="00994D83"/>
    <w:rsid w:val="00BE2A95"/>
    <w:rsid w:val="00CE603B"/>
    <w:rsid w:val="00E31408"/>
    <w:rsid w:val="00EB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B715"/>
  <w15:chartTrackingRefBased/>
  <w15:docId w15:val="{321765D8-D235-450A-B131-F8CDEC0E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4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D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9dda1df-3fca-45c7-91be-5629a3733338}" enabled="1" method="Standard" siteId="{ec1ca250-c234-4d56-a76b-7dfb9eee0c4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Santtosh G Muniyandy</dc:creator>
  <cp:keywords/>
  <dc:description/>
  <cp:lastModifiedBy>Santtosh G Muniyandy</cp:lastModifiedBy>
  <cp:revision>4</cp:revision>
  <dcterms:created xsi:type="dcterms:W3CDTF">2025-06-17T06:26:00Z</dcterms:created>
  <dcterms:modified xsi:type="dcterms:W3CDTF">2025-06-17T07:34:00Z</dcterms:modified>
</cp:coreProperties>
</file>