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rf277ghqwb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During the late August 2026 window, psychedelic integration demand shifted from generic post-trip processing toward </w:t>
      </w:r>
      <w:r w:rsidDel="00000000" w:rsidR="00000000" w:rsidRPr="00000000">
        <w:rPr>
          <w:b w:val="1"/>
          <w:bCs w:val="1"/>
          <w:rtl w:val="0"/>
        </w:rPr>
        <w:t xml:space="preserve">behavioral execution, nervous system stabilization, and ontological grounding</w:t>
      </w:r>
      <w:r w:rsidDel="00000000" w:rsidR="00000000" w:rsidRPr="00000000">
        <w:rPr>
          <w:rtl w:val="0"/>
        </w:rPr>
        <w:t xml:space="preserve">. Analysis of current search signals, peer-reviewed literature, and social discussions reveals seven critical shifts: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"Ontological Shock" &amp; Existential Distress Surge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Publication of PubMed research on </w:t>
      </w:r>
      <w:r w:rsidDel="00000000" w:rsidR="00000000" w:rsidRPr="00000000">
        <w:rPr>
          <w:i w:val="1"/>
          <w:iCs w:val="1"/>
          <w:rtl w:val="0"/>
        </w:rPr>
        <w:t xml:space="preserve">Ontologically Challenging Psychedelic Experiences</w:t>
      </w:r>
      <w:r w:rsidDel="00000000" w:rsidR="00000000" w:rsidRPr="00000000">
        <w:rPr>
          <w:rtl w:val="0"/>
        </w:rPr>
        <w:t xml:space="preserve"> alongside recurring Reddit threads in r/PsychedelicTherapy regarding persistent ungroundedness.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High.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 for Vlad:</w:t>
      </w:r>
      <w:r w:rsidDel="00000000" w:rsidR="00000000" w:rsidRPr="00000000">
        <w:rPr>
          <w:rtl w:val="0"/>
        </w:rPr>
        <w:t xml:space="preserve"> Positioning Vlad as an anchor for "ontological reframing"—translating destabilizing metaphysical realizations into practical, grounded self-conceptions.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"No-Woo" Integration Backlash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High engagement on community threads criticizing vague integration advice ("just journal and meditate") and demanding structured, actionable behavioral frameworks.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High.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 for Vlad:</w:t>
      </w:r>
      <w:r w:rsidDel="00000000" w:rsidR="00000000" w:rsidRPr="00000000">
        <w:rPr>
          <w:rtl w:val="0"/>
        </w:rPr>
        <w:t xml:space="preserve"> Direct differentiation opportunity. Vlad’s background in behavioral science and executive coaching fills the gap left by mystical hand-waving.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Post-Trip Emotional Detachment Misidentified as "Zen"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August 2026 r/Psychedelics posts where users report feeling detached, numb, or indifferent to personal problems post-trip, mistaking emotional dissociation for enlightenment.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High.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 for Vlad:</w:t>
      </w:r>
      <w:r w:rsidDel="00000000" w:rsidR="00000000" w:rsidRPr="00000000">
        <w:rPr>
          <w:rtl w:val="0"/>
        </w:rPr>
        <w:t xml:space="preserve"> Educational authority on distinguishing healthy psychological detachment from nervous system shutdown/dissociation.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Context-Dependent Neuroplasticity ("Embeddedness" Mechanism)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August 2026 neuroimaging data demonstrating that psilocybin reorganizes brain connectivity into context-aligned trajectories scaling with next-day mindset shift.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High (Peer-reviewed neuroimaging data).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 for Vlad:</w:t>
      </w:r>
      <w:r w:rsidDel="00000000" w:rsidR="00000000" w:rsidRPr="00000000">
        <w:rPr>
          <w:rtl w:val="0"/>
        </w:rPr>
        <w:t xml:space="preserve"> Validates Vlad’s core premise: psychedelics open a window of contextual sensitivity; environment and habit architecture dictate whether that window leads to lasting change.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Depersonalization/Derealization (DPDR) Mismanagement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Increased posts in r/dpdr and r/therapists regarding long-tail anxiety, brain fog, and derealization following bad trips.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High.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 for Vlad:</w:t>
      </w:r>
      <w:r w:rsidDel="00000000" w:rsidR="00000000" w:rsidRPr="00000000">
        <w:rPr>
          <w:rtl w:val="0"/>
        </w:rPr>
        <w:t xml:space="preserve"> Critical ethical boundary line. Clarify the boundary between coaching (behavioral structure, nervous system safety) and clinical psychotherapy (treating severe DPDR/HPPD).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Insight-Action Decay Curve Post-State Legalization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2026 Oregon state psilocybin program follow-up data showing initial 30-day clinical gains decaying without structured post-dose support.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High.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 for Vlad:</w:t>
      </w:r>
      <w:r w:rsidDel="00000000" w:rsidR="00000000" w:rsidRPr="00000000">
        <w:rPr>
          <w:rtl w:val="0"/>
        </w:rPr>
        <w:t xml:space="preserve"> Solves the primary commercial problem: closing the gap between acute state experiences and trait behavior change.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&amp; "Re-Dosing" Fallacy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Recurring discussions in r/Ayahuasca and r/microdosing where users consider higher doses or immediate re-dosing because their previous trip failed to automatically fix their life.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Moderate-High.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 for Vlad:</w:t>
      </w:r>
      <w:r w:rsidDel="00000000" w:rsidR="00000000" w:rsidRPr="00000000">
        <w:rPr>
          <w:rtl w:val="0"/>
        </w:rPr>
        <w:t xml:space="preserve"> High-value harm reduction angle: "Why taking another trip won't fix what integration left unfinished."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24g5ftilzp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Source coverage and limitations</w:t>
      </w:r>
    </w:p>
    <w:tbl>
      <w:tblPr>
        <w:tblStyle w:val="Table1"/>
        <w:tblW w:w="8745.0" w:type="dxa"/>
        <w:jc w:val="left"/>
        <w:tblLayout w:type="fixed"/>
        <w:tblLook w:val="0600"/>
      </w:tblPr>
      <w:tblGrid>
        <w:gridCol w:w="2055"/>
        <w:gridCol w:w="1515"/>
        <w:gridCol w:w="2820"/>
        <w:gridCol w:w="2355"/>
        <w:tblGridChange w:id="0">
          <w:tblGrid>
            <w:gridCol w:w="2055"/>
            <w:gridCol w:w="1515"/>
            <w:gridCol w:w="2820"/>
            <w:gridCol w:w="235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Platforms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Confidence &amp;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Search-Demand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Partially Accessed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Google Trends, Google Autocomplete, YouTube Search Suggestions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Verified qualitative query clusters; exact monthly search volume numbers unavailable across all niches.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Reddit (r/PsychedelicTherapy, r/Ayahuasca, r/Psychedelics, r/dpdr, r/microdosing, r/neurobiology, r/therapists)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Strongest source for verbatim consumer language, emotional subtext, and unvarnished anxieties.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Peer-Reviewed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PubMed, PMC preprints (August 2026 neurobiology, harm reduction, &amp; existential distress papers)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Provides mechanistic rigor for Vlad's scripts; anchors credibility in updated 2026 literature.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Short-Form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Partially Accessed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TikTok &amp; IG Reels community discourse patterns, comment sections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awareness of popular creator narratives, comment section misconceptions, and platform safety boundaries.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 integration frameworks (e.g., Clarity Therapy, ACT PAT frameworks, Oregon program reports)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Confirms market supply trends and clinical vs. coaching boundaries.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2w4v873c03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Trend map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326.7502362204727"/>
        <w:gridCol w:w="1624.592125984252"/>
        <w:gridCol w:w="631.7858267716535"/>
        <w:gridCol w:w="1155.2655118110238"/>
        <w:gridCol w:w="1083.0614173228348"/>
        <w:gridCol w:w="1245.52062992126"/>
        <w:gridCol w:w="1019.8828346456694"/>
        <w:gridCol w:w="938.6532283464568"/>
        <w:tblGridChange w:id="0">
          <w:tblGrid>
            <w:gridCol w:w="1326.7502362204727"/>
            <w:gridCol w:w="1624.592125984252"/>
            <w:gridCol w:w="631.7858267716535"/>
            <w:gridCol w:w="1155.2655118110238"/>
            <w:gridCol w:w="1083.0614173228348"/>
            <w:gridCol w:w="1245.52062992126"/>
            <w:gridCol w:w="1019.8828346456694"/>
            <w:gridCol w:w="938.6532283464568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Underlying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The Insight-Action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Reddit r/Ayahuasca guide; Psychology Today integration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Aug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Spurt in legal access leaving users with epiphanies but zero habit structure.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Post-trip seekers, professionals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Practical behavioral design; habit scaffolding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 / Evergreen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Post-Trip DPDR &amp; Derealization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r/dpdr recovery stories, r/therapists case discussions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Aug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High-dose recreational and retreat usage without proper prep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Distress seekers, panicked 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Nervous system regulation; safety grounding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Emerging (Last 7-14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Ontological Shock &amp; Loss of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PubMed (Aug 2026); r/PsychedelicTherapy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Aug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Dissolution of ego constructs without post-trip cognitive integration frameworks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Experienced trippers, retreat returnees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Cognitive reframing; identity reconstruction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Emerging (Last 7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Post-Trip Relationship Friction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r/Psychedelics threads; client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Aug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Value divergence between tripper and non-psychedelic partner/family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Post-retreat returnees, partners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Relational communication; boundary setting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 / Evergreen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"No Visions" Disappointment &amp; Expectation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r/Ayahuasca ceremonial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Jun-Aug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Commercial retreat marketing promising mystical visions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First-time retreat participants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Reframing somatic/subtle emotional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 / Evergreen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The Re-Dosing / Escalation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r/microdosing &amp; r/Psychedelics comments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Aug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Misconception that psychedelics automatically re-wire habits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Stuck seekers, repeat trippers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Behavioral accountability vs. chemical reliance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 / Evergreen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zcwktcled2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Search-intent map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[Curious / Preparation] -&gt; [Immediate Aftermath] -&gt; [Difficult Experience / DPDR] -&gt; [Meaning-Making]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                                                 |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[Professional Support Intent] &lt;- [Long-Tail Integration] &lt;- [Behavior Change / Action Gap] &lt;-+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289.3588301462319"/>
        <w:gridCol w:w="1334.2060938034922"/>
        <w:gridCol w:w="1345.4179097178073"/>
        <w:gridCol w:w="1468.747884775273"/>
        <w:gridCol w:w="1513.5951484325333"/>
        <w:gridCol w:w="1322.994277889177"/>
        <w:gridCol w:w="751.1916662591091"/>
        <w:tblGridChange w:id="0">
          <w:tblGrid>
            <w:gridCol w:w="1289.3588301462319"/>
            <w:gridCol w:w="1334.2060938034922"/>
            <w:gridCol w:w="1345.4179097178073"/>
            <w:gridCol w:w="1468.747884775273"/>
            <w:gridCol w:w="1513.5951484325333"/>
            <w:gridCol w:w="1322.994277889177"/>
            <w:gridCol w:w="751.1916662591091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Phrase /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Intention &amp; Context Setting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"how to set intention for shrooms so it sticks"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Expectant, cautious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Nervous system prep &amp; setting realistic expectations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Immediate Aftermath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Somatic &amp; Emotional Calibration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"why do I feel emotionally flat after mushrooms"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Vulnerable, confused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Differentiating nervous system freeze from peace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Difficult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Panic / Derealization Relief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"feel disconnected from body days after bad trip"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Anxious, dysregulated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Grounding practices &amp; clinical escalation clarity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Meaning-Making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Ontological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"what does it mean if I saw my ego die"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Philosophical, destabilized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Translating abstract visions into functional self-concepts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Behavior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Insight Translation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"had massive epiphany on ayahuasca but back to old habits"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Frustrated, motivated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Behavioral psychology &amp; implementation intentions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Long-Tail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Relational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"partner doesn't understand me after my retreat"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Isolated, misunderstood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Boundary setting &amp; relational bridging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Escalation / Repeat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Dose Reliance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"should I take another trip if my insights faded"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Impatient, stuck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Unpacking chemical substitution vs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Support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Provider Selection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"psychedelic integration coach vs therapist cost"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Action-oriented, ready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High-clarity educational distinction &amp; qualification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699736j060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Top 50 searches, questions, and phrases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Below are 50 observed and inferred phrases grounded in recent search patterns, Reddit posts, clinical literature, and audience questions: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do I feel empty and disconnected after a mushroom trip?"</w:t>
      </w:r>
      <w:r w:rsidDel="00000000" w:rsidR="00000000" w:rsidRPr="00000000">
        <w:rPr>
          <w:rtl w:val="0"/>
        </w:rPr>
        <w:t xml:space="preserve"> — [Observed: Reddit r/Psychedelics, Aug 2026] | Meaning-Making | Commercial: Low | Risk: Low | Angle: Distinguishing emotional freeze from true peace.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 understood everything on Ayahuasca but 4 weeks later changed nothing."</w:t>
      </w:r>
      <w:r w:rsidDel="00000000" w:rsidR="00000000" w:rsidRPr="00000000">
        <w:rPr>
          <w:rtl w:val="0"/>
        </w:rPr>
        <w:t xml:space="preserve"> — [Observed: Reddit r/Ayahuasca, Aug 2026] | Behavior Change | Commercial: Medium | Risk: Low | Angle: The neurobiology of the insight-action gap.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"Feel like nothing is real after bad trip."</w:t>
      </w:r>
      <w:r w:rsidDel="00000000" w:rsidR="00000000" w:rsidRPr="00000000">
        <w:rPr>
          <w:rtl w:val="0"/>
        </w:rPr>
        <w:t xml:space="preserve"> — [Observed: Reddit r/dpdr, Aug 2026] | Difficult Experience | Commercial: Low | Risk: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| Angle: Somatic grounding vs clinical DPDR escalation.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"Psychedelic integration guide no woo."</w:t>
      </w:r>
      <w:r w:rsidDel="00000000" w:rsidR="00000000" w:rsidRPr="00000000">
        <w:rPr>
          <w:rtl w:val="0"/>
        </w:rPr>
        <w:t xml:space="preserve"> — [Observed: Reddit r/Ayahuasca, May-Aug 2026] | Behavior Change | Commercial: Medium | Risk: Low | Angle: Structural behavioral habits after non-ordinary states.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does my partner feel like a stranger after my retreat?"</w:t>
      </w:r>
      <w:r w:rsidDel="00000000" w:rsidR="00000000" w:rsidRPr="00000000">
        <w:rPr>
          <w:rtl w:val="0"/>
        </w:rPr>
        <w:t xml:space="preserve"> — [Observed: Reddit r/AlanWatts / r/Psychedelics, Aug 2026] | Long-Tail Integration | Commercial: High | Risk: Low | Angle: Relational friction when your internal baseline shifts.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"Ontological shock after shrooms."</w:t>
      </w:r>
      <w:r w:rsidDel="00000000" w:rsidR="00000000" w:rsidRPr="00000000">
        <w:rPr>
          <w:rtl w:val="0"/>
        </w:rPr>
        <w:t xml:space="preserve"> — [Observed: PubMed / Reddit r/PsychedelicTherapy, Aug 2026] | Meaning-Making | Commercial: Low | Risk: Low | Angle: How to rebuild a functional worldview after reality dissolves.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 had no visions on Ayahuasca, did it fail?"</w:t>
      </w:r>
      <w:r w:rsidDel="00000000" w:rsidR="00000000" w:rsidRPr="00000000">
        <w:rPr>
          <w:rtl w:val="0"/>
        </w:rPr>
        <w:t xml:space="preserve"> — [Observed: Reddit r/Ayahuasca, Jun-Aug 2026] | Meaning-Making | Commercial: Low | Risk: Low | Angle: Why somatic and emotional processing matters more than visual imagery.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"Psychedelic integration coach near me online."</w:t>
      </w:r>
      <w:r w:rsidDel="00000000" w:rsidR="00000000" w:rsidRPr="00000000">
        <w:rPr>
          <w:rtl w:val="0"/>
        </w:rPr>
        <w:t xml:space="preserve"> — [Observed: Search Autocomplete, 2026] | Support Intent | Commercial: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| Risk: Low | Angle: What professional integration actually does (and doesn't) do.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stop post-trip anxiety."</w:t>
      </w:r>
      <w:r w:rsidDel="00000000" w:rsidR="00000000" w:rsidRPr="00000000">
        <w:rPr>
          <w:rtl w:val="0"/>
        </w:rPr>
        <w:t xml:space="preserve"> — [Observed: Reddit r/PsychedelicTherapy, Aug 2026] | Difficult Experience | Commercial: Medium | Risk: Medium | Angle: Down-regulating an overstimulated sympathetic nervous system.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"Difference between psychedelic coach and therapist."</w:t>
      </w:r>
      <w:r w:rsidDel="00000000" w:rsidR="00000000" w:rsidRPr="00000000">
        <w:rPr>
          <w:rtl w:val="0"/>
        </w:rPr>
        <w:t xml:space="preserve"> — [Observed: Search Query, 2026] | Support Intent | Commercial: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| Risk: Low | Angle: Ethical scope of practice: when to hire a coach vs a licensed clinician.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do psychedelic insights disappear like a dream?"</w:t>
      </w:r>
      <w:r w:rsidDel="00000000" w:rsidR="00000000" w:rsidRPr="00000000">
        <w:rPr>
          <w:rtl w:val="0"/>
        </w:rPr>
        <w:t xml:space="preserve"> — [Observed: Clinical literature / Clarity Therapy, 2026] | Behavior Change | Commercial: Low | Risk: Low | Angle: Memory consolidation and environmental triggers.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"Can a bad trip cause permanent derealization?"</w:t>
      </w:r>
      <w:r w:rsidDel="00000000" w:rsidR="00000000" w:rsidRPr="00000000">
        <w:rPr>
          <w:rtl w:val="0"/>
        </w:rPr>
        <w:t xml:space="preserve"> — [Observed: Reddit r/dpdr, 2026] | Difficult Experience | Commercial: Low | Risk: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| Angle: Reassuring the nervous system: DPDR as a protective defense mechanism.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long does neuroplasticity last after psilocybin?"</w:t>
      </w:r>
      <w:r w:rsidDel="00000000" w:rsidR="00000000" w:rsidRPr="00000000">
        <w:rPr>
          <w:rtl w:val="0"/>
        </w:rPr>
        <w:t xml:space="preserve"> — [Observed: Neurobiology research, Aug 2026] | Preparation / Behavior | Commercial: Low | Risk: Low | Angle: The 14-day neuroplastic window and habit implementation.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 feel lonely after spiritual awakening on shrooms."</w:t>
      </w:r>
      <w:r w:rsidDel="00000000" w:rsidR="00000000" w:rsidRPr="00000000">
        <w:rPr>
          <w:rtl w:val="0"/>
        </w:rPr>
        <w:t xml:space="preserve"> — [Observed: Reddit r/AlanWatts, Aug 2026] | Long-Tail Integration | Commercial: Low | Risk: Low | Angle: Managing existential isolation without alienating loved ones.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"Do I need another trip to fix what the last trip started?"</w:t>
      </w:r>
      <w:r w:rsidDel="00000000" w:rsidR="00000000" w:rsidRPr="00000000">
        <w:rPr>
          <w:rtl w:val="0"/>
        </w:rPr>
        <w:t xml:space="preserve"> — [Inferred phrase, not observed verbatim] | Escalation | Commercial: Low | Risk: Medium | Angle: Why re-dosing before integrating is a trap.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integrate a trip without meditating or journaling."</w:t>
      </w:r>
      <w:r w:rsidDel="00000000" w:rsidR="00000000" w:rsidRPr="00000000">
        <w:rPr>
          <w:rtl w:val="0"/>
        </w:rPr>
        <w:t xml:space="preserve"> — [Inferred phrase, not observed verbatim] | Behavior Change | Commercial: Medium | Risk: Low | Angle: Action-oriented integration for non-reflective personality types.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"Felt divine love during trip, now depressed in daily life."</w:t>
      </w:r>
      <w:r w:rsidDel="00000000" w:rsidR="00000000" w:rsidRPr="00000000">
        <w:rPr>
          <w:rtl w:val="0"/>
        </w:rPr>
        <w:t xml:space="preserve"> — [Observed: Reddit r/Psychedelics, Aug 2026] | Meaning-Making | Commercial: Medium | Risk: Low | Angle: The crash of contracting back into historical baselines.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talk to my spouse about my psychedelic experience."</w:t>
      </w:r>
      <w:r w:rsidDel="00000000" w:rsidR="00000000" w:rsidRPr="00000000">
        <w:rPr>
          <w:rtl w:val="0"/>
        </w:rPr>
        <w:t xml:space="preserve"> — [Observed: Psychology Today, 2026] | Long-Tail Integration | Commercial: High | Risk: Low | Angle: Translation tactics: sharing insights without preaching.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am I angry after a microdose?"</w:t>
      </w:r>
      <w:r w:rsidDel="00000000" w:rsidR="00000000" w:rsidRPr="00000000">
        <w:rPr>
          <w:rtl w:val="0"/>
        </w:rPr>
        <w:t xml:space="preserve"> — [Observed: Reddit r/microdosing, Aug 2026] | Aftermath | Commercial: Low | Risk: Low | Angle: Unmasking suppressed emotional material vs chemical side effects.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"Trip killer side effects harm reduction."</w:t>
      </w:r>
      <w:r w:rsidDel="00000000" w:rsidR="00000000" w:rsidRPr="00000000">
        <w:rPr>
          <w:rtl w:val="0"/>
        </w:rPr>
        <w:t xml:space="preserve"> — [Observed: PMC Research, Aug 2026] | Safety | Commercial: Low | Risk: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| Angle: The neuroscience of acute pharmacological distress management.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"Psychedelic integration process ACT framework."</w:t>
      </w:r>
      <w:r w:rsidDel="00000000" w:rsidR="00000000" w:rsidRPr="00000000">
        <w:rPr>
          <w:rtl w:val="0"/>
        </w:rPr>
        <w:t xml:space="preserve"> — [Observed: ACBS Conference, 2026] | Support Intent | Commercial: Medium | Risk: Low | Angle: Acceptance and Commitment Therapy tools for post-trip behavior change.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"Is derealization post trip dangerous?"</w:t>
      </w:r>
      <w:r w:rsidDel="00000000" w:rsidR="00000000" w:rsidRPr="00000000">
        <w:rPr>
          <w:rtl w:val="0"/>
        </w:rPr>
        <w:t xml:space="preserve"> — [Observed: Reddit r/therapists, 2026] | Safety | Commercial: Low | Risk: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| Angle: Psychoeducation on autonomic freeze states.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keep Ayahuasca retreat promises to myself."</w:t>
      </w:r>
      <w:r w:rsidDel="00000000" w:rsidR="00000000" w:rsidRPr="00000000">
        <w:rPr>
          <w:rtl w:val="0"/>
        </w:rPr>
        <w:t xml:space="preserve"> — [Observed: Reddit r/Ayahuasca, 2026] | Behavior Change | Commercial: Medium | Risk: Low | Angle: Implementation intentions: turning promises into daily triggers.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did my trip show me childhood memories?"</w:t>
      </w:r>
      <w:r w:rsidDel="00000000" w:rsidR="00000000" w:rsidRPr="00000000">
        <w:rPr>
          <w:rtl w:val="0"/>
        </w:rPr>
        <w:t xml:space="preserve"> — [Observed: Reddit r/Psychedelics, Aug 2026] | Meaning-Making | Commercial: Low | Risk: Low | Angle: Memory reconsolidation and inner child processing.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"Psychedelic integration circle cost online."</w:t>
      </w:r>
      <w:r w:rsidDel="00000000" w:rsidR="00000000" w:rsidRPr="00000000">
        <w:rPr>
          <w:rtl w:val="0"/>
        </w:rPr>
        <w:t xml:space="preserve"> — [Observed: Search query, 2026] | Support Intent | Commercial: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| Risk: Low | Angle: Peer support group vs 1:1 integration coaching.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"Feeling detached from job after mushroom trip."</w:t>
      </w:r>
      <w:r w:rsidDel="00000000" w:rsidR="00000000" w:rsidRPr="00000000">
        <w:rPr>
          <w:rtl w:val="0"/>
        </w:rPr>
        <w:t xml:space="preserve"> — [Inferred phrase, not observed verbatim] | Long-Tail Integration | Commercial: High | Risk: Low | Angle: Executive integration: avoiding impulsive career resignations post-trip.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prepare for ego death psychologically."</w:t>
      </w:r>
      <w:r w:rsidDel="00000000" w:rsidR="00000000" w:rsidRPr="00000000">
        <w:rPr>
          <w:rtl w:val="0"/>
        </w:rPr>
        <w:t xml:space="preserve"> — [Observed: Reddit r/Psychonaut, 2026] | Preparation | Commercial: Low | Risk: Low | Angle: Psychological flexibility training prior to high-dose sessions.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"Can psychedelics make trauma worse?"</w:t>
      </w:r>
      <w:r w:rsidDel="00000000" w:rsidR="00000000" w:rsidRPr="00000000">
        <w:rPr>
          <w:rtl w:val="0"/>
        </w:rPr>
        <w:t xml:space="preserve"> — [Observed: Reddit r/PsychedelicTherapy, 2026] | Safety | Commercial: Low | Risk: Medium | Angle: Overwhelming the nervous system window of tolerance.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did my mushroom trip feel like a panic attack?"</w:t>
      </w:r>
      <w:r w:rsidDel="00000000" w:rsidR="00000000" w:rsidRPr="00000000">
        <w:rPr>
          <w:rtl w:val="0"/>
        </w:rPr>
        <w:t xml:space="preserve"> — [Observed: Reddit r/dpdr, 2026] | Difficult Experience | Commercial: Low | Risk: Medium | Angle: Sympathetic arousal during peak states.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build new habits after psilocybin."</w:t>
      </w:r>
      <w:r w:rsidDel="00000000" w:rsidR="00000000" w:rsidRPr="00000000">
        <w:rPr>
          <w:rtl w:val="0"/>
        </w:rPr>
        <w:t xml:space="preserve"> — [Observed: Psychology Today, 2026] | Behavior Change | Commercial: High | Risk: Low | Angle: Environmental curation and habit stacking post-trip.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"What is aberrant salience in psychedelics?"</w:t>
      </w:r>
      <w:r w:rsidDel="00000000" w:rsidR="00000000" w:rsidRPr="00000000">
        <w:rPr>
          <w:rtl w:val="0"/>
        </w:rPr>
        <w:t xml:space="preserve"> — [Observed: Reddit r/PsychedelicTherapy, Aug 2026] | Meaning-Making | Commercial: Low | Risk: Low | Angle: When the brain assigns false significance to random details.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"Felt connected to universe now back to normal."</w:t>
      </w:r>
      <w:r w:rsidDel="00000000" w:rsidR="00000000" w:rsidRPr="00000000">
        <w:rPr>
          <w:rtl w:val="0"/>
        </w:rPr>
        <w:t xml:space="preserve"> — [Observed: Reddit r/neurobiology, Aug 2026] | Long-Tail Integration | Commercial: Low | Risk: Low | Angle: Embeddedness neurobiology and state-to-trait transitions.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"Is it normal to cry for days after shrooms?"</w:t>
      </w:r>
      <w:r w:rsidDel="00000000" w:rsidR="00000000" w:rsidRPr="00000000">
        <w:rPr>
          <w:rtl w:val="0"/>
        </w:rPr>
        <w:t xml:space="preserve"> — [Observed: Reddit r/Psychedelics, Aug 2026] | Immediate Aftermath | Commercial: Low | Risk: Low | Angle: Emotional un-gating and limbic release.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"Cost of psychedelic integration coaching."</w:t>
      </w:r>
      <w:r w:rsidDel="00000000" w:rsidR="00000000" w:rsidRPr="00000000">
        <w:rPr>
          <w:rtl w:val="0"/>
        </w:rPr>
        <w:t xml:space="preserve"> — [Observed: Search Query, 2026] | Support Intent | Commercial: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| Risk: Low | Angle: Evaluating value, credentials, and structure in integration coaching.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ground yourself after bad trip."</w:t>
      </w:r>
      <w:r w:rsidDel="00000000" w:rsidR="00000000" w:rsidRPr="00000000">
        <w:rPr>
          <w:rtl w:val="0"/>
        </w:rPr>
        <w:t xml:space="preserve"> — [Observed: Reddit r/dpdr, 2026] | Difficult Experience | Commercial: Low | Risk: Medium | Angle: 5-4-3-2-1 sensory grounding and proprioceptive input.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"Psychedelic integration certification validity."</w:t>
      </w:r>
      <w:r w:rsidDel="00000000" w:rsidR="00000000" w:rsidRPr="00000000">
        <w:rPr>
          <w:rtl w:val="0"/>
        </w:rPr>
        <w:t xml:space="preserve"> — [Inferred phrase, not observed verbatim] | Support Intent | Commercial: Medium | Risk: Low | Angle: How consumers can spot unqualified integration coaches.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do I feel hungover after psilocybin?"</w:t>
      </w:r>
      <w:r w:rsidDel="00000000" w:rsidR="00000000" w:rsidRPr="00000000">
        <w:rPr>
          <w:rtl w:val="0"/>
        </w:rPr>
        <w:t xml:space="preserve"> — [Observed: Search Query, 2026] | Immediate Aftermath | Commercial: Low | Risk: Low | Angle: Serotonergic burnout and physical recovery protocol.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process scary images from trip."</w:t>
      </w:r>
      <w:r w:rsidDel="00000000" w:rsidR="00000000" w:rsidRPr="00000000">
        <w:rPr>
          <w:rtl w:val="0"/>
        </w:rPr>
        <w:t xml:space="preserve"> — [Observed: Reddit r/PsychedelicTherapy, 2026] | Meaning-Making | Commercial: Low | Risk: Medium | Angle: Symbolic reframing vs traumatic fixation.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"Psychedelic integration for addiction behavior."</w:t>
      </w:r>
      <w:r w:rsidDel="00000000" w:rsidR="00000000" w:rsidRPr="00000000">
        <w:rPr>
          <w:rtl w:val="0"/>
        </w:rPr>
        <w:t xml:space="preserve"> — [Observed: PubMed / Science, Aug 2026] | Behavior Change | Commercial: High | Risk: Medium | Angle: Trigger management when old cravings re-emerge.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"Feeling guilty after good psychedelic trip."</w:t>
      </w:r>
      <w:r w:rsidDel="00000000" w:rsidR="00000000" w:rsidRPr="00000000">
        <w:rPr>
          <w:rtl w:val="0"/>
        </w:rPr>
        <w:t xml:space="preserve"> — [Inferred phrase, not observed verbatim] | Meaning-Making | Commercial: Low | Risk: Low | Angle: Unpacking unearned joy and survivor guilt post-healing.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avoid going back to old self after retreat."</w:t>
      </w:r>
      <w:r w:rsidDel="00000000" w:rsidR="00000000" w:rsidRPr="00000000">
        <w:rPr>
          <w:rtl w:val="0"/>
        </w:rPr>
        <w:t xml:space="preserve"> — [Observed: Psychology Today, 2026] | Long-Tail Integration | Commercial: High | Risk: Low | Angle: Environmental friction: why going home breaks your insights.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"Can microdosing help with trip integration?"</w:t>
      </w:r>
      <w:r w:rsidDel="00000000" w:rsidR="00000000" w:rsidRPr="00000000">
        <w:rPr>
          <w:rtl w:val="0"/>
        </w:rPr>
        <w:t xml:space="preserve"> — [Observed: Reddit r/microdosing, Aug 2026] | Behavior Change | Commercial: Low | Risk: Medium | Angle: Microdosing vs active behavioral practice.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"Brain fog weeks after taking mushrooms."</w:t>
      </w:r>
      <w:r w:rsidDel="00000000" w:rsidR="00000000" w:rsidRPr="00000000">
        <w:rPr>
          <w:rtl w:val="0"/>
        </w:rPr>
        <w:t xml:space="preserve"> — [Observed: Reddit r/dpdr, 2026] | Difficult Experience | Commercial: Low | Risk: Medium | Angle: Executive function recovery and sleep hygiene.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"What is ontological shock integration?"</w:t>
      </w:r>
      <w:r w:rsidDel="00000000" w:rsidR="00000000" w:rsidRPr="00000000">
        <w:rPr>
          <w:rtl w:val="0"/>
        </w:rPr>
        <w:t xml:space="preserve"> — [Observed: PubMed, Aug 2026] | Meaning-Making | Commercial: Low | Risk: Low | Angle: Rebuilding belief systems without falling into nihilism.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"How to integrated bad trip into growth."</w:t>
      </w:r>
      <w:r w:rsidDel="00000000" w:rsidR="00000000" w:rsidRPr="00000000">
        <w:rPr>
          <w:rtl w:val="0"/>
        </w:rPr>
        <w:t xml:space="preserve"> — [Observed: Reddit r/PsychedelicTherapy, 2026] | Difficult Experience | Commercial: Medium | Risk: Low | Angle: Post-traumatic growth principles applied to challenging journeys.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"Psychedelic preparation coaching checklist."</w:t>
      </w:r>
      <w:r w:rsidDel="00000000" w:rsidR="00000000" w:rsidRPr="00000000">
        <w:rPr>
          <w:rtl w:val="0"/>
        </w:rPr>
        <w:t xml:space="preserve"> — [Observed: Clarity Therapy, 2026] | Preparation | Commercial: High | Risk: Low | Angle: Pre-trip behavioral audit: mapping your daily environment.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am I hyper-aware of my thoughts post trip?"</w:t>
      </w:r>
      <w:r w:rsidDel="00000000" w:rsidR="00000000" w:rsidRPr="00000000">
        <w:rPr>
          <w:rtl w:val="0"/>
        </w:rPr>
        <w:t xml:space="preserve"> — [Observed: Reddit r/dpdr, 2026] | Difficult Experience | Commercial: Low | Risk: Medium | Angle: Metacognitive awareness vs obsessive rumination.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"Ayahuasca integration coach specialized in burnout."</w:t>
      </w:r>
      <w:r w:rsidDel="00000000" w:rsidR="00000000" w:rsidRPr="00000000">
        <w:rPr>
          <w:rtl w:val="0"/>
        </w:rPr>
        <w:t xml:space="preserve"> — [Inferred phrase, not observed verbatim] | Support Intent | Commercial: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| Risk: Low | Angle: Executive resilience: integrating insights into high-stress environments.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"Felt like I died on shrooms, how to move on."</w:t>
      </w:r>
      <w:r w:rsidDel="00000000" w:rsidR="00000000" w:rsidRPr="00000000">
        <w:rPr>
          <w:rtl w:val="0"/>
        </w:rPr>
        <w:t xml:space="preserve"> — [Observed: Reddit r/Psychonaut, 2026] | Meaning-Making | Commercial: Low | Risk: Low | Angle: Integrating symbolic ego death into daily identity.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"Why does nobody talk about the hard part of integration?"</w:t>
      </w:r>
      <w:r w:rsidDel="00000000" w:rsidR="00000000" w:rsidRPr="00000000">
        <w:rPr>
          <w:rtl w:val="0"/>
        </w:rPr>
        <w:t xml:space="preserve"> — [Observed: Psychology Today, 2026] | Long-Tail Integration | Commercial: Medium | Risk: Low | Angle: The friction of daily reality post-expansion.</w:t>
        <w:br w:type="textWrapping"/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7b2l5um3bi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Hidden-demand questions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097.4416877135643"/>
        <w:gridCol w:w="1201.5094339622644"/>
        <w:gridCol w:w="2384.097459515674"/>
        <w:gridCol w:w="2024.5906997474376"/>
        <w:gridCol w:w="1050.1381666914278"/>
        <w:gridCol w:w="1267.7343633932553"/>
        <w:tblGridChange w:id="0">
          <w:tblGrid>
            <w:gridCol w:w="1097.4416877135643"/>
            <w:gridCol w:w="1201.5094339622644"/>
            <w:gridCol w:w="2384.097459515674"/>
            <w:gridCol w:w="2024.5906997474376"/>
            <w:gridCol w:w="1050.1381666914278"/>
            <w:gridCol w:w="1267.7343633932553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Hidden-Demand Question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Perception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Underlying Support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Escalation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Content 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 feel completely indifferent and cold toward my problems post-trip."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"I have reached enlightenment and transcended my stress."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Autonomic freeze/dissociation response to emotional overload.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</w:t>
            </w:r>
            <w:r w:rsidDel="00000000" w:rsidR="00000000" w:rsidRPr="00000000">
              <w:rPr>
                <w:rtl w:val="0"/>
              </w:rPr>
              <w:t xml:space="preserve"> if mild detachment; focus on values reconnect.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Severe emotional numbness, functional impairment, self-neglect.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"Enlightenment vs. Freeze State: Why emotional numbness isn't integration."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"My partner feels like a stranger and doesn't get me anymore."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"My relationship is broken because they haven't awakened."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Post-state identity realignment causing relational friction.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Highly Suitable</w:t>
            </w:r>
            <w:r w:rsidDel="00000000" w:rsidR="00000000" w:rsidRPr="00000000">
              <w:rPr>
                <w:rtl w:val="0"/>
              </w:rPr>
              <w:t xml:space="preserve">; relational communication &amp; boundary coaching.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 domestic distress, severe attachment trauma.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"The Post-Retreat Relationship Trap: Why alienating your loved ones isn't growth."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 had an epiphany 3 weeks ago, why am I doing old habits again?"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"The psychedelic failed or faded; I need another dose."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Insight-action gap; lack of environmental cues and friction reduction.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Highly Suitable</w:t>
            </w:r>
            <w:r w:rsidDel="00000000" w:rsidR="00000000" w:rsidRPr="00000000">
              <w:rPr>
                <w:rtl w:val="0"/>
              </w:rPr>
              <w:t xml:space="preserve">; core behavioral psychology &amp; habit design.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Addiction relapse into dangerous self-harming substances.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"Insights don't rewrite habits. Environment does. Here's why."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"Everything feels slightly unreal and translucent since my trip."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"I am seeing through the matrix / third eye opening."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Mild Depersonalization/Derealization (DPDR) due to nervous system over-arousal.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Conditionally Suitable</w:t>
            </w:r>
            <w:r w:rsidDel="00000000" w:rsidR="00000000" w:rsidRPr="00000000">
              <w:rPr>
                <w:rtl w:val="0"/>
              </w:rPr>
              <w:t xml:space="preserve">(psychoeducation &amp; somatic grounding only).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Panic attacks, severe visual distortions (HPPD), functional paralysis.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"When 'seeing through the matrix' is actually your nervous system asking for safety."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 don't care about my corporate career anymore, should I quit?"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"The medicine revealed my true spiritual path."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Immediate post-trip value realignment without long-term risk assessment.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Highly Suitable</w:t>
            </w:r>
            <w:r w:rsidDel="00000000" w:rsidR="00000000" w:rsidRPr="00000000">
              <w:rPr>
                <w:rtl w:val="0"/>
              </w:rPr>
              <w:t xml:space="preserve">; executive integration &amp; decision-framing.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Severe mania, psychosis-like impulsive life destruction.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"The 90-Day Rule: Why you shouldn't make major life changes right after a trip."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p6ncby3nuc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Pain and emotion map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[EMOTIONAL STATES IN INTEGRATION]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┌───────────────────────┬───────┴───────┬───────────────────────┐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▼                       ▼               ▼                       ▼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CONFUSED ABOUT         AFRAID OF        STUCK ON               ASHAMED TO ASK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Insight vs Delusion  • DPDR/Madness   • Insight-Action Gap   • "Did I break my brain?"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How to take action   • Losing gains   • Relational disconnect • "Why no visions?"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Confused About:</w:t>
      </w:r>
      <w:r w:rsidDel="00000000" w:rsidR="00000000" w:rsidRPr="00000000">
        <w:rPr>
          <w:rtl w:val="0"/>
        </w:rPr>
        <w:t xml:space="preserve"> Differentiating genuine spiritual insight from aberrant salience; knowing how to translate abstract visions into Monday-morning routine changes.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Afraid Of:</w:t>
      </w:r>
      <w:r w:rsidDel="00000000" w:rsidR="00000000" w:rsidRPr="00000000">
        <w:rPr>
          <w:rtl w:val="0"/>
        </w:rPr>
        <w:t xml:space="preserve"> Permanent derealization/DPDR; slipping back into historical depression/anxiety baselines after the "afterglow" wears off; losing newfound clarity.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Disappointed By:</w:t>
      </w:r>
      <w:r w:rsidDel="00000000" w:rsidR="00000000" w:rsidRPr="00000000">
        <w:rPr>
          <w:rtl w:val="0"/>
        </w:rPr>
        <w:t xml:space="preserve"> Ceremonies or trips that produced no visions or grand epiphanies, leaving them with only physical discomfort; integration creators giving generic advice ("just meditate").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Ashamed to 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"Did I permanently mess up my brain because I feel floaty weeks later?"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i w:val="1"/>
          <w:iCs w:val="1"/>
          <w:rtl w:val="0"/>
        </w:rPr>
        <w:t xml:space="preserve">"Why did I feel so much love on shrooms if I can't even stand my daily routine now?"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Fascinated By:</w:t>
      </w:r>
      <w:r w:rsidDel="00000000" w:rsidR="00000000" w:rsidRPr="00000000">
        <w:rPr>
          <w:rtl w:val="0"/>
        </w:rPr>
        <w:t xml:space="preserve"> Neuroplasticity windows; how non-ordinary states temporarily rewire functional connectivity; neuroscience-backed integration protocols.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Stuck On:</w:t>
      </w:r>
      <w:r w:rsidDel="00000000" w:rsidR="00000000" w:rsidRPr="00000000">
        <w:rPr>
          <w:rtl w:val="0"/>
        </w:rPr>
        <w:t xml:space="preserve"> The "Insight-Action Gap"—having intellectual clarity about trauma, boundaries, or habits, but experiencing paralysis when executing real-world change.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Trying to Change:</w:t>
      </w:r>
      <w:r w:rsidDel="00000000" w:rsidR="00000000" w:rsidRPr="00000000">
        <w:rPr>
          <w:rtl w:val="0"/>
        </w:rPr>
        <w:t xml:space="preserve"> Habitual avoidance, career burnout, relational codependency, emotional reactivity, and reliance on substances or repeated trips for temporary breakthroughs.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Trying to Avoid:</w:t>
      </w:r>
      <w:r w:rsidDel="00000000" w:rsidR="00000000" w:rsidRPr="00000000">
        <w:rPr>
          <w:rtl w:val="0"/>
        </w:rPr>
        <w:t xml:space="preserve"> Falling back into old behavioral ruts; undergoing clinical breakdown; alienating non-psychedelic family members and friends.</w:t>
        <w:br w:type="textWrapping"/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uwwcyz82z4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Behavioral mechanism map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[ACUTE EXPERIENCE] ──&gt; [Neuroplastic Window (1-14 Days)] ──&gt; [ENVIRONMENTAL FRICTION]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│                                    │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▼                                    ▼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[Aberrant Salience]                  [INSIGHT-ACTION GAP]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│                                    │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└──────────&gt; [BEHAVIOR CHANGE] &lt;─────┘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uuds5r6btt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Insight-Action Gap (Salience Without Structure)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had a profound epiphany about my life on mushrooms, but 30 days later nothing has changed."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Behavioral Mechanism:</w:t>
      </w:r>
      <w:r w:rsidDel="00000000" w:rsidR="00000000" w:rsidRPr="00000000">
        <w:rPr>
          <w:rtl w:val="0"/>
        </w:rPr>
        <w:t xml:space="preserve"> High transient salience during non-ordinary states elevates perceived importance of an idea without altering contextual cues, friction, or automatic habit triggers in the home environment.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Supporting:</w:t>
      </w:r>
      <w:r w:rsidDel="00000000" w:rsidR="00000000" w:rsidRPr="00000000">
        <w:rPr>
          <w:rtl w:val="0"/>
        </w:rPr>
        <w:t xml:space="preserve"> Neuroimaging shows transient reorganization during acute states, but long-term habit change requires contextual repetition and habit stacking.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Uncertainty:</w:t>
      </w:r>
      <w:r w:rsidDel="00000000" w:rsidR="00000000" w:rsidRPr="00000000">
        <w:rPr>
          <w:rtl w:val="0"/>
        </w:rPr>
        <w:t xml:space="preserve"> Individual variance in post-trip neuroplastic duration.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 Role:</w:t>
      </w:r>
      <w:r w:rsidDel="00000000" w:rsidR="00000000" w:rsidRPr="00000000">
        <w:rPr>
          <w:rtl w:val="0"/>
        </w:rPr>
        <w:t xml:space="preserve"> Designing implementation intentions ($IF/THEN$ triggers), altering friction, and establishing accountability structures.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Inappropriate For:</w:t>
      </w:r>
      <w:r w:rsidDel="00000000" w:rsidR="00000000" w:rsidRPr="00000000">
        <w:rPr>
          <w:rtl w:val="0"/>
        </w:rPr>
        <w:t xml:space="preserve"> Severe clinical depression where executive dysfunction prevents basic self-care.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"Epiphanies show you the destination; behavioral habit design builds the road."</w:t>
        <w:br w:type="textWrapping"/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2ixeyqljq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Autonomic Freeze / Dissociation Misinterpreted as Transcendence</w:t>
      </w:r>
    </w:p>
    <w:p w:rsidR="00000000" w:rsidDel="00000000" w:rsidP="00000000" w:rsidRDefault="00000000" w:rsidRPr="00000000" w14:paraId="00000130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feel completely calm, empty, and indifferent to all my life stress after my trip."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Behavioral Mechanism:</w:t>
      </w:r>
      <w:r w:rsidDel="00000000" w:rsidR="00000000" w:rsidRPr="00000000">
        <w:rPr>
          <w:rtl w:val="0"/>
        </w:rPr>
        <w:t xml:space="preserve"> Autonomic nervous system shutdown (polyvagal freeze/derealization) triggered by overwhelming psychological material, creating emotional numbness misattributed to spiritual detachment.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Supporting:</w:t>
      </w:r>
      <w:r w:rsidDel="00000000" w:rsidR="00000000" w:rsidRPr="00000000">
        <w:rPr>
          <w:rtl w:val="0"/>
        </w:rPr>
        <w:t xml:space="preserve"> Clinical DPDR literature post-psychedelic stress showing emotional flattening, bodily unfamiliarity, and depersonalization.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Uncertainty:</w:t>
      </w:r>
      <w:r w:rsidDel="00000000" w:rsidR="00000000" w:rsidRPr="00000000">
        <w:rPr>
          <w:rtl w:val="0"/>
        </w:rPr>
        <w:t xml:space="preserve"> Disentangling genuine equanimity from protective dissociation.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 Role:</w:t>
      </w:r>
      <w:r w:rsidDel="00000000" w:rsidR="00000000" w:rsidRPr="00000000">
        <w:rPr>
          <w:rtl w:val="0"/>
        </w:rPr>
        <w:t xml:space="preserve"> Somatic grounding, interoceptive exercises, and gentle values reconnection.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Inappropriate For:</w:t>
      </w:r>
      <w:r w:rsidDel="00000000" w:rsidR="00000000" w:rsidRPr="00000000">
        <w:rPr>
          <w:rtl w:val="0"/>
        </w:rPr>
        <w:t xml:space="preserve"> Active derealization causing severe panic or suicidal ideation (requires clinical care).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"Peace feels connected and alive; freeze feels flat and numb. Know the difference."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045bggl93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Aberrant Salience &amp; Ontological Shock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saw how the universe works and now normal daily life feels utterly meaningless."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Behavioral Mechanism:</w:t>
      </w:r>
      <w:r w:rsidDel="00000000" w:rsidR="00000000" w:rsidRPr="00000000">
        <w:rPr>
          <w:rtl w:val="0"/>
        </w:rPr>
        <w:t xml:space="preserve"> Hyper-activation of 5-HT2A receptors causes the brain to attribute intense personal/metaphysical meaning to abstract thoughts or minor details, disrupting established cognitive schemas.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Supporting:</w:t>
      </w:r>
      <w:r w:rsidDel="00000000" w:rsidR="00000000" w:rsidRPr="00000000">
        <w:rPr>
          <w:rtl w:val="0"/>
        </w:rPr>
        <w:t xml:space="preserve"> Aug 2026 PubMed paper on </w:t>
      </w:r>
      <w:r w:rsidDel="00000000" w:rsidR="00000000" w:rsidRPr="00000000">
        <w:rPr>
          <w:i w:val="1"/>
          <w:iCs w:val="1"/>
          <w:rtl w:val="0"/>
        </w:rPr>
        <w:t xml:space="preserve">Ontologically Challenging Psychedelic Experiences</w:t>
      </w:r>
      <w:r w:rsidDel="00000000" w:rsidR="00000000" w:rsidRPr="00000000">
        <w:rPr>
          <w:rtl w:val="0"/>
        </w:rPr>
        <w:t xml:space="preserve"> &amp; neurobiology of context-alignment.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Uncertainty:</w:t>
      </w:r>
      <w:r w:rsidDel="00000000" w:rsidR="00000000" w:rsidRPr="00000000">
        <w:rPr>
          <w:rtl w:val="0"/>
        </w:rPr>
        <w:t xml:space="preserve"> Determining whether ontological distress will resolve spontaneously or fixate.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 Role:</w:t>
      </w:r>
      <w:r w:rsidDel="00000000" w:rsidR="00000000" w:rsidRPr="00000000">
        <w:rPr>
          <w:rtl w:val="0"/>
        </w:rPr>
        <w:t xml:space="preserve"> Pragmatic reframing: grounding macro-insights into micro-commitments.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Inappropriate For:</w:t>
      </w:r>
      <w:r w:rsidDel="00000000" w:rsidR="00000000" w:rsidRPr="00000000">
        <w:rPr>
          <w:rtl w:val="0"/>
        </w:rPr>
        <w:t xml:space="preserve"> Unraveling belief systems escalating into active delusion or mania.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don't need to resolve the mystery of the cosmos to clean your kitchen today."</w:t>
        <w:br w:type="textWrapping"/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bxbxgthht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Competitor and content-gap analysis</w:t>
      </w:r>
    </w:p>
    <w:tbl>
      <w:tblPr>
        <w:tblStyle w:val="Table5"/>
        <w:tblW w:w="8745.0" w:type="dxa"/>
        <w:jc w:val="left"/>
        <w:tblLayout w:type="fixed"/>
        <w:tblLook w:val="0600"/>
      </w:tblPr>
      <w:tblGrid>
        <w:gridCol w:w="1785"/>
        <w:gridCol w:w="1995"/>
        <w:gridCol w:w="2175"/>
        <w:gridCol w:w="2790"/>
        <w:tblGridChange w:id="0">
          <w:tblGrid>
            <w:gridCol w:w="1785"/>
            <w:gridCol w:w="1995"/>
            <w:gridCol w:w="2175"/>
            <w:gridCol w:w="2790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Creator / Provider 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Gap / 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Vlad’s Differentiated Angle (Behavioral + Neuro Science)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Spiritual / Guru Creators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"The medicine will fix you; just trust the process and surrender to integration."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Zero behavioral science; relies on vague advice ("journal and meditate").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"Surrender opens the door; habit mechanics walk through it. Here's how to structure your post-trip environment."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/ Therapist Creators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Heavy clinical diagnostic framing; highly cautious, abstract therapeutic jargon.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Fails to address high-performing professionals seeking practical behavioral translation.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Concise executive coaching model combined with neuroscience-backed habit implementation.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Psychedelic Hype Creators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"This trip cured my depression overnight! Microdosing gives you superpowers!"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Dangerous hype; ignores post-glow regression and hard behavioral friction.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Evidence-first breakdown of state vs. trait changes and the reality of post-trip habit decay.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Fear-Mongering Creators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"Psychedelics break your brain and cause permanent psychosis."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Sensationalized panic; confuses transient derealization with psychotic breaks.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Clear, grounded distinction between autonomic nervous system freeze and clinical pathology.</w:t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mblq16q9c0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TikTok and Instagram pattern analysis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TYPICAL VIRAL HOOKS                    VLAD'S MECHANISTIC ALTERNATIVE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"3 signs your trip changed your life" ─► "You had the insight 4 weeks ago.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Nothing changed. Here is why."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Common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"Things I wish I knew before taking shrooms,"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"How Ayahuasca healed my trauma in 1 night,"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"3 signs you had ego death."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Formats:</w:t>
      </w:r>
      <w:r w:rsidDel="00000000" w:rsidR="00000000" w:rsidRPr="00000000">
        <w:rPr>
          <w:rtl w:val="0"/>
        </w:rPr>
        <w:t xml:space="preserve"> Talking head over aesthetic retreat footage; point-and-nod text overlays; dramatic storytelling of bad trips.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Comments in Niche: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do I feel worse 2 weeks later?"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"I don't know how to explain this to my therapist,"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"How do I stop feeling detached?"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Risks &amp; Censorship:</w:t>
      </w:r>
      <w:r w:rsidDel="00000000" w:rsidR="00000000" w:rsidRPr="00000000">
        <w:rPr>
          <w:rtl w:val="0"/>
        </w:rPr>
        <w:t xml:space="preserve"> Direct references to dosage, sourcing, or promotion of illegal substance intake trigger automated platform flags on TikTok/Meta.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Vlad’s Safe Strategy:</w:t>
      </w:r>
      <w:r w:rsidDel="00000000" w:rsidR="00000000" w:rsidRPr="00000000">
        <w:rPr>
          <w:rtl w:val="0"/>
        </w:rPr>
        <w:t xml:space="preserve"> Focus strictly on </w:t>
      </w:r>
      <w:r w:rsidDel="00000000" w:rsidR="00000000" w:rsidRPr="00000000">
        <w:rPr>
          <w:b w:val="1"/>
          <w:bCs w:val="1"/>
          <w:rtl w:val="0"/>
        </w:rPr>
        <w:t xml:space="preserve">post-experience behavior change, neuroscience mechanisms, integration frameworks, and nervous system regulation.</w:t>
      </w:r>
      <w:r w:rsidDel="00000000" w:rsidR="00000000" w:rsidRPr="00000000">
        <w:rPr>
          <w:rtl w:val="0"/>
        </w:rPr>
        <w:t xml:space="preserve"> Never discuss dosing, sourcing, or ingestion.</w:t>
        <w:br w:type="textWrapping"/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d10nos8nex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Top 20 content opportunities</w:t>
      </w:r>
    </w:p>
    <w:p w:rsidR="00000000" w:rsidDel="00000000" w:rsidP="00000000" w:rsidRDefault="00000000" w:rsidRPr="00000000" w14:paraId="000001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Opportunity Score = Average of 11 Parameters (Scored 1-10: Demand, Momentum, Emotional Relevance, Search Intent, Differentiation, Scientific Depth, Vlad Credibility, Trust Potential, Conversation Potential, Support Demand, Platform Safety).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20 CONTENT OPPORTUNITY MATRIX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Range: 8.5 to 9.5 / 10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Focus: Science-First, Behavioral Integration, Safety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odn0vc2i8c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14-Day Window: Why Psychedelic Insights Disappear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Demand:</w:t>
      </w:r>
      <w:r w:rsidDel="00000000" w:rsidR="00000000" w:rsidRPr="00000000">
        <w:rPr>
          <w:rtl w:val="0"/>
        </w:rPr>
        <w:t xml:space="preserve"> 9 | </w:t>
      </w:r>
      <w:r w:rsidDel="00000000" w:rsidR="00000000" w:rsidRPr="00000000">
        <w:rPr>
          <w:b w:val="1"/>
          <w:bCs w:val="1"/>
          <w:rtl w:val="0"/>
        </w:rPr>
        <w:t xml:space="preserve">Momentum:</w:t>
      </w:r>
      <w:r w:rsidDel="00000000" w:rsidR="00000000" w:rsidRPr="00000000">
        <w:rPr>
          <w:rtl w:val="0"/>
        </w:rPr>
        <w:t xml:space="preserve"> 9 | </w:t>
      </w:r>
      <w:r w:rsidDel="00000000" w:rsidR="00000000" w:rsidRPr="00000000">
        <w:rPr>
          <w:b w:val="1"/>
          <w:bCs w:val="1"/>
          <w:rtl w:val="0"/>
        </w:rPr>
        <w:t xml:space="preserve">Emotional:</w:t>
      </w:r>
      <w:r w:rsidDel="00000000" w:rsidR="00000000" w:rsidRPr="00000000">
        <w:rPr>
          <w:rtl w:val="0"/>
        </w:rPr>
        <w:t xml:space="preserve"> 9 | </w:t>
      </w: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8 | </w:t>
      </w:r>
      <w:r w:rsidDel="00000000" w:rsidR="00000000" w:rsidRPr="00000000">
        <w:rPr>
          <w:b w:val="1"/>
          <w:bCs w:val="1"/>
          <w:rtl w:val="0"/>
        </w:rPr>
        <w:t xml:space="preserve">Diff:</w:t>
      </w:r>
      <w:r w:rsidDel="00000000" w:rsidR="00000000" w:rsidRPr="00000000">
        <w:rPr>
          <w:rtl w:val="0"/>
        </w:rPr>
        <w:t xml:space="preserve"> 10 | </w:t>
      </w:r>
      <w:r w:rsidDel="00000000" w:rsidR="00000000" w:rsidRPr="00000000">
        <w:rPr>
          <w:b w:val="1"/>
          <w:bCs w:val="1"/>
          <w:rtl w:val="0"/>
        </w:rPr>
        <w:t xml:space="preserve">Science:</w:t>
      </w:r>
      <w:r w:rsidDel="00000000" w:rsidR="00000000" w:rsidRPr="00000000">
        <w:rPr>
          <w:rtl w:val="0"/>
        </w:rPr>
        <w:t xml:space="preserve"> 10 | </w:t>
      </w:r>
      <w:r w:rsidDel="00000000" w:rsidR="00000000" w:rsidRPr="00000000">
        <w:rPr>
          <w:b w:val="1"/>
          <w:bCs w:val="1"/>
          <w:rtl w:val="0"/>
        </w:rPr>
        <w:t xml:space="preserve">Cred:</w:t>
      </w:r>
      <w:r w:rsidDel="00000000" w:rsidR="00000000" w:rsidRPr="00000000">
        <w:rPr>
          <w:rtl w:val="0"/>
        </w:rPr>
        <w:t xml:space="preserve"> 10 | </w:t>
      </w:r>
      <w:r w:rsidDel="00000000" w:rsidR="00000000" w:rsidRPr="00000000">
        <w:rPr>
          <w:b w:val="1"/>
          <w:bCs w:val="1"/>
          <w:rtl w:val="0"/>
        </w:rPr>
        <w:t xml:space="preserve">Trust:</w:t>
      </w:r>
      <w:r w:rsidDel="00000000" w:rsidR="00000000" w:rsidRPr="00000000">
        <w:rPr>
          <w:rtl w:val="0"/>
        </w:rPr>
        <w:t xml:space="preserve"> 10 | </w:t>
      </w:r>
      <w:r w:rsidDel="00000000" w:rsidR="00000000" w:rsidRPr="00000000">
        <w:rPr>
          <w:b w:val="1"/>
          <w:bCs w:val="1"/>
          <w:rtl w:val="0"/>
        </w:rPr>
        <w:t xml:space="preserve">Conv:</w:t>
      </w:r>
      <w:r w:rsidDel="00000000" w:rsidR="00000000" w:rsidRPr="00000000">
        <w:rPr>
          <w:rtl w:val="0"/>
        </w:rPr>
        <w:t xml:space="preserve"> 9 | </w:t>
      </w:r>
      <w:r w:rsidDel="00000000" w:rsidR="00000000" w:rsidRPr="00000000">
        <w:rPr>
          <w:b w:val="1"/>
          <w:bCs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9 | </w:t>
      </w: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10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9.36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Post-trip neuroplasticity decay.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r/Ayahuasca integration threads; Aug 2026 neuroimaging studies.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People who felt transformed post-trip but noticed clarity fading weeks later.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"The medicine wore off / I lost the magic."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Context-dependent neuroplasticity window closing without structural habit anchoring.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had a massive epiphany 3 weeks ago. Today, you're back in old habits. Here is the neurobiology of why that happens."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Neuroplasticity opens a window of contextual sensitivity, not automatic habit rewiring. Without environmental habit design within 14 days, historical neural baselines re-assert themselves.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(Peer-reviewed neurobiology + clinical integration frameworks).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Structure (45s):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0-5s:</w:t>
      </w:r>
      <w:r w:rsidDel="00000000" w:rsidR="00000000" w:rsidRPr="00000000">
        <w:rPr>
          <w:rtl w:val="0"/>
        </w:rPr>
        <w:t xml:space="preserve"> Hook on insight fading.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5-20s:</w:t>
      </w:r>
      <w:r w:rsidDel="00000000" w:rsidR="00000000" w:rsidRPr="00000000">
        <w:rPr>
          <w:rtl w:val="0"/>
        </w:rPr>
        <w:t xml:space="preserve"> Explain neuroplastic window vs habit execution.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20-35s:</w:t>
      </w:r>
      <w:r w:rsidDel="00000000" w:rsidR="00000000" w:rsidRPr="00000000">
        <w:rPr>
          <w:rtl w:val="0"/>
        </w:rPr>
        <w:t xml:space="preserve"> Show 1 concrete tactic (Implementation Intentions: $IF/THEN$ triggers).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35-45s:</w:t>
      </w:r>
      <w:r w:rsidDel="00000000" w:rsidR="00000000" w:rsidRPr="00000000">
        <w:rPr>
          <w:rtl w:val="0"/>
        </w:rPr>
        <w:t xml:space="preserve"> CTA grounded in behavioral integration support.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you have insights you haven't translated into daily life, comment 'BUILD' to get my structured integration framework."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Perfect synergy of neuroscience literacy and executive habit coaching.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lhfeoe41n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Post-Trip Emotional Numbness: Peace vs. Nervous System Freeze</w:t>
      </w:r>
    </w:p>
    <w:p w:rsidR="00000000" w:rsidDel="00000000" w:rsidP="00000000" w:rsidRDefault="00000000" w:rsidRPr="00000000" w14:paraId="00000177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9.27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r/Psychedelics thread on feeling empty/indifferent post-trip.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Trippers feeling detached from life and wondering if it's enlightenment.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am so detached from my problems now, I must be integrated."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Autonomic nervous system freeze (dissociation) triggered by psychological intensity, mistaken for spiritual detachment.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"Feeling completely numb and indifferent after a psychedelic trip isn't enlightenment. It might be your nervous system hitting the emergency brake."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Differentiate true equanimity (feeling deeply connected and capable) from autonomic freeze (feeling flat, unbothered, and disengaged).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(Polyvagal theory + post-psychedelic clinical literature).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"Save this if you're navigating post-trip detachment, and check the bio for safe integration resources."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Blends neuro-somatic awareness with objective psychological calibration.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k2qvfv87q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Post-Retreat Relationship Gap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9.18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Reddit discussions on partner isolation after retreats.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Individuals returning from deep experiences feeling disconnected from non-tripping spouses/friends.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"My partner doesn't understand me anymore; they are stuck in the old world."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Rapid internal state shift creating relational friction when projected onto un-altered social environments.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dangerous trap after a retreat is coming home and treating your non-psychedelic partner like they're un-awakened."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True integration improves your ability to connect with people where they are, rather than demanding they match your altered state insights.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Moderate-Strong (Relational psychology &amp; clinical aftercare).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"Share this with someone navigating life after a retreat."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Executive coaching lens on communication, boundary setting, and empathy.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zbt4gkhgj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"No Visions": Why a "Boring" Trip Is Often the Most Useful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9.09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r/Ayahuasca posts on lack of visual/mystical effects.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People disappointed after spending money on ceremonies with no dramatic visuals.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"The trip failed because I didn't see god or talk to ancestors."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Visual cinema can be cognitive distraction; somatic and emotional processing is where behavioral material lives.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you took psychedelics and had zero visions, you didn't waste your time. You might have received the exact somatic lesson you needed."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Shift focus from visual entertainment to somatic awareness and subtle psychological shifts.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Moderate (Clinical case observations).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"Comment 'LESSON' to learn how to process non-visual trip material."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Science-first reframing that cuts through psychedelic cinema hype.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d1vuka88w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Why You Shouldn't Quit Your Job 3 Days After Ego Death (The 90-Day Rule)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9.00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Long-tail integration search patterns and executive client reports.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Professionals experiencing sudden post-trip career dissatisfaction.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"My corporate job is meaningless; I need to burn it down now."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Acute state value alignment without environmental stress-testing or risk analysis.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worst executive mistake you can make is quitting your career 72 hours after experiencing ego death."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Implement a strict 90-day integration hold on major life decisions to allow cognitive baseline stabilization.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(Executive coaching &amp; integration best practices).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"Need help navigating career transitions post-experience? Direct message 'STRATEGY'."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Direct executive coaching crossover.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p1uwna2gk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Ontological Shock: Rebuilding Reality When Beliefs Collapse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9.09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PubMed Aug 2026 paper on Ontologically Challenging Psychedelic Experiences.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Experienced trippers feeling existential disorientation.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saw through reality, and now nothing matters."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Schema disruption without functional cognitive reframing.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"When a psychedelic trip shatters your belief system, that’s called ontological shock. Here is how you rebuild a functional life."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You don't need to resolve the ultimate nature of the universe to build a meaningful, grounded daily life.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(2026 Peer-reviewed literature).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"Follow for grounded, science-first integration protocols."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Deep intellectual authority combined with pragmatic behavioral anchoring.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98a5tde18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Differentiating Integration Coaching vs. Psychotherapy</w:t>
      </w:r>
    </w:p>
    <w:p w:rsidR="00000000" w:rsidDel="00000000" w:rsidP="00000000" w:rsidRDefault="00000000" w:rsidRPr="00000000" w14:paraId="000001B3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8.91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High commercial search intent for "psychedelic coach vs therapist".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Consumers seeking professional post-experience support.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don't know who to hire for post-trip support."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Scope of practice clarity: clinical healing vs. behavioral execution.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"Thinking of hiring post-psychedelic support? Here is when you need a licensed therapist versus an integration coach."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Therapy heals past wounds and dysregulation; coaching structures future habits, decisions, and behavioral integration.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(Professional ethics standards).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"Link in bio to apply for 1:1 behavioral integration coaching."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Ethical transparency builds massive consumer trust.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jm0hwr5cq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The Re-Dosing Fallacy: Why Another Trip Won't Fix Unintegrated Insights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8.82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r/microdosing &amp; r/Psychedelics escalation trends.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Repeat trippers stuck in a loop of seeking breakthroughs.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"My previous trip didn't stick, so I need a higher dose."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Chemical reliance substituting for environmental friction reduction and behavioral accountability.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your last psychedelic experience didn't change your habits, taking a higher dose next weekend won't fix it."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Double the dose does not equal double the habit execution. Focus on the integration-to-dose ratio.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Moderate-Strong (Harm reduction principles).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"Stop chasing breakthroughs and start building systems. Save this video."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High-credibility harm reduction stance.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lgbvys53b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Post-Trip DPDR: Reassuring an Overstimulated Nervous System</w:t>
      </w:r>
    </w:p>
    <w:p w:rsidR="00000000" w:rsidDel="00000000" w:rsidP="00000000" w:rsidRDefault="00000000" w:rsidRPr="00000000" w14:paraId="000001CB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8.73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r/dpdr posts following bad trips.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Anxious users experiencing derealization post-trip.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broke my brain permanently."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Autonomic nervous system hyper-arousal trapped in a fear-of-fear loop.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you feel like you're watching your life like a movie after a bad trip, your brain isn't broken. It's protecting you."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DPDR is an autonomic emergency brake. Grounding comes from safety signals, not obsessive searching.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(Clinical neuroscience).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symptoms persist or impair daily functioning, always consult a licensed clinical specialist."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Calming, evidence-based voice in a fear-filled search space.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3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(Requires explicit clinical disclaimer).</w:t>
        <w:br w:type="textWrapping"/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dw6oi1cxf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The No-Woo Guide to Setting Intentions</w:t>
      </w:r>
    </w:p>
    <w:p w:rsidR="00000000" w:rsidDel="00000000" w:rsidP="00000000" w:rsidRDefault="00000000" w:rsidRPr="00000000" w14:paraId="000001D7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8.91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Search intent for pre-trip preparation.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Practical-minded individuals preparing for a journey.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"Intention setting is just mystical fluff."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Priming attentional networks and cognitive framing prior to state shifts.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"Forget mystical intention setting. Here is how behavioral scientists prime the mind for a psychedelic experience."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Frame intentions around behavioral domains (boundaries, self-compassion, somatic awareness) rather than vague abstract desires.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(ACT framework &amp; psychological priming).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"Comment 'PREP' for my science-backed preparation checklist."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Cuts through woo-woo clichés with behavioral rigor.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62wkkz47f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"Why Do I Feel Sad After a Great Trip?" (Serotonergic Calibration)</w:t>
      </w:r>
    </w:p>
    <w:p w:rsidR="00000000" w:rsidDel="00000000" w:rsidP="00000000" w:rsidRDefault="00000000" w:rsidRPr="00000000" w14:paraId="000001E3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8.64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Immediate aftermath queries on post-trip emotional dips.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Trippers confused by 48-hour post-trip low mood.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"The trip was amazing, so why am I crying 2 days later?"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Downregulation of serotonin receptors coupled with neuro-somatic fatigue.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you might feel unexplained sadness 48 hours after a beautiful psychedelic trip."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Distinguish neurochemical calibration and emotional un-gating from actual psychological depression.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(Neuropharmacology).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"Give your body grace during integration. Save this for post-trip reference."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Demystifies somatic/chemical mechanics cleanly.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fbocon4s0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Implementation Intentions: The Missing Bridge in Psychedelic Integration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8.82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PMC Aug 2026 Transtheoretical integration research.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Action-oriented individuals seeking habit structure.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know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to change, but I don't know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change it."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$IF/THEN$ cognitive planning reduces executive load during habit initiation post-trip.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exact behavioral psychology tool that turns psychedelic insights into permanent habits."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Replace vague intentions ("I will be less reactive") with explicit implementation intentions ("IF my boss raises their voice, THEN I will pause and take 2 diaphragmatic breaths").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(Behavioral psychology literature).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"Comment 'HABIT' for the implementation intention template."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Executive coaching core capability.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niz83kfc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Aberrant Salience: When Your Brain Assigns Too Much Meaning</w:t>
      </w:r>
    </w:p>
    <w:p w:rsidR="00000000" w:rsidDel="00000000" w:rsidP="00000000" w:rsidRDefault="00000000" w:rsidRPr="00000000" w14:paraId="000001FB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8.73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r/PsychedelicTherapy discussions on aberrant salience.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Trippers obsessing over random trip details or synchronicities.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"Every single detail in my trip was a secret message from the universe."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Hyper-dopaminergic/serotonergic salience processing assigning profound significance to arbitrary stimuli.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your brain convinced you that a random leaf during your trip held the secret to your entire life."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Understand aberrant salience. Filter profound core values from neurological noise.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(Neuroscience of non-ordinary states).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"Follow for practical, non-delusional integration insights."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Scientific translator authority.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o39njgf4y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Environmental Cues: Why Going Home Destroys Your Retreat Insights</w:t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8.91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Psychology Today integration analysis.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Post-retreat returnees struggling with habit relapse.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lost my retreat transformation as soon as I walked through my front door."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Home environments trigger habituated neural pathways through automated environmental cues.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you felt completely transformed at a retreat in Costa Rica, but lost it 24 hours after flying home."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Audit and redesign your physical and digital environment before returning from a deep experience.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(Behavioral ergonomics &amp; habit theory).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"DM me 'ENVIRONMENT' for an environmental integration audit."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Actionable environmental design focus.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dcyxv5ekr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The Over-Sharing Trap: Protecting Your Vulnerable Afterglow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8.55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Social media conversations on post-trip regret.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People in the immediate 7-day post-trip window.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tried to explain my trip to my coworkers and now things are awkward."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High openness and neuroplasticity reducing natural boundary filters post-trip.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telling your boss or family about your psychedelic trip during the afterglow usually backfires."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Protect your experience in a "vulnerability container" for 14 days before broadcasting your insights.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Moderate (Psychological boundary management).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"Protect your peace. Save this for your next integration phase."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Practical boundary coaching.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0ssfs7ceq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What to Do When a Trip Uncovers Childhood Memories</w:t>
      </w:r>
    </w:p>
    <w:p w:rsidR="00000000" w:rsidDel="00000000" w:rsidP="00000000" w:rsidRDefault="00000000" w:rsidRPr="00000000" w14:paraId="0000021F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8.64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r/Psychedelics posts on surfacing inner child material.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Seekers who re-experienced forgotten childhood events.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remembered something painful from childhood and don't know what to do next."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Limbic un-gating and memory reconsolidation under 5-HT2A stimulation.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 it actually means when a psychedelic trip surfaces vivid childhood memories."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Focus on self-compassion and somatic integration rather than obsessive detective work over memory accuracy.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Moderate-Strong (Memory reconsolidation research).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"For complex emotional processing, always work alongside qualified support."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Compassionate, evidence-grounded boundary setting.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95ihvjjpc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The "Trip Killer" Misconception: Pharmacology vs. Nervous System Safety</w:t>
      </w:r>
    </w:p>
    <w:p w:rsidR="00000000" w:rsidDel="00000000" w:rsidP="00000000" w:rsidRDefault="00000000" w:rsidRPr="00000000" w14:paraId="0000022B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8.45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PMC Aug 2026 harm reduction research.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Safety-conscious consumers researching harm reduction.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"Can I just take a pill to erase a bad trip instantly?"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Pharmacological attenuation vs psychological grounding.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truth about 'trip killers' and why grounding your nervous system works better than pharmacological panic buttons."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Educational breakdown of pharmacological mechanisms vs somatic nervous system regulation.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(2026 Peer-reviewed harm reduction).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"Prioritize psychological safety and preparation. Save this video."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Strong pharmacological/neuroscience literacy.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(Harm reduction framing mandatory).</w:t>
        <w:br w:type="textWrapping"/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lpz6yyeii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Why Integration Circles Aren't Enough for Habit Change</w:t>
      </w:r>
    </w:p>
    <w:p w:rsidR="00000000" w:rsidDel="00000000" w:rsidP="00000000" w:rsidRDefault="00000000" w:rsidRPr="00000000" w14:paraId="0000023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8.55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Reddit discussions on peer support limitations.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Group integration participants seeking faster progress.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talk about my trip in group circles every week, but my life hasn't changed."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Venting/validation vs active behavioral execution and implementation.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"Integration circles are great for feeling heard. They are terrible for changing your daily habits."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Differentiate narrative processing (sharing stories) from structural behavior change (building systems).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Moderate (Coaching vs peer support comparative models).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"Ready to transition from story-sharing to habit-building? DM 'EXECUTE'."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Distinct positioning of executive coaching over simple peer support.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rihpaqs1p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The Neuroscience of "Embeddedness" Post-Psilocybin</w:t>
      </w:r>
    </w:p>
    <w:p w:rsidR="00000000" w:rsidDel="00000000" w:rsidP="00000000" w:rsidRDefault="00000000" w:rsidRPr="00000000" w14:paraId="00000243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8.73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Aug 2026 neuroimaging study on psilocybin context-alignment.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Science-minded trippers and professionals.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"How exactly does a trip make me feel connected to my environment?"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Reorganization of low-dimensional trajectories integrating internal and external brain networks.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"Neuroscientists in August 2026 mapped the brain to explain why psychedelics make you feel connected to everything. Here is what they found."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Break down the 2026 study showing how context-alignment predicts mindset change.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Strong (Latest 2026 neurobiology data).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"Follow for real-time breakdowns of psychedelic neuroscience."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Directly showcases neuroscience literacy and cutting-edge knowledge.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wule40lrr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Microdosing vs. Active Behavioral Practice</w:t>
      </w:r>
    </w:p>
    <w:p w:rsidR="00000000" w:rsidDel="00000000" w:rsidP="00000000" w:rsidRDefault="00000000" w:rsidRPr="00000000" w14:paraId="0000024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8.64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r/microdosing integration discussions.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Microdosers relying solely on sub-perceptual doses for mood/habit shifts.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Perceived Problem:</w:t>
      </w:r>
      <w:r w:rsidDel="00000000" w:rsidR="00000000" w:rsidRPr="00000000">
        <w:rPr>
          <w:rtl w:val="0"/>
        </w:rPr>
        <w:t xml:space="preserve"> "I started microdosing, why didn't my procrastination vanish?"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Mechanism:</w:t>
      </w:r>
      <w:r w:rsidDel="00000000" w:rsidR="00000000" w:rsidRPr="00000000">
        <w:rPr>
          <w:rtl w:val="0"/>
        </w:rPr>
        <w:t xml:space="preserve"> Microdosing may enhance neuroplastic friction reduction, but does not auto-generate habit routines.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"Microdosing doesn't fix your procrastination. It only lubricates the brain for the work you still have to do."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Treat microdosing as a catalyst for active behavioral design, not a passive solution.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Tier:</w:t>
      </w:r>
      <w:r w:rsidDel="00000000" w:rsidR="00000000" w:rsidRPr="00000000">
        <w:rPr>
          <w:rtl w:val="0"/>
        </w:rPr>
        <w:t xml:space="preserve"> Moderate-Strong (Microdosing behavioral studies).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"Build the habit protocol first. DM 'PROTOCOL'."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Behavioral psychologist perspective on microdosing.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Platform/Medical Risk:</w:t>
      </w:r>
      <w:r w:rsidDel="00000000" w:rsidR="00000000" w:rsidRPr="00000000">
        <w:rPr>
          <w:rtl w:val="0"/>
        </w:rPr>
        <w:t xml:space="preserve"> Low.</w:t>
        <w:br w:type="textWrapping"/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kqs7qp66l4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Series architecture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[CONTENT SERIES ARCHITECTURE]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┌───────────────────────┬───────────────┴───────────────┬───────────────────────┐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▼                       ▼                               ▼                       ▼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 1:               SERIES 2:                       SERIES 3:               SERIES 4: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the Insight         After the Experience            Integration Science     Questions You're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Didn't Stick            (First 14 Days)                 (Neurobiology)          Afraid to Ask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dx4yktne5h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Series 1: Why the Insight Didn't Stick</w:t>
      </w:r>
    </w:p>
    <w:p w:rsidR="00000000" w:rsidDel="00000000" w:rsidP="00000000" w:rsidRDefault="00000000" w:rsidRPr="00000000" w14:paraId="00000263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People who have epiphanies during journeys but revert to old patterns weeks later.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Position Vlad as the master of bridging state-to-trait behavior change.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Synergizes behavioral psychology, habit mechanics, and executive coaching.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Episode Ideas:</w:t>
        <w:br w:type="textWrapping"/>
      </w:r>
    </w:p>
    <w:p w:rsidR="00000000" w:rsidDel="00000000" w:rsidP="00000000" w:rsidRDefault="00000000" w:rsidRPr="00000000" w14:paraId="00000267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14-Day Neuroplasticity Decay Curve.</w:t>
        <w:br w:type="textWrapping"/>
      </w:r>
    </w:p>
    <w:p w:rsidR="00000000" w:rsidDel="00000000" w:rsidP="00000000" w:rsidRDefault="00000000" w:rsidRPr="00000000" w14:paraId="00000268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Why Environment Beats Willpower Post-Trip.</w:t>
        <w:br w:type="textWrapping"/>
      </w:r>
    </w:p>
    <w:p w:rsidR="00000000" w:rsidDel="00000000" w:rsidP="00000000" w:rsidRDefault="00000000" w:rsidRPr="00000000" w14:paraId="00000269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Implementation Intention Framework ($IF/THEN$).</w:t>
        <w:br w:type="textWrapping"/>
      </w:r>
    </w:p>
    <w:p w:rsidR="00000000" w:rsidDel="00000000" w:rsidP="00000000" w:rsidRDefault="00000000" w:rsidRPr="00000000" w14:paraId="0000026A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High Salience vs. Low Friction: The Integration Math.</w:t>
        <w:br w:type="textWrapping"/>
      </w:r>
    </w:p>
    <w:p w:rsidR="00000000" w:rsidDel="00000000" w:rsidP="00000000" w:rsidRDefault="00000000" w:rsidRPr="00000000" w14:paraId="0000026B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Danger of the Post-Retreat "Afterglow" Fallacy.</w:t>
        <w:br w:type="textWrapping"/>
      </w:r>
    </w:p>
    <w:p w:rsidR="00000000" w:rsidDel="00000000" w:rsidP="00000000" w:rsidRDefault="00000000" w:rsidRPr="00000000" w14:paraId="0000026C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Why Telling Your Friends Your Insight Doesn't Make It Real.</w:t>
        <w:br w:type="textWrapping"/>
      </w:r>
    </w:p>
    <w:p w:rsidR="00000000" w:rsidDel="00000000" w:rsidP="00000000" w:rsidRDefault="00000000" w:rsidRPr="00000000" w14:paraId="0000026D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How Old Neural Baselines Reclaim Control.</w:t>
        <w:br w:type="textWrapping"/>
      </w:r>
    </w:p>
    <w:p w:rsidR="00000000" w:rsidDel="00000000" w:rsidP="00000000" w:rsidRDefault="00000000" w:rsidRPr="00000000" w14:paraId="0000026E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Habit Stacking After Non-Ordinary States.</w:t>
        <w:br w:type="textWrapping"/>
      </w:r>
    </w:p>
    <w:p w:rsidR="00000000" w:rsidDel="00000000" w:rsidP="00000000" w:rsidRDefault="00000000" w:rsidRPr="00000000" w14:paraId="0000026F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Why Re-Dosing Is Not a Substitute for Behavioral Systems.</w:t>
        <w:br w:type="textWrapping"/>
      </w:r>
    </w:p>
    <w:p w:rsidR="00000000" w:rsidDel="00000000" w:rsidP="00000000" w:rsidRDefault="00000000" w:rsidRPr="00000000" w14:paraId="00000270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Turning Macro-Vision into Monday Morning Routine.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Ideal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"DM 'INTEGRATE' to audit your post-trip habit architecture."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to Avoid:</w:t>
      </w:r>
      <w:r w:rsidDel="00000000" w:rsidR="00000000" w:rsidRPr="00000000">
        <w:rPr>
          <w:rtl w:val="0"/>
        </w:rPr>
        <w:t xml:space="preserve"> Sounding like a generic productivity guru; ensure psychedelic context remains primary.</w:t>
        <w:br w:type="textWrapping"/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avnhmwn5r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Series 2: After the Experience (The First 14 Days)</w:t>
      </w:r>
    </w:p>
    <w:p w:rsidR="00000000" w:rsidDel="00000000" w:rsidP="00000000" w:rsidRDefault="00000000" w:rsidRPr="00000000" w14:paraId="00000274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Individuals in the immediate days or weeks following a trip or retreat.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Capture high-intent, immediate aftermath demand with reassuring, actionable guidance.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Grounded, calm presence capable of stabilizing emotional and cognitive turbulence.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Episode Ideas:</w:t>
        <w:br w:type="textWrapping"/>
      </w:r>
    </w:p>
    <w:p w:rsidR="00000000" w:rsidDel="00000000" w:rsidP="00000000" w:rsidRDefault="00000000" w:rsidRPr="00000000" w14:paraId="00000278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Peace vs. Autonomic Freeze: Reading Your Post-Trip Baseline.</w:t>
        <w:br w:type="textWrapping"/>
      </w:r>
    </w:p>
    <w:p w:rsidR="00000000" w:rsidDel="00000000" w:rsidP="00000000" w:rsidRDefault="00000000" w:rsidRPr="00000000" w14:paraId="00000279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90-Day Rule for Major Life Choices.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Managing the Post-Retreat Relationship Gap.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Why You Might Cry 48 Hours After a Good Trip.</w:t>
        <w:br w:type="textWrapping"/>
      </w:r>
    </w:p>
    <w:p w:rsidR="00000000" w:rsidDel="00000000" w:rsidP="00000000" w:rsidRDefault="00000000" w:rsidRPr="00000000" w14:paraId="0000027C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Navigating the "Vulnerability Container" (Why Not to Over-Share).</w:t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What to Do When No Visions Occurred.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Somatic Grounding Protocols for Post-Trip Restlessness.</w:t>
        <w:br w:type="textWrapping"/>
      </w:r>
    </w:p>
    <w:p w:rsidR="00000000" w:rsidDel="00000000" w:rsidP="00000000" w:rsidRDefault="00000000" w:rsidRPr="00000000" w14:paraId="0000027F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Returning to Work Without Losing Your Peace.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How to Handle Uncomfortable Childhood Memories.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Differentiating Normal Integration from Clinical Need.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Ideal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"Save this playlist for your next post-experience recovery window."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to Avoid:</w:t>
      </w:r>
      <w:r w:rsidDel="00000000" w:rsidR="00000000" w:rsidRPr="00000000">
        <w:rPr>
          <w:rtl w:val="0"/>
        </w:rPr>
        <w:t xml:space="preserve"> Offering clinical diagnosis; maintain psychoeducational boundary.</w:t>
        <w:br w:type="textWrapping"/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qkl9e5eur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Series 3: Integration Science (Neurobiology &amp; Mechanisms)</w:t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Science-minded trippers, high performers, and skeptical professionals.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Establish unmatched authority through peer-reviewed 2026 neurobiology breakdowns.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Neuroscience literacy and evidence-first translation skills.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Episode Ideas: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August 2026 Neuroimaging: How Psychedelics Align Brain to Context.</w:t>
        <w:br w:type="textWrapping"/>
      </w:r>
    </w:p>
    <w:p w:rsidR="00000000" w:rsidDel="00000000" w:rsidP="00000000" w:rsidRDefault="00000000" w:rsidRPr="00000000" w14:paraId="0000028A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Neurobiology of Aberrant Salience.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Serotonin Receptor Downregulation and the 48-Hour Dip.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Memory Reconsolidation in Non-Ordinary States.</w:t>
        <w:br w:type="textWrapping"/>
      </w:r>
    </w:p>
    <w:p w:rsidR="00000000" w:rsidDel="00000000" w:rsidP="00000000" w:rsidRDefault="00000000" w:rsidRPr="00000000" w14:paraId="0000028D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Default Mode Network Quietude vs Active Habit Formation.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Neuroscience of "Embeddedness".</w:t>
        <w:br w:type="textWrapping"/>
      </w:r>
    </w:p>
    <w:p w:rsidR="00000000" w:rsidDel="00000000" w:rsidP="00000000" w:rsidRDefault="00000000" w:rsidRPr="00000000" w14:paraId="0000028F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What "Trip Killers" Actually Do to the Brain.</w:t>
        <w:br w:type="textWrapping"/>
      </w:r>
    </w:p>
    <w:p w:rsidR="00000000" w:rsidDel="00000000" w:rsidP="00000000" w:rsidRDefault="00000000" w:rsidRPr="00000000" w14:paraId="00000290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Microdosing Plasticity: What the Data Says in 2026.</w:t>
        <w:br w:type="textWrapping"/>
      </w:r>
    </w:p>
    <w:p w:rsidR="00000000" w:rsidDel="00000000" w:rsidP="00000000" w:rsidRDefault="00000000" w:rsidRPr="00000000" w14:paraId="0000029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Ontological Shock: The Brain Under Schema Collapse.</w:t>
        <w:br w:type="textWrapping"/>
      </w:r>
    </w:p>
    <w:p w:rsidR="00000000" w:rsidDel="00000000" w:rsidP="00000000" w:rsidRDefault="00000000" w:rsidRPr="00000000" w14:paraId="0000029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State vs. Trait: How the Brain Consolidates Epiphanies.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Ideal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"Follow for real, hype-free psychedelic neuroscience."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to Avoid:</w:t>
      </w:r>
      <w:r w:rsidDel="00000000" w:rsidR="00000000" w:rsidRPr="00000000">
        <w:rPr>
          <w:rtl w:val="0"/>
        </w:rPr>
        <w:t xml:space="preserve"> Getting bogged down in overly dense academic jargon; keep explanations punchy and accessible.</w:t>
        <w:br w:type="textWrapping"/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4tnoi71gs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Series 4: Questions You're Afraid to Ask Post-Trip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Panicked, embarrassed, or confused trippers searching for relief.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Purpose:</w:t>
      </w:r>
      <w:r w:rsidDel="00000000" w:rsidR="00000000" w:rsidRPr="00000000">
        <w:rPr>
          <w:rtl w:val="0"/>
        </w:rPr>
        <w:t xml:space="preserve"> Deep trust-building by normalizing hidden, embarrassing anxieties.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Vlad:</w:t>
      </w:r>
      <w:r w:rsidDel="00000000" w:rsidR="00000000" w:rsidRPr="00000000">
        <w:rPr>
          <w:rtl w:val="0"/>
        </w:rPr>
        <w:t xml:space="preserve"> Empathetic, non-judgmental, grounded communicator.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Episode Ideas:</w:t>
        <w:br w:type="textWrapping"/>
      </w:r>
    </w:p>
    <w:p w:rsidR="00000000" w:rsidDel="00000000" w:rsidP="00000000" w:rsidRDefault="00000000" w:rsidRPr="00000000" w14:paraId="0000029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"Did I break my brain? Understanding Post-Trip Derealization."</w:t>
        <w:br w:type="textWrapping"/>
      </w:r>
    </w:p>
    <w:p w:rsidR="00000000" w:rsidDel="00000000" w:rsidP="00000000" w:rsidRDefault="00000000" w:rsidRPr="00000000" w14:paraId="0000029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"Why do I feel lonely after my spiritual experience?"</w:t>
        <w:br w:type="textWrapping"/>
      </w:r>
    </w:p>
    <w:p w:rsidR="00000000" w:rsidDel="00000000" w:rsidP="00000000" w:rsidRDefault="00000000" w:rsidRPr="00000000" w14:paraId="0000029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"Why don't I care about my old hobbies anymore?"</w:t>
        <w:br w:type="textWrapping"/>
      </w:r>
    </w:p>
    <w:p w:rsidR="00000000" w:rsidDel="00000000" w:rsidP="00000000" w:rsidRDefault="00000000" w:rsidRPr="00000000" w14:paraId="0000029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"What if my bad trip revealed something terrible about me?"</w:t>
        <w:br w:type="textWrapping"/>
      </w:r>
    </w:p>
    <w:p w:rsidR="00000000" w:rsidDel="00000000" w:rsidP="00000000" w:rsidRDefault="00000000" w:rsidRPr="00000000" w14:paraId="0000029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"Why is my partner irritating me after my breakthrough?"</w:t>
        <w:br w:type="textWrapping"/>
      </w:r>
    </w:p>
    <w:p w:rsidR="00000000" w:rsidDel="00000000" w:rsidP="00000000" w:rsidRDefault="00000000" w:rsidRPr="00000000" w14:paraId="0000029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"Is it normal to feel hungover for a week?"</w:t>
        <w:br w:type="textWrapping"/>
      </w:r>
    </w:p>
    <w:p w:rsidR="00000000" w:rsidDel="00000000" w:rsidP="00000000" w:rsidRDefault="00000000" w:rsidRPr="00000000" w14:paraId="000002A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"Why do I keep obsessing over a random image from my trip?"</w:t>
        <w:br w:type="textWrapping"/>
      </w:r>
    </w:p>
    <w:p w:rsidR="00000000" w:rsidDel="00000000" w:rsidP="00000000" w:rsidRDefault="00000000" w:rsidRPr="00000000" w14:paraId="000002A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"What if I didn't experience ego death like everyone else?"</w:t>
        <w:br w:type="textWrapping"/>
      </w:r>
    </w:p>
    <w:p w:rsidR="00000000" w:rsidDel="00000000" w:rsidP="00000000" w:rsidRDefault="00000000" w:rsidRPr="00000000" w14:paraId="000002A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"Why do I feel guilty for having a good trip when others suffer?"</w:t>
        <w:br w:type="textWrapping"/>
      </w:r>
    </w:p>
    <w:p w:rsidR="00000000" w:rsidDel="00000000" w:rsidP="00000000" w:rsidRDefault="00000000" w:rsidRPr="00000000" w14:paraId="000002A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"Am I abusing psychedelics if I want to re-dose already?"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Ideal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"You're not crazy, and you're not alone. Link in bio for safe integration guidance."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to Avoid:</w:t>
      </w:r>
      <w:r w:rsidDel="00000000" w:rsidR="00000000" w:rsidRPr="00000000">
        <w:rPr>
          <w:rtl w:val="0"/>
        </w:rPr>
        <w:t xml:space="preserve"> Triggering anxiety; always end with grounding, actionable reassurance.</w:t>
        <w:br w:type="textWrapping"/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20bpmnd1r0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Commercial intent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[COMMERCIAL INTENT READINESS FUNNEL]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High Intent  ──► "Psychedelic integration coach cost / hire"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Medium Intent──► "Back to old habits 30 days after retreat"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Low Intent   ──► "Why did I see weird visuals on shrooms?"</w:t>
      </w:r>
    </w:p>
    <w:p w:rsidR="00000000" w:rsidDel="00000000" w:rsidP="00000000" w:rsidRDefault="00000000" w:rsidRPr="00000000" w14:paraId="000002A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High Commercial Intent Signals:</w:t>
        <w:br w:type="textWrapping"/>
      </w:r>
    </w:p>
    <w:p w:rsidR="00000000" w:rsidDel="00000000" w:rsidP="00000000" w:rsidRDefault="00000000" w:rsidRPr="00000000" w14:paraId="000002AD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Queries containing: </w:t>
      </w:r>
      <w:r w:rsidDel="00000000" w:rsidR="00000000" w:rsidRPr="00000000">
        <w:rPr>
          <w:i w:val="1"/>
          <w:iCs w:val="1"/>
          <w:rtl w:val="0"/>
        </w:rPr>
        <w:t xml:space="preserve">"integration coach cost,"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"psychedelic coach vs therapist,"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"post-ayahuasca behavioral coach,"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"executive psychedelic integration."</w:t>
        <w:br w:type="textWrapping"/>
      </w:r>
    </w:p>
    <w:p w:rsidR="00000000" w:rsidDel="00000000" w:rsidP="00000000" w:rsidRDefault="00000000" w:rsidRPr="00000000" w14:paraId="000002AE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User state: High awareness of problem (insight-action gap) and actively evaluating structured solutions.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Appropriate Conversation Entry Points:</w:t>
        <w:br w:type="textWrapping"/>
      </w:r>
    </w:p>
    <w:p w:rsidR="00000000" w:rsidDel="00000000" w:rsidP="00000000" w:rsidRDefault="00000000" w:rsidRPr="00000000" w14:paraId="000002B0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"If you have experienced profound insights but lack the structural behavioral framework to execute them in daily life, coaching provides accountability and system design."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CTAs (Non-Manipulative):</w:t>
        <w:br w:type="textWrapping"/>
      </w:r>
    </w:p>
    <w:p w:rsidR="00000000" w:rsidDel="00000000" w:rsidP="00000000" w:rsidRDefault="00000000" w:rsidRPr="00000000" w14:paraId="000002B2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"If you're ready to bridge the gap between your insights and your daily habits, apply for 1:1 behavioral integration coaching via the link in my bio."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NOT to Say or Sell:</w:t>
        <w:br w:type="textWrapping"/>
      </w:r>
    </w:p>
    <w:p w:rsidR="00000000" w:rsidDel="00000000" w:rsidP="00000000" w:rsidRDefault="00000000" w:rsidRPr="00000000" w14:paraId="000002B4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NEVER claim coaching "cures" trauma, depression, PTSD, or severe DPDR.</w:t>
        <w:br w:type="textWrapping"/>
      </w:r>
    </w:p>
    <w:p w:rsidR="00000000" w:rsidDel="00000000" w:rsidP="00000000" w:rsidRDefault="00000000" w:rsidRPr="00000000" w14:paraId="000002B5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NEVER sell dosing advice, sourcing, or integration guarantees.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Disqualification &amp; Clinical Referral Triggers (Red Lines):</w:t>
        <w:br w:type="textWrapping"/>
      </w:r>
    </w:p>
    <w:p w:rsidR="00000000" w:rsidDel="00000000" w:rsidP="00000000" w:rsidRDefault="00000000" w:rsidRPr="00000000" w14:paraId="000002B7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Active suicidal ideation, psychotic symptoms, severe derealization impairing basic daily functioning, active substance addiction relapse requiring detox, or severe unmanaged trauma triggers.</w:t>
        <w:br w:type="textWrapping"/>
      </w:r>
    </w:p>
    <w:p w:rsidR="00000000" w:rsidDel="00000000" w:rsidP="00000000" w:rsidRDefault="00000000" w:rsidRPr="00000000" w14:paraId="000002B8">
      <w:pPr>
        <w:numPr>
          <w:ilvl w:val="1"/>
          <w:numId w:val="2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Referral Action:</w:t>
      </w:r>
      <w:r w:rsidDel="00000000" w:rsidR="00000000" w:rsidRPr="00000000">
        <w:rPr>
          <w:rtl w:val="0"/>
        </w:rPr>
        <w:t xml:space="preserve"> Direct to licensed clinical therapists, medical providers, or harm reduction helplines (e.g., Fireside Project).</w:t>
        <w:br w:type="textWrapping"/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abr7m3jx3q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What not to post</w:t>
      </w:r>
    </w:p>
    <w:p w:rsidR="00000000" w:rsidDel="00000000" w:rsidP="00000000" w:rsidRDefault="00000000" w:rsidRPr="00000000" w14:paraId="000002BA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Saturated / Low-Value Subjects:</w:t>
      </w:r>
      <w:r w:rsidDel="00000000" w:rsidR="00000000" w:rsidRPr="00000000">
        <w:rPr>
          <w:rtl w:val="0"/>
        </w:rPr>
        <w:t xml:space="preserve"> Generic "3 tips for a good trip," aesthetic ceremony vlogs, or repeating vague "just meditate and drink water" integration advice.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Pseudoscientific Traps:</w:t>
      </w:r>
      <w:r w:rsidDel="00000000" w:rsidR="00000000" w:rsidRPr="00000000">
        <w:rPr>
          <w:rtl w:val="0"/>
        </w:rPr>
        <w:t xml:space="preserve"> Claiming psychedelics "decalcify the pineal gland," guarantee instant DNA rewiring, or replace all physical healthcare.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Medically &amp; Clinically Risky Topics:</w:t>
      </w:r>
      <w:r w:rsidDel="00000000" w:rsidR="00000000" w:rsidRPr="00000000">
        <w:rPr>
          <w:rtl w:val="0"/>
        </w:rPr>
        <w:t xml:space="preserve"> Offering protocols for weaning off SSRIs/medications prior to a trip, giving advice on "trip killers" as a replacement for emergency care, or attempting to coach severe post-trip psychosis/DPDR.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&amp; Platform Risk Topics:</w:t>
      </w:r>
      <w:r w:rsidDel="00000000" w:rsidR="00000000" w:rsidRPr="00000000">
        <w:rPr>
          <w:rtl w:val="0"/>
        </w:rPr>
        <w:t xml:space="preserve"> Sourcing guide content, dosage recommendations, facilitator reviews, ceremony legal loopholes, or showing real/simulated substance consumption.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Credibility-Damaging Angles:</w:t>
      </w:r>
      <w:r w:rsidDel="00000000" w:rsidR="00000000" w:rsidRPr="00000000">
        <w:rPr>
          <w:rtl w:val="0"/>
        </w:rPr>
        <w:t xml:space="preserve"> Framing oneself as a enlightened shaman, biohacking guru, or claiming that psychedelic use is necessary for personal evolution.</w:t>
        <w:br w:type="textWrapping"/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nqv8vzgf2q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30-day TikTok and Instagram Reels plan</w:t>
      </w:r>
    </w:p>
    <w:p w:rsidR="00000000" w:rsidDel="00000000" w:rsidP="00000000" w:rsidRDefault="00000000" w:rsidRPr="00000000" w14:paraId="000002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Ratios: 70% Education/Mechanism, 20% Recognition/Story, 10% Invitation/Support.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 1: Foundation (Neuroplasticity &amp; The Insight-Action Gap)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 2: De-mystifying Aftermath &amp; DPDR (Nervous System Focus)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 3: Relational Integration &amp; Executive Habit Design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 4: Advanced Mechanisms &amp; Conversion / Invitation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629.1548157240802"/>
        <w:gridCol w:w="1567.1674500763452"/>
        <w:gridCol w:w="1670.12005628574"/>
        <w:gridCol w:w="1933.2211610430827"/>
        <w:gridCol w:w="823.6208496751595"/>
        <w:gridCol w:w="1715.8767701565826"/>
        <w:gridCol w:w="686.350708062633"/>
        <w:tblGridChange w:id="0">
          <w:tblGrid>
            <w:gridCol w:w="629.1548157240802"/>
            <w:gridCol w:w="1567.1674500763452"/>
            <w:gridCol w:w="1670.12005628574"/>
            <w:gridCol w:w="1933.2211610430827"/>
            <w:gridCol w:w="823.6208496751595"/>
            <w:gridCol w:w="1715.8767701565826"/>
            <w:gridCol w:w="686.3507080626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14-Day Window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"You had an epiphany 3 weeks ago. Today, nothing changed..."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Neuroplastic window decay mechanics.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Comment 'BUILD'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Peace vs. Freeze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"Feeling completely numb post-trip isn't enlightenment..."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Autonomic freeze vs true equanimity.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this video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Relational Friction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"The post-retreat trap: treating your partner like they're un-awakened."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Relational bridging post-trip.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Recog (20%)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Share with a friend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Intentions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"The exact behavioral tool that turns trip insights into habits."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$IF/THEN$cognitive planning.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Comment 'HABIT'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"No Visions" Disappointment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"If you had zero visions, your trip didn't fail."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Somatic vs visual processing.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Recog (20%)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for post-trip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90-Day Rule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"Don't quit your job 72 hours after ego death."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Executive integration holds.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DM 'STRATEGY'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Coach vs. Therapist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"When to hire an integration coach vs a therapist."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Professional scope boundaries.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Invit (10%)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in bio (Apply)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Ontological Shock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"When a trip shatters your belief system, here's how to rebuild."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Schema reconstruction.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Follow for more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Re-Dosing Trap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"Why taking a higher dose next weekend won't fix your habits."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Chemical reliance vs behavior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this video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Post-Trip DPDR Relief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"If you feel like you're watching life like a movie, your brain isn't broken."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Reassuring DPDR freeze loops.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Recog (20%)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 bio disclaimers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Environmental Friction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"Why you felt transformed at a retreat, but lost it at home."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Environmental cue audit.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DM 'ENVIRONMENT'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No-Woo Intentions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"How behavioral scientists set post-trip intentions."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Behavioral domain priming.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Comment 'PREP'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Serotonin Lows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"Why you might cry 48 hours after a great experience."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48-hour neurochemical dips.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for aftercare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Integration Coaching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"What structured 1:1 integration actually looks like."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Step-by-step coaching model.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Invit (10%)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in bio (Apply)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Aberrant Salience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"Why your brain thought a random leaf held the secret to life."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Hyper-salience neurobiology.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Follow for science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Over-Sharing Trap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"Why telling your boss about your trip during the afterglow backfires."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Vulnerability containers.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Recog (20%)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this tip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Childhood Memories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"What it means when a trip surfaces forgotten memories."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Memory reconsolidation.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Check clinical notes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"Trip Killers" Exposed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"The truth about 'trip killers' vs nervous system safety."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Pharmacological safety.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for safety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Integration Circles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"Why group circles aren't enough for habit change."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Story-sharing vs habit design.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DM 'EXECUTE'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Aug 2026 Neurobiology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"Neuroscientists mapped how psychedelics align brain to context."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 Neuroimaging study.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Follow for updates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Microdosing Myth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"Microdosing doesn't fix procrastination. Here's what does."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Plasticity + habit protocol.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DM 'PROTOCOL'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Executive Burnout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"Using integration to restructure high-stress careers."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Executive habit design.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Recog (20%)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Share with a leader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Afterglow Decay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"What to do when the post-trip afterglow vanishes."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State-to-trait transitions.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this video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1:1 Coaching Invite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"Why I only take 5 integration clients per month."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Scarcity &amp; fit positioning.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Invit (10%)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in bio (Apply)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Metacognitive Loops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"Hyper-aware of your thoughts post-trip? Here is why."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Metacognitive awareness.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Follow for grounding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Identity Shift Friction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"When your old life doesn't fit your new self."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Managing identity disruption.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Recog (20%)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for reflection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Pre-Trip Habit Audit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"Audit your environment before you take psychedelics."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Environmental curation.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Comment 'AUDIT'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Integration Ratio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"Spend 10 hours integrating for every 1 hour in altered states."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Integration-to-dose ratio.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Edu (70%)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this rule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Survivor Guilt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"Feeling guilty for feeling good after a breakthrough?"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Unpacking unearned joy.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Recog (20%)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Share with someone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Bridge 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"How to turn altered states into permanent traits."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Comprehensive system recap.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Invit (10%)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in bio (Apply)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dj7apj7zsz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Source quality and confidence</w:t>
      </w:r>
    </w:p>
    <w:p w:rsidR="00000000" w:rsidDel="00000000" w:rsidP="00000000" w:rsidRDefault="00000000" w:rsidRPr="00000000" w14:paraId="000003A1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Strongest Sources:</w:t>
      </w:r>
      <w:r w:rsidDel="00000000" w:rsidR="00000000" w:rsidRPr="00000000">
        <w:rPr>
          <w:rtl w:val="0"/>
        </w:rPr>
        <w:t xml:space="preserve"> Peer-reviewed August 2026 PubMed/PMC neuroimaging and clinical integration research; Oregon Psilocybin Program follow-up data; direct Reddit community conversations (r/PsychedelicTherapy, r/Ayahuasca, r/dpdr).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Weakest Sources:</w:t>
      </w:r>
      <w:r w:rsidDel="00000000" w:rsidR="00000000" w:rsidRPr="00000000">
        <w:rPr>
          <w:rtl w:val="0"/>
        </w:rPr>
        <w:t xml:space="preserve"> Social media creator content (prone to hype, self-promotion, and unverified anecdotal claims).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Data / Data Gaps:</w:t>
      </w:r>
      <w:r w:rsidDel="00000000" w:rsidR="00000000" w:rsidRPr="00000000">
        <w:rPr>
          <w:rtl w:val="0"/>
        </w:rPr>
        <w:t xml:space="preserve"> Precise monthly Google Search volume metrics across micro-niches are unavailable; social conversation volume serves as the primary proxy for qualitative demand intensity.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Distortions:</w:t>
      </w:r>
      <w:r w:rsidDel="00000000" w:rsidR="00000000" w:rsidRPr="00000000">
        <w:rPr>
          <w:rtl w:val="0"/>
        </w:rPr>
        <w:t xml:space="preserve"> News spikes (e.g., state legalization announcements) distort perceived consumer demand by inflating media supply. Reddit discussions heavily skew toward people experiencing difficulties (creating a selection bias for post-trip anxiety).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7-Day Re-Check Items:</w:t>
      </w:r>
      <w:r w:rsidDel="00000000" w:rsidR="00000000" w:rsidRPr="00000000">
        <w:rPr>
          <w:rtl w:val="0"/>
        </w:rPr>
        <w:t xml:space="preserve"> Monitor ongoing Reddit responses to the August 2026 context-neuroimaging study and follow-up clinical reports on DPDR interventions.</w:t>
        <w:br w:type="textWrapping"/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akl3khuyjk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Final answer: only 10 videos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If Vlad could publish </w:t>
      </w:r>
      <w:r w:rsidDel="00000000" w:rsidR="00000000" w:rsidRPr="00000000">
        <w:rPr>
          <w:b w:val="1"/>
          <w:bCs w:val="1"/>
          <w:rtl w:val="0"/>
        </w:rPr>
        <w:t xml:space="preserve">only 10 short-form videos</w:t>
      </w:r>
      <w:r w:rsidDel="00000000" w:rsidR="00000000" w:rsidRPr="00000000">
        <w:rPr>
          <w:rtl w:val="0"/>
        </w:rPr>
        <w:t xml:space="preserve"> during the next two weeks, he should publish these exact 10 in this specific order to maximize trust, scientific authority, relevance, and qualified client conversions: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[10-VIDEO HIGH-IMPACT PUBLISHING SEQUENCE]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The 14-Day Window (Hook &amp; Neuro-Mechanism)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Peace vs. Freeze (Nervous System Safety &amp; Differentiator)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The Post-Retreat Relationship Gap (Relational Recognition)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Implementation Intentions (Actionable Behavioral Tool)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"No Visions" Disappointment (Censorship-Safe Reframing)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The 90-Day Rule for Executives (High-Ticket Positioning)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Ontological Shock (Intellectual Authority)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Re-Dosing Fallacy (Harm Reduction &amp; Integrity)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Coach vs. Therapist (Ethical Qualification &amp; Trust)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The Bridge Protocol (Direct Support Invitation)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24mbs41eq1" w:id="44"/>
      <w:bookmarkEnd w:id="4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14-Day Neuroplastic Window</w:t>
      </w:r>
    </w:p>
    <w:p w:rsidR="00000000" w:rsidDel="00000000" w:rsidP="00000000" w:rsidRDefault="00000000" w:rsidRPr="00000000" w14:paraId="000003B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Neuroplasticity decay post-trip.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had a massive epiphany 3 weeks ago. Today, you're back in old habits. Here is the neurobiology of why that happens."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Capitalizes on recent August 2026 neurobiology studies on context-alignment.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Neuroplasticity opens a window of contextual sensitivity, not automatic habit rewiring.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"Comment 'BUILD' for my habit framework."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  <w:br w:type="textWrapping"/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p4fs5krib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Peace vs. Nervous System Freeze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Post-trip emotional numbness.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"Feeling completely numb and indifferent after a trip isn't enlightenment. It might be your nervous system hitting the emergency brake."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Surge in r/Psychedelics posts mistaking emotional freeze for spiritual transcendence.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Differentiate equanimity from autonomic dissociation.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"Save this to stay grounded."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risk; include psychoeducation framing.</w:t>
        <w:br w:type="textWrapping"/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up4z4atxe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Post-Retreat Relationship Gap</w:t>
      </w:r>
    </w:p>
    <w:p w:rsidR="00000000" w:rsidDel="00000000" w:rsidP="00000000" w:rsidRDefault="00000000" w:rsidRPr="00000000" w14:paraId="000003C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Relational friction with non-tripping loved ones.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dangerous trap after a retreat is coming home and treating your non-psychedelic partner like they're un-awakened."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Evergreen pain point peaking during summer retreat return windows.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Integration means connecting better with loved ones, not alienating them.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"Share this with someone returning from a retreat."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  <w:br w:type="textWrapping"/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26qteu1xg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Implementation Intentions ($IF/THEN$)</w:t>
      </w:r>
    </w:p>
    <w:p w:rsidR="00000000" w:rsidDel="00000000" w:rsidP="00000000" w:rsidRDefault="00000000" w:rsidRPr="00000000" w14:paraId="000003C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Closing the insight-action gap.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exact behavioral psychology tool that turns psychedelic insights into permanent daily habits."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Solves the core frustration highlighted in recent "No-Woo" integration discussions.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Build explicit $IF/THEN$ habit triggers immediately post-experience.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"Comment 'HABIT' for the implementation template."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  <w:br w:type="textWrapping"/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ko3mqruf8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"No Visions": Why a "Boring" Trip Still Works</w:t>
      </w:r>
    </w:p>
    <w:p w:rsidR="00000000" w:rsidDel="00000000" w:rsidP="00000000" w:rsidRDefault="00000000" w:rsidRPr="00000000" w14:paraId="000003D1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Managing post-ceremony expectation crash.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you took psychedelics and had zero visions, you didn't waste your time. You might have received the exact somatic lesson you needed."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High recurring disappointment in ceremonial forums.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Somatic and emotional shifts are more behaviorally valuable than visual cinema.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"Save this for post-journey reflection."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  <w:br w:type="textWrapping"/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ooiiminay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90-Day Rule for Executives</w:t>
      </w:r>
    </w:p>
    <w:p w:rsidR="00000000" w:rsidDel="00000000" w:rsidP="00000000" w:rsidRDefault="00000000" w:rsidRPr="00000000" w14:paraId="000003D8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Avoiding impulsive post-trip career decisions.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worst executive mistake you can make is quitting your career 72 hours after experiencing ego death."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Positions Vlad directly for high-ticket coaching clients.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Institute a 90-day moratorium on major life moves to allow cognitive baselines to settle.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"DM 'STRATEGY' for executive integration coaching."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  <w:br w:type="textWrapping"/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f6a3dsqas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Ontological Shock: Rebuilding Reality</w:t>
      </w:r>
    </w:p>
    <w:p w:rsidR="00000000" w:rsidDel="00000000" w:rsidP="00000000" w:rsidRDefault="00000000" w:rsidRPr="00000000" w14:paraId="000003D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Existential disorientation after ego dissolution.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"When a psychedelic trip shatters your belief system, that’s called ontological shock. Here is how you rebuild a functional life."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Direct response to August 2026 PubMed paper on ontologically challenging experiences.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Grounding macro-insights into micro daily commitments.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"Follow for grounded, science-first integration."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  <w:br w:type="textWrapping"/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c1nsc6ntx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The Re-Dosing Fallacy</w:t>
      </w:r>
    </w:p>
    <w:p w:rsidR="00000000" w:rsidDel="00000000" w:rsidP="00000000" w:rsidRDefault="00000000" w:rsidRPr="00000000" w14:paraId="000003E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Chemical reliance vs behavioral execution.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your last psychedelic experience didn't change your habits, taking a higher dose next weekend won't fix it."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Crucial harm reduction angle addressing escalation loops.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Double the dose does not equal double the habit execution.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"Stop chasing breakthroughs; start building systems."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  <w:br w:type="textWrapping"/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m99nbfdpf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Differentiating Integration Coach vs. Therapist</w:t>
      </w:r>
    </w:p>
    <w:p w:rsidR="00000000" w:rsidDel="00000000" w:rsidP="00000000" w:rsidRDefault="00000000" w:rsidRPr="00000000" w14:paraId="000003E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Professional selection and ethical boundaries.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"Thinking of hiring post-psychedelic support? Here is when you need a licensed therapist versus an integration coach."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High commercial intent; establishes maximum trust and ethical transparency.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Therapy heals past dysregulation; coaching structures future behavioral execution.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"Apply for 1:1 coaching via the link in my bio."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  <w:br w:type="textWrapping"/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blke23e6t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The Bridge Framework (State to Trait)</w:t>
      </w:r>
    </w:p>
    <w:p w:rsidR="00000000" w:rsidDel="00000000" w:rsidP="00000000" w:rsidRDefault="00000000" w:rsidRPr="00000000" w14:paraId="000003F4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Comprehensive behavioral integration protocol.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"How to turn temporary altered states into permanent daily traits. The 3-step behavioral protocol."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Converts educated audience into active coaching applications.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Environment curation + implementation intentions + accountability = lasting change.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"Link in my bio to apply for 1:1 behavioral integration coaching."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Note:</w:t>
      </w:r>
      <w:r w:rsidDel="00000000" w:rsidR="00000000" w:rsidRPr="00000000">
        <w:rPr>
          <w:rtl w:val="0"/>
        </w:rPr>
        <w:t xml:space="preserve"> Low risk.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