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Signing in with Google from the teacher panel creates your teacher account straight away - there is no approval queue and nothing to wait for. You can also sign in with an email and password if an administrator set one up for you.</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create this way has no password yet, so they will need to sign in with Google using that same email address.</w:t>
      </w:r>
    </w:p>
    <w:p>
      <w:pPr>
        <w:pStyle w:val="Heading2"/>
      </w:pPr>
      <w:r>
        <w:t>Teams</w:t>
      </w:r>
    </w:p>
    <w:p>
      <w:r>
        <w:t>Teams are named groups inside your roster - a class period, a set, a study group. Once a team exists you can assign a whole assessment to it in one click. Manage members from the Students page.</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your own local time zone.</w:t>
      </w:r>
    </w:p>
    <w:p>
      <w:pPr>
        <w:pStyle w:val="Heading2"/>
      </w:pPr>
      <w:r>
        <w:t>Audience</w:t>
      </w:r>
    </w:p>
    <w:p>
      <w:r>
        <w:t>Assign to All gives the assessment to everyone currently on your roster, and to anyone who joins you later. Choose Students or Teams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Open a quiz, choose Manage, then Upload question bank.</w:t>
      </w:r>
    </w:p>
    <w:p>
      <w:r>
        <w:t>Format the file with numbered questions, lettered options, and an answer key at the end:</w:t>
      </w:r>
    </w:p>
    <w:p>
      <w:pPr>
        <w:pStyle w:val="ListBullet"/>
      </w:pPr>
      <w:r>
        <w:t>1. What does CPU stand for?</w:t>
      </w:r>
    </w:p>
    <w:p>
      <w:pPr>
        <w:pStyle w:val="ListBullet"/>
      </w:pPr>
      <w:r>
        <w:t>A. Central Processing Unit</w:t>
      </w:r>
    </w:p>
    <w:p>
      <w:pPr>
        <w:pStyle w:val="ListBullet"/>
      </w:pPr>
      <w:r>
        <w:t>B. Computer Personal Utility</w:t>
      </w:r>
    </w:p>
    <w:p>
      <w:pPr>
        <w:pStyle w:val="ListBullet"/>
      </w:pPr>
      <w:r>
        <w:t>...</w:t>
      </w:r>
    </w:p>
    <w:p>
      <w:pPr>
        <w:pStyle w:val="ListBullet"/>
      </w:pPr>
      <w:r>
        <w:t>Answer Key: 1: A, 2: B, 3: A</w:t>
      </w:r>
    </w:p>
    <w:p>
      <w:r>
        <w:t>After reading the file you get a table of everything it found. Check it, change any question's Type - including to a typed answer - and press Save question bank and publish. Questions without a matching answer key entry are left out.</w:t>
      </w:r>
    </w:p>
    <w:p>
      <w:pPr>
        <w:pStyle w:val="Heading1"/>
      </w:pPr>
      <w:r>
        <w:rPr>
          <w:color w:val="12694F"/>
        </w:rPr>
        <w:t>7. Assigning, scheduling and results</w:t>
      </w:r>
    </w:p>
    <w:p>
      <w:pPr>
        <w:pStyle w:val="Heading2"/>
      </w:pPr>
      <w:r>
        <w:t>Changing who gets an assessment</w:t>
      </w:r>
    </w:p>
    <w:p>
      <w:r>
        <w:t>Open Manage on a quiz, then Assign by students or teams. You can switch between All, specific students, and teams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its settings and its questions become read-only - including the order the questions are in. Your own preview attempts from Student view do not count.</w:t>
      </w:r>
    </w:p>
    <w:p>
      <w:r>
        <w:t>Students have to sit the same paper for their results to mean anything next to each other, so the paper is fixed the moment the first one starts. Get the questions right before you assign it - Student view lets you sit your own quiz and check it reads correctly.</w:t>
      </w:r>
    </w:p>
    <w:p>
      <w:r>
        <w:rPr>
          <w:i/>
          <w:color w:val="12694F"/>
        </w:rPr>
        <w:t>Note: An answer key is the exception and stays correctable, because a mis-keyed question is a mistake rather than a change of paper, and fixing it alters nothing the student sees. Anyone still working is marked against the corrected key when they hand in; for results already recorded, use Regrade submitted attempts.</w:t>
      </w:r>
    </w:p>
    <w:p>
      <w:r>
        <w:t>To change the questions themselves after students have started, delete the assessment and publish a new one.</w:t>
      </w:r>
    </w:p>
    <w:p>
      <w:pPr>
        <w:pStyle w:val="Heading2"/>
      </w:pPr>
      <w:r>
        <w:t>Downloads</w:t>
      </w:r>
    </w:p>
    <w:p>
      <w:pPr>
        <w:pStyle w:val="ListBullet"/>
      </w:pPr>
      <w:r>
        <w:t>Download PDF - the paper itself, optionally with the answer key and the quiz settings.</w:t>
      </w:r>
    </w:p>
    <w:p>
      <w:pPr>
        <w:pStyle w:val="ListBullet"/>
      </w:pPr>
      <w:r>
        <w:t>Download results CSV - every assigned student with status, score and result.</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they are on your roster, that the quiz is assigned to them, and that the opening time has passed and the closing time has not.</w:t>
      </w:r>
    </w:p>
    <w:p>
      <w:pPr>
        <w:pStyle w:val="ListBullet"/>
      </w:pPr>
      <w:r>
        <w:t>A student ran out of time - their answers are submitted automatically when the timer reaches zero, and whatever they had answered is marked.</w:t>
      </w:r>
    </w:p>
    <w:p>
      <w:pPr>
        <w:pStyle w:val="ListBullet"/>
      </w:pPr>
      <w:r>
        <w:t>I need to fix a published question - if nobody has started it yet, open Manage, edit it and save. Once a student has started, only the answer key can change: correct it, then use Regrade submitted attempts for results already recorded. To change the question itself, delete the assessment and publish a new one.</w:t>
      </w:r>
    </w:p>
    <w:p>
      <w:pPr>
        <w:pStyle w:val="ListBullet"/>
      </w:pPr>
      <w:r>
        <w:t>I unassigned a student who was halfway through - their unfinished attempt ends with the assignment, and nothing is recorded. Work they had already handed in is kept: unassigning someone never deletes a result.</w:t>
      </w:r>
    </w:p>
    <w:p>
      <w:pPr>
        <w:pStyle w:val="ListBullet"/>
      </w:pPr>
      <w:r>
        <w:t>A student joined the wrong teacher - they can leave you from My teachers, and you can remove them from your roster.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