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2DE97" w14:textId="77777777" w:rsidR="00EA3A99" w:rsidRDefault="00EA3A99" w:rsidP="00EA3A99">
      <w:pPr>
        <w:pStyle w:val="PlainText"/>
        <w:bidi w:val="0"/>
        <w:jc w:val="center"/>
        <w:rPr>
          <w:rStyle w:val="TitleChar"/>
        </w:rPr>
      </w:pPr>
      <w:r w:rsidRPr="00F023BE">
        <w:rPr>
          <w:rFonts w:ascii="Eras Demi ITC" w:hAnsi="Eras Demi ITC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5C3CD7B" wp14:editId="5CDB6BD0">
            <wp:simplePos x="0" y="0"/>
            <wp:positionH relativeFrom="margin">
              <wp:align>center</wp:align>
            </wp:positionH>
            <wp:positionV relativeFrom="paragraph">
              <wp:posOffset>13624</wp:posOffset>
            </wp:positionV>
            <wp:extent cx="1757273" cy="12411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_Primary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273" cy="124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20BB7" w14:textId="77777777" w:rsidR="00EA3A99" w:rsidRDefault="00EA3A99" w:rsidP="00EA3A99">
      <w:pPr>
        <w:pStyle w:val="PlainText"/>
        <w:bidi w:val="0"/>
        <w:jc w:val="center"/>
        <w:rPr>
          <w:rStyle w:val="TitleChar"/>
        </w:rPr>
      </w:pPr>
    </w:p>
    <w:p w14:paraId="6198428C" w14:textId="77777777" w:rsidR="00EA3A99" w:rsidRDefault="00EA3A99" w:rsidP="00EA3A99">
      <w:pPr>
        <w:pStyle w:val="PlainText"/>
        <w:bidi w:val="0"/>
        <w:jc w:val="center"/>
        <w:rPr>
          <w:rStyle w:val="TitleChar"/>
        </w:rPr>
      </w:pPr>
    </w:p>
    <w:p w14:paraId="293DD13F" w14:textId="77777777" w:rsidR="00EA3A99" w:rsidRDefault="00EA3A99" w:rsidP="00EA3A99">
      <w:pPr>
        <w:pStyle w:val="PlainText"/>
        <w:bidi w:val="0"/>
        <w:jc w:val="center"/>
        <w:rPr>
          <w:rStyle w:val="TitleChar"/>
        </w:rPr>
      </w:pPr>
    </w:p>
    <w:p w14:paraId="4391364D" w14:textId="77777777" w:rsidR="00EA3A99" w:rsidRDefault="00EA3A99" w:rsidP="00EA3A99">
      <w:pPr>
        <w:pStyle w:val="PlainText"/>
        <w:bidi w:val="0"/>
        <w:jc w:val="center"/>
        <w:rPr>
          <w:rStyle w:val="TitleChar"/>
        </w:rPr>
      </w:pPr>
    </w:p>
    <w:p w14:paraId="34DD0EB3" w14:textId="77777777" w:rsidR="00EA3A99" w:rsidRDefault="00EA3A99" w:rsidP="00EA3A99">
      <w:pPr>
        <w:pStyle w:val="PlainText"/>
        <w:bidi w:val="0"/>
        <w:jc w:val="center"/>
        <w:rPr>
          <w:rStyle w:val="TitleChar"/>
        </w:rPr>
      </w:pPr>
    </w:p>
    <w:p w14:paraId="1F89C3FE" w14:textId="77777777" w:rsidR="00EA3A99" w:rsidRPr="00D427C7" w:rsidRDefault="00EA3A99" w:rsidP="00EA3A99">
      <w:pPr>
        <w:pStyle w:val="PlainText"/>
        <w:bidi w:val="0"/>
        <w:jc w:val="center"/>
        <w:rPr>
          <w:rFonts w:ascii="Times New Roman" w:hAnsi="Times New Roman" w:cs="Times New Roman"/>
          <w:sz w:val="40"/>
          <w:szCs w:val="40"/>
        </w:rPr>
      </w:pPr>
      <w:r w:rsidRPr="00D427C7">
        <w:rPr>
          <w:rStyle w:val="TitleChar"/>
          <w:sz w:val="40"/>
          <w:szCs w:val="40"/>
        </w:rPr>
        <w:t>C</w:t>
      </w:r>
      <w:r w:rsidRPr="00D427C7">
        <w:rPr>
          <w:rFonts w:ascii="Times New Roman" w:hAnsi="Times New Roman" w:cs="Times New Roman"/>
          <w:sz w:val="40"/>
          <w:szCs w:val="40"/>
        </w:rPr>
        <w:t xml:space="preserve">ollege of </w:t>
      </w:r>
      <w:r w:rsidRPr="00D427C7">
        <w:rPr>
          <w:rStyle w:val="TitleChar"/>
          <w:sz w:val="40"/>
          <w:szCs w:val="40"/>
        </w:rPr>
        <w:t>E</w:t>
      </w:r>
      <w:r w:rsidRPr="00D427C7">
        <w:rPr>
          <w:rFonts w:ascii="Times New Roman" w:hAnsi="Times New Roman" w:cs="Times New Roman"/>
          <w:sz w:val="40"/>
          <w:szCs w:val="40"/>
        </w:rPr>
        <w:t>ngineering (</w:t>
      </w:r>
      <w:proofErr w:type="spellStart"/>
      <w:r w:rsidRPr="00D427C7">
        <w:rPr>
          <w:rStyle w:val="TitleChar"/>
          <w:sz w:val="40"/>
          <w:szCs w:val="40"/>
        </w:rPr>
        <w:t>CoE</w:t>
      </w:r>
      <w:proofErr w:type="spellEnd"/>
      <w:r w:rsidRPr="00D427C7">
        <w:rPr>
          <w:rFonts w:ascii="Times New Roman" w:hAnsi="Times New Roman" w:cs="Times New Roman"/>
          <w:sz w:val="40"/>
          <w:szCs w:val="40"/>
        </w:rPr>
        <w:t>)</w:t>
      </w:r>
    </w:p>
    <w:p w14:paraId="0330AE62" w14:textId="77777777" w:rsidR="00EA3A99" w:rsidRPr="00063EF3" w:rsidRDefault="00EA3A99" w:rsidP="00EA3A99">
      <w:pPr>
        <w:pStyle w:val="PlainText"/>
        <w:bidi w:val="0"/>
      </w:pPr>
    </w:p>
    <w:p w14:paraId="7D9EA789" w14:textId="77777777" w:rsidR="00EA3A99" w:rsidRPr="00063EF3" w:rsidRDefault="00EA3A99" w:rsidP="00EA3A99">
      <w:pPr>
        <w:pStyle w:val="PlainText"/>
        <w:bidi w:val="0"/>
      </w:pPr>
    </w:p>
    <w:p w14:paraId="4A8E2CFB" w14:textId="77777777" w:rsidR="00EA3A99" w:rsidRPr="00675463" w:rsidRDefault="00EA3A99" w:rsidP="00EA3A99">
      <w:pPr>
        <w:pStyle w:val="PlainText"/>
        <w:bidi w:val="0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367863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Introduction to Programming </w:t>
      </w:r>
      <w:r w:rsidRPr="00675463">
        <w:rPr>
          <w:rFonts w:asciiTheme="majorBidi" w:hAnsiTheme="majorBidi" w:cstheme="majorBidi"/>
          <w:b/>
          <w:bCs/>
          <w:sz w:val="48"/>
          <w:szCs w:val="48"/>
          <w:u w:val="single"/>
        </w:rPr>
        <w:t>(</w:t>
      </w:r>
      <w:r w:rsidRPr="00367863">
        <w:rPr>
          <w:rFonts w:asciiTheme="majorBidi" w:hAnsiTheme="majorBidi" w:cstheme="majorBidi"/>
          <w:b/>
          <w:bCs/>
          <w:sz w:val="48"/>
          <w:szCs w:val="48"/>
          <w:u w:val="single"/>
        </w:rPr>
        <w:t>0102220</w:t>
      </w:r>
      <w:r w:rsidRPr="00675463">
        <w:rPr>
          <w:rFonts w:asciiTheme="majorBidi" w:hAnsiTheme="majorBidi" w:cstheme="majorBidi"/>
          <w:b/>
          <w:bCs/>
          <w:sz w:val="48"/>
          <w:szCs w:val="48"/>
          <w:u w:val="single"/>
        </w:rPr>
        <w:t>)</w:t>
      </w:r>
    </w:p>
    <w:p w14:paraId="4B606D7A" w14:textId="77777777" w:rsidR="00EA3A99" w:rsidRDefault="00EA3A99" w:rsidP="00EA3A99">
      <w:pPr>
        <w:pStyle w:val="PlainText"/>
        <w:bidi w:val="0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4D54C86C" w14:textId="77777777" w:rsidR="00EA3A99" w:rsidRPr="00BE74E0" w:rsidRDefault="00EA3A99" w:rsidP="00EA3A99">
      <w:pPr>
        <w:pStyle w:val="PlainText"/>
        <w:bidi w:val="0"/>
        <w:jc w:val="center"/>
        <w:rPr>
          <w:rFonts w:ascii="Berlin Sans FB Demi" w:hAnsi="Berlin Sans FB Demi" w:cs="Times New Roman"/>
          <w:b/>
          <w:bCs/>
          <w:sz w:val="36"/>
          <w:szCs w:val="36"/>
          <w:u w:val="single"/>
        </w:rPr>
      </w:pPr>
    </w:p>
    <w:p w14:paraId="4899AEAD" w14:textId="4192B1BD" w:rsidR="00EA3A99" w:rsidRPr="00675463" w:rsidRDefault="006B78EF" w:rsidP="00EA3A99">
      <w:pPr>
        <w:pStyle w:val="PlainText"/>
        <w:bidi w:val="0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Loop</w:t>
      </w:r>
      <w:r w:rsidR="005A2D29">
        <w:rPr>
          <w:rFonts w:asciiTheme="majorBidi" w:hAnsiTheme="majorBidi" w:cstheme="majorBidi"/>
          <w:b/>
          <w:bCs/>
          <w:sz w:val="52"/>
          <w:szCs w:val="52"/>
        </w:rPr>
        <w:t>s</w:t>
      </w:r>
      <w:r>
        <w:rPr>
          <w:rFonts w:asciiTheme="majorBidi" w:hAnsiTheme="majorBidi" w:cstheme="majorBidi"/>
          <w:b/>
          <w:bCs/>
          <w:sz w:val="52"/>
          <w:szCs w:val="52"/>
        </w:rPr>
        <w:t xml:space="preserve"> Assignment</w:t>
      </w:r>
    </w:p>
    <w:p w14:paraId="4ACEFBB6" w14:textId="77777777" w:rsidR="00EA3A99" w:rsidRDefault="00EA3A99" w:rsidP="00EA3A99">
      <w:pPr>
        <w:pStyle w:val="PlainText"/>
        <w:bidi w:val="0"/>
        <w:jc w:val="center"/>
        <w:rPr>
          <w:rFonts w:ascii="Impact" w:hAnsi="Impact"/>
          <w:sz w:val="28"/>
          <w:szCs w:val="28"/>
        </w:rPr>
      </w:pPr>
    </w:p>
    <w:p w14:paraId="019B5F4B" w14:textId="77777777" w:rsidR="00EA3A99" w:rsidRPr="000D4BC1" w:rsidRDefault="00EA3A99" w:rsidP="00EA3A99">
      <w:pPr>
        <w:pStyle w:val="PlainText"/>
        <w:bidi w:val="0"/>
        <w:jc w:val="center"/>
        <w:rPr>
          <w:rFonts w:ascii="Impact" w:hAnsi="Impact"/>
          <w:sz w:val="18"/>
          <w:szCs w:val="18"/>
        </w:rPr>
      </w:pPr>
    </w:p>
    <w:p w14:paraId="40A3827C" w14:textId="77777777" w:rsidR="00EA3A99" w:rsidRDefault="00EA3A99" w:rsidP="00EA3A99">
      <w:pPr>
        <w:pStyle w:val="PlainText"/>
        <w:bidi w:val="0"/>
        <w:jc w:val="center"/>
        <w:rPr>
          <w:rFonts w:ascii="Impact" w:hAnsi="Impact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0"/>
        <w:gridCol w:w="777"/>
        <w:gridCol w:w="777"/>
        <w:gridCol w:w="778"/>
        <w:gridCol w:w="778"/>
        <w:gridCol w:w="778"/>
        <w:gridCol w:w="778"/>
        <w:gridCol w:w="778"/>
        <w:gridCol w:w="778"/>
        <w:gridCol w:w="778"/>
      </w:tblGrid>
      <w:tr w:rsidR="00EA3A99" w:rsidRPr="00063EF3" w14:paraId="11699CA3" w14:textId="77777777" w:rsidTr="00B47F81">
        <w:trPr>
          <w:trHeight w:val="576"/>
          <w:jc w:val="center"/>
        </w:trPr>
        <w:tc>
          <w:tcPr>
            <w:tcW w:w="2430" w:type="dxa"/>
            <w:vAlign w:val="center"/>
          </w:tcPr>
          <w:p w14:paraId="5BD19867" w14:textId="77777777" w:rsidR="00EA3A99" w:rsidRPr="00063EF3" w:rsidRDefault="00EA3A99" w:rsidP="00B47F81">
            <w:pPr>
              <w:pStyle w:val="PlainText"/>
              <w:bidi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063EF3">
              <w:rPr>
                <w:rFonts w:ascii="Times New Roman" w:hAnsi="Times New Roman" w:cs="Times New Roman"/>
                <w:sz w:val="36"/>
                <w:szCs w:val="36"/>
              </w:rPr>
              <w:t>Student ID</w:t>
            </w:r>
          </w:p>
        </w:tc>
        <w:tc>
          <w:tcPr>
            <w:tcW w:w="820" w:type="dxa"/>
            <w:vAlign w:val="center"/>
          </w:tcPr>
          <w:p w14:paraId="12D0860E" w14:textId="141DF3B1" w:rsidR="00EA3A99" w:rsidRPr="00F32E19" w:rsidRDefault="00EA3A99" w:rsidP="00B47F81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  <w:vAlign w:val="center"/>
          </w:tcPr>
          <w:p w14:paraId="64B38A5F" w14:textId="46ED2E81" w:rsidR="00EA3A99" w:rsidRPr="00F32E19" w:rsidRDefault="00EA3A99" w:rsidP="00B47F81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  <w:vAlign w:val="center"/>
          </w:tcPr>
          <w:p w14:paraId="56D03CB2" w14:textId="1FD19927" w:rsidR="00EA3A99" w:rsidRPr="00F32E19" w:rsidRDefault="00EA3A99" w:rsidP="00B47F81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  <w:vAlign w:val="center"/>
          </w:tcPr>
          <w:p w14:paraId="0DB55EDF" w14:textId="0D0BFC10" w:rsidR="00EA3A99" w:rsidRPr="00F32E19" w:rsidRDefault="00EA3A99" w:rsidP="00B47F81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  <w:vAlign w:val="center"/>
          </w:tcPr>
          <w:p w14:paraId="02053B33" w14:textId="4D3F361E" w:rsidR="00EA3A99" w:rsidRPr="00F32E19" w:rsidRDefault="00EA3A99" w:rsidP="00B47F81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  <w:vAlign w:val="center"/>
          </w:tcPr>
          <w:p w14:paraId="1DBCD11F" w14:textId="5CC002FB" w:rsidR="00EA3A99" w:rsidRPr="00F32E19" w:rsidRDefault="00EA3A99" w:rsidP="00B47F81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  <w:vAlign w:val="center"/>
          </w:tcPr>
          <w:p w14:paraId="6FAF5193" w14:textId="2F9E08B0" w:rsidR="00EA3A99" w:rsidRPr="00F32E19" w:rsidRDefault="00EA3A99" w:rsidP="00B47F81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  <w:vAlign w:val="center"/>
          </w:tcPr>
          <w:p w14:paraId="33D977E7" w14:textId="10A1F0C2" w:rsidR="00EA3A99" w:rsidRPr="00F32E19" w:rsidRDefault="00EA3A99" w:rsidP="00B47F81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820" w:type="dxa"/>
            <w:vAlign w:val="center"/>
          </w:tcPr>
          <w:p w14:paraId="38D9AA5E" w14:textId="4349DCF9" w:rsidR="00EA3A99" w:rsidRPr="00F32E19" w:rsidRDefault="00EA3A99" w:rsidP="00B47F81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  <w:tr w:rsidR="00EA3A99" w:rsidRPr="00063EF3" w14:paraId="23DD13C1" w14:textId="77777777" w:rsidTr="00B47F81">
        <w:trPr>
          <w:trHeight w:val="576"/>
          <w:jc w:val="center"/>
        </w:trPr>
        <w:tc>
          <w:tcPr>
            <w:tcW w:w="2430" w:type="dxa"/>
            <w:vAlign w:val="center"/>
          </w:tcPr>
          <w:p w14:paraId="1BAACD71" w14:textId="77777777" w:rsidR="00EA3A99" w:rsidRPr="00063EF3" w:rsidRDefault="00EA3A99" w:rsidP="00B47F81">
            <w:pPr>
              <w:pStyle w:val="PlainText"/>
              <w:bidi w:val="0"/>
              <w:rPr>
                <w:rFonts w:ascii="Times New Roman" w:hAnsi="Times New Roman" w:cs="Times New Roman"/>
                <w:sz w:val="36"/>
                <w:szCs w:val="36"/>
              </w:rPr>
            </w:pPr>
            <w:r w:rsidRPr="00063EF3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7380" w:type="dxa"/>
            <w:gridSpan w:val="9"/>
            <w:vAlign w:val="center"/>
          </w:tcPr>
          <w:p w14:paraId="029832AF" w14:textId="4E03A030" w:rsidR="00EA3A99" w:rsidRPr="00F32E19" w:rsidRDefault="00EA3A99" w:rsidP="00A957FC">
            <w:pPr>
              <w:pStyle w:val="PlainText"/>
              <w:bidi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</w:tr>
    </w:tbl>
    <w:p w14:paraId="734BA516" w14:textId="77777777" w:rsidR="00EA3A99" w:rsidRPr="000D4BC1" w:rsidRDefault="00EA3A99" w:rsidP="00EA3A99">
      <w:pPr>
        <w:jc w:val="center"/>
        <w:rPr>
          <w:rFonts w:ascii="Garamond" w:hAnsi="Garamond"/>
          <w:b/>
          <w:bCs/>
          <w:sz w:val="20"/>
          <w:szCs w:val="20"/>
        </w:rPr>
      </w:pPr>
    </w:p>
    <w:p w14:paraId="518C863B" w14:textId="18EA44A9" w:rsidR="00EA3A99" w:rsidRPr="00063EF3" w:rsidRDefault="00EA3A99" w:rsidP="002971B0">
      <w:pPr>
        <w:rPr>
          <w:rFonts w:ascii="Impact" w:hAnsi="Impact"/>
          <w:sz w:val="28"/>
          <w:szCs w:val="28"/>
        </w:rPr>
      </w:pPr>
    </w:p>
    <w:p w14:paraId="17065383" w14:textId="77777777" w:rsidR="00EA3A99" w:rsidRPr="00833C33" w:rsidRDefault="00EA3A99" w:rsidP="00EA3A99">
      <w:pPr>
        <w:rPr>
          <w:vanish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2433"/>
        <w:gridCol w:w="1372"/>
        <w:gridCol w:w="1787"/>
      </w:tblGrid>
      <w:tr w:rsidR="00EA3A99" w14:paraId="7D19685E" w14:textId="77777777" w:rsidTr="00B47F8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BE8667" w14:textId="77777777" w:rsidR="00EA3A99" w:rsidRDefault="00EA3A99" w:rsidP="00B47F81">
            <w:pPr>
              <w:pStyle w:val="PlainText"/>
              <w:bidi w:val="0"/>
              <w:spacing w:line="25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Question #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3717FF" w14:textId="77777777" w:rsidR="00EA3A99" w:rsidRDefault="00EA3A99" w:rsidP="00B47F81">
            <w:pPr>
              <w:pStyle w:val="PlainText"/>
              <w:bidi w:val="0"/>
              <w:spacing w:line="25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Course Learning </w:t>
            </w:r>
            <w:r>
              <w:rPr>
                <w:rFonts w:ascii="Calibri" w:hAnsi="Calibri"/>
                <w:sz w:val="24"/>
                <w:szCs w:val="24"/>
              </w:rPr>
              <w:br/>
              <w:t>Outcomes (CLO)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A09823" w14:textId="77777777" w:rsidR="00EA3A99" w:rsidRDefault="00EA3A99" w:rsidP="00B47F81">
            <w:pPr>
              <w:pStyle w:val="PlainText"/>
              <w:bidi w:val="0"/>
              <w:spacing w:line="25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Total</w:t>
            </w:r>
            <w:r>
              <w:rPr>
                <w:rFonts w:ascii="Calibri" w:hAnsi="Calibri"/>
                <w:sz w:val="24"/>
                <w:szCs w:val="24"/>
              </w:rPr>
              <w:br/>
              <w:t>Mark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F92BFE" w14:textId="77777777" w:rsidR="00EA3A99" w:rsidRDefault="00EA3A99" w:rsidP="00B47F81">
            <w:pPr>
              <w:pStyle w:val="PlainText"/>
              <w:bidi w:val="0"/>
              <w:spacing w:line="256" w:lineRule="auto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br/>
              <w:t>Mark</w:t>
            </w:r>
          </w:p>
        </w:tc>
      </w:tr>
      <w:tr w:rsidR="00EA3A99" w14:paraId="6A234B03" w14:textId="77777777" w:rsidTr="00B47F81">
        <w:trPr>
          <w:trHeight w:val="36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C5C7B9" w14:textId="77777777" w:rsidR="00EA3A99" w:rsidRDefault="00EA3A99" w:rsidP="00B47F81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8BDB81" w14:textId="0065000B" w:rsidR="00EA3A99" w:rsidRDefault="004F6758" w:rsidP="00243E3E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CLO</w:t>
            </w:r>
            <w:r w:rsidR="00243E3E"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</w:t>
            </w:r>
            <w:r w:rsidR="00243E3E">
              <w:rPr>
                <w:rFonts w:ascii="Trebuchet MS" w:hAnsi="Trebuchet MS"/>
                <w:sz w:val="24"/>
                <w:szCs w:val="24"/>
              </w:rPr>
              <w:t>,</w:t>
            </w:r>
            <w:r w:rsidR="00EA3A99">
              <w:rPr>
                <w:rFonts w:ascii="Trebuchet MS" w:hAnsi="Trebuchet MS"/>
                <w:sz w:val="24"/>
                <w:szCs w:val="24"/>
              </w:rPr>
              <w:t xml:space="preserve"> 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70886D" w14:textId="02AA7F45" w:rsidR="00EA3A99" w:rsidRDefault="002971B0" w:rsidP="00B47F81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2EB004" w14:textId="7C25365D" w:rsidR="00EA3A99" w:rsidRPr="00F32E19" w:rsidRDefault="00EA3A99" w:rsidP="00B47F81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color w:val="FF0000"/>
                <w:sz w:val="24"/>
                <w:szCs w:val="24"/>
              </w:rPr>
            </w:pPr>
          </w:p>
        </w:tc>
      </w:tr>
      <w:tr w:rsidR="004F6758" w14:paraId="3909C322" w14:textId="77777777" w:rsidTr="00B47F81">
        <w:trPr>
          <w:trHeight w:val="36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ECA3D" w14:textId="468FBF13" w:rsidR="004F6758" w:rsidRDefault="004F6758" w:rsidP="004F6758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3176C7" w14:textId="26F2D339" w:rsidR="004F6758" w:rsidRPr="00367863" w:rsidRDefault="004F6758" w:rsidP="00243E3E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CLO</w:t>
            </w:r>
            <w:r w:rsidR="00243E3E"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>1</w:t>
            </w:r>
            <w:r w:rsidR="00243E3E">
              <w:rPr>
                <w:rFonts w:ascii="Trebuchet MS" w:hAnsi="Trebuchet MS"/>
                <w:sz w:val="24"/>
                <w:szCs w:val="24"/>
              </w:rPr>
              <w:t>,</w:t>
            </w:r>
            <w:r>
              <w:rPr>
                <w:rFonts w:ascii="Trebuchet MS" w:hAnsi="Trebuchet MS"/>
                <w:sz w:val="24"/>
                <w:szCs w:val="24"/>
              </w:rPr>
              <w:t xml:space="preserve"> 3</w:t>
            </w:r>
            <w:r w:rsidR="00243E3E">
              <w:rPr>
                <w:rFonts w:ascii="Trebuchet MS" w:hAnsi="Trebuchet MS"/>
                <w:sz w:val="24"/>
                <w:szCs w:val="24"/>
              </w:rPr>
              <w:t>, 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68A6F" w14:textId="4F2B8D0C" w:rsidR="004F6758" w:rsidRDefault="006B78EF" w:rsidP="004F6758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198B81" w14:textId="77777777" w:rsidR="004F6758" w:rsidRPr="00F32E19" w:rsidRDefault="004F6758" w:rsidP="004F6758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color w:val="FF0000"/>
                <w:sz w:val="24"/>
                <w:szCs w:val="24"/>
              </w:rPr>
            </w:pPr>
          </w:p>
        </w:tc>
      </w:tr>
      <w:tr w:rsidR="004F6758" w14:paraId="039747C1" w14:textId="77777777" w:rsidTr="00E00DC4">
        <w:trPr>
          <w:trHeight w:val="44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01AFD1" w14:textId="25BA28EE" w:rsidR="004F6758" w:rsidRDefault="004F6758" w:rsidP="004F6758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6C2DD30" w14:textId="77777777" w:rsidR="004F6758" w:rsidRDefault="004F6758" w:rsidP="004F6758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AC425F" w14:textId="77777777" w:rsidR="004F6758" w:rsidRDefault="004F6758" w:rsidP="004F6758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7AF860" w14:textId="3AA38153" w:rsidR="004F6758" w:rsidRPr="00F32E19" w:rsidRDefault="004F6758" w:rsidP="004F6758">
            <w:pPr>
              <w:pStyle w:val="PlainText"/>
              <w:bidi w:val="0"/>
              <w:spacing w:line="256" w:lineRule="auto"/>
              <w:jc w:val="center"/>
              <w:rPr>
                <w:rFonts w:ascii="Trebuchet MS" w:hAnsi="Trebuchet MS"/>
                <w:color w:val="FF0000"/>
                <w:sz w:val="24"/>
                <w:szCs w:val="24"/>
              </w:rPr>
            </w:pPr>
          </w:p>
        </w:tc>
      </w:tr>
    </w:tbl>
    <w:p w14:paraId="123EC2F9" w14:textId="77777777" w:rsidR="006B78EF" w:rsidRDefault="00EA3A99" w:rsidP="00EA3A99">
      <w:pPr>
        <w:pStyle w:val="PlainText"/>
        <w:bidi w:val="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Calibri" w:hAnsi="Calibri" w:cs="Tahoma"/>
          <w:b/>
          <w:bCs/>
          <w:sz w:val="24"/>
          <w:szCs w:val="24"/>
          <w:u w:val="single"/>
        </w:rPr>
        <w:br/>
      </w:r>
    </w:p>
    <w:p w14:paraId="5DA87886" w14:textId="71C0F332" w:rsidR="00EA3A99" w:rsidRPr="00E1112C" w:rsidRDefault="00EA3A99" w:rsidP="006B78EF">
      <w:pPr>
        <w:pStyle w:val="PlainText"/>
        <w:bidi w:val="0"/>
        <w:rPr>
          <w:rFonts w:ascii="Calibri" w:hAnsi="Calibri" w:cs="Tahoma"/>
          <w:b/>
          <w:bCs/>
          <w:sz w:val="24"/>
          <w:szCs w:val="24"/>
          <w:u w:val="single"/>
        </w:rPr>
      </w:pPr>
      <w:r w:rsidRPr="00864540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br/>
        <w:t>Instructions:</w:t>
      </w:r>
    </w:p>
    <w:p w14:paraId="23249C7A" w14:textId="534CFA11" w:rsidR="00EA3A99" w:rsidRPr="00864540" w:rsidRDefault="00EA3A99" w:rsidP="00EA3A99">
      <w:pPr>
        <w:pStyle w:val="PlainText"/>
        <w:numPr>
          <w:ilvl w:val="0"/>
          <w:numId w:val="1"/>
        </w:numPr>
        <w:bidi w:val="0"/>
        <w:spacing w:line="320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4540">
        <w:rPr>
          <w:rFonts w:ascii="Times New Roman" w:eastAsia="Calibri" w:hAnsi="Times New Roman" w:cs="Times New Roman"/>
          <w:sz w:val="24"/>
          <w:szCs w:val="24"/>
        </w:rPr>
        <w:t>Read these instructions and the questions carefully.</w:t>
      </w:r>
    </w:p>
    <w:p w14:paraId="4E93A818" w14:textId="77777777" w:rsidR="00EA3A99" w:rsidRPr="00864540" w:rsidRDefault="00EA3A99" w:rsidP="00EA3A99">
      <w:pPr>
        <w:pStyle w:val="PlainText"/>
        <w:numPr>
          <w:ilvl w:val="0"/>
          <w:numId w:val="1"/>
        </w:numPr>
        <w:bidi w:val="0"/>
        <w:spacing w:line="320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4540">
        <w:rPr>
          <w:rFonts w:ascii="Times New Roman" w:eastAsia="Calibri" w:hAnsi="Times New Roman" w:cs="Times New Roman"/>
          <w:sz w:val="24"/>
          <w:szCs w:val="24"/>
        </w:rPr>
        <w:t>Do not forget to write your name and your student id.</w:t>
      </w:r>
    </w:p>
    <w:p w14:paraId="11A48E44" w14:textId="77777777" w:rsidR="00EA3A99" w:rsidRPr="00864540" w:rsidRDefault="00EA3A99" w:rsidP="00EA3A99">
      <w:pPr>
        <w:pStyle w:val="PlainText"/>
        <w:numPr>
          <w:ilvl w:val="0"/>
          <w:numId w:val="1"/>
        </w:numPr>
        <w:bidi w:val="0"/>
        <w:spacing w:line="320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4540">
        <w:rPr>
          <w:rFonts w:ascii="Times New Roman" w:eastAsia="Calibri" w:hAnsi="Times New Roman" w:cs="Times New Roman"/>
          <w:sz w:val="24"/>
          <w:szCs w:val="24"/>
        </w:rPr>
        <w:t>This is an individual assignment; you cannot solve it in groups or with partners.</w:t>
      </w:r>
    </w:p>
    <w:p w14:paraId="6A86784B" w14:textId="489686A9" w:rsidR="00D35F00" w:rsidRDefault="00EA3A99" w:rsidP="00D35F00">
      <w:pPr>
        <w:pStyle w:val="PlainText"/>
        <w:numPr>
          <w:ilvl w:val="0"/>
          <w:numId w:val="1"/>
        </w:numPr>
        <w:bidi w:val="0"/>
        <w:spacing w:line="320" w:lineRule="atLeas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4540">
        <w:rPr>
          <w:rFonts w:ascii="Times New Roman" w:eastAsia="Calibri" w:hAnsi="Times New Roman" w:cs="Times New Roman"/>
          <w:sz w:val="24"/>
          <w:szCs w:val="24"/>
        </w:rPr>
        <w:t>Plagiarism is not tolerated.</w:t>
      </w:r>
    </w:p>
    <w:p w14:paraId="1ED50FA3" w14:textId="2A69AC66" w:rsidR="00D35F00" w:rsidRDefault="00D35F00" w:rsidP="0036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0F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Question 1:</w:t>
      </w:r>
      <w:r w:rsidR="00F576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F576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F576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F576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F576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F576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F576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367F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367F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367F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F576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F576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</w:p>
    <w:p w14:paraId="3CC8CACC" w14:textId="2D283965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com.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example.JavaUV</w:t>
      </w:r>
      <w:proofErr w:type="spellEnd"/>
      <w:proofErr w:type="gramEnd"/>
      <w:r w:rsidRPr="00CF558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AB7A69" w14:textId="10BC918B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CF558C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D8A03D" w14:textId="63997223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public class App {    </w:t>
      </w:r>
    </w:p>
    <w:p w14:paraId="6F228F26" w14:textId="743BF5E9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)  {     </w:t>
      </w:r>
    </w:p>
    <w:p w14:paraId="2E636A9D" w14:textId="781F4B52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System.in);       </w:t>
      </w:r>
    </w:p>
    <w:p w14:paraId="36FDE366" w14:textId="7777777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>("Enter the number of subjects: "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CB7F3FC" w14:textId="0F3F2514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int Subjects = </w:t>
      </w:r>
      <w:proofErr w:type="spellStart"/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CF558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6488B28" w14:textId="43B84516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TotalGrade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480F52B9" w14:textId="7777777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&lt;= Subjects;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+) {</w:t>
      </w:r>
      <w:proofErr w:type="gramEnd"/>
    </w:p>
    <w:p w14:paraId="0EE57135" w14:textId="3B55D4C5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("Enter grade for subject " +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+ ": "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E0373D8" w14:textId="77777777" w:rsid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TotalGrade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();  </w:t>
      </w:r>
    </w:p>
    <w:p w14:paraId="096DB362" w14:textId="59D4BC10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F558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8767C1" w14:textId="7777777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AverageGrade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TotalGrade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Subjects;</w:t>
      </w:r>
      <w:proofErr w:type="gramEnd"/>
    </w:p>
    <w:p w14:paraId="37DCC7F8" w14:textId="3E0C89A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("Your average grade 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" +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AverageGrade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);        </w:t>
      </w:r>
    </w:p>
    <w:p w14:paraId="2BF037DB" w14:textId="7777777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AverageGrade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90) {</w:t>
      </w:r>
      <w:proofErr w:type="gramEnd"/>
    </w:p>
    <w:p w14:paraId="399BA054" w14:textId="7777777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>("Excellent"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2629334" w14:textId="7777777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AverageGrade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70) {</w:t>
      </w:r>
      <w:proofErr w:type="gramEnd"/>
    </w:p>
    <w:p w14:paraId="3AB5FFD1" w14:textId="7777777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>("Good"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323CB2A" w14:textId="7777777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F360D15" w14:textId="7777777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F558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F558C">
        <w:rPr>
          <w:rFonts w:ascii="Times New Roman" w:eastAsia="Times New Roman" w:hAnsi="Times New Roman" w:cs="Times New Roman"/>
          <w:sz w:val="24"/>
          <w:szCs w:val="24"/>
        </w:rPr>
        <w:t>("Needs Improvement"</w:t>
      </w:r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CAC1B71" w14:textId="09813CF7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}        </w:t>
      </w:r>
    </w:p>
    <w:p w14:paraId="0074BC57" w14:textId="48F45FE0" w:rsidR="00CF558C" w:rsidRPr="00CF558C" w:rsidRDefault="00CF558C" w:rsidP="00CF5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58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558C">
        <w:rPr>
          <w:rFonts w:ascii="Times New Roman" w:eastAsia="Times New Roman" w:hAnsi="Times New Roman" w:cs="Times New Roman"/>
          <w:sz w:val="24"/>
          <w:szCs w:val="24"/>
        </w:rPr>
        <w:t>input.close</w:t>
      </w:r>
      <w:proofErr w:type="spellEnd"/>
      <w:proofErr w:type="gramEnd"/>
      <w:r w:rsidRPr="00CF558C">
        <w:rPr>
          <w:rFonts w:ascii="Times New Roman" w:eastAsia="Times New Roman" w:hAnsi="Times New Roman" w:cs="Times New Roman"/>
          <w:sz w:val="24"/>
          <w:szCs w:val="24"/>
        </w:rPr>
        <w:t>();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58C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58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6570A9" w14:textId="1EF73254" w:rsidR="00F576B2" w:rsidRPr="006C0F55" w:rsidRDefault="00F576B2" w:rsidP="00367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C0F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</w:t>
      </w:r>
      <w:r w:rsidR="00367F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</w:t>
      </w:r>
      <w:r w:rsidRPr="006C0F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367F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  <w:r w:rsidR="00367F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ab/>
      </w:r>
    </w:p>
    <w:p w14:paraId="6A981937" w14:textId="5FF73F46" w:rsidR="00F576B2" w:rsidRDefault="00F576B2" w:rsidP="004F6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6B2">
        <w:rPr>
          <w:rFonts w:ascii="Times New Roman" w:eastAsia="Times New Roman" w:hAnsi="Times New Roman" w:cs="Times New Roman"/>
          <w:sz w:val="24"/>
          <w:szCs w:val="24"/>
        </w:rPr>
        <w:t xml:space="preserve">Trace the output of the program. What will be the final value of </w:t>
      </w:r>
      <w:proofErr w:type="gramStart"/>
      <w:r w:rsidR="004F6758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F576B2">
        <w:rPr>
          <w:rFonts w:ascii="Times New Roman" w:eastAsia="Times New Roman" w:hAnsi="Times New Roman" w:cs="Times New Roman"/>
          <w:sz w:val="24"/>
          <w:szCs w:val="24"/>
        </w:rPr>
        <w:t>?</w:t>
      </w:r>
      <w:r w:rsidR="00B625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BCD118" w14:textId="38CF085C" w:rsidR="00B6250F" w:rsidRPr="00F576B2" w:rsidRDefault="00B6250F" w:rsidP="004F6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6B2">
        <w:rPr>
          <w:rFonts w:ascii="Times New Roman" w:eastAsia="Times New Roman" w:hAnsi="Times New Roman" w:cs="Times New Roman"/>
          <w:sz w:val="24"/>
          <w:szCs w:val="24"/>
        </w:rPr>
        <w:t xml:space="preserve">final value of </w:t>
      </w:r>
      <w:r>
        <w:rPr>
          <w:rFonts w:ascii="Courier New" w:eastAsia="Times New Roman" w:hAnsi="Courier New" w:cs="Courier New"/>
          <w:sz w:val="20"/>
          <w:szCs w:val="20"/>
        </w:rPr>
        <w:t>result</w:t>
      </w:r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B6250F">
        <w:rPr>
          <w:rFonts w:ascii="Courier New" w:eastAsia="Times New Roman" w:hAnsi="Courier New" w:cs="Courier New"/>
          <w:sz w:val="24"/>
          <w:szCs w:val="24"/>
        </w:rPr>
        <w:t>30</w:t>
      </w:r>
    </w:p>
    <w:p w14:paraId="5D04F690" w14:textId="09FB9C0B" w:rsidR="00F576B2" w:rsidRPr="002971B0" w:rsidRDefault="00F576B2" w:rsidP="006C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CCBE8B1" wp14:editId="25AA8E97">
            <wp:extent cx="42672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6B2" w:rsidRPr="002971B0" w:rsidSect="00D35F00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CB6"/>
    <w:multiLevelType w:val="hybridMultilevel"/>
    <w:tmpl w:val="6C1E4F0A"/>
    <w:lvl w:ilvl="0" w:tplc="EE12D100">
      <w:numFmt w:val="bullet"/>
      <w:lvlText w:val="-"/>
      <w:lvlJc w:val="left"/>
      <w:pPr>
        <w:ind w:left="360" w:hanging="360"/>
      </w:pPr>
      <w:rPr>
        <w:rFonts w:ascii="Cambria Math" w:eastAsiaTheme="minorHAnsi" w:hAnsi="Cambria Math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C3634"/>
    <w:multiLevelType w:val="multilevel"/>
    <w:tmpl w:val="38FA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B06E8"/>
    <w:multiLevelType w:val="hybridMultilevel"/>
    <w:tmpl w:val="4502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20301">
    <w:abstractNumId w:val="2"/>
  </w:num>
  <w:num w:numId="2" w16cid:durableId="1536235480">
    <w:abstractNumId w:val="0"/>
  </w:num>
  <w:num w:numId="3" w16cid:durableId="1262909290">
    <w:abstractNumId w:val="1"/>
  </w:num>
  <w:num w:numId="4" w16cid:durableId="148401584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8D"/>
    <w:rsid w:val="0007024A"/>
    <w:rsid w:val="000B5FAF"/>
    <w:rsid w:val="00243E3E"/>
    <w:rsid w:val="00247A18"/>
    <w:rsid w:val="00261F88"/>
    <w:rsid w:val="002971B0"/>
    <w:rsid w:val="00367F24"/>
    <w:rsid w:val="00476A9B"/>
    <w:rsid w:val="004E5543"/>
    <w:rsid w:val="004F6758"/>
    <w:rsid w:val="005950D0"/>
    <w:rsid w:val="005A2D29"/>
    <w:rsid w:val="005C4C0B"/>
    <w:rsid w:val="00631A44"/>
    <w:rsid w:val="006B78EF"/>
    <w:rsid w:val="006C0F55"/>
    <w:rsid w:val="007263BB"/>
    <w:rsid w:val="007424B2"/>
    <w:rsid w:val="007778A3"/>
    <w:rsid w:val="007C4A8D"/>
    <w:rsid w:val="00814F23"/>
    <w:rsid w:val="00A55FE6"/>
    <w:rsid w:val="00A957FC"/>
    <w:rsid w:val="00B33727"/>
    <w:rsid w:val="00B47F81"/>
    <w:rsid w:val="00B6250F"/>
    <w:rsid w:val="00CF558C"/>
    <w:rsid w:val="00D35F00"/>
    <w:rsid w:val="00D5524B"/>
    <w:rsid w:val="00E00DC4"/>
    <w:rsid w:val="00EA3A99"/>
    <w:rsid w:val="00EB2FFC"/>
    <w:rsid w:val="00F17CF1"/>
    <w:rsid w:val="00F20E70"/>
    <w:rsid w:val="00F3180B"/>
    <w:rsid w:val="00F32E19"/>
    <w:rsid w:val="00F576B2"/>
    <w:rsid w:val="00F7420E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8C21A"/>
  <w15:chartTrackingRefBased/>
  <w15:docId w15:val="{B6BD908C-CB20-4F24-A54E-2D385F28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A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9B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F32E19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32E1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32E19"/>
    <w:pPr>
      <w:bidi/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2E1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3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5F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class</dc:creator>
  <cp:keywords/>
  <dc:description/>
  <cp:lastModifiedBy>Sara Ismail Sayed Ismail</cp:lastModifiedBy>
  <cp:revision>6</cp:revision>
  <cp:lastPrinted>2024-04-02T06:57:00Z</cp:lastPrinted>
  <dcterms:created xsi:type="dcterms:W3CDTF">2024-10-21T04:44:00Z</dcterms:created>
  <dcterms:modified xsi:type="dcterms:W3CDTF">2024-10-29T06:18:00Z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059663a786408b9a711743b24aa3cf857628d86ff0f168286e2544eb7b304afa</vt:lpwstr>
  </property>
</Properties>
</file>