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00245C">
      <w:r>
        <w:t>On 18/12/25 no assignments have been given.</w:t>
      </w:r>
      <w:bookmarkStart w:id="0" w:name="_GoBack"/>
      <w:bookmarkEnd w:id="0"/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21F"/>
    <w:rsid w:val="0000245C"/>
    <w:rsid w:val="00072403"/>
    <w:rsid w:val="002C7ED9"/>
    <w:rsid w:val="003A0F67"/>
    <w:rsid w:val="00477987"/>
    <w:rsid w:val="0050792E"/>
    <w:rsid w:val="00580A8D"/>
    <w:rsid w:val="00810C30"/>
    <w:rsid w:val="008B121F"/>
    <w:rsid w:val="00AF3D09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1A6BD-95D6-4179-8838-2D2A5860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2025-12-19T09:32:00Z</dcterms:created>
  <dcterms:modified xsi:type="dcterms:W3CDTF">2025-12-19T09:32:00Z</dcterms:modified>
</cp:coreProperties>
</file>