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170F" w14:textId="1915B123" w:rsidR="00893691" w:rsidRPr="006308A9" w:rsidRDefault="006308A9">
      <w:pPr>
        <w:rPr>
          <w:lang w:val="en-US"/>
        </w:rPr>
      </w:pPr>
      <w:r>
        <w:rPr>
          <w:lang w:val="en-US"/>
        </w:rPr>
        <w:t>Test homepage file – from Word</w:t>
      </w:r>
    </w:p>
    <w:sectPr w:rsidR="00893691" w:rsidRPr="00630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A9"/>
    <w:rsid w:val="00135C31"/>
    <w:rsid w:val="006308A9"/>
    <w:rsid w:val="0089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84FB"/>
  <w15:chartTrackingRefBased/>
  <w15:docId w15:val="{37EB4629-97CB-494B-962E-177A45DD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2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Masso</dc:creator>
  <cp:keywords/>
  <dc:description/>
  <cp:lastModifiedBy>Sarah Masso</cp:lastModifiedBy>
  <cp:revision>1</cp:revision>
  <dcterms:created xsi:type="dcterms:W3CDTF">2023-07-21T00:34:00Z</dcterms:created>
  <dcterms:modified xsi:type="dcterms:W3CDTF">2023-07-21T00:34:00Z</dcterms:modified>
</cp:coreProperties>
</file>