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30" w:rsidP="00AF4950" w:rsidRDefault="00AF4950" w14:paraId="35A4C97E" w14:textId="3CA9269F">
      <w:pPr>
        <w:pStyle w:val="Titre1"/>
      </w:pPr>
      <w:r w:rsidR="00AF4950">
        <w:rPr/>
        <w:t>Website</w:t>
      </w:r>
      <w:r w:rsidR="00AF4950">
        <w:rPr/>
        <w:t xml:space="preserve"> for a </w:t>
      </w:r>
      <w:proofErr w:type="spellStart"/>
      <w:r w:rsidR="00AF4950">
        <w:rPr/>
        <w:t>customer</w:t>
      </w:r>
      <w:proofErr w:type="spellEnd"/>
      <w:r w:rsidR="00AF4950">
        <w:rPr/>
        <w:t xml:space="preserve"> – Project</w:t>
      </w:r>
    </w:p>
    <w:p w:rsidR="00A850D8" w:rsidP="00A850D8" w:rsidRDefault="00A850D8" w14:paraId="7AF3F9D4" w14:textId="7CC42A1B"/>
    <w:p w:rsidR="00A850D8" w:rsidP="00A850D8" w:rsidRDefault="00A850D8" w14:paraId="0C9043D3" w14:textId="7D29BD33">
      <w:r w:rsidR="00A850D8">
        <w:rPr/>
        <w:t xml:space="preserve">Olivier </w:t>
      </w:r>
      <w:r w:rsidR="00A850D8">
        <w:rPr/>
        <w:t>Corni</w:t>
      </w:r>
      <w:r w:rsidR="7BB86BF4">
        <w:rPr/>
        <w:t>l</w:t>
      </w:r>
      <w:r w:rsidR="00A850D8">
        <w:rPr/>
        <w:t xml:space="preserve"> </w:t>
      </w:r>
      <w:r w:rsidRPr="46E49659" w:rsidR="00A850D8">
        <w:rPr>
          <w:rFonts w:ascii="Wingdings" w:hAnsi="Wingdings" w:eastAsia="Wingdings" w:cs="Wingdings"/>
        </w:rPr>
        <w:t>à</w:t>
      </w:r>
      <w:r w:rsidR="00A850D8">
        <w:rPr/>
        <w:t xml:space="preserve"> Photographe</w:t>
      </w:r>
    </w:p>
    <w:p w:rsidR="00A850D8" w:rsidP="00A850D8" w:rsidRDefault="00A850D8" w14:paraId="426126B7" w14:textId="164EB08E">
      <w:r>
        <w:t>ASBL Image Sans Nom</w:t>
      </w:r>
      <w:r w:rsidR="00313346">
        <w:t>, fait de l’illustration et est aussi prof de photos à St-Nic</w:t>
      </w:r>
    </w:p>
    <w:p w:rsidR="007876C1" w:rsidP="00A850D8" w:rsidRDefault="00313346" w14:paraId="0F55ADAB" w14:textId="7E423A0B">
      <w:r w:rsidR="00313346">
        <w:rPr/>
        <w:t xml:space="preserve">Petit lieu quartier st-Leonard, quartier qui bouge, ateliers du </w:t>
      </w:r>
      <w:r w:rsidR="24336DFC">
        <w:rPr/>
        <w:t>“</w:t>
      </w:r>
      <w:proofErr w:type="gramStart"/>
      <w:r w:rsidR="00313346">
        <w:rPr/>
        <w:t>Ravi</w:t>
      </w:r>
      <w:r w:rsidR="50013079">
        <w:rPr/>
        <w:t>?</w:t>
      </w:r>
      <w:proofErr w:type="gramEnd"/>
      <w:r w:rsidR="50013079">
        <w:rPr/>
        <w:t>”</w:t>
      </w:r>
      <w:r w:rsidR="00313346">
        <w:rPr/>
        <w:t xml:space="preserve">. </w:t>
      </w:r>
      <w:r w:rsidR="00FE0294">
        <w:rPr/>
        <w:t>Espace d’expos, lieu pour stocker livres de photos d’</w:t>
      </w:r>
      <w:r w:rsidR="277FB47D">
        <w:rPr/>
        <w:t>â</w:t>
      </w:r>
      <w:r w:rsidR="00FE0294">
        <w:rPr/>
        <w:t xml:space="preserve"> photographes à la base </w:t>
      </w:r>
      <w:r w:rsidRPr="46E49659" w:rsidR="00FE0294">
        <w:rPr>
          <w:rFonts w:ascii="Wingdings" w:hAnsi="Wingdings" w:eastAsia="Wingdings" w:cs="Wingdings"/>
        </w:rPr>
        <w:t>à</w:t>
      </w:r>
      <w:r w:rsidR="00FE0294">
        <w:rPr/>
        <w:t xml:space="preserve"> maintenant lieu pour livres et photos. </w:t>
      </w:r>
      <w:r w:rsidR="007876C1">
        <w:rPr/>
        <w:t>+- 50</w:t>
      </w:r>
      <w:r w:rsidR="00FE0294">
        <w:rPr/>
        <w:t>m courant pour exposer</w:t>
      </w:r>
      <w:r w:rsidR="007876C1">
        <w:rPr/>
        <w:t>. 10</w:t>
      </w:r>
      <w:r w:rsidRPr="46E49659" w:rsidR="007876C1">
        <w:rPr>
          <w:vertAlign w:val="superscript"/>
        </w:rPr>
        <w:t>e</w:t>
      </w:r>
      <w:r w:rsidR="007876C1">
        <w:rPr/>
        <w:t xml:space="preserve"> expo en 3</w:t>
      </w:r>
      <w:r w:rsidR="64C442A1">
        <w:rPr/>
        <w:t>an</w:t>
      </w:r>
      <w:r w:rsidR="007876C1">
        <w:rPr/>
        <w:t>.</w:t>
      </w:r>
    </w:p>
    <w:p w:rsidR="007876C1" w:rsidP="00A850D8" w:rsidRDefault="007876C1" w14:paraId="052F08F7" w14:textId="014D09B0">
      <w:r>
        <w:t xml:space="preserve">Interface simple à mettre à jour pour le site. Travailler sur 2 aspects : livres et photos donc un </w:t>
      </w:r>
      <w:r w:rsidR="00E351DA">
        <w:t>f</w:t>
      </w:r>
      <w:r>
        <w:t>ocus sur les livres et un focus sur les expos photos.</w:t>
      </w:r>
      <w:r w:rsidR="00807134">
        <w:t xml:space="preserve"> </w:t>
      </w:r>
      <w:r w:rsidR="001347B5">
        <w:t xml:space="preserve">2 interfaces. </w:t>
      </w:r>
      <w:r w:rsidR="00807134">
        <w:t>4 pers qui s</w:t>
      </w:r>
      <w:r w:rsidR="00883F54">
        <w:t>’</w:t>
      </w:r>
      <w:r w:rsidR="00807134">
        <w:t>occupent de l’asbl.</w:t>
      </w:r>
      <w:r w:rsidR="001347B5">
        <w:t xml:space="preserve"> Exemple de sites : Les Drapiers</w:t>
      </w:r>
      <w:r w:rsidR="00E351DA">
        <w:t xml:space="preserve">. Galerie photo. Relier sur fb ce qu il y a sur le site. Autre exemple de site </w:t>
      </w:r>
      <w:r w:rsidR="00E351DA">
        <w:rPr>
          <w:rFonts w:ascii="Wingdings" w:hAnsi="Wingdings" w:eastAsia="Wingdings" w:cs="Wingdings"/>
        </w:rPr>
        <w:t>à</w:t>
      </w:r>
      <w:r w:rsidR="00E351DA">
        <w:t xml:space="preserve"> c-d-l-t.gallery</w:t>
      </w:r>
    </w:p>
    <w:p w:rsidR="001440CA" w:rsidP="00A850D8" w:rsidRDefault="001440CA" w14:paraId="226B1212" w14:textId="45C76DF7">
      <w:r>
        <w:t>A utilisé du jaune pour le contraste mais on peut choisir autre chose si meilleur contraste</w:t>
      </w:r>
      <w:r w:rsidR="007A40EC">
        <w:t>. Image doit avoir son importance sur le site</w:t>
      </w:r>
      <w:r w:rsidR="006846AC">
        <w:t>. Lier son mailchimp pour newsletter</w:t>
      </w:r>
      <w:r w:rsidR="0042678C">
        <w:t xml:space="preserve"> (clé api) </w:t>
      </w:r>
      <w:r w:rsidR="0042678C">
        <w:rPr>
          <w:rFonts w:ascii="Wingdings" w:hAnsi="Wingdings" w:eastAsia="Wingdings" w:cs="Wingdings"/>
        </w:rPr>
        <w:t>à</w:t>
      </w:r>
      <w:r w:rsidR="0042678C">
        <w:t xml:space="preserve"> extension mailchimp</w:t>
      </w:r>
      <w:r w:rsidR="00670A94">
        <w:t>.</w:t>
      </w:r>
    </w:p>
    <w:p w:rsidR="00670A94" w:rsidP="00A850D8" w:rsidRDefault="00670A94" w14:paraId="0ED27E38" w14:textId="51DEF246">
      <w:r>
        <w:t xml:space="preserve">Quand on focus sur le texte, texte passe en avant et image en arrière-plan et </w:t>
      </w:r>
      <w:r w:rsidR="004250E7">
        <w:t>inversement</w:t>
      </w:r>
    </w:p>
    <w:p w:rsidR="004250E7" w:rsidP="00A850D8" w:rsidRDefault="004250E7" w14:paraId="1993E8FA" w14:textId="32AE728A">
      <w:r>
        <w:t>Prévoir que ce soit en multilingue</w:t>
      </w:r>
      <w:r w:rsidR="003A2D17">
        <w:t xml:space="preserve"> </w:t>
      </w:r>
      <w:r w:rsidR="003A2D17">
        <w:rPr>
          <w:rFonts w:ascii="Wingdings" w:hAnsi="Wingdings" w:eastAsia="Wingdings" w:cs="Wingdings"/>
        </w:rPr>
        <w:t>à</w:t>
      </w:r>
      <w:r w:rsidR="003A2D17">
        <w:t xml:space="preserve"> détection automa</w:t>
      </w:r>
      <w:r w:rsidR="0016003C">
        <w:t>t</w:t>
      </w:r>
      <w:r w:rsidR="003A2D17">
        <w:t>ique selon language du nav, et switcher.</w:t>
      </w:r>
    </w:p>
    <w:p w:rsidR="003A2D17" w:rsidP="00A850D8" w:rsidRDefault="003A2D17" w14:paraId="1B11BCD6" w14:textId="01F07239">
      <w:r>
        <w:t>Optimiser temps de chargement des images pour ne pas pénaliser le visiteur</w:t>
      </w:r>
      <w:r w:rsidR="006C6068">
        <w:t xml:space="preserve"> </w:t>
      </w:r>
      <w:r w:rsidR="006C6068">
        <w:rPr>
          <w:rFonts w:ascii="Wingdings" w:hAnsi="Wingdings" w:eastAsia="Wingdings" w:cs="Wingdings"/>
        </w:rPr>
        <w:t>à</w:t>
      </w:r>
      <w:r w:rsidR="006C6068">
        <w:t xml:space="preserve"> normalement option sous wordpress</w:t>
      </w:r>
    </w:p>
    <w:p w:rsidR="006C6068" w:rsidP="00A850D8" w:rsidRDefault="006C6068" w14:paraId="005A9754" w14:textId="137EDA76">
      <w:r>
        <w:t>Optimiser le site de manière générale</w:t>
      </w:r>
    </w:p>
    <w:p w:rsidR="006C6068" w:rsidP="00A850D8" w:rsidRDefault="006C6068" w14:paraId="048F928C" w14:textId="72D5CFF1">
      <w:r w:rsidR="006C6068">
        <w:rPr/>
        <w:t xml:space="preserve">Faire que </w:t>
      </w:r>
      <w:r w:rsidR="4C373E64">
        <w:rPr/>
        <w:t>ça</w:t>
      </w:r>
      <w:r w:rsidR="006C6068">
        <w:rPr/>
        <w:t xml:space="preserve"> fonctionne sur gsm</w:t>
      </w:r>
      <w:r w:rsidR="15B155B3">
        <w:rPr/>
        <w:t>, responsive</w:t>
      </w:r>
    </w:p>
    <w:p w:rsidR="0016003C" w:rsidP="00A850D8" w:rsidRDefault="0016003C" w14:paraId="6A128D13" w14:textId="257DC440">
      <w:r w:rsidR="0016003C">
        <w:rPr/>
        <w:t xml:space="preserve">Formulaire avec des options, comme </w:t>
      </w:r>
      <w:r w:rsidR="3BAA3A3E">
        <w:rPr/>
        <w:t>“</w:t>
      </w:r>
      <w:r w:rsidR="0016003C">
        <w:rPr/>
        <w:t xml:space="preserve">question à propos </w:t>
      </w:r>
      <w:proofErr w:type="gramStart"/>
      <w:r w:rsidR="0016003C">
        <w:rPr/>
        <w:t>d une</w:t>
      </w:r>
      <w:proofErr w:type="gramEnd"/>
      <w:r w:rsidR="0016003C">
        <w:rPr/>
        <w:t xml:space="preserve"> expo</w:t>
      </w:r>
      <w:r w:rsidR="682A07E8">
        <w:rPr/>
        <w:t>”</w:t>
      </w:r>
      <w:r w:rsidR="0016003C">
        <w:rPr/>
        <w:t xml:space="preserve">, </w:t>
      </w:r>
      <w:r w:rsidR="3435CA9C">
        <w:rPr/>
        <w:t>“</w:t>
      </w:r>
      <w:r w:rsidR="0016003C">
        <w:rPr/>
        <w:t>contact presse</w:t>
      </w:r>
      <w:r w:rsidR="3435CA9C">
        <w:rPr/>
        <w:t>”</w:t>
      </w:r>
    </w:p>
    <w:p w:rsidR="00524429" w:rsidP="00A850D8" w:rsidRDefault="003B625D" w14:paraId="48711539" w14:textId="2344E84A">
      <w:r>
        <w:t>S</w:t>
      </w:r>
      <w:r w:rsidR="00524429">
        <w:t>obriété</w:t>
      </w:r>
    </w:p>
    <w:p w:rsidR="001F0FCE" w:rsidP="00A850D8" w:rsidRDefault="001F0FCE" w14:paraId="2F8F8840" w14:textId="79190BF1">
      <w:r>
        <w:t xml:space="preserve">Articles qui se </w:t>
      </w:r>
      <w:r w:rsidR="00CF28B9">
        <w:t>mettraient</w:t>
      </w:r>
      <w:r>
        <w:t xml:space="preserve"> par rapport aux expos, valoriser les livres. Mettre en avant un livre par mois avec une description</w:t>
      </w:r>
    </w:p>
    <w:p w:rsidR="00501266" w:rsidP="00A850D8" w:rsidRDefault="00501266" w14:paraId="50EC0D8B" w14:textId="18699E57">
      <w:r>
        <w:t>Ne pas hésiter à faire qqch de dynamique, un peu fou</w:t>
      </w:r>
    </w:p>
    <w:p w:rsidR="00807134" w:rsidP="00A850D8" w:rsidRDefault="00807134" w14:paraId="09F39101" w14:textId="525C72F0">
      <w:r>
        <w:t>Respecter une certaine charte graphique avec les typos.</w:t>
      </w:r>
    </w:p>
    <w:p w:rsidR="0062651A" w:rsidP="00A850D8" w:rsidRDefault="0062651A" w14:paraId="3FB24A16" w14:textId="51CE5815">
      <w:r>
        <w:t>Autopublication d’un article lorsqu on le poste sur le site se met direct sur fb</w:t>
      </w:r>
    </w:p>
    <w:p w:rsidR="00B857F6" w:rsidP="00A850D8" w:rsidRDefault="00B857F6" w14:paraId="741605DA" w14:textId="21ADED18">
      <w:r>
        <w:t>Pas de typo pour le body voir ce qui s’accorderait le mieux avec typo de titre</w:t>
      </w:r>
      <w:r w:rsidR="00FE1F2C">
        <w:t>, éviter polices chères</w:t>
      </w:r>
    </w:p>
    <w:p w:rsidR="00FE1F2C" w:rsidP="00A850D8" w:rsidRDefault="00FE1F2C" w14:paraId="674CDE39" w14:textId="31AC4711">
      <w:r w:rsidR="00FE1F2C">
        <w:rPr/>
        <w:t>Faire qqch qui nous plaise</w:t>
      </w:r>
      <w:r w:rsidR="00C6085B">
        <w:rPr/>
        <w:t xml:space="preserve">, </w:t>
      </w:r>
      <w:r w:rsidR="00C6085B">
        <w:rPr/>
        <w:t>qu</w:t>
      </w:r>
      <w:r w:rsidR="42AACC3E">
        <w:rPr/>
        <w:t>i</w:t>
      </w:r>
      <w:r w:rsidR="00C6085B">
        <w:rPr/>
        <w:t xml:space="preserve"> nous semble le plus juste</w:t>
      </w:r>
    </w:p>
    <w:p w:rsidR="0076052C" w:rsidP="00A850D8" w:rsidRDefault="00C6085B" w14:paraId="61E5F3FC" w14:textId="6043DC82">
      <w:r>
        <w:t>Doit être lisible pour les malvoyants</w:t>
      </w:r>
      <w:r w:rsidR="0076052C">
        <w:t>, Respecter contraintes d’accessibilité</w:t>
      </w:r>
    </w:p>
    <w:p w:rsidR="00304738" w:rsidP="00A850D8" w:rsidRDefault="00304738" w14:paraId="266F6123" w14:textId="1AC3391F">
      <w:r>
        <w:t>Site artistique mais ergonomique !!</w:t>
      </w:r>
    </w:p>
    <w:p w:rsidR="00C64A03" w:rsidP="00A850D8" w:rsidRDefault="00C64A03" w14:paraId="4E732497" w14:textId="5F9DB580">
      <w:r>
        <w:t>On peut proposer un autre jaune qui marcherait meiux</w:t>
      </w:r>
    </w:p>
    <w:p w:rsidR="006B2988" w:rsidP="00A850D8" w:rsidRDefault="006B2988" w14:paraId="1B24C4EB" w14:textId="06A3AE11">
      <w:r>
        <w:t>Nmstudio.be</w:t>
      </w:r>
    </w:p>
    <w:p w:rsidR="004250E7" w:rsidP="00A850D8" w:rsidRDefault="004250E7" w14:paraId="50597DBE" w14:textId="3243C950">
      <w:r>
        <w:t>G-U-I.net</w:t>
      </w:r>
    </w:p>
    <w:p w:rsidR="006236C0" w:rsidP="00A850D8" w:rsidRDefault="006236C0" w14:paraId="6D8EDE4C" w14:textId="52F3D555">
      <w:r>
        <w:lastRenderedPageBreak/>
        <w:t xml:space="preserve">Partie livre </w:t>
      </w:r>
      <w:r>
        <w:rPr>
          <w:rFonts w:ascii="Wingdings" w:hAnsi="Wingdings" w:eastAsia="Wingdings" w:cs="Wingdings"/>
        </w:rPr>
        <w:t>à</w:t>
      </w:r>
      <w:r>
        <w:t xml:space="preserve"> image d’un livre, descriptif au survol par ex, call-to-action pour le consulter ou voir horaires d’ouverture</w:t>
      </w:r>
    </w:p>
    <w:p w:rsidR="00CB220C" w:rsidP="00A850D8" w:rsidRDefault="00CB220C" w14:paraId="6F4BF4A5" w14:textId="4FF544D1"/>
    <w:p w:rsidR="00CB220C" w:rsidP="00A850D8" w:rsidRDefault="00CB220C" w14:paraId="0F5DEEE7" w14:textId="00C5FFD4">
      <w:r>
        <w:t>Qql photos du livres</w:t>
      </w:r>
    </w:p>
    <w:p w:rsidR="00CB220C" w:rsidP="00A850D8" w:rsidRDefault="00CB220C" w14:paraId="46F40FF4" w14:textId="105182A0">
      <w:r>
        <w:t>Voir comment présenter un bouquin</w:t>
      </w:r>
    </w:p>
    <w:p w:rsidR="00560049" w:rsidP="00A850D8" w:rsidRDefault="00560049" w14:paraId="220CE5E2" w14:textId="4F239288">
      <w:r>
        <w:t>Sur home présenter bibli et expos</w:t>
      </w:r>
    </w:p>
    <w:p w:rsidR="00103B7C" w:rsidP="00A850D8" w:rsidRDefault="00103B7C" w14:paraId="22B955A8" w14:textId="24473C5D">
      <w:r>
        <w:t>Pas mettre evenements, plus le rôle de fb</w:t>
      </w:r>
    </w:p>
    <w:p w:rsidR="00CB220C" w:rsidP="00A850D8" w:rsidRDefault="00CB220C" w14:paraId="2BD1B616" w14:textId="6E2C6636">
      <w:r>
        <w:t>Vidéo vue artistique du livre</w:t>
      </w:r>
      <w:r w:rsidR="00C1676C">
        <w:t xml:space="preserve"> tipi-bookshop.be</w:t>
      </w:r>
      <w:r w:rsidR="00323054">
        <w:t xml:space="preserve"> (peut en avoir d’un livre à l autre, prévoir le fait qu il y en a pas, pas de case vide au cas où)</w:t>
      </w:r>
      <w:r w:rsidR="003D2088">
        <w:t xml:space="preserve"> vidéos de yt</w:t>
      </w:r>
    </w:p>
    <w:p w:rsidR="003D2088" w:rsidP="00A850D8" w:rsidRDefault="003D2088" w14:paraId="385A1928" w14:textId="7383F0F7"/>
    <w:p w:rsidR="003D2088" w:rsidP="00A850D8" w:rsidRDefault="003D2088" w14:paraId="27C020FA" w14:textId="5AA45C73">
      <w:r>
        <w:t>20 mars vernissage, aller une fois</w:t>
      </w:r>
    </w:p>
    <w:p w:rsidR="00C64A03" w:rsidP="00A850D8" w:rsidRDefault="00C64A03" w14:paraId="4723D4F4" w14:textId="11DC2EE3">
      <w:r>
        <w:t>Site de l’opéra de Liège</w:t>
      </w:r>
    </w:p>
    <w:p w:rsidR="00095EC9" w:rsidP="00A850D8" w:rsidRDefault="00095EC9" w14:paraId="46FF62B4" w14:textId="227FD367">
      <w:r>
        <w:t>Site du KIKK festival</w:t>
      </w:r>
    </w:p>
    <w:p w:rsidR="00095EC9" w:rsidP="00A850D8" w:rsidRDefault="00095EC9" w14:paraId="1CDDDC54" w14:textId="2E377EAD">
      <w:r>
        <w:t>Voir les sites awwwards</w:t>
      </w:r>
    </w:p>
    <w:p w:rsidR="004250E7" w:rsidP="00A850D8" w:rsidRDefault="004250E7" w14:paraId="2975D7E9" w14:textId="0EC9E5F0">
      <w:r w:rsidR="004250E7">
        <w:rPr/>
        <w:t>OlivierCorni</w:t>
      </w:r>
      <w:r w:rsidR="549C1870">
        <w:rPr/>
        <w:t>l</w:t>
      </w:r>
    </w:p>
    <w:p w:rsidR="00501266" w:rsidP="00A850D8" w:rsidRDefault="00501266" w14:paraId="5DCBB43A" w14:textId="26EC3777">
      <w:r>
        <w:t xml:space="preserve">Aventuremoderne.tf </w:t>
      </w:r>
    </w:p>
    <w:p w:rsidR="00501266" w:rsidP="00A850D8" w:rsidRDefault="00501266" w14:paraId="4F188B20" w14:textId="696CD56C">
      <w:r>
        <w:t>Leseptantecinq.be</w:t>
      </w:r>
    </w:p>
    <w:p w:rsidR="0016003C" w:rsidP="00A850D8" w:rsidRDefault="0016003C" w14:paraId="0F448ECB" w14:textId="3DDEB76B">
      <w:r>
        <w:t>Présentation de livres et expos de photos</w:t>
      </w:r>
    </w:p>
    <w:p w:rsidRPr="00A850D8" w:rsidR="002269C0" w:rsidP="00A850D8" w:rsidRDefault="002269C0" w14:paraId="242F6A60" w14:textId="50EF216D">
      <w:r>
        <w:t>Oli@oliviercorni</w:t>
      </w:r>
      <w:r w:rsidR="00395E99">
        <w:t>l</w:t>
      </w:r>
      <w:bookmarkStart w:name="_GoBack" w:id="0"/>
      <w:bookmarkEnd w:id="0"/>
      <w:r>
        <w:t>.be</w:t>
      </w:r>
    </w:p>
    <w:p w:rsidR="00AF4950" w:rsidP="00AF4950" w:rsidRDefault="00AF4950" w14:paraId="7A9E9E01" w14:textId="322074AA"/>
    <w:p w:rsidRPr="00AF4950" w:rsidR="00AF4950" w:rsidP="00AF4950" w:rsidRDefault="00AF4950" w14:paraId="2228719B" w14:textId="77777777"/>
    <w:p w:rsidR="00AF4950" w:rsidRDefault="00AF4950" w14:paraId="759CAA91" w14:textId="69B0996D"/>
    <w:p w:rsidR="00AF4950" w:rsidRDefault="00AF4950" w14:paraId="36FAD153" w14:textId="77777777"/>
    <w:sectPr w:rsidR="00AF495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0"/>
    <w:rsid w:val="00095EC9"/>
    <w:rsid w:val="00103B7C"/>
    <w:rsid w:val="001347B5"/>
    <w:rsid w:val="001440CA"/>
    <w:rsid w:val="0016003C"/>
    <w:rsid w:val="001F0FCE"/>
    <w:rsid w:val="00221988"/>
    <w:rsid w:val="002269C0"/>
    <w:rsid w:val="00304738"/>
    <w:rsid w:val="00313346"/>
    <w:rsid w:val="00323054"/>
    <w:rsid w:val="00395E99"/>
    <w:rsid w:val="003A2D17"/>
    <w:rsid w:val="003B625D"/>
    <w:rsid w:val="003D2088"/>
    <w:rsid w:val="004250E7"/>
    <w:rsid w:val="0042678C"/>
    <w:rsid w:val="00501266"/>
    <w:rsid w:val="00524429"/>
    <w:rsid w:val="00560049"/>
    <w:rsid w:val="006236C0"/>
    <w:rsid w:val="0062651A"/>
    <w:rsid w:val="00670A94"/>
    <w:rsid w:val="006846AC"/>
    <w:rsid w:val="006B2988"/>
    <w:rsid w:val="006C6068"/>
    <w:rsid w:val="0076052C"/>
    <w:rsid w:val="007876C1"/>
    <w:rsid w:val="007A40EC"/>
    <w:rsid w:val="00807134"/>
    <w:rsid w:val="00883F54"/>
    <w:rsid w:val="00A850D8"/>
    <w:rsid w:val="00A96E98"/>
    <w:rsid w:val="00AF4950"/>
    <w:rsid w:val="00B857F6"/>
    <w:rsid w:val="00C1676C"/>
    <w:rsid w:val="00C6085B"/>
    <w:rsid w:val="00C64A03"/>
    <w:rsid w:val="00CB220C"/>
    <w:rsid w:val="00CF28B9"/>
    <w:rsid w:val="00E07D36"/>
    <w:rsid w:val="00E351DA"/>
    <w:rsid w:val="00FE0294"/>
    <w:rsid w:val="00FE1F2C"/>
    <w:rsid w:val="15B155B3"/>
    <w:rsid w:val="16D1A7EF"/>
    <w:rsid w:val="1AE33C4B"/>
    <w:rsid w:val="24336DFC"/>
    <w:rsid w:val="277FB47D"/>
    <w:rsid w:val="3435CA9C"/>
    <w:rsid w:val="3BAA3A3E"/>
    <w:rsid w:val="42AACC3E"/>
    <w:rsid w:val="46E49659"/>
    <w:rsid w:val="47B616C9"/>
    <w:rsid w:val="4C373E64"/>
    <w:rsid w:val="50013079"/>
    <w:rsid w:val="549C1870"/>
    <w:rsid w:val="57934308"/>
    <w:rsid w:val="5A00CEF4"/>
    <w:rsid w:val="5B55EC77"/>
    <w:rsid w:val="5CED150F"/>
    <w:rsid w:val="64C442A1"/>
    <w:rsid w:val="682A07E8"/>
    <w:rsid w:val="7BB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C2AA"/>
  <w15:chartTrackingRefBased/>
  <w15:docId w15:val="{4603EA8C-6952-41F6-B606-5DB93DDC4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9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AF49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</dc:creator>
  <keywords/>
  <dc:description/>
  <lastModifiedBy>Maziers Sarah</lastModifiedBy>
  <revision>65</revision>
  <dcterms:created xsi:type="dcterms:W3CDTF">2020-02-10T08:52:00.0000000Z</dcterms:created>
  <dcterms:modified xsi:type="dcterms:W3CDTF">2020-02-15T14:05:37.2697645Z</dcterms:modified>
</coreProperties>
</file>