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FD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Hi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Team</w:t>
      </w:r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</w:t>
      </w:r>
    </w:p>
    <w:p w14:paraId="222B661E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5F94A69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Please find the daily task status report format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and update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based on your daily task status then 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send to trainer Mail. [ </w:t>
      </w:r>
      <w:hyperlink r:id="rId4" w:history="1">
        <w:r w:rsidRPr="00B523EB">
          <w:rPr>
            <w:rStyle w:val="Hyperlink"/>
            <w:rFonts w:ascii="inherit" w:eastAsia="Times New Roman" w:hAnsi="inherit" w:cs="Calibri"/>
            <w:sz w:val="24"/>
            <w:szCs w:val="24"/>
            <w:bdr w:val="none" w:sz="0" w:space="0" w:color="auto" w:frame="1"/>
            <w:lang w:eastAsia="en-IN"/>
          </w:rPr>
          <w:t>ayyavu.sivakumar@claysys.net</w:t>
        </w:r>
      </w:hyperlink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].</w:t>
      </w:r>
    </w:p>
    <w:p w14:paraId="77A8A33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1B8A659A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276878B9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6DEC1863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Hi Sivakumar,</w:t>
      </w:r>
    </w:p>
    <w:p w14:paraId="15707D3C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17813699" w14:textId="7A94F5C4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Please find, below is my 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daily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 status report on </w:t>
      </w:r>
      <w:r w:rsidR="00B31FD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17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.0</w:t>
      </w:r>
      <w:r w:rsidR="00B31FD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8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.2023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</w:p>
    <w:p w14:paraId="5318503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579"/>
        <w:gridCol w:w="2308"/>
        <w:gridCol w:w="2085"/>
      </w:tblGrid>
      <w:tr w:rsidR="00574D7E" w:rsidRPr="00574D7E" w14:paraId="07CC1357" w14:textId="77777777" w:rsidTr="00574D7E">
        <w:trPr>
          <w:trHeight w:val="5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A3681" w14:textId="0D0A57B6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9DB9C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</w:t>
            </w: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 xml:space="preserve"> Description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AED55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Duration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F7A84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Status</w:t>
            </w:r>
          </w:p>
        </w:tc>
      </w:tr>
      <w:tr w:rsidR="00574D7E" w:rsidRPr="00574D7E" w14:paraId="2B5BC38D" w14:textId="77777777" w:rsidTr="00574D7E">
        <w:trPr>
          <w:trHeight w:val="895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EADF9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34FA3B" w14:textId="146C07A9" w:rsidR="00BA4D56" w:rsidRPr="00574D7E" w:rsidRDefault="00E52301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Learning Concepts of </w:t>
            </w:r>
            <w:proofErr w:type="spellStart"/>
            <w:r w:rsidR="00B2155C">
              <w:rPr>
                <w:rFonts w:ascii="Roboto" w:eastAsia="Times New Roman" w:hAnsi="Roboto" w:cs="Times New Roman"/>
                <w:lang w:eastAsia="en-IN"/>
              </w:rPr>
              <w:t>Css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07BEE" w14:textId="22996A42" w:rsidR="00574D7E" w:rsidRPr="00574D7E" w:rsidRDefault="00B2155C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F32C6" w14:textId="357DD25B" w:rsidR="00574D7E" w:rsidRPr="00574D7E" w:rsidRDefault="00A84502" w:rsidP="00A84502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        C</w:t>
            </w:r>
            <w:r w:rsidR="00BA4D56">
              <w:rPr>
                <w:rFonts w:ascii="Roboto" w:eastAsia="Times New Roman" w:hAnsi="Roboto" w:cs="Times New Roman"/>
                <w:lang w:eastAsia="en-IN"/>
              </w:rPr>
              <w:t>omplete</w:t>
            </w:r>
            <w:r>
              <w:rPr>
                <w:rFonts w:ascii="Roboto" w:eastAsia="Times New Roman" w:hAnsi="Roboto" w:cs="Times New Roman"/>
                <w:lang w:eastAsia="en-IN"/>
              </w:rPr>
              <w:t>d</w:t>
            </w:r>
          </w:p>
        </w:tc>
      </w:tr>
      <w:tr w:rsidR="00574D7E" w:rsidRPr="00574D7E" w14:paraId="6AF3C392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9C81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2E32AF" w14:textId="2042B87E" w:rsidR="00574D7E" w:rsidRPr="00574D7E" w:rsidRDefault="00B2155C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Applied those concepts in my day 1 task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B480D" w14:textId="577F2697" w:rsidR="00574D7E" w:rsidRPr="00574D7E" w:rsidRDefault="00B2155C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80AD2" w14:textId="544FFA6C" w:rsidR="00574D7E" w:rsidRPr="00574D7E" w:rsidRDefault="00E52301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Completed</w:t>
            </w:r>
          </w:p>
        </w:tc>
      </w:tr>
      <w:tr w:rsidR="00574D7E" w:rsidRPr="00574D7E" w14:paraId="66ABC99E" w14:textId="77777777" w:rsidTr="00574D7E">
        <w:trPr>
          <w:trHeight w:val="366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FA93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b/>
                <w:lang w:eastAsia="en-IN"/>
              </w:rPr>
              <w:t>Link for the Completed Tasks</w:t>
            </w:r>
          </w:p>
        </w:tc>
      </w:tr>
      <w:tr w:rsidR="00574D7E" w:rsidRPr="00574D7E" w14:paraId="503C91B0" w14:textId="77777777" w:rsidTr="00574D7E">
        <w:trPr>
          <w:trHeight w:val="1131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B166" w14:textId="48654BAA" w:rsidR="00574D7E" w:rsidRPr="00574D7E" w:rsidRDefault="00B2155C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hyperlink r:id="rId5" w:history="1">
              <w:r>
                <w:rPr>
                  <w:rStyle w:val="Hyperlink"/>
                </w:rPr>
                <w:t>Sarath3322/clasys-.net-training: training program (github.com)</w:t>
              </w:r>
            </w:hyperlink>
          </w:p>
        </w:tc>
      </w:tr>
    </w:tbl>
    <w:p w14:paraId="3EADDB8A" w14:textId="77777777" w:rsid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</w:p>
    <w:p w14:paraId="2ECC055D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63F69E85" w14:textId="77777777" w:rsidR="00574D7E" w:rsidRDefault="00574D7E" w:rsidP="00574D7E">
      <w:pPr>
        <w:jc w:val="center"/>
      </w:pPr>
    </w:p>
    <w:sectPr w:rsidR="0057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2D"/>
    <w:rsid w:val="000C22B0"/>
    <w:rsid w:val="00184DA8"/>
    <w:rsid w:val="00267A1F"/>
    <w:rsid w:val="00285EAF"/>
    <w:rsid w:val="0029052D"/>
    <w:rsid w:val="002A0209"/>
    <w:rsid w:val="002F7D34"/>
    <w:rsid w:val="00471474"/>
    <w:rsid w:val="004A5EFB"/>
    <w:rsid w:val="004E04F9"/>
    <w:rsid w:val="00521180"/>
    <w:rsid w:val="00574D7E"/>
    <w:rsid w:val="006E2FD1"/>
    <w:rsid w:val="009117FA"/>
    <w:rsid w:val="00A84502"/>
    <w:rsid w:val="00AF24E0"/>
    <w:rsid w:val="00B2155C"/>
    <w:rsid w:val="00B31FD8"/>
    <w:rsid w:val="00BA4D56"/>
    <w:rsid w:val="00E26B57"/>
    <w:rsid w:val="00E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96D0"/>
  <w15:chartTrackingRefBased/>
  <w15:docId w15:val="{15FFEB67-B07D-468D-A99A-2DBEB60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3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8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9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4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32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63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0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5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4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6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th3322/clasys-.net-training" TargetMode="External"/><Relationship Id="rId4" Type="http://schemas.openxmlformats.org/officeDocument/2006/relationships/hyperlink" Target="mailto:ayyavu.sivakumar@claysy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Ayyavu Sivakumar</dc:creator>
  <cp:keywords/>
  <dc:description/>
  <cp:lastModifiedBy>sarath</cp:lastModifiedBy>
  <cp:revision>2</cp:revision>
  <dcterms:created xsi:type="dcterms:W3CDTF">2023-08-18T15:45:00Z</dcterms:created>
  <dcterms:modified xsi:type="dcterms:W3CDTF">2023-08-18T15:45:00Z</dcterms:modified>
</cp:coreProperties>
</file>