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B0AE8">
      <w:pPr>
        <w:rPr>
          <w:sz w:val="32"/>
          <w:szCs w:val="32"/>
        </w:rPr>
      </w:pPr>
      <w:r>
        <w:rPr>
          <w:sz w:val="32"/>
          <w:szCs w:val="32"/>
        </w:rPr>
        <w:t>Here's a step-by-step guide for configuring Jenkins to run Appium tests using a Freestyle project:</w:t>
      </w:r>
    </w:p>
    <w:p w14:paraId="4EF3C3A7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8ECF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Prerequisites</w:t>
      </w:r>
    </w:p>
    <w:p w14:paraId="69C449FE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Jenkins Setup</w:t>
      </w:r>
      <w:r>
        <w:rPr>
          <w:sz w:val="32"/>
          <w:szCs w:val="32"/>
        </w:rPr>
        <w:t>: Ensure Jenkins is installed and accessible.</w:t>
      </w:r>
    </w:p>
    <w:p w14:paraId="738B4274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Appium Setup</w:t>
      </w:r>
      <w:r>
        <w:rPr>
          <w:sz w:val="32"/>
          <w:szCs w:val="32"/>
        </w:rPr>
        <w:t xml:space="preserve">: Install Appium Server (npm install -g appium) </w:t>
      </w:r>
    </w:p>
    <w:p w14:paraId="54019FE9">
      <w:pPr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Test Environment</w:t>
      </w:r>
      <w:r>
        <w:rPr>
          <w:sz w:val="32"/>
          <w:szCs w:val="32"/>
        </w:rPr>
        <w:t>:</w:t>
      </w:r>
    </w:p>
    <w:p w14:paraId="5F0FABB3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Android SDK, configure environment variables (ANDROID_HOME).</w:t>
      </w:r>
    </w:p>
    <w:p w14:paraId="634A5622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Ensure Appium test scripts are available.</w:t>
      </w:r>
    </w:p>
    <w:p w14:paraId="5D1A6385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Java to your system path (JAVA_HOME).</w:t>
      </w:r>
    </w:p>
    <w:p w14:paraId="2D36E43A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F2D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 Install Required Plugins</w:t>
      </w:r>
    </w:p>
    <w:p w14:paraId="6B1A639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Jenkins Dashboard.</w:t>
      </w:r>
    </w:p>
    <w:p w14:paraId="4DD40747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>
        <w:rPr>
          <w:b/>
          <w:bCs/>
          <w:sz w:val="32"/>
          <w:szCs w:val="32"/>
        </w:rPr>
        <w:t>Manage Jenkins &gt; Plugin Manager</w:t>
      </w:r>
      <w:r>
        <w:rPr>
          <w:sz w:val="32"/>
          <w:szCs w:val="32"/>
        </w:rPr>
        <w:t>.</w:t>
      </w:r>
    </w:p>
    <w:p w14:paraId="11C69515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Install these plugins:</w:t>
      </w:r>
    </w:p>
    <w:p w14:paraId="60B3BF75">
      <w:pPr>
        <w:numPr>
          <w:ilvl w:val="1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Maven Integration Plugin</w:t>
      </w:r>
      <w:r>
        <w:rPr>
          <w:sz w:val="32"/>
          <w:szCs w:val="32"/>
        </w:rPr>
        <w:t xml:space="preserve"> (if using Maven)</w:t>
      </w:r>
    </w:p>
    <w:p w14:paraId="53916AF1">
      <w:pPr>
        <w:numPr>
          <w:ilvl w:val="1"/>
          <w:numId w:val="2"/>
        </w:numPr>
        <w:rPr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Test Results Analyzer </w:t>
      </w:r>
      <w:r>
        <w:rPr>
          <w:b/>
          <w:bCs/>
          <w:sz w:val="32"/>
          <w:szCs w:val="32"/>
        </w:rPr>
        <w:t>Plugin</w:t>
      </w:r>
      <w:r>
        <w:rPr>
          <w:sz w:val="32"/>
          <w:szCs w:val="32"/>
        </w:rPr>
        <w:t xml:space="preserve"> (for report visualization)</w:t>
      </w:r>
    </w:p>
    <w:p w14:paraId="110C9D6C">
      <w:pPr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HTML Publisher</w:t>
      </w:r>
    </w:p>
    <w:p w14:paraId="130E8C31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FC7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Create Freestyle Project</w:t>
      </w:r>
    </w:p>
    <w:p w14:paraId="55E42C3E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Navigate to Jenkins Dashboard.</w:t>
      </w:r>
    </w:p>
    <w:p w14:paraId="2D5E54C3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New Item</w:t>
      </w:r>
      <w:r>
        <w:rPr>
          <w:sz w:val="32"/>
          <w:szCs w:val="32"/>
        </w:rPr>
        <w:t>.</w:t>
      </w:r>
    </w:p>
    <w:p w14:paraId="4C34F732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Enter a project name and select </w:t>
      </w:r>
      <w:r>
        <w:rPr>
          <w:b/>
          <w:bCs/>
          <w:sz w:val="32"/>
          <w:szCs w:val="32"/>
        </w:rPr>
        <w:t>Freestyle project</w:t>
      </w:r>
      <w:r>
        <w:rPr>
          <w:sz w:val="32"/>
          <w:szCs w:val="32"/>
        </w:rPr>
        <w:t>.</w:t>
      </w:r>
    </w:p>
    <w:p w14:paraId="4BFF2DB4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b/>
          <w:bCs/>
          <w:sz w:val="32"/>
          <w:szCs w:val="32"/>
        </w:rPr>
        <w:t>OK</w:t>
      </w:r>
      <w:r>
        <w:rPr>
          <w:sz w:val="32"/>
          <w:szCs w:val="32"/>
        </w:rPr>
        <w:t>.</w:t>
      </w:r>
    </w:p>
    <w:p w14:paraId="42419108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A5E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 Configure Source Code Management (Optional)</w:t>
      </w:r>
    </w:p>
    <w:p w14:paraId="1581A8DB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>
        <w:rPr>
          <w:b/>
          <w:bCs/>
          <w:sz w:val="32"/>
          <w:szCs w:val="32"/>
        </w:rPr>
        <w:t>Source Code Management</w:t>
      </w:r>
      <w:r>
        <w:rPr>
          <w:sz w:val="32"/>
          <w:szCs w:val="32"/>
        </w:rPr>
        <w:t xml:space="preserve">, select </w:t>
      </w:r>
      <w:r>
        <w:rPr>
          <w:b/>
          <w:bCs/>
          <w:sz w:val="32"/>
          <w:szCs w:val="32"/>
        </w:rPr>
        <w:t>Git</w:t>
      </w:r>
      <w:r>
        <w:rPr>
          <w:sz w:val="32"/>
          <w:szCs w:val="32"/>
        </w:rPr>
        <w:t>.</w:t>
      </w:r>
    </w:p>
    <w:p w14:paraId="345C5A39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Provide the repository URL and credentials if needed.</w:t>
      </w:r>
    </w:p>
    <w:p w14:paraId="4D03F96C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B8B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 Set Build Environment</w:t>
      </w:r>
    </w:p>
    <w:p w14:paraId="71F313E9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Go to the </w:t>
      </w:r>
      <w:r>
        <w:rPr>
          <w:b/>
          <w:bCs/>
          <w:sz w:val="32"/>
          <w:szCs w:val="32"/>
        </w:rPr>
        <w:t>Build Environment</w:t>
      </w:r>
      <w:r>
        <w:rPr>
          <w:sz w:val="32"/>
          <w:szCs w:val="32"/>
        </w:rPr>
        <w:t xml:space="preserve"> section.</w:t>
      </w:r>
    </w:p>
    <w:p w14:paraId="6617DBC1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Select:</w:t>
      </w:r>
    </w:p>
    <w:p w14:paraId="33E93B8D">
      <w:pPr>
        <w:numPr>
          <w:ilvl w:val="1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Provide Node &amp; npm bin/ folder to PATH</w:t>
      </w:r>
      <w:r>
        <w:rPr>
          <w:sz w:val="32"/>
          <w:szCs w:val="32"/>
        </w:rPr>
        <w:t xml:space="preserve"> (if using Appium with Node.js).</w:t>
      </w:r>
    </w:p>
    <w:p w14:paraId="34BC4624">
      <w:pPr>
        <w:numPr>
          <w:ilvl w:val="1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Set environment variables</w:t>
      </w:r>
      <w:r>
        <w:rPr>
          <w:sz w:val="32"/>
          <w:szCs w:val="32"/>
        </w:rPr>
        <w:t xml:space="preserve"> (add custom environment variables if needed).</w:t>
      </w:r>
    </w:p>
    <w:p w14:paraId="1A611CB6">
      <w:pPr>
        <w:rPr>
          <w:sz w:val="32"/>
          <w:szCs w:val="32"/>
        </w:rPr>
      </w:pPr>
      <w:r>
        <w:rPr>
          <w:sz w:val="32"/>
          <w:szCs w:val="32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AD15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Configure Build Step</w:t>
      </w:r>
    </w:p>
    <w:p w14:paraId="20F4A9BF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b/>
          <w:bCs/>
          <w:sz w:val="32"/>
          <w:szCs w:val="32"/>
        </w:rPr>
        <w:t>Add build step &gt; Execute Shell</w:t>
      </w:r>
      <w:r>
        <w:rPr>
          <w:sz w:val="32"/>
          <w:szCs w:val="32"/>
        </w:rPr>
        <w:t>.</w:t>
      </w:r>
    </w:p>
    <w:p w14:paraId="67626E9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Enter the commands to run Appium and your test scripts:</w:t>
      </w:r>
    </w:p>
    <w:p w14:paraId="4B2A642F">
      <w:pPr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62598E41">
      <w:pPr>
        <w:rPr>
          <w:sz w:val="32"/>
          <w:szCs w:val="32"/>
        </w:rPr>
      </w:pPr>
      <w:r>
        <w:rPr>
          <w:sz w:val="32"/>
          <w:szCs w:val="32"/>
        </w:rPr>
        <w:t>CopyEdit</w:t>
      </w:r>
    </w:p>
    <w:p w14:paraId="7CC99A7E">
      <w:pPr>
        <w:rPr>
          <w:sz w:val="32"/>
          <w:szCs w:val="32"/>
        </w:rPr>
      </w:pPr>
      <w:r>
        <w:rPr>
          <w:sz w:val="32"/>
          <w:szCs w:val="32"/>
        </w:rPr>
        <w:t># Start Appium Server</w:t>
      </w:r>
    </w:p>
    <w:p w14:paraId="431B7909">
      <w:pPr>
        <w:rPr>
          <w:sz w:val="32"/>
          <w:szCs w:val="32"/>
        </w:rPr>
      </w:pPr>
      <w:r>
        <w:rPr>
          <w:sz w:val="32"/>
          <w:szCs w:val="32"/>
        </w:rPr>
        <w:t>appium &amp;</w:t>
      </w:r>
    </w:p>
    <w:p w14:paraId="4ABB1EF8">
      <w:pPr>
        <w:rPr>
          <w:sz w:val="32"/>
          <w:szCs w:val="32"/>
        </w:rPr>
      </w:pPr>
    </w:p>
    <w:p w14:paraId="6F2BD389">
      <w:pPr>
        <w:rPr>
          <w:sz w:val="32"/>
          <w:szCs w:val="32"/>
        </w:rPr>
      </w:pPr>
      <w:r>
        <w:rPr>
          <w:sz w:val="32"/>
          <w:szCs w:val="32"/>
        </w:rPr>
        <w:t># Run Appium Tests using Maven or directly with Gradle</w:t>
      </w:r>
    </w:p>
    <w:p w14:paraId="03839449">
      <w:pPr>
        <w:rPr>
          <w:sz w:val="32"/>
          <w:szCs w:val="32"/>
        </w:rPr>
      </w:pPr>
      <w:r>
        <w:rPr>
          <w:sz w:val="32"/>
          <w:szCs w:val="32"/>
        </w:rPr>
        <w:t>mvn clean test</w:t>
      </w:r>
    </w:p>
    <w:p w14:paraId="06531882">
      <w:pPr>
        <w:rPr>
          <w:sz w:val="32"/>
          <w:szCs w:val="32"/>
        </w:rPr>
      </w:pPr>
    </w:p>
    <w:p w14:paraId="40177C01">
      <w:pPr>
        <w:rPr>
          <w:sz w:val="32"/>
          <w:szCs w:val="32"/>
        </w:rPr>
      </w:pPr>
      <w:r>
        <w:rPr>
          <w:sz w:val="32"/>
          <w:szCs w:val="32"/>
        </w:rPr>
        <w:t># Kill Appium process</w:t>
      </w:r>
    </w:p>
    <w:p w14:paraId="317D0E5A">
      <w:pPr>
        <w:rPr>
          <w:sz w:val="32"/>
          <w:szCs w:val="32"/>
        </w:rPr>
      </w:pPr>
      <w:r>
        <w:rPr>
          <w:sz w:val="32"/>
          <w:szCs w:val="32"/>
        </w:rPr>
        <w:t>kill $(ps aux | grep 'appium' | awk '{print $2}')</w:t>
      </w:r>
    </w:p>
    <w:p w14:paraId="1C5AC148">
      <w:pPr>
        <w:rPr>
          <w:sz w:val="32"/>
          <w:szCs w:val="32"/>
        </w:rPr>
      </w:pPr>
      <w:r>
        <w:rPr>
          <w:sz w:val="32"/>
          <w:szCs w:val="32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0F41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 Post-build Actions</w:t>
      </w:r>
    </w:p>
    <w:p w14:paraId="63477FAD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>
        <w:rPr>
          <w:b/>
          <w:bCs/>
          <w:sz w:val="32"/>
          <w:szCs w:val="32"/>
        </w:rPr>
        <w:t>Publish JUnit test result report</w:t>
      </w:r>
      <w:r>
        <w:rPr>
          <w:sz w:val="32"/>
          <w:szCs w:val="32"/>
        </w:rPr>
        <w:t>.</w:t>
      </w:r>
    </w:p>
    <w:p w14:paraId="0DC55E52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Enter the path to your test results (target/surefire-reports/*.xml).</w:t>
      </w:r>
    </w:p>
    <w:p w14:paraId="00F5A8C6">
      <w:pPr>
        <w:rPr>
          <w:sz w:val="32"/>
          <w:szCs w:val="32"/>
        </w:rPr>
      </w:pPr>
      <w:r>
        <w:rPr>
          <w:sz w:val="32"/>
          <w:szCs w:val="32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95C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 Save and Build</w:t>
      </w:r>
    </w:p>
    <w:p w14:paraId="26281E24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b/>
          <w:bCs/>
          <w:sz w:val="32"/>
          <w:szCs w:val="32"/>
        </w:rPr>
        <w:t>Save</w:t>
      </w:r>
      <w:r>
        <w:rPr>
          <w:sz w:val="32"/>
          <w:szCs w:val="32"/>
        </w:rPr>
        <w:t>.</w:t>
      </w:r>
    </w:p>
    <w:p w14:paraId="12CC9375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b/>
          <w:bCs/>
          <w:sz w:val="32"/>
          <w:szCs w:val="32"/>
        </w:rPr>
        <w:t>Build Now</w:t>
      </w:r>
      <w:r>
        <w:rPr>
          <w:sz w:val="32"/>
          <w:szCs w:val="32"/>
        </w:rPr>
        <w:t xml:space="preserve"> to trigger a build.</w:t>
      </w:r>
    </w:p>
    <w:p w14:paraId="15DF8259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Check the build logs to ensure the Appium server started and tests ran successfully.</w:t>
      </w:r>
    </w:p>
    <w:p w14:paraId="3BD7170A">
      <w:pPr>
        <w:rPr>
          <w:sz w:val="32"/>
          <w:szCs w:val="32"/>
        </w:rPr>
      </w:pPr>
      <w:r>
        <w:rPr>
          <w:sz w:val="32"/>
          <w:szCs w:val="32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5C9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Tips</w:t>
      </w:r>
    </w:p>
    <w:p w14:paraId="3C1FCB2B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For advanced configuration:</w:t>
      </w:r>
    </w:p>
    <w:p w14:paraId="7FD295D4">
      <w:pPr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Use environment variables for Android paths.</w:t>
      </w:r>
    </w:p>
    <w:p w14:paraId="76D40852">
      <w:pPr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stages for cleaning the workspace.</w:t>
      </w:r>
    </w:p>
    <w:p w14:paraId="53964995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For parallel test execution, consider converting the Freestyle project to a Pipeline.</w:t>
      </w:r>
    </w:p>
    <w:p w14:paraId="69A697E9">
      <w:pPr>
        <w:rPr>
          <w:sz w:val="32"/>
          <w:szCs w:val="32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A4B2A"/>
    <w:multiLevelType w:val="multilevel"/>
    <w:tmpl w:val="079A4B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830E5A"/>
    <w:multiLevelType w:val="multilevel"/>
    <w:tmpl w:val="1F830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DA12F02"/>
    <w:multiLevelType w:val="multilevel"/>
    <w:tmpl w:val="2DA12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A551BE0"/>
    <w:multiLevelType w:val="multilevel"/>
    <w:tmpl w:val="3A551B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0425703"/>
    <w:multiLevelType w:val="multilevel"/>
    <w:tmpl w:val="404257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0537920"/>
    <w:multiLevelType w:val="multilevel"/>
    <w:tmpl w:val="40537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07435C3"/>
    <w:multiLevelType w:val="multilevel"/>
    <w:tmpl w:val="507435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EF23C8C"/>
    <w:multiLevelType w:val="multilevel"/>
    <w:tmpl w:val="5EF23C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10064B1"/>
    <w:multiLevelType w:val="multilevel"/>
    <w:tmpl w:val="710064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79"/>
    <w:rsid w:val="00051079"/>
    <w:rsid w:val="00137740"/>
    <w:rsid w:val="00396A5A"/>
    <w:rsid w:val="005F18B0"/>
    <w:rsid w:val="0084296F"/>
    <w:rsid w:val="009B2BF1"/>
    <w:rsid w:val="00AA430D"/>
    <w:rsid w:val="00B725ED"/>
    <w:rsid w:val="2C1D1E81"/>
    <w:rsid w:val="5AB504AE"/>
    <w:rsid w:val="6F1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295</Words>
  <Characters>1684</Characters>
  <Lines>14</Lines>
  <Paragraphs>3</Paragraphs>
  <TotalTime>10</TotalTime>
  <ScaleCrop>false</ScaleCrop>
  <LinksUpToDate>false</LinksUpToDate>
  <CharactersWithSpaces>1976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2025-02-10T04:04:00Z</dcterms:created>
  <dc:creator>Pragati Natarajan</dc:creator>
  <cp:lastModifiedBy>Saratha Poovalingam</cp:lastModifiedBy>
  <dcterms:modified xsi:type="dcterms:W3CDTF">2025-02-11T03:55:30Z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B57F0834583146C491634A05DB8F0007_12</vt:lpwstr>
  </property>
</Properties>
</file>