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8A9B" w14:textId="77777777" w:rsidR="00763188" w:rsidRPr="00763188" w:rsidRDefault="00763188" w:rsidP="00763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Review of the Game Logic Planning Document – November Group</w:t>
      </w:r>
    </w:p>
    <w:p w14:paraId="6612AB4E" w14:textId="2EE0DDCB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Good points</w:t>
      </w:r>
    </w:p>
    <w:p w14:paraId="7542AF04" w14:textId="77777777" w:rsidR="00763188" w:rsidRPr="00763188" w:rsidRDefault="00763188" w:rsidP="00763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breakdown of responsibilities across different aspects of game logic.</w:t>
      </w:r>
    </w:p>
    <w:p w14:paraId="1A412AEF" w14:textId="77777777" w:rsidR="00763188" w:rsidRPr="00763188" w:rsidRDefault="00763188" w:rsidP="00763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Defined deadlines for different iterations and individual games.</w:t>
      </w:r>
    </w:p>
    <w:p w14:paraId="5118DDAD" w14:textId="77777777" w:rsidR="00763188" w:rsidRPr="00763188" w:rsidRDefault="00763188" w:rsidP="00763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phases are included for each game before final iteration completion.</w:t>
      </w:r>
    </w:p>
    <w:p w14:paraId="41FD214C" w14:textId="19144A5A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Potential Issues</w:t>
      </w:r>
    </w:p>
    <w:p w14:paraId="26F32638" w14:textId="77777777" w:rsidR="00763188" w:rsidRPr="00763188" w:rsidRDefault="00763188" w:rsidP="00763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Tic-Tac-Toe has only two days for testing (March 13-15)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may be insufficient if bugs arise.</w:t>
      </w:r>
    </w:p>
    <w:p w14:paraId="097DA9B1" w14:textId="77777777" w:rsidR="00763188" w:rsidRPr="00763188" w:rsidRDefault="00763188" w:rsidP="00763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Chess development (April 3-5) has only two days between completion and testing.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Chess has more complex logic than Tic-Tac-Toe and Connect Four, so a longer testing phase is recommended.</w:t>
      </w:r>
    </w:p>
    <w:p w14:paraId="34E3A11A" w14:textId="77777777" w:rsidR="00763188" w:rsidRPr="00763188" w:rsidRDefault="00763188" w:rsidP="00763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Iteration 3 is scheduled for April 10, just five days after </w:t>
      </w:r>
      <w:proofErr w:type="gramStart"/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Chess</w:t>
      </w:r>
      <w:proofErr w:type="gramEnd"/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testing.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issues persist, there may not be enough time to fix them before submission.</w:t>
      </w:r>
    </w:p>
    <w:p w14:paraId="1BA825F5" w14:textId="3A752714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Improvements</w:t>
      </w:r>
    </w:p>
    <w:p w14:paraId="1CC4F4BC" w14:textId="77777777" w:rsidR="00763188" w:rsidRPr="00763188" w:rsidRDefault="00763188" w:rsidP="00763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testing periods by at least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3-4 days for each game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allow for bug fixes.</w:t>
      </w:r>
    </w:p>
    <w:p w14:paraId="14E5149B" w14:textId="77777777" w:rsidR="00763188" w:rsidRPr="00763188" w:rsidRDefault="00763188" w:rsidP="00763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Allow more time for </w:t>
      </w:r>
      <w:proofErr w:type="gramStart"/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Chess</w:t>
      </w:r>
      <w:proofErr w:type="gramEnd"/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testing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(April 5-8) due to its complexity.</w:t>
      </w:r>
    </w:p>
    <w:p w14:paraId="33543156" w14:textId="77777777" w:rsidR="00763188" w:rsidRPr="00763188" w:rsidRDefault="00763188" w:rsidP="00763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final debugging period after iteration 3 completion (April 10-12).</w:t>
      </w:r>
    </w:p>
    <w:p w14:paraId="025297B4" w14:textId="77777777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 Allocation Issues</w:t>
      </w:r>
    </w:p>
    <w:p w14:paraId="35928971" w14:textId="77777777" w:rsidR="00763188" w:rsidRPr="00763188" w:rsidRDefault="00763188" w:rsidP="00763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clear mention of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 is responsible for each game or task.</w:t>
      </w:r>
    </w:p>
    <w:p w14:paraId="51AF7E9B" w14:textId="77777777" w:rsidR="00763188" w:rsidRPr="00763188" w:rsidRDefault="00763188" w:rsidP="00763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one person is handling multiple games, it may lead to workload imbalances.</w:t>
      </w:r>
    </w:p>
    <w:p w14:paraId="5C081524" w14:textId="77777777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Suggested Solutions</w:t>
      </w:r>
    </w:p>
    <w:p w14:paraId="3D1FEB4F" w14:textId="77777777" w:rsidR="00763188" w:rsidRPr="00763188" w:rsidRDefault="00763188" w:rsidP="00763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Clearly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 tasks and responsibilities to team members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efficiency.</w:t>
      </w:r>
    </w:p>
    <w:p w14:paraId="0C930F64" w14:textId="77777777" w:rsidR="00763188" w:rsidRPr="00763188" w:rsidRDefault="00763188" w:rsidP="00763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peer reviews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after each iteration to catch errors earlier.</w:t>
      </w:r>
    </w:p>
    <w:p w14:paraId="57FB9A3A" w14:textId="77777777" w:rsidR="00763188" w:rsidRDefault="00763188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 w:type="page"/>
      </w:r>
    </w:p>
    <w:p w14:paraId="1F11105C" w14:textId="74CF83AE" w:rsidR="00763188" w:rsidRPr="00763188" w:rsidRDefault="00763188" w:rsidP="007631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Final Verdict</w:t>
      </w:r>
    </w:p>
    <w:p w14:paraId="6CAD67A5" w14:textId="6A589230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Works Well</w:t>
      </w:r>
    </w:p>
    <w:p w14:paraId="536E170E" w14:textId="77777777" w:rsidR="00763188" w:rsidRPr="00763188" w:rsidRDefault="00763188" w:rsidP="00763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Clearly structured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iterations and testing milestones.</w:t>
      </w:r>
    </w:p>
    <w:p w14:paraId="41776680" w14:textId="77777777" w:rsidR="00763188" w:rsidRPr="00763188" w:rsidRDefault="00763188" w:rsidP="00763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Progressive development approach across different games.</w:t>
      </w:r>
    </w:p>
    <w:p w14:paraId="1CA4245A" w14:textId="77777777" w:rsidR="00763188" w:rsidRPr="00763188" w:rsidRDefault="00763188" w:rsidP="00763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 testing is included in the plan.</w:t>
      </w:r>
    </w:p>
    <w:p w14:paraId="60136117" w14:textId="3E7B1DC4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Needs Improvement</w:t>
      </w:r>
    </w:p>
    <w:p w14:paraId="6280ABBC" w14:textId="77777777" w:rsidR="00763188" w:rsidRPr="00763188" w:rsidRDefault="00763188" w:rsidP="00763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testing duration for each game.</w:t>
      </w:r>
    </w:p>
    <w:p w14:paraId="7D493937" w14:textId="77777777" w:rsidR="00763188" w:rsidRPr="00763188" w:rsidRDefault="00763188" w:rsidP="00763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buffer periods for debugging and iteration refinement.</w:t>
      </w:r>
    </w:p>
    <w:p w14:paraId="7D24DEB9" w14:textId="77777777" w:rsidR="00763188" w:rsidRPr="00763188" w:rsidRDefault="00763188" w:rsidP="00763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Clarify task distribution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resource overload.</w:t>
      </w:r>
    </w:p>
    <w:p w14:paraId="0A81670E" w14:textId="50E2F4B7" w:rsidR="00763188" w:rsidRPr="00763188" w:rsidRDefault="00763188" w:rsidP="00763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Recommendations</w:t>
      </w:r>
    </w:p>
    <w:p w14:paraId="215B43B4" w14:textId="77777777" w:rsidR="00763188" w:rsidRPr="00763188" w:rsidRDefault="00763188" w:rsidP="00763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overlapping testing phases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avoid last-minute fixes.</w:t>
      </w:r>
    </w:p>
    <w:p w14:paraId="45410C09" w14:textId="77777777" w:rsidR="00763188" w:rsidRPr="00763188" w:rsidRDefault="00763188" w:rsidP="00763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clear responsibilities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each team member.</w:t>
      </w:r>
    </w:p>
    <w:p w14:paraId="6B777F39" w14:textId="77777777" w:rsidR="00763188" w:rsidRPr="00763188" w:rsidRDefault="00763188" w:rsidP="00763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 </w:t>
      </w:r>
      <w:r w:rsidRPr="0076318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debugging</w:t>
      </w:r>
      <w:r w:rsidRPr="007631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instead of leaving it for iteration 3 completion.</w:t>
      </w:r>
    </w:p>
    <w:p w14:paraId="06C7EF78" w14:textId="77777777" w:rsidR="006D360B" w:rsidRDefault="006D360B"/>
    <w:sectPr w:rsidR="006D36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512"/>
    <w:multiLevelType w:val="multilevel"/>
    <w:tmpl w:val="1F3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D6C41"/>
    <w:multiLevelType w:val="multilevel"/>
    <w:tmpl w:val="97E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0D27"/>
    <w:multiLevelType w:val="multilevel"/>
    <w:tmpl w:val="865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32851"/>
    <w:multiLevelType w:val="multilevel"/>
    <w:tmpl w:val="CEC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C3875"/>
    <w:multiLevelType w:val="multilevel"/>
    <w:tmpl w:val="197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604BF"/>
    <w:multiLevelType w:val="multilevel"/>
    <w:tmpl w:val="925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F0752"/>
    <w:multiLevelType w:val="multilevel"/>
    <w:tmpl w:val="EEC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D6C48"/>
    <w:multiLevelType w:val="multilevel"/>
    <w:tmpl w:val="B814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53185">
    <w:abstractNumId w:val="0"/>
  </w:num>
  <w:num w:numId="2" w16cid:durableId="1903902948">
    <w:abstractNumId w:val="7"/>
  </w:num>
  <w:num w:numId="3" w16cid:durableId="459227299">
    <w:abstractNumId w:val="4"/>
  </w:num>
  <w:num w:numId="4" w16cid:durableId="38213140">
    <w:abstractNumId w:val="2"/>
  </w:num>
  <w:num w:numId="5" w16cid:durableId="712510386">
    <w:abstractNumId w:val="5"/>
  </w:num>
  <w:num w:numId="6" w16cid:durableId="2119371053">
    <w:abstractNumId w:val="1"/>
  </w:num>
  <w:num w:numId="7" w16cid:durableId="1047491733">
    <w:abstractNumId w:val="3"/>
  </w:num>
  <w:num w:numId="8" w16cid:durableId="1664090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0B"/>
    <w:rsid w:val="006D360B"/>
    <w:rsid w:val="00763188"/>
    <w:rsid w:val="00D6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EFA77"/>
  <w15:chartTrackingRefBased/>
  <w15:docId w15:val="{4D5C57FE-8E5D-CA48-985B-DFAB7BE6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31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63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0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Mehta</dc:creator>
  <cp:keywords/>
  <dc:description/>
  <cp:lastModifiedBy>Hardik Mehta</cp:lastModifiedBy>
  <cp:revision>2</cp:revision>
  <dcterms:created xsi:type="dcterms:W3CDTF">2025-03-17T17:29:00Z</dcterms:created>
  <dcterms:modified xsi:type="dcterms:W3CDTF">2025-03-17T17:37:00Z</dcterms:modified>
</cp:coreProperties>
</file>