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9  🟢 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2026-07-15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tests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PRODUCT-BE-F-05)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G-02, G-03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claims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