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MCQs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these distributions is not Continuous Probability Distribution?</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Binomial Distribution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Distribution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Chi-Square Distribution</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F-Distribution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detecting outliers using boxplot related metrics, what do we usually do?</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those observations as outliers which lie outside 1.5*(standard deviation) limits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Consider those observations as outliers which lie outside 1.5*(Inter-Quartile Range) limits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those observations as outliers which lie outside 1.5*(Mean) limits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those observations as outliers which lie outside 1.5*(Median) limits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 to consider fitting distribution to the number of customers arriving at a customer service counter within a specific 1-hour time slot. Which of the distributions is suitable for this?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Binomial Distribution</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Distribution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Uniform Distribution</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Poisson Distribution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Mutually Exclusive Events are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that have everything in common</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Events that have nothing in common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that are independent of each other</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that can occur concurrently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Exhaustive Events are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of Events that have everything in common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 of Events among which at least one will occur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of Events that are independent of each other</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of Events that can occur concurrently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t-tests are tests for testing which of the following measures?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Means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Quartiles</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medicine is given to a patient for improving the platelet count in blood. The platelet count before giving medicine was measured and then after giving the medicine was measured. This was done for some 20 patients. Which hypothesis test is suitable for testing the effectiveness of that medicine?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 Samples t-test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Paired t-test</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way ANOVA</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Sample t-test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testing means for multiple populations which hypothesis test can be used?</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 Samples t-test</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Paired t-test</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 way ANOVA</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Sample t-test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Linear Programming Problems, the restrictions in the scenario are expressed mathematically in terms of</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Function</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virtually viewing a scenario in a realistic way, we can do</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Calculation of Probabilities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Simulation</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Hypothesis Testing</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Monte Carlo Simulation Technique is based on</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Cumulative Probabilities</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 Probabilities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metrics is not classification metrics?</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under ROC</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Loss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Mean Squared Error</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F1-Score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scenario for any optimization problem, for which cost is the objective function, what type of problem it will be?</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Maximization</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Minimization</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 Maximization or Minimization </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Above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Correlation Coefficient between variables as “Student Population” and “Sales” is found to be 0.846. What can you comment? </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“Student Population” is increasing “Sales” decreasing with high degree</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“Student Population” is increasing “Sales” increasing with high degree</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Population” and “Sales” seem to be no way related with each other</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Population” and “Sales” seem to be perfectly positively related to each other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Linear Correlation coefficient between two variables is very close to zero then which of the following needs to be done for building a good predictive model?</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Linear Regression using Ridge Regression</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Linear Regression using Lasso Regression</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Linear Regression using ElasticNet Regression</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Try some other model or explore non-linear relationships and try models on them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Ridge Regression considers in its cost(error) function</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Squares of the beta coefficients</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 Values of the beta coefficients</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Squares and absolute values of the beta coefficients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Correlation coefficient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Lasso Regression considers in its cost(error) function</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Squares of the beta coefficients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Absolute Values of the beta coefficients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Squares and absolute values of the beta coefficients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Correlation coefficient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Elastic Net Regression considers in its cost(error) function</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Squares of the beta coefficients</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 Values of the beta coefficients</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Both Squares and absolute values of the beta coefficients</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Correlation coefficient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Regularized Regression Techniques is to</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values of beta coefficients for all the variables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 the values of beta coefficients for only those variables which hardly impact the response variable</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values of beta coefficients for all the variables</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values of beta coefficients for only those variables which hardly impact the response variable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Clustering is to</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 homogeneous groups among the data so that those groups(clusters) can be further analysed separately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means of all the variables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variances of all the variables</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 all the variables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Linkage Method for calculating the distance between two clusters considers</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 between two farthest points </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nearest points</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Distance of all the points between the two clusters</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centroids of the two clusters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Linkage Method for calculating the distance between two clusters considers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farthest points </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 between two nearest points</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Distance of all the points between the two clusters</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centroids of the two clusters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Linkage Method for calculating the distance between two clusters considers</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farthest points </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nearest points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Average Distance of all the points between the two clusters</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centroids of the two clusters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Centroid Linkage Method for calculating the distance between two clusters considers</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farthest points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two nearest points</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Distance of all the points between the two clusters</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 between two centroids of the two clusters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testing the equality of means between two different populations which test can be used?</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Sample t-test</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Paired t-test</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Independent Samples t-test</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Chi-Squared Test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parametric tests and non-parametric tests?</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Parametric tests for prediction and non-parametric test are for analysis</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Parametric tests assume a distribution for population and non-parametric tests don not have any such assumption</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Parametric tests are supervised and non-parametric tests are unsupervised</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Parametric tests assume Normal Distribution whereas non-parametric tests assume Poisson Distribution</w:t>
      </w:r>
    </w:p>
    <w:p w:rsidR="00000000" w:rsidDel="00000000" w:rsidP="00000000" w:rsidRDefault="00000000" w:rsidRPr="00000000" w14:paraId="0000008F">
      <w:pPr>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4E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JgCIXK2VFy11NRloankaIP/A==">CgMxLjA4AHIhMWIxUklMNjg5Vkh1RzRORHZ6NFpQbTVhSlFXb1JoUDBX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2025-04-23T06:18:00Z</dcterms:created>
  <dc:creator>Sanjay Sane</dc:creator>
</cp:coreProperties>
</file>