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F0C9" w14:textId="77777777" w:rsidR="005754BD" w:rsidRPr="000C52A8" w:rsidRDefault="005754BD" w:rsidP="005754BD">
      <w:pPr>
        <w:pStyle w:val="mcq"/>
        <w:jc w:val="center"/>
        <w:rPr>
          <w:rStyle w:val="ques"/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Deep Neural Network</w:t>
      </w:r>
    </w:p>
    <w:p w14:paraId="60161274" w14:textId="77777777" w:rsidR="005754BD" w:rsidRPr="000C52A8" w:rsidRDefault="005754BD" w:rsidP="005754BD">
      <w:pPr>
        <w:pStyle w:val="mcq"/>
        <w:jc w:val="center"/>
        <w:rPr>
          <w:rStyle w:val="ques"/>
          <w:b/>
          <w:bCs/>
          <w:color w:val="000000" w:themeColor="text1"/>
          <w:sz w:val="28"/>
          <w:szCs w:val="28"/>
          <w:u w:val="single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  <w:u w:val="single"/>
        </w:rPr>
        <w:t>MULTIPLE TYPE QUESTIONS</w:t>
      </w:r>
    </w:p>
    <w:p w14:paraId="49CED843" w14:textId="77777777" w:rsidR="005754BD" w:rsidRPr="00885079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885079">
        <w:rPr>
          <w:rStyle w:val="ques"/>
          <w:b/>
          <w:bCs/>
          <w:color w:val="000000" w:themeColor="text1"/>
          <w:sz w:val="28"/>
          <w:szCs w:val="28"/>
        </w:rPr>
        <w:t>1. Which of the following is a subset of machine learning?</w:t>
      </w:r>
    </w:p>
    <w:p w14:paraId="1F4B604D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 xml:space="preserve">A. </w:t>
      </w:r>
      <w:proofErr w:type="spellStart"/>
      <w:r w:rsidRPr="000C52A8">
        <w:rPr>
          <w:color w:val="000000" w:themeColor="text1"/>
          <w:sz w:val="28"/>
          <w:szCs w:val="28"/>
        </w:rPr>
        <w:t>Numpy</w:t>
      </w:r>
      <w:proofErr w:type="spellEnd"/>
      <w:r w:rsidRPr="000C52A8">
        <w:rPr>
          <w:color w:val="000000" w:themeColor="text1"/>
          <w:sz w:val="28"/>
          <w:szCs w:val="28"/>
        </w:rPr>
        <w:br/>
        <w:t>B. SciPy</w:t>
      </w:r>
      <w:r w:rsidRPr="000C52A8">
        <w:rPr>
          <w:color w:val="000000" w:themeColor="text1"/>
          <w:sz w:val="28"/>
          <w:szCs w:val="28"/>
        </w:rPr>
        <w:br/>
      </w:r>
      <w:r w:rsidRPr="00885079">
        <w:rPr>
          <w:color w:val="000000" w:themeColor="text1"/>
          <w:sz w:val="28"/>
          <w:szCs w:val="28"/>
          <w:highlight w:val="green"/>
        </w:rPr>
        <w:t>C</w:t>
      </w:r>
      <w:r w:rsidRPr="00885079">
        <w:rPr>
          <w:bCs/>
          <w:color w:val="000000" w:themeColor="text1"/>
          <w:sz w:val="28"/>
          <w:szCs w:val="28"/>
          <w:highlight w:val="green"/>
        </w:rPr>
        <w:t>. Deep Learning</w:t>
      </w:r>
      <w:r w:rsidRPr="000C52A8">
        <w:rPr>
          <w:color w:val="000000" w:themeColor="text1"/>
          <w:sz w:val="28"/>
          <w:szCs w:val="28"/>
        </w:rPr>
        <w:br/>
        <w:t>D. All of the above</w:t>
      </w:r>
    </w:p>
    <w:p w14:paraId="29BA3B46" w14:textId="77777777" w:rsidR="005754BD" w:rsidRPr="000C52A8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2, RNNs stands for?</w:t>
      </w:r>
    </w:p>
    <w:p w14:paraId="6880A2FA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Receives neural networks</w:t>
      </w:r>
      <w:r w:rsidRPr="000C52A8">
        <w:rPr>
          <w:color w:val="000000" w:themeColor="text1"/>
          <w:sz w:val="28"/>
          <w:szCs w:val="28"/>
        </w:rPr>
        <w:br/>
        <w:t>B. Report neural networks</w:t>
      </w:r>
      <w:r w:rsidRPr="000C52A8">
        <w:rPr>
          <w:color w:val="000000" w:themeColor="text1"/>
          <w:sz w:val="28"/>
          <w:szCs w:val="28"/>
        </w:rPr>
        <w:br/>
        <w:t>C. Recording neural networks</w:t>
      </w:r>
      <w:r w:rsidRPr="000C52A8">
        <w:rPr>
          <w:color w:val="000000" w:themeColor="text1"/>
          <w:sz w:val="28"/>
          <w:szCs w:val="28"/>
        </w:rPr>
        <w:br/>
      </w:r>
      <w:r w:rsidRPr="00885079">
        <w:rPr>
          <w:color w:val="000000" w:themeColor="text1"/>
          <w:sz w:val="28"/>
          <w:szCs w:val="28"/>
          <w:highlight w:val="green"/>
        </w:rPr>
        <w:t>D. Recurrent neural networks</w:t>
      </w:r>
    </w:p>
    <w:p w14:paraId="29F933A7" w14:textId="77777777" w:rsidR="005754BD" w:rsidRPr="000C52A8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3. CNN is mostly used when there is an?</w:t>
      </w:r>
    </w:p>
    <w:p w14:paraId="583F578C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structured data</w:t>
      </w:r>
      <w:r w:rsidRPr="000C52A8">
        <w:rPr>
          <w:color w:val="000000" w:themeColor="text1"/>
          <w:sz w:val="28"/>
          <w:szCs w:val="28"/>
        </w:rPr>
        <w:br/>
      </w:r>
      <w:r w:rsidRPr="00885079">
        <w:rPr>
          <w:color w:val="000000" w:themeColor="text1"/>
          <w:sz w:val="28"/>
          <w:szCs w:val="28"/>
          <w:highlight w:val="green"/>
        </w:rPr>
        <w:t>B. unstructured data</w:t>
      </w:r>
      <w:r w:rsidRPr="000C52A8">
        <w:rPr>
          <w:color w:val="000000" w:themeColor="text1"/>
          <w:sz w:val="28"/>
          <w:szCs w:val="28"/>
        </w:rPr>
        <w:br/>
        <w:t>C. Both A and B</w:t>
      </w:r>
      <w:r w:rsidRPr="000C52A8">
        <w:rPr>
          <w:color w:val="000000" w:themeColor="text1"/>
          <w:sz w:val="28"/>
          <w:szCs w:val="28"/>
        </w:rPr>
        <w:br/>
        <w:t>D. None of the above</w:t>
      </w:r>
    </w:p>
    <w:p w14:paraId="110E7373" w14:textId="77777777" w:rsidR="005754BD" w:rsidRPr="000C52A8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4. In which of the following applications can we use deep learning to solve the problem?</w:t>
      </w:r>
    </w:p>
    <w:p w14:paraId="726FB13B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Protein structure prediction</w:t>
      </w:r>
      <w:r w:rsidRPr="000C52A8">
        <w:rPr>
          <w:color w:val="000000" w:themeColor="text1"/>
          <w:sz w:val="28"/>
          <w:szCs w:val="28"/>
        </w:rPr>
        <w:br/>
        <w:t>B. Prediction of chemical reactions</w:t>
      </w:r>
      <w:r w:rsidRPr="000C52A8">
        <w:rPr>
          <w:color w:val="000000" w:themeColor="text1"/>
          <w:sz w:val="28"/>
          <w:szCs w:val="28"/>
        </w:rPr>
        <w:br/>
        <w:t>C. Detection of exotic particles</w:t>
      </w:r>
      <w:r w:rsidRPr="000C52A8">
        <w:rPr>
          <w:color w:val="000000" w:themeColor="text1"/>
          <w:sz w:val="28"/>
          <w:szCs w:val="28"/>
        </w:rPr>
        <w:br/>
      </w:r>
      <w:r w:rsidRPr="00885079">
        <w:rPr>
          <w:color w:val="000000" w:themeColor="text1"/>
          <w:sz w:val="28"/>
          <w:szCs w:val="28"/>
          <w:highlight w:val="green"/>
        </w:rPr>
        <w:t>D. All of the above</w:t>
      </w:r>
    </w:p>
    <w:p w14:paraId="41EF15F3" w14:textId="77777777" w:rsidR="005754BD" w:rsidRPr="000C52A8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5. The number of nodes in the input layer is 10 and the hidden layer is 5. The maximum number of connections from the input layer to the hidden layer are</w:t>
      </w:r>
    </w:p>
    <w:p w14:paraId="0C29EC50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885079">
        <w:rPr>
          <w:color w:val="000000" w:themeColor="text1"/>
          <w:sz w:val="28"/>
          <w:szCs w:val="28"/>
          <w:highlight w:val="green"/>
        </w:rPr>
        <w:t>A. 50</w:t>
      </w:r>
      <w:r w:rsidRPr="000C52A8">
        <w:rPr>
          <w:color w:val="000000" w:themeColor="text1"/>
          <w:sz w:val="28"/>
          <w:szCs w:val="28"/>
        </w:rPr>
        <w:br/>
        <w:t>B. less than 50</w:t>
      </w:r>
      <w:r w:rsidRPr="000C52A8">
        <w:rPr>
          <w:color w:val="000000" w:themeColor="text1"/>
          <w:sz w:val="28"/>
          <w:szCs w:val="28"/>
        </w:rPr>
        <w:br/>
        <w:t>C. more than 50</w:t>
      </w:r>
      <w:r w:rsidRPr="000C52A8">
        <w:rPr>
          <w:color w:val="000000" w:themeColor="text1"/>
          <w:sz w:val="28"/>
          <w:szCs w:val="28"/>
        </w:rPr>
        <w:br/>
        <w:t>D. It is an arbitrary value</w:t>
      </w:r>
    </w:p>
    <w:p w14:paraId="3F5B7528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</w:p>
    <w:p w14:paraId="32AA4CEF" w14:textId="77777777" w:rsidR="005754BD" w:rsidRPr="000C52A8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6. The input image has been converted into a matrix of size 28 X 28 and a kernel/filter of size 7 X 7 with a stride of 1. What will be the size of the convoluted matrix?</w:t>
      </w:r>
    </w:p>
    <w:p w14:paraId="4A5638A7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20x20</w:t>
      </w:r>
      <w:r w:rsidRPr="000C52A8">
        <w:rPr>
          <w:color w:val="000000" w:themeColor="text1"/>
          <w:sz w:val="28"/>
          <w:szCs w:val="28"/>
        </w:rPr>
        <w:br/>
        <w:t>B. 21x21</w:t>
      </w:r>
      <w:r w:rsidRPr="000C52A8">
        <w:rPr>
          <w:color w:val="000000" w:themeColor="text1"/>
          <w:sz w:val="28"/>
          <w:szCs w:val="28"/>
        </w:rPr>
        <w:br/>
      </w:r>
      <w:r w:rsidRPr="00885079">
        <w:rPr>
          <w:color w:val="000000" w:themeColor="text1"/>
          <w:sz w:val="28"/>
          <w:szCs w:val="28"/>
          <w:highlight w:val="green"/>
        </w:rPr>
        <w:t>C. 22x22</w:t>
      </w:r>
      <w:r w:rsidRPr="000C52A8">
        <w:rPr>
          <w:color w:val="000000" w:themeColor="text1"/>
          <w:sz w:val="28"/>
          <w:szCs w:val="28"/>
        </w:rPr>
        <w:br/>
        <w:t>D. 25x25</w:t>
      </w:r>
    </w:p>
    <w:p w14:paraId="68C8319D" w14:textId="77777777" w:rsidR="005754BD" w:rsidRPr="000C52A8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7.In a simple MLP model with 8 neurons in the input layer, 5 neurons in the hidden layer and 1 neuron in the output layer. What is the size of the weight matrices between hidden output layer and input hidden layer?</w:t>
      </w:r>
    </w:p>
    <w:p w14:paraId="632430CB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[1 X 5] , [5 X 8]</w:t>
      </w:r>
      <w:r w:rsidRPr="000C52A8">
        <w:rPr>
          <w:color w:val="000000" w:themeColor="text1"/>
          <w:sz w:val="28"/>
          <w:szCs w:val="28"/>
        </w:rPr>
        <w:br/>
      </w:r>
      <w:r w:rsidRPr="00885079">
        <w:rPr>
          <w:color w:val="000000" w:themeColor="text1"/>
          <w:sz w:val="28"/>
          <w:szCs w:val="28"/>
          <w:highlight w:val="green"/>
        </w:rPr>
        <w:t>B. [5 x 1] , [8 X 5]</w:t>
      </w:r>
      <w:r w:rsidRPr="000C52A8">
        <w:rPr>
          <w:color w:val="000000" w:themeColor="text1"/>
          <w:sz w:val="28"/>
          <w:szCs w:val="28"/>
        </w:rPr>
        <w:br/>
        <w:t>C. [8 X 5] , [5 X 1]</w:t>
      </w:r>
      <w:r w:rsidRPr="000C52A8">
        <w:rPr>
          <w:color w:val="000000" w:themeColor="text1"/>
          <w:sz w:val="28"/>
          <w:szCs w:val="28"/>
        </w:rPr>
        <w:br/>
        <w:t>D. [8 X 5] , [ 1 X 5]</w:t>
      </w:r>
    </w:p>
    <w:p w14:paraId="7E70D700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</w:p>
    <w:p w14:paraId="49F5137C" w14:textId="77777777" w:rsidR="005754BD" w:rsidRPr="000C52A8" w:rsidRDefault="005754BD" w:rsidP="005754BD">
      <w:pPr>
        <w:pStyle w:val="mcq"/>
        <w:rPr>
          <w:b/>
          <w:bCs/>
          <w:color w:val="000000" w:themeColor="text1"/>
          <w:sz w:val="28"/>
          <w:szCs w:val="28"/>
        </w:rPr>
      </w:pPr>
      <w:r w:rsidRPr="000C52A8">
        <w:rPr>
          <w:rStyle w:val="ques"/>
          <w:b/>
          <w:bCs/>
          <w:color w:val="000000" w:themeColor="text1"/>
          <w:sz w:val="28"/>
          <w:szCs w:val="28"/>
        </w:rPr>
        <w:t>8. Which of the following functions can be used as an activation function in the output layer if we wish to predict the probabilities of n classes (p1, p2..pk) such that sum of p over all n equals to 1?</w:t>
      </w:r>
    </w:p>
    <w:p w14:paraId="59F958E2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885079">
        <w:rPr>
          <w:color w:val="000000" w:themeColor="text1"/>
          <w:sz w:val="28"/>
          <w:szCs w:val="28"/>
          <w:highlight w:val="green"/>
        </w:rPr>
        <w:t xml:space="preserve">A. </w:t>
      </w:r>
      <w:proofErr w:type="spellStart"/>
      <w:r w:rsidRPr="00885079">
        <w:rPr>
          <w:color w:val="000000" w:themeColor="text1"/>
          <w:sz w:val="28"/>
          <w:szCs w:val="28"/>
          <w:highlight w:val="green"/>
        </w:rPr>
        <w:t>Softmax</w:t>
      </w:r>
      <w:proofErr w:type="spellEnd"/>
      <w:r w:rsidRPr="000C52A8">
        <w:rPr>
          <w:color w:val="000000" w:themeColor="text1"/>
          <w:sz w:val="28"/>
          <w:szCs w:val="28"/>
        </w:rPr>
        <w:br/>
        <w:t xml:space="preserve">B. </w:t>
      </w:r>
      <w:proofErr w:type="spellStart"/>
      <w:r w:rsidRPr="000C52A8">
        <w:rPr>
          <w:color w:val="000000" w:themeColor="text1"/>
          <w:sz w:val="28"/>
          <w:szCs w:val="28"/>
        </w:rPr>
        <w:t>ReLu</w:t>
      </w:r>
      <w:proofErr w:type="spellEnd"/>
      <w:r w:rsidRPr="000C52A8">
        <w:rPr>
          <w:color w:val="000000" w:themeColor="text1"/>
          <w:sz w:val="28"/>
          <w:szCs w:val="28"/>
        </w:rPr>
        <w:br/>
        <w:t>C. Sigmoid</w:t>
      </w:r>
      <w:r w:rsidRPr="000C52A8">
        <w:rPr>
          <w:color w:val="000000" w:themeColor="text1"/>
          <w:sz w:val="28"/>
          <w:szCs w:val="28"/>
        </w:rPr>
        <w:br/>
        <w:t>D. Tanh</w:t>
      </w:r>
    </w:p>
    <w:p w14:paraId="4DD3B1F7" w14:textId="77777777" w:rsidR="005754BD" w:rsidRPr="000C52A8" w:rsidRDefault="00DA0AE7" w:rsidP="005754BD">
      <w:pPr>
        <w:pStyle w:val="options"/>
        <w:rPr>
          <w:rStyle w:val="quiz-question"/>
          <w:b/>
          <w:bCs/>
          <w:color w:val="000000" w:themeColor="text1"/>
          <w:sz w:val="28"/>
          <w:szCs w:val="28"/>
        </w:rPr>
      </w:pPr>
      <w:r w:rsidRPr="000C52A8">
        <w:rPr>
          <w:rStyle w:val="quiz-question"/>
          <w:b/>
          <w:bCs/>
          <w:color w:val="000000" w:themeColor="text1"/>
          <w:sz w:val="28"/>
          <w:szCs w:val="28"/>
        </w:rPr>
        <w:t xml:space="preserve">9. </w:t>
      </w:r>
      <w:r w:rsidR="005754BD" w:rsidRPr="000C52A8">
        <w:rPr>
          <w:rStyle w:val="quiz-question"/>
          <w:b/>
          <w:bCs/>
          <w:color w:val="000000" w:themeColor="text1"/>
          <w:sz w:val="28"/>
          <w:szCs w:val="28"/>
        </w:rPr>
        <w:t>Which of the following is an example of deep learning?</w:t>
      </w:r>
    </w:p>
    <w:p w14:paraId="4D5F1EBB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Self-driving cars</w:t>
      </w:r>
    </w:p>
    <w:p w14:paraId="552AC925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Pattern recognition</w:t>
      </w:r>
    </w:p>
    <w:p w14:paraId="657368C8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Natural language processing</w:t>
      </w:r>
    </w:p>
    <w:p w14:paraId="1787A06B" w14:textId="77777777" w:rsidR="005754BD" w:rsidRPr="000C52A8" w:rsidRDefault="005754BD" w:rsidP="005754BD">
      <w:pPr>
        <w:pStyle w:val="options"/>
        <w:rPr>
          <w:color w:val="000000" w:themeColor="text1"/>
          <w:sz w:val="28"/>
          <w:szCs w:val="28"/>
        </w:rPr>
      </w:pPr>
      <w:r w:rsidRPr="00885079">
        <w:rPr>
          <w:color w:val="000000" w:themeColor="text1"/>
          <w:sz w:val="28"/>
          <w:szCs w:val="28"/>
          <w:highlight w:val="green"/>
        </w:rPr>
        <w:t>D. All of the above</w:t>
      </w:r>
    </w:p>
    <w:p w14:paraId="4921E197" w14:textId="77777777" w:rsidR="00DA0AE7" w:rsidRPr="000C52A8" w:rsidRDefault="00DA0AE7" w:rsidP="005754BD">
      <w:pPr>
        <w:pStyle w:val="options"/>
        <w:rPr>
          <w:color w:val="000000" w:themeColor="text1"/>
          <w:sz w:val="28"/>
          <w:szCs w:val="28"/>
        </w:rPr>
      </w:pPr>
    </w:p>
    <w:p w14:paraId="33D84AF4" w14:textId="77777777" w:rsidR="00DA0AE7" w:rsidRPr="000C52A8" w:rsidRDefault="00DA0AE7" w:rsidP="005754BD">
      <w:pPr>
        <w:pStyle w:val="options"/>
        <w:rPr>
          <w:color w:val="000000" w:themeColor="text1"/>
          <w:sz w:val="28"/>
          <w:szCs w:val="28"/>
        </w:rPr>
      </w:pPr>
    </w:p>
    <w:p w14:paraId="0BC0381A" w14:textId="77777777" w:rsidR="00DA0AE7" w:rsidRPr="000C52A8" w:rsidRDefault="00DA0AE7" w:rsidP="005754BD">
      <w:pPr>
        <w:pStyle w:val="options"/>
        <w:rPr>
          <w:color w:val="000000" w:themeColor="text1"/>
          <w:sz w:val="28"/>
          <w:szCs w:val="28"/>
        </w:rPr>
      </w:pPr>
    </w:p>
    <w:p w14:paraId="6834FF88" w14:textId="77777777" w:rsidR="00DA0AE7" w:rsidRPr="000C52A8" w:rsidRDefault="00DA0AE7" w:rsidP="00DA0AE7">
      <w:pPr>
        <w:pStyle w:val="options"/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10. Which is the following is true about neurons?</w:t>
      </w:r>
    </w:p>
    <w:p w14:paraId="543BE630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A neuron has a single input and only single output</w:t>
      </w:r>
    </w:p>
    <w:p w14:paraId="18FA9ADA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A neuron has multiple inputs and multiple outputs</w:t>
      </w:r>
    </w:p>
    <w:p w14:paraId="611367BF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A neuron has a single input and multiple outputs</w:t>
      </w:r>
    </w:p>
    <w:p w14:paraId="40800053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D. All of the above</w:t>
      </w:r>
    </w:p>
    <w:p w14:paraId="09994640" w14:textId="77777777" w:rsidR="00DA0AE7" w:rsidRPr="000C52A8" w:rsidRDefault="00DA0AE7" w:rsidP="00DA0AE7">
      <w:pPr>
        <w:pStyle w:val="options"/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11. Which of the following steps can be taken to prevent overfitting in a neural network?</w:t>
      </w:r>
    </w:p>
    <w:p w14:paraId="5828AD69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Dropout of neurons</w:t>
      </w:r>
    </w:p>
    <w:p w14:paraId="2B917CC6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Early stopping</w:t>
      </w:r>
    </w:p>
    <w:p w14:paraId="076C736D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Batch normalization</w:t>
      </w:r>
      <w:r w:rsidR="006A1CE8" w:rsidRPr="000C52A8">
        <w:rPr>
          <w:color w:val="000000" w:themeColor="text1"/>
          <w:sz w:val="28"/>
          <w:szCs w:val="28"/>
        </w:rPr>
        <w:t xml:space="preserve">   </w:t>
      </w:r>
    </w:p>
    <w:p w14:paraId="6694D89D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D. All of the above</w:t>
      </w:r>
      <w:r w:rsidR="006A1CE8" w:rsidRPr="000C52A8">
        <w:rPr>
          <w:color w:val="000000" w:themeColor="text1"/>
          <w:sz w:val="28"/>
          <w:szCs w:val="28"/>
        </w:rPr>
        <w:t xml:space="preserve">  </w:t>
      </w:r>
    </w:p>
    <w:p w14:paraId="7746EBD4" w14:textId="77777777" w:rsidR="00DA0AE7" w:rsidRPr="000C52A8" w:rsidRDefault="00DA0AE7" w:rsidP="00DA0AE7">
      <w:pPr>
        <w:pStyle w:val="options"/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12. Which of the following is a deep learning library?</w:t>
      </w:r>
    </w:p>
    <w:p w14:paraId="76D21A53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 xml:space="preserve">A. </w:t>
      </w:r>
      <w:proofErr w:type="spellStart"/>
      <w:r w:rsidRPr="000C52A8">
        <w:rPr>
          <w:color w:val="000000" w:themeColor="text1"/>
          <w:sz w:val="28"/>
          <w:szCs w:val="28"/>
        </w:rPr>
        <w:t>Tensorflow</w:t>
      </w:r>
      <w:proofErr w:type="spellEnd"/>
    </w:p>
    <w:p w14:paraId="7548DB29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 xml:space="preserve">B. </w:t>
      </w:r>
      <w:proofErr w:type="spellStart"/>
      <w:r w:rsidRPr="000C52A8">
        <w:rPr>
          <w:color w:val="000000" w:themeColor="text1"/>
          <w:sz w:val="28"/>
          <w:szCs w:val="28"/>
        </w:rPr>
        <w:t>Keras</w:t>
      </w:r>
      <w:proofErr w:type="spellEnd"/>
    </w:p>
    <w:p w14:paraId="070C9B39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 xml:space="preserve">C. </w:t>
      </w:r>
      <w:proofErr w:type="spellStart"/>
      <w:r w:rsidRPr="000C52A8">
        <w:rPr>
          <w:color w:val="000000" w:themeColor="text1"/>
          <w:sz w:val="28"/>
          <w:szCs w:val="28"/>
        </w:rPr>
        <w:t>PyTorch</w:t>
      </w:r>
      <w:proofErr w:type="spellEnd"/>
    </w:p>
    <w:p w14:paraId="09AB9FC5" w14:textId="77777777" w:rsidR="00DA0AE7" w:rsidRPr="000C52A8" w:rsidRDefault="00DA0AE7" w:rsidP="00DA0AE7">
      <w:pPr>
        <w:pStyle w:val="options"/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D. All of the above</w:t>
      </w:r>
    </w:p>
    <w:p w14:paraId="181CF5AD" w14:textId="77777777" w:rsidR="00DA0AE7" w:rsidRPr="000C52A8" w:rsidRDefault="00DA0AE7" w:rsidP="00DA0AE7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13. What is the purpose of a loss function?</w:t>
      </w:r>
    </w:p>
    <w:p w14:paraId="2A09AEAA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Calculate the error value of the forward network</w:t>
      </w:r>
    </w:p>
    <w:p w14:paraId="507E67CE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Optimize the error values according to the error rate</w:t>
      </w:r>
    </w:p>
    <w:p w14:paraId="1C611E95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C. Both A and B</w:t>
      </w:r>
    </w:p>
    <w:p w14:paraId="54DEFE50" w14:textId="77777777" w:rsidR="005754BD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D. None</w:t>
      </w:r>
    </w:p>
    <w:p w14:paraId="09CF2825" w14:textId="77777777" w:rsidR="00DA0AE7" w:rsidRPr="000C52A8" w:rsidRDefault="00DA0AE7" w:rsidP="00DA0AE7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14. Suppose you have a dataset from where you have to predict three classes. Then which of the following configuration you should use in the output layer?</w:t>
      </w:r>
    </w:p>
    <w:p w14:paraId="6B43C830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 xml:space="preserve">A. Activation function = </w:t>
      </w:r>
      <w:proofErr w:type="spellStart"/>
      <w:r w:rsidRPr="00F134BB">
        <w:rPr>
          <w:color w:val="000000" w:themeColor="text1"/>
          <w:sz w:val="28"/>
          <w:szCs w:val="28"/>
          <w:highlight w:val="green"/>
        </w:rPr>
        <w:t>softmax</w:t>
      </w:r>
      <w:proofErr w:type="spellEnd"/>
      <w:r w:rsidRPr="00F134BB">
        <w:rPr>
          <w:color w:val="000000" w:themeColor="text1"/>
          <w:sz w:val="28"/>
          <w:szCs w:val="28"/>
          <w:highlight w:val="green"/>
        </w:rPr>
        <w:t>, loss function = cross entropy</w:t>
      </w:r>
    </w:p>
    <w:p w14:paraId="2263D4D9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Activation function = sigmoid, loss function = cross entropy</w:t>
      </w:r>
    </w:p>
    <w:p w14:paraId="6AE94299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 xml:space="preserve">C. Activation function = </w:t>
      </w:r>
      <w:proofErr w:type="spellStart"/>
      <w:r w:rsidRPr="000C52A8">
        <w:rPr>
          <w:color w:val="000000" w:themeColor="text1"/>
          <w:sz w:val="28"/>
          <w:szCs w:val="28"/>
        </w:rPr>
        <w:t>softmax</w:t>
      </w:r>
      <w:proofErr w:type="spellEnd"/>
      <w:r w:rsidRPr="000C52A8">
        <w:rPr>
          <w:color w:val="000000" w:themeColor="text1"/>
          <w:sz w:val="28"/>
          <w:szCs w:val="28"/>
        </w:rPr>
        <w:t>, loss function = mean squared error</w:t>
      </w:r>
    </w:p>
    <w:p w14:paraId="11ACE983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D. Activation function = sigmoid, loss function = mean squared error</w:t>
      </w:r>
    </w:p>
    <w:p w14:paraId="3186F8DE" w14:textId="77777777" w:rsidR="00DA0AE7" w:rsidRPr="000C52A8" w:rsidRDefault="00DA0AE7" w:rsidP="00DA0AE7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15. What is gradient descent?</w:t>
      </w:r>
    </w:p>
    <w:p w14:paraId="220631EB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Activation function</w:t>
      </w:r>
    </w:p>
    <w:p w14:paraId="62B5D2F8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Loss function</w:t>
      </w:r>
    </w:p>
    <w:p w14:paraId="746B62AF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C. Optimization algorithm</w:t>
      </w:r>
    </w:p>
    <w:p w14:paraId="56B5D7AC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D. None</w:t>
      </w:r>
    </w:p>
    <w:p w14:paraId="191FC451" w14:textId="77777777" w:rsidR="00DA0AE7" w:rsidRPr="000C52A8" w:rsidRDefault="00DA0AE7" w:rsidP="00DA0AE7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16. Which of the following activation function can not be used in the output layer of an image classification model?</w:t>
      </w:r>
    </w:p>
    <w:p w14:paraId="72BB214D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 xml:space="preserve">A. </w:t>
      </w:r>
      <w:proofErr w:type="spellStart"/>
      <w:r w:rsidRPr="00F134BB">
        <w:rPr>
          <w:color w:val="000000" w:themeColor="text1"/>
          <w:sz w:val="28"/>
          <w:szCs w:val="28"/>
          <w:highlight w:val="green"/>
        </w:rPr>
        <w:t>ReLu</w:t>
      </w:r>
      <w:proofErr w:type="spellEnd"/>
    </w:p>
    <w:p w14:paraId="0FF98AED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 xml:space="preserve">B. </w:t>
      </w:r>
      <w:proofErr w:type="spellStart"/>
      <w:r w:rsidRPr="000C52A8">
        <w:rPr>
          <w:color w:val="000000" w:themeColor="text1"/>
          <w:sz w:val="28"/>
          <w:szCs w:val="28"/>
        </w:rPr>
        <w:t>Softmax</w:t>
      </w:r>
      <w:proofErr w:type="spellEnd"/>
    </w:p>
    <w:p w14:paraId="735354A0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Sigmoid</w:t>
      </w:r>
    </w:p>
    <w:p w14:paraId="5EE2769C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D. None</w:t>
      </w:r>
    </w:p>
    <w:p w14:paraId="30ED1B82" w14:textId="77777777" w:rsidR="00DA0AE7" w:rsidRPr="000C52A8" w:rsidRDefault="00DA0AE7" w:rsidP="00DA0AE7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17. Which of the following is a correct order for the Convolutional Neural Network operation?</w:t>
      </w:r>
    </w:p>
    <w:p w14:paraId="13452617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A. Convolution -&gt; max pooling -&gt; flattening -&gt; full connection</w:t>
      </w:r>
    </w:p>
    <w:p w14:paraId="5ED30E5B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Max pooling -&gt; convolution -&gt; flattening -&gt; full connection</w:t>
      </w:r>
    </w:p>
    <w:p w14:paraId="61DA9645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Flattening -&gt; max pooling -&gt; convolution -&gt; full connection</w:t>
      </w:r>
    </w:p>
    <w:p w14:paraId="19C3AD69" w14:textId="77777777" w:rsidR="00DA0AE7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D. None</w:t>
      </w:r>
    </w:p>
    <w:p w14:paraId="02E04E8B" w14:textId="77777777" w:rsidR="000C52A8" w:rsidRPr="000C52A8" w:rsidRDefault="000C52A8" w:rsidP="00DA0AE7">
      <w:pPr>
        <w:rPr>
          <w:color w:val="000000" w:themeColor="text1"/>
          <w:sz w:val="28"/>
          <w:szCs w:val="28"/>
        </w:rPr>
      </w:pPr>
    </w:p>
    <w:p w14:paraId="7231E337" w14:textId="77777777" w:rsidR="00F64E19" w:rsidRPr="000C52A8" w:rsidRDefault="00F64E19" w:rsidP="00F64E19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18. Batch normalization helps to prevent-</w:t>
      </w:r>
    </w:p>
    <w:p w14:paraId="7EE6A213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activation functions to become too high or low</w:t>
      </w:r>
    </w:p>
    <w:p w14:paraId="70E4B5CD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the training speed to become too slow</w:t>
      </w:r>
    </w:p>
    <w:p w14:paraId="111F5FE7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C. Both A and B</w:t>
      </w:r>
    </w:p>
    <w:p w14:paraId="7BAEE014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D. None</w:t>
      </w:r>
    </w:p>
    <w:p w14:paraId="7ED7642F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</w:p>
    <w:p w14:paraId="282B6845" w14:textId="77777777" w:rsidR="00DA0AE7" w:rsidRPr="000C52A8" w:rsidRDefault="00DA0AE7" w:rsidP="00DA0AE7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18. Which of the following is a correct order for the Convolutional Neural Network operation?</w:t>
      </w:r>
    </w:p>
    <w:p w14:paraId="244BE906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F134BB">
        <w:rPr>
          <w:color w:val="000000" w:themeColor="text1"/>
          <w:sz w:val="28"/>
          <w:szCs w:val="28"/>
          <w:highlight w:val="green"/>
        </w:rPr>
        <w:t>A. Convolution -&gt; max pooling -&gt; flattening -&gt; full connection</w:t>
      </w:r>
    </w:p>
    <w:p w14:paraId="0F374960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Max pooling -&gt; convolution -&gt; flattening -&gt; full connection</w:t>
      </w:r>
    </w:p>
    <w:p w14:paraId="57069235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Flattening -&gt; max pooling -&gt; convolution -&gt; full connection</w:t>
      </w:r>
    </w:p>
    <w:p w14:paraId="3223ED25" w14:textId="77777777" w:rsidR="00DA0AE7" w:rsidRPr="000C52A8" w:rsidRDefault="00DA0AE7" w:rsidP="00DA0AE7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D. None</w:t>
      </w:r>
    </w:p>
    <w:p w14:paraId="274D81E1" w14:textId="77777777" w:rsidR="00F64E19" w:rsidRPr="000C52A8" w:rsidRDefault="00F64E19" w:rsidP="00DA0AE7">
      <w:pPr>
        <w:rPr>
          <w:color w:val="000000" w:themeColor="text1"/>
          <w:sz w:val="28"/>
          <w:szCs w:val="28"/>
        </w:rPr>
      </w:pPr>
    </w:p>
    <w:p w14:paraId="637C5B9E" w14:textId="77777777" w:rsidR="00F64E19" w:rsidRPr="000C52A8" w:rsidRDefault="00F64E19" w:rsidP="00F64E19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19. In a neural network, which of the following causes the loss not to decrease faster?</w:t>
      </w:r>
    </w:p>
    <w:p w14:paraId="34D3B628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A. Stuck at a local minima</w:t>
      </w:r>
    </w:p>
    <w:p w14:paraId="38FFFCBD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High regularization parameter</w:t>
      </w:r>
    </w:p>
    <w:p w14:paraId="4F8FC131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Slow learning rate</w:t>
      </w:r>
    </w:p>
    <w:p w14:paraId="58F3492B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DB6863">
        <w:rPr>
          <w:color w:val="000000" w:themeColor="text1"/>
          <w:sz w:val="28"/>
          <w:szCs w:val="28"/>
          <w:highlight w:val="green"/>
        </w:rPr>
        <w:t>D. All of the above</w:t>
      </w:r>
    </w:p>
    <w:p w14:paraId="084AE4B2" w14:textId="77777777" w:rsidR="00F64E19" w:rsidRPr="000C52A8" w:rsidRDefault="00F64E19" w:rsidP="00F64E19">
      <w:pPr>
        <w:rPr>
          <w:b/>
          <w:bCs/>
          <w:color w:val="000000" w:themeColor="text1"/>
          <w:sz w:val="28"/>
          <w:szCs w:val="28"/>
        </w:rPr>
      </w:pPr>
      <w:r w:rsidRPr="000C52A8">
        <w:rPr>
          <w:b/>
          <w:bCs/>
          <w:color w:val="000000" w:themeColor="text1"/>
          <w:sz w:val="28"/>
          <w:szCs w:val="28"/>
        </w:rPr>
        <w:t>20. Which of the following is true about dropout?</w:t>
      </w:r>
    </w:p>
    <w:p w14:paraId="3C342D9F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DB6863">
        <w:rPr>
          <w:color w:val="000000" w:themeColor="text1"/>
          <w:sz w:val="28"/>
          <w:szCs w:val="28"/>
          <w:highlight w:val="green"/>
        </w:rPr>
        <w:t>A. Applied in the hidden layer nodes</w:t>
      </w:r>
    </w:p>
    <w:p w14:paraId="38C70601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B. Applied in the output layer nodes</w:t>
      </w:r>
    </w:p>
    <w:p w14:paraId="463E14A7" w14:textId="77777777" w:rsidR="00F64E19" w:rsidRPr="000C52A8" w:rsidRDefault="00F64E19" w:rsidP="00F64E19">
      <w:pPr>
        <w:rPr>
          <w:color w:val="000000" w:themeColor="text1"/>
          <w:sz w:val="28"/>
          <w:szCs w:val="28"/>
        </w:rPr>
      </w:pPr>
      <w:r w:rsidRPr="000C52A8">
        <w:rPr>
          <w:color w:val="000000" w:themeColor="text1"/>
          <w:sz w:val="28"/>
          <w:szCs w:val="28"/>
        </w:rPr>
        <w:t>C. Both A and B</w:t>
      </w:r>
    </w:p>
    <w:p w14:paraId="56AB1EA9" w14:textId="77777777" w:rsidR="00277E60" w:rsidRDefault="00F64E19" w:rsidP="00DA0AE7">
      <w:r w:rsidRPr="000C52A8">
        <w:rPr>
          <w:color w:val="000000" w:themeColor="text1"/>
          <w:sz w:val="28"/>
          <w:szCs w:val="28"/>
        </w:rPr>
        <w:t>D. None</w:t>
      </w:r>
    </w:p>
    <w:sectPr w:rsidR="00277E60" w:rsidSect="000D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Mangal">
    <w:altName w:val="Noto Sans Syriac Wester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BD"/>
    <w:rsid w:val="00007DB3"/>
    <w:rsid w:val="00017A83"/>
    <w:rsid w:val="00041BEE"/>
    <w:rsid w:val="000C52A8"/>
    <w:rsid w:val="000D0718"/>
    <w:rsid w:val="000F726B"/>
    <w:rsid w:val="00277E60"/>
    <w:rsid w:val="002B1821"/>
    <w:rsid w:val="003036E0"/>
    <w:rsid w:val="00397E38"/>
    <w:rsid w:val="005754BD"/>
    <w:rsid w:val="00655A18"/>
    <w:rsid w:val="006A1313"/>
    <w:rsid w:val="006A1CE8"/>
    <w:rsid w:val="007E50B6"/>
    <w:rsid w:val="00885079"/>
    <w:rsid w:val="00DA0AE7"/>
    <w:rsid w:val="00DB6863"/>
    <w:rsid w:val="00E56EC1"/>
    <w:rsid w:val="00EE4927"/>
    <w:rsid w:val="00F134BB"/>
    <w:rsid w:val="00F6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ED78"/>
  <w15:docId w15:val="{204DCB18-D40A-4134-8E2B-59DAD9B6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5754BD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</w:rPr>
  </w:style>
  <w:style w:type="character" w:customStyle="1" w:styleId="ques">
    <w:name w:val="ques"/>
    <w:basedOn w:val="DefaultParagraphFont"/>
    <w:rsid w:val="005754BD"/>
  </w:style>
  <w:style w:type="paragraph" w:customStyle="1" w:styleId="options">
    <w:name w:val="options"/>
    <w:basedOn w:val="Normal"/>
    <w:rsid w:val="005754BD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</w:rPr>
  </w:style>
  <w:style w:type="character" w:customStyle="1" w:styleId="quiz-question">
    <w:name w:val="quiz-question"/>
    <w:basedOn w:val="DefaultParagraphFont"/>
    <w:rsid w:val="0057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sumit patil</cp:lastModifiedBy>
  <cp:revision>2</cp:revision>
  <dcterms:created xsi:type="dcterms:W3CDTF">2023-02-07T05:30:00Z</dcterms:created>
  <dcterms:modified xsi:type="dcterms:W3CDTF">2023-02-07T05:30:00Z</dcterms:modified>
</cp:coreProperties>
</file>