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79291958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13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79291958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13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569DBDEB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DE691C">
        <w:rPr>
          <w:rFonts w:ascii="Times New Roman" w:hAnsi="Times New Roman" w:cs="Times New Roman"/>
          <w:b/>
          <w:bCs/>
          <w:sz w:val="28"/>
          <w:szCs w:val="28"/>
        </w:rPr>
        <w:t>Wednesday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38E7B7" w14:textId="371547BC" w:rsidR="005E1823" w:rsidRPr="005F565B" w:rsidRDefault="00D53C75" w:rsidP="00D566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 &amp; Action Practice</w:t>
      </w:r>
      <w:r w:rsidR="005E1823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7B39DD33" w14:textId="5CA19897" w:rsidR="00D53C75" w:rsidRPr="005F565B" w:rsidRDefault="00150393" w:rsidP="0015039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565B">
        <w:rPr>
          <w:rFonts w:ascii="Times New Roman" w:hAnsi="Times New Roman" w:cs="Times New Roman"/>
          <w:b/>
          <w:bCs/>
          <w:sz w:val="24"/>
          <w:szCs w:val="24"/>
        </w:rPr>
        <w:t>Creating RDDs and DataFrame in PySpark with a Schema: -</w:t>
      </w:r>
    </w:p>
    <w:p w14:paraId="65713BDE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#to create rdds and  dataframe</w:t>
      </w:r>
    </w:p>
    <w:p w14:paraId="44129F18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6E47B1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from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36C12153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from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SparkSession</w:t>
      </w:r>
    </w:p>
    <w:p w14:paraId="2A2846B1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2CD076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 =SparkContext.getOrCreate()</w:t>
      </w:r>
    </w:p>
    <w:p w14:paraId="604628BD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spark = SparkSession.builder.appName(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'pyspark first program'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).getOrCreate()</w:t>
      </w:r>
    </w:p>
    <w:p w14:paraId="7E95CDBF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4031897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#create the rdd</w:t>
      </w:r>
    </w:p>
    <w:p w14:paraId="15D32A9B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16364D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rdd = sc.parallelize([(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'C'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87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91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'B'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87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91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"A"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78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"A"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89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)],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4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C2E1871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mydata = [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'Division'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'English'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'Mathematics'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'Physics'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'Chemistry'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</w:t>
      </w:r>
    </w:p>
    <w:p w14:paraId="7F6C732D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marks_df = spark.createDataFrame(rdd, schema=mydata)</w:t>
      </w:r>
    </w:p>
    <w:p w14:paraId="7E8B742A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print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(rdd.collect())</w:t>
      </w:r>
    </w:p>
    <w:p w14:paraId="46F461F9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print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(rdd) </w:t>
      </w: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#---Transformation which gives rdd value</w:t>
      </w:r>
    </w:p>
    <w:p w14:paraId="285F6AE5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F949A12" w14:textId="77777777" w:rsidR="00150393" w:rsidRPr="005F565B" w:rsidRDefault="00150393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rdd.collect() </w:t>
      </w: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#----Action gives non rdd value</w:t>
      </w:r>
    </w:p>
    <w:p w14:paraId="2700D2A4" w14:textId="77777777" w:rsidR="00150393" w:rsidRPr="005F565B" w:rsidRDefault="00150393" w:rsidP="00150393">
      <w:pPr>
        <w:shd w:val="clear" w:color="auto" w:fill="FAFAFA"/>
        <w:spacing w:after="0" w:line="300" w:lineRule="atLeast"/>
        <w:ind w:left="360"/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14:ligatures w14:val="none"/>
        </w:rPr>
      </w:pPr>
    </w:p>
    <w:p w14:paraId="7A7F3937" w14:textId="308C84CA" w:rsidR="00150393" w:rsidRPr="005F565B" w:rsidRDefault="00150393" w:rsidP="00150393">
      <w:pPr>
        <w:pBdr>
          <w:bottom w:val="single" w:sz="6" w:space="1" w:color="auto"/>
        </w:pBdr>
        <w:shd w:val="clear" w:color="auto" w:fill="FAFAFA"/>
        <w:spacing w:after="0"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5F565B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9CEF51A" wp14:editId="12B45AAB">
            <wp:extent cx="5943600" cy="1483360"/>
            <wp:effectExtent l="0" t="0" r="0" b="2540"/>
            <wp:docPr id="109352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7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38B" w14:textId="77777777" w:rsidR="00150393" w:rsidRPr="005F565B" w:rsidRDefault="00150393" w:rsidP="00150393">
      <w:pPr>
        <w:shd w:val="clear" w:color="auto" w:fill="FAFAFA"/>
        <w:spacing w:after="0"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68DBBB8" w14:textId="791FF370" w:rsidR="00150393" w:rsidRPr="005F565B" w:rsidRDefault="00150393" w:rsidP="0015039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565B">
        <w:rPr>
          <w:rFonts w:ascii="Times New Roman" w:hAnsi="Times New Roman" w:cs="Times New Roman"/>
          <w:b/>
          <w:bCs/>
          <w:sz w:val="24"/>
          <w:szCs w:val="24"/>
        </w:rPr>
        <w:t>Creating RDDs, Converting to DataFrame, and Performing Actions in PySpark: -</w:t>
      </w:r>
    </w:p>
    <w:p w14:paraId="5FE6122E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#to create rdds and  dataframe</w:t>
      </w:r>
    </w:p>
    <w:p w14:paraId="1854537E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13C803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from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6FED009D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lastRenderedPageBreak/>
        <w:t>from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SparkSession</w:t>
      </w:r>
    </w:p>
    <w:p w14:paraId="723D8C08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31F8A1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 =SparkContext.getOrCreate()</w:t>
      </w:r>
    </w:p>
    <w:p w14:paraId="1E1C1DB8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spark = SparkSession.builder.appName(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'pyspark first program'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).getOrCreate()</w:t>
      </w:r>
    </w:p>
    <w:p w14:paraId="37ACDE88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E1D434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#create the rdd</w:t>
      </w:r>
    </w:p>
    <w:p w14:paraId="5B96D60F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9EF15D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rdd = sc.parallelize([(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'C'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87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91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'B'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87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91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"A"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78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 (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"A"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89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)], 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4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209E568D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mydata = [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'Division'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'English'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'Mathematics'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'Physics'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C72E0F"/>
          <w:kern w:val="0"/>
          <w:sz w:val="24"/>
          <w:szCs w:val="24"/>
          <w14:ligatures w14:val="none"/>
        </w:rPr>
        <w:t>'Chemistry'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</w:t>
      </w:r>
    </w:p>
    <w:p w14:paraId="756B29EC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marks_df = spark.createDataFrame(rdd, schema=mydata)</w:t>
      </w:r>
    </w:p>
    <w:p w14:paraId="2B34469C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print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(rdd.count())</w:t>
      </w:r>
    </w:p>
    <w:p w14:paraId="0F859C87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3D28FF5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rdd.take(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</w:t>
      </w:r>
      <w:r w:rsidRPr="005F565B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14:ligatures w14:val="none"/>
        </w:rPr>
        <w:t>##Action gives non rdd value</w:t>
      </w:r>
    </w:p>
    <w:p w14:paraId="5BC64B40" w14:textId="77777777" w:rsidR="00150393" w:rsidRPr="005F565B" w:rsidRDefault="00150393" w:rsidP="0015039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FF0D09" w14:textId="6847E47E" w:rsidR="00150393" w:rsidRPr="005F565B" w:rsidRDefault="00150393" w:rsidP="00150393">
      <w:pPr>
        <w:pBdr>
          <w:bottom w:val="single" w:sz="6" w:space="1" w:color="auto"/>
        </w:pBd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56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5AE69" wp14:editId="44F83935">
            <wp:extent cx="5630061" cy="971686"/>
            <wp:effectExtent l="0" t="0" r="0" b="0"/>
            <wp:docPr id="8794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0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CB8" w14:textId="759ABD9C" w:rsidR="00150393" w:rsidRPr="005F565B" w:rsidRDefault="00150393" w:rsidP="0015039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565B">
        <w:rPr>
          <w:rFonts w:ascii="Times New Roman" w:hAnsi="Times New Roman" w:cs="Times New Roman"/>
          <w:b/>
          <w:bCs/>
          <w:sz w:val="24"/>
          <w:szCs w:val="24"/>
        </w:rPr>
        <w:t>Counting the Number of Elements in an RDD Using PySpark: -</w:t>
      </w:r>
    </w:p>
    <w:p w14:paraId="17FBCFA3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from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3259641A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2A6202A7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count_rdd = sc.parallelize([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1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2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3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4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5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6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5F565B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</w:t>
      </w:r>
    </w:p>
    <w:p w14:paraId="0D0C85E8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print</w:t>
      </w: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(count_rdd.count())</w:t>
      </w:r>
    </w:p>
    <w:p w14:paraId="3479C277" w14:textId="77777777" w:rsidR="00150393" w:rsidRPr="005F565B" w:rsidRDefault="00150393" w:rsidP="005F565B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count_rdd.count()</w:t>
      </w:r>
    </w:p>
    <w:p w14:paraId="6B0078CF" w14:textId="77777777" w:rsidR="005F565B" w:rsidRPr="005F565B" w:rsidRDefault="005F565B" w:rsidP="00150393">
      <w:pPr>
        <w:shd w:val="clear" w:color="auto" w:fill="FAFAFA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72A4606" w14:textId="0844D066" w:rsidR="005F565B" w:rsidRPr="005F565B" w:rsidRDefault="005F565B" w:rsidP="005F565B">
      <w:pPr>
        <w:pBdr>
          <w:bottom w:val="single" w:sz="6" w:space="1" w:color="auto"/>
        </w:pBd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2FBA0C3" wp14:editId="03D1FA23">
            <wp:extent cx="1638529" cy="752580"/>
            <wp:effectExtent l="0" t="0" r="0" b="9525"/>
            <wp:docPr id="106862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2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6B6E" w14:textId="77777777" w:rsidR="005F565B" w:rsidRPr="005F565B" w:rsidRDefault="005F565B" w:rsidP="005F565B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85A3146" w14:textId="214054D0" w:rsidR="005F565B" w:rsidRDefault="005F565B" w:rsidP="005F565B">
      <w:pPr>
        <w:pStyle w:val="ListParagraph"/>
        <w:numPr>
          <w:ilvl w:val="0"/>
          <w:numId w:val="19"/>
        </w:num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Using count() and first() Actions to Analyze an RDD in PySpark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-</w:t>
      </w:r>
    </w:p>
    <w:p w14:paraId="28DB3147" w14:textId="77777777" w:rsidR="005F565B" w:rsidRDefault="005F565B" w:rsidP="005F565B">
      <w:pPr>
        <w:pStyle w:val="NormalWeb"/>
        <w:ind w:left="360"/>
      </w:pPr>
      <w:r>
        <w:t xml:space="preserve">from pyspark import SparkContext </w:t>
      </w:r>
    </w:p>
    <w:p w14:paraId="7BFE32CD" w14:textId="77777777" w:rsidR="005F565B" w:rsidRDefault="005F565B" w:rsidP="005F565B">
      <w:pPr>
        <w:pStyle w:val="NormalWeb"/>
        <w:ind w:left="360"/>
      </w:pPr>
      <w:r>
        <w:t xml:space="preserve">sc = SparkContext.getOrCreate() </w:t>
      </w:r>
    </w:p>
    <w:p w14:paraId="61EFE3A6" w14:textId="77777777" w:rsidR="005F565B" w:rsidRDefault="005F565B" w:rsidP="005F565B">
      <w:pPr>
        <w:pStyle w:val="NormalWeb"/>
        <w:ind w:left="360"/>
      </w:pPr>
      <w:r>
        <w:t xml:space="preserve">first_rdd = sc.parallelize([1,2,3,4,5,5,6,7,8,9]) </w:t>
      </w:r>
    </w:p>
    <w:p w14:paraId="4AFD36D7" w14:textId="77777777" w:rsidR="005F565B" w:rsidRDefault="005F565B" w:rsidP="005F565B">
      <w:pPr>
        <w:pStyle w:val="NormalWeb"/>
        <w:ind w:left="360"/>
      </w:pPr>
      <w:r>
        <w:t xml:space="preserve">print(first_rdd.count()) </w:t>
      </w:r>
    </w:p>
    <w:p w14:paraId="6F2DA048" w14:textId="77777777" w:rsidR="005F565B" w:rsidRDefault="005F565B" w:rsidP="005F565B">
      <w:pPr>
        <w:pStyle w:val="NormalWeb"/>
        <w:ind w:left="360"/>
      </w:pPr>
      <w:r>
        <w:t xml:space="preserve">first_rdd.count() </w:t>
      </w:r>
    </w:p>
    <w:p w14:paraId="446AE39D" w14:textId="77777777" w:rsidR="005F565B" w:rsidRDefault="005F565B" w:rsidP="005F565B">
      <w:pPr>
        <w:pStyle w:val="NormalWeb"/>
        <w:ind w:left="360"/>
      </w:pPr>
      <w:r>
        <w:t>first_rdd.first() #First method is action</w:t>
      </w:r>
    </w:p>
    <w:p w14:paraId="7C3A0711" w14:textId="707E6088" w:rsidR="005F565B" w:rsidRDefault="005F565B" w:rsidP="005F565B">
      <w:pPr>
        <w:pStyle w:val="NormalWeb"/>
        <w:pBdr>
          <w:bottom w:val="single" w:sz="6" w:space="1" w:color="auto"/>
        </w:pBdr>
        <w:ind w:left="360"/>
      </w:pPr>
      <w:r w:rsidRPr="005F565B">
        <w:rPr>
          <w:noProof/>
        </w:rPr>
        <w:drawing>
          <wp:inline distT="0" distB="0" distL="0" distR="0" wp14:anchorId="3B4A450E" wp14:editId="5AD575B0">
            <wp:extent cx="1228724" cy="628650"/>
            <wp:effectExtent l="0" t="0" r="0" b="0"/>
            <wp:docPr id="207004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90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435" cy="6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8F8" w14:textId="0C617096" w:rsidR="00150393" w:rsidRDefault="005F565B" w:rsidP="00C135E6">
      <w:pPr>
        <w:pStyle w:val="NormalWeb"/>
        <w:numPr>
          <w:ilvl w:val="0"/>
          <w:numId w:val="19"/>
        </w:numPr>
        <w:rPr>
          <w:b/>
          <w:bCs/>
        </w:rPr>
      </w:pPr>
      <w:r w:rsidRPr="005F565B">
        <w:rPr>
          <w:b/>
          <w:bCs/>
        </w:rPr>
        <w:t>Filtering Elements of an RDD Based on a Condition in PySpark</w:t>
      </w:r>
    </w:p>
    <w:p w14:paraId="7C0C9C6A" w14:textId="77777777" w:rsidR="005F565B" w:rsidRPr="005F565B" w:rsidRDefault="005F565B" w:rsidP="005F565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5F565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0AD98473" w14:textId="77777777" w:rsidR="005F565B" w:rsidRPr="005F565B" w:rsidRDefault="005F565B" w:rsidP="005F565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55BADFA8" w14:textId="77777777" w:rsidR="005F565B" w:rsidRPr="005F565B" w:rsidRDefault="005F565B" w:rsidP="005F565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filter_rdd_2 = sc.parallelize([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'Rahul'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'Sarthak'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'Rohan'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'Shreya'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'Priya'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7D230C7D" w14:textId="77777777" w:rsidR="005F565B" w:rsidRPr="005F565B" w:rsidRDefault="005F565B" w:rsidP="005F565B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5F565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(filter_rdd_2</w:t>
      </w:r>
      <w:r w:rsidRPr="005F565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.filter(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lambda x: x.startswith(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</w:t>
      </w:r>
      <w:r w:rsidRPr="005F565B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</w:t>
      </w:r>
      <w:r w:rsidRPr="005F565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)).collect())</w:t>
      </w:r>
    </w:p>
    <w:p w14:paraId="717D31A3" w14:textId="247D6C3E" w:rsidR="005F565B" w:rsidRDefault="005F565B" w:rsidP="005F565B">
      <w:pPr>
        <w:pStyle w:val="NormalWeb"/>
        <w:pBdr>
          <w:bottom w:val="single" w:sz="6" w:space="1" w:color="auto"/>
        </w:pBdr>
        <w:ind w:left="360"/>
      </w:pPr>
      <w:r w:rsidRPr="005F565B">
        <w:rPr>
          <w:noProof/>
        </w:rPr>
        <w:drawing>
          <wp:inline distT="0" distB="0" distL="0" distR="0" wp14:anchorId="7AAE4E9A" wp14:editId="1B474BC0">
            <wp:extent cx="1609725" cy="428625"/>
            <wp:effectExtent l="0" t="0" r="9525" b="9525"/>
            <wp:docPr id="140533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304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FC4D" w14:textId="22F116EE" w:rsidR="005F565B" w:rsidRPr="00A97392" w:rsidRDefault="00A97392" w:rsidP="00A97392">
      <w:pPr>
        <w:pStyle w:val="NormalWeb"/>
        <w:numPr>
          <w:ilvl w:val="0"/>
          <w:numId w:val="19"/>
        </w:numPr>
        <w:spacing w:line="276" w:lineRule="auto"/>
        <w:rPr>
          <w:b/>
          <w:bCs/>
        </w:rPr>
      </w:pPr>
      <w:r w:rsidRPr="00A97392">
        <w:rPr>
          <w:b/>
          <w:bCs/>
        </w:rPr>
        <w:t>Applying Filters and Performing Union Operation on RDDs in PySpark</w:t>
      </w:r>
    </w:p>
    <w:p w14:paraId="19055588" w14:textId="77777777" w:rsidR="00A97392" w:rsidRPr="00A97392" w:rsidRDefault="00A97392" w:rsidP="00A97392">
      <w:pPr>
        <w:shd w:val="clear" w:color="auto" w:fill="FAFAFA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from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A9739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import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7CAF1499" w14:textId="77777777" w:rsidR="00A97392" w:rsidRPr="00A97392" w:rsidRDefault="00A97392" w:rsidP="00A97392">
      <w:pPr>
        <w:shd w:val="clear" w:color="auto" w:fill="FAFAFA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63B63BBF" w14:textId="77777777" w:rsidR="00A97392" w:rsidRPr="00A97392" w:rsidRDefault="00A97392" w:rsidP="00A97392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uninon_inp = sc.parallelize([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2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4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5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6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7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8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9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14:ligatures w14:val="none"/>
        </w:rPr>
        <w:t>10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</w:t>
      </w:r>
    </w:p>
    <w:p w14:paraId="611F0C7D" w14:textId="77777777" w:rsidR="00A97392" w:rsidRPr="00A97392" w:rsidRDefault="00A97392" w:rsidP="00A97392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uninon_rdd_1 = uninon_inp</w:t>
      </w:r>
      <w:r w:rsidRPr="00A9739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.filter(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lambda x:x % 2 == 0)</w:t>
      </w:r>
    </w:p>
    <w:p w14:paraId="7F2F0C25" w14:textId="77777777" w:rsidR="00A97392" w:rsidRPr="00A97392" w:rsidRDefault="00A97392" w:rsidP="00A97392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uninon_rdd_2 = uninon_inp</w:t>
      </w:r>
      <w:r w:rsidRPr="00A9739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.filter(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lambda x:x % 3 == 0)</w:t>
      </w:r>
    </w:p>
    <w:p w14:paraId="4AF1E77E" w14:textId="77777777" w:rsidR="00A97392" w:rsidRPr="00A97392" w:rsidRDefault="00A97392" w:rsidP="00A97392">
      <w:pPr>
        <w:shd w:val="clear" w:color="auto" w:fill="FAFAFA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print</w:t>
      </w:r>
      <w:r w:rsidRPr="00A9739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(uninon_rdd_1.union(uninon_rdd_2).collect())</w:t>
      </w:r>
    </w:p>
    <w:p w14:paraId="3291A428" w14:textId="0B7C734C" w:rsidR="00A97392" w:rsidRDefault="00A97392" w:rsidP="00A97392">
      <w:pPr>
        <w:pStyle w:val="NormalWeb"/>
        <w:pBdr>
          <w:bottom w:val="single" w:sz="6" w:space="1" w:color="auto"/>
        </w:pBdr>
        <w:ind w:left="360"/>
        <w:rPr>
          <w:b/>
          <w:bCs/>
        </w:rPr>
      </w:pPr>
      <w:r w:rsidRPr="00A97392">
        <w:rPr>
          <w:b/>
          <w:bCs/>
          <w:noProof/>
        </w:rPr>
        <w:drawing>
          <wp:inline distT="0" distB="0" distL="0" distR="0" wp14:anchorId="405FE162" wp14:editId="5C12D76B">
            <wp:extent cx="1525316" cy="514350"/>
            <wp:effectExtent l="0" t="0" r="0" b="0"/>
            <wp:docPr id="9952978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781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282" cy="5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7CD" w14:textId="77777777" w:rsidR="00A97392" w:rsidRPr="00A97392" w:rsidRDefault="00A97392" w:rsidP="00A97392">
      <w:pPr>
        <w:pStyle w:val="NormalWeb"/>
        <w:numPr>
          <w:ilvl w:val="0"/>
          <w:numId w:val="19"/>
        </w:numPr>
        <w:rPr>
          <w:b/>
          <w:bCs/>
        </w:rPr>
      </w:pPr>
      <w:r w:rsidRPr="00A97392">
        <w:rPr>
          <w:b/>
          <w:bCs/>
        </w:rPr>
        <w:lastRenderedPageBreak/>
        <w:t>Using flatMap() Transformation to Split and Flatten Data in an RDD in PySpark</w:t>
      </w:r>
    </w:p>
    <w:p w14:paraId="578D2E39" w14:textId="77777777" w:rsidR="00A97392" w:rsidRPr="00A97392" w:rsidRDefault="00A97392" w:rsidP="00A9739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5E33208A" w14:textId="77777777" w:rsidR="00A97392" w:rsidRPr="00A97392" w:rsidRDefault="00A97392" w:rsidP="00A9739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6A74342F" w14:textId="77777777" w:rsidR="00A97392" w:rsidRPr="00A97392" w:rsidRDefault="00A97392" w:rsidP="00A9739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flatmap_rdd = sc.parallelize([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"Hey there"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"This is PySpark RDD Transformations"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0702D80D" w14:textId="77777777" w:rsidR="00A97392" w:rsidRPr="00A97392" w:rsidRDefault="00A97392" w:rsidP="00A9739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(flatmap_rdd.flatMap(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 :x.split(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 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).collect()))</w:t>
      </w:r>
    </w:p>
    <w:p w14:paraId="1327308F" w14:textId="77777777" w:rsidR="00A97392" w:rsidRDefault="00A97392" w:rsidP="00A97392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flatmap_rdd.flatMap(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 :x.split(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 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).collect())</w:t>
      </w:r>
    </w:p>
    <w:p w14:paraId="1DB0888D" w14:textId="67BFA2E3" w:rsidR="00A97392" w:rsidRDefault="00A97392" w:rsidP="00A97392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A97392">
        <w:rPr>
          <w:noProof/>
        </w:rPr>
        <w:drawing>
          <wp:inline distT="0" distB="0" distL="0" distR="0" wp14:anchorId="3DD8BED3" wp14:editId="11D3597C">
            <wp:extent cx="3705742" cy="533474"/>
            <wp:effectExtent l="0" t="0" r="9525" b="0"/>
            <wp:docPr id="51835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505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59AE" w14:textId="45584A66" w:rsidR="00A97392" w:rsidRDefault="00A97392" w:rsidP="00CC2333">
      <w:pPr>
        <w:pStyle w:val="NormalWeb"/>
        <w:numPr>
          <w:ilvl w:val="0"/>
          <w:numId w:val="19"/>
        </w:numPr>
        <w:rPr>
          <w:b/>
          <w:bCs/>
        </w:rPr>
      </w:pPr>
      <w:r w:rsidRPr="00A97392">
        <w:rPr>
          <w:b/>
          <w:bCs/>
        </w:rPr>
        <w:t>Using flatMap() to Split and Flatten Strings into Words in an RDD in PySpark</w:t>
      </w:r>
    </w:p>
    <w:p w14:paraId="7791DE04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31FF2488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24295099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flatmap_rdd = sc.parallelize([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"Hey there"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"This is PySpark RDD Transformations"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6005B33B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(flatmap_rdd.flatMap(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x: x.split(</w:t>
      </w:r>
      <w:r w:rsidRPr="00A97392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 "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)).collect())</w:t>
      </w:r>
    </w:p>
    <w:p w14:paraId="1EA4A0A5" w14:textId="20AAB892" w:rsidR="00A97392" w:rsidRDefault="00A97392" w:rsidP="00CC2333">
      <w:pPr>
        <w:pStyle w:val="NormalWeb"/>
        <w:pBdr>
          <w:bottom w:val="single" w:sz="6" w:space="1" w:color="auto"/>
        </w:pBdr>
        <w:ind w:left="360"/>
      </w:pPr>
      <w:r w:rsidRPr="00A97392">
        <w:rPr>
          <w:noProof/>
        </w:rPr>
        <w:drawing>
          <wp:inline distT="0" distB="0" distL="0" distR="0" wp14:anchorId="50776F83" wp14:editId="1A1EA93A">
            <wp:extent cx="5315692" cy="543001"/>
            <wp:effectExtent l="0" t="0" r="0" b="9525"/>
            <wp:docPr id="2120054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459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3AA6" w14:textId="75A4D806" w:rsidR="00A97392" w:rsidRDefault="00A97392" w:rsidP="00CC2333">
      <w:pPr>
        <w:pStyle w:val="NormalWeb"/>
        <w:numPr>
          <w:ilvl w:val="0"/>
          <w:numId w:val="19"/>
        </w:numPr>
        <w:rPr>
          <w:b/>
          <w:bCs/>
        </w:rPr>
      </w:pPr>
      <w:r w:rsidRPr="00A97392">
        <w:rPr>
          <w:b/>
          <w:bCs/>
        </w:rPr>
        <w:t>Using reduce() Action to Aggregate Elements in an RDD in PySpark</w:t>
      </w:r>
    </w:p>
    <w:p w14:paraId="1C45AC9A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37FB4F8F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3F2802F5" w14:textId="77777777" w:rsidR="00A97392" w:rsidRP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reduce_rdd = sc.parallelize([</w:t>
      </w:r>
      <w:r w:rsidRPr="00A97392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A97392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7D063AF4" w14:textId="77777777" w:rsidR="00A97392" w:rsidRDefault="00A97392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(reduce_rdd.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reduce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A97392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A97392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x,y:x+y))</w:t>
      </w:r>
    </w:p>
    <w:p w14:paraId="64BB6EFD" w14:textId="25792847" w:rsidR="00A97392" w:rsidRDefault="00CC2333" w:rsidP="00CC2333">
      <w:pPr>
        <w:pBdr>
          <w:bottom w:val="single" w:sz="6" w:space="1" w:color="auto"/>
        </w:pBd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40B0482" wp14:editId="5E6B776B">
            <wp:extent cx="1162212" cy="533474"/>
            <wp:effectExtent l="0" t="0" r="0" b="0"/>
            <wp:docPr id="21394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2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130B" w14:textId="2832937A" w:rsidR="00A97392" w:rsidRDefault="00CC2333" w:rsidP="00CC2333">
      <w:pPr>
        <w:pStyle w:val="NormalWeb"/>
        <w:numPr>
          <w:ilvl w:val="0"/>
          <w:numId w:val="19"/>
        </w:numPr>
        <w:rPr>
          <w:b/>
          <w:bCs/>
        </w:rPr>
      </w:pPr>
      <w:r w:rsidRPr="00CC2333">
        <w:rPr>
          <w:b/>
          <w:bCs/>
        </w:rPr>
        <w:t>Saving an RDD to a Text File Using saveAsTextFile() in PySpark</w:t>
      </w:r>
    </w:p>
    <w:p w14:paraId="2ED5CB2F" w14:textId="77777777" w:rsidR="00CC2333" w:rsidRPr="00CC2333" w:rsidRDefault="00CC2333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5AE0A39D" w14:textId="77777777" w:rsidR="00CC2333" w:rsidRPr="00CC2333" w:rsidRDefault="00CC2333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76F19A32" w14:textId="77777777" w:rsidR="00CC2333" w:rsidRPr="00CC2333" w:rsidRDefault="00CC2333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save_rdd = sc.parallelize([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2DB55A0A" w14:textId="77777777" w:rsidR="00CC2333" w:rsidRPr="00CC2333" w:rsidRDefault="00CC2333" w:rsidP="00CC2333">
      <w:pPr>
        <w:shd w:val="clear" w:color="auto" w:fill="FAFAFA"/>
        <w:spacing w:after="0" w:line="240" w:lineRule="auto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save_rdd.saveAsTextFile(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'file3.txt'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3B984C5" w14:textId="07DD99BF" w:rsidR="00CC2333" w:rsidRDefault="00CC2333" w:rsidP="00CC2333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CC2333">
        <w:rPr>
          <w:noProof/>
        </w:rPr>
        <w:drawing>
          <wp:inline distT="0" distB="0" distL="0" distR="0" wp14:anchorId="5B5FDDF8" wp14:editId="07D36C08">
            <wp:extent cx="1066949" cy="323895"/>
            <wp:effectExtent l="0" t="0" r="0" b="0"/>
            <wp:docPr id="8197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0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407" w14:textId="59B73770" w:rsidR="00CC2333" w:rsidRDefault="00CC2333" w:rsidP="00CC2333">
      <w:pPr>
        <w:pStyle w:val="NormalWeb"/>
        <w:numPr>
          <w:ilvl w:val="0"/>
          <w:numId w:val="19"/>
        </w:numPr>
        <w:spacing w:line="360" w:lineRule="auto"/>
        <w:rPr>
          <w:b/>
          <w:bCs/>
        </w:rPr>
      </w:pPr>
      <w:r w:rsidRPr="00CC2333">
        <w:rPr>
          <w:b/>
          <w:bCs/>
        </w:rPr>
        <w:lastRenderedPageBreak/>
        <w:t>Using map() Transformation to Modify Elements in an RDD in PySpark</w:t>
      </w:r>
    </w:p>
    <w:p w14:paraId="7AC15FF8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678BAD25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747E4E9D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map_rdd = sc.parallelize([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2C9AC5A3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(map_rdd.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map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x:x+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</w:t>
      </w:r>
    </w:p>
    <w:p w14:paraId="489CC792" w14:textId="77777777" w:rsid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(map_rdd.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map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lambda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x:x+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).collect())</w:t>
      </w:r>
    </w:p>
    <w:p w14:paraId="5B929821" w14:textId="2673C3AB" w:rsidR="00CC2333" w:rsidRDefault="00CC2333" w:rsidP="00CC2333">
      <w:pPr>
        <w:pStyle w:val="NormalWeb"/>
        <w:pBdr>
          <w:bottom w:val="single" w:sz="6" w:space="1" w:color="auto"/>
        </w:pBdr>
        <w:spacing w:line="360" w:lineRule="auto"/>
        <w:ind w:left="360"/>
        <w:rPr>
          <w:b/>
          <w:bCs/>
        </w:rPr>
      </w:pPr>
      <w:r w:rsidRPr="00CC2333">
        <w:rPr>
          <w:b/>
          <w:bCs/>
          <w:noProof/>
        </w:rPr>
        <w:drawing>
          <wp:inline distT="0" distB="0" distL="0" distR="0" wp14:anchorId="42263FCD" wp14:editId="480EBA09">
            <wp:extent cx="3038899" cy="743054"/>
            <wp:effectExtent l="0" t="0" r="0" b="0"/>
            <wp:docPr id="187370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28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76B" w14:textId="51CD281C" w:rsidR="00CC2333" w:rsidRDefault="00CC2333" w:rsidP="00CC2333">
      <w:pPr>
        <w:pStyle w:val="NormalWeb"/>
        <w:numPr>
          <w:ilvl w:val="0"/>
          <w:numId w:val="19"/>
        </w:numPr>
        <w:spacing w:line="360" w:lineRule="auto"/>
        <w:rPr>
          <w:b/>
          <w:bCs/>
        </w:rPr>
      </w:pPr>
      <w:r w:rsidRPr="00CC2333">
        <w:rPr>
          <w:b/>
          <w:bCs/>
        </w:rPr>
        <w:t>Using filter() Transformation to Select Even Numbers from an RDD in PySpark</w:t>
      </w:r>
    </w:p>
    <w:p w14:paraId="783AD41D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03E85459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02F89EE5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filter_rdd = sc.parallelize([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16F47263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de-DE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de-DE"/>
          <w14:ligatures w14:val="none"/>
        </w:rPr>
        <w:t>print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de-DE"/>
          <w14:ligatures w14:val="none"/>
        </w:rPr>
        <w:t>(filter_rdd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de-DE"/>
          <w14:ligatures w14:val="none"/>
        </w:rPr>
        <w:t>.filter(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de-DE"/>
          <w14:ligatures w14:val="none"/>
        </w:rPr>
        <w:t>lambda x:x%2==0))</w:t>
      </w:r>
    </w:p>
    <w:p w14:paraId="3AD5067A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(filter_rdd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.filter(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lambda x:x%2==0).collect())</w:t>
      </w:r>
    </w:p>
    <w:p w14:paraId="3DCCFBC3" w14:textId="7BAA0E4F" w:rsidR="00CC2333" w:rsidRDefault="00CC2333" w:rsidP="00CC2333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CC2333">
        <w:rPr>
          <w:noProof/>
        </w:rPr>
        <w:drawing>
          <wp:inline distT="0" distB="0" distL="0" distR="0" wp14:anchorId="45F3EDA7" wp14:editId="6A5C1C05">
            <wp:extent cx="3038899" cy="666843"/>
            <wp:effectExtent l="0" t="0" r="9525" b="0"/>
            <wp:docPr id="121755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70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C33" w14:textId="324A155B" w:rsidR="00CC2333" w:rsidRDefault="00CC2333" w:rsidP="00CC2333">
      <w:pPr>
        <w:pStyle w:val="NormalWeb"/>
        <w:numPr>
          <w:ilvl w:val="0"/>
          <w:numId w:val="19"/>
        </w:numPr>
        <w:spacing w:line="360" w:lineRule="auto"/>
        <w:rPr>
          <w:b/>
          <w:bCs/>
        </w:rPr>
      </w:pPr>
      <w:r w:rsidRPr="00CC2333">
        <w:rPr>
          <w:b/>
          <w:bCs/>
        </w:rPr>
        <w:t>Creating an RDD, Converting it to a DataFrame, and Registering it as a Temp View in PySpark</w:t>
      </w:r>
    </w:p>
    <w:p w14:paraId="3CBE630B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6EEA819F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 SparkSession</w:t>
      </w:r>
    </w:p>
    <w:p w14:paraId="357BAECB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=SparkContext.getOrCreate()</w:t>
      </w:r>
    </w:p>
    <w:p w14:paraId="64ED694D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 = SparkSession.builder.appName(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'pyspark first program'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).getOrCreate()</w:t>
      </w:r>
    </w:p>
    <w:p w14:paraId="02ED9AB9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70556653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#create the rdd</w:t>
      </w:r>
    </w:p>
    <w:p w14:paraId="1743640F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rdd = sc.parallelize([(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'C'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85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76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87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91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 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'B'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85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76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87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91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 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"A"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85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78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96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92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 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"A"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92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76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89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96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)], </w:t>
      </w:r>
      <w:r w:rsidRPr="00CC233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F625F34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mydata = [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'Division'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'English'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'Mathematics'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'Physics'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'Chemistry'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4BEB19DE" w14:textId="77777777" w:rsidR="00CC2333" w:rsidRP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marks_df = spark.createDataFrame(rdd, schema=mydata)</w:t>
      </w:r>
    </w:p>
    <w:p w14:paraId="154C3A89" w14:textId="77777777" w:rsidR="00CC2333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(marks_df.createOrReplaceTempView(</w:t>
      </w:r>
      <w:r w:rsidRPr="00CC2333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"dataofmarks"</w:t>
      </w:r>
      <w:r w:rsidRPr="00CC233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</w:t>
      </w:r>
    </w:p>
    <w:p w14:paraId="0229B2EA" w14:textId="5EF96DF3" w:rsidR="00CC2333" w:rsidRDefault="00CC2333" w:rsidP="00CC2333">
      <w:pPr>
        <w:pBdr>
          <w:bottom w:val="single" w:sz="6" w:space="1" w:color="auto"/>
        </w:pBd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CC2333">
        <w:rPr>
          <w:rFonts w:ascii="Consolas" w:eastAsia="Times New Roman" w:hAnsi="Consolas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1FBF53F" wp14:editId="3AC78039">
            <wp:extent cx="5649113" cy="752580"/>
            <wp:effectExtent l="0" t="0" r="8890" b="9525"/>
            <wp:docPr id="1563017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7708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5674" w14:textId="23917A10" w:rsidR="00CC2333" w:rsidRDefault="00CC2333" w:rsidP="00CC2333">
      <w:pPr>
        <w:pStyle w:val="NormalWeb"/>
        <w:numPr>
          <w:ilvl w:val="0"/>
          <w:numId w:val="19"/>
        </w:numPr>
        <w:spacing w:line="360" w:lineRule="auto"/>
        <w:rPr>
          <w:b/>
          <w:bCs/>
        </w:rPr>
      </w:pPr>
      <w:r w:rsidRPr="00CC2333">
        <w:rPr>
          <w:b/>
          <w:bCs/>
        </w:rPr>
        <w:t>Using take() Action to Retrieve the First N Elements from an RDD in PySpark</w:t>
      </w:r>
    </w:p>
    <w:p w14:paraId="571B42B4" w14:textId="77777777" w:rsidR="00CC2333" w:rsidRPr="004F36A6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F36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 </w:t>
      </w:r>
      <w:r w:rsidRPr="004F36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SparkContext</w:t>
      </w:r>
    </w:p>
    <w:p w14:paraId="4BDAE07D" w14:textId="77777777" w:rsidR="00CC2333" w:rsidRPr="004F36A6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sc = SparkContext.getOrCreate()</w:t>
      </w:r>
    </w:p>
    <w:p w14:paraId="26E2EC56" w14:textId="77777777" w:rsidR="00CC2333" w:rsidRPr="004F36A6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count_rdd = sc.parallelize([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4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8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9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])</w:t>
      </w:r>
    </w:p>
    <w:p w14:paraId="6A91594F" w14:textId="77777777" w:rsidR="00CC2333" w:rsidRPr="004F36A6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F36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print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(count_rdd.take(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))</w:t>
      </w:r>
    </w:p>
    <w:p w14:paraId="651C2322" w14:textId="77777777" w:rsidR="00CC2333" w:rsidRPr="004F36A6" w:rsidRDefault="00CC2333" w:rsidP="00CC2333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count_rdd.take(</w:t>
      </w:r>
      <w:r w:rsidRPr="004F36A6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6</w:t>
      </w:r>
      <w:r w:rsidRPr="004F36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C68CFF3" w14:textId="3CFACE89" w:rsidR="00CC2333" w:rsidRDefault="004F36A6" w:rsidP="00CC2333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4F36A6">
        <w:rPr>
          <w:noProof/>
        </w:rPr>
        <w:drawing>
          <wp:inline distT="0" distB="0" distL="0" distR="0" wp14:anchorId="7CD23F9F" wp14:editId="2AC2A4BC">
            <wp:extent cx="2181529" cy="695422"/>
            <wp:effectExtent l="0" t="0" r="9525" b="9525"/>
            <wp:docPr id="163236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67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8FD" w14:textId="2A0E9A9B" w:rsidR="00404AA6" w:rsidRPr="005F565B" w:rsidRDefault="00B47C82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Summary of 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 &amp; Action:-</w:t>
      </w:r>
    </w:p>
    <w:p w14:paraId="08260E80" w14:textId="4DA7C083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Creating RDDs:</w:t>
      </w:r>
    </w:p>
    <w:p w14:paraId="3706E758" w14:textId="77777777" w:rsidR="00404AA6" w:rsidRPr="00404AA6" w:rsidRDefault="00404AA6" w:rsidP="00404AA6">
      <w:pPr>
        <w:pStyle w:val="NormalWeb"/>
        <w:numPr>
          <w:ilvl w:val="0"/>
          <w:numId w:val="20"/>
        </w:numPr>
        <w:spacing w:line="360" w:lineRule="auto"/>
      </w:pPr>
      <w:r w:rsidRPr="00404AA6">
        <w:t>RDDs are created using sc.parallelize() with sample data.</w:t>
      </w:r>
    </w:p>
    <w:p w14:paraId="1EE5E034" w14:textId="6B5F54FB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Creating DataFrames:</w:t>
      </w:r>
    </w:p>
    <w:p w14:paraId="73D6FE6F" w14:textId="77777777" w:rsidR="00404AA6" w:rsidRPr="00404AA6" w:rsidRDefault="00404AA6" w:rsidP="00404AA6">
      <w:pPr>
        <w:pStyle w:val="NormalWeb"/>
        <w:numPr>
          <w:ilvl w:val="0"/>
          <w:numId w:val="21"/>
        </w:numPr>
        <w:spacing w:line="360" w:lineRule="auto"/>
      </w:pPr>
      <w:r w:rsidRPr="00404AA6">
        <w:t>RDDs are converted to DataFrames using spark.createDataFrame() with a predefined schema.</w:t>
      </w:r>
    </w:p>
    <w:p w14:paraId="19EBD679" w14:textId="4494FB7D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RDD Transformations:</w:t>
      </w:r>
    </w:p>
    <w:p w14:paraId="46CB5616" w14:textId="77777777" w:rsidR="00404AA6" w:rsidRDefault="00404AA6" w:rsidP="00404AA6">
      <w:pPr>
        <w:pStyle w:val="NormalWeb"/>
        <w:numPr>
          <w:ilvl w:val="0"/>
          <w:numId w:val="22"/>
        </w:numPr>
        <w:spacing w:line="360" w:lineRule="auto"/>
      </w:pPr>
      <w:r>
        <w:t>map(): Applies a function to each element of the RDD.</w:t>
      </w:r>
    </w:p>
    <w:p w14:paraId="01B25E84" w14:textId="77777777" w:rsidR="00404AA6" w:rsidRDefault="00404AA6" w:rsidP="00404AA6">
      <w:pPr>
        <w:pStyle w:val="NormalWeb"/>
        <w:numPr>
          <w:ilvl w:val="0"/>
          <w:numId w:val="22"/>
        </w:numPr>
        <w:spacing w:line="360" w:lineRule="auto"/>
      </w:pPr>
      <w:r>
        <w:t>filter(): Filters elements based on a condition.</w:t>
      </w:r>
    </w:p>
    <w:p w14:paraId="32E09D3C" w14:textId="77777777" w:rsidR="00404AA6" w:rsidRDefault="00404AA6" w:rsidP="00404AA6">
      <w:pPr>
        <w:pStyle w:val="NormalWeb"/>
        <w:numPr>
          <w:ilvl w:val="0"/>
          <w:numId w:val="22"/>
        </w:numPr>
        <w:spacing w:line="360" w:lineRule="auto"/>
      </w:pPr>
      <w:r>
        <w:t>flatMap(): Flattens the results of applied functions (e.g., splitting strings into words).</w:t>
      </w:r>
    </w:p>
    <w:p w14:paraId="7D96FF83" w14:textId="206AA97C" w:rsidR="00404AA6" w:rsidRDefault="00404AA6" w:rsidP="00404AA6">
      <w:pPr>
        <w:pStyle w:val="NormalWeb"/>
        <w:numPr>
          <w:ilvl w:val="0"/>
          <w:numId w:val="22"/>
        </w:numPr>
        <w:spacing w:line="360" w:lineRule="auto"/>
      </w:pPr>
      <w:r>
        <w:t>union(): Combines two RDDs into one.</w:t>
      </w:r>
    </w:p>
    <w:p w14:paraId="215CBB39" w14:textId="77777777" w:rsidR="00404AA6" w:rsidRPr="00404AA6" w:rsidRDefault="00404AA6" w:rsidP="00404AA6">
      <w:pPr>
        <w:pStyle w:val="NormalWeb"/>
        <w:spacing w:line="360" w:lineRule="auto"/>
        <w:ind w:left="360"/>
      </w:pPr>
    </w:p>
    <w:p w14:paraId="75310E17" w14:textId="59B32094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lastRenderedPageBreak/>
        <w:t>RDD Actions:</w:t>
      </w:r>
    </w:p>
    <w:p w14:paraId="50942787" w14:textId="77777777" w:rsidR="00404AA6" w:rsidRDefault="00404AA6" w:rsidP="00404AA6">
      <w:pPr>
        <w:pStyle w:val="NormalWeb"/>
        <w:numPr>
          <w:ilvl w:val="0"/>
          <w:numId w:val="30"/>
        </w:numPr>
        <w:spacing w:line="360" w:lineRule="auto"/>
      </w:pPr>
      <w:r>
        <w:t>count(): Counts the number of elements in an RDD.</w:t>
      </w:r>
    </w:p>
    <w:p w14:paraId="5EBD523D" w14:textId="77777777" w:rsidR="00404AA6" w:rsidRDefault="00404AA6" w:rsidP="00404AA6">
      <w:pPr>
        <w:pStyle w:val="NormalWeb"/>
        <w:numPr>
          <w:ilvl w:val="0"/>
          <w:numId w:val="30"/>
        </w:numPr>
        <w:spacing w:line="360" w:lineRule="auto"/>
      </w:pPr>
      <w:r>
        <w:t>first(): Returns the first element of the RDD.</w:t>
      </w:r>
    </w:p>
    <w:p w14:paraId="2008E17A" w14:textId="77777777" w:rsidR="00404AA6" w:rsidRDefault="00404AA6" w:rsidP="00404AA6">
      <w:pPr>
        <w:pStyle w:val="NormalWeb"/>
        <w:numPr>
          <w:ilvl w:val="0"/>
          <w:numId w:val="30"/>
        </w:numPr>
        <w:spacing w:line="360" w:lineRule="auto"/>
      </w:pPr>
      <w:r>
        <w:t>reduce(): Reduces the RDD to a single value (e.g., summing elements).</w:t>
      </w:r>
    </w:p>
    <w:p w14:paraId="0FBECDB4" w14:textId="77777777" w:rsidR="00404AA6" w:rsidRDefault="00404AA6" w:rsidP="00404AA6">
      <w:pPr>
        <w:pStyle w:val="NormalWeb"/>
        <w:numPr>
          <w:ilvl w:val="0"/>
          <w:numId w:val="30"/>
        </w:numPr>
        <w:spacing w:line="360" w:lineRule="auto"/>
      </w:pPr>
      <w:r>
        <w:t>collect(): Collects all elements from the RDD to the driver.</w:t>
      </w:r>
    </w:p>
    <w:p w14:paraId="1975F678" w14:textId="41138E51" w:rsidR="00404AA6" w:rsidRPr="00404AA6" w:rsidRDefault="00404AA6" w:rsidP="00404AA6">
      <w:pPr>
        <w:pStyle w:val="NormalWeb"/>
        <w:numPr>
          <w:ilvl w:val="0"/>
          <w:numId w:val="30"/>
        </w:numPr>
        <w:spacing w:line="360" w:lineRule="auto"/>
      </w:pPr>
      <w:r>
        <w:t>saveAsTextFile(): Saves the RDD to a text file.</w:t>
      </w:r>
    </w:p>
    <w:p w14:paraId="64711815" w14:textId="382D6BF7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DataFrame Operations:</w:t>
      </w:r>
    </w:p>
    <w:p w14:paraId="61B5D609" w14:textId="77777777" w:rsidR="00404AA6" w:rsidRPr="00404AA6" w:rsidRDefault="00404AA6" w:rsidP="00404AA6">
      <w:pPr>
        <w:pStyle w:val="NormalWeb"/>
        <w:numPr>
          <w:ilvl w:val="0"/>
          <w:numId w:val="24"/>
        </w:numPr>
        <w:spacing w:line="360" w:lineRule="auto"/>
      </w:pPr>
      <w:r w:rsidRPr="00404AA6">
        <w:t>A DataFrame can be registered as a temporary SQL view using createOrReplaceTempView(), enabling SQL queries on the data.</w:t>
      </w:r>
    </w:p>
    <w:p w14:paraId="17E11381" w14:textId="3F2190D4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File Operations:</w:t>
      </w:r>
    </w:p>
    <w:p w14:paraId="30B5F57C" w14:textId="77777777" w:rsidR="00404AA6" w:rsidRPr="00404AA6" w:rsidRDefault="00404AA6" w:rsidP="00404AA6">
      <w:pPr>
        <w:pStyle w:val="NormalWeb"/>
        <w:numPr>
          <w:ilvl w:val="0"/>
          <w:numId w:val="25"/>
        </w:numPr>
        <w:spacing w:line="360" w:lineRule="auto"/>
      </w:pPr>
      <w:r w:rsidRPr="00404AA6">
        <w:t>The code includes file I/O operations like saving an RDD to a text file using saveAsTextFile().</w:t>
      </w:r>
    </w:p>
    <w:p w14:paraId="4F9763AC" w14:textId="24003F7C" w:rsidR="00404AA6" w:rsidRPr="00404AA6" w:rsidRDefault="00404AA6" w:rsidP="00404AA6">
      <w:pPr>
        <w:pStyle w:val="NormalWeb"/>
        <w:numPr>
          <w:ilvl w:val="0"/>
          <w:numId w:val="27"/>
        </w:numPr>
        <w:spacing w:line="360" w:lineRule="auto"/>
      </w:pPr>
      <w:r w:rsidRPr="00404AA6">
        <w:rPr>
          <w:b/>
          <w:bCs/>
        </w:rPr>
        <w:t>Lazy and Eager Execution:</w:t>
      </w:r>
    </w:p>
    <w:p w14:paraId="7DD79E37" w14:textId="77777777" w:rsidR="00404AA6" w:rsidRDefault="00404AA6" w:rsidP="00404AA6">
      <w:pPr>
        <w:pStyle w:val="NormalWeb"/>
        <w:numPr>
          <w:ilvl w:val="0"/>
          <w:numId w:val="26"/>
        </w:numPr>
        <w:pBdr>
          <w:bottom w:val="single" w:sz="6" w:space="1" w:color="auto"/>
        </w:pBdr>
        <w:spacing w:line="360" w:lineRule="auto"/>
      </w:pPr>
      <w:r w:rsidRPr="00404AA6">
        <w:t>Transformations are lazy (not executed immediately), while actions are eager (trigger computation and return results).</w:t>
      </w:r>
    </w:p>
    <w:p w14:paraId="6ED7D0E9" w14:textId="77777777" w:rsidR="00404AA6" w:rsidRPr="00404AA6" w:rsidRDefault="00404AA6" w:rsidP="00404AA6">
      <w:pPr>
        <w:pStyle w:val="NormalWeb"/>
        <w:spacing w:line="360" w:lineRule="auto"/>
      </w:pPr>
    </w:p>
    <w:p w14:paraId="77EEC0E3" w14:textId="77777777" w:rsidR="004F36A6" w:rsidRPr="00CC2333" w:rsidRDefault="004F36A6" w:rsidP="00CC2333">
      <w:pPr>
        <w:pStyle w:val="NormalWeb"/>
        <w:spacing w:line="360" w:lineRule="auto"/>
        <w:ind w:left="360"/>
      </w:pPr>
    </w:p>
    <w:sectPr w:rsidR="004F36A6" w:rsidRPr="00CC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9767">
    <w:abstractNumId w:val="0"/>
  </w:num>
  <w:num w:numId="2" w16cid:durableId="307134079">
    <w:abstractNumId w:val="10"/>
  </w:num>
  <w:num w:numId="3" w16cid:durableId="871891060">
    <w:abstractNumId w:val="12"/>
  </w:num>
  <w:num w:numId="4" w16cid:durableId="516650745">
    <w:abstractNumId w:val="27"/>
  </w:num>
  <w:num w:numId="5" w16cid:durableId="284653619">
    <w:abstractNumId w:val="8"/>
  </w:num>
  <w:num w:numId="6" w16cid:durableId="1492021711">
    <w:abstractNumId w:val="25"/>
  </w:num>
  <w:num w:numId="7" w16cid:durableId="1235122564">
    <w:abstractNumId w:val="1"/>
  </w:num>
  <w:num w:numId="8" w16cid:durableId="1140464866">
    <w:abstractNumId w:val="18"/>
  </w:num>
  <w:num w:numId="9" w16cid:durableId="1350714101">
    <w:abstractNumId w:val="6"/>
  </w:num>
  <w:num w:numId="10" w16cid:durableId="1564488625">
    <w:abstractNumId w:val="11"/>
  </w:num>
  <w:num w:numId="11" w16cid:durableId="788015650">
    <w:abstractNumId w:val="3"/>
  </w:num>
  <w:num w:numId="12" w16cid:durableId="2110393187">
    <w:abstractNumId w:val="15"/>
  </w:num>
  <w:num w:numId="13" w16cid:durableId="1163084153">
    <w:abstractNumId w:val="4"/>
  </w:num>
  <w:num w:numId="14" w16cid:durableId="409737810">
    <w:abstractNumId w:val="5"/>
  </w:num>
  <w:num w:numId="15" w16cid:durableId="528684240">
    <w:abstractNumId w:val="14"/>
  </w:num>
  <w:num w:numId="16" w16cid:durableId="1660571635">
    <w:abstractNumId w:val="26"/>
  </w:num>
  <w:num w:numId="17" w16cid:durableId="571157000">
    <w:abstractNumId w:val="7"/>
  </w:num>
  <w:num w:numId="18" w16cid:durableId="1081833805">
    <w:abstractNumId w:val="23"/>
  </w:num>
  <w:num w:numId="19" w16cid:durableId="1395155942">
    <w:abstractNumId w:val="21"/>
  </w:num>
  <w:num w:numId="20" w16cid:durableId="1989508444">
    <w:abstractNumId w:val="13"/>
  </w:num>
  <w:num w:numId="21" w16cid:durableId="1331367766">
    <w:abstractNumId w:val="2"/>
  </w:num>
  <w:num w:numId="22" w16cid:durableId="2001345799">
    <w:abstractNumId w:val="29"/>
  </w:num>
  <w:num w:numId="23" w16cid:durableId="1637565325">
    <w:abstractNumId w:val="20"/>
  </w:num>
  <w:num w:numId="24" w16cid:durableId="909537959">
    <w:abstractNumId w:val="19"/>
  </w:num>
  <w:num w:numId="25" w16cid:durableId="250968419">
    <w:abstractNumId w:val="22"/>
  </w:num>
  <w:num w:numId="26" w16cid:durableId="299194100">
    <w:abstractNumId w:val="9"/>
  </w:num>
  <w:num w:numId="27" w16cid:durableId="208036395">
    <w:abstractNumId w:val="28"/>
  </w:num>
  <w:num w:numId="28" w16cid:durableId="697193828">
    <w:abstractNumId w:val="17"/>
  </w:num>
  <w:num w:numId="29" w16cid:durableId="1851291694">
    <w:abstractNumId w:val="24"/>
  </w:num>
  <w:num w:numId="30" w16cid:durableId="3965129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4592"/>
    <w:rsid w:val="006C37B4"/>
    <w:rsid w:val="006F56EB"/>
    <w:rsid w:val="007A134A"/>
    <w:rsid w:val="007C184A"/>
    <w:rsid w:val="007F75F6"/>
    <w:rsid w:val="00800558"/>
    <w:rsid w:val="0081425A"/>
    <w:rsid w:val="008D70F4"/>
    <w:rsid w:val="008F3666"/>
    <w:rsid w:val="00926A9F"/>
    <w:rsid w:val="0093361F"/>
    <w:rsid w:val="009A15B4"/>
    <w:rsid w:val="009F6055"/>
    <w:rsid w:val="00A22D2C"/>
    <w:rsid w:val="00A366F4"/>
    <w:rsid w:val="00A97392"/>
    <w:rsid w:val="00AC1C2D"/>
    <w:rsid w:val="00AC27F4"/>
    <w:rsid w:val="00B14150"/>
    <w:rsid w:val="00B21373"/>
    <w:rsid w:val="00B47C82"/>
    <w:rsid w:val="00BD4BD5"/>
    <w:rsid w:val="00C104EC"/>
    <w:rsid w:val="00C87965"/>
    <w:rsid w:val="00CC2333"/>
    <w:rsid w:val="00D00416"/>
    <w:rsid w:val="00D107BA"/>
    <w:rsid w:val="00D53C75"/>
    <w:rsid w:val="00D566CB"/>
    <w:rsid w:val="00DB163E"/>
    <w:rsid w:val="00DD647D"/>
    <w:rsid w:val="00DE691C"/>
    <w:rsid w:val="00E17259"/>
    <w:rsid w:val="00E524CE"/>
    <w:rsid w:val="00E62488"/>
    <w:rsid w:val="00E97995"/>
    <w:rsid w:val="00F04D57"/>
    <w:rsid w:val="00F23E85"/>
    <w:rsid w:val="00F245A7"/>
    <w:rsid w:val="00F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arthakkul2311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31</cp:revision>
  <cp:lastPrinted>2024-11-11T11:48:00Z</cp:lastPrinted>
  <dcterms:created xsi:type="dcterms:W3CDTF">2024-09-23T10:54:00Z</dcterms:created>
  <dcterms:modified xsi:type="dcterms:W3CDTF">2024-11-20T17:17:00Z</dcterms:modified>
</cp:coreProperties>
</file>