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DE3E6" w14:textId="6A43E469" w:rsidR="00FD18D4" w:rsidRPr="00C50CDF" w:rsidRDefault="00791AF9" w:rsidP="00C50CDF">
      <w:pPr>
        <w:pStyle w:val="Heading1"/>
      </w:pPr>
      <w:r w:rsidRPr="00C50CDF">
        <w:t>Advanced Data Mining for Data-Driven Insights and Predictive Modeling</w:t>
      </w:r>
    </w:p>
    <w:p w14:paraId="625100CC" w14:textId="77777777" w:rsidR="00791AF9" w:rsidRDefault="00791AF9" w:rsidP="0099492F">
      <w:pPr>
        <w:rPr>
          <w:rFonts w:cstheme="minorHAnsi"/>
          <w:b/>
          <w:color w:val="2F5496" w:themeColor="accent1" w:themeShade="BF"/>
          <w:sz w:val="28"/>
          <w:szCs w:val="28"/>
        </w:rPr>
      </w:pPr>
    </w:p>
    <w:p w14:paraId="464C736A" w14:textId="499E8B40" w:rsidR="00DD0BF8" w:rsidRPr="00C50CDF" w:rsidRDefault="00FD18D4" w:rsidP="00C50CDF">
      <w:pPr>
        <w:pStyle w:val="Heading2"/>
      </w:pPr>
      <w:r w:rsidRPr="00C50CDF">
        <w:t xml:space="preserve">Project </w:t>
      </w:r>
      <w:r w:rsidR="00CD19BA" w:rsidRPr="00C50CDF">
        <w:t>Overview</w:t>
      </w:r>
      <w:r w:rsidRPr="00C50CDF">
        <w:t xml:space="preserve">: </w:t>
      </w:r>
    </w:p>
    <w:p w14:paraId="499CDEC6" w14:textId="77777777" w:rsidR="00CD19BA" w:rsidRPr="00CD19BA" w:rsidRDefault="00CD19BA" w:rsidP="00CD19BA">
      <w:r w:rsidRPr="00CD19BA">
        <w:t>This project is designed to provide a comprehensive experience in data mining by guiding you through key stages of the data mining process. You will explore data preprocessing, feature engineering, regression modeling, classification, clustering, and association rule mining to uncover insights from real-world data. The project is divided into four deliverables, each building upon the previous one, ensuring a step-by-step learning experience.</w:t>
      </w:r>
    </w:p>
    <w:p w14:paraId="30D934CA" w14:textId="31CA8D09" w:rsidR="00CD19BA" w:rsidRPr="00CD19BA" w:rsidRDefault="00CD19BA" w:rsidP="00CD19BA">
      <w:r w:rsidRPr="00CD19BA">
        <w:t>You will select a dataset with at least 8-10 attributes and 500+ records</w:t>
      </w:r>
      <w:r>
        <w:t xml:space="preserve">. </w:t>
      </w:r>
      <w:r w:rsidRPr="00CD19BA">
        <w:t>Suitable options include datasets related to healthcare, customer behavior, financial records, or sales transactions. Consider datasets from sources such as the UCI Machine Learning Repository, Kaggle, or data.gov.</w:t>
      </w:r>
      <w:r>
        <w:t xml:space="preserve"> </w:t>
      </w:r>
      <w:r w:rsidRPr="00CD19BA">
        <w:t>Throughout the project, you will develop technical skills while deriving meaningful insights to address practical problems. Each deliverable will require you to analyze your results, interpret insights, and reflect on your decisions.</w:t>
      </w:r>
    </w:p>
    <w:p w14:paraId="0121C7FD" w14:textId="77777777" w:rsidR="00125C3F" w:rsidRDefault="00125C3F" w:rsidP="00CD19BA">
      <w:pPr>
        <w:rPr>
          <w:rFonts w:cstheme="minorHAnsi"/>
          <w:b/>
          <w:color w:val="2F5496" w:themeColor="accent1" w:themeShade="BF"/>
          <w:sz w:val="28"/>
          <w:szCs w:val="28"/>
        </w:rPr>
      </w:pPr>
    </w:p>
    <w:p w14:paraId="78713C97" w14:textId="73939E03" w:rsidR="00CD19BA" w:rsidRDefault="00CD19BA" w:rsidP="00C50CDF">
      <w:pPr>
        <w:pStyle w:val="Heading2"/>
      </w:pPr>
      <w:r w:rsidRPr="0099492F">
        <w:t xml:space="preserve">Project </w:t>
      </w:r>
      <w:r>
        <w:t>Deliverables</w:t>
      </w:r>
      <w:r w:rsidRPr="0099492F">
        <w:t xml:space="preserve">: </w:t>
      </w:r>
    </w:p>
    <w:p w14:paraId="31A5AC7F" w14:textId="568BD124" w:rsidR="00FD18D4" w:rsidRDefault="00FD18D4" w:rsidP="00C50CDF">
      <w:pPr>
        <w:pStyle w:val="Heading2"/>
      </w:pPr>
      <w:r w:rsidRPr="00F64D05">
        <w:t xml:space="preserve">Deliverable 1: </w:t>
      </w:r>
      <w:r w:rsidR="00CD19BA" w:rsidRPr="00CD19BA">
        <w:t>Data Collection, Cleaning, and Exploration</w:t>
      </w:r>
    </w:p>
    <w:p w14:paraId="2D6A7ECA" w14:textId="489C313C" w:rsidR="00CD19BA" w:rsidRPr="00CD19BA" w:rsidRDefault="00CD19BA" w:rsidP="00FD18D4">
      <w:r w:rsidRPr="00CD19BA">
        <w:t>In this phase, you will begin by selecting a suitable dataset that meets the required size and attribute criteria. Your primary focus will be on preparing the data for further analysis.</w:t>
      </w:r>
    </w:p>
    <w:p w14:paraId="442F99CE" w14:textId="77777777" w:rsidR="00F4263C" w:rsidRPr="00C50CDF" w:rsidRDefault="00F4263C" w:rsidP="00C50CDF">
      <w:pPr>
        <w:pStyle w:val="Heading3"/>
      </w:pPr>
      <w:r w:rsidRPr="00C50CDF">
        <w:t>Tasks:</w:t>
      </w:r>
    </w:p>
    <w:p w14:paraId="712C51C2" w14:textId="57BD99E3" w:rsidR="00F4263C" w:rsidRDefault="00F4263C" w:rsidP="00F4263C">
      <w:pPr>
        <w:pStyle w:val="ListParagraph"/>
        <w:numPr>
          <w:ilvl w:val="0"/>
          <w:numId w:val="28"/>
        </w:numPr>
      </w:pPr>
      <w:r w:rsidRPr="00F4263C">
        <w:t>Select and describe your chosen dataset. Justify why this dataset is appropriate for the project.</w:t>
      </w:r>
    </w:p>
    <w:p w14:paraId="1FC57B19" w14:textId="3F680149" w:rsidR="00F4263C" w:rsidRPr="00F4263C" w:rsidRDefault="00F4263C" w:rsidP="00F4263C">
      <w:pPr>
        <w:pStyle w:val="ListParagraph"/>
        <w:numPr>
          <w:ilvl w:val="0"/>
          <w:numId w:val="28"/>
        </w:numPr>
      </w:pPr>
      <w:r w:rsidRPr="00F4263C">
        <w:t>Load the dataset using Pandas and inspect its structure.</w:t>
      </w:r>
    </w:p>
    <w:p w14:paraId="2BB25F9F" w14:textId="77777777" w:rsidR="00F4263C" w:rsidRDefault="00F4263C" w:rsidP="00F4263C">
      <w:pPr>
        <w:pStyle w:val="ListParagraph"/>
        <w:numPr>
          <w:ilvl w:val="0"/>
          <w:numId w:val="28"/>
        </w:numPr>
      </w:pPr>
      <w:r>
        <w:t>Perform data cleaning steps such as:</w:t>
      </w:r>
    </w:p>
    <w:p w14:paraId="750B32FF" w14:textId="77777777" w:rsidR="00F4263C" w:rsidRDefault="00F4263C" w:rsidP="00F4263C">
      <w:pPr>
        <w:pStyle w:val="ListParagraph"/>
        <w:numPr>
          <w:ilvl w:val="1"/>
          <w:numId w:val="28"/>
        </w:numPr>
      </w:pPr>
      <w:r>
        <w:t>Handling missing values (e.g., imputation or removal).</w:t>
      </w:r>
    </w:p>
    <w:p w14:paraId="49B0517A" w14:textId="77777777" w:rsidR="00F4263C" w:rsidRDefault="00F4263C" w:rsidP="00F4263C">
      <w:pPr>
        <w:pStyle w:val="ListParagraph"/>
        <w:numPr>
          <w:ilvl w:val="1"/>
          <w:numId w:val="28"/>
        </w:numPr>
      </w:pPr>
      <w:r>
        <w:t>Removing duplicates or correcting inconsistent data.</w:t>
      </w:r>
    </w:p>
    <w:p w14:paraId="4C49606F" w14:textId="2FECB204" w:rsidR="00F4263C" w:rsidRDefault="00F4263C" w:rsidP="00F4263C">
      <w:pPr>
        <w:pStyle w:val="ListParagraph"/>
        <w:numPr>
          <w:ilvl w:val="1"/>
          <w:numId w:val="28"/>
        </w:numPr>
      </w:pPr>
      <w:r>
        <w:t>Identifying and addressing noisy data.</w:t>
      </w:r>
    </w:p>
    <w:p w14:paraId="36055DF6" w14:textId="77777777" w:rsidR="00F4263C" w:rsidRPr="00F4263C" w:rsidRDefault="00F4263C" w:rsidP="00F4263C">
      <w:pPr>
        <w:pStyle w:val="ListParagraph"/>
        <w:numPr>
          <w:ilvl w:val="0"/>
          <w:numId w:val="28"/>
        </w:numPr>
      </w:pPr>
      <w:r w:rsidRPr="00F4263C">
        <w:t>Conduct exploratory data analysis (EDA) using visualizations (e.g., Seaborn or Matplotlib) to explore data distributions, identify outliers, and examine feature relationships.</w:t>
      </w:r>
    </w:p>
    <w:p w14:paraId="294A5566" w14:textId="6610E6DD" w:rsidR="00CD19BA" w:rsidRDefault="00F4263C" w:rsidP="00F4263C">
      <w:pPr>
        <w:pStyle w:val="ListParagraph"/>
        <w:numPr>
          <w:ilvl w:val="0"/>
          <w:numId w:val="28"/>
        </w:numPr>
      </w:pPr>
      <w:r w:rsidRPr="00F4263C">
        <w:t>Provide insights gained from your EDA process. Explain how these insights will guide your future modeling steps.</w:t>
      </w:r>
    </w:p>
    <w:p w14:paraId="06DA6EFA" w14:textId="2E86E6D3" w:rsidR="00F4263C" w:rsidRDefault="00F4263C" w:rsidP="00C50CDF">
      <w:pPr>
        <w:pStyle w:val="Heading3"/>
      </w:pPr>
      <w:r w:rsidRPr="00F4263C">
        <w:t>Submission Requirements:</w:t>
      </w:r>
    </w:p>
    <w:p w14:paraId="55D86F0B" w14:textId="0801E1CC" w:rsidR="003057DB" w:rsidRDefault="003057DB" w:rsidP="00282792">
      <w:pPr>
        <w:pStyle w:val="ListParagraph"/>
        <w:numPr>
          <w:ilvl w:val="0"/>
          <w:numId w:val="29"/>
        </w:numPr>
      </w:pPr>
      <w:r w:rsidRPr="003057DB">
        <w:t xml:space="preserve">Create a GitHub repository for this </w:t>
      </w:r>
      <w:r>
        <w:t>deliverable</w:t>
      </w:r>
      <w:r w:rsidRPr="003057DB">
        <w:t xml:space="preserve"> (</w:t>
      </w:r>
      <w:proofErr w:type="gramStart"/>
      <w:r w:rsidRPr="003057DB">
        <w:t>e.g.</w:t>
      </w:r>
      <w:proofErr w:type="gramEnd"/>
      <w:r w:rsidRPr="003057DB">
        <w:t xml:space="preserve"> MSCS_634_</w:t>
      </w:r>
      <w:r>
        <w:t>ProjectDeliverable</w:t>
      </w:r>
      <w:r w:rsidRPr="003057DB">
        <w:t>_1)</w:t>
      </w:r>
      <w:r>
        <w:t>, add the following to your repository, and s</w:t>
      </w:r>
      <w:r w:rsidRPr="003057DB">
        <w:t xml:space="preserve">ubmit your repository link </w:t>
      </w:r>
      <w:r>
        <w:t>(</w:t>
      </w:r>
      <w:r w:rsidRPr="003057DB">
        <w:t>ensure the repository is public or that you have granted instructor access</w:t>
      </w:r>
      <w:r>
        <w:t>).</w:t>
      </w:r>
    </w:p>
    <w:p w14:paraId="4B3FFB05" w14:textId="77777777" w:rsidR="00125C3F" w:rsidRDefault="00125C3F" w:rsidP="00125C3F">
      <w:pPr>
        <w:pStyle w:val="ListParagraph"/>
      </w:pPr>
    </w:p>
    <w:p w14:paraId="68670A4B" w14:textId="62FB1819" w:rsidR="00282792" w:rsidRDefault="00282792" w:rsidP="00282792">
      <w:pPr>
        <w:pStyle w:val="ListParagraph"/>
        <w:numPr>
          <w:ilvl w:val="0"/>
          <w:numId w:val="29"/>
        </w:numPr>
      </w:pPr>
      <w:proofErr w:type="spellStart"/>
      <w:r>
        <w:lastRenderedPageBreak/>
        <w:t>Jupyter</w:t>
      </w:r>
      <w:proofErr w:type="spellEnd"/>
      <w:r>
        <w:t xml:space="preserve"> Notebook </w:t>
      </w:r>
      <w:proofErr w:type="gramStart"/>
      <w:r>
        <w:t>(.</w:t>
      </w:r>
      <w:proofErr w:type="spellStart"/>
      <w:r>
        <w:t>ipynb</w:t>
      </w:r>
      <w:proofErr w:type="spellEnd"/>
      <w:proofErr w:type="gramEnd"/>
      <w:r>
        <w:t>):</w:t>
      </w:r>
    </w:p>
    <w:p w14:paraId="6CCAAFA9" w14:textId="1C7A7E74" w:rsidR="00542F70" w:rsidRDefault="00542F70" w:rsidP="00542F70">
      <w:pPr>
        <w:pStyle w:val="ListParagraph"/>
        <w:numPr>
          <w:ilvl w:val="1"/>
          <w:numId w:val="29"/>
        </w:numPr>
      </w:pPr>
      <w:r>
        <w:t>Include all code implementations with detailed comments explaining each step.</w:t>
      </w:r>
    </w:p>
    <w:p w14:paraId="457C46FD" w14:textId="77777777" w:rsidR="00542F70" w:rsidRDefault="00542F70" w:rsidP="00542F70">
      <w:pPr>
        <w:pStyle w:val="ListParagraph"/>
        <w:numPr>
          <w:ilvl w:val="1"/>
          <w:numId w:val="29"/>
        </w:numPr>
      </w:pPr>
      <w:r>
        <w:t>Provide clear and well-labeled visualizations that highlight key insights.</w:t>
      </w:r>
    </w:p>
    <w:p w14:paraId="0FE6EC3E" w14:textId="77777777" w:rsidR="00542F70" w:rsidRDefault="00542F70" w:rsidP="00542F70">
      <w:pPr>
        <w:pStyle w:val="ListParagraph"/>
        <w:numPr>
          <w:ilvl w:val="1"/>
          <w:numId w:val="29"/>
        </w:numPr>
      </w:pPr>
      <w:r>
        <w:t>Outline the data cleaning steps performed and provide explanations for your choices.</w:t>
      </w:r>
    </w:p>
    <w:p w14:paraId="45C7A20A" w14:textId="6DFAE3B5" w:rsidR="00542F70" w:rsidRDefault="00542F70" w:rsidP="00542F70">
      <w:pPr>
        <w:pStyle w:val="ListParagraph"/>
        <w:ind w:left="1440"/>
      </w:pPr>
    </w:p>
    <w:p w14:paraId="4CFE7816" w14:textId="77777777" w:rsidR="00821008" w:rsidRDefault="00821008" w:rsidP="00542F70">
      <w:pPr>
        <w:pStyle w:val="ListParagraph"/>
        <w:ind w:left="1440"/>
      </w:pPr>
    </w:p>
    <w:p w14:paraId="47A79781" w14:textId="77777777" w:rsidR="00282792" w:rsidRDefault="00282792" w:rsidP="00282792">
      <w:pPr>
        <w:pStyle w:val="ListParagraph"/>
        <w:numPr>
          <w:ilvl w:val="0"/>
          <w:numId w:val="29"/>
        </w:numPr>
      </w:pPr>
      <w:r>
        <w:t>README.md File:</w:t>
      </w:r>
    </w:p>
    <w:p w14:paraId="581A9857" w14:textId="77777777" w:rsidR="00542F70" w:rsidRDefault="00542F70" w:rsidP="00542F70">
      <w:pPr>
        <w:pStyle w:val="ListParagraph"/>
        <w:numPr>
          <w:ilvl w:val="1"/>
          <w:numId w:val="29"/>
        </w:numPr>
      </w:pPr>
      <w:r>
        <w:t>Provide a concise dataset summary and key insights from your analysis.</w:t>
      </w:r>
    </w:p>
    <w:p w14:paraId="052235A1" w14:textId="77777777" w:rsidR="00542F70" w:rsidRDefault="00542F70" w:rsidP="00542F70">
      <w:pPr>
        <w:pStyle w:val="ListParagraph"/>
        <w:numPr>
          <w:ilvl w:val="1"/>
          <w:numId w:val="29"/>
        </w:numPr>
      </w:pPr>
      <w:r>
        <w:t>Outline major steps taken in data cleaning and exploration.</w:t>
      </w:r>
    </w:p>
    <w:p w14:paraId="177DEC8C" w14:textId="46D1C316" w:rsidR="00F4263C" w:rsidRPr="00F4263C" w:rsidRDefault="00282792" w:rsidP="00282792">
      <w:pPr>
        <w:pStyle w:val="ListParagraph"/>
        <w:numPr>
          <w:ilvl w:val="1"/>
          <w:numId w:val="29"/>
        </w:numPr>
      </w:pPr>
      <w:r>
        <w:t>Identify challenges encountered and describe how they were addressed.</w:t>
      </w:r>
    </w:p>
    <w:p w14:paraId="42205ACC" w14:textId="77777777" w:rsidR="00F8107E" w:rsidRDefault="00F8107E" w:rsidP="00A90FF3">
      <w:pPr>
        <w:rPr>
          <w:rFonts w:cstheme="minorHAnsi"/>
          <w:b/>
          <w:color w:val="2F5496" w:themeColor="accent1" w:themeShade="BF"/>
          <w:sz w:val="28"/>
          <w:szCs w:val="28"/>
        </w:rPr>
      </w:pPr>
    </w:p>
    <w:p w14:paraId="2E33D910" w14:textId="4BA2DDB6" w:rsidR="00A90FF3" w:rsidRPr="00F64D05" w:rsidRDefault="00A90FF3" w:rsidP="00C50CDF">
      <w:pPr>
        <w:pStyle w:val="Heading2"/>
      </w:pPr>
      <w:r w:rsidRPr="00F64D05">
        <w:t xml:space="preserve">Deliverable 2: </w:t>
      </w:r>
      <w:r w:rsidR="00282792" w:rsidRPr="00282792">
        <w:t>Regression Modeling</w:t>
      </w:r>
      <w:r w:rsidR="00542F70">
        <w:t xml:space="preserve"> </w:t>
      </w:r>
      <w:r w:rsidR="00A402D9">
        <w:t>and Performance Evaluation</w:t>
      </w:r>
    </w:p>
    <w:p w14:paraId="16E503CB" w14:textId="742CB24A" w:rsidR="00F10031" w:rsidRDefault="00282792" w:rsidP="00B936C8">
      <w:r>
        <w:t>In this phase, you will d</w:t>
      </w:r>
      <w:r w:rsidRPr="00282792">
        <w:t>evelop regression models to predict an outcome variable using feature engineering and model evaluation techniques.</w:t>
      </w:r>
    </w:p>
    <w:p w14:paraId="3B0D19A7" w14:textId="77777777" w:rsidR="00A402D9" w:rsidRPr="00A402D9" w:rsidRDefault="00A402D9" w:rsidP="00C50CDF">
      <w:pPr>
        <w:pStyle w:val="Heading3"/>
      </w:pPr>
      <w:r w:rsidRPr="00A402D9">
        <w:t>Tasks:</w:t>
      </w:r>
    </w:p>
    <w:p w14:paraId="23B88A68" w14:textId="77777777" w:rsidR="00542F70" w:rsidRDefault="00542F70" w:rsidP="00542F70">
      <w:pPr>
        <w:pStyle w:val="ListParagraph"/>
        <w:numPr>
          <w:ilvl w:val="0"/>
          <w:numId w:val="30"/>
        </w:numPr>
      </w:pPr>
      <w:r>
        <w:t>Perform feature engineering to create or improve features that enhance model performance.</w:t>
      </w:r>
    </w:p>
    <w:p w14:paraId="6A101115" w14:textId="77777777" w:rsidR="00542F70" w:rsidRDefault="00542F70" w:rsidP="00542F70">
      <w:pPr>
        <w:pStyle w:val="ListParagraph"/>
        <w:numPr>
          <w:ilvl w:val="0"/>
          <w:numId w:val="30"/>
        </w:numPr>
      </w:pPr>
      <w:r>
        <w:t>Build at least two regression models (e.g., Linear Regression, Multiple Regression, or Regularization methods like Lasso or Ridge).</w:t>
      </w:r>
    </w:p>
    <w:p w14:paraId="2487EB86" w14:textId="77777777" w:rsidR="00542F70" w:rsidRDefault="00542F70" w:rsidP="00542F70">
      <w:pPr>
        <w:pStyle w:val="ListParagraph"/>
        <w:numPr>
          <w:ilvl w:val="0"/>
          <w:numId w:val="30"/>
        </w:numPr>
      </w:pPr>
      <w:r>
        <w:t>Evaluate your models using metrics such as R-squared, Mean Squared Error (MSE), or Root Mean Squared Error (RMSE).</w:t>
      </w:r>
    </w:p>
    <w:p w14:paraId="317FE895" w14:textId="77777777" w:rsidR="00542F70" w:rsidRDefault="00542F70" w:rsidP="00542F70">
      <w:pPr>
        <w:pStyle w:val="ListParagraph"/>
        <w:numPr>
          <w:ilvl w:val="0"/>
          <w:numId w:val="30"/>
        </w:numPr>
      </w:pPr>
      <w:r>
        <w:t>Use cross-validation to assess your model's ability to generalize to unseen data.</w:t>
      </w:r>
    </w:p>
    <w:p w14:paraId="5FDDDF27" w14:textId="41D08E0B" w:rsidR="00C160D0" w:rsidRPr="00C160D0" w:rsidRDefault="00542F70" w:rsidP="00542F70">
      <w:pPr>
        <w:pStyle w:val="ListParagraph"/>
        <w:numPr>
          <w:ilvl w:val="0"/>
          <w:numId w:val="30"/>
        </w:numPr>
      </w:pPr>
      <w:r>
        <w:t>Summarize your model evaluation results, explaining which model performed best and what insights were gained.</w:t>
      </w:r>
    </w:p>
    <w:p w14:paraId="2B6DCE0F" w14:textId="77777777" w:rsidR="00C160D0" w:rsidRPr="00F4263C" w:rsidRDefault="00C160D0" w:rsidP="00C50CDF">
      <w:pPr>
        <w:pStyle w:val="Heading3"/>
      </w:pPr>
      <w:r w:rsidRPr="00F4263C">
        <w:t>Submission Requirements:</w:t>
      </w:r>
    </w:p>
    <w:p w14:paraId="0F364ABB" w14:textId="2108F545" w:rsidR="00007008" w:rsidRDefault="00007008" w:rsidP="00C160D0">
      <w:pPr>
        <w:pStyle w:val="ListParagraph"/>
        <w:numPr>
          <w:ilvl w:val="0"/>
          <w:numId w:val="31"/>
        </w:numPr>
        <w:ind w:left="720"/>
      </w:pPr>
      <w:r w:rsidRPr="00007008">
        <w:t>Create a GitHub repository for this deliverable (</w:t>
      </w:r>
      <w:proofErr w:type="gramStart"/>
      <w:r w:rsidRPr="00007008">
        <w:t>e.g.</w:t>
      </w:r>
      <w:proofErr w:type="gramEnd"/>
      <w:r w:rsidRPr="00007008">
        <w:t xml:space="preserve"> MSCS_634_ProjectDeliverable_</w:t>
      </w:r>
      <w:r>
        <w:t>2</w:t>
      </w:r>
      <w:r w:rsidRPr="00007008">
        <w:t>), add the following to your repository, and submit your repository link (ensure the repository is public or that you have granted instructor access).</w:t>
      </w:r>
    </w:p>
    <w:p w14:paraId="358545E4" w14:textId="77C6584C" w:rsidR="00C160D0" w:rsidRDefault="00C160D0" w:rsidP="00C160D0">
      <w:pPr>
        <w:pStyle w:val="ListParagraph"/>
        <w:numPr>
          <w:ilvl w:val="0"/>
          <w:numId w:val="31"/>
        </w:numPr>
        <w:ind w:left="720"/>
      </w:pPr>
      <w:proofErr w:type="spellStart"/>
      <w:r>
        <w:t>Jupyter</w:t>
      </w:r>
      <w:proofErr w:type="spellEnd"/>
      <w:r>
        <w:t xml:space="preserve"> Notebook </w:t>
      </w:r>
      <w:proofErr w:type="gramStart"/>
      <w:r>
        <w:t>(.</w:t>
      </w:r>
      <w:proofErr w:type="spellStart"/>
      <w:r>
        <w:t>ipynb</w:t>
      </w:r>
      <w:proofErr w:type="spellEnd"/>
      <w:proofErr w:type="gramEnd"/>
      <w:r>
        <w:t>):</w:t>
      </w:r>
    </w:p>
    <w:p w14:paraId="7D273379" w14:textId="77777777" w:rsidR="000B4163" w:rsidRDefault="000B4163" w:rsidP="000B4163">
      <w:pPr>
        <w:pStyle w:val="ListParagraph"/>
        <w:numPr>
          <w:ilvl w:val="0"/>
          <w:numId w:val="32"/>
        </w:numPr>
      </w:pPr>
      <w:r>
        <w:t>Code Implementation: Include all code with detailed comments explaining each step.</w:t>
      </w:r>
    </w:p>
    <w:p w14:paraId="550A8528" w14:textId="77777777" w:rsidR="000B4163" w:rsidRDefault="000B4163" w:rsidP="000B4163">
      <w:pPr>
        <w:pStyle w:val="ListParagraph"/>
        <w:numPr>
          <w:ilvl w:val="0"/>
          <w:numId w:val="32"/>
        </w:numPr>
      </w:pPr>
      <w:r>
        <w:t>Model Evaluation: Display and compare evaluation metrics across models.</w:t>
      </w:r>
    </w:p>
    <w:p w14:paraId="748F2E9C" w14:textId="707F4687" w:rsidR="00C160D0" w:rsidRDefault="000B4163" w:rsidP="000B4163">
      <w:pPr>
        <w:pStyle w:val="ListParagraph"/>
        <w:numPr>
          <w:ilvl w:val="0"/>
          <w:numId w:val="32"/>
        </w:numPr>
      </w:pPr>
      <w:r>
        <w:t>Visualizations: Provide clear visualizations that compare model performance.</w:t>
      </w:r>
    </w:p>
    <w:p w14:paraId="45008C99" w14:textId="77777777" w:rsidR="00C160D0" w:rsidRDefault="00C160D0" w:rsidP="00C160D0">
      <w:pPr>
        <w:pStyle w:val="ListParagraph"/>
        <w:ind w:left="1080"/>
      </w:pPr>
    </w:p>
    <w:p w14:paraId="59FDA8BE" w14:textId="2C91BC5B" w:rsidR="00C160D0" w:rsidRDefault="00C160D0" w:rsidP="00C160D0">
      <w:pPr>
        <w:pStyle w:val="ListParagraph"/>
        <w:numPr>
          <w:ilvl w:val="0"/>
          <w:numId w:val="31"/>
        </w:numPr>
        <w:ind w:left="720"/>
      </w:pPr>
      <w:r>
        <w:t>README.md File</w:t>
      </w:r>
      <w:r w:rsidR="000C0DF4">
        <w:t>:</w:t>
      </w:r>
    </w:p>
    <w:p w14:paraId="5CB3E16A" w14:textId="77777777" w:rsidR="000B4163" w:rsidRDefault="000B4163" w:rsidP="000B4163">
      <w:pPr>
        <w:pStyle w:val="ListParagraph"/>
        <w:numPr>
          <w:ilvl w:val="0"/>
          <w:numId w:val="33"/>
        </w:numPr>
      </w:pPr>
      <w:r>
        <w:t>Summarize the dataset, modeling process, and evaluation results.</w:t>
      </w:r>
    </w:p>
    <w:p w14:paraId="20299E57" w14:textId="3143550B" w:rsidR="000B4163" w:rsidRDefault="000B4163" w:rsidP="000B4163">
      <w:pPr>
        <w:pStyle w:val="ListParagraph"/>
        <w:numPr>
          <w:ilvl w:val="0"/>
          <w:numId w:val="33"/>
        </w:numPr>
      </w:pPr>
      <w:r>
        <w:t>Highlight meaningful insights and key observations about model performance.</w:t>
      </w:r>
    </w:p>
    <w:p w14:paraId="26A9033E" w14:textId="78360811" w:rsidR="00C160D0" w:rsidRDefault="000B4163" w:rsidP="00531489">
      <w:pPr>
        <w:pStyle w:val="ListParagraph"/>
        <w:numPr>
          <w:ilvl w:val="0"/>
          <w:numId w:val="33"/>
        </w:numPr>
      </w:pPr>
      <w:r w:rsidRPr="000B4163">
        <w:t>Identify challenges encountered and describe how they were addressed.</w:t>
      </w:r>
    </w:p>
    <w:p w14:paraId="50A192A7" w14:textId="708DBEBA" w:rsidR="00C160D0" w:rsidRDefault="00C160D0" w:rsidP="00C160D0"/>
    <w:p w14:paraId="08DAC7E1" w14:textId="77777777" w:rsidR="00125C3F" w:rsidRPr="00C160D0" w:rsidRDefault="00125C3F" w:rsidP="00C160D0"/>
    <w:p w14:paraId="63758499" w14:textId="590F0F41" w:rsidR="00B936C8" w:rsidRPr="00C160D0" w:rsidRDefault="00B936C8" w:rsidP="00C50CDF">
      <w:pPr>
        <w:pStyle w:val="Heading2"/>
      </w:pPr>
      <w:r w:rsidRPr="00C160D0">
        <w:lastRenderedPageBreak/>
        <w:t xml:space="preserve">Deliverable </w:t>
      </w:r>
      <w:r w:rsidR="0073663C" w:rsidRPr="00C160D0">
        <w:t>3</w:t>
      </w:r>
      <w:r w:rsidRPr="00C160D0">
        <w:t>:</w:t>
      </w:r>
      <w:r w:rsidR="007440FD">
        <w:t xml:space="preserve"> </w:t>
      </w:r>
      <w:r w:rsidR="007440FD" w:rsidRPr="007440FD">
        <w:t xml:space="preserve">Classification, Clustering, and </w:t>
      </w:r>
      <w:r w:rsidR="007440FD">
        <w:t>Pattern</w:t>
      </w:r>
      <w:r w:rsidR="007440FD" w:rsidRPr="007440FD">
        <w:t xml:space="preserve"> Mining</w:t>
      </w:r>
    </w:p>
    <w:p w14:paraId="22347E31" w14:textId="4BE075A7" w:rsidR="00A23AC4" w:rsidRDefault="005F064E" w:rsidP="00A23AC4">
      <w:r w:rsidRPr="005F064E">
        <w:t xml:space="preserve">In this phase, you will build classification and clustering models, apply association rule mining, and perform hyperparameter tuning to improve model performance. </w:t>
      </w:r>
    </w:p>
    <w:p w14:paraId="432869CB" w14:textId="77777777" w:rsidR="007440FD" w:rsidRPr="007440FD" w:rsidRDefault="007440FD" w:rsidP="00C50CDF">
      <w:pPr>
        <w:pStyle w:val="Heading3"/>
      </w:pPr>
      <w:r w:rsidRPr="007440FD">
        <w:t>Tasks:</w:t>
      </w:r>
    </w:p>
    <w:p w14:paraId="026592AC" w14:textId="31779EC1" w:rsidR="007440FD" w:rsidRDefault="007440FD" w:rsidP="007440FD">
      <w:pPr>
        <w:pStyle w:val="ListParagraph"/>
        <w:numPr>
          <w:ilvl w:val="0"/>
          <w:numId w:val="31"/>
        </w:numPr>
        <w:ind w:left="720"/>
      </w:pPr>
      <w:r>
        <w:t>Develop at least two classification models (e.g., Decision Trees, k-NN, Naïve Bayes, or SVM).</w:t>
      </w:r>
    </w:p>
    <w:p w14:paraId="1D59E298" w14:textId="2B07922D" w:rsidR="005F064E" w:rsidRDefault="005F064E" w:rsidP="007440FD">
      <w:pPr>
        <w:pStyle w:val="ListParagraph"/>
        <w:numPr>
          <w:ilvl w:val="0"/>
          <w:numId w:val="31"/>
        </w:numPr>
        <w:ind w:left="720"/>
      </w:pPr>
      <w:r w:rsidRPr="005F064E">
        <w:t>Perform hyperparameter tuning for one of your classification models</w:t>
      </w:r>
      <w:r>
        <w:t>.</w:t>
      </w:r>
    </w:p>
    <w:p w14:paraId="0DB884A3" w14:textId="2ECA2E2B" w:rsidR="007440FD" w:rsidRDefault="007440FD" w:rsidP="007440FD">
      <w:pPr>
        <w:pStyle w:val="ListParagraph"/>
        <w:numPr>
          <w:ilvl w:val="0"/>
          <w:numId w:val="31"/>
        </w:numPr>
        <w:ind w:left="720"/>
      </w:pPr>
      <w:r>
        <w:t>Evaluate classification model performance using:</w:t>
      </w:r>
    </w:p>
    <w:p w14:paraId="7AC524E0" w14:textId="77777777" w:rsidR="007440FD" w:rsidRDefault="007440FD" w:rsidP="007440FD">
      <w:pPr>
        <w:pStyle w:val="ListParagraph"/>
        <w:numPr>
          <w:ilvl w:val="1"/>
          <w:numId w:val="31"/>
        </w:numPr>
      </w:pPr>
      <w:r>
        <w:t>Confusion matrix, ROC curve, and Accuracy/F1 score.</w:t>
      </w:r>
    </w:p>
    <w:p w14:paraId="7824970A" w14:textId="77777777" w:rsidR="007440FD" w:rsidRDefault="007440FD" w:rsidP="007440FD">
      <w:pPr>
        <w:pStyle w:val="ListParagraph"/>
        <w:numPr>
          <w:ilvl w:val="0"/>
          <w:numId w:val="31"/>
        </w:numPr>
        <w:ind w:left="720"/>
      </w:pPr>
      <w:r>
        <w:t>Develop at least one clustering model (e.g., K-Means, Hierarchical, or DBSCAN).</w:t>
      </w:r>
    </w:p>
    <w:p w14:paraId="2EC3499A" w14:textId="77777777" w:rsidR="007440FD" w:rsidRDefault="007440FD" w:rsidP="007440FD">
      <w:pPr>
        <w:pStyle w:val="ListParagraph"/>
        <w:numPr>
          <w:ilvl w:val="0"/>
          <w:numId w:val="31"/>
        </w:numPr>
        <w:ind w:left="720"/>
      </w:pPr>
      <w:r>
        <w:t>Visualize the clustering results and explain the identified groups.</w:t>
      </w:r>
    </w:p>
    <w:p w14:paraId="15F9385F" w14:textId="2A190C50" w:rsidR="00206295" w:rsidRDefault="007440FD" w:rsidP="00206295">
      <w:pPr>
        <w:pStyle w:val="ListParagraph"/>
        <w:numPr>
          <w:ilvl w:val="0"/>
          <w:numId w:val="31"/>
        </w:numPr>
        <w:ind w:left="720"/>
      </w:pPr>
      <w:r>
        <w:t xml:space="preserve">Apply association rule mining techniques (e.g., Apriori or FP-Growth) to identify </w:t>
      </w:r>
      <w:r w:rsidR="000B4163">
        <w:t>meaningful</w:t>
      </w:r>
      <w:r>
        <w:t xml:space="preserve"> patterns.</w:t>
      </w:r>
    </w:p>
    <w:p w14:paraId="13254FF7" w14:textId="17F10FD6" w:rsidR="007440FD" w:rsidRPr="00206295" w:rsidRDefault="007440FD" w:rsidP="00206295">
      <w:pPr>
        <w:pStyle w:val="ListParagraph"/>
        <w:numPr>
          <w:ilvl w:val="0"/>
          <w:numId w:val="31"/>
        </w:numPr>
        <w:ind w:left="720"/>
      </w:pPr>
      <w:r>
        <w:t>Provide insights into how these discovered patterns can be applied in a real-world context.</w:t>
      </w:r>
    </w:p>
    <w:p w14:paraId="6C9A03F3" w14:textId="74B7B519" w:rsidR="00206295" w:rsidRPr="00F4263C" w:rsidRDefault="00206295" w:rsidP="00C50CDF">
      <w:pPr>
        <w:pStyle w:val="Heading3"/>
      </w:pPr>
      <w:r>
        <w:t>S</w:t>
      </w:r>
      <w:r w:rsidRPr="00F4263C">
        <w:t>ubmission Requirements:</w:t>
      </w:r>
    </w:p>
    <w:p w14:paraId="0133C54A" w14:textId="78FD9788" w:rsidR="005428BA" w:rsidRDefault="005428BA" w:rsidP="000C0DF4">
      <w:pPr>
        <w:pStyle w:val="ListParagraph"/>
        <w:numPr>
          <w:ilvl w:val="0"/>
          <w:numId w:val="35"/>
        </w:numPr>
      </w:pPr>
      <w:r w:rsidRPr="005428BA">
        <w:t>Create a GitHub repository for this deliverable (</w:t>
      </w:r>
      <w:proofErr w:type="gramStart"/>
      <w:r w:rsidRPr="005428BA">
        <w:t>e.g.</w:t>
      </w:r>
      <w:proofErr w:type="gramEnd"/>
      <w:r w:rsidRPr="005428BA">
        <w:t xml:space="preserve"> MSCS_634_ProjectDeliverable_</w:t>
      </w:r>
      <w:r>
        <w:t>3</w:t>
      </w:r>
      <w:r w:rsidRPr="005428BA">
        <w:t>), add the following to your repository, and submit your repository link (ensure the repository is public or that you have granted instructor access).</w:t>
      </w:r>
    </w:p>
    <w:p w14:paraId="118142B6" w14:textId="0EFC541E" w:rsidR="00206295" w:rsidRPr="000C0DF4" w:rsidRDefault="00206295" w:rsidP="000C0DF4">
      <w:pPr>
        <w:pStyle w:val="ListParagraph"/>
        <w:numPr>
          <w:ilvl w:val="0"/>
          <w:numId w:val="35"/>
        </w:numPr>
      </w:pPr>
      <w:proofErr w:type="spellStart"/>
      <w:r w:rsidRPr="000C0DF4">
        <w:t>Jupyter</w:t>
      </w:r>
      <w:proofErr w:type="spellEnd"/>
      <w:r w:rsidRPr="000C0DF4">
        <w:t xml:space="preserve"> Notebook </w:t>
      </w:r>
      <w:proofErr w:type="gramStart"/>
      <w:r w:rsidRPr="000C0DF4">
        <w:t>(.</w:t>
      </w:r>
      <w:proofErr w:type="spellStart"/>
      <w:r w:rsidRPr="000C0DF4">
        <w:t>ipynb</w:t>
      </w:r>
      <w:proofErr w:type="spellEnd"/>
      <w:proofErr w:type="gramEnd"/>
      <w:r w:rsidRPr="000C0DF4">
        <w:t>)</w:t>
      </w:r>
      <w:r w:rsidR="000C0DF4">
        <w:t>:</w:t>
      </w:r>
    </w:p>
    <w:p w14:paraId="710A86F2" w14:textId="77777777" w:rsidR="000B4163" w:rsidRDefault="000B4163" w:rsidP="000B4163">
      <w:pPr>
        <w:pStyle w:val="ListParagraph"/>
        <w:numPr>
          <w:ilvl w:val="1"/>
          <w:numId w:val="35"/>
        </w:numPr>
      </w:pPr>
      <w:r>
        <w:t>Code Implementation: Provide clear, well-commented code for all tasks.</w:t>
      </w:r>
    </w:p>
    <w:p w14:paraId="4B9C6217" w14:textId="77777777" w:rsidR="000B4163" w:rsidRDefault="000B4163" w:rsidP="000B4163">
      <w:pPr>
        <w:pStyle w:val="ListParagraph"/>
        <w:numPr>
          <w:ilvl w:val="1"/>
          <w:numId w:val="35"/>
        </w:numPr>
      </w:pPr>
      <w:r>
        <w:t>Hyperparameter Tuning: Clearly describe the technique used and explain the chosen parameters.</w:t>
      </w:r>
    </w:p>
    <w:p w14:paraId="6C121589" w14:textId="3585A5E0" w:rsidR="00206295" w:rsidRPr="000C0DF4" w:rsidRDefault="000B4163" w:rsidP="000B4163">
      <w:pPr>
        <w:pStyle w:val="ListParagraph"/>
        <w:numPr>
          <w:ilvl w:val="1"/>
          <w:numId w:val="35"/>
        </w:numPr>
      </w:pPr>
      <w:r>
        <w:t>Visualizations: Include visualizations comparing model performance, classification and clustering outcomes, and identified patterns.</w:t>
      </w:r>
    </w:p>
    <w:p w14:paraId="71887929" w14:textId="77777777" w:rsidR="000B4163" w:rsidRDefault="000B4163" w:rsidP="000B4163">
      <w:pPr>
        <w:pStyle w:val="ListParagraph"/>
      </w:pPr>
    </w:p>
    <w:p w14:paraId="0CD12049" w14:textId="0B73B8E2" w:rsidR="00206295" w:rsidRPr="000C0DF4" w:rsidRDefault="00206295" w:rsidP="000C0DF4">
      <w:pPr>
        <w:pStyle w:val="ListParagraph"/>
        <w:numPr>
          <w:ilvl w:val="0"/>
          <w:numId w:val="35"/>
        </w:numPr>
      </w:pPr>
      <w:r w:rsidRPr="000C0DF4">
        <w:t>README.md File</w:t>
      </w:r>
      <w:r w:rsidR="000C0DF4">
        <w:t>:</w:t>
      </w:r>
    </w:p>
    <w:p w14:paraId="493AD834" w14:textId="77777777" w:rsidR="000B4163" w:rsidRDefault="000B4163" w:rsidP="000B4163">
      <w:pPr>
        <w:pStyle w:val="ListParagraph"/>
        <w:numPr>
          <w:ilvl w:val="1"/>
          <w:numId w:val="35"/>
        </w:numPr>
      </w:pPr>
      <w:r>
        <w:t>Summarize key insights from your classification, clustering, and pattern mining efforts.</w:t>
      </w:r>
    </w:p>
    <w:p w14:paraId="788DA258" w14:textId="0CA20A68" w:rsidR="00206295" w:rsidRDefault="000B4163" w:rsidP="000B4163">
      <w:pPr>
        <w:pStyle w:val="ListParagraph"/>
        <w:numPr>
          <w:ilvl w:val="1"/>
          <w:numId w:val="35"/>
        </w:numPr>
      </w:pPr>
      <w:r>
        <w:t>Discuss the practical relevance of your findings and their real-world applications.</w:t>
      </w:r>
    </w:p>
    <w:p w14:paraId="2867C4D1" w14:textId="77777777" w:rsidR="000B4163" w:rsidRDefault="000B4163" w:rsidP="000B4163">
      <w:pPr>
        <w:pStyle w:val="ListParagraph"/>
        <w:numPr>
          <w:ilvl w:val="1"/>
          <w:numId w:val="35"/>
        </w:numPr>
      </w:pPr>
      <w:r w:rsidRPr="000B4163">
        <w:t>Identify challenges encountered and describe how they were addressed.</w:t>
      </w:r>
    </w:p>
    <w:p w14:paraId="7E8E686E" w14:textId="77777777" w:rsidR="000B4163" w:rsidRDefault="000B4163" w:rsidP="00A23AC4">
      <w:pPr>
        <w:rPr>
          <w:rFonts w:cstheme="minorHAnsi"/>
          <w:b/>
          <w:color w:val="2F5496" w:themeColor="accent1" w:themeShade="BF"/>
          <w:sz w:val="28"/>
          <w:szCs w:val="28"/>
        </w:rPr>
      </w:pPr>
    </w:p>
    <w:p w14:paraId="7818C4E8" w14:textId="65A4CE62" w:rsidR="00A23AC4" w:rsidRDefault="00A23AC4" w:rsidP="00C50CDF">
      <w:pPr>
        <w:pStyle w:val="Heading2"/>
      </w:pPr>
      <w:r w:rsidRPr="00F64D05">
        <w:t xml:space="preserve">Deliverable </w:t>
      </w:r>
      <w:r>
        <w:t>4</w:t>
      </w:r>
      <w:r w:rsidRPr="00F64D05">
        <w:t xml:space="preserve">: </w:t>
      </w:r>
      <w:r w:rsidR="00A25A0F" w:rsidRPr="00A25A0F">
        <w:t>Final Insights, Recommendations, and Presentation</w:t>
      </w:r>
    </w:p>
    <w:p w14:paraId="06ECD08E" w14:textId="6D739BA6" w:rsidR="00A25A0F" w:rsidRDefault="00A25A0F" w:rsidP="00A23AC4">
      <w:r>
        <w:t>In this phase, you will s</w:t>
      </w:r>
      <w:r w:rsidRPr="00A25A0F">
        <w:t>ummarize the entire project, present key findings, and highlight insights gained from the data analysis.</w:t>
      </w:r>
    </w:p>
    <w:p w14:paraId="19393754" w14:textId="77777777" w:rsidR="00A25A0F" w:rsidRPr="00A25A0F" w:rsidRDefault="00A25A0F" w:rsidP="00C50CDF">
      <w:pPr>
        <w:pStyle w:val="Heading3"/>
      </w:pPr>
      <w:r w:rsidRPr="00A25A0F">
        <w:t>Tasks:</w:t>
      </w:r>
    </w:p>
    <w:p w14:paraId="430C58D9" w14:textId="444794D4" w:rsidR="00A25A0F" w:rsidRDefault="00A25A0F" w:rsidP="00A25A0F">
      <w:pPr>
        <w:pStyle w:val="ListParagraph"/>
        <w:numPr>
          <w:ilvl w:val="0"/>
          <w:numId w:val="36"/>
        </w:numPr>
      </w:pPr>
      <w:r>
        <w:t>Prepare a detailed written report explaining:</w:t>
      </w:r>
    </w:p>
    <w:p w14:paraId="4BB953AC" w14:textId="77777777" w:rsidR="00A25A0F" w:rsidRDefault="00A25A0F" w:rsidP="00A25A0F">
      <w:pPr>
        <w:pStyle w:val="ListParagraph"/>
        <w:numPr>
          <w:ilvl w:val="1"/>
          <w:numId w:val="36"/>
        </w:numPr>
      </w:pPr>
      <w:r>
        <w:t>The dataset used and why it was chosen.</w:t>
      </w:r>
    </w:p>
    <w:p w14:paraId="1FCBDB55" w14:textId="77777777" w:rsidR="00A25A0F" w:rsidRDefault="00A25A0F" w:rsidP="00A25A0F">
      <w:pPr>
        <w:pStyle w:val="ListParagraph"/>
        <w:numPr>
          <w:ilvl w:val="1"/>
          <w:numId w:val="36"/>
        </w:numPr>
      </w:pPr>
      <w:r>
        <w:t>Key insights from data preprocessing, EDA, and feature engineering.</w:t>
      </w:r>
    </w:p>
    <w:p w14:paraId="6AAA0A4B" w14:textId="77777777" w:rsidR="00A25A0F" w:rsidRDefault="00A25A0F" w:rsidP="00A25A0F">
      <w:pPr>
        <w:pStyle w:val="ListParagraph"/>
        <w:numPr>
          <w:ilvl w:val="1"/>
          <w:numId w:val="36"/>
        </w:numPr>
      </w:pPr>
      <w:r>
        <w:t>Results from regression, classification, clustering, and association rule mining.</w:t>
      </w:r>
    </w:p>
    <w:p w14:paraId="1859C4DA" w14:textId="0AB8AC7C" w:rsidR="00A25A0F" w:rsidRDefault="00A25A0F" w:rsidP="00A25A0F">
      <w:pPr>
        <w:pStyle w:val="ListParagraph"/>
        <w:numPr>
          <w:ilvl w:val="1"/>
          <w:numId w:val="36"/>
        </w:numPr>
      </w:pPr>
      <w:r>
        <w:t>Practical recommendations based on your findings.</w:t>
      </w:r>
    </w:p>
    <w:p w14:paraId="69BDD8E7" w14:textId="6BF1F95E" w:rsidR="00627387" w:rsidRDefault="00627387" w:rsidP="00A25A0F">
      <w:pPr>
        <w:pStyle w:val="ListParagraph"/>
        <w:numPr>
          <w:ilvl w:val="1"/>
          <w:numId w:val="36"/>
        </w:numPr>
      </w:pPr>
      <w:r w:rsidRPr="00627387">
        <w:lastRenderedPageBreak/>
        <w:t>Discuss ethical considerations related to your project. Consider aspects such as data privacy, fairness, and potential biases that may have influenced your dataset or model outcomes. Explain any steps you took to address these concerns</w:t>
      </w:r>
      <w:r>
        <w:t>.</w:t>
      </w:r>
    </w:p>
    <w:p w14:paraId="241863B0" w14:textId="77777777" w:rsidR="00627387" w:rsidRDefault="00627387" w:rsidP="00627387">
      <w:pPr>
        <w:pStyle w:val="ListParagraph"/>
      </w:pPr>
    </w:p>
    <w:p w14:paraId="46E19E5C" w14:textId="3CF87E77" w:rsidR="00A25A0F" w:rsidRDefault="00A25A0F" w:rsidP="00A25A0F">
      <w:pPr>
        <w:pStyle w:val="ListParagraph"/>
        <w:numPr>
          <w:ilvl w:val="0"/>
          <w:numId w:val="36"/>
        </w:numPr>
      </w:pPr>
      <w:r>
        <w:t>Include clear visualizations to support your conclusions.</w:t>
      </w:r>
    </w:p>
    <w:p w14:paraId="07272F23" w14:textId="757E1D5E" w:rsidR="00A25A0F" w:rsidRDefault="00A25A0F" w:rsidP="00A25A0F">
      <w:pPr>
        <w:pStyle w:val="ListParagraph"/>
        <w:numPr>
          <w:ilvl w:val="0"/>
          <w:numId w:val="36"/>
        </w:numPr>
      </w:pPr>
      <w:r>
        <w:t>Prepare a 5-7-minute video presentation summarizing the project journey and key takeaways.</w:t>
      </w:r>
    </w:p>
    <w:p w14:paraId="52DB888C" w14:textId="4C32C234" w:rsidR="00F013E7" w:rsidRPr="00F013E7" w:rsidRDefault="00F013E7" w:rsidP="00C50CDF">
      <w:pPr>
        <w:pStyle w:val="Heading3"/>
      </w:pPr>
      <w:r w:rsidRPr="00F013E7">
        <w:t>Submission Requirements:</w:t>
      </w:r>
    </w:p>
    <w:p w14:paraId="28ACEA22" w14:textId="603E1141" w:rsidR="005428BA" w:rsidRDefault="005428BA" w:rsidP="00F013E7">
      <w:pPr>
        <w:pStyle w:val="ListParagraph"/>
        <w:numPr>
          <w:ilvl w:val="0"/>
          <w:numId w:val="37"/>
        </w:numPr>
      </w:pPr>
      <w:r w:rsidRPr="005428BA">
        <w:t>Create a GitHub repository for this deliverable (</w:t>
      </w:r>
      <w:proofErr w:type="gramStart"/>
      <w:r w:rsidRPr="005428BA">
        <w:t>e.g.</w:t>
      </w:r>
      <w:proofErr w:type="gramEnd"/>
      <w:r w:rsidRPr="005428BA">
        <w:t xml:space="preserve"> MSCS_634_Project), add the following to your repository, and submit your repository link (ensure the repository is public or that you have granted instructor access).</w:t>
      </w:r>
    </w:p>
    <w:p w14:paraId="1A74A56C" w14:textId="77777777" w:rsidR="005428BA" w:rsidRDefault="005428BA" w:rsidP="005428BA">
      <w:pPr>
        <w:pStyle w:val="ListParagraph"/>
      </w:pPr>
    </w:p>
    <w:p w14:paraId="534FA36A" w14:textId="4EC9A432" w:rsidR="00F013E7" w:rsidRDefault="00F013E7" w:rsidP="00F013E7">
      <w:pPr>
        <w:pStyle w:val="ListParagraph"/>
        <w:numPr>
          <w:ilvl w:val="0"/>
          <w:numId w:val="37"/>
        </w:numPr>
      </w:pPr>
      <w:proofErr w:type="spellStart"/>
      <w:r>
        <w:t>Jupyter</w:t>
      </w:r>
      <w:proofErr w:type="spellEnd"/>
      <w:r>
        <w:t xml:space="preserve"> Notebook </w:t>
      </w:r>
      <w:proofErr w:type="gramStart"/>
      <w:r>
        <w:t>(.</w:t>
      </w:r>
      <w:proofErr w:type="spellStart"/>
      <w:r>
        <w:t>ipynb</w:t>
      </w:r>
      <w:proofErr w:type="spellEnd"/>
      <w:proofErr w:type="gramEnd"/>
      <w:r>
        <w:t>):</w:t>
      </w:r>
    </w:p>
    <w:p w14:paraId="32DD4359" w14:textId="77777777" w:rsidR="00476648" w:rsidRDefault="00476648" w:rsidP="00476648">
      <w:pPr>
        <w:pStyle w:val="ListParagraph"/>
        <w:numPr>
          <w:ilvl w:val="0"/>
          <w:numId w:val="38"/>
        </w:numPr>
      </w:pPr>
      <w:r>
        <w:t>Consolidate all code with clear comments.</w:t>
      </w:r>
    </w:p>
    <w:p w14:paraId="74058F5F" w14:textId="1C5F841B" w:rsidR="00F013E7" w:rsidRDefault="00476648" w:rsidP="00476648">
      <w:pPr>
        <w:pStyle w:val="ListParagraph"/>
        <w:numPr>
          <w:ilvl w:val="0"/>
          <w:numId w:val="38"/>
        </w:numPr>
      </w:pPr>
      <w:r>
        <w:t>Provide visualizations that effectively communicate insights gained.</w:t>
      </w:r>
    </w:p>
    <w:p w14:paraId="0A1C4BFC" w14:textId="77777777" w:rsidR="00F013E7" w:rsidRDefault="00F013E7" w:rsidP="00F013E7">
      <w:pPr>
        <w:pStyle w:val="ListParagraph"/>
      </w:pPr>
    </w:p>
    <w:p w14:paraId="46C0C489" w14:textId="77777777" w:rsidR="00F013E7" w:rsidRDefault="00F013E7" w:rsidP="00F013E7">
      <w:pPr>
        <w:pStyle w:val="ListParagraph"/>
        <w:numPr>
          <w:ilvl w:val="0"/>
          <w:numId w:val="39"/>
        </w:numPr>
      </w:pPr>
      <w:r>
        <w:t>README.md File</w:t>
      </w:r>
    </w:p>
    <w:p w14:paraId="10C677B8" w14:textId="496FDA5F" w:rsidR="00F013E7" w:rsidRDefault="00476648" w:rsidP="00F013E7">
      <w:pPr>
        <w:pStyle w:val="ListParagraph"/>
        <w:numPr>
          <w:ilvl w:val="0"/>
          <w:numId w:val="41"/>
        </w:numPr>
      </w:pPr>
      <w:r w:rsidRPr="00476648">
        <w:t>Summarize your dataset, project steps, and major findings.</w:t>
      </w:r>
    </w:p>
    <w:p w14:paraId="5A448A06" w14:textId="77777777" w:rsidR="00476648" w:rsidRDefault="00476648" w:rsidP="00476648">
      <w:pPr>
        <w:pStyle w:val="ListParagraph"/>
      </w:pPr>
    </w:p>
    <w:p w14:paraId="6B19E716" w14:textId="63193CF6" w:rsidR="00F013E7" w:rsidRDefault="00F013E7" w:rsidP="00F013E7">
      <w:pPr>
        <w:pStyle w:val="ListParagraph"/>
        <w:numPr>
          <w:ilvl w:val="0"/>
          <w:numId w:val="39"/>
        </w:numPr>
      </w:pPr>
      <w:r>
        <w:t>Comprehensive Written Report (PDF or Word):</w:t>
      </w:r>
    </w:p>
    <w:p w14:paraId="7F2FCFA9" w14:textId="5D5742F6" w:rsidR="00F013E7" w:rsidRDefault="007F0434" w:rsidP="00476648">
      <w:pPr>
        <w:pStyle w:val="ListParagraph"/>
        <w:numPr>
          <w:ilvl w:val="0"/>
          <w:numId w:val="40"/>
        </w:numPr>
        <w:ind w:left="1080"/>
      </w:pPr>
      <w:r w:rsidRPr="007F0434">
        <w:t xml:space="preserve">Include a title page, an introduction, data preparation steps, modeling details, evaluation, insights, </w:t>
      </w:r>
      <w:r w:rsidR="00627387">
        <w:t xml:space="preserve">ethical considerations, </w:t>
      </w:r>
      <w:r w:rsidRPr="007F0434">
        <w:t>recommendations, and references.</w:t>
      </w:r>
    </w:p>
    <w:p w14:paraId="478B5926" w14:textId="77777777" w:rsidR="00F013E7" w:rsidRDefault="00F013E7" w:rsidP="00F013E7">
      <w:pPr>
        <w:pStyle w:val="ListParagraph"/>
        <w:ind w:left="1080"/>
      </w:pPr>
    </w:p>
    <w:p w14:paraId="14830FA2" w14:textId="77777777" w:rsidR="00F013E7" w:rsidRDefault="00F013E7" w:rsidP="00F013E7">
      <w:pPr>
        <w:pStyle w:val="ListParagraph"/>
        <w:numPr>
          <w:ilvl w:val="0"/>
          <w:numId w:val="42"/>
        </w:numPr>
      </w:pPr>
      <w:r>
        <w:t xml:space="preserve">Video Presentation (with PowerPoint or PDF Slides): </w:t>
      </w:r>
    </w:p>
    <w:p w14:paraId="0E2CFDEF" w14:textId="02D56D04" w:rsidR="00476648" w:rsidRPr="00476648" w:rsidRDefault="00ED4E6A" w:rsidP="00476648">
      <w:pPr>
        <w:pStyle w:val="ListParagraph"/>
        <w:numPr>
          <w:ilvl w:val="0"/>
          <w:numId w:val="43"/>
        </w:numPr>
      </w:pPr>
      <w:r w:rsidRPr="00ED4E6A">
        <w:t xml:space="preserve">Deliver a </w:t>
      </w:r>
      <w:r w:rsidR="0087007D">
        <w:t xml:space="preserve">5-7 </w:t>
      </w:r>
      <w:r w:rsidRPr="00ED4E6A">
        <w:t>minute recorded presentation that discusses your project journey, including your approach, key decisions, and challenges faced. Highlight key takeaways, insights gained, and potential future improvements</w:t>
      </w:r>
      <w:r w:rsidR="00476648" w:rsidRPr="00476648">
        <w:t>.</w:t>
      </w:r>
    </w:p>
    <w:p w14:paraId="7642398D" w14:textId="078736E0" w:rsidR="00F013E7" w:rsidRPr="00A25A0F" w:rsidRDefault="00F013E7" w:rsidP="00476648">
      <w:pPr>
        <w:pStyle w:val="ListParagraph"/>
        <w:ind w:left="1080"/>
      </w:pPr>
    </w:p>
    <w:sectPr w:rsidR="00F013E7" w:rsidRPr="00A25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16F"/>
    <w:multiLevelType w:val="hybridMultilevel"/>
    <w:tmpl w:val="6FA21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832C1"/>
    <w:multiLevelType w:val="hybridMultilevel"/>
    <w:tmpl w:val="820686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EC6"/>
    <w:multiLevelType w:val="hybridMultilevel"/>
    <w:tmpl w:val="E31069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6696F"/>
    <w:multiLevelType w:val="hybridMultilevel"/>
    <w:tmpl w:val="2C063E3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750029"/>
    <w:multiLevelType w:val="hybridMultilevel"/>
    <w:tmpl w:val="AD40F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C41F3"/>
    <w:multiLevelType w:val="hybridMultilevel"/>
    <w:tmpl w:val="742A00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20654"/>
    <w:multiLevelType w:val="hybridMultilevel"/>
    <w:tmpl w:val="E9D079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C6179E"/>
    <w:multiLevelType w:val="hybridMultilevel"/>
    <w:tmpl w:val="AD40F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151123"/>
    <w:multiLevelType w:val="hybridMultilevel"/>
    <w:tmpl w:val="56709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0426A7"/>
    <w:multiLevelType w:val="hybridMultilevel"/>
    <w:tmpl w:val="030A03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3A4B3C"/>
    <w:multiLevelType w:val="hybridMultilevel"/>
    <w:tmpl w:val="025CBF9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B40A0"/>
    <w:multiLevelType w:val="hybridMultilevel"/>
    <w:tmpl w:val="09600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1E44C3"/>
    <w:multiLevelType w:val="hybridMultilevel"/>
    <w:tmpl w:val="77BE2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90713"/>
    <w:multiLevelType w:val="hybridMultilevel"/>
    <w:tmpl w:val="25F69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6603B"/>
    <w:multiLevelType w:val="hybridMultilevel"/>
    <w:tmpl w:val="EF36AC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C062C"/>
    <w:multiLevelType w:val="hybridMultilevel"/>
    <w:tmpl w:val="F1C2605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F92061"/>
    <w:multiLevelType w:val="hybridMultilevel"/>
    <w:tmpl w:val="81367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7D224F"/>
    <w:multiLevelType w:val="hybridMultilevel"/>
    <w:tmpl w:val="5B1A7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AF5002"/>
    <w:multiLevelType w:val="hybridMultilevel"/>
    <w:tmpl w:val="685062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B5D38"/>
    <w:multiLevelType w:val="hybridMultilevel"/>
    <w:tmpl w:val="E39C5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D6746B"/>
    <w:multiLevelType w:val="hybridMultilevel"/>
    <w:tmpl w:val="1936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725C8E"/>
    <w:multiLevelType w:val="hybridMultilevel"/>
    <w:tmpl w:val="EC703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AB4F73"/>
    <w:multiLevelType w:val="hybridMultilevel"/>
    <w:tmpl w:val="055882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102A4B"/>
    <w:multiLevelType w:val="hybridMultilevel"/>
    <w:tmpl w:val="8202E47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4641AD"/>
    <w:multiLevelType w:val="hybridMultilevel"/>
    <w:tmpl w:val="7D1C3DB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48D73DA"/>
    <w:multiLevelType w:val="hybridMultilevel"/>
    <w:tmpl w:val="72D27E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1A03F8"/>
    <w:multiLevelType w:val="hybridMultilevel"/>
    <w:tmpl w:val="F4BA0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84740F"/>
    <w:multiLevelType w:val="hybridMultilevel"/>
    <w:tmpl w:val="4B1E4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0709D1"/>
    <w:multiLevelType w:val="hybridMultilevel"/>
    <w:tmpl w:val="2ADC7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F764D"/>
    <w:multiLevelType w:val="hybridMultilevel"/>
    <w:tmpl w:val="99722D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FD759E"/>
    <w:multiLevelType w:val="hybridMultilevel"/>
    <w:tmpl w:val="F38E4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C558D5"/>
    <w:multiLevelType w:val="hybridMultilevel"/>
    <w:tmpl w:val="6118428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44E4FCA"/>
    <w:multiLevelType w:val="hybridMultilevel"/>
    <w:tmpl w:val="9DCA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524C38"/>
    <w:multiLevelType w:val="hybridMultilevel"/>
    <w:tmpl w:val="65A611D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D4F3721"/>
    <w:multiLevelType w:val="hybridMultilevel"/>
    <w:tmpl w:val="FF60A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93291"/>
    <w:multiLevelType w:val="hybridMultilevel"/>
    <w:tmpl w:val="2AC2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3608EC"/>
    <w:multiLevelType w:val="hybridMultilevel"/>
    <w:tmpl w:val="F162C8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BC28E7"/>
    <w:multiLevelType w:val="hybridMultilevel"/>
    <w:tmpl w:val="C37888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7F5D02"/>
    <w:multiLevelType w:val="hybridMultilevel"/>
    <w:tmpl w:val="AAA05D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1A8186C"/>
    <w:multiLevelType w:val="hybridMultilevel"/>
    <w:tmpl w:val="34285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2CF4C16"/>
    <w:multiLevelType w:val="hybridMultilevel"/>
    <w:tmpl w:val="35F2F38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3DD26DB"/>
    <w:multiLevelType w:val="hybridMultilevel"/>
    <w:tmpl w:val="FF5E7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A23B07"/>
    <w:multiLevelType w:val="hybridMultilevel"/>
    <w:tmpl w:val="427C08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35"/>
  </w:num>
  <w:num w:numId="3">
    <w:abstractNumId w:val="28"/>
  </w:num>
  <w:num w:numId="4">
    <w:abstractNumId w:val="8"/>
  </w:num>
  <w:num w:numId="5">
    <w:abstractNumId w:val="11"/>
  </w:num>
  <w:num w:numId="6">
    <w:abstractNumId w:val="19"/>
  </w:num>
  <w:num w:numId="7">
    <w:abstractNumId w:val="26"/>
  </w:num>
  <w:num w:numId="8">
    <w:abstractNumId w:val="20"/>
  </w:num>
  <w:num w:numId="9">
    <w:abstractNumId w:val="40"/>
  </w:num>
  <w:num w:numId="10">
    <w:abstractNumId w:val="34"/>
  </w:num>
  <w:num w:numId="11">
    <w:abstractNumId w:val="6"/>
  </w:num>
  <w:num w:numId="12">
    <w:abstractNumId w:val="9"/>
  </w:num>
  <w:num w:numId="13">
    <w:abstractNumId w:val="41"/>
  </w:num>
  <w:num w:numId="14">
    <w:abstractNumId w:val="36"/>
  </w:num>
  <w:num w:numId="15">
    <w:abstractNumId w:val="17"/>
  </w:num>
  <w:num w:numId="16">
    <w:abstractNumId w:val="39"/>
  </w:num>
  <w:num w:numId="17">
    <w:abstractNumId w:val="21"/>
  </w:num>
  <w:num w:numId="18">
    <w:abstractNumId w:val="0"/>
  </w:num>
  <w:num w:numId="19">
    <w:abstractNumId w:val="27"/>
  </w:num>
  <w:num w:numId="20">
    <w:abstractNumId w:val="7"/>
  </w:num>
  <w:num w:numId="21">
    <w:abstractNumId w:val="38"/>
  </w:num>
  <w:num w:numId="22">
    <w:abstractNumId w:val="37"/>
  </w:num>
  <w:num w:numId="23">
    <w:abstractNumId w:val="30"/>
  </w:num>
  <w:num w:numId="24">
    <w:abstractNumId w:val="4"/>
  </w:num>
  <w:num w:numId="25">
    <w:abstractNumId w:val="16"/>
  </w:num>
  <w:num w:numId="26">
    <w:abstractNumId w:val="14"/>
  </w:num>
  <w:num w:numId="27">
    <w:abstractNumId w:val="32"/>
  </w:num>
  <w:num w:numId="28">
    <w:abstractNumId w:val="18"/>
  </w:num>
  <w:num w:numId="29">
    <w:abstractNumId w:val="1"/>
  </w:num>
  <w:num w:numId="30">
    <w:abstractNumId w:val="25"/>
  </w:num>
  <w:num w:numId="31">
    <w:abstractNumId w:val="31"/>
  </w:num>
  <w:num w:numId="32">
    <w:abstractNumId w:val="23"/>
  </w:num>
  <w:num w:numId="33">
    <w:abstractNumId w:val="24"/>
  </w:num>
  <w:num w:numId="34">
    <w:abstractNumId w:val="5"/>
  </w:num>
  <w:num w:numId="35">
    <w:abstractNumId w:val="29"/>
  </w:num>
  <w:num w:numId="36">
    <w:abstractNumId w:val="3"/>
  </w:num>
  <w:num w:numId="37">
    <w:abstractNumId w:val="12"/>
  </w:num>
  <w:num w:numId="38">
    <w:abstractNumId w:val="42"/>
  </w:num>
  <w:num w:numId="39">
    <w:abstractNumId w:val="2"/>
  </w:num>
  <w:num w:numId="40">
    <w:abstractNumId w:val="22"/>
  </w:num>
  <w:num w:numId="41">
    <w:abstractNumId w:val="33"/>
  </w:num>
  <w:num w:numId="42">
    <w:abstractNumId w:val="10"/>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CF"/>
    <w:rsid w:val="00007008"/>
    <w:rsid w:val="000B4163"/>
    <w:rsid w:val="000C0DF4"/>
    <w:rsid w:val="00122D3A"/>
    <w:rsid w:val="00125C3F"/>
    <w:rsid w:val="00206295"/>
    <w:rsid w:val="00282792"/>
    <w:rsid w:val="00294373"/>
    <w:rsid w:val="003057DB"/>
    <w:rsid w:val="0041678A"/>
    <w:rsid w:val="00476648"/>
    <w:rsid w:val="00495A20"/>
    <w:rsid w:val="004F55B4"/>
    <w:rsid w:val="00531489"/>
    <w:rsid w:val="00541BF3"/>
    <w:rsid w:val="005428BA"/>
    <w:rsid w:val="00542F70"/>
    <w:rsid w:val="00554EE8"/>
    <w:rsid w:val="005F064E"/>
    <w:rsid w:val="00627387"/>
    <w:rsid w:val="00650DDF"/>
    <w:rsid w:val="006F64CF"/>
    <w:rsid w:val="0073663C"/>
    <w:rsid w:val="007440FD"/>
    <w:rsid w:val="007772DA"/>
    <w:rsid w:val="0079147B"/>
    <w:rsid w:val="00791AF9"/>
    <w:rsid w:val="007F0434"/>
    <w:rsid w:val="00821008"/>
    <w:rsid w:val="0087007D"/>
    <w:rsid w:val="008A6F42"/>
    <w:rsid w:val="0093249C"/>
    <w:rsid w:val="0099492F"/>
    <w:rsid w:val="009B368B"/>
    <w:rsid w:val="00A23AC4"/>
    <w:rsid w:val="00A25A0F"/>
    <w:rsid w:val="00A402D9"/>
    <w:rsid w:val="00A90FF3"/>
    <w:rsid w:val="00AA52DD"/>
    <w:rsid w:val="00B54C3F"/>
    <w:rsid w:val="00B936C8"/>
    <w:rsid w:val="00C160D0"/>
    <w:rsid w:val="00C50CDF"/>
    <w:rsid w:val="00CD19BA"/>
    <w:rsid w:val="00D47A1D"/>
    <w:rsid w:val="00D87447"/>
    <w:rsid w:val="00DD0BF8"/>
    <w:rsid w:val="00DF2D75"/>
    <w:rsid w:val="00E24982"/>
    <w:rsid w:val="00ED4E6A"/>
    <w:rsid w:val="00F013E7"/>
    <w:rsid w:val="00F10031"/>
    <w:rsid w:val="00F4263C"/>
    <w:rsid w:val="00F64D05"/>
    <w:rsid w:val="00F8107E"/>
    <w:rsid w:val="00FD18D4"/>
    <w:rsid w:val="00FF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2D05"/>
  <w15:chartTrackingRefBased/>
  <w15:docId w15:val="{880C0A4C-B5A6-4BED-8526-1EE5F4D1F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DF"/>
    <w:pPr>
      <w:jc w:val="center"/>
      <w:outlineLvl w:val="0"/>
    </w:pPr>
    <w:rPr>
      <w:rFonts w:cstheme="minorHAnsi"/>
      <w:b/>
      <w:color w:val="2F5496" w:themeColor="accent1" w:themeShade="BF"/>
      <w:sz w:val="36"/>
      <w:szCs w:val="36"/>
    </w:rPr>
  </w:style>
  <w:style w:type="paragraph" w:styleId="Heading2">
    <w:name w:val="heading 2"/>
    <w:basedOn w:val="Normal"/>
    <w:next w:val="Normal"/>
    <w:link w:val="Heading2Char"/>
    <w:uiPriority w:val="9"/>
    <w:unhideWhenUsed/>
    <w:qFormat/>
    <w:rsid w:val="00C50CDF"/>
    <w:pPr>
      <w:outlineLvl w:val="1"/>
    </w:pPr>
    <w:rPr>
      <w:rFonts w:cstheme="minorHAnsi"/>
      <w:b/>
      <w:color w:val="2F5496" w:themeColor="accent1" w:themeShade="BF"/>
      <w:sz w:val="28"/>
      <w:szCs w:val="28"/>
    </w:rPr>
  </w:style>
  <w:style w:type="paragraph" w:styleId="Heading3">
    <w:name w:val="heading 3"/>
    <w:basedOn w:val="Normal"/>
    <w:next w:val="Normal"/>
    <w:link w:val="Heading3Char"/>
    <w:uiPriority w:val="9"/>
    <w:unhideWhenUsed/>
    <w:qFormat/>
    <w:rsid w:val="00C50CDF"/>
    <w:pPr>
      <w:outlineLvl w:val="2"/>
    </w:pPr>
    <w:rPr>
      <w:rFonts w:cstheme="minorHAnsi"/>
      <w:b/>
      <w:color w:val="2F5496"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2DD"/>
    <w:pPr>
      <w:ind w:left="720"/>
      <w:contextualSpacing/>
    </w:pPr>
  </w:style>
  <w:style w:type="character" w:customStyle="1" w:styleId="Heading1Char">
    <w:name w:val="Heading 1 Char"/>
    <w:basedOn w:val="DefaultParagraphFont"/>
    <w:link w:val="Heading1"/>
    <w:uiPriority w:val="9"/>
    <w:rsid w:val="00C50CDF"/>
    <w:rPr>
      <w:rFonts w:cstheme="minorHAnsi"/>
      <w:b/>
      <w:color w:val="2F5496" w:themeColor="accent1" w:themeShade="BF"/>
      <w:sz w:val="36"/>
      <w:szCs w:val="36"/>
    </w:rPr>
  </w:style>
  <w:style w:type="character" w:customStyle="1" w:styleId="Heading2Char">
    <w:name w:val="Heading 2 Char"/>
    <w:basedOn w:val="DefaultParagraphFont"/>
    <w:link w:val="Heading2"/>
    <w:uiPriority w:val="9"/>
    <w:rsid w:val="00C50CDF"/>
    <w:rPr>
      <w:rFonts w:cstheme="minorHAnsi"/>
      <w:b/>
      <w:color w:val="2F5496" w:themeColor="accent1" w:themeShade="BF"/>
      <w:sz w:val="28"/>
      <w:szCs w:val="28"/>
    </w:rPr>
  </w:style>
  <w:style w:type="character" w:customStyle="1" w:styleId="Heading3Char">
    <w:name w:val="Heading 3 Char"/>
    <w:basedOn w:val="DefaultParagraphFont"/>
    <w:link w:val="Heading3"/>
    <w:uiPriority w:val="9"/>
    <w:rsid w:val="00C50CDF"/>
    <w:rPr>
      <w:rFonts w:cstheme="minorHAnsi"/>
      <w:b/>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e2678f-b71c-44f8-bf59-9e0d380edb2a">
      <Terms xmlns="http://schemas.microsoft.com/office/infopath/2007/PartnerControls"/>
    </lcf76f155ced4ddcb4097134ff3c332f>
    <TaxCatchAll xmlns="4cb4471c-9faa-414f-99f1-8c186560676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1B8488E16BF24B8A9429A13A222D10" ma:contentTypeVersion="19" ma:contentTypeDescription="Create a new document." ma:contentTypeScope="" ma:versionID="d9ceda6506d37d9314bf4e1ee9ef941b">
  <xsd:schema xmlns:xsd="http://www.w3.org/2001/XMLSchema" xmlns:xs="http://www.w3.org/2001/XMLSchema" xmlns:p="http://schemas.microsoft.com/office/2006/metadata/properties" xmlns:ns2="33e2678f-b71c-44f8-bf59-9e0d380edb2a" xmlns:ns3="4cb4471c-9faa-414f-99f1-8c1865606768" targetNamespace="http://schemas.microsoft.com/office/2006/metadata/properties" ma:root="true" ma:fieldsID="26b8b7c03d2d0ef9f0f26a2938580d19" ns2:_="" ns3:_="">
    <xsd:import namespace="33e2678f-b71c-44f8-bf59-9e0d380edb2a"/>
    <xsd:import namespace="4cb4471c-9faa-414f-99f1-8c18656067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e2678f-b71c-44f8-bf59-9e0d380edb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3b29828-01cc-4c77-b6be-df4a4a825a0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b4471c-9faa-414f-99f1-8c186560676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67be58f-333f-4004-bceb-bf3f79745e96}" ma:internalName="TaxCatchAll" ma:showField="CatchAllData" ma:web="4cb4471c-9faa-414f-99f1-8c1865606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A21DEC-482A-4DAC-B19A-A1AC9F00EE84}">
  <ds:schemaRefs>
    <ds:schemaRef ds:uri="http://purl.org/dc/elements/1.1/"/>
    <ds:schemaRef ds:uri="http://schemas.microsoft.com/office/2006/documentManagement/types"/>
    <ds:schemaRef ds:uri="8604854b-f0cd-4fcf-9853-54e2e203996d"/>
    <ds:schemaRef ds:uri="http://purl.org/dc/terms/"/>
    <ds:schemaRef ds:uri="http://purl.org/dc/dcmitype/"/>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33e2678f-b71c-44f8-bf59-9e0d380edb2a"/>
    <ds:schemaRef ds:uri="4cb4471c-9faa-414f-99f1-8c1865606768"/>
  </ds:schemaRefs>
</ds:datastoreItem>
</file>

<file path=customXml/itemProps2.xml><?xml version="1.0" encoding="utf-8"?>
<ds:datastoreItem xmlns:ds="http://schemas.openxmlformats.org/officeDocument/2006/customXml" ds:itemID="{22BA24E0-CDF6-4AC3-837A-A88E8D69D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e2678f-b71c-44f8-bf59-9e0d380edb2a"/>
    <ds:schemaRef ds:uri="4cb4471c-9faa-414f-99f1-8c1865606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98C66D-D50B-4E25-86B9-C6C870ECED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Framingham State University</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Penmatsa</dc:creator>
  <cp:keywords/>
  <dc:description/>
  <cp:lastModifiedBy>Setera Sears</cp:lastModifiedBy>
  <cp:revision>2</cp:revision>
  <dcterms:created xsi:type="dcterms:W3CDTF">2025-04-08T16:12:00Z</dcterms:created>
  <dcterms:modified xsi:type="dcterms:W3CDTF">2025-04-08T16:12:00Z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0x010100961B8488E16BF24B8A9429A13A222D10</vt:lpwstr>
  </property>
</Properties>
</file>