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D7B6A6" w14:textId="77777777" w:rsidR="0046479C" w:rsidRPr="0046479C" w:rsidRDefault="0046479C" w:rsidP="0046479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УФИМСКИЙ УНИВЕРСИТЕТ НАУКИ И ТЕХНОЛОГИЙ</w:t>
      </w:r>
    </w:p>
    <w:p w14:paraId="6886D43F" w14:textId="77777777" w:rsidR="0046479C" w:rsidRPr="0046479C" w:rsidRDefault="0046479C" w:rsidP="0046479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7895BD7" w14:textId="77777777" w:rsidR="0046479C" w:rsidRPr="0046479C" w:rsidRDefault="0046479C" w:rsidP="0046479C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sz w:val="28"/>
          <w:szCs w:val="28"/>
        </w:rPr>
        <w:t>Кафедра ВМиК</w:t>
      </w:r>
    </w:p>
    <w:p w14:paraId="0B95109D" w14:textId="77777777" w:rsidR="0046479C" w:rsidRPr="0046479C" w:rsidRDefault="0046479C" w:rsidP="0046479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0AB11C7" w14:textId="77777777" w:rsidR="0046479C" w:rsidRDefault="0046479C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83121EC" w14:textId="77777777" w:rsidR="00BD5AD2" w:rsidRDefault="00BD5AD2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716DBBD" w14:textId="77777777" w:rsidR="00BD5AD2" w:rsidRDefault="00BD5AD2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894ADD3" w14:textId="77777777" w:rsidR="00BD5AD2" w:rsidRDefault="00BD5AD2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45EBC0C" w14:textId="77777777" w:rsidR="00BD5AD2" w:rsidRDefault="00BD5AD2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5620CDB" w14:textId="77777777" w:rsidR="00BD5AD2" w:rsidRDefault="00BD5AD2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018961C" w14:textId="77777777" w:rsidR="00BD5AD2" w:rsidRPr="0046479C" w:rsidRDefault="00BD5AD2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DD5E8B7" w14:textId="260F5DBC" w:rsidR="0046479C" w:rsidRPr="0046479C" w:rsidRDefault="0046479C" w:rsidP="0046479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</w:t>
      </w:r>
      <w:r w:rsidRPr="0046479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ПО ЛАБОРАТОРНОЙ РАБОТЕ №</w:t>
      </w:r>
      <w:r w:rsidR="00834DC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</w:p>
    <w:p w14:paraId="424DA433" w14:textId="5702E390" w:rsidR="0046479C" w:rsidRPr="0046479C" w:rsidRDefault="0046479C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предмету </w:t>
      </w: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DB11B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Объектно-ориентированное программирование</w:t>
      </w: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37A10BC6" w14:textId="77777777" w:rsidR="0046479C" w:rsidRPr="0046479C" w:rsidRDefault="0046479C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84D7D34" w14:textId="77777777" w:rsidR="0046479C" w:rsidRPr="0046479C" w:rsidRDefault="0046479C" w:rsidP="0046479C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BEA7598" w14:textId="77777777" w:rsidR="0046479C" w:rsidRDefault="0046479C" w:rsidP="0046479C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DB6E1BB" w14:textId="77777777" w:rsidR="00BD5AD2" w:rsidRDefault="00BD5AD2" w:rsidP="0046479C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99B296" w14:textId="77777777" w:rsidR="00BD5AD2" w:rsidRPr="0046479C" w:rsidRDefault="00BD5AD2" w:rsidP="0046479C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CAE16F8" w14:textId="77777777" w:rsidR="0046479C" w:rsidRDefault="0046479C" w:rsidP="0046479C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F933E7D" w14:textId="77777777" w:rsidR="00BD5AD2" w:rsidRDefault="00BD5AD2" w:rsidP="0046479C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5154EAF" w14:textId="77777777" w:rsidR="00BD5AD2" w:rsidRPr="0046479C" w:rsidRDefault="00BD5AD2" w:rsidP="0046479C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DB3FE44" w14:textId="4ED28A00" w:rsidR="0046479C" w:rsidRPr="00DB11BE" w:rsidRDefault="0046479C" w:rsidP="0046479C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479C">
        <w:rPr>
          <w:rFonts w:ascii="Times New Roman" w:eastAsia="Times New Roman" w:hAnsi="Times New Roman" w:cs="Times New Roman"/>
          <w:sz w:val="28"/>
          <w:szCs w:val="28"/>
        </w:rPr>
        <w:t xml:space="preserve">Выполнил: студент группы </w:t>
      </w:r>
      <w:r w:rsidR="00DB11BE">
        <w:rPr>
          <w:rFonts w:ascii="Times New Roman" w:eastAsia="Times New Roman" w:hAnsi="Times New Roman" w:cs="Times New Roman"/>
          <w:sz w:val="28"/>
          <w:szCs w:val="28"/>
          <w:lang w:val="ru-RU"/>
        </w:rPr>
        <w:t>МО-203Б</w:t>
      </w:r>
    </w:p>
    <w:p w14:paraId="1D2E25D6" w14:textId="56738F74" w:rsidR="0046479C" w:rsidRPr="0046479C" w:rsidRDefault="00DB11BE" w:rsidP="0046479C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Рудакова А.А.</w:t>
      </w:r>
    </w:p>
    <w:p w14:paraId="5DE079D2" w14:textId="77777777" w:rsidR="0046479C" w:rsidRPr="0046479C" w:rsidRDefault="0046479C" w:rsidP="0046479C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E6E3FE3" w14:textId="0A6F7624" w:rsidR="0046479C" w:rsidRPr="0046479C" w:rsidRDefault="0046479C" w:rsidP="0046479C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</w:t>
      </w:r>
      <w:r w:rsidRPr="0046479C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46479C">
        <w:rPr>
          <w:rFonts w:ascii="Times New Roman" w:eastAsia="Times New Roman" w:hAnsi="Times New Roman" w:cs="Times New Roman"/>
          <w:sz w:val="28"/>
          <w:szCs w:val="28"/>
        </w:rPr>
        <w:br/>
        <w:t>доцент каф. ВМиК</w:t>
      </w:r>
    </w:p>
    <w:p w14:paraId="3695A355" w14:textId="77777777" w:rsidR="0046479C" w:rsidRPr="0046479C" w:rsidRDefault="0046479C" w:rsidP="0046479C">
      <w:pPr>
        <w:spacing w:line="360" w:lineRule="auto"/>
        <w:ind w:firstLine="72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sz w:val="28"/>
          <w:szCs w:val="28"/>
        </w:rPr>
        <w:t>Котельников В.А.</w:t>
      </w:r>
    </w:p>
    <w:p w14:paraId="25A7D2BD" w14:textId="7114004B" w:rsidR="0046479C" w:rsidRPr="0046479C" w:rsidRDefault="0046479C" w:rsidP="0046479C">
      <w:pPr>
        <w:widowControl w:val="0"/>
        <w:tabs>
          <w:tab w:val="left" w:pos="5625"/>
        </w:tabs>
        <w:spacing w:line="360" w:lineRule="auto"/>
        <w:jc w:val="both"/>
        <w:rPr>
          <w:rFonts w:ascii="Times New Roman" w:eastAsia="Arimo" w:hAnsi="Times New Roman" w:cs="Times New Roman"/>
          <w:b/>
          <w:sz w:val="28"/>
          <w:szCs w:val="28"/>
        </w:rPr>
      </w:pPr>
    </w:p>
    <w:p w14:paraId="7130A7A3" w14:textId="77777777" w:rsidR="0046479C" w:rsidRPr="0046479C" w:rsidRDefault="0046479C" w:rsidP="0046479C">
      <w:pPr>
        <w:widowControl w:val="0"/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>Уфа 2023 г.</w:t>
      </w:r>
      <w:r w:rsidRPr="0046479C">
        <w:rPr>
          <w:rFonts w:ascii="Times New Roman" w:hAnsi="Times New Roman" w:cs="Times New Roman"/>
          <w:sz w:val="28"/>
          <w:szCs w:val="28"/>
        </w:rPr>
        <w:br w:type="page"/>
      </w:r>
    </w:p>
    <w:p w14:paraId="33E95811" w14:textId="53D98962" w:rsidR="00BE52D8" w:rsidRDefault="0046479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D742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лабораторной работы</w:t>
      </w:r>
      <w:r w:rsidR="00DB11BE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6016784" w14:textId="1290C6B7" w:rsidR="0046479C" w:rsidRDefault="00834DC4">
      <w:pPr>
        <w:rPr>
          <w:rFonts w:ascii="Times New Roman" w:hAnsi="Times New Roman" w:cs="Times New Roman"/>
          <w:sz w:val="28"/>
          <w:szCs w:val="28"/>
        </w:rPr>
      </w:pPr>
      <w:r w:rsidRPr="00834DC4">
        <w:rPr>
          <w:rFonts w:ascii="Times New Roman" w:hAnsi="Times New Roman" w:cs="Times New Roman"/>
          <w:sz w:val="28"/>
          <w:szCs w:val="28"/>
        </w:rPr>
        <w:t>Определение и реализация тестовых классов, и написание программы, иллюстрирующей их использование (код, делающий нечто, и при этом обязательный отладочный вывод в консоль, для контроля того, какие методы вызываются – особенно важен отладочный вывод во всех конструкторах и деструкторах).</w:t>
      </w:r>
    </w:p>
    <w:p w14:paraId="3B5E42F3" w14:textId="77777777" w:rsidR="00834DC4" w:rsidRPr="00834DC4" w:rsidRDefault="00834DC4" w:rsidP="00834DC4">
      <w:pPr>
        <w:rPr>
          <w:rFonts w:ascii="Times New Roman" w:hAnsi="Times New Roman" w:cs="Times New Roman"/>
          <w:sz w:val="28"/>
          <w:szCs w:val="28"/>
        </w:rPr>
      </w:pPr>
      <w:r w:rsidRPr="00834DC4">
        <w:rPr>
          <w:rFonts w:ascii="Times New Roman" w:hAnsi="Times New Roman" w:cs="Times New Roman"/>
          <w:sz w:val="28"/>
          <w:szCs w:val="28"/>
        </w:rPr>
        <w:t>•</w:t>
      </w:r>
      <w:r w:rsidRPr="00834DC4">
        <w:rPr>
          <w:rFonts w:ascii="Times New Roman" w:hAnsi="Times New Roman" w:cs="Times New Roman"/>
          <w:sz w:val="28"/>
          <w:szCs w:val="28"/>
        </w:rPr>
        <w:tab/>
        <w:t>Определения</w:t>
      </w:r>
    </w:p>
    <w:p w14:paraId="2A3B3A72" w14:textId="77777777" w:rsidR="00834DC4" w:rsidRPr="00834DC4" w:rsidRDefault="00834DC4" w:rsidP="00834DC4">
      <w:pPr>
        <w:rPr>
          <w:rFonts w:ascii="Times New Roman" w:hAnsi="Times New Roman" w:cs="Times New Roman"/>
          <w:sz w:val="28"/>
          <w:szCs w:val="28"/>
        </w:rPr>
      </w:pPr>
      <w:r w:rsidRPr="00834DC4">
        <w:rPr>
          <w:rFonts w:ascii="Times New Roman" w:hAnsi="Times New Roman" w:cs="Times New Roman"/>
          <w:sz w:val="28"/>
          <w:szCs w:val="28"/>
        </w:rPr>
        <w:t>o</w:t>
      </w:r>
      <w:r w:rsidRPr="00834DC4">
        <w:rPr>
          <w:rFonts w:ascii="Times New Roman" w:hAnsi="Times New Roman" w:cs="Times New Roman"/>
          <w:sz w:val="28"/>
          <w:szCs w:val="28"/>
        </w:rPr>
        <w:tab/>
        <w:t>классов</w:t>
      </w:r>
    </w:p>
    <w:p w14:paraId="3D3DFCE8" w14:textId="77777777" w:rsidR="00834DC4" w:rsidRPr="00834DC4" w:rsidRDefault="00834DC4" w:rsidP="00834DC4">
      <w:pPr>
        <w:rPr>
          <w:rFonts w:ascii="Times New Roman" w:hAnsi="Times New Roman" w:cs="Times New Roman"/>
          <w:sz w:val="28"/>
          <w:szCs w:val="28"/>
        </w:rPr>
      </w:pPr>
      <w:r w:rsidRPr="00834DC4">
        <w:rPr>
          <w:rFonts w:ascii="Times New Roman" w:hAnsi="Times New Roman" w:cs="Times New Roman"/>
          <w:sz w:val="28"/>
          <w:szCs w:val="28"/>
        </w:rPr>
        <w:t>o</w:t>
      </w:r>
      <w:r w:rsidRPr="00834DC4">
        <w:rPr>
          <w:rFonts w:ascii="Times New Roman" w:hAnsi="Times New Roman" w:cs="Times New Roman"/>
          <w:sz w:val="28"/>
          <w:szCs w:val="28"/>
        </w:rPr>
        <w:tab/>
        <w:t>атрибутов, методов</w:t>
      </w:r>
    </w:p>
    <w:p w14:paraId="0E1C33CA" w14:textId="77777777" w:rsidR="00834DC4" w:rsidRPr="00834DC4" w:rsidRDefault="00834DC4" w:rsidP="00834DC4">
      <w:pPr>
        <w:rPr>
          <w:rFonts w:ascii="Times New Roman" w:hAnsi="Times New Roman" w:cs="Times New Roman"/>
          <w:sz w:val="28"/>
          <w:szCs w:val="28"/>
        </w:rPr>
      </w:pPr>
      <w:r w:rsidRPr="00834DC4">
        <w:rPr>
          <w:rFonts w:ascii="Times New Roman" w:hAnsi="Times New Roman" w:cs="Times New Roman"/>
          <w:sz w:val="28"/>
          <w:szCs w:val="28"/>
        </w:rPr>
        <w:t>o</w:t>
      </w:r>
      <w:r w:rsidRPr="00834DC4">
        <w:rPr>
          <w:rFonts w:ascii="Times New Roman" w:hAnsi="Times New Roman" w:cs="Times New Roman"/>
          <w:sz w:val="28"/>
          <w:szCs w:val="28"/>
        </w:rPr>
        <w:tab/>
        <w:t>классов-наследников</w:t>
      </w:r>
    </w:p>
    <w:p w14:paraId="6AFB8840" w14:textId="77777777" w:rsidR="00834DC4" w:rsidRPr="00834DC4" w:rsidRDefault="00834DC4" w:rsidP="00834DC4">
      <w:pPr>
        <w:rPr>
          <w:rFonts w:ascii="Times New Roman" w:hAnsi="Times New Roman" w:cs="Times New Roman"/>
          <w:sz w:val="28"/>
          <w:szCs w:val="28"/>
        </w:rPr>
      </w:pPr>
      <w:r w:rsidRPr="00834DC4">
        <w:rPr>
          <w:rFonts w:ascii="Times New Roman" w:hAnsi="Times New Roman" w:cs="Times New Roman"/>
          <w:sz w:val="28"/>
          <w:szCs w:val="28"/>
        </w:rPr>
        <w:t>o</w:t>
      </w:r>
      <w:r w:rsidRPr="00834DC4">
        <w:rPr>
          <w:rFonts w:ascii="Times New Roman" w:hAnsi="Times New Roman" w:cs="Times New Roman"/>
          <w:sz w:val="28"/>
          <w:szCs w:val="28"/>
        </w:rPr>
        <w:tab/>
        <w:t>конструкторов (обязательно несколько: без параметров, с параметрами, с параметром-объектом того же класса), деструкторов</w:t>
      </w:r>
    </w:p>
    <w:p w14:paraId="4EA6DE1C" w14:textId="77777777" w:rsidR="00834DC4" w:rsidRPr="00834DC4" w:rsidRDefault="00834DC4" w:rsidP="00834DC4">
      <w:pPr>
        <w:rPr>
          <w:rFonts w:ascii="Times New Roman" w:hAnsi="Times New Roman" w:cs="Times New Roman"/>
          <w:sz w:val="28"/>
          <w:szCs w:val="28"/>
        </w:rPr>
      </w:pPr>
      <w:r w:rsidRPr="00834DC4">
        <w:rPr>
          <w:rFonts w:ascii="Times New Roman" w:hAnsi="Times New Roman" w:cs="Times New Roman"/>
          <w:sz w:val="28"/>
          <w:szCs w:val="28"/>
        </w:rPr>
        <w:t>o</w:t>
      </w:r>
      <w:r w:rsidRPr="00834DC4">
        <w:rPr>
          <w:rFonts w:ascii="Times New Roman" w:hAnsi="Times New Roman" w:cs="Times New Roman"/>
          <w:sz w:val="28"/>
          <w:szCs w:val="28"/>
        </w:rPr>
        <w:tab/>
        <w:t xml:space="preserve">доступности атрибутов и методов (показать, как влияют модификаторы </w:t>
      </w:r>
      <w:proofErr w:type="spellStart"/>
      <w:r w:rsidRPr="00834DC4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834D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4DC4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834D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4DC4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834DC4">
        <w:rPr>
          <w:rFonts w:ascii="Times New Roman" w:hAnsi="Times New Roman" w:cs="Times New Roman"/>
          <w:sz w:val="28"/>
          <w:szCs w:val="28"/>
        </w:rPr>
        <w:t>)</w:t>
      </w:r>
    </w:p>
    <w:p w14:paraId="72A3B082" w14:textId="77777777" w:rsidR="00834DC4" w:rsidRPr="00834DC4" w:rsidRDefault="00834DC4" w:rsidP="00834DC4">
      <w:pPr>
        <w:rPr>
          <w:rFonts w:ascii="Times New Roman" w:hAnsi="Times New Roman" w:cs="Times New Roman"/>
          <w:sz w:val="28"/>
          <w:szCs w:val="28"/>
        </w:rPr>
      </w:pPr>
      <w:r w:rsidRPr="00834DC4">
        <w:rPr>
          <w:rFonts w:ascii="Times New Roman" w:hAnsi="Times New Roman" w:cs="Times New Roman"/>
          <w:sz w:val="28"/>
          <w:szCs w:val="28"/>
        </w:rPr>
        <w:t>•</w:t>
      </w:r>
      <w:r w:rsidRPr="00834DC4">
        <w:rPr>
          <w:rFonts w:ascii="Times New Roman" w:hAnsi="Times New Roman" w:cs="Times New Roman"/>
          <w:sz w:val="28"/>
          <w:szCs w:val="28"/>
        </w:rPr>
        <w:tab/>
        <w:t>Реализация</w:t>
      </w:r>
    </w:p>
    <w:p w14:paraId="0CB7715A" w14:textId="77777777" w:rsidR="00834DC4" w:rsidRPr="00834DC4" w:rsidRDefault="00834DC4" w:rsidP="00834DC4">
      <w:pPr>
        <w:rPr>
          <w:rFonts w:ascii="Times New Roman" w:hAnsi="Times New Roman" w:cs="Times New Roman"/>
          <w:sz w:val="28"/>
          <w:szCs w:val="28"/>
        </w:rPr>
      </w:pPr>
      <w:r w:rsidRPr="00834DC4">
        <w:rPr>
          <w:rFonts w:ascii="Times New Roman" w:hAnsi="Times New Roman" w:cs="Times New Roman"/>
          <w:sz w:val="28"/>
          <w:szCs w:val="28"/>
        </w:rPr>
        <w:t>o</w:t>
      </w:r>
      <w:r w:rsidRPr="00834DC4">
        <w:rPr>
          <w:rFonts w:ascii="Times New Roman" w:hAnsi="Times New Roman" w:cs="Times New Roman"/>
          <w:sz w:val="28"/>
          <w:szCs w:val="28"/>
        </w:rPr>
        <w:tab/>
        <w:t>методов объектов</w:t>
      </w:r>
    </w:p>
    <w:p w14:paraId="74844290" w14:textId="77777777" w:rsidR="00834DC4" w:rsidRPr="00834DC4" w:rsidRDefault="00834DC4" w:rsidP="00834DC4">
      <w:pPr>
        <w:rPr>
          <w:rFonts w:ascii="Times New Roman" w:hAnsi="Times New Roman" w:cs="Times New Roman"/>
          <w:sz w:val="28"/>
          <w:szCs w:val="28"/>
        </w:rPr>
      </w:pPr>
      <w:r w:rsidRPr="00834DC4">
        <w:rPr>
          <w:rFonts w:ascii="Times New Roman" w:hAnsi="Times New Roman" w:cs="Times New Roman"/>
          <w:sz w:val="28"/>
          <w:szCs w:val="28"/>
        </w:rPr>
        <w:t>o</w:t>
      </w:r>
      <w:r w:rsidRPr="00834DC4">
        <w:rPr>
          <w:rFonts w:ascii="Times New Roman" w:hAnsi="Times New Roman" w:cs="Times New Roman"/>
          <w:sz w:val="28"/>
          <w:szCs w:val="28"/>
        </w:rPr>
        <w:tab/>
        <w:t>реализация методов сразу в определении или после определения</w:t>
      </w:r>
    </w:p>
    <w:p w14:paraId="10FA8959" w14:textId="77777777" w:rsidR="00834DC4" w:rsidRPr="00834DC4" w:rsidRDefault="00834DC4" w:rsidP="00834DC4">
      <w:pPr>
        <w:rPr>
          <w:rFonts w:ascii="Times New Roman" w:hAnsi="Times New Roman" w:cs="Times New Roman"/>
          <w:sz w:val="28"/>
          <w:szCs w:val="28"/>
        </w:rPr>
      </w:pPr>
      <w:r w:rsidRPr="00834DC4">
        <w:rPr>
          <w:rFonts w:ascii="Times New Roman" w:hAnsi="Times New Roman" w:cs="Times New Roman"/>
          <w:sz w:val="28"/>
          <w:szCs w:val="28"/>
        </w:rPr>
        <w:t>o</w:t>
      </w:r>
      <w:r w:rsidRPr="00834DC4">
        <w:rPr>
          <w:rFonts w:ascii="Times New Roman" w:hAnsi="Times New Roman" w:cs="Times New Roman"/>
          <w:sz w:val="28"/>
          <w:szCs w:val="28"/>
        </w:rPr>
        <w:tab/>
        <w:t>конструкторов, деструкторов</w:t>
      </w:r>
    </w:p>
    <w:p w14:paraId="7673D8B2" w14:textId="77777777" w:rsidR="00834DC4" w:rsidRPr="00834DC4" w:rsidRDefault="00834DC4" w:rsidP="00834DC4">
      <w:pPr>
        <w:rPr>
          <w:rFonts w:ascii="Times New Roman" w:hAnsi="Times New Roman" w:cs="Times New Roman"/>
          <w:sz w:val="28"/>
          <w:szCs w:val="28"/>
        </w:rPr>
      </w:pPr>
      <w:r w:rsidRPr="00834DC4">
        <w:rPr>
          <w:rFonts w:ascii="Times New Roman" w:hAnsi="Times New Roman" w:cs="Times New Roman"/>
          <w:sz w:val="28"/>
          <w:szCs w:val="28"/>
        </w:rPr>
        <w:t>•</w:t>
      </w:r>
      <w:r w:rsidRPr="00834DC4">
        <w:rPr>
          <w:rFonts w:ascii="Times New Roman" w:hAnsi="Times New Roman" w:cs="Times New Roman"/>
          <w:sz w:val="28"/>
          <w:szCs w:val="28"/>
        </w:rPr>
        <w:tab/>
        <w:t>Создание и использование (обращение к атрибутам, вызов методов)</w:t>
      </w:r>
    </w:p>
    <w:p w14:paraId="554D1BCD" w14:textId="77777777" w:rsidR="00834DC4" w:rsidRPr="00834DC4" w:rsidRDefault="00834DC4" w:rsidP="00834DC4">
      <w:pPr>
        <w:rPr>
          <w:rFonts w:ascii="Times New Roman" w:hAnsi="Times New Roman" w:cs="Times New Roman"/>
          <w:sz w:val="28"/>
          <w:szCs w:val="28"/>
        </w:rPr>
      </w:pPr>
      <w:r w:rsidRPr="00834DC4">
        <w:rPr>
          <w:rFonts w:ascii="Times New Roman" w:hAnsi="Times New Roman" w:cs="Times New Roman"/>
          <w:sz w:val="28"/>
          <w:szCs w:val="28"/>
        </w:rPr>
        <w:t>o</w:t>
      </w:r>
      <w:r w:rsidRPr="00834DC4">
        <w:rPr>
          <w:rFonts w:ascii="Times New Roman" w:hAnsi="Times New Roman" w:cs="Times New Roman"/>
          <w:sz w:val="28"/>
          <w:szCs w:val="28"/>
        </w:rPr>
        <w:tab/>
        <w:t>статически создаваемых объектов («</w:t>
      </w:r>
      <w:proofErr w:type="spellStart"/>
      <w:r w:rsidRPr="00834DC4">
        <w:rPr>
          <w:rFonts w:ascii="Times New Roman" w:hAnsi="Times New Roman" w:cs="Times New Roman"/>
          <w:sz w:val="28"/>
          <w:szCs w:val="28"/>
        </w:rPr>
        <w:t>MyClass</w:t>
      </w:r>
      <w:proofErr w:type="spellEnd"/>
      <w:r w:rsidRPr="00834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4DC4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834DC4">
        <w:rPr>
          <w:rFonts w:ascii="Times New Roman" w:hAnsi="Times New Roman" w:cs="Times New Roman"/>
          <w:sz w:val="28"/>
          <w:szCs w:val="28"/>
        </w:rPr>
        <w:t>;»)</w:t>
      </w:r>
    </w:p>
    <w:p w14:paraId="0A305A1F" w14:textId="77777777" w:rsidR="00834DC4" w:rsidRPr="00834DC4" w:rsidRDefault="00834DC4" w:rsidP="00834DC4">
      <w:pPr>
        <w:rPr>
          <w:rFonts w:ascii="Times New Roman" w:hAnsi="Times New Roman" w:cs="Times New Roman"/>
          <w:sz w:val="28"/>
          <w:szCs w:val="28"/>
        </w:rPr>
      </w:pPr>
      <w:r w:rsidRPr="00834DC4">
        <w:rPr>
          <w:rFonts w:ascii="Times New Roman" w:hAnsi="Times New Roman" w:cs="Times New Roman"/>
          <w:sz w:val="28"/>
          <w:szCs w:val="28"/>
        </w:rPr>
        <w:t>o</w:t>
      </w:r>
      <w:r w:rsidRPr="00834DC4">
        <w:rPr>
          <w:rFonts w:ascii="Times New Roman" w:hAnsi="Times New Roman" w:cs="Times New Roman"/>
          <w:sz w:val="28"/>
          <w:szCs w:val="28"/>
        </w:rPr>
        <w:tab/>
        <w:t>динамически создаваемых объектов («</w:t>
      </w:r>
      <w:proofErr w:type="spellStart"/>
      <w:r w:rsidRPr="00834DC4">
        <w:rPr>
          <w:rFonts w:ascii="Times New Roman" w:hAnsi="Times New Roman" w:cs="Times New Roman"/>
          <w:sz w:val="28"/>
          <w:szCs w:val="28"/>
        </w:rPr>
        <w:t>MyClass</w:t>
      </w:r>
      <w:proofErr w:type="spellEnd"/>
      <w:r w:rsidRPr="00834DC4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834DC4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834DC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34DC4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34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34DC4">
        <w:rPr>
          <w:rFonts w:ascii="Times New Roman" w:hAnsi="Times New Roman" w:cs="Times New Roman"/>
          <w:sz w:val="28"/>
          <w:szCs w:val="28"/>
        </w:rPr>
        <w:t>MyClass</w:t>
      </w:r>
      <w:proofErr w:type="spellEnd"/>
      <w:r w:rsidRPr="00834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34DC4">
        <w:rPr>
          <w:rFonts w:ascii="Times New Roman" w:hAnsi="Times New Roman" w:cs="Times New Roman"/>
          <w:sz w:val="28"/>
          <w:szCs w:val="28"/>
        </w:rPr>
        <w:t>);»)</w:t>
      </w:r>
    </w:p>
    <w:p w14:paraId="7BFE1825" w14:textId="77777777" w:rsidR="00834DC4" w:rsidRPr="00834DC4" w:rsidRDefault="00834DC4" w:rsidP="00834DC4">
      <w:pPr>
        <w:rPr>
          <w:rFonts w:ascii="Times New Roman" w:hAnsi="Times New Roman" w:cs="Times New Roman"/>
          <w:sz w:val="28"/>
          <w:szCs w:val="28"/>
        </w:rPr>
      </w:pPr>
      <w:r w:rsidRPr="00834DC4">
        <w:rPr>
          <w:rFonts w:ascii="Times New Roman" w:hAnsi="Times New Roman" w:cs="Times New Roman"/>
          <w:sz w:val="28"/>
          <w:szCs w:val="28"/>
        </w:rPr>
        <w:t>o</w:t>
      </w:r>
      <w:r w:rsidRPr="00834DC4">
        <w:rPr>
          <w:rFonts w:ascii="Times New Roman" w:hAnsi="Times New Roman" w:cs="Times New Roman"/>
          <w:sz w:val="28"/>
          <w:szCs w:val="28"/>
        </w:rPr>
        <w:tab/>
        <w:t>объектов с помощью различных конструкторов (у каждого создаваемого объекта должны быть: конструктор без параметров, с параметрами, с параметром-объектом того же класса – конструктор копирования)</w:t>
      </w:r>
    </w:p>
    <w:p w14:paraId="5DF14F2E" w14:textId="77777777" w:rsidR="00834DC4" w:rsidRPr="00834DC4" w:rsidRDefault="00834DC4" w:rsidP="00834DC4">
      <w:pPr>
        <w:rPr>
          <w:rFonts w:ascii="Times New Roman" w:hAnsi="Times New Roman" w:cs="Times New Roman"/>
          <w:sz w:val="28"/>
          <w:szCs w:val="28"/>
        </w:rPr>
      </w:pPr>
      <w:r w:rsidRPr="00834DC4">
        <w:rPr>
          <w:rFonts w:ascii="Times New Roman" w:hAnsi="Times New Roman" w:cs="Times New Roman"/>
          <w:sz w:val="28"/>
          <w:szCs w:val="28"/>
        </w:rPr>
        <w:t>o</w:t>
      </w:r>
      <w:r w:rsidRPr="00834DC4">
        <w:rPr>
          <w:rFonts w:ascii="Times New Roman" w:hAnsi="Times New Roman" w:cs="Times New Roman"/>
          <w:sz w:val="28"/>
          <w:szCs w:val="28"/>
        </w:rPr>
        <w:tab/>
        <w:t>инициализация полей класса в списке инициализации конструктора</w:t>
      </w:r>
    </w:p>
    <w:p w14:paraId="0D778EC7" w14:textId="77777777" w:rsidR="00834DC4" w:rsidRPr="00834DC4" w:rsidRDefault="00834DC4" w:rsidP="00834DC4">
      <w:pPr>
        <w:rPr>
          <w:rFonts w:ascii="Times New Roman" w:hAnsi="Times New Roman" w:cs="Times New Roman"/>
          <w:sz w:val="28"/>
          <w:szCs w:val="28"/>
        </w:rPr>
      </w:pPr>
      <w:r w:rsidRPr="00834DC4">
        <w:rPr>
          <w:rFonts w:ascii="Times New Roman" w:hAnsi="Times New Roman" w:cs="Times New Roman"/>
          <w:sz w:val="28"/>
          <w:szCs w:val="28"/>
        </w:rPr>
        <w:t>o</w:t>
      </w:r>
      <w:r w:rsidRPr="00834DC4">
        <w:rPr>
          <w:rFonts w:ascii="Times New Roman" w:hAnsi="Times New Roman" w:cs="Times New Roman"/>
          <w:sz w:val="28"/>
          <w:szCs w:val="28"/>
        </w:rPr>
        <w:tab/>
        <w:t xml:space="preserve">помещение объектов в переменные различных типов (объяснять, чем отличается </w:t>
      </w:r>
      <w:proofErr w:type="spellStart"/>
      <w:r w:rsidRPr="00834DC4">
        <w:rPr>
          <w:rFonts w:ascii="Times New Roman" w:hAnsi="Times New Roman" w:cs="Times New Roman"/>
          <w:sz w:val="28"/>
          <w:szCs w:val="28"/>
        </w:rPr>
        <w:t>MyBase</w:t>
      </w:r>
      <w:proofErr w:type="spellEnd"/>
      <w:r w:rsidRPr="00834DC4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834DC4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834DC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34DC4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34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34DC4">
        <w:rPr>
          <w:rFonts w:ascii="Times New Roman" w:hAnsi="Times New Roman" w:cs="Times New Roman"/>
          <w:sz w:val="28"/>
          <w:szCs w:val="28"/>
        </w:rPr>
        <w:t>MyBase</w:t>
      </w:r>
      <w:proofErr w:type="spellEnd"/>
      <w:r w:rsidRPr="00834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34DC4">
        <w:rPr>
          <w:rFonts w:ascii="Times New Roman" w:hAnsi="Times New Roman" w:cs="Times New Roman"/>
          <w:sz w:val="28"/>
          <w:szCs w:val="28"/>
        </w:rPr>
        <w:t xml:space="preserve">) от </w:t>
      </w:r>
      <w:proofErr w:type="spellStart"/>
      <w:r w:rsidRPr="00834DC4">
        <w:rPr>
          <w:rFonts w:ascii="Times New Roman" w:hAnsi="Times New Roman" w:cs="Times New Roman"/>
          <w:sz w:val="28"/>
          <w:szCs w:val="28"/>
        </w:rPr>
        <w:t>MyBase</w:t>
      </w:r>
      <w:proofErr w:type="spellEnd"/>
      <w:r w:rsidRPr="00834DC4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834DC4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834DC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34DC4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34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4DC4">
        <w:rPr>
          <w:rFonts w:ascii="Times New Roman" w:hAnsi="Times New Roman" w:cs="Times New Roman"/>
          <w:sz w:val="28"/>
          <w:szCs w:val="28"/>
        </w:rPr>
        <w:t>MyDeriv</w:t>
      </w:r>
      <w:proofErr w:type="spellEnd"/>
      <w:r w:rsidRPr="00834DC4">
        <w:rPr>
          <w:rFonts w:ascii="Times New Roman" w:hAnsi="Times New Roman" w:cs="Times New Roman"/>
          <w:sz w:val="28"/>
          <w:szCs w:val="28"/>
        </w:rPr>
        <w:t>())</w:t>
      </w:r>
    </w:p>
    <w:p w14:paraId="3EAD0D75" w14:textId="77777777" w:rsidR="00834DC4" w:rsidRPr="00834DC4" w:rsidRDefault="00834DC4" w:rsidP="00834DC4">
      <w:pPr>
        <w:rPr>
          <w:rFonts w:ascii="Times New Roman" w:hAnsi="Times New Roman" w:cs="Times New Roman"/>
          <w:sz w:val="28"/>
          <w:szCs w:val="28"/>
        </w:rPr>
      </w:pPr>
      <w:r w:rsidRPr="00834DC4">
        <w:rPr>
          <w:rFonts w:ascii="Times New Roman" w:hAnsi="Times New Roman" w:cs="Times New Roman"/>
          <w:sz w:val="28"/>
          <w:szCs w:val="28"/>
        </w:rPr>
        <w:t>o</w:t>
      </w:r>
      <w:r w:rsidRPr="00834DC4">
        <w:rPr>
          <w:rFonts w:ascii="Times New Roman" w:hAnsi="Times New Roman" w:cs="Times New Roman"/>
          <w:sz w:val="28"/>
          <w:szCs w:val="28"/>
        </w:rPr>
        <w:tab/>
        <w:t>объектов классов-наследников (проверить и продемонстрировать, какие конструкторы классов при этом вызываются)</w:t>
      </w:r>
    </w:p>
    <w:p w14:paraId="0FEA1EF1" w14:textId="77777777" w:rsidR="00834DC4" w:rsidRPr="00834DC4" w:rsidRDefault="00834DC4" w:rsidP="00834DC4">
      <w:pPr>
        <w:rPr>
          <w:rFonts w:ascii="Times New Roman" w:hAnsi="Times New Roman" w:cs="Times New Roman"/>
          <w:sz w:val="28"/>
          <w:szCs w:val="28"/>
        </w:rPr>
      </w:pPr>
      <w:r w:rsidRPr="00834DC4">
        <w:rPr>
          <w:rFonts w:ascii="Times New Roman" w:hAnsi="Times New Roman" w:cs="Times New Roman"/>
          <w:sz w:val="28"/>
          <w:szCs w:val="28"/>
        </w:rPr>
        <w:t>o</w:t>
      </w:r>
      <w:r w:rsidRPr="00834DC4">
        <w:rPr>
          <w:rFonts w:ascii="Times New Roman" w:hAnsi="Times New Roman" w:cs="Times New Roman"/>
          <w:sz w:val="28"/>
          <w:szCs w:val="28"/>
        </w:rPr>
        <w:tab/>
        <w:t>композиция объектов: атрибутом одного объекта класса A является другой объект класса B (не указатель!), инициализируемый в списке инициализации конструктора класса A; показать, когда этот объект класса B удаляется</w:t>
      </w:r>
    </w:p>
    <w:p w14:paraId="23B1CA6F" w14:textId="77777777" w:rsidR="00834DC4" w:rsidRPr="00834DC4" w:rsidRDefault="00834DC4" w:rsidP="00834DC4">
      <w:pPr>
        <w:rPr>
          <w:rFonts w:ascii="Times New Roman" w:hAnsi="Times New Roman" w:cs="Times New Roman"/>
          <w:sz w:val="28"/>
          <w:szCs w:val="28"/>
        </w:rPr>
      </w:pPr>
      <w:r w:rsidRPr="00834DC4">
        <w:rPr>
          <w:rFonts w:ascii="Times New Roman" w:hAnsi="Times New Roman" w:cs="Times New Roman"/>
          <w:sz w:val="28"/>
          <w:szCs w:val="28"/>
        </w:rPr>
        <w:t>o</w:t>
      </w:r>
      <w:r w:rsidRPr="00834DC4">
        <w:rPr>
          <w:rFonts w:ascii="Times New Roman" w:hAnsi="Times New Roman" w:cs="Times New Roman"/>
          <w:sz w:val="28"/>
          <w:szCs w:val="28"/>
        </w:rPr>
        <w:tab/>
        <w:t xml:space="preserve">композиция объектов: атрибутом одного объекта класса A является указатель на другой объект класса B, создаваемый в конструкторе класса A и уничтожаемый в деструкторе класса A; </w:t>
      </w:r>
      <w:proofErr w:type="spellStart"/>
      <w:r w:rsidRPr="00834DC4">
        <w:rPr>
          <w:rFonts w:ascii="Times New Roman" w:hAnsi="Times New Roman" w:cs="Times New Roman"/>
          <w:sz w:val="28"/>
          <w:szCs w:val="28"/>
        </w:rPr>
        <w:t>композируемые</w:t>
      </w:r>
      <w:proofErr w:type="spellEnd"/>
      <w:r w:rsidRPr="00834DC4">
        <w:rPr>
          <w:rFonts w:ascii="Times New Roman" w:hAnsi="Times New Roman" w:cs="Times New Roman"/>
          <w:sz w:val="28"/>
          <w:szCs w:val="28"/>
        </w:rPr>
        <w:t xml:space="preserve"> классы должны определяться отдельно (не один в другом); при композиции показать, в чем </w:t>
      </w:r>
      <w:r w:rsidRPr="00834DC4">
        <w:rPr>
          <w:rFonts w:ascii="Times New Roman" w:hAnsi="Times New Roman" w:cs="Times New Roman"/>
          <w:sz w:val="28"/>
          <w:szCs w:val="28"/>
        </w:rPr>
        <w:lastRenderedPageBreak/>
        <w:t>разница, если объект класса А хранит прямо объект класса В или указатель на объект класса В.</w:t>
      </w:r>
    </w:p>
    <w:p w14:paraId="76AFD7B7" w14:textId="77777777" w:rsidR="00834DC4" w:rsidRPr="00834DC4" w:rsidRDefault="00834DC4" w:rsidP="00834DC4">
      <w:pPr>
        <w:rPr>
          <w:rFonts w:ascii="Times New Roman" w:hAnsi="Times New Roman" w:cs="Times New Roman"/>
          <w:sz w:val="28"/>
          <w:szCs w:val="28"/>
        </w:rPr>
      </w:pPr>
      <w:r w:rsidRPr="00834DC4">
        <w:rPr>
          <w:rFonts w:ascii="Times New Roman" w:hAnsi="Times New Roman" w:cs="Times New Roman"/>
          <w:sz w:val="28"/>
          <w:szCs w:val="28"/>
        </w:rPr>
        <w:t>•</w:t>
      </w:r>
      <w:r w:rsidRPr="00834DC4">
        <w:rPr>
          <w:rFonts w:ascii="Times New Roman" w:hAnsi="Times New Roman" w:cs="Times New Roman"/>
          <w:sz w:val="28"/>
          <w:szCs w:val="28"/>
        </w:rPr>
        <w:tab/>
        <w:t>Уничтожение</w:t>
      </w:r>
    </w:p>
    <w:p w14:paraId="52F38E0D" w14:textId="77777777" w:rsidR="00834DC4" w:rsidRPr="00834DC4" w:rsidRDefault="00834DC4" w:rsidP="00834DC4">
      <w:pPr>
        <w:rPr>
          <w:rFonts w:ascii="Times New Roman" w:hAnsi="Times New Roman" w:cs="Times New Roman"/>
          <w:sz w:val="28"/>
          <w:szCs w:val="28"/>
        </w:rPr>
      </w:pPr>
      <w:r w:rsidRPr="00834DC4">
        <w:rPr>
          <w:rFonts w:ascii="Times New Roman" w:hAnsi="Times New Roman" w:cs="Times New Roman"/>
          <w:sz w:val="28"/>
          <w:szCs w:val="28"/>
        </w:rPr>
        <w:t>o</w:t>
      </w:r>
      <w:r w:rsidRPr="00834DC4">
        <w:rPr>
          <w:rFonts w:ascii="Times New Roman" w:hAnsi="Times New Roman" w:cs="Times New Roman"/>
          <w:sz w:val="28"/>
          <w:szCs w:val="28"/>
        </w:rPr>
        <w:tab/>
        <w:t>статически созданных объектов</w:t>
      </w:r>
    </w:p>
    <w:p w14:paraId="649D6B40" w14:textId="77777777" w:rsidR="00834DC4" w:rsidRPr="00834DC4" w:rsidRDefault="00834DC4" w:rsidP="00834DC4">
      <w:pPr>
        <w:rPr>
          <w:rFonts w:ascii="Times New Roman" w:hAnsi="Times New Roman" w:cs="Times New Roman"/>
          <w:sz w:val="28"/>
          <w:szCs w:val="28"/>
        </w:rPr>
      </w:pPr>
      <w:r w:rsidRPr="00834DC4">
        <w:rPr>
          <w:rFonts w:ascii="Times New Roman" w:hAnsi="Times New Roman" w:cs="Times New Roman"/>
          <w:sz w:val="28"/>
          <w:szCs w:val="28"/>
        </w:rPr>
        <w:t>o</w:t>
      </w:r>
      <w:r w:rsidRPr="00834DC4">
        <w:rPr>
          <w:rFonts w:ascii="Times New Roman" w:hAnsi="Times New Roman" w:cs="Times New Roman"/>
          <w:sz w:val="28"/>
          <w:szCs w:val="28"/>
        </w:rPr>
        <w:tab/>
        <w:t>динамически созданных объектов</w:t>
      </w:r>
    </w:p>
    <w:p w14:paraId="5724056A" w14:textId="062870FD" w:rsidR="00834DC4" w:rsidRPr="00834DC4" w:rsidRDefault="00834DC4" w:rsidP="00834DC4">
      <w:pPr>
        <w:rPr>
          <w:rFonts w:ascii="Times New Roman" w:hAnsi="Times New Roman" w:cs="Times New Roman"/>
          <w:sz w:val="28"/>
          <w:szCs w:val="28"/>
        </w:rPr>
      </w:pPr>
      <w:r w:rsidRPr="00834DC4">
        <w:rPr>
          <w:rFonts w:ascii="Times New Roman" w:hAnsi="Times New Roman" w:cs="Times New Roman"/>
          <w:sz w:val="28"/>
          <w:szCs w:val="28"/>
        </w:rPr>
        <w:t>o</w:t>
      </w:r>
      <w:r w:rsidRPr="00834DC4">
        <w:rPr>
          <w:rFonts w:ascii="Times New Roman" w:hAnsi="Times New Roman" w:cs="Times New Roman"/>
          <w:sz w:val="28"/>
          <w:szCs w:val="28"/>
        </w:rPr>
        <w:tab/>
        <w:t>объектов классов-наследников (проверить и продемонстрировать, какие деструкторы классов при этом вызываются)</w:t>
      </w:r>
    </w:p>
    <w:p w14:paraId="15C3286C" w14:textId="349FA49F" w:rsidR="0046479C" w:rsidRDefault="0046479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D7426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</w:t>
      </w:r>
      <w:r w:rsidR="00DB11BE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48DBF617" w14:textId="77777777" w:rsidR="00834DC4" w:rsidRPr="00834DC4" w:rsidRDefault="00DB11BE" w:rsidP="00F5582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834DC4" w:rsidRPr="00834DC4">
        <w:rPr>
          <w:rFonts w:ascii="Times New Roman" w:hAnsi="Times New Roman" w:cs="Times New Roman"/>
          <w:sz w:val="28"/>
          <w:szCs w:val="28"/>
          <w:lang w:val="ru-RU"/>
        </w:rPr>
        <w:t>В рамках лабораторной работы необходимо написать достаточно примеров, чтобы разобраться и понимать, например, суть того, что будет, если:</w:t>
      </w:r>
    </w:p>
    <w:p w14:paraId="397C9D4F" w14:textId="6869DB8C" w:rsidR="00834DC4" w:rsidRPr="00834DC4" w:rsidRDefault="00834DC4" w:rsidP="00F5582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834DC4">
        <w:rPr>
          <w:rFonts w:ascii="Times New Roman" w:hAnsi="Times New Roman" w:cs="Times New Roman"/>
          <w:sz w:val="28"/>
          <w:szCs w:val="28"/>
          <w:lang w:val="ru-RU"/>
        </w:rPr>
        <w:t>в классе-предке есть конструктор и деструктор, а в классе-потомке нет ни того, ни того; что происходит при создании предка, при создании потомка?</w:t>
      </w:r>
    </w:p>
    <w:p w14:paraId="7CABA814" w14:textId="3AC145CE" w:rsidR="00834DC4" w:rsidRPr="00834DC4" w:rsidRDefault="00834DC4" w:rsidP="00F5582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834DC4">
        <w:rPr>
          <w:rFonts w:ascii="Times New Roman" w:hAnsi="Times New Roman" w:cs="Times New Roman"/>
          <w:sz w:val="28"/>
          <w:szCs w:val="28"/>
          <w:lang w:val="ru-RU"/>
        </w:rPr>
        <w:t>в классе-предке и в классе потомке есть и конструкторы и деструкторы: в каком порядке они вызываются при создании и удалении объекта?</w:t>
      </w:r>
    </w:p>
    <w:p w14:paraId="605BF2F0" w14:textId="1D3B9D8A" w:rsidR="00834DC4" w:rsidRPr="00834DC4" w:rsidRDefault="00834DC4" w:rsidP="00F5582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Pr="00834DC4">
        <w:rPr>
          <w:rFonts w:ascii="Times New Roman" w:hAnsi="Times New Roman" w:cs="Times New Roman"/>
          <w:sz w:val="28"/>
          <w:szCs w:val="28"/>
          <w:lang w:val="ru-RU"/>
        </w:rPr>
        <w:t>в переменную-указатель на базовый класс поместить объект-потомок: какие методы можно вызывать, какие нет?</w:t>
      </w:r>
    </w:p>
    <w:p w14:paraId="158CFDE3" w14:textId="0F86FE71" w:rsidR="00834DC4" w:rsidRDefault="00834DC4" w:rsidP="00F5582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D7C6D1" w14:textId="71E2D0EB" w:rsidR="0046479C" w:rsidRDefault="0046479C" w:rsidP="00F5582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D7426"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выполнения лабораторной работы</w:t>
      </w:r>
      <w:r w:rsidR="004252FF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C6FE4A8" w14:textId="34C4DBF2" w:rsidR="004252FF" w:rsidRPr="00633C56" w:rsidRDefault="004252FF" w:rsidP="00F5582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4252FF">
        <w:rPr>
          <w:rFonts w:ascii="Times New Roman" w:hAnsi="Times New Roman" w:cs="Times New Roman"/>
          <w:sz w:val="28"/>
          <w:szCs w:val="28"/>
          <w:lang w:val="ru-RU"/>
        </w:rPr>
        <w:t>Для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начала выполнения лабораторной работы необходимо </w:t>
      </w:r>
      <w:r w:rsidR="00633C56">
        <w:rPr>
          <w:rFonts w:ascii="Times New Roman" w:hAnsi="Times New Roman" w:cs="Times New Roman"/>
          <w:sz w:val="28"/>
          <w:szCs w:val="28"/>
          <w:lang w:val="ru-RU"/>
        </w:rPr>
        <w:t xml:space="preserve">создать проект в </w:t>
      </w:r>
      <w:r w:rsidR="00633C56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633C56" w:rsidRPr="00633C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33C56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633C56">
        <w:rPr>
          <w:rFonts w:ascii="Times New Roman" w:hAnsi="Times New Roman" w:cs="Times New Roman"/>
          <w:sz w:val="28"/>
          <w:szCs w:val="28"/>
          <w:lang w:val="ru-RU"/>
        </w:rPr>
        <w:t xml:space="preserve"> Консольное приложение.</w:t>
      </w:r>
    </w:p>
    <w:p w14:paraId="06EB1CF4" w14:textId="77777777" w:rsidR="0046479C" w:rsidRPr="00633C56" w:rsidRDefault="0046479C" w:rsidP="00F5582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73BF9A" w14:textId="68A2619D" w:rsidR="002379E4" w:rsidRDefault="00633C56" w:rsidP="002379E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33C5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887A212" wp14:editId="54528EBC">
            <wp:extent cx="4960620" cy="88076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658" cy="89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C172" w14:textId="6D68EFCB" w:rsidR="006D7426" w:rsidRDefault="002379E4" w:rsidP="002379E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379E4">
        <w:rPr>
          <w:rFonts w:ascii="Times New Roman" w:hAnsi="Times New Roman" w:cs="Times New Roman"/>
          <w:sz w:val="28"/>
          <w:szCs w:val="28"/>
          <w:lang w:val="ru-RU"/>
        </w:rPr>
        <w:t>Рис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37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237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33C56">
        <w:rPr>
          <w:rFonts w:ascii="Times New Roman" w:hAnsi="Times New Roman" w:cs="Times New Roman"/>
          <w:sz w:val="28"/>
          <w:szCs w:val="28"/>
          <w:lang w:val="ru-RU"/>
        </w:rPr>
        <w:t>Создание проекта</w:t>
      </w:r>
    </w:p>
    <w:p w14:paraId="7A37BA67" w14:textId="3343571F" w:rsidR="006D7426" w:rsidRDefault="00633C56" w:rsidP="00F5582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Сначала напишем простое определение и реализацию простого класса.</w:t>
      </w:r>
    </w:p>
    <w:p w14:paraId="5BA092DB" w14:textId="7565C644" w:rsidR="00354AF1" w:rsidRPr="005D73C1" w:rsidRDefault="00354AF1" w:rsidP="00F5582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задания я выбрала создать класс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Clother</w:t>
      </w:r>
      <w:proofErr w:type="spellEnd"/>
      <w:r w:rsidRPr="00354AF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который будет иметь свойства размер, цвет и пол(ж/м). Так же в самом классе необходимо написать метод, который будет выводить результат создания классов. Далее я создала статический и динамический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объект</w:t>
      </w:r>
      <w:r w:rsidR="007821A5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="007821A5">
        <w:rPr>
          <w:rFonts w:ascii="Times New Roman" w:hAnsi="Times New Roman" w:cs="Times New Roman"/>
          <w:sz w:val="28"/>
          <w:szCs w:val="28"/>
          <w:lang w:val="ru-RU"/>
        </w:rPr>
        <w:t>Приложение 1)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D73C1">
        <w:rPr>
          <w:rFonts w:ascii="Times New Roman" w:hAnsi="Times New Roman" w:cs="Times New Roman"/>
          <w:sz w:val="28"/>
          <w:szCs w:val="28"/>
          <w:lang w:val="ru-RU"/>
        </w:rPr>
        <w:t xml:space="preserve"> Теперь необходимо сделать 1 </w:t>
      </w:r>
      <w:r w:rsidR="005D73C1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="005D73C1">
        <w:rPr>
          <w:rFonts w:ascii="Times New Roman" w:hAnsi="Times New Roman" w:cs="Times New Roman"/>
          <w:sz w:val="28"/>
          <w:szCs w:val="28"/>
          <w:lang w:val="ru-RU"/>
        </w:rPr>
        <w:t xml:space="preserve"> и создать репозиторий для отслеживания версий программы, в дальнейшем будем делать новые обновления для каждого из приложений.</w:t>
      </w:r>
      <w:r w:rsidR="005D73C1" w:rsidRPr="005D73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50FF418" w14:textId="77777777" w:rsidR="00C0386F" w:rsidRDefault="00C0386F">
      <w:pPr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C0386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576A7F2" wp14:editId="7415CB39">
            <wp:extent cx="3505689" cy="95263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CEFDB" w14:textId="6C8FCE2E" w:rsidR="00C0386F" w:rsidRDefault="00C0386F" w:rsidP="00C0386F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379E4">
        <w:rPr>
          <w:rFonts w:ascii="Times New Roman" w:hAnsi="Times New Roman" w:cs="Times New Roman"/>
          <w:sz w:val="28"/>
          <w:szCs w:val="28"/>
          <w:lang w:val="ru-RU"/>
        </w:rPr>
        <w:t>Рис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37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37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Вывод в консоль</w:t>
      </w:r>
    </w:p>
    <w:p w14:paraId="63E5A748" w14:textId="41D492F3" w:rsidR="00C0386F" w:rsidRDefault="00C0386F" w:rsidP="00F55822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Далее добавим конструкторы</w:t>
      </w:r>
      <w:r w:rsidRPr="00C0386F">
        <w:t xml:space="preserve"> </w:t>
      </w:r>
      <w:r w:rsidRPr="00C0386F">
        <w:rPr>
          <w:rFonts w:ascii="Times New Roman" w:hAnsi="Times New Roman" w:cs="Times New Roman"/>
          <w:sz w:val="28"/>
          <w:szCs w:val="28"/>
          <w:lang w:val="ru-RU"/>
        </w:rPr>
        <w:t>без параметров, с параметрами, с параметром-объектом того же класса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деструкторы в программу</w:t>
      </w:r>
      <w:r w:rsidR="00711DBD" w:rsidRPr="00711D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11DBD">
        <w:rPr>
          <w:rFonts w:ascii="Times New Roman" w:hAnsi="Times New Roman" w:cs="Times New Roman"/>
          <w:sz w:val="28"/>
          <w:szCs w:val="28"/>
          <w:lang w:val="ru-RU"/>
        </w:rPr>
        <w:t xml:space="preserve">и создадим для них три статические переменные. Первый конструктор задает значения для объектов, а именно пустые значения, второй заполняет переменные значения, а третий копирует их. Посмотрим наглядно как это работает со статическими </w:t>
      </w:r>
      <w:proofErr w:type="gramStart"/>
      <w:r w:rsidR="00711DBD">
        <w:rPr>
          <w:rFonts w:ascii="Times New Roman" w:hAnsi="Times New Roman" w:cs="Times New Roman"/>
          <w:sz w:val="28"/>
          <w:szCs w:val="28"/>
          <w:lang w:val="ru-RU"/>
        </w:rPr>
        <w:t>переменными</w:t>
      </w:r>
      <w:r w:rsidR="007821A5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="007821A5">
        <w:rPr>
          <w:rFonts w:ascii="Times New Roman" w:hAnsi="Times New Roman" w:cs="Times New Roman"/>
          <w:sz w:val="28"/>
          <w:szCs w:val="28"/>
          <w:lang w:val="ru-RU"/>
        </w:rPr>
        <w:t>Приложение 2)</w:t>
      </w:r>
      <w:r w:rsidR="00711DB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BA74EB5" w14:textId="77777777" w:rsidR="00711DBD" w:rsidRDefault="00711DBD" w:rsidP="00F5582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A2742B1" w14:textId="6F553DE4" w:rsidR="00711DBD" w:rsidRPr="00711DBD" w:rsidRDefault="00711DBD" w:rsidP="00711DB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1DB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43435FC" wp14:editId="5207DC96">
            <wp:extent cx="4115374" cy="21148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29DE" w14:textId="4EFCBC62" w:rsidR="00C0386F" w:rsidRPr="00003903" w:rsidRDefault="00711DBD" w:rsidP="00711DBD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379E4">
        <w:rPr>
          <w:rFonts w:ascii="Times New Roman" w:hAnsi="Times New Roman" w:cs="Times New Roman"/>
          <w:sz w:val="28"/>
          <w:szCs w:val="28"/>
          <w:lang w:val="ru-RU"/>
        </w:rPr>
        <w:t>Рис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37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237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Вывод конструкторов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дестрокуторов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со статическими переменными.</w:t>
      </w:r>
    </w:p>
    <w:p w14:paraId="50D3D97C" w14:textId="6F038E3A" w:rsidR="00711DBD" w:rsidRDefault="00711DBD" w:rsidP="00711DB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Проделаем ту же </w:t>
      </w:r>
      <w:proofErr w:type="spellStart"/>
      <w:r w:rsidR="00D165AE">
        <w:rPr>
          <w:rFonts w:ascii="Times New Roman" w:hAnsi="Times New Roman" w:cs="Times New Roman"/>
          <w:sz w:val="28"/>
          <w:szCs w:val="28"/>
          <w:lang w:val="ru-RU"/>
        </w:rPr>
        <w:t>рабоду</w:t>
      </w:r>
      <w:proofErr w:type="spellEnd"/>
      <w:r w:rsidR="00D165AE">
        <w:rPr>
          <w:rFonts w:ascii="Times New Roman" w:hAnsi="Times New Roman" w:cs="Times New Roman"/>
          <w:sz w:val="28"/>
          <w:szCs w:val="28"/>
          <w:lang w:val="ru-RU"/>
        </w:rPr>
        <w:t xml:space="preserve"> с динамическими переменными, но такие переменные необходимо удалять вручную, так как если удалить ссылку, это не значит, что сам объект удалиться, к нему не будет доступа, а память засорять он </w:t>
      </w:r>
      <w:proofErr w:type="gramStart"/>
      <w:r w:rsidR="00D165AE">
        <w:rPr>
          <w:rFonts w:ascii="Times New Roman" w:hAnsi="Times New Roman" w:cs="Times New Roman"/>
          <w:sz w:val="28"/>
          <w:szCs w:val="28"/>
          <w:lang w:val="ru-RU"/>
        </w:rPr>
        <w:t>будет</w:t>
      </w:r>
      <w:r w:rsidR="007821A5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="007821A5">
        <w:rPr>
          <w:rFonts w:ascii="Times New Roman" w:hAnsi="Times New Roman" w:cs="Times New Roman"/>
          <w:sz w:val="28"/>
          <w:szCs w:val="28"/>
          <w:lang w:val="ru-RU"/>
        </w:rPr>
        <w:t>Приложение 3)</w:t>
      </w:r>
      <w:r w:rsidR="00D165A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95F9E1B" w14:textId="77777777" w:rsidR="00D165AE" w:rsidRDefault="00D165AE" w:rsidP="00D165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  <w14:ligatures w14:val="standardContextual"/>
        </w:rPr>
      </w:pPr>
    </w:p>
    <w:p w14:paraId="474221FB" w14:textId="12ACBE89" w:rsidR="00D165AE" w:rsidRDefault="00D165AE" w:rsidP="00D165A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165A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A6FDC32" wp14:editId="405F4C78">
            <wp:extent cx="4105848" cy="2200582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64B37" w14:textId="514F25E8" w:rsidR="00D165AE" w:rsidRDefault="00D165AE" w:rsidP="00BB5550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379E4">
        <w:rPr>
          <w:rFonts w:ascii="Times New Roman" w:hAnsi="Times New Roman" w:cs="Times New Roman"/>
          <w:sz w:val="28"/>
          <w:szCs w:val="28"/>
          <w:lang w:val="ru-RU"/>
        </w:rPr>
        <w:t>Рис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37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4.</w:t>
      </w:r>
      <w:r w:rsidRPr="00237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Вывод конструкторов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деструкуторов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 динамическими переменными.</w:t>
      </w:r>
    </w:p>
    <w:p w14:paraId="646E10EB" w14:textId="762172BE" w:rsidR="00BB5550" w:rsidRDefault="00BB5550" w:rsidP="00BB5550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Далее разбере</w:t>
      </w:r>
      <w:r w:rsidR="0056032C">
        <w:rPr>
          <w:rFonts w:ascii="Times New Roman" w:hAnsi="Times New Roman" w:cs="Times New Roman"/>
          <w:sz w:val="28"/>
          <w:szCs w:val="28"/>
          <w:lang w:val="ru-RU"/>
        </w:rPr>
        <w:t xml:space="preserve">мся с </w:t>
      </w:r>
      <w:proofErr w:type="spellStart"/>
      <w:r w:rsidR="0056032C">
        <w:rPr>
          <w:rFonts w:ascii="Times New Roman" w:hAnsi="Times New Roman" w:cs="Times New Roman"/>
          <w:sz w:val="28"/>
          <w:szCs w:val="28"/>
          <w:lang w:val="ru-RU"/>
        </w:rPr>
        <w:t>допступностью</w:t>
      </w:r>
      <w:proofErr w:type="spellEnd"/>
      <w:r w:rsidR="0056032C">
        <w:rPr>
          <w:rFonts w:ascii="Times New Roman" w:hAnsi="Times New Roman" w:cs="Times New Roman"/>
          <w:sz w:val="28"/>
          <w:szCs w:val="28"/>
          <w:lang w:val="ru-RU"/>
        </w:rPr>
        <w:t xml:space="preserve"> методов и </w:t>
      </w:r>
      <w:proofErr w:type="spellStart"/>
      <w:r w:rsidR="0056032C">
        <w:rPr>
          <w:rFonts w:ascii="Times New Roman" w:hAnsi="Times New Roman" w:cs="Times New Roman"/>
          <w:sz w:val="28"/>
          <w:szCs w:val="28"/>
          <w:lang w:val="ru-RU"/>
        </w:rPr>
        <w:t>атриботов</w:t>
      </w:r>
      <w:proofErr w:type="spellEnd"/>
      <w:r w:rsidR="0056032C">
        <w:rPr>
          <w:rFonts w:ascii="Times New Roman" w:hAnsi="Times New Roman" w:cs="Times New Roman"/>
          <w:sz w:val="28"/>
          <w:szCs w:val="28"/>
          <w:lang w:val="ru-RU"/>
        </w:rPr>
        <w:t xml:space="preserve">. По умолчанию в С++ при создании класса стоит </w:t>
      </w:r>
      <w:r w:rsidR="0056032C">
        <w:rPr>
          <w:rFonts w:ascii="Times New Roman" w:hAnsi="Times New Roman" w:cs="Times New Roman"/>
          <w:sz w:val="28"/>
          <w:szCs w:val="28"/>
          <w:lang w:val="en-US"/>
        </w:rPr>
        <w:t>private</w:t>
      </w:r>
      <w:r w:rsidR="0056032C" w:rsidRPr="0056032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56032C">
        <w:rPr>
          <w:rFonts w:ascii="Times New Roman" w:hAnsi="Times New Roman" w:cs="Times New Roman"/>
          <w:sz w:val="28"/>
          <w:szCs w:val="28"/>
          <w:lang w:val="ru-RU"/>
        </w:rPr>
        <w:t xml:space="preserve">который делает </w:t>
      </w:r>
      <w:proofErr w:type="spellStart"/>
      <w:r w:rsidR="0056032C">
        <w:rPr>
          <w:rFonts w:ascii="Times New Roman" w:hAnsi="Times New Roman" w:cs="Times New Roman"/>
          <w:sz w:val="28"/>
          <w:szCs w:val="28"/>
          <w:lang w:val="ru-RU"/>
        </w:rPr>
        <w:t>ненвидимымым</w:t>
      </w:r>
      <w:proofErr w:type="spellEnd"/>
      <w:r w:rsidR="0056032C">
        <w:rPr>
          <w:rFonts w:ascii="Times New Roman" w:hAnsi="Times New Roman" w:cs="Times New Roman"/>
          <w:sz w:val="28"/>
          <w:szCs w:val="28"/>
          <w:lang w:val="ru-RU"/>
        </w:rPr>
        <w:t xml:space="preserve"> свойства и функции класса вне структуры, поэтому вначале мы объявляем </w:t>
      </w:r>
      <w:r w:rsidR="0056032C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="0056032C">
        <w:rPr>
          <w:rFonts w:ascii="Times New Roman" w:hAnsi="Times New Roman" w:cs="Times New Roman"/>
          <w:sz w:val="28"/>
          <w:szCs w:val="28"/>
          <w:lang w:val="ru-RU"/>
        </w:rPr>
        <w:t xml:space="preserve">, который делает видимым все без ограничений, так же есть метод </w:t>
      </w:r>
      <w:r w:rsidR="0056032C">
        <w:rPr>
          <w:rFonts w:ascii="Times New Roman" w:hAnsi="Times New Roman" w:cs="Times New Roman"/>
          <w:sz w:val="28"/>
          <w:szCs w:val="28"/>
          <w:lang w:val="en-US"/>
        </w:rPr>
        <w:t>protected</w:t>
      </w:r>
      <w:r w:rsidR="0056032C" w:rsidRPr="0056032C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56032C">
        <w:rPr>
          <w:rFonts w:ascii="Times New Roman" w:hAnsi="Times New Roman" w:cs="Times New Roman"/>
          <w:sz w:val="28"/>
          <w:szCs w:val="28"/>
          <w:lang w:val="ru-RU"/>
        </w:rPr>
        <w:t xml:space="preserve"> он делает доступным атрибуты и методы для </w:t>
      </w:r>
      <w:r w:rsidR="0056032C">
        <w:rPr>
          <w:rFonts w:ascii="Times New Roman" w:hAnsi="Times New Roman" w:cs="Times New Roman"/>
          <w:sz w:val="28"/>
          <w:szCs w:val="28"/>
          <w:lang w:val="ru-RU"/>
        </w:rPr>
        <w:lastRenderedPageBreak/>
        <w:t>наследников, но вне они не доступны, но если создать метод внутри класса, а реализацию сделать после, то атрибуты и методы будут доступны для этого метода. Далее</w:t>
      </w:r>
      <w:r w:rsidR="0056032C" w:rsidRPr="005603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6032C">
        <w:rPr>
          <w:rFonts w:ascii="Times New Roman" w:hAnsi="Times New Roman" w:cs="Times New Roman"/>
          <w:sz w:val="28"/>
          <w:szCs w:val="28"/>
          <w:lang w:val="ru-RU"/>
        </w:rPr>
        <w:t>мы</w:t>
      </w:r>
      <w:r w:rsidR="0056032C" w:rsidRPr="005603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6032C">
        <w:rPr>
          <w:rFonts w:ascii="Times New Roman" w:hAnsi="Times New Roman" w:cs="Times New Roman"/>
          <w:sz w:val="28"/>
          <w:szCs w:val="28"/>
          <w:lang w:val="ru-RU"/>
        </w:rPr>
        <w:t>сделаем</w:t>
      </w:r>
      <w:r w:rsidR="0056032C" w:rsidRPr="005603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6032C">
        <w:rPr>
          <w:rFonts w:ascii="Times New Roman" w:hAnsi="Times New Roman" w:cs="Times New Roman"/>
          <w:sz w:val="28"/>
          <w:szCs w:val="28"/>
          <w:lang w:val="ru-RU"/>
        </w:rPr>
        <w:t>переменную</w:t>
      </w:r>
      <w:r w:rsidR="0056032C" w:rsidRPr="005603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6032C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="0056032C" w:rsidRPr="0056032C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56032C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="0056032C" w:rsidRPr="005603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56032C">
        <w:rPr>
          <w:rFonts w:ascii="Times New Roman" w:hAnsi="Times New Roman" w:cs="Times New Roman"/>
          <w:sz w:val="28"/>
          <w:szCs w:val="28"/>
          <w:lang w:val="en-US"/>
        </w:rPr>
        <w:t>color</w:t>
      </w:r>
      <w:r w:rsidR="0056032C" w:rsidRPr="0056032C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56032C">
        <w:rPr>
          <w:rFonts w:ascii="Times New Roman" w:hAnsi="Times New Roman" w:cs="Times New Roman"/>
          <w:sz w:val="28"/>
          <w:szCs w:val="28"/>
          <w:lang w:val="en-US"/>
        </w:rPr>
        <w:t>private</w:t>
      </w:r>
      <w:r w:rsidR="0056032C" w:rsidRPr="005603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56032C">
        <w:rPr>
          <w:rFonts w:ascii="Times New Roman" w:hAnsi="Times New Roman" w:cs="Times New Roman"/>
          <w:sz w:val="28"/>
          <w:szCs w:val="28"/>
          <w:lang w:val="en-US"/>
        </w:rPr>
        <w:t>gender</w:t>
      </w:r>
      <w:r w:rsidR="0056032C" w:rsidRPr="005603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6032C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56032C" w:rsidRPr="005603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6032C">
        <w:rPr>
          <w:rFonts w:ascii="Times New Roman" w:hAnsi="Times New Roman" w:cs="Times New Roman"/>
          <w:sz w:val="28"/>
          <w:szCs w:val="28"/>
          <w:lang w:val="en-US"/>
        </w:rPr>
        <w:t xml:space="preserve">protected. </w:t>
      </w:r>
      <w:r w:rsidR="0056032C">
        <w:rPr>
          <w:rFonts w:ascii="Times New Roman" w:hAnsi="Times New Roman" w:cs="Times New Roman"/>
          <w:sz w:val="28"/>
          <w:szCs w:val="28"/>
          <w:lang w:val="ru-RU"/>
        </w:rPr>
        <w:t xml:space="preserve">Напишем реализацию метода </w:t>
      </w:r>
      <w:r w:rsidR="0056032C">
        <w:rPr>
          <w:rFonts w:ascii="Times New Roman" w:hAnsi="Times New Roman" w:cs="Times New Roman"/>
          <w:sz w:val="28"/>
          <w:szCs w:val="28"/>
          <w:lang w:val="en-US"/>
        </w:rPr>
        <w:t>colored</w:t>
      </w:r>
      <w:r w:rsidR="0056032C" w:rsidRPr="0056032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6032C">
        <w:rPr>
          <w:rFonts w:ascii="Times New Roman" w:hAnsi="Times New Roman" w:cs="Times New Roman"/>
          <w:sz w:val="28"/>
          <w:szCs w:val="28"/>
          <w:lang w:val="ru-RU"/>
        </w:rPr>
        <w:t xml:space="preserve">после объявления класса, который будет заменять цвет объекта на </w:t>
      </w:r>
      <w:r w:rsidR="0056032C">
        <w:rPr>
          <w:rFonts w:ascii="Times New Roman" w:hAnsi="Times New Roman" w:cs="Times New Roman"/>
          <w:sz w:val="28"/>
          <w:szCs w:val="28"/>
          <w:lang w:val="en-US"/>
        </w:rPr>
        <w:t>orange</w:t>
      </w:r>
      <w:r w:rsidR="0056032C" w:rsidRPr="0056032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56032C">
        <w:rPr>
          <w:rFonts w:ascii="Times New Roman" w:hAnsi="Times New Roman" w:cs="Times New Roman"/>
          <w:sz w:val="28"/>
          <w:szCs w:val="28"/>
          <w:lang w:val="ru-RU"/>
        </w:rPr>
        <w:t xml:space="preserve">а пол на </w:t>
      </w:r>
      <w:proofErr w:type="gramStart"/>
      <w:r w:rsidR="0056032C">
        <w:rPr>
          <w:rFonts w:ascii="Times New Roman" w:hAnsi="Times New Roman" w:cs="Times New Roman"/>
          <w:sz w:val="28"/>
          <w:szCs w:val="28"/>
          <w:lang w:val="en-US"/>
        </w:rPr>
        <w:t>male</w:t>
      </w:r>
      <w:r w:rsidR="00B75A29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="00B75A29">
        <w:rPr>
          <w:rFonts w:ascii="Times New Roman" w:hAnsi="Times New Roman" w:cs="Times New Roman"/>
          <w:sz w:val="28"/>
          <w:szCs w:val="28"/>
          <w:lang w:val="ru-RU"/>
        </w:rPr>
        <w:t>Приложение 4)</w:t>
      </w:r>
      <w:r w:rsidR="0056032C" w:rsidRPr="0056032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A337847" w14:textId="5649A61C" w:rsidR="003B2000" w:rsidRDefault="003B2000" w:rsidP="003B200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B200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BA0B24A" wp14:editId="5C9E5E5C">
            <wp:extent cx="3348990" cy="2939669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1144" cy="29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4DE9" w14:textId="1F42135A" w:rsidR="003B2000" w:rsidRDefault="003B2000" w:rsidP="003B2000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379E4">
        <w:rPr>
          <w:rFonts w:ascii="Times New Roman" w:hAnsi="Times New Roman" w:cs="Times New Roman"/>
          <w:sz w:val="28"/>
          <w:szCs w:val="28"/>
          <w:lang w:val="ru-RU"/>
        </w:rPr>
        <w:t>Рис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37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03903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B20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Создание метода вне класса с разными уровнями доступа.</w:t>
      </w:r>
    </w:p>
    <w:p w14:paraId="4AD34F96" w14:textId="7095AC4B" w:rsidR="001957E4" w:rsidRDefault="001957E4" w:rsidP="001957E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Теперь перейдем к созданию наследника класса. Создадим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Dress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который унаследует все свойства и методы класса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Clother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создадим конструкторы и деструкторы для класса наследника, а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так же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создадим объекты и попробуем применить к ним методы родительского класса.</w:t>
      </w:r>
      <w:r w:rsidR="00BC7EBA">
        <w:rPr>
          <w:rFonts w:ascii="Times New Roman" w:hAnsi="Times New Roman" w:cs="Times New Roman"/>
          <w:sz w:val="28"/>
          <w:szCs w:val="28"/>
          <w:lang w:val="ru-RU"/>
        </w:rPr>
        <w:t xml:space="preserve"> В консоли будут чередоваться конструкторы и деструкторы, сначала запускается конструктор или деструктор родителя, а следом за ним </w:t>
      </w:r>
      <w:proofErr w:type="gramStart"/>
      <w:r w:rsidR="00BC7EBA">
        <w:rPr>
          <w:rFonts w:ascii="Times New Roman" w:hAnsi="Times New Roman" w:cs="Times New Roman"/>
          <w:sz w:val="28"/>
          <w:szCs w:val="28"/>
          <w:lang w:val="ru-RU"/>
        </w:rPr>
        <w:t>наследника</w:t>
      </w:r>
      <w:r w:rsidR="00B75A29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="00B75A29">
        <w:rPr>
          <w:rFonts w:ascii="Times New Roman" w:hAnsi="Times New Roman" w:cs="Times New Roman"/>
          <w:sz w:val="28"/>
          <w:szCs w:val="28"/>
          <w:lang w:val="ru-RU"/>
        </w:rPr>
        <w:t>Приложение 5)</w:t>
      </w:r>
      <w:r w:rsidR="00BC7E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4F6ABA2" w14:textId="7C5FA320" w:rsidR="001957E4" w:rsidRDefault="00BC7EBA" w:rsidP="001957E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C7EB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01F377" wp14:editId="77B15D4C">
            <wp:extent cx="5940425" cy="25882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AF85" w14:textId="586AAFF7" w:rsidR="001957E4" w:rsidRPr="001957E4" w:rsidRDefault="001957E4" w:rsidP="001957E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379E4">
        <w:rPr>
          <w:rFonts w:ascii="Times New Roman" w:hAnsi="Times New Roman" w:cs="Times New Roman"/>
          <w:sz w:val="28"/>
          <w:szCs w:val="28"/>
          <w:lang w:val="ru-RU"/>
        </w:rPr>
        <w:t>Рис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37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03903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>. Вывод в консоль, создание класса-наследника.</w:t>
      </w:r>
    </w:p>
    <w:p w14:paraId="627664B9" w14:textId="499B4053" w:rsidR="003B2000" w:rsidRDefault="00BC7EBA" w:rsidP="00BC7EB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 xml:space="preserve">Так же стоит отметить, что мы можем создать новый объект класса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Clother</w:t>
      </w:r>
      <w:proofErr w:type="spellEnd"/>
      <w:r w:rsidRPr="00BC7E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поместить его в </w:t>
      </w:r>
      <w:r>
        <w:rPr>
          <w:rFonts w:ascii="Times New Roman" w:hAnsi="Times New Roman" w:cs="Times New Roman"/>
          <w:sz w:val="28"/>
          <w:szCs w:val="28"/>
          <w:lang w:val="en-US"/>
        </w:rPr>
        <w:t>Dress</w:t>
      </w:r>
      <w:r>
        <w:rPr>
          <w:rFonts w:ascii="Times New Roman" w:hAnsi="Times New Roman" w:cs="Times New Roman"/>
          <w:sz w:val="28"/>
          <w:szCs w:val="28"/>
          <w:lang w:val="ru-RU"/>
        </w:rPr>
        <w:t>, но наоборот сделать не получится.</w:t>
      </w:r>
      <w:r w:rsidRPr="00BC7E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этом случае конструкторы обоих классов будут выведены на консоль, а деструкторы будут использоваться только из класса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родителя</w:t>
      </w:r>
      <w:r w:rsidR="00B75A29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="00B75A29">
        <w:rPr>
          <w:rFonts w:ascii="Times New Roman" w:hAnsi="Times New Roman" w:cs="Times New Roman"/>
          <w:sz w:val="28"/>
          <w:szCs w:val="28"/>
          <w:lang w:val="ru-RU"/>
        </w:rPr>
        <w:t>Приложение 6)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D0A1362" w14:textId="6720B299" w:rsidR="00BC7EBA" w:rsidRDefault="00BC7EBA" w:rsidP="00BC7EB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C7EB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204CDB5" wp14:editId="3B9BE804">
            <wp:extent cx="5940425" cy="64325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2BDA" w14:textId="21DF2FE8" w:rsidR="00BC7EBA" w:rsidRPr="001957E4" w:rsidRDefault="00BC7EBA" w:rsidP="00BC7EB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379E4">
        <w:rPr>
          <w:rFonts w:ascii="Times New Roman" w:hAnsi="Times New Roman" w:cs="Times New Roman"/>
          <w:sz w:val="28"/>
          <w:szCs w:val="28"/>
          <w:lang w:val="ru-RU"/>
        </w:rPr>
        <w:t>Рис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37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03903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Вывод в консоль </w:t>
      </w:r>
      <w:proofErr w:type="spellStart"/>
      <w:r w:rsidRPr="00BC7EB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Clother</w:t>
      </w:r>
      <w:proofErr w:type="spellEnd"/>
      <w:r w:rsidRPr="007821A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  <w14:ligatures w14:val="standardContextual"/>
        </w:rPr>
        <w:t xml:space="preserve"> *</w:t>
      </w:r>
      <w:r w:rsidRPr="00BC7E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</w:t>
      </w:r>
      <w:r w:rsidRPr="007821A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  <w14:ligatures w14:val="standardContextual"/>
        </w:rPr>
        <w:t xml:space="preserve">2 = </w:t>
      </w:r>
      <w:r w:rsidRPr="00BC7EB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7821A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  <w14:ligatures w14:val="standardContextual"/>
        </w:rPr>
        <w:t xml:space="preserve"> </w:t>
      </w:r>
      <w:proofErr w:type="gramStart"/>
      <w:r w:rsidRPr="00BC7EB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Dress</w:t>
      </w:r>
      <w:r>
        <w:rPr>
          <w:rFonts w:ascii="Cascadia Mono" w:eastAsiaTheme="minorHAnsi" w:hAnsi="Cascadia Mono" w:cs="Cascadia Mono"/>
          <w:color w:val="2B91AF"/>
          <w:sz w:val="19"/>
          <w:szCs w:val="19"/>
          <w:lang w:val="ru-RU" w:eastAsia="en-US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lang w:val="ru-RU" w:eastAsia="en-US"/>
          <w14:ligatures w14:val="standardContextual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.</w:t>
      </w:r>
    </w:p>
    <w:p w14:paraId="6C708CEB" w14:textId="6FDD6422" w:rsidR="00BC7EBA" w:rsidRDefault="007821A5" w:rsidP="00BC7EB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Далее мы создадим новый класс, который не будет наследоваться от других и попробуем применить метод композиции.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Shoes</w:t>
      </w:r>
      <w:r w:rsidRPr="007821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берет параметры из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Clother</w:t>
      </w:r>
      <w:proofErr w:type="spellEnd"/>
      <w:r w:rsidRPr="007821A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но не наследуется из него. Поэтому внутри класса придется создавать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объекты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относящиеся к классу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Clother</w:t>
      </w:r>
      <w:proofErr w:type="spellEnd"/>
      <w:r w:rsidRPr="007821A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Таким образом при выводе в консоль сначала будет запускаться конструктор или деструктор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Shoes</w:t>
      </w:r>
      <w:r w:rsidRPr="007821A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а внутри будут запускаться конструкторы класса</w:t>
      </w:r>
      <w:r w:rsidRPr="007821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Clother</w:t>
      </w:r>
      <w:proofErr w:type="spellEnd"/>
      <w:r w:rsidRPr="007821A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B5768F6" w14:textId="64A63793" w:rsidR="007821A5" w:rsidRDefault="007821A5" w:rsidP="00B75A29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2787D73F" w14:textId="7F8015CB" w:rsidR="007821A5" w:rsidRDefault="007821A5" w:rsidP="007821A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821A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30BA2DB" wp14:editId="5073A4A4">
            <wp:extent cx="3315163" cy="229584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56874" w14:textId="75B089C4" w:rsidR="007821A5" w:rsidRPr="001957E4" w:rsidRDefault="007821A5" w:rsidP="007821A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379E4">
        <w:rPr>
          <w:rFonts w:ascii="Times New Roman" w:hAnsi="Times New Roman" w:cs="Times New Roman"/>
          <w:sz w:val="28"/>
          <w:szCs w:val="28"/>
          <w:lang w:val="ru-RU"/>
        </w:rPr>
        <w:t>Рис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37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03903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. Композиция – вывод в консоль.</w:t>
      </w:r>
    </w:p>
    <w:p w14:paraId="6FD1145D" w14:textId="77777777" w:rsidR="007821A5" w:rsidRPr="007821A5" w:rsidRDefault="007821A5" w:rsidP="007821A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9D5B8E0" w14:textId="77777777" w:rsidR="007821A5" w:rsidRDefault="0046479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D7426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Выводы по лабораторной работе</w:t>
      </w:r>
      <w:r w:rsidR="007821A5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F6701B5" w14:textId="77777777" w:rsidR="007821A5" w:rsidRDefault="007821A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В ходе лабораторной работы было изучено:</w:t>
      </w:r>
    </w:p>
    <w:p w14:paraId="4AE17BE4" w14:textId="77777777" w:rsidR="007821A5" w:rsidRPr="007821A5" w:rsidRDefault="007821A5" w:rsidP="007821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821A5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7821A5">
        <w:rPr>
          <w:rFonts w:ascii="Times New Roman" w:hAnsi="Times New Roman" w:cs="Times New Roman"/>
          <w:sz w:val="28"/>
          <w:szCs w:val="28"/>
          <w:lang w:val="ru-RU"/>
        </w:rPr>
        <w:tab/>
        <w:t>Определения</w:t>
      </w:r>
    </w:p>
    <w:p w14:paraId="475AAFEC" w14:textId="77777777" w:rsidR="007821A5" w:rsidRPr="007821A5" w:rsidRDefault="007821A5" w:rsidP="007821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821A5">
        <w:rPr>
          <w:rFonts w:ascii="Times New Roman" w:hAnsi="Times New Roman" w:cs="Times New Roman"/>
          <w:sz w:val="28"/>
          <w:szCs w:val="28"/>
          <w:lang w:val="ru-RU"/>
        </w:rPr>
        <w:t>o</w:t>
      </w:r>
      <w:r w:rsidRPr="007821A5">
        <w:rPr>
          <w:rFonts w:ascii="Times New Roman" w:hAnsi="Times New Roman" w:cs="Times New Roman"/>
          <w:sz w:val="28"/>
          <w:szCs w:val="28"/>
          <w:lang w:val="ru-RU"/>
        </w:rPr>
        <w:tab/>
        <w:t>классов</w:t>
      </w:r>
    </w:p>
    <w:p w14:paraId="7D1BBF41" w14:textId="77777777" w:rsidR="007821A5" w:rsidRPr="007821A5" w:rsidRDefault="007821A5" w:rsidP="007821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821A5">
        <w:rPr>
          <w:rFonts w:ascii="Times New Roman" w:hAnsi="Times New Roman" w:cs="Times New Roman"/>
          <w:sz w:val="28"/>
          <w:szCs w:val="28"/>
          <w:lang w:val="ru-RU"/>
        </w:rPr>
        <w:t>o</w:t>
      </w:r>
      <w:r w:rsidRPr="007821A5">
        <w:rPr>
          <w:rFonts w:ascii="Times New Roman" w:hAnsi="Times New Roman" w:cs="Times New Roman"/>
          <w:sz w:val="28"/>
          <w:szCs w:val="28"/>
          <w:lang w:val="ru-RU"/>
        </w:rPr>
        <w:tab/>
        <w:t>атрибутов, методов</w:t>
      </w:r>
    </w:p>
    <w:p w14:paraId="2C852E9B" w14:textId="77777777" w:rsidR="007821A5" w:rsidRPr="007821A5" w:rsidRDefault="007821A5" w:rsidP="007821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821A5">
        <w:rPr>
          <w:rFonts w:ascii="Times New Roman" w:hAnsi="Times New Roman" w:cs="Times New Roman"/>
          <w:sz w:val="28"/>
          <w:szCs w:val="28"/>
          <w:lang w:val="ru-RU"/>
        </w:rPr>
        <w:t>o</w:t>
      </w:r>
      <w:r w:rsidRPr="007821A5">
        <w:rPr>
          <w:rFonts w:ascii="Times New Roman" w:hAnsi="Times New Roman" w:cs="Times New Roman"/>
          <w:sz w:val="28"/>
          <w:szCs w:val="28"/>
          <w:lang w:val="ru-RU"/>
        </w:rPr>
        <w:tab/>
        <w:t>классов-наследников</w:t>
      </w:r>
    </w:p>
    <w:p w14:paraId="0C59ABE1" w14:textId="77777777" w:rsidR="007821A5" w:rsidRPr="007821A5" w:rsidRDefault="007821A5" w:rsidP="007821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821A5">
        <w:rPr>
          <w:rFonts w:ascii="Times New Roman" w:hAnsi="Times New Roman" w:cs="Times New Roman"/>
          <w:sz w:val="28"/>
          <w:szCs w:val="28"/>
          <w:lang w:val="ru-RU"/>
        </w:rPr>
        <w:t>o</w:t>
      </w:r>
      <w:r w:rsidRPr="007821A5">
        <w:rPr>
          <w:rFonts w:ascii="Times New Roman" w:hAnsi="Times New Roman" w:cs="Times New Roman"/>
          <w:sz w:val="28"/>
          <w:szCs w:val="28"/>
          <w:lang w:val="ru-RU"/>
        </w:rPr>
        <w:tab/>
        <w:t>конструкторов (обязательно несколько: без параметров, с параметрами, с параметром-объектом того же класса), деструкторов</w:t>
      </w:r>
    </w:p>
    <w:p w14:paraId="672399B9" w14:textId="77777777" w:rsidR="007821A5" w:rsidRPr="007821A5" w:rsidRDefault="007821A5" w:rsidP="007821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821A5">
        <w:rPr>
          <w:rFonts w:ascii="Times New Roman" w:hAnsi="Times New Roman" w:cs="Times New Roman"/>
          <w:sz w:val="28"/>
          <w:szCs w:val="28"/>
          <w:lang w:val="ru-RU"/>
        </w:rPr>
        <w:t>o</w:t>
      </w:r>
      <w:r w:rsidRPr="007821A5"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доступности атрибутов и методов (показать, как влияют модификаторы </w:t>
      </w:r>
      <w:proofErr w:type="spellStart"/>
      <w:r w:rsidRPr="007821A5">
        <w:rPr>
          <w:rFonts w:ascii="Times New Roman" w:hAnsi="Times New Roman" w:cs="Times New Roman"/>
          <w:sz w:val="28"/>
          <w:szCs w:val="28"/>
          <w:lang w:val="ru-RU"/>
        </w:rPr>
        <w:t>private</w:t>
      </w:r>
      <w:proofErr w:type="spellEnd"/>
      <w:r w:rsidRPr="007821A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821A5">
        <w:rPr>
          <w:rFonts w:ascii="Times New Roman" w:hAnsi="Times New Roman" w:cs="Times New Roman"/>
          <w:sz w:val="28"/>
          <w:szCs w:val="28"/>
          <w:lang w:val="ru-RU"/>
        </w:rPr>
        <w:t>protected</w:t>
      </w:r>
      <w:proofErr w:type="spellEnd"/>
      <w:r w:rsidRPr="007821A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821A5">
        <w:rPr>
          <w:rFonts w:ascii="Times New Roman" w:hAnsi="Times New Roman" w:cs="Times New Roman"/>
          <w:sz w:val="28"/>
          <w:szCs w:val="28"/>
          <w:lang w:val="ru-RU"/>
        </w:rPr>
        <w:t>public</w:t>
      </w:r>
      <w:proofErr w:type="spellEnd"/>
      <w:r w:rsidRPr="007821A5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BCD36E1" w14:textId="77777777" w:rsidR="007821A5" w:rsidRPr="007821A5" w:rsidRDefault="007821A5" w:rsidP="007821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821A5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7821A5">
        <w:rPr>
          <w:rFonts w:ascii="Times New Roman" w:hAnsi="Times New Roman" w:cs="Times New Roman"/>
          <w:sz w:val="28"/>
          <w:szCs w:val="28"/>
          <w:lang w:val="ru-RU"/>
        </w:rPr>
        <w:tab/>
        <w:t>Реализация</w:t>
      </w:r>
    </w:p>
    <w:p w14:paraId="6ABF4C6C" w14:textId="77777777" w:rsidR="007821A5" w:rsidRPr="007821A5" w:rsidRDefault="007821A5" w:rsidP="007821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821A5">
        <w:rPr>
          <w:rFonts w:ascii="Times New Roman" w:hAnsi="Times New Roman" w:cs="Times New Roman"/>
          <w:sz w:val="28"/>
          <w:szCs w:val="28"/>
          <w:lang w:val="ru-RU"/>
        </w:rPr>
        <w:t>o</w:t>
      </w:r>
      <w:r w:rsidRPr="007821A5">
        <w:rPr>
          <w:rFonts w:ascii="Times New Roman" w:hAnsi="Times New Roman" w:cs="Times New Roman"/>
          <w:sz w:val="28"/>
          <w:szCs w:val="28"/>
          <w:lang w:val="ru-RU"/>
        </w:rPr>
        <w:tab/>
        <w:t>методов объектов</w:t>
      </w:r>
    </w:p>
    <w:p w14:paraId="47E3C0A6" w14:textId="77777777" w:rsidR="007821A5" w:rsidRPr="007821A5" w:rsidRDefault="007821A5" w:rsidP="007821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821A5">
        <w:rPr>
          <w:rFonts w:ascii="Times New Roman" w:hAnsi="Times New Roman" w:cs="Times New Roman"/>
          <w:sz w:val="28"/>
          <w:szCs w:val="28"/>
          <w:lang w:val="ru-RU"/>
        </w:rPr>
        <w:lastRenderedPageBreak/>
        <w:t>o</w:t>
      </w:r>
      <w:r w:rsidRPr="007821A5">
        <w:rPr>
          <w:rFonts w:ascii="Times New Roman" w:hAnsi="Times New Roman" w:cs="Times New Roman"/>
          <w:sz w:val="28"/>
          <w:szCs w:val="28"/>
          <w:lang w:val="ru-RU"/>
        </w:rPr>
        <w:tab/>
        <w:t>реализация методов сразу в определении или после определения</w:t>
      </w:r>
    </w:p>
    <w:p w14:paraId="07626BFC" w14:textId="77777777" w:rsidR="007821A5" w:rsidRPr="007821A5" w:rsidRDefault="007821A5" w:rsidP="007821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821A5">
        <w:rPr>
          <w:rFonts w:ascii="Times New Roman" w:hAnsi="Times New Roman" w:cs="Times New Roman"/>
          <w:sz w:val="28"/>
          <w:szCs w:val="28"/>
          <w:lang w:val="ru-RU"/>
        </w:rPr>
        <w:t>o</w:t>
      </w:r>
      <w:r w:rsidRPr="007821A5">
        <w:rPr>
          <w:rFonts w:ascii="Times New Roman" w:hAnsi="Times New Roman" w:cs="Times New Roman"/>
          <w:sz w:val="28"/>
          <w:szCs w:val="28"/>
          <w:lang w:val="ru-RU"/>
        </w:rPr>
        <w:tab/>
        <w:t>конструкторов, деструкторов</w:t>
      </w:r>
    </w:p>
    <w:p w14:paraId="65D5678E" w14:textId="77777777" w:rsidR="007821A5" w:rsidRPr="007821A5" w:rsidRDefault="007821A5" w:rsidP="007821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821A5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7821A5">
        <w:rPr>
          <w:rFonts w:ascii="Times New Roman" w:hAnsi="Times New Roman" w:cs="Times New Roman"/>
          <w:sz w:val="28"/>
          <w:szCs w:val="28"/>
          <w:lang w:val="ru-RU"/>
        </w:rPr>
        <w:tab/>
        <w:t>Создание и использование (обращение к атрибутам, вызов методов)</w:t>
      </w:r>
    </w:p>
    <w:p w14:paraId="46F29797" w14:textId="77777777" w:rsidR="007821A5" w:rsidRPr="007821A5" w:rsidRDefault="007821A5" w:rsidP="007821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821A5">
        <w:rPr>
          <w:rFonts w:ascii="Times New Roman" w:hAnsi="Times New Roman" w:cs="Times New Roman"/>
          <w:sz w:val="28"/>
          <w:szCs w:val="28"/>
          <w:lang w:val="ru-RU"/>
        </w:rPr>
        <w:t>o</w:t>
      </w:r>
      <w:r w:rsidRPr="007821A5">
        <w:rPr>
          <w:rFonts w:ascii="Times New Roman" w:hAnsi="Times New Roman" w:cs="Times New Roman"/>
          <w:sz w:val="28"/>
          <w:szCs w:val="28"/>
          <w:lang w:val="ru-RU"/>
        </w:rPr>
        <w:tab/>
        <w:t>статически создаваемых объектов («</w:t>
      </w:r>
      <w:proofErr w:type="spellStart"/>
      <w:r w:rsidRPr="007821A5">
        <w:rPr>
          <w:rFonts w:ascii="Times New Roman" w:hAnsi="Times New Roman" w:cs="Times New Roman"/>
          <w:sz w:val="28"/>
          <w:szCs w:val="28"/>
          <w:lang w:val="ru-RU"/>
        </w:rPr>
        <w:t>MyClass</w:t>
      </w:r>
      <w:proofErr w:type="spellEnd"/>
      <w:r w:rsidRPr="007821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821A5">
        <w:rPr>
          <w:rFonts w:ascii="Times New Roman" w:hAnsi="Times New Roman" w:cs="Times New Roman"/>
          <w:sz w:val="28"/>
          <w:szCs w:val="28"/>
          <w:lang w:val="ru-RU"/>
        </w:rPr>
        <w:t>obj</w:t>
      </w:r>
      <w:proofErr w:type="spellEnd"/>
      <w:r w:rsidRPr="007821A5">
        <w:rPr>
          <w:rFonts w:ascii="Times New Roman" w:hAnsi="Times New Roman" w:cs="Times New Roman"/>
          <w:sz w:val="28"/>
          <w:szCs w:val="28"/>
          <w:lang w:val="ru-RU"/>
        </w:rPr>
        <w:t>;»)</w:t>
      </w:r>
    </w:p>
    <w:p w14:paraId="63AE5000" w14:textId="77777777" w:rsidR="007821A5" w:rsidRPr="007821A5" w:rsidRDefault="007821A5" w:rsidP="007821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821A5">
        <w:rPr>
          <w:rFonts w:ascii="Times New Roman" w:hAnsi="Times New Roman" w:cs="Times New Roman"/>
          <w:sz w:val="28"/>
          <w:szCs w:val="28"/>
          <w:lang w:val="ru-RU"/>
        </w:rPr>
        <w:t>o</w:t>
      </w:r>
      <w:r w:rsidRPr="007821A5">
        <w:rPr>
          <w:rFonts w:ascii="Times New Roman" w:hAnsi="Times New Roman" w:cs="Times New Roman"/>
          <w:sz w:val="28"/>
          <w:szCs w:val="28"/>
          <w:lang w:val="ru-RU"/>
        </w:rPr>
        <w:tab/>
        <w:t>динамически создаваемых объектов («</w:t>
      </w:r>
      <w:proofErr w:type="spellStart"/>
      <w:r w:rsidRPr="007821A5">
        <w:rPr>
          <w:rFonts w:ascii="Times New Roman" w:hAnsi="Times New Roman" w:cs="Times New Roman"/>
          <w:sz w:val="28"/>
          <w:szCs w:val="28"/>
          <w:lang w:val="ru-RU"/>
        </w:rPr>
        <w:t>MyClass</w:t>
      </w:r>
      <w:proofErr w:type="spellEnd"/>
      <w:r w:rsidRPr="007821A5">
        <w:rPr>
          <w:rFonts w:ascii="Times New Roman" w:hAnsi="Times New Roman" w:cs="Times New Roman"/>
          <w:sz w:val="28"/>
          <w:szCs w:val="28"/>
          <w:lang w:val="ru-RU"/>
        </w:rPr>
        <w:t xml:space="preserve"> *</w:t>
      </w:r>
      <w:proofErr w:type="spellStart"/>
      <w:r w:rsidRPr="007821A5">
        <w:rPr>
          <w:rFonts w:ascii="Times New Roman" w:hAnsi="Times New Roman" w:cs="Times New Roman"/>
          <w:sz w:val="28"/>
          <w:szCs w:val="28"/>
          <w:lang w:val="ru-RU"/>
        </w:rPr>
        <w:t>obj</w:t>
      </w:r>
      <w:proofErr w:type="spellEnd"/>
      <w:r w:rsidRPr="007821A5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7821A5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7821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7821A5">
        <w:rPr>
          <w:rFonts w:ascii="Times New Roman" w:hAnsi="Times New Roman" w:cs="Times New Roman"/>
          <w:sz w:val="28"/>
          <w:szCs w:val="28"/>
          <w:lang w:val="ru-RU"/>
        </w:rPr>
        <w:t>MyClass</w:t>
      </w:r>
      <w:proofErr w:type="spellEnd"/>
      <w:r w:rsidRPr="007821A5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7821A5">
        <w:rPr>
          <w:rFonts w:ascii="Times New Roman" w:hAnsi="Times New Roman" w:cs="Times New Roman"/>
          <w:sz w:val="28"/>
          <w:szCs w:val="28"/>
          <w:lang w:val="ru-RU"/>
        </w:rPr>
        <w:t>);»)</w:t>
      </w:r>
    </w:p>
    <w:p w14:paraId="313FE92A" w14:textId="77777777" w:rsidR="007821A5" w:rsidRPr="007821A5" w:rsidRDefault="007821A5" w:rsidP="007821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821A5">
        <w:rPr>
          <w:rFonts w:ascii="Times New Roman" w:hAnsi="Times New Roman" w:cs="Times New Roman"/>
          <w:sz w:val="28"/>
          <w:szCs w:val="28"/>
          <w:lang w:val="ru-RU"/>
        </w:rPr>
        <w:t>o</w:t>
      </w:r>
      <w:r w:rsidRPr="007821A5">
        <w:rPr>
          <w:rFonts w:ascii="Times New Roman" w:hAnsi="Times New Roman" w:cs="Times New Roman"/>
          <w:sz w:val="28"/>
          <w:szCs w:val="28"/>
          <w:lang w:val="ru-RU"/>
        </w:rPr>
        <w:tab/>
        <w:t>объектов с помощью различных конструкторов (у каждого создаваемого объекта должны быть: конструктор без параметров, с параметрами, с параметром-объектом того же класса – конструктор копирования)</w:t>
      </w:r>
    </w:p>
    <w:p w14:paraId="7BE0CFF0" w14:textId="77777777" w:rsidR="007821A5" w:rsidRPr="007821A5" w:rsidRDefault="007821A5" w:rsidP="007821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821A5">
        <w:rPr>
          <w:rFonts w:ascii="Times New Roman" w:hAnsi="Times New Roman" w:cs="Times New Roman"/>
          <w:sz w:val="28"/>
          <w:szCs w:val="28"/>
          <w:lang w:val="ru-RU"/>
        </w:rPr>
        <w:t>o</w:t>
      </w:r>
      <w:r w:rsidRPr="007821A5">
        <w:rPr>
          <w:rFonts w:ascii="Times New Roman" w:hAnsi="Times New Roman" w:cs="Times New Roman"/>
          <w:sz w:val="28"/>
          <w:szCs w:val="28"/>
          <w:lang w:val="ru-RU"/>
        </w:rPr>
        <w:tab/>
        <w:t>инициализация полей класса в списке инициализации конструктора</w:t>
      </w:r>
    </w:p>
    <w:p w14:paraId="7A9628AA" w14:textId="77777777" w:rsidR="007821A5" w:rsidRPr="007821A5" w:rsidRDefault="007821A5" w:rsidP="007821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821A5">
        <w:rPr>
          <w:rFonts w:ascii="Times New Roman" w:hAnsi="Times New Roman" w:cs="Times New Roman"/>
          <w:sz w:val="28"/>
          <w:szCs w:val="28"/>
          <w:lang w:val="ru-RU"/>
        </w:rPr>
        <w:t>o</w:t>
      </w:r>
      <w:r w:rsidRPr="007821A5">
        <w:rPr>
          <w:rFonts w:ascii="Times New Roman" w:hAnsi="Times New Roman" w:cs="Times New Roman"/>
          <w:sz w:val="28"/>
          <w:szCs w:val="28"/>
          <w:lang w:val="ru-RU"/>
        </w:rPr>
        <w:tab/>
        <w:t xml:space="preserve">помещение объектов в переменные различных типов (объяснять, чем отличается </w:t>
      </w:r>
      <w:proofErr w:type="spellStart"/>
      <w:r w:rsidRPr="007821A5">
        <w:rPr>
          <w:rFonts w:ascii="Times New Roman" w:hAnsi="Times New Roman" w:cs="Times New Roman"/>
          <w:sz w:val="28"/>
          <w:szCs w:val="28"/>
          <w:lang w:val="ru-RU"/>
        </w:rPr>
        <w:t>MyBase</w:t>
      </w:r>
      <w:proofErr w:type="spellEnd"/>
      <w:r w:rsidRPr="007821A5">
        <w:rPr>
          <w:rFonts w:ascii="Times New Roman" w:hAnsi="Times New Roman" w:cs="Times New Roman"/>
          <w:sz w:val="28"/>
          <w:szCs w:val="28"/>
          <w:lang w:val="ru-RU"/>
        </w:rPr>
        <w:t xml:space="preserve"> * </w:t>
      </w:r>
      <w:proofErr w:type="spellStart"/>
      <w:r w:rsidRPr="007821A5">
        <w:rPr>
          <w:rFonts w:ascii="Times New Roman" w:hAnsi="Times New Roman" w:cs="Times New Roman"/>
          <w:sz w:val="28"/>
          <w:szCs w:val="28"/>
          <w:lang w:val="ru-RU"/>
        </w:rPr>
        <w:t>obj</w:t>
      </w:r>
      <w:proofErr w:type="spellEnd"/>
      <w:r w:rsidRPr="007821A5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7821A5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7821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7821A5">
        <w:rPr>
          <w:rFonts w:ascii="Times New Roman" w:hAnsi="Times New Roman" w:cs="Times New Roman"/>
          <w:sz w:val="28"/>
          <w:szCs w:val="28"/>
          <w:lang w:val="ru-RU"/>
        </w:rPr>
        <w:t>MyBase</w:t>
      </w:r>
      <w:proofErr w:type="spellEnd"/>
      <w:r w:rsidRPr="007821A5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7821A5">
        <w:rPr>
          <w:rFonts w:ascii="Times New Roman" w:hAnsi="Times New Roman" w:cs="Times New Roman"/>
          <w:sz w:val="28"/>
          <w:szCs w:val="28"/>
          <w:lang w:val="ru-RU"/>
        </w:rPr>
        <w:t xml:space="preserve">) от </w:t>
      </w:r>
      <w:proofErr w:type="spellStart"/>
      <w:r w:rsidRPr="007821A5">
        <w:rPr>
          <w:rFonts w:ascii="Times New Roman" w:hAnsi="Times New Roman" w:cs="Times New Roman"/>
          <w:sz w:val="28"/>
          <w:szCs w:val="28"/>
          <w:lang w:val="ru-RU"/>
        </w:rPr>
        <w:t>MyBase</w:t>
      </w:r>
      <w:proofErr w:type="spellEnd"/>
      <w:r w:rsidRPr="007821A5">
        <w:rPr>
          <w:rFonts w:ascii="Times New Roman" w:hAnsi="Times New Roman" w:cs="Times New Roman"/>
          <w:sz w:val="28"/>
          <w:szCs w:val="28"/>
          <w:lang w:val="ru-RU"/>
        </w:rPr>
        <w:t xml:space="preserve"> * </w:t>
      </w:r>
      <w:proofErr w:type="spellStart"/>
      <w:r w:rsidRPr="007821A5">
        <w:rPr>
          <w:rFonts w:ascii="Times New Roman" w:hAnsi="Times New Roman" w:cs="Times New Roman"/>
          <w:sz w:val="28"/>
          <w:szCs w:val="28"/>
          <w:lang w:val="ru-RU"/>
        </w:rPr>
        <w:t>obj</w:t>
      </w:r>
      <w:proofErr w:type="spellEnd"/>
      <w:r w:rsidRPr="007821A5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7821A5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7821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821A5">
        <w:rPr>
          <w:rFonts w:ascii="Times New Roman" w:hAnsi="Times New Roman" w:cs="Times New Roman"/>
          <w:sz w:val="28"/>
          <w:szCs w:val="28"/>
          <w:lang w:val="ru-RU"/>
        </w:rPr>
        <w:t>MyDeriv</w:t>
      </w:r>
      <w:proofErr w:type="spellEnd"/>
      <w:r w:rsidRPr="007821A5">
        <w:rPr>
          <w:rFonts w:ascii="Times New Roman" w:hAnsi="Times New Roman" w:cs="Times New Roman"/>
          <w:sz w:val="28"/>
          <w:szCs w:val="28"/>
          <w:lang w:val="ru-RU"/>
        </w:rPr>
        <w:t>())</w:t>
      </w:r>
    </w:p>
    <w:p w14:paraId="6DA2F2F9" w14:textId="77777777" w:rsidR="007821A5" w:rsidRPr="007821A5" w:rsidRDefault="007821A5" w:rsidP="007821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821A5">
        <w:rPr>
          <w:rFonts w:ascii="Times New Roman" w:hAnsi="Times New Roman" w:cs="Times New Roman"/>
          <w:sz w:val="28"/>
          <w:szCs w:val="28"/>
          <w:lang w:val="ru-RU"/>
        </w:rPr>
        <w:t>o</w:t>
      </w:r>
      <w:r w:rsidRPr="007821A5">
        <w:rPr>
          <w:rFonts w:ascii="Times New Roman" w:hAnsi="Times New Roman" w:cs="Times New Roman"/>
          <w:sz w:val="28"/>
          <w:szCs w:val="28"/>
          <w:lang w:val="ru-RU"/>
        </w:rPr>
        <w:tab/>
        <w:t>объектов классов-наследников (проверить и продемонстрировать, какие конструкторы классов при этом вызываются)</w:t>
      </w:r>
    </w:p>
    <w:p w14:paraId="1F5025FB" w14:textId="77777777" w:rsidR="007821A5" w:rsidRPr="007821A5" w:rsidRDefault="007821A5" w:rsidP="007821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821A5">
        <w:rPr>
          <w:rFonts w:ascii="Times New Roman" w:hAnsi="Times New Roman" w:cs="Times New Roman"/>
          <w:sz w:val="28"/>
          <w:szCs w:val="28"/>
          <w:lang w:val="ru-RU"/>
        </w:rPr>
        <w:t>o</w:t>
      </w:r>
      <w:r w:rsidRPr="007821A5">
        <w:rPr>
          <w:rFonts w:ascii="Times New Roman" w:hAnsi="Times New Roman" w:cs="Times New Roman"/>
          <w:sz w:val="28"/>
          <w:szCs w:val="28"/>
          <w:lang w:val="ru-RU"/>
        </w:rPr>
        <w:tab/>
        <w:t>композиция объектов: атрибутом одного объекта класса A является другой объект класса B (не указатель!), инициализируемый в списке инициализации конструктора класса A; показать, когда этот объект класса B удаляется</w:t>
      </w:r>
    </w:p>
    <w:p w14:paraId="60CDDAD5" w14:textId="77777777" w:rsidR="007821A5" w:rsidRPr="007821A5" w:rsidRDefault="007821A5" w:rsidP="007821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821A5">
        <w:rPr>
          <w:rFonts w:ascii="Times New Roman" w:hAnsi="Times New Roman" w:cs="Times New Roman"/>
          <w:sz w:val="28"/>
          <w:szCs w:val="28"/>
          <w:lang w:val="ru-RU"/>
        </w:rPr>
        <w:t>o</w:t>
      </w:r>
      <w:r w:rsidRPr="007821A5">
        <w:rPr>
          <w:rFonts w:ascii="Times New Roman" w:hAnsi="Times New Roman" w:cs="Times New Roman"/>
          <w:sz w:val="28"/>
          <w:szCs w:val="28"/>
          <w:lang w:val="ru-RU"/>
        </w:rPr>
        <w:tab/>
        <w:t xml:space="preserve">композиция объектов: атрибутом одного объекта класса A является указатель на другой объект класса B, создаваемый в конструкторе класса A и уничтожаемый в деструкторе класса A; </w:t>
      </w:r>
      <w:proofErr w:type="spellStart"/>
      <w:r w:rsidRPr="007821A5">
        <w:rPr>
          <w:rFonts w:ascii="Times New Roman" w:hAnsi="Times New Roman" w:cs="Times New Roman"/>
          <w:sz w:val="28"/>
          <w:szCs w:val="28"/>
          <w:lang w:val="ru-RU"/>
        </w:rPr>
        <w:t>композируемые</w:t>
      </w:r>
      <w:proofErr w:type="spellEnd"/>
      <w:r w:rsidRPr="007821A5">
        <w:rPr>
          <w:rFonts w:ascii="Times New Roman" w:hAnsi="Times New Roman" w:cs="Times New Roman"/>
          <w:sz w:val="28"/>
          <w:szCs w:val="28"/>
          <w:lang w:val="ru-RU"/>
        </w:rPr>
        <w:t xml:space="preserve"> классы должны определяться отдельно (не один в другом); при композиции показать, в чем разница, если объект класса А хранит прямо объект класса В или указатель на объект класса В.</w:t>
      </w:r>
    </w:p>
    <w:p w14:paraId="5451169D" w14:textId="77777777" w:rsidR="007821A5" w:rsidRPr="007821A5" w:rsidRDefault="007821A5" w:rsidP="007821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821A5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7821A5">
        <w:rPr>
          <w:rFonts w:ascii="Times New Roman" w:hAnsi="Times New Roman" w:cs="Times New Roman"/>
          <w:sz w:val="28"/>
          <w:szCs w:val="28"/>
          <w:lang w:val="ru-RU"/>
        </w:rPr>
        <w:tab/>
        <w:t>Уничтожение</w:t>
      </w:r>
    </w:p>
    <w:p w14:paraId="45DD5AD4" w14:textId="77777777" w:rsidR="007821A5" w:rsidRPr="007821A5" w:rsidRDefault="007821A5" w:rsidP="007821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821A5">
        <w:rPr>
          <w:rFonts w:ascii="Times New Roman" w:hAnsi="Times New Roman" w:cs="Times New Roman"/>
          <w:sz w:val="28"/>
          <w:szCs w:val="28"/>
          <w:lang w:val="ru-RU"/>
        </w:rPr>
        <w:t>o</w:t>
      </w:r>
      <w:r w:rsidRPr="007821A5">
        <w:rPr>
          <w:rFonts w:ascii="Times New Roman" w:hAnsi="Times New Roman" w:cs="Times New Roman"/>
          <w:sz w:val="28"/>
          <w:szCs w:val="28"/>
          <w:lang w:val="ru-RU"/>
        </w:rPr>
        <w:tab/>
        <w:t>статически созданных объектов</w:t>
      </w:r>
    </w:p>
    <w:p w14:paraId="57F25008" w14:textId="77777777" w:rsidR="007821A5" w:rsidRPr="007821A5" w:rsidRDefault="007821A5" w:rsidP="007821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821A5">
        <w:rPr>
          <w:rFonts w:ascii="Times New Roman" w:hAnsi="Times New Roman" w:cs="Times New Roman"/>
          <w:sz w:val="28"/>
          <w:szCs w:val="28"/>
          <w:lang w:val="ru-RU"/>
        </w:rPr>
        <w:t>o</w:t>
      </w:r>
      <w:r w:rsidRPr="007821A5">
        <w:rPr>
          <w:rFonts w:ascii="Times New Roman" w:hAnsi="Times New Roman" w:cs="Times New Roman"/>
          <w:sz w:val="28"/>
          <w:szCs w:val="28"/>
          <w:lang w:val="ru-RU"/>
        </w:rPr>
        <w:tab/>
        <w:t>динамически созданных объектов</w:t>
      </w:r>
    </w:p>
    <w:p w14:paraId="4F0FC085" w14:textId="26262B07" w:rsidR="0046479C" w:rsidRDefault="007821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821A5">
        <w:rPr>
          <w:rFonts w:ascii="Times New Roman" w:hAnsi="Times New Roman" w:cs="Times New Roman"/>
          <w:sz w:val="28"/>
          <w:szCs w:val="28"/>
          <w:lang w:val="ru-RU"/>
        </w:rPr>
        <w:t>o</w:t>
      </w:r>
      <w:r w:rsidRPr="007821A5">
        <w:rPr>
          <w:rFonts w:ascii="Times New Roman" w:hAnsi="Times New Roman" w:cs="Times New Roman"/>
          <w:sz w:val="28"/>
          <w:szCs w:val="28"/>
          <w:lang w:val="ru-RU"/>
        </w:rPr>
        <w:tab/>
        <w:t>объектов классов-наследников (проверить и продемонстрировать, какие деструкторы классов при этом вызываются)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127E0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F70F2F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40C4593" w14:textId="6F0F7F5A" w:rsidR="0046479C" w:rsidRPr="006D7426" w:rsidRDefault="0046479C" w:rsidP="0046479C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D742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 1</w:t>
      </w:r>
    </w:p>
    <w:p w14:paraId="44F8B5A9" w14:textId="0DD07FEF" w:rsidR="00F251D6" w:rsidRDefault="005D73C1" w:rsidP="0046479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Репозиторий: </w:t>
      </w:r>
      <w:r w:rsidRPr="005D73C1">
        <w:rPr>
          <w:rFonts w:ascii="Times New Roman" w:hAnsi="Times New Roman" w:cs="Times New Roman"/>
          <w:sz w:val="28"/>
          <w:szCs w:val="28"/>
          <w:lang w:val="ru-RU"/>
        </w:rPr>
        <w:t>https://github.com/Saruma01/2op</w:t>
      </w:r>
    </w:p>
    <w:p w14:paraId="5B09F2DD" w14:textId="3F9151B7" w:rsidR="001F2FFF" w:rsidRPr="00F55822" w:rsidRDefault="00F70F2F" w:rsidP="0046479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Исходный</w:t>
      </w:r>
      <w:r w:rsidRPr="00F558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F5582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A83461A" w14:textId="77777777" w:rsidR="007821A5" w:rsidRPr="00F55822" w:rsidRDefault="007821A5" w:rsidP="007821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55822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#</w:t>
      </w: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include</w:t>
      </w:r>
      <w:r w:rsidRPr="00F55822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</w:t>
      </w: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iostream</w:t>
      </w:r>
      <w:r w:rsidRPr="00F55822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&gt;</w:t>
      </w:r>
    </w:p>
    <w:p w14:paraId="09250C2B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using namespace std;</w:t>
      </w:r>
    </w:p>
    <w:p w14:paraId="6D50945A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class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{</w:t>
      </w:r>
    </w:p>
    <w:p w14:paraId="47582C84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public:</w:t>
      </w:r>
    </w:p>
    <w:p w14:paraId="1CB0AC7B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int size;</w:t>
      </w:r>
    </w:p>
    <w:p w14:paraId="40D5AD12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string color, gender;</w:t>
      </w:r>
    </w:p>
    <w:p w14:paraId="605D62D4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</w:p>
    <w:p w14:paraId="79A5504E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void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print_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clothers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 const {</w:t>
      </w:r>
    </w:p>
    <w:p w14:paraId="5606B2C0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</w:p>
    <w:p w14:paraId="5A0457AD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"size: " &lt;&lt; size &lt;&lt; ", color: " &lt;&lt; color &lt;&lt; ", gender: " &lt;&lt; gender &lt;&lt;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endl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73A45F36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</w:p>
    <w:p w14:paraId="03E592E2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194089BF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};</w:t>
      </w:r>
    </w:p>
    <w:p w14:paraId="5BF12D37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</w:p>
    <w:p w14:paraId="4E608619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int 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main(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</w:t>
      </w:r>
    </w:p>
    <w:p w14:paraId="6805553B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{</w:t>
      </w:r>
    </w:p>
    <w:p w14:paraId="2FA3A4B5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a;</w:t>
      </w:r>
    </w:p>
    <w:p w14:paraId="33F2794A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a.size</w:t>
      </w:r>
      <w:proofErr w:type="spellEnd"/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= 42;</w:t>
      </w:r>
    </w:p>
    <w:p w14:paraId="7823D4EF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a.color</w:t>
      </w:r>
      <w:proofErr w:type="spellEnd"/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= "red";</w:t>
      </w:r>
    </w:p>
    <w:p w14:paraId="11ACD8DA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a.gender</w:t>
      </w:r>
      <w:proofErr w:type="spellEnd"/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= "female";</w:t>
      </w:r>
    </w:p>
    <w:p w14:paraId="2F07D8C5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a.print_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clothers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);</w:t>
      </w:r>
    </w:p>
    <w:p w14:paraId="5B13D289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</w:p>
    <w:p w14:paraId="2280AADD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*b = new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);</w:t>
      </w:r>
    </w:p>
    <w:p w14:paraId="3D2792A3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b-&gt;size = 34;</w:t>
      </w:r>
    </w:p>
    <w:p w14:paraId="32315374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b-&gt;color = "blue";</w:t>
      </w:r>
    </w:p>
    <w:p w14:paraId="295B539F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b-&gt;gender = "male";</w:t>
      </w:r>
    </w:p>
    <w:p w14:paraId="2FA3C35E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b-&gt;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print_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clothers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);</w:t>
      </w:r>
    </w:p>
    <w:p w14:paraId="388AC75D" w14:textId="77777777" w:rsidR="007821A5" w:rsidRPr="002A6079" w:rsidRDefault="007821A5" w:rsidP="007821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}</w:t>
      </w:r>
    </w:p>
    <w:p w14:paraId="3EB7ADB8" w14:textId="5547493B" w:rsidR="007821A5" w:rsidRPr="00003903" w:rsidRDefault="007821A5" w:rsidP="00F70F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03903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37836872" w14:textId="19174245" w:rsidR="007821A5" w:rsidRPr="007821A5" w:rsidRDefault="007821A5" w:rsidP="007821A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D742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</w:t>
      </w:r>
      <w:r w:rsidRPr="007821A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</w:t>
      </w:r>
    </w:p>
    <w:p w14:paraId="58B0AE17" w14:textId="194664D4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#include &lt;iostream&gt;</w:t>
      </w:r>
    </w:p>
    <w:p w14:paraId="0D137E74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using namespace std;</w:t>
      </w:r>
    </w:p>
    <w:p w14:paraId="3FE6D04D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class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{</w:t>
      </w:r>
    </w:p>
    <w:p w14:paraId="14D2019A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public:</w:t>
      </w:r>
    </w:p>
    <w:p w14:paraId="57942C70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int size;</w:t>
      </w:r>
    </w:p>
    <w:p w14:paraId="6A79A711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string color, gender;</w:t>
      </w:r>
    </w:p>
    <w:p w14:paraId="580B23F8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</w:p>
    <w:p w14:paraId="3E6FD768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 {</w:t>
      </w:r>
    </w:p>
    <w:p w14:paraId="63A7835A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)\n";</w:t>
      </w:r>
    </w:p>
    <w:p w14:paraId="2C66F3FB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size = 0;</w:t>
      </w:r>
    </w:p>
    <w:p w14:paraId="04AAA753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color = "";</w:t>
      </w:r>
    </w:p>
    <w:p w14:paraId="21E1C50A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gender = "";</w:t>
      </w:r>
    </w:p>
    <w:p w14:paraId="6D50D8B6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5196B447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int size, string color, string gender) {</w:t>
      </w:r>
    </w:p>
    <w:p w14:paraId="1D8EF2DE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int size, string color, string gender)\n";</w:t>
      </w:r>
    </w:p>
    <w:p w14:paraId="1007F7C8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this-&gt;size = size;</w:t>
      </w:r>
    </w:p>
    <w:p w14:paraId="1CB971ED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this-&gt;color = color;</w:t>
      </w:r>
    </w:p>
    <w:p w14:paraId="11544267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this-&gt;gender = gender;</w:t>
      </w:r>
    </w:p>
    <w:p w14:paraId="688430D3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3251EC77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const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&amp;p) {</w:t>
      </w:r>
    </w:p>
    <w:p w14:paraId="0BE95498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const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&amp;p)\n";</w:t>
      </w:r>
    </w:p>
    <w:p w14:paraId="115F0A03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size =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p.size</w:t>
      </w:r>
      <w:proofErr w:type="spellEnd"/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060FD0D0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color =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p.color</w:t>
      </w:r>
      <w:proofErr w:type="spellEnd"/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27CA6620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gender =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p.gender</w:t>
      </w:r>
      <w:proofErr w:type="spellEnd"/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1ABC93B2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4F7AE4BC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~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 {</w:t>
      </w:r>
    </w:p>
    <w:p w14:paraId="38A5EEAB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"~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)\n";</w:t>
      </w:r>
    </w:p>
    <w:p w14:paraId="50C1DEF3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&lt;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&lt; size &lt;&lt; " " &lt;&lt; color &lt;&lt; " " &lt;&lt; gender &lt;&lt;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endl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3892FF66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7A5CADD7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void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print_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clothers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 const {</w:t>
      </w:r>
    </w:p>
    <w:p w14:paraId="5085FD60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</w:p>
    <w:p w14:paraId="3F5637D9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"size: " &lt;&lt; size &lt;&lt; ", color: " &lt;&lt; color &lt;&lt; ", gender: " &lt;&lt; gender &lt;&lt;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endl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69A94FDA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</w:p>
    <w:p w14:paraId="1F695E1A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284BC13F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};</w:t>
      </w:r>
    </w:p>
    <w:p w14:paraId="7D415165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</w:p>
    <w:p w14:paraId="4DDC82C8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int 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main(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</w:t>
      </w:r>
    </w:p>
    <w:p w14:paraId="1F920C7F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{   </w:t>
      </w:r>
    </w:p>
    <w:p w14:paraId="40F635CF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a1;</w:t>
      </w:r>
    </w:p>
    <w:p w14:paraId="407B1F97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a2(42,"red","female");</w:t>
      </w:r>
    </w:p>
    <w:p w14:paraId="4E77B214" w14:textId="77777777" w:rsidR="007821A5" w:rsidRPr="002A6079" w:rsidRDefault="007821A5" w:rsidP="007821A5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a3(a2);</w:t>
      </w:r>
    </w:p>
    <w:p w14:paraId="60F79B61" w14:textId="77777777" w:rsidR="007821A5" w:rsidRPr="002A6079" w:rsidRDefault="007821A5" w:rsidP="002A607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}</w:t>
      </w:r>
    </w:p>
    <w:p w14:paraId="2AD138F9" w14:textId="25CEF7EE" w:rsidR="007821A5" w:rsidRPr="002A6079" w:rsidRDefault="007821A5" w:rsidP="007821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6079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6F4BB6C5" w14:textId="58EBA82D" w:rsidR="007821A5" w:rsidRPr="00B75A29" w:rsidRDefault="007821A5" w:rsidP="007821A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D742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</w:t>
      </w:r>
      <w:r w:rsidRPr="007821A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75A29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</w:p>
    <w:p w14:paraId="0767417B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#include &lt;iostream&gt;</w:t>
      </w:r>
    </w:p>
    <w:p w14:paraId="1F47D245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using namespace std;</w:t>
      </w:r>
    </w:p>
    <w:p w14:paraId="215A5897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class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{</w:t>
      </w:r>
    </w:p>
    <w:p w14:paraId="22056330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public:</w:t>
      </w:r>
    </w:p>
    <w:p w14:paraId="43BAE31B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int size;</w:t>
      </w:r>
    </w:p>
    <w:p w14:paraId="73A76543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string color, gender;</w:t>
      </w:r>
    </w:p>
    <w:p w14:paraId="77E4AF1A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</w:p>
    <w:p w14:paraId="1B1E6AB7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 {</w:t>
      </w:r>
    </w:p>
    <w:p w14:paraId="78F0A21A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)\n";</w:t>
      </w:r>
    </w:p>
    <w:p w14:paraId="4287C56B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size = 0;</w:t>
      </w:r>
    </w:p>
    <w:p w14:paraId="6DAD6B04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color = "";</w:t>
      </w:r>
    </w:p>
    <w:p w14:paraId="30EF6DCB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gender = "";</w:t>
      </w:r>
    </w:p>
    <w:p w14:paraId="6C53C99A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656A1660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int size, string color, string gender) {</w:t>
      </w:r>
    </w:p>
    <w:p w14:paraId="31E93D6A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int size, string color, string gender)\n";</w:t>
      </w:r>
    </w:p>
    <w:p w14:paraId="5BE5CB7F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this-&gt;size = size;</w:t>
      </w:r>
    </w:p>
    <w:p w14:paraId="19BCA5A0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this-&gt;color = color;</w:t>
      </w:r>
    </w:p>
    <w:p w14:paraId="752AA079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this-&gt;gender = gender;</w:t>
      </w:r>
    </w:p>
    <w:p w14:paraId="7F5B2861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67291D21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const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&amp;p) {</w:t>
      </w:r>
    </w:p>
    <w:p w14:paraId="2F4F59A0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const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&amp;p)\n";</w:t>
      </w:r>
    </w:p>
    <w:p w14:paraId="122E126A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size =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p.size</w:t>
      </w:r>
      <w:proofErr w:type="spellEnd"/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0C852455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color =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p.color</w:t>
      </w:r>
      <w:proofErr w:type="spellEnd"/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6ACF90B7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gender =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p.gender</w:t>
      </w:r>
      <w:proofErr w:type="spellEnd"/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37EFB364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01C1E75D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~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 {</w:t>
      </w:r>
    </w:p>
    <w:p w14:paraId="06D57AB5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"~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)\n";</w:t>
      </w:r>
    </w:p>
    <w:p w14:paraId="46D133C5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&lt;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&lt; size &lt;&lt; " " &lt;&lt; color &lt;&lt; " " &lt;&lt; gender &lt;&lt;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endl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62BBD802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5B5AB245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void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print_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clothers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 const {</w:t>
      </w:r>
    </w:p>
    <w:p w14:paraId="4175F056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</w:p>
    <w:p w14:paraId="6491E2F7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"size: " &lt;&lt; size &lt;&lt; ", color: " &lt;&lt; color &lt;&lt; ", gender: " &lt;&lt; gender &lt;&lt;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endl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4BBD01C2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</w:p>
    <w:p w14:paraId="2CF95C20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754FF9A2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};</w:t>
      </w:r>
    </w:p>
    <w:p w14:paraId="1828BD08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</w:p>
    <w:p w14:paraId="6DE89513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int 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main(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</w:t>
      </w:r>
    </w:p>
    <w:p w14:paraId="0EABEA73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{   </w:t>
      </w:r>
    </w:p>
    <w:p w14:paraId="744DEAA8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*a1 = new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);</w:t>
      </w:r>
    </w:p>
    <w:p w14:paraId="6C3027AA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*a2 = new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(42,"red","female");</w:t>
      </w:r>
    </w:p>
    <w:p w14:paraId="0E6E8FAF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*a3 = new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(*a2);</w:t>
      </w:r>
    </w:p>
    <w:p w14:paraId="428AE7D8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</w:p>
    <w:p w14:paraId="65ED16F1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delete a1;</w:t>
      </w:r>
    </w:p>
    <w:p w14:paraId="539614B5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delete a2;</w:t>
      </w:r>
    </w:p>
    <w:p w14:paraId="3FA558F1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delete a3;</w:t>
      </w:r>
    </w:p>
    <w:p w14:paraId="4551F2B0" w14:textId="77777777" w:rsidR="00B75A29" w:rsidRPr="002A6079" w:rsidRDefault="00B75A29" w:rsidP="002A607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}</w:t>
      </w:r>
    </w:p>
    <w:p w14:paraId="100A1EC9" w14:textId="76B07453" w:rsidR="00B75A29" w:rsidRPr="00003903" w:rsidRDefault="00B75A29" w:rsidP="007821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03903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38BD601F" w14:textId="04D665A2" w:rsidR="00B75A29" w:rsidRPr="00B75A29" w:rsidRDefault="00B75A29" w:rsidP="00B75A29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D742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</w:t>
      </w:r>
      <w:r w:rsidRPr="007821A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75A29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24FDDEF3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#include &lt;iostream&gt;</w:t>
      </w:r>
    </w:p>
    <w:p w14:paraId="3A5ECA33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using namespace std;</w:t>
      </w:r>
    </w:p>
    <w:p w14:paraId="617FC9A9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class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{</w:t>
      </w:r>
    </w:p>
    <w:p w14:paraId="7E684F01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public:</w:t>
      </w:r>
    </w:p>
    <w:p w14:paraId="02ABC7D0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int size;</w:t>
      </w:r>
    </w:p>
    <w:p w14:paraId="131D2027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protected:    </w:t>
      </w:r>
    </w:p>
    <w:p w14:paraId="5F672460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string gender;</w:t>
      </w:r>
    </w:p>
    <w:p w14:paraId="12EB6E2A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private:</w:t>
      </w:r>
    </w:p>
    <w:p w14:paraId="6CEDFB53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string color;</w:t>
      </w:r>
    </w:p>
    <w:p w14:paraId="00CF9698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public:</w:t>
      </w:r>
    </w:p>
    <w:p w14:paraId="36D0E703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 {</w:t>
      </w:r>
    </w:p>
    <w:p w14:paraId="073B34DD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)\n";</w:t>
      </w:r>
    </w:p>
    <w:p w14:paraId="0567A7E7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size = 0;</w:t>
      </w:r>
    </w:p>
    <w:p w14:paraId="74A1036F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color = "";</w:t>
      </w:r>
    </w:p>
    <w:p w14:paraId="600DB434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gender = "";</w:t>
      </w:r>
    </w:p>
    <w:p w14:paraId="08C72AE7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5BC584A2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int size, string color, string gender) {</w:t>
      </w:r>
    </w:p>
    <w:p w14:paraId="437E14D7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int size, string color, string gender)\n";</w:t>
      </w:r>
    </w:p>
    <w:p w14:paraId="56F25BB7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this-&gt;size = size;</w:t>
      </w:r>
    </w:p>
    <w:p w14:paraId="2AB54CA1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this-&gt;color = color;</w:t>
      </w:r>
    </w:p>
    <w:p w14:paraId="08498B77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this-&gt;gender = gender;</w:t>
      </w:r>
    </w:p>
    <w:p w14:paraId="087818F2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02619EAF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const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&amp;p) {</w:t>
      </w:r>
    </w:p>
    <w:p w14:paraId="76115DD6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const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&amp;p)\n";</w:t>
      </w:r>
    </w:p>
    <w:p w14:paraId="1349D8C7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size =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p.size</w:t>
      </w:r>
      <w:proofErr w:type="spellEnd"/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130E026B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color =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p.color</w:t>
      </w:r>
      <w:proofErr w:type="spellEnd"/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1B7F7839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gender =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p.gender</w:t>
      </w:r>
      <w:proofErr w:type="spellEnd"/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0433E2C6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558F8505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~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 {</w:t>
      </w:r>
    </w:p>
    <w:p w14:paraId="7DEEE867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"~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)\n";</w:t>
      </w:r>
    </w:p>
    <w:p w14:paraId="5156C495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&lt;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&lt; size &lt;&lt; " " &lt;&lt; color &lt;&lt; " " &lt;&lt; gender &lt;&lt;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endl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08C06A10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58B1AACC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void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print_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clothers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 const {</w:t>
      </w:r>
    </w:p>
    <w:p w14:paraId="32F23CC9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</w:p>
    <w:p w14:paraId="1212BB59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"size: " &lt;&lt; size &lt;&lt; ", color: " &lt;&lt; color &lt;&lt; ", gender: " &lt;&lt; gender &lt;&lt;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endl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73A9EE04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591D017E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</w:p>
    <w:p w14:paraId="48CF2A4C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void 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colored(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);</w:t>
      </w:r>
    </w:p>
    <w:p w14:paraId="4E96722F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};</w:t>
      </w:r>
    </w:p>
    <w:p w14:paraId="7CA76756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void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::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colored() {</w:t>
      </w:r>
    </w:p>
    <w:p w14:paraId="3D344E85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color = "orange";</w:t>
      </w:r>
    </w:p>
    <w:p w14:paraId="1AB51CF6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gender = "male";</w:t>
      </w:r>
    </w:p>
    <w:p w14:paraId="3124B846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}</w:t>
      </w:r>
    </w:p>
    <w:p w14:paraId="68BE2407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int 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main(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</w:t>
      </w:r>
    </w:p>
    <w:p w14:paraId="61790F23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{   </w:t>
      </w:r>
    </w:p>
    <w:p w14:paraId="7C468F72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a1;</w:t>
      </w:r>
    </w:p>
    <w:p w14:paraId="39FA1189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a2(42,"red","female");</w:t>
      </w:r>
    </w:p>
    <w:p w14:paraId="497F77D5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a3(a2);</w:t>
      </w:r>
    </w:p>
    <w:p w14:paraId="3A24EFA9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</w:p>
    <w:p w14:paraId="360AF299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*b1 = new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);</w:t>
      </w:r>
    </w:p>
    <w:p w14:paraId="5D09A701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*b2 = new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34, "blue", "male");</w:t>
      </w:r>
    </w:p>
    <w:p w14:paraId="5658BFE2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lastRenderedPageBreak/>
        <w:t xml:space="preserve">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*b3 = new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(*b2);</w:t>
      </w:r>
    </w:p>
    <w:p w14:paraId="25C617DF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b1-&gt;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colored(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);</w:t>
      </w:r>
    </w:p>
    <w:p w14:paraId="3B8E8687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delete b1;</w:t>
      </w:r>
    </w:p>
    <w:p w14:paraId="65CBAB94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delete b2;</w:t>
      </w:r>
    </w:p>
    <w:p w14:paraId="518231FE" w14:textId="77A00A0C" w:rsidR="00B75A29" w:rsidRDefault="00B75A29" w:rsidP="002A607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delete b3;</w:t>
      </w:r>
    </w:p>
    <w:p w14:paraId="51AE760E" w14:textId="2CF3CF21" w:rsidR="002A6079" w:rsidRPr="002A6079" w:rsidRDefault="002A6079" w:rsidP="002A607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}</w:t>
      </w:r>
    </w:p>
    <w:p w14:paraId="6A6B7D93" w14:textId="26F1B373" w:rsidR="00B75A29" w:rsidRPr="00003903" w:rsidRDefault="00B75A29" w:rsidP="007821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03903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7C454047" w14:textId="6555D981" w:rsidR="00B75A29" w:rsidRPr="00B75A29" w:rsidRDefault="00B75A29" w:rsidP="00B75A29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D742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</w:t>
      </w:r>
      <w:r w:rsidRPr="007821A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75A29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</w:p>
    <w:p w14:paraId="7D640284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#include &lt;iostream&gt;</w:t>
      </w:r>
    </w:p>
    <w:p w14:paraId="00C17C9D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using namespace std;</w:t>
      </w:r>
    </w:p>
    <w:p w14:paraId="19D653DA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class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{</w:t>
      </w:r>
    </w:p>
    <w:p w14:paraId="4E5B8A3E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public:</w:t>
      </w:r>
    </w:p>
    <w:p w14:paraId="28D34CC5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int size;</w:t>
      </w:r>
    </w:p>
    <w:p w14:paraId="4D34F470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protected:    </w:t>
      </w:r>
    </w:p>
    <w:p w14:paraId="0392427C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string gender;</w:t>
      </w:r>
    </w:p>
    <w:p w14:paraId="1D0D41B3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string color;</w:t>
      </w:r>
    </w:p>
    <w:p w14:paraId="209E41C7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public:</w:t>
      </w:r>
    </w:p>
    <w:p w14:paraId="724E2949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 {</w:t>
      </w:r>
    </w:p>
    <w:p w14:paraId="3B92C5FD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)\n";</w:t>
      </w:r>
    </w:p>
    <w:p w14:paraId="08C2471E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size = 0;</w:t>
      </w:r>
    </w:p>
    <w:p w14:paraId="202EF2F6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color = "";</w:t>
      </w:r>
    </w:p>
    <w:p w14:paraId="442B8F86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gender = "";</w:t>
      </w:r>
    </w:p>
    <w:p w14:paraId="562DDE72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38BBA24B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int size, string color, string gender) {</w:t>
      </w:r>
    </w:p>
    <w:p w14:paraId="114DD9C9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int size, string color, string gender)\n";</w:t>
      </w:r>
    </w:p>
    <w:p w14:paraId="72A8B2E2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this-&gt;size = size;</w:t>
      </w:r>
    </w:p>
    <w:p w14:paraId="4CE37127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this-&gt;color = color;</w:t>
      </w:r>
    </w:p>
    <w:p w14:paraId="4C78B21E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this-&gt;gender = gender;</w:t>
      </w:r>
    </w:p>
    <w:p w14:paraId="4D5617A4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7AD5DA3F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const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&amp;p) {</w:t>
      </w:r>
    </w:p>
    <w:p w14:paraId="7922A3C3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const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&amp;p)\n";</w:t>
      </w:r>
    </w:p>
    <w:p w14:paraId="40F159DD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size =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p.size</w:t>
      </w:r>
      <w:proofErr w:type="spellEnd"/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06114E07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color =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p.color</w:t>
      </w:r>
      <w:proofErr w:type="spellEnd"/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60EB14BE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gender =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p.gender</w:t>
      </w:r>
      <w:proofErr w:type="spellEnd"/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3587B1B0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31B87FA9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~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 {</w:t>
      </w:r>
    </w:p>
    <w:p w14:paraId="0E063E41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"~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)\n";</w:t>
      </w:r>
    </w:p>
    <w:p w14:paraId="208EFE82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&lt;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&lt; size &lt;&lt; " " &lt;&lt; color &lt;&lt; " " &lt;&lt; gender &lt;&lt;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endl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28C6923A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64E47C1B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void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print_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clothers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 const {</w:t>
      </w:r>
    </w:p>
    <w:p w14:paraId="2C7A0B20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</w:p>
    <w:p w14:paraId="61099301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"size: " &lt;&lt; size &lt;&lt; ", color: " &lt;&lt; color &lt;&lt; ", gender: " &lt;&lt; gender &lt;&lt;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endl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47597909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4E8528C8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</w:p>
    <w:p w14:paraId="657A6AAE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void 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colored(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);</w:t>
      </w:r>
    </w:p>
    <w:p w14:paraId="245B6FE0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};</w:t>
      </w:r>
    </w:p>
    <w:p w14:paraId="62DFB5F8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</w:p>
    <w:p w14:paraId="3B54E3E1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class 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Dress :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public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{</w:t>
      </w:r>
    </w:p>
    <w:p w14:paraId="42B70116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public:</w:t>
      </w:r>
    </w:p>
    <w:p w14:paraId="01B17460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int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leng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0FCA3004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string type;</w:t>
      </w:r>
    </w:p>
    <w:p w14:paraId="5AA0B237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</w:p>
    <w:p w14:paraId="61E1D1A1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Dress(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) :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() {</w:t>
      </w:r>
    </w:p>
    <w:p w14:paraId="2F33EBAD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Dress(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) :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()\n";</w:t>
      </w:r>
    </w:p>
    <w:p w14:paraId="75E50BAF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leng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= 0;</w:t>
      </w:r>
    </w:p>
    <w:p w14:paraId="6EFE2F7C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type = "";</w:t>
      </w:r>
    </w:p>
    <w:p w14:paraId="28708C14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00BAA1A1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Dress(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int size, string color, string gender, int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leng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, string type):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(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size,color,gender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 {</w:t>
      </w:r>
    </w:p>
    <w:p w14:paraId="12D7401C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lastRenderedPageBreak/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 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Dress(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int size, string color, string gender, int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leng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, string type):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(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size,color,gender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)\n";</w:t>
      </w:r>
    </w:p>
    <w:p w14:paraId="66C32280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this-&gt;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leng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=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leng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670F73E8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this-&gt;type = type;</w:t>
      </w:r>
    </w:p>
    <w:p w14:paraId="56DE86E9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</w:p>
    <w:p w14:paraId="31EA8D9C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0E4761E8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Dress(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const Dress&amp; p) {</w:t>
      </w:r>
    </w:p>
    <w:p w14:paraId="6383B8A7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 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Dress(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const  Dress &amp;p)\n";</w:t>
      </w:r>
    </w:p>
    <w:p w14:paraId="4F4FC16C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size =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p.size</w:t>
      </w:r>
      <w:proofErr w:type="spellEnd"/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41BC3582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color =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p.color</w:t>
      </w:r>
      <w:proofErr w:type="spellEnd"/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6C5D9DEE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gender =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p.gender</w:t>
      </w:r>
      <w:proofErr w:type="spellEnd"/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5E80AE44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leng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=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p.leng</w:t>
      </w:r>
      <w:proofErr w:type="spellEnd"/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09AA5BD2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type =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p.type</w:t>
      </w:r>
      <w:proofErr w:type="spellEnd"/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67913717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48FB6936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~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Dress(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 {</w:t>
      </w:r>
    </w:p>
    <w:p w14:paraId="7000201F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"~ 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Dress(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)\n";</w:t>
      </w:r>
    </w:p>
    <w:p w14:paraId="4FDD277E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"size: " &lt;&lt; size &lt;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&lt;  "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leng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: " &lt;&lt;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leng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", gender: " &lt;&lt; gender &lt;&lt; ", type: " &lt;&lt; type &lt;&lt;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endl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7240EBB4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3F9F5DEA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void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print_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clothers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 const {</w:t>
      </w:r>
    </w:p>
    <w:p w14:paraId="5FE2A7DB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</w:p>
    <w:p w14:paraId="154E7233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"size: " &lt;&lt; size &lt;&lt; ", color: " &lt;&lt; color &lt;&lt; ", gender: " &lt;&lt; gender &lt;&lt;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endl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7D7FC8BE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2A452666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};</w:t>
      </w:r>
    </w:p>
    <w:p w14:paraId="39DED6D2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</w:p>
    <w:p w14:paraId="34E3FFDF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</w:p>
    <w:p w14:paraId="29DBCFBA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</w:p>
    <w:p w14:paraId="70BCD182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</w:p>
    <w:p w14:paraId="16BE583F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void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::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colored() {</w:t>
      </w:r>
    </w:p>
    <w:p w14:paraId="1F4C31A5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color = "orange";</w:t>
      </w:r>
    </w:p>
    <w:p w14:paraId="491948BA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gender = "male";</w:t>
      </w:r>
    </w:p>
    <w:p w14:paraId="6A07F3D7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}</w:t>
      </w:r>
    </w:p>
    <w:p w14:paraId="4E226B00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int 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main(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</w:t>
      </w:r>
    </w:p>
    <w:p w14:paraId="196FCE6C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{   </w:t>
      </w:r>
    </w:p>
    <w:p w14:paraId="714EBC87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Dress c1;</w:t>
      </w:r>
    </w:p>
    <w:p w14:paraId="74A38931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Dress *c2 = new 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Dress(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12, "green", "female", 45, "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office_dress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");</w:t>
      </w:r>
    </w:p>
    <w:p w14:paraId="40D30A45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Dress* c3 = new Dress(*c2);</w:t>
      </w:r>
    </w:p>
    <w:p w14:paraId="7B3DE170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c3-&gt;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colored(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);</w:t>
      </w:r>
    </w:p>
    <w:p w14:paraId="0FFE86DE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</w:p>
    <w:p w14:paraId="3288ABD2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delete c2;</w:t>
      </w:r>
    </w:p>
    <w:p w14:paraId="40346178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delete c3;</w:t>
      </w:r>
    </w:p>
    <w:p w14:paraId="217E1055" w14:textId="7BA949A2" w:rsidR="00F70F2F" w:rsidRPr="002A6079" w:rsidRDefault="00B75A29" w:rsidP="002A607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}</w:t>
      </w:r>
    </w:p>
    <w:p w14:paraId="287ABEDE" w14:textId="7AF12CFA" w:rsidR="00B75A29" w:rsidRPr="00003903" w:rsidRDefault="00B75A29" w:rsidP="00B75A29">
      <w:pP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0390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br w:type="page"/>
      </w:r>
    </w:p>
    <w:p w14:paraId="294AE73A" w14:textId="3421711B" w:rsidR="00B75A29" w:rsidRPr="00B75A29" w:rsidRDefault="00B75A29" w:rsidP="00B75A29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D742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</w:t>
      </w:r>
      <w:r w:rsidRPr="007821A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75A29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</w:p>
    <w:p w14:paraId="7490CA19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#include &lt;iostream&gt;</w:t>
      </w:r>
    </w:p>
    <w:p w14:paraId="71A61C43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using namespace std;</w:t>
      </w:r>
    </w:p>
    <w:p w14:paraId="0C9727DC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class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{</w:t>
      </w:r>
    </w:p>
    <w:p w14:paraId="1DE0DD98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public:</w:t>
      </w:r>
    </w:p>
    <w:p w14:paraId="56A1CC4F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int size;</w:t>
      </w:r>
    </w:p>
    <w:p w14:paraId="1827E677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protected:    </w:t>
      </w:r>
    </w:p>
    <w:p w14:paraId="4DC12F0F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string gender;</w:t>
      </w:r>
    </w:p>
    <w:p w14:paraId="07372566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string color;</w:t>
      </w:r>
    </w:p>
    <w:p w14:paraId="69A27073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public:</w:t>
      </w:r>
    </w:p>
    <w:p w14:paraId="17C0E70A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 {</w:t>
      </w:r>
    </w:p>
    <w:p w14:paraId="5E6C1664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)\n";</w:t>
      </w:r>
    </w:p>
    <w:p w14:paraId="73A3D729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size = 0;</w:t>
      </w:r>
    </w:p>
    <w:p w14:paraId="6F82421E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color = "";</w:t>
      </w:r>
    </w:p>
    <w:p w14:paraId="732F6D69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gender = "";</w:t>
      </w:r>
    </w:p>
    <w:p w14:paraId="7D85405D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7C032D49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int size, string color, string gender) {</w:t>
      </w:r>
    </w:p>
    <w:p w14:paraId="20ED5351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int size, string color, string gender)\n";</w:t>
      </w:r>
    </w:p>
    <w:p w14:paraId="4BA1FF66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this-&gt;size = size;</w:t>
      </w:r>
    </w:p>
    <w:p w14:paraId="20CFD601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this-&gt;color = color;</w:t>
      </w:r>
    </w:p>
    <w:p w14:paraId="6051B80E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this-&gt;gender = gender;</w:t>
      </w:r>
    </w:p>
    <w:p w14:paraId="3A0EED2B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69AD5CAA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const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&amp;p) {</w:t>
      </w:r>
    </w:p>
    <w:p w14:paraId="3AC8E1FD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const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&amp;p)\n";</w:t>
      </w:r>
    </w:p>
    <w:p w14:paraId="479286E5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size =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p.size</w:t>
      </w:r>
      <w:proofErr w:type="spellEnd"/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5B4DCCD1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color =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p.color</w:t>
      </w:r>
      <w:proofErr w:type="spellEnd"/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52B74EA8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gender =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p.gender</w:t>
      </w:r>
      <w:proofErr w:type="spellEnd"/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5D516FFA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1841A7B5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~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 {</w:t>
      </w:r>
    </w:p>
    <w:p w14:paraId="29CB9516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"~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)\n";</w:t>
      </w:r>
    </w:p>
    <w:p w14:paraId="022327AA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&lt;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&lt; size &lt;&lt; " " &lt;&lt; color &lt;&lt; " " &lt;&lt; gender &lt;&lt;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endl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19B560DA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5E515899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void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print_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clothers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 const {</w:t>
      </w:r>
    </w:p>
    <w:p w14:paraId="71C0C869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</w:p>
    <w:p w14:paraId="0BD55464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"size: " &lt;&lt; size &lt;&lt; ", color: " &lt;&lt; color &lt;&lt; ", gender: " &lt;&lt; gender &lt;&lt;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endl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121337B4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064CB0C9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</w:p>
    <w:p w14:paraId="4726D1EE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void 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colored(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);</w:t>
      </w:r>
    </w:p>
    <w:p w14:paraId="3750792B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};</w:t>
      </w:r>
    </w:p>
    <w:p w14:paraId="25453B11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</w:p>
    <w:p w14:paraId="6BF7C9D9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class 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Dress :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public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{</w:t>
      </w:r>
    </w:p>
    <w:p w14:paraId="1C077F66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public:</w:t>
      </w:r>
    </w:p>
    <w:p w14:paraId="66AF1F61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int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leng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6753B656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string type;</w:t>
      </w:r>
    </w:p>
    <w:p w14:paraId="1186E2E0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</w:p>
    <w:p w14:paraId="7EBA78D9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Dress(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) :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() {</w:t>
      </w:r>
    </w:p>
    <w:p w14:paraId="52BB15FE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Dress(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) :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()\n";</w:t>
      </w:r>
    </w:p>
    <w:p w14:paraId="6E47802C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leng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= 0;</w:t>
      </w:r>
    </w:p>
    <w:p w14:paraId="480CFC17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type = "";</w:t>
      </w:r>
    </w:p>
    <w:p w14:paraId="352FCB9C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05A2DD91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Dress(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int size, string color, string gender, int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leng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, string type):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(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size,color,gender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 {</w:t>
      </w:r>
    </w:p>
    <w:p w14:paraId="541AB880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lastRenderedPageBreak/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 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Dress(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int size, string color, string gender, int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leng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, string type):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(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size,color,gender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)\n";</w:t>
      </w:r>
    </w:p>
    <w:p w14:paraId="2024E284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this-&gt;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leng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=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leng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42129787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this-&gt;type = type;</w:t>
      </w:r>
    </w:p>
    <w:p w14:paraId="5E4BEB03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</w:p>
    <w:p w14:paraId="2183AB2F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534ADC6D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Dress(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const Dress&amp; p) {</w:t>
      </w:r>
    </w:p>
    <w:p w14:paraId="79F71DD5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 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Dress(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const  Dress &amp;p)\n";</w:t>
      </w:r>
    </w:p>
    <w:p w14:paraId="18406539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size =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p.size</w:t>
      </w:r>
      <w:proofErr w:type="spellEnd"/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79780476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color =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p.color</w:t>
      </w:r>
      <w:proofErr w:type="spellEnd"/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0C500B05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gender =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p.gender</w:t>
      </w:r>
      <w:proofErr w:type="spellEnd"/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75C384DF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leng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=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p.leng</w:t>
      </w:r>
      <w:proofErr w:type="spellEnd"/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68CD58D8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type =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p.type</w:t>
      </w:r>
      <w:proofErr w:type="spellEnd"/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28D63DCC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3E0D8118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~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Dress(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 {</w:t>
      </w:r>
    </w:p>
    <w:p w14:paraId="271E4239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"~ 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Dress(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)\n";</w:t>
      </w:r>
    </w:p>
    <w:p w14:paraId="4EDF49A4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"size: " &lt;&lt; size &lt;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&lt;  "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leng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: " &lt;&lt;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leng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", gender: " &lt;&lt; gender &lt;&lt; ", type: " &lt;&lt; type &lt;&lt;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endl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6718F69C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43B9BD4D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void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print_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clothers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 const {</w:t>
      </w:r>
    </w:p>
    <w:p w14:paraId="47A00BC3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</w:p>
    <w:p w14:paraId="61F01B0B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"size: " &lt;&lt; size &lt;&lt; ", color: " &lt;&lt; color &lt;&lt; ", gender: " &lt;&lt; gender &lt;&lt;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endl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534A61B7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679398D2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};</w:t>
      </w:r>
    </w:p>
    <w:p w14:paraId="245AAD59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</w:p>
    <w:p w14:paraId="45B8E8E0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</w:p>
    <w:p w14:paraId="61CAC665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</w:p>
    <w:p w14:paraId="3B29F58C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</w:p>
    <w:p w14:paraId="53BDC211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void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::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colored() {</w:t>
      </w:r>
    </w:p>
    <w:p w14:paraId="31CAE795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color = "orange";</w:t>
      </w:r>
    </w:p>
    <w:p w14:paraId="50231E10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gender = "male";</w:t>
      </w:r>
    </w:p>
    <w:p w14:paraId="6E452AF8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}</w:t>
      </w:r>
    </w:p>
    <w:p w14:paraId="6E8E6028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int 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main(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</w:t>
      </w:r>
    </w:p>
    <w:p w14:paraId="670BC64E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{   </w:t>
      </w:r>
    </w:p>
    <w:p w14:paraId="49C38E34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</w:p>
    <w:p w14:paraId="6E3341FF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*c2 = new 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Dress(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12, "green", "female", 45, "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office_dress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");</w:t>
      </w:r>
    </w:p>
    <w:p w14:paraId="3F77BD10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delete c2;</w:t>
      </w:r>
    </w:p>
    <w:p w14:paraId="6F9CD82A" w14:textId="77777777" w:rsidR="00B75A29" w:rsidRPr="002A6079" w:rsidRDefault="00B75A29" w:rsidP="002A607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}</w:t>
      </w:r>
    </w:p>
    <w:p w14:paraId="11576E15" w14:textId="62E08332" w:rsidR="00B75A29" w:rsidRPr="00003903" w:rsidRDefault="00B75A29" w:rsidP="00B75A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03903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31F9867E" w14:textId="160F8E35" w:rsidR="00B75A29" w:rsidRPr="00B75A29" w:rsidRDefault="00B75A29" w:rsidP="00B75A29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D742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</w:t>
      </w:r>
      <w:r w:rsidRPr="007821A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75A29"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</w:p>
    <w:p w14:paraId="3261E007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#include &lt;iostream&gt;</w:t>
      </w:r>
    </w:p>
    <w:p w14:paraId="6FDC3572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using namespace std;</w:t>
      </w:r>
    </w:p>
    <w:p w14:paraId="6DFB4C80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class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{</w:t>
      </w:r>
    </w:p>
    <w:p w14:paraId="5CB2AE87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public:</w:t>
      </w:r>
    </w:p>
    <w:p w14:paraId="4DDE5DC3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int size;</w:t>
      </w:r>
    </w:p>
    <w:p w14:paraId="66BFF12E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protected:    </w:t>
      </w:r>
    </w:p>
    <w:p w14:paraId="6C946EC4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string gender;</w:t>
      </w:r>
    </w:p>
    <w:p w14:paraId="156A351D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string color;</w:t>
      </w:r>
    </w:p>
    <w:p w14:paraId="26846032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public:</w:t>
      </w:r>
    </w:p>
    <w:p w14:paraId="3F6B1CA8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 {</w:t>
      </w:r>
    </w:p>
    <w:p w14:paraId="0B371F3E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)\n";</w:t>
      </w:r>
    </w:p>
    <w:p w14:paraId="5CB64891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size = 0;</w:t>
      </w:r>
    </w:p>
    <w:p w14:paraId="580AC19C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color = "";</w:t>
      </w:r>
    </w:p>
    <w:p w14:paraId="2FB25CD5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gender = "";</w:t>
      </w:r>
    </w:p>
    <w:p w14:paraId="68A02514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62BB57F7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int size, string color, string gender) {</w:t>
      </w:r>
    </w:p>
    <w:p w14:paraId="482A878E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int size, string color, string gender)\n";</w:t>
      </w:r>
    </w:p>
    <w:p w14:paraId="229F30D9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this-&gt;size = size;</w:t>
      </w:r>
    </w:p>
    <w:p w14:paraId="5021BBA3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this-&gt;color = color;</w:t>
      </w:r>
    </w:p>
    <w:p w14:paraId="39284F01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this-&gt;gender = gender;</w:t>
      </w:r>
    </w:p>
    <w:p w14:paraId="5A6BBDB1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72591174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const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&amp;p) {</w:t>
      </w:r>
    </w:p>
    <w:p w14:paraId="5DFF8D65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const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&amp;p)\n";</w:t>
      </w:r>
    </w:p>
    <w:p w14:paraId="2FE03814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size =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p.size</w:t>
      </w:r>
      <w:proofErr w:type="spellEnd"/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47D42FAE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color =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p.color</w:t>
      </w:r>
      <w:proofErr w:type="spellEnd"/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32360CF0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gender =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p.gender</w:t>
      </w:r>
      <w:proofErr w:type="spellEnd"/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5E9B2E26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02465547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~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 {</w:t>
      </w:r>
    </w:p>
    <w:p w14:paraId="5F4246BA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"~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)\n";</w:t>
      </w:r>
    </w:p>
    <w:p w14:paraId="0CA047C9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&lt;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&lt; size &lt;&lt; " " &lt;&lt; color &lt;&lt; " " &lt;&lt; gender &lt;&lt;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endl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7BEE97F2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0B482C62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void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print_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clothers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 const {</w:t>
      </w:r>
    </w:p>
    <w:p w14:paraId="6ADB5CAD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</w:p>
    <w:p w14:paraId="7C7F5813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"size: " &lt;&lt; size &lt;&lt; ", color: " &lt;&lt; color &lt;&lt; ", gender: " &lt;&lt; gender &lt;&lt;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endl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3C62BB3A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32B57052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</w:p>
    <w:p w14:paraId="75A2C1DE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void 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colored(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);</w:t>
      </w:r>
    </w:p>
    <w:p w14:paraId="28D061F8" w14:textId="4FBF71D4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};</w:t>
      </w:r>
    </w:p>
    <w:p w14:paraId="5D4B292E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</w:p>
    <w:p w14:paraId="2777AB7F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class Shoes {</w:t>
      </w:r>
    </w:p>
    <w:p w14:paraId="34FADC30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public:</w:t>
      </w:r>
    </w:p>
    <w:p w14:paraId="16DDE7FE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* a1;</w:t>
      </w:r>
    </w:p>
    <w:p w14:paraId="5A19CAD9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</w:p>
    <w:p w14:paraId="2A87BCED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Shoes(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 {</w:t>
      </w:r>
    </w:p>
    <w:p w14:paraId="34679EA0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Shoes(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)\n";</w:t>
      </w:r>
    </w:p>
    <w:p w14:paraId="063D2164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a1 = new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;</w:t>
      </w:r>
    </w:p>
    <w:p w14:paraId="7236B4D2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37C3BEAC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Shoes(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int size1, string color1, string gender1) {</w:t>
      </w:r>
    </w:p>
    <w:p w14:paraId="6B7692FD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Shoes(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int size1, string color1, string gender1)\n";</w:t>
      </w:r>
    </w:p>
    <w:p w14:paraId="3EF1F131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a1 = new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(size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1,color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1,gender1);</w:t>
      </w:r>
    </w:p>
    <w:p w14:paraId="62BEB340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48EF7EE8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lastRenderedPageBreak/>
        <w:t xml:space="preserve">    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Shoes(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const Shoes&amp; p) {</w:t>
      </w:r>
    </w:p>
    <w:p w14:paraId="26E47043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Shoes(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const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&amp;p)\n";</w:t>
      </w:r>
    </w:p>
    <w:p w14:paraId="24B375FC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a1 = new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*(p.a1));</w:t>
      </w:r>
    </w:p>
    <w:p w14:paraId="13C20E81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16B3290E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~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Shoes(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 {</w:t>
      </w:r>
    </w:p>
    <w:p w14:paraId="723ACEC8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cout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&lt;&lt; "~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Shoes(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)\n";</w:t>
      </w:r>
    </w:p>
    <w:p w14:paraId="551BC08C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    delete a1;</w:t>
      </w:r>
    </w:p>
    <w:p w14:paraId="24B6984C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}</w:t>
      </w:r>
    </w:p>
    <w:p w14:paraId="0BFD627F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};</w:t>
      </w:r>
    </w:p>
    <w:p w14:paraId="12B84F2C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void </w:t>
      </w:r>
      <w:proofErr w:type="spellStart"/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Clother</w:t>
      </w:r>
      <w:proofErr w:type="spell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::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colored() {</w:t>
      </w:r>
    </w:p>
    <w:p w14:paraId="43C204D4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color = "orange";</w:t>
      </w:r>
    </w:p>
    <w:p w14:paraId="05401B8D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gender = "male";</w:t>
      </w:r>
    </w:p>
    <w:p w14:paraId="076D9E3B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}</w:t>
      </w:r>
    </w:p>
    <w:p w14:paraId="135C0525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int 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main(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</w:t>
      </w:r>
    </w:p>
    <w:p w14:paraId="4C3E0966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{   </w:t>
      </w:r>
    </w:p>
    <w:p w14:paraId="02FB674C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</w:t>
      </w:r>
    </w:p>
    <w:p w14:paraId="01B68EE7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Shoes *c2 = new </w:t>
      </w:r>
      <w:proofErr w:type="gramStart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Shoes(</w:t>
      </w:r>
      <w:proofErr w:type="gramEnd"/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);</w:t>
      </w:r>
    </w:p>
    <w:p w14:paraId="5394E18D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Shoes* c3 = new Shoes(*c2);</w:t>
      </w:r>
    </w:p>
    <w:p w14:paraId="119DC074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delete c2;</w:t>
      </w:r>
    </w:p>
    <w:p w14:paraId="6BECD2FE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 xml:space="preserve">    delete c3;</w:t>
      </w:r>
    </w:p>
    <w:p w14:paraId="77674498" w14:textId="77777777" w:rsidR="00B75A29" w:rsidRPr="002A6079" w:rsidRDefault="00B75A29" w:rsidP="00B75A29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</w:pPr>
      <w:r w:rsidRPr="002A6079">
        <w:rPr>
          <w:rFonts w:ascii="Times New Roman" w:eastAsiaTheme="minorHAnsi" w:hAnsi="Times New Roman" w:cs="Times New Roman"/>
          <w:sz w:val="24"/>
          <w:szCs w:val="24"/>
          <w:highlight w:val="white"/>
          <w:lang w:val="en-US" w:eastAsia="en-US"/>
          <w14:ligatures w14:val="standardContextual"/>
        </w:rPr>
        <w:t>}</w:t>
      </w:r>
    </w:p>
    <w:p w14:paraId="5A161211" w14:textId="77777777" w:rsidR="00B75A29" w:rsidRPr="00F70F2F" w:rsidRDefault="00B75A29" w:rsidP="00B75A29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B75A29" w:rsidRPr="00F70F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mo">
    <w:altName w:val="Calibri"/>
    <w:charset w:val="00"/>
    <w:family w:val="auto"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A3736F"/>
    <w:multiLevelType w:val="hybridMultilevel"/>
    <w:tmpl w:val="89983220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772"/>
    <w:rsid w:val="00003903"/>
    <w:rsid w:val="000827A7"/>
    <w:rsid w:val="00130156"/>
    <w:rsid w:val="001957E4"/>
    <w:rsid w:val="001A7639"/>
    <w:rsid w:val="001B4727"/>
    <w:rsid w:val="001F2FFF"/>
    <w:rsid w:val="002379E4"/>
    <w:rsid w:val="002A6079"/>
    <w:rsid w:val="00304550"/>
    <w:rsid w:val="00354AF1"/>
    <w:rsid w:val="003B2000"/>
    <w:rsid w:val="003C2915"/>
    <w:rsid w:val="004252FF"/>
    <w:rsid w:val="0046479C"/>
    <w:rsid w:val="00522F49"/>
    <w:rsid w:val="0056032C"/>
    <w:rsid w:val="005A73A7"/>
    <w:rsid w:val="005D73C1"/>
    <w:rsid w:val="00633C56"/>
    <w:rsid w:val="006D7426"/>
    <w:rsid w:val="00711DBD"/>
    <w:rsid w:val="007821A5"/>
    <w:rsid w:val="00834DC4"/>
    <w:rsid w:val="0089785A"/>
    <w:rsid w:val="0098165F"/>
    <w:rsid w:val="00A06822"/>
    <w:rsid w:val="00A5346B"/>
    <w:rsid w:val="00A90B78"/>
    <w:rsid w:val="00B438F0"/>
    <w:rsid w:val="00B75A29"/>
    <w:rsid w:val="00BA0116"/>
    <w:rsid w:val="00BA0315"/>
    <w:rsid w:val="00BB5550"/>
    <w:rsid w:val="00BC4C1A"/>
    <w:rsid w:val="00BC7EBA"/>
    <w:rsid w:val="00BD5AD2"/>
    <w:rsid w:val="00BE1175"/>
    <w:rsid w:val="00BE52D8"/>
    <w:rsid w:val="00C0386F"/>
    <w:rsid w:val="00C127E0"/>
    <w:rsid w:val="00D10A28"/>
    <w:rsid w:val="00D165AE"/>
    <w:rsid w:val="00D60D2F"/>
    <w:rsid w:val="00D82A8A"/>
    <w:rsid w:val="00DB11BE"/>
    <w:rsid w:val="00E46772"/>
    <w:rsid w:val="00E85A34"/>
    <w:rsid w:val="00EF1E97"/>
    <w:rsid w:val="00F251D6"/>
    <w:rsid w:val="00F2739B"/>
    <w:rsid w:val="00F55822"/>
    <w:rsid w:val="00F70F2F"/>
    <w:rsid w:val="00FA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CF74B"/>
  <w15:chartTrackingRefBased/>
  <w15:docId w15:val="{5F994A11-FC27-4FD4-8EAC-6C0700E98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F70F2F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8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1A1A84-0E7B-4AF7-9020-5D95F20A7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809</TotalTime>
  <Pages>1</Pages>
  <Words>2716</Words>
  <Characters>15483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Vitaly Kotelnikov</dc:creator>
  <cp:keywords/>
  <dc:description/>
  <cp:lastModifiedBy>Анна</cp:lastModifiedBy>
  <cp:revision>17</cp:revision>
  <dcterms:created xsi:type="dcterms:W3CDTF">2025-02-04T07:29:00Z</dcterms:created>
  <dcterms:modified xsi:type="dcterms:W3CDTF">2025-06-07T16:56:00Z</dcterms:modified>
</cp:coreProperties>
</file>