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FEA0" w14:textId="77777777" w:rsidR="008573CE" w:rsidRPr="00663FC9" w:rsidRDefault="008573CE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NON-FUNCTIONAL REQUIREMENTS</w:t>
      </w:r>
    </w:p>
    <w:p w14:paraId="3266A47E" w14:textId="6ED39AF8" w:rsidR="00DF325C" w:rsidRPr="00663FC9" w:rsidRDefault="00DF325C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1. Performance</w:t>
      </w:r>
    </w:p>
    <w:p w14:paraId="26C13D55" w14:textId="77777777" w:rsidR="00DF325C" w:rsidRPr="00663FC9" w:rsidRDefault="00DF325C" w:rsidP="00DF32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Quick Response:</w:t>
      </w:r>
      <w:r w:rsidRPr="00663FC9">
        <w:rPr>
          <w:rFonts w:ascii="Times New Roman" w:hAnsi="Times New Roman" w:cs="Times New Roman"/>
        </w:rPr>
        <w:t xml:space="preserve"> The system should respond to user actions (like turning a light or fan ON/OFF) within 2 seconds in normal conditions.</w:t>
      </w:r>
      <w:r w:rsidRPr="00663FC9">
        <w:rPr>
          <w:rFonts w:ascii="Times New Roman" w:hAnsi="Times New Roman" w:cs="Times New Roman"/>
        </w:rPr>
        <w:br/>
      </w:r>
      <w:r w:rsidRPr="00663FC9">
        <w:rPr>
          <w:rFonts w:ascii="Times New Roman" w:hAnsi="Times New Roman" w:cs="Times New Roman"/>
          <w:i/>
          <w:iCs/>
        </w:rPr>
        <w:t>Example: When a user taps “Turn ON Light,” the light should react almost instantly.</w:t>
      </w:r>
    </w:p>
    <w:p w14:paraId="5E5AAB43" w14:textId="77777777" w:rsidR="00DF325C" w:rsidRPr="00663FC9" w:rsidRDefault="00DF325C" w:rsidP="00DF32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Handling Requests:</w:t>
      </w:r>
      <w:r w:rsidRPr="00663FC9">
        <w:rPr>
          <w:rFonts w:ascii="Times New Roman" w:hAnsi="Times New Roman" w:cs="Times New Roman"/>
        </w:rPr>
        <w:t xml:space="preserve"> The system should smoothly handle at least 100 appliance control requests per minute without slowing down.</w:t>
      </w:r>
    </w:p>
    <w:p w14:paraId="57690AD2" w14:textId="77777777" w:rsidR="00DF325C" w:rsidRPr="00663FC9" w:rsidRDefault="00DF325C" w:rsidP="00DF32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Multiple Users:</w:t>
      </w:r>
      <w:r w:rsidRPr="00663FC9">
        <w:rPr>
          <w:rFonts w:ascii="Times New Roman" w:hAnsi="Times New Roman" w:cs="Times New Roman"/>
        </w:rPr>
        <w:t xml:space="preserve"> At least 50 people should be able to use the system at the same time without issues.</w:t>
      </w:r>
    </w:p>
    <w:p w14:paraId="340132D7" w14:textId="2C973167" w:rsidR="00DF325C" w:rsidRPr="00663FC9" w:rsidRDefault="00DF325C" w:rsidP="00DF32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Real-Time Updates:</w:t>
      </w:r>
      <w:r w:rsidRPr="00663FC9">
        <w:rPr>
          <w:rFonts w:ascii="Times New Roman" w:hAnsi="Times New Roman" w:cs="Times New Roman"/>
        </w:rPr>
        <w:t xml:space="preserve"> Sensor data, like power usage or appliance status, should update in less than 1 second.</w:t>
      </w:r>
    </w:p>
    <w:p w14:paraId="2D083042" w14:textId="77777777" w:rsidR="00DF325C" w:rsidRPr="00663FC9" w:rsidRDefault="00DF325C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2. Reliability</w:t>
      </w:r>
    </w:p>
    <w:p w14:paraId="2E3018C3" w14:textId="77777777" w:rsidR="00DF325C" w:rsidRPr="00663FC9" w:rsidRDefault="00DF325C" w:rsidP="00DF32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Always Available:</w:t>
      </w:r>
      <w:r w:rsidRPr="00663FC9">
        <w:rPr>
          <w:rFonts w:ascii="Times New Roman" w:hAnsi="Times New Roman" w:cs="Times New Roman"/>
        </w:rPr>
        <w:t xml:space="preserve"> The system should work at least 99% of the time each month (excluding planned maintenance).</w:t>
      </w:r>
    </w:p>
    <w:p w14:paraId="0632C0F1" w14:textId="77777777" w:rsidR="00DF325C" w:rsidRPr="00663FC9" w:rsidRDefault="00DF325C" w:rsidP="00DF32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Fault Handling:</w:t>
      </w:r>
      <w:r w:rsidRPr="00663FC9">
        <w:rPr>
          <w:rFonts w:ascii="Times New Roman" w:hAnsi="Times New Roman" w:cs="Times New Roman"/>
        </w:rPr>
        <w:t xml:space="preserve"> If there’s a hardware or network failure, the system should automatically switch to a backup option.</w:t>
      </w:r>
    </w:p>
    <w:p w14:paraId="642097B1" w14:textId="77777777" w:rsidR="00DF325C" w:rsidRPr="00663FC9" w:rsidRDefault="00DF325C" w:rsidP="00DF32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Data Backup:</w:t>
      </w:r>
      <w:r w:rsidRPr="00663FC9">
        <w:rPr>
          <w:rFonts w:ascii="Times New Roman" w:hAnsi="Times New Roman" w:cs="Times New Roman"/>
        </w:rPr>
        <w:t xml:space="preserve"> Usage logs and system settings should be backed up every 24 hours.</w:t>
      </w:r>
    </w:p>
    <w:p w14:paraId="2C2C66A4" w14:textId="1C8AB702" w:rsidR="00DF325C" w:rsidRPr="00663FC9" w:rsidRDefault="00DF325C" w:rsidP="00DF32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Quick Recovery:</w:t>
      </w:r>
      <w:r w:rsidRPr="00663FC9">
        <w:rPr>
          <w:rFonts w:ascii="Times New Roman" w:hAnsi="Times New Roman" w:cs="Times New Roman"/>
        </w:rPr>
        <w:t xml:space="preserve"> If the system crashes, it should be back to normal within 5 minutes.</w:t>
      </w:r>
    </w:p>
    <w:p w14:paraId="3E6A6AC9" w14:textId="77777777" w:rsidR="00DF325C" w:rsidRPr="00663FC9" w:rsidRDefault="00DF325C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3. Security</w:t>
      </w:r>
    </w:p>
    <w:p w14:paraId="138F6642" w14:textId="77777777" w:rsidR="00DF325C" w:rsidRPr="00663FC9" w:rsidRDefault="00DF325C" w:rsidP="00DF325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Safe Login:</w:t>
      </w:r>
      <w:r w:rsidRPr="00663FC9">
        <w:rPr>
          <w:rFonts w:ascii="Times New Roman" w:hAnsi="Times New Roman" w:cs="Times New Roman"/>
        </w:rPr>
        <w:t xml:space="preserve"> Users must log in with a strong password (minimum 8 characters, with at least one uppercase letter, one number, and one special character).</w:t>
      </w:r>
    </w:p>
    <w:p w14:paraId="7F529F28" w14:textId="77777777" w:rsidR="00DF325C" w:rsidRPr="00663FC9" w:rsidRDefault="00DF325C" w:rsidP="00DF325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Access Control:</w:t>
      </w:r>
      <w:r w:rsidRPr="00663FC9">
        <w:rPr>
          <w:rFonts w:ascii="Times New Roman" w:hAnsi="Times New Roman" w:cs="Times New Roman"/>
        </w:rPr>
        <w:t xml:space="preserve"> Admins can manage appliances, while normal users can only control them.</w:t>
      </w:r>
    </w:p>
    <w:p w14:paraId="1FB0AFAE" w14:textId="77777777" w:rsidR="00DF325C" w:rsidRPr="00663FC9" w:rsidRDefault="00DF325C" w:rsidP="00DF325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Data Protection:</w:t>
      </w:r>
    </w:p>
    <w:p w14:paraId="58505A49" w14:textId="77777777" w:rsidR="00DF325C" w:rsidRPr="00663FC9" w:rsidRDefault="00DF325C" w:rsidP="00DF325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Sensitive information (like passwords) should be encrypted with strong methods (AES-256).</w:t>
      </w:r>
    </w:p>
    <w:p w14:paraId="1DA48594" w14:textId="77777777" w:rsidR="00DF325C" w:rsidRPr="00663FC9" w:rsidRDefault="00DF325C" w:rsidP="00DF325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All communication between users and the system should use secure channels (like HTTPS).</w:t>
      </w:r>
    </w:p>
    <w:p w14:paraId="77482C8B" w14:textId="77777777" w:rsidR="003A0452" w:rsidRPr="00663FC9" w:rsidRDefault="00DF325C" w:rsidP="00DF325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Intrusion Alerts:</w:t>
      </w:r>
      <w:r w:rsidRPr="00663FC9">
        <w:rPr>
          <w:rFonts w:ascii="Times New Roman" w:hAnsi="Times New Roman" w:cs="Times New Roman"/>
        </w:rPr>
        <w:t xml:space="preserve"> If someone tries to log in incorrectly 3 times in a row, their account should be locked, and the attempt logged.</w:t>
      </w:r>
    </w:p>
    <w:p w14:paraId="510A1256" w14:textId="5560A288" w:rsidR="00DF325C" w:rsidRPr="00663FC9" w:rsidRDefault="00DF325C" w:rsidP="00E73397">
      <w:p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4. Maintainability</w:t>
      </w:r>
    </w:p>
    <w:p w14:paraId="0A6E5432" w14:textId="77777777" w:rsidR="00DF325C" w:rsidRPr="00663FC9" w:rsidRDefault="00DF325C" w:rsidP="00DF32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lastRenderedPageBreak/>
        <w:t>Modular Design:</w:t>
      </w:r>
      <w:r w:rsidRPr="00663FC9">
        <w:rPr>
          <w:rFonts w:ascii="Times New Roman" w:hAnsi="Times New Roman" w:cs="Times New Roman"/>
        </w:rPr>
        <w:t xml:space="preserve"> The system should be built in separate modules (Authentication, Appliance Control, Monitoring) so updates are easier.</w:t>
      </w:r>
    </w:p>
    <w:p w14:paraId="45A0CBAB" w14:textId="77777777" w:rsidR="00DF325C" w:rsidRPr="00663FC9" w:rsidRDefault="00DF325C" w:rsidP="00DF32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Clear Documentation:</w:t>
      </w:r>
      <w:r w:rsidRPr="00663FC9">
        <w:rPr>
          <w:rFonts w:ascii="Times New Roman" w:hAnsi="Times New Roman" w:cs="Times New Roman"/>
        </w:rPr>
        <w:t xml:space="preserve"> Each part of the system should come with full design details, API references, and troubleshooting steps.</w:t>
      </w:r>
    </w:p>
    <w:p w14:paraId="44B2403A" w14:textId="77777777" w:rsidR="00DF325C" w:rsidRPr="00663FC9" w:rsidRDefault="00DF325C" w:rsidP="00DF32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Helpful Error Messages:</w:t>
      </w:r>
      <w:r w:rsidRPr="00663FC9">
        <w:rPr>
          <w:rFonts w:ascii="Times New Roman" w:hAnsi="Times New Roman" w:cs="Times New Roman"/>
        </w:rPr>
        <w:t xml:space="preserve"> Instead of confusing codes, users should see simple messages like </w:t>
      </w:r>
      <w:r w:rsidRPr="00663FC9">
        <w:rPr>
          <w:rFonts w:ascii="Times New Roman" w:hAnsi="Times New Roman" w:cs="Times New Roman"/>
          <w:i/>
          <w:iCs/>
        </w:rPr>
        <w:t>“Device not connected”</w:t>
      </w:r>
      <w:r w:rsidRPr="00663FC9">
        <w:rPr>
          <w:rFonts w:ascii="Times New Roman" w:hAnsi="Times New Roman" w:cs="Times New Roman"/>
        </w:rPr>
        <w:t xml:space="preserve"> rather than </w:t>
      </w:r>
      <w:r w:rsidRPr="00663FC9">
        <w:rPr>
          <w:rFonts w:ascii="Times New Roman" w:hAnsi="Times New Roman" w:cs="Times New Roman"/>
          <w:i/>
          <w:iCs/>
        </w:rPr>
        <w:t>“Error 404.”</w:t>
      </w:r>
    </w:p>
    <w:p w14:paraId="7009036A" w14:textId="595B6C2A" w:rsidR="00DF325C" w:rsidRPr="00663FC9" w:rsidRDefault="00DF325C" w:rsidP="00DF32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Easy Updates:</w:t>
      </w:r>
      <w:r w:rsidRPr="00663FC9">
        <w:rPr>
          <w:rFonts w:ascii="Times New Roman" w:hAnsi="Times New Roman" w:cs="Times New Roman"/>
        </w:rPr>
        <w:t xml:space="preserve"> Bug fixes and updates should not take more than 10 minutes of downtime.</w:t>
      </w:r>
    </w:p>
    <w:p w14:paraId="24D4EC13" w14:textId="77777777" w:rsidR="00DF325C" w:rsidRPr="00663FC9" w:rsidRDefault="00DF325C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5. Other Qualities</w:t>
      </w:r>
    </w:p>
    <w:p w14:paraId="17716467" w14:textId="77777777" w:rsidR="00DF325C" w:rsidRPr="00663FC9" w:rsidRDefault="00DF325C" w:rsidP="00DF32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User-Friendly:</w:t>
      </w:r>
    </w:p>
    <w:p w14:paraId="7425928A" w14:textId="77777777" w:rsidR="00DF325C" w:rsidRPr="00663FC9" w:rsidRDefault="00DF325C" w:rsidP="00DF32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90% of first-time users should be able to operate appliances within 5 minutes of basic training.</w:t>
      </w:r>
    </w:p>
    <w:p w14:paraId="6073B124" w14:textId="77777777" w:rsidR="00DF325C" w:rsidRPr="00663FC9" w:rsidRDefault="00DF325C" w:rsidP="00DF32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Buttons, icons, and menus should be intuitive, consistent, and well-labeled.</w:t>
      </w:r>
    </w:p>
    <w:p w14:paraId="515F9967" w14:textId="77777777" w:rsidR="00DF325C" w:rsidRPr="00663FC9" w:rsidRDefault="00DF325C" w:rsidP="00DF32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Cross-Platform:</w:t>
      </w:r>
      <w:r w:rsidRPr="00663FC9">
        <w:rPr>
          <w:rFonts w:ascii="Times New Roman" w:hAnsi="Times New Roman" w:cs="Times New Roman"/>
        </w:rPr>
        <w:t xml:space="preserve"> The system should work on Windows, Linux, and Android with minimal setup.</w:t>
      </w:r>
    </w:p>
    <w:p w14:paraId="5B8CF0C3" w14:textId="77777777" w:rsidR="00DF325C" w:rsidRPr="00663FC9" w:rsidRDefault="00DF325C" w:rsidP="00DF32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Expandable:</w:t>
      </w:r>
      <w:r w:rsidRPr="00663FC9">
        <w:rPr>
          <w:rFonts w:ascii="Times New Roman" w:hAnsi="Times New Roman" w:cs="Times New Roman"/>
        </w:rPr>
        <w:t xml:space="preserve"> It should support up to 500 appliances without needing a complete redesign.</w:t>
      </w:r>
    </w:p>
    <w:p w14:paraId="3AB3F3B0" w14:textId="65B68E50" w:rsidR="00DF325C" w:rsidRPr="00663FC9" w:rsidRDefault="00DF325C" w:rsidP="00DF32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Works with Others:</w:t>
      </w:r>
      <w:r w:rsidRPr="00663FC9">
        <w:rPr>
          <w:rFonts w:ascii="Times New Roman" w:hAnsi="Times New Roman" w:cs="Times New Roman"/>
        </w:rPr>
        <w:t xml:space="preserve"> The system should integrate with popular smart home platforms (like Alexa and Google Home) using standard protocols (MQTT, REST APIs).</w:t>
      </w:r>
    </w:p>
    <w:p w14:paraId="249884F9" w14:textId="77777777" w:rsidR="00DF325C" w:rsidRPr="00663FC9" w:rsidRDefault="00DF325C" w:rsidP="00DF325C">
      <w:pPr>
        <w:rPr>
          <w:rFonts w:ascii="Times New Roman" w:hAnsi="Times New Roman" w:cs="Times New Roman"/>
          <w:b/>
          <w:bCs/>
        </w:rPr>
      </w:pPr>
      <w:r w:rsidRPr="00663FC9">
        <w:rPr>
          <w:rFonts w:ascii="Times New Roman" w:hAnsi="Times New Roman" w:cs="Times New Roman"/>
          <w:b/>
          <w:bCs/>
        </w:rPr>
        <w:t>6. Compliance</w:t>
      </w:r>
    </w:p>
    <w:p w14:paraId="0A321CBA" w14:textId="77777777" w:rsidR="00DF325C" w:rsidRPr="00663FC9" w:rsidRDefault="00DF325C" w:rsidP="00DF32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Industry Standards:</w:t>
      </w:r>
      <w:r w:rsidRPr="00663FC9">
        <w:rPr>
          <w:rFonts w:ascii="Times New Roman" w:hAnsi="Times New Roman" w:cs="Times New Roman"/>
        </w:rPr>
        <w:t xml:space="preserve"> The system should follow IEEE 830/29148 standards for software requirement documents.</w:t>
      </w:r>
    </w:p>
    <w:p w14:paraId="3F84BDFF" w14:textId="77777777" w:rsidR="00DF325C" w:rsidRPr="00663FC9" w:rsidRDefault="00DF325C" w:rsidP="00DF32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Quality Assurance:</w:t>
      </w:r>
      <w:r w:rsidRPr="00663FC9">
        <w:rPr>
          <w:rFonts w:ascii="Times New Roman" w:hAnsi="Times New Roman" w:cs="Times New Roman"/>
        </w:rPr>
        <w:t xml:space="preserve"> It should meet ISO/IEC 25010 quality standards (covering usability, reliability, performance, security, etc.).</w:t>
      </w:r>
    </w:p>
    <w:p w14:paraId="6279C2D7" w14:textId="77777777" w:rsidR="00DF325C" w:rsidRPr="00663FC9" w:rsidRDefault="00DF325C" w:rsidP="00DF32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  <w:b/>
          <w:bCs/>
        </w:rPr>
        <w:t>Legal &amp; Safety Rules:</w:t>
      </w:r>
    </w:p>
    <w:p w14:paraId="74349ED3" w14:textId="77777777" w:rsidR="00DF325C" w:rsidRPr="00663FC9" w:rsidRDefault="00DF325C" w:rsidP="00DF325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Must follow data privacy laws to keep user info safe.</w:t>
      </w:r>
    </w:p>
    <w:p w14:paraId="655065A4" w14:textId="54A36962" w:rsidR="001348C5" w:rsidRPr="00663FC9" w:rsidRDefault="00DF325C" w:rsidP="008573C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63FC9">
        <w:rPr>
          <w:rFonts w:ascii="Times New Roman" w:hAnsi="Times New Roman" w:cs="Times New Roman"/>
        </w:rPr>
        <w:t>Should comply with electrical safety standards (like IEC) for device communication and control.</w:t>
      </w:r>
    </w:p>
    <w:sectPr w:rsidR="001348C5" w:rsidRPr="0066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C0B10"/>
    <w:multiLevelType w:val="multilevel"/>
    <w:tmpl w:val="477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82221"/>
    <w:multiLevelType w:val="multilevel"/>
    <w:tmpl w:val="4BE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66C79"/>
    <w:multiLevelType w:val="multilevel"/>
    <w:tmpl w:val="3694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80CDF"/>
    <w:multiLevelType w:val="multilevel"/>
    <w:tmpl w:val="176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E2C9C"/>
    <w:multiLevelType w:val="multilevel"/>
    <w:tmpl w:val="4E5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05B2E"/>
    <w:multiLevelType w:val="multilevel"/>
    <w:tmpl w:val="8DB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65E05"/>
    <w:multiLevelType w:val="multilevel"/>
    <w:tmpl w:val="51D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C1D72"/>
    <w:multiLevelType w:val="multilevel"/>
    <w:tmpl w:val="AB4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277D0"/>
    <w:multiLevelType w:val="multilevel"/>
    <w:tmpl w:val="5C5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D05E9"/>
    <w:multiLevelType w:val="multilevel"/>
    <w:tmpl w:val="AA8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32EAB"/>
    <w:multiLevelType w:val="multilevel"/>
    <w:tmpl w:val="3D9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8505A"/>
    <w:multiLevelType w:val="multilevel"/>
    <w:tmpl w:val="A37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19931">
    <w:abstractNumId w:val="0"/>
  </w:num>
  <w:num w:numId="2" w16cid:durableId="1480999822">
    <w:abstractNumId w:val="8"/>
  </w:num>
  <w:num w:numId="3" w16cid:durableId="133526937">
    <w:abstractNumId w:val="7"/>
  </w:num>
  <w:num w:numId="4" w16cid:durableId="1071543608">
    <w:abstractNumId w:val="4"/>
  </w:num>
  <w:num w:numId="5" w16cid:durableId="1086028210">
    <w:abstractNumId w:val="5"/>
  </w:num>
  <w:num w:numId="6" w16cid:durableId="1231620669">
    <w:abstractNumId w:val="11"/>
  </w:num>
  <w:num w:numId="7" w16cid:durableId="844442204">
    <w:abstractNumId w:val="10"/>
  </w:num>
  <w:num w:numId="8" w16cid:durableId="1694840990">
    <w:abstractNumId w:val="2"/>
  </w:num>
  <w:num w:numId="9" w16cid:durableId="607352414">
    <w:abstractNumId w:val="1"/>
  </w:num>
  <w:num w:numId="10" w16cid:durableId="410544626">
    <w:abstractNumId w:val="6"/>
  </w:num>
  <w:num w:numId="11" w16cid:durableId="1051418652">
    <w:abstractNumId w:val="3"/>
  </w:num>
  <w:num w:numId="12" w16cid:durableId="1157069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53"/>
    <w:rsid w:val="001348C5"/>
    <w:rsid w:val="003A0452"/>
    <w:rsid w:val="004026D2"/>
    <w:rsid w:val="00425BBA"/>
    <w:rsid w:val="004F1E6F"/>
    <w:rsid w:val="00663FC9"/>
    <w:rsid w:val="007B6B47"/>
    <w:rsid w:val="007E7DA5"/>
    <w:rsid w:val="00817FA3"/>
    <w:rsid w:val="008573CE"/>
    <w:rsid w:val="009F1D53"/>
    <w:rsid w:val="00A17CFD"/>
    <w:rsid w:val="00A242BF"/>
    <w:rsid w:val="00B178C6"/>
    <w:rsid w:val="00D967AC"/>
    <w:rsid w:val="00DF325C"/>
    <w:rsid w:val="00E73397"/>
    <w:rsid w:val="00E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E2E7"/>
  <w15:chartTrackingRefBased/>
  <w15:docId w15:val="{048424F4-8B56-4712-9F03-FC1EF23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Ilakkia t</dc:creator>
  <cp:keywords/>
  <dc:description/>
  <cp:lastModifiedBy>Ilakkia t</cp:lastModifiedBy>
  <cp:revision>9</cp:revision>
  <dcterms:created xsi:type="dcterms:W3CDTF">2025-08-24T05:41:00Z</dcterms:created>
  <dcterms:modified xsi:type="dcterms:W3CDTF">2025-08-24T05:53:00Z</dcterms:modified>
</cp:coreProperties>
</file>