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328"/>
        <w:gridCol w:w="1352"/>
        <w:gridCol w:w="1328"/>
        <w:gridCol w:w="1169"/>
        <w:gridCol w:w="2434"/>
        <w:gridCol w:w="1560"/>
      </w:tblGrid>
      <w:tr>
        <w:trPr>
          <w:trHeight w:val="619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t-Statistic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significance</w:t>
            </w:r>
          </w:p>
        </w:tc>
      </w:tr>
      <w:tr>
        <w:trPr>
          <w:trHeight w:val="617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-22.0944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11.3187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-1.9520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570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67.4658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63.2124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124.8767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4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67.2791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-10.9989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16.0343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-51.6978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-5.3763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16.7694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128.5373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12.3049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75.1855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101.1127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16.7049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-16.3776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12.9923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129.1483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12.2971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</w:t>
            </w:r>
          </w:p>
        </w:tc>
      </w:tr>
      <w:tr>
        <w:trPr>
          <w:trHeight w:val="577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304.6457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28.2893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303.4895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577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78.5016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7.6401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13.3297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28.1443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77.9598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4.9857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577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155.2460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55.3351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154.6695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-20.8114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-4.1593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41.3090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42.0752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16.1039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51.2922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41.0532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-4.7723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6.5992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42.4496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57.5465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21.7825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</w:t>
            </w:r>
          </w:p>
        </w:tc>
      </w:tr>
      <w:tr>
        <w:trPr>
          <w:trHeight w:val="570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67.4658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-71.0167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242.3132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4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67.2791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16.5757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31.1146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48.9671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24.2927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</w:t>
            </w:r>
          </w:p>
        </w:tc>
      </w:tr>
      <w:tr>
        <w:trPr>
          <w:trHeight w:val="577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16.7694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36.2597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-63.5703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242.7622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16.7049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31.2598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27.5841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36.4602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70.2429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23.8767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</w:t>
            </w:r>
          </w:p>
        </w:tc>
      </w:tr>
      <w:tr>
        <w:trPr>
          <w:trHeight w:val="577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61.1635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-45.0372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266.0553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-0.1693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60.9793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14.8638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34.1653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46.6750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26.7171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577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75.3036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39.2535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-27.3355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264.6052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-0.1033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9.5795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34.0732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74.3903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39.4746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33.6906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13.4981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</w:t>
            </w:r>
          </w:p>
        </w:tc>
      </w:tr>
      <w:tr>
        <w:trPr>
          <w:trHeight w:val="577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110.7126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-82.4247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149.6216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110.4944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14.9702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19.2113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43.8764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</w:t>
            </w:r>
          </w:p>
        </w:tc>
      </w:tr>
      <w:tr>
        <w:trPr>
          <w:trHeight w:val="577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33.0118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-37.8616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20.6406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-92.2860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148.7886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17.6027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19.1431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-39.2427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20.7028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-5.9363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</w:t>
            </w:r>
          </w:p>
        </w:tc>
      </w:tr>
      <w:tr>
        <w:trPr>
          <w:trHeight w:val="577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304.6457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-10.3215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28.9435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303.4895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-6.8456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</w:t>
            </w:r>
          </w:p>
        </w:tc>
      </w:tr>
      <w:tr>
        <w:trPr>
          <w:trHeight w:val="577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78.5016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-0.3276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77.9598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-27.8511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12.7118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</w:t>
            </w:r>
          </w:p>
        </w:tc>
      </w:tr>
      <w:tr>
        <w:trPr>
          <w:trHeight w:val="577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61.1635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56.3460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140.2830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60.9793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-10.8558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-61.1272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10.7944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-5.6629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144.4843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13.8131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69.7993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113.5733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-16.8995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145.1148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13.8125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-15.3794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</w:t>
            </w:r>
          </w:p>
        </w:tc>
      </w:tr>
      <w:tr>
        <w:trPr>
          <w:trHeight w:val="577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122.2596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-3.8148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71.7006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121.7945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-0.1620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-29.3355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6.5340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-4.4897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31.3515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51.8764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67.0107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31.1407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-4.9973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52.2685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 ~ 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</w:t>
            </w:r>
          </w:p>
        </w:tc>
      </w:tr>
      <w:tr>
        <w:trPr>
          <w:trHeight w:val="577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155.2460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46.1648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154.6695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</w:t>
            </w:r>
          </w:p>
        </w:tc>
      </w:tr>
      <w:tr>
        <w:trPr>
          <w:trHeight w:val="577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41.3090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-6.5529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46.2098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-0.0403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41.0532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-6.7183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6.9402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-12.0239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</w:t>
            </w:r>
          </w:p>
        </w:tc>
      </w:tr>
      <w:tr>
        <w:trPr>
          <w:trHeight w:val="577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110.7126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43.8349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64.3294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110.4944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-24.9483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5.3119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-4.6967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33.0118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56.1173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6.7974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49.0705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55.8311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32.9593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-9.5541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56.4737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6.7900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14.3871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</w:t>
            </w:r>
          </w:p>
        </w:tc>
      </w:tr>
      <w:tr>
        <w:trPr>
          <w:trHeight w:val="577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122.2596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58.4662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121.7945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7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12.5875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</w:t>
            </w:r>
          </w:p>
        </w:tc>
      </w:tr>
      <w:tr>
        <w:trPr>
          <w:trHeight w:val="577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31.3515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577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58.5832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31.1407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body144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5.7384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8.7396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~ ICP + pH + 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2025-08-07T22:54:48Z</dcterms:modified>
  <cp:category/>
</cp:coreProperties>
</file>