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ДЕПАРТАМЕНТ ОБРАЗОВАНИЯ И НАУКИ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ГОСУДАРСТВЕННОЕ БЮДЖЕТНОЕ ПРОФЕССИОНАЛЬНОЕ ОБРАЗОВАТЕЛЬНОЕ УЧРЕЖДЕНИЕ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«МОСКОВСКИЙ АВТОМОБИЛЬНО – ДОРОЖНЫЙ</w:t>
      </w:r>
    </w:p>
    <w:p w:rsidR="00190D4D" w:rsidRDefault="00545064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  <w:t>КОЛЛЕДЖ им. А.А. НИКОЛАЕВА»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40"/>
        </w:rPr>
        <w:t>ОТЧЁТ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учебной практике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Профессиональный модуль </w:t>
      </w:r>
    </w:p>
    <w:p w:rsidR="00190D4D" w:rsidRDefault="0054506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ПМ.02 Осуществление интеграции программных модулей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Студента группы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b/>
          <w:i/>
          <w:color w:val="000000" w:themeColor="text1"/>
          <w:sz w:val="28"/>
        </w:rPr>
        <w:t>2-ИП1</w:t>
      </w:r>
      <w:r w:rsidRPr="00113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>___</w:t>
      </w:r>
      <w:proofErr w:type="spellStart"/>
      <w:r w:rsidRPr="001134B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>Бажинова</w:t>
      </w:r>
      <w:proofErr w:type="spellEnd"/>
      <w:r w:rsidRPr="001134B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 xml:space="preserve"> Алексея Андреевича 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(Фамилия, имя, отчество)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8"/>
        </w:rPr>
        <w:t>09.02.07 Информационные системы и программирование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Место прохождения практики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ГБПОУ МАДК им.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А.А.Николаева</w:t>
      </w:r>
      <w:proofErr w:type="spellEnd"/>
      <w:r>
        <w:rPr>
          <w:rFonts w:ascii="Times New Roman" w:eastAsia="Times New Roman" w:hAnsi="Times New Roman" w:cs="Times New Roman"/>
          <w:sz w:val="28"/>
        </w:rPr>
        <w:t>___________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(наименование организации)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Период прохождения: 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с 6 октября по 19 октября 2023 года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 xml:space="preserve"> (фамилия, имя, отчество)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</w:p>
    <w:p w:rsidR="00190D4D" w:rsidRDefault="00545064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Талантбековна</w:t>
      </w:r>
      <w:proofErr w:type="spellEnd"/>
    </w:p>
    <w:p w:rsidR="00190D4D" w:rsidRDefault="00545064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>(фамилия, имя, отчество)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Дата сдачи: </w:t>
      </w:r>
      <w:r w:rsid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19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 xml:space="preserve"> октября 2023 г.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Оценка по производственной практике ________________________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190D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___________</w:t>
            </w:r>
          </w:p>
        </w:tc>
        <w:tc>
          <w:tcPr>
            <w:tcW w:w="31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Исакова Ж. Т.</w:t>
            </w:r>
          </w:p>
        </w:tc>
      </w:tr>
    </w:tbl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      (подпись)                                     (Фамилия И.О.)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Москва 2023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1. Напишите программу, которая запрашивает у пользователя число и выводит его квадрат, а затем его куб.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</w:t>
      </w:r>
      <w:r>
        <w:rPr>
          <w:rFonts w:ascii="Times New Roman" w:eastAsia="Times New Roman" w:hAnsi="Times New Roman" w:cs="Times New Roman"/>
          <w:b/>
          <w:sz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мы показываем пользователю что нужно ввести, потом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запрашиваем число у пользователя, после также с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помоью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выводим результат.</w:t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Metafile" ShapeID="rectole0000000000" DrawAspect="Content" ObjectID="_1758442674" r:id="rId5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  <w:t>2. Напишите программу, которая находит среднее арифметическое двух чисе</w:t>
      </w:r>
      <w:r>
        <w:rPr>
          <w:rFonts w:ascii="Times New Roman" w:eastAsia="Times New Roman" w:hAnsi="Times New Roman" w:cs="Times New Roman"/>
          <w:b/>
          <w:sz w:val="24"/>
        </w:rPr>
        <w:t>л.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для переменных, мы даем возможность работать с числами с плавающей запятой., затем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показываем пользователю что нужно ввести, после команда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вводит два числа и вычисляет их среднее арифметическое, которое равно су</w:t>
      </w:r>
      <w:r>
        <w:rPr>
          <w:rFonts w:ascii="Times New Roman" w:eastAsia="Times New Roman" w:hAnsi="Times New Roman" w:cs="Times New Roman"/>
          <w:b/>
          <w:sz w:val="24"/>
        </w:rPr>
        <w:t>мме чисел, деленной на два.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1" o:spid="_x0000_i1026" style="width:6in;height:243pt" o:ole="" o:preferrelative="t" stroked="f">
            <v:imagedata r:id="rId6" o:title=""/>
          </v:rect>
          <o:OLEObject Type="Embed" ProgID="StaticMetafile" ShapeID="rectole0000000001" DrawAspect="Content" ObjectID="_1758442675" r:id="rId7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  <w:t>3.Напишите программу, которая находит сумму всех четных чисел в заданном диапазоне.</w:t>
      </w:r>
      <w:r>
        <w:rPr>
          <w:rFonts w:ascii="Times New Roman" w:eastAsia="Times New Roman" w:hAnsi="Times New Roman" w:cs="Times New Roman"/>
          <w:b/>
          <w:sz w:val="24"/>
        </w:rPr>
        <w:br/>
        <w:t>Показываем пользователю что нужно ввести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C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мы запрашиваем у пользователя начало и ко</w:t>
      </w:r>
      <w:r>
        <w:rPr>
          <w:rFonts w:ascii="Times New Roman" w:eastAsia="Times New Roman" w:hAnsi="Times New Roman" w:cs="Times New Roman"/>
          <w:b/>
          <w:sz w:val="24"/>
        </w:rPr>
        <w:t xml:space="preserve">нец диапазона. Затем мы используем </w:t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цикл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". В конце программы выводим сумму </w:t>
      </w:r>
      <w:r>
        <w:rPr>
          <w:rFonts w:ascii="Times New Roman" w:eastAsia="Times New Roman" w:hAnsi="Times New Roman" w:cs="Times New Roman"/>
          <w:b/>
          <w:sz w:val="24"/>
        </w:rPr>
        <w:t>всех четных чисел.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2" o:spid="_x0000_i1027" style="width:6in;height:243pt" o:ole="" o:preferrelative="t" stroked="f">
            <v:imagedata r:id="rId8" o:title=""/>
          </v:rect>
          <o:OLEObject Type="Embed" ProgID="StaticMetafile" ShapeID="rectole0000000002" DrawAspect="Content" ObjectID="_1758442676" r:id="rId9"/>
        </w:object>
      </w:r>
    </w:p>
    <w:p w:rsidR="00190D4D" w:rsidRDefault="001134B3">
      <w:pPr>
        <w:spacing w:after="0" w:line="240" w:lineRule="auto"/>
        <w:ind w:right="9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t>4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число простым.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C36A77D" wp14:editId="17C449EB">
            <wp:extent cx="5334000" cy="3112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5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введенное число положительным, отрицательным или нулем.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lastRenderedPageBreak/>
        <w:drawing>
          <wp:inline distT="0" distB="0" distL="0" distR="0" wp14:anchorId="5DCBB99A" wp14:editId="579766B9">
            <wp:extent cx="5940425" cy="2607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1134B3">
        <w:rPr>
          <w:b/>
          <w:noProof/>
          <w:sz w:val="24"/>
          <w:szCs w:val="24"/>
          <w:lang w:val="en-US"/>
        </w:rPr>
        <w:t>6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год високосным.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sz w:val="24"/>
          <w:lang w:val="en-US"/>
        </w:rPr>
        <w:drawing>
          <wp:inline distT="0" distB="0" distL="0" distR="0" wp14:anchorId="7D9ADF2D" wp14:editId="2CDCB733">
            <wp:extent cx="5940425" cy="2626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  <w:lang w:val="en-US"/>
        </w:rPr>
        <w:t>7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введенная строка палиндромом.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sz w:val="24"/>
          <w:lang w:val="en-US"/>
        </w:rPr>
        <w:drawing>
          <wp:inline distT="0" distB="0" distL="0" distR="0" wp14:anchorId="635494B7" wp14:editId="537D0EB4">
            <wp:extent cx="5940425" cy="2671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lastRenderedPageBreak/>
        <w:br/>
        <w:t>8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:rsidR="00545064" w:rsidRPr="00545064" w:rsidRDefault="001134B3" w:rsidP="00545064">
      <w:pPr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1134B3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35B41B6B" wp14:editId="5B9EFF8F">
            <wp:extent cx="5940425" cy="2561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br/>
        <w:t>9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введенное число степенью двойки.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2430AFE1" wp14:editId="4DA0CD4B">
            <wp:extent cx="5940425" cy="2277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10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введенный год вековым (кратным 100).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lastRenderedPageBreak/>
        <w:drawing>
          <wp:inline distT="0" distB="0" distL="0" distR="0" wp14:anchorId="0612D476" wp14:editId="21697F6F">
            <wp:extent cx="5940425" cy="2460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1134B3">
        <w:rPr>
          <w:b/>
          <w:noProof/>
          <w:sz w:val="24"/>
        </w:rPr>
        <w:t>11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введенная строка анаграммой другой строки.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drawing>
          <wp:inline distT="0" distB="0" distL="0" distR="0" wp14:anchorId="604B528C" wp14:editId="0413A293">
            <wp:extent cx="5940425" cy="2230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noProof/>
        </w:rPr>
        <w:br/>
      </w:r>
      <w:r w:rsidR="00545064">
        <w:rPr>
          <w:noProof/>
        </w:rPr>
        <w:br/>
      </w:r>
      <w:r>
        <w:rPr>
          <w:noProof/>
        </w:rPr>
        <w:br/>
      </w:r>
      <w:r w:rsidRPr="001134B3">
        <w:rPr>
          <w:b/>
          <w:noProof/>
          <w:sz w:val="24"/>
          <w:szCs w:val="24"/>
        </w:rPr>
        <w:t>12</w:t>
      </w:r>
      <w:r w:rsidRPr="001134B3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.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5C15EC22" wp14:editId="6459E28E">
            <wp:extent cx="5940425" cy="2573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t xml:space="preserve">13. Напишите программу, которая определяет, является ли введенное число </w:t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lastRenderedPageBreak/>
        <w:t>факториалом другого числа.</w:t>
      </w:r>
      <w:r w:rsidR="00545064" w:rsidRPr="00545064">
        <w:rPr>
          <w:noProof/>
        </w:rPr>
        <w:t xml:space="preserve"> </w:t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drawing>
          <wp:inline distT="0" distB="0" distL="0" distR="0" wp14:anchorId="0864420A" wp14:editId="2E757361">
            <wp:extent cx="5940425" cy="2529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34B3" w:rsidRPr="001134B3" w:rsidRDefault="001134B3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sectPr w:rsidR="001134B3" w:rsidRPr="00113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190D4D"/>
    <w:rsid w:val="001134B3"/>
    <w:rsid w:val="00190D4D"/>
    <w:rsid w:val="0054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FE4C6"/>
  <w15:docId w15:val="{1A006875-F0BE-4AFA-8612-33A18F0C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essage-views">
    <w:name w:val="message-views"/>
    <w:basedOn w:val="a0"/>
    <w:rsid w:val="00545064"/>
  </w:style>
  <w:style w:type="character" w:customStyle="1" w:styleId="message-time">
    <w:name w:val="message-time"/>
    <w:basedOn w:val="a0"/>
    <w:rsid w:val="005450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20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2023-10-10T08:18:00Z</dcterms:created>
  <dcterms:modified xsi:type="dcterms:W3CDTF">2023-10-10T08:31:00Z</dcterms:modified>
</cp:coreProperties>
</file>