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высшего образования 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(ВлГУ)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информационных систем 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программной инженерии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A019D" w:rsidRP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 4-5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по дисциплине </w:t>
      </w:r>
    </w:p>
    <w:p w:rsid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«Технологии разработки мобильных приложений»</w:t>
      </w:r>
    </w:p>
    <w:p w:rsidR="006A019D" w:rsidRPr="006A019D" w:rsidRDefault="006A019D" w:rsidP="006A019D">
      <w:pPr>
        <w:spacing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Тема работы: «Работа с сенсорами на ОС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Android</w:t>
      </w:r>
      <w:r>
        <w:rPr>
          <w:rFonts w:ascii="Times New Roman" w:hAnsi="Times New Roman" w:cs="Times New Roman"/>
          <w:bCs/>
          <w:sz w:val="28"/>
          <w:szCs w:val="24"/>
        </w:rPr>
        <w:t xml:space="preserve">», «Работа с БД на ОС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Android</w:t>
      </w:r>
      <w:r>
        <w:rPr>
          <w:rFonts w:ascii="Times New Roman" w:hAnsi="Times New Roman" w:cs="Times New Roman"/>
          <w:bCs/>
          <w:sz w:val="28"/>
          <w:szCs w:val="24"/>
        </w:rPr>
        <w:t>»</w:t>
      </w:r>
    </w:p>
    <w:p w:rsidR="006A019D" w:rsidRDefault="006A019D" w:rsidP="006A019D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6A019D" w:rsidRDefault="006A019D" w:rsidP="006A019D">
      <w:pPr>
        <w:spacing w:line="240" w:lineRule="auto"/>
        <w:ind w:firstLine="709"/>
        <w:jc w:val="right"/>
        <w:rPr>
          <w:rFonts w:ascii="Times New Roman" w:hAnsi="Times New Roman" w:cs="Times New Roman"/>
          <w:b/>
          <w:sz w:val="48"/>
        </w:rPr>
      </w:pPr>
    </w:p>
    <w:p w:rsidR="006A019D" w:rsidRDefault="006A019D" w:rsidP="006A019D">
      <w:pPr>
        <w:spacing w:line="240" w:lineRule="auto"/>
        <w:ind w:firstLine="709"/>
        <w:jc w:val="right"/>
        <w:rPr>
          <w:rFonts w:ascii="Times New Roman" w:hAnsi="Times New Roman" w:cs="Times New Roman"/>
          <w:b/>
          <w:sz w:val="48"/>
        </w:rPr>
      </w:pPr>
    </w:p>
    <w:p w:rsidR="006A019D" w:rsidRDefault="006A019D" w:rsidP="006A019D">
      <w:pPr>
        <w:spacing w:line="240" w:lineRule="auto"/>
        <w:ind w:firstLine="709"/>
        <w:jc w:val="right"/>
        <w:rPr>
          <w:rFonts w:ascii="Times New Roman" w:hAnsi="Times New Roman" w:cs="Times New Roman"/>
          <w:b/>
          <w:sz w:val="48"/>
        </w:rPr>
      </w:pPr>
    </w:p>
    <w:p w:rsidR="006A019D" w:rsidRDefault="006A019D" w:rsidP="006A019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6A019D" w:rsidRDefault="006A019D" w:rsidP="006A019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ст. гр. ПРИ-120 </w:t>
      </w:r>
    </w:p>
    <w:p w:rsidR="006A019D" w:rsidRDefault="006A019D" w:rsidP="006A019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Ляпанов А.А.</w:t>
      </w:r>
    </w:p>
    <w:p w:rsidR="006A019D" w:rsidRDefault="006A019D" w:rsidP="006A019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:rsidR="006A019D" w:rsidRDefault="006A019D" w:rsidP="006A019D">
      <w:pPr>
        <w:ind w:left="1134" w:right="56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пр. каф. ИСПИ</w:t>
      </w:r>
      <w:r>
        <w:rPr>
          <w:rFonts w:ascii="Times New Roman" w:hAnsi="Times New Roman" w:cs="Times New Roman"/>
          <w:sz w:val="28"/>
        </w:rPr>
        <w:br/>
        <w:t>Петрова А.И.</w:t>
      </w:r>
    </w:p>
    <w:p w:rsidR="006A019D" w:rsidRDefault="006A019D" w:rsidP="006A019D">
      <w:pPr>
        <w:rPr>
          <w:rFonts w:ascii="Times New Roman" w:hAnsi="Times New Roman" w:cs="Times New Roman"/>
          <w:sz w:val="24"/>
        </w:rPr>
      </w:pPr>
    </w:p>
    <w:p w:rsidR="006A019D" w:rsidRDefault="006A019D" w:rsidP="006A019D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2023</w:t>
      </w:r>
    </w:p>
    <w:p w:rsidR="006A019D" w:rsidRDefault="006A019D" w:rsidP="006A01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226399">
        <w:rPr>
          <w:rFonts w:ascii="Times New Roman" w:hAnsi="Times New Roman" w:cs="Times New Roman"/>
          <w:b/>
          <w:sz w:val="28"/>
          <w:szCs w:val="28"/>
        </w:rPr>
        <w:t xml:space="preserve"> для лабораторной работы 4</w:t>
      </w:r>
    </w:p>
    <w:p w:rsidR="006A019D" w:rsidRPr="006A019D" w:rsidRDefault="006A019D" w:rsidP="006A01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сенсоров на примере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и разработать мобильное приложение, которое будет считывать сигналы сенсоров устройства и представлять их в удобном для восприятия виде.</w:t>
      </w:r>
    </w:p>
    <w:p w:rsidR="006A019D" w:rsidRDefault="006A019D" w:rsidP="006A01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226399">
        <w:rPr>
          <w:rFonts w:ascii="Times New Roman" w:hAnsi="Times New Roman" w:cs="Times New Roman"/>
          <w:b/>
          <w:sz w:val="28"/>
          <w:szCs w:val="28"/>
        </w:rPr>
        <w:t>3</w:t>
      </w:r>
    </w:p>
    <w:p w:rsidR="006A019D" w:rsidRDefault="006A019D" w:rsidP="006A01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26399" w:rsidRDefault="00226399" w:rsidP="002263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магнитный сенсор сделать компас, который будет примерно определять, в каком направлении расположен телефон.</w:t>
      </w:r>
    </w:p>
    <w:p w:rsidR="00226399" w:rsidRPr="00226399" w:rsidRDefault="00226399" w:rsidP="002263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датчик освещенности менять яркость экрана в зависимости от уровня света в комнате.</w:t>
      </w:r>
    </w:p>
    <w:p w:rsidR="00226399" w:rsidRDefault="00226399" w:rsidP="006A01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26399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 был реализован пример из методических указаний.</w:t>
      </w:r>
    </w:p>
    <w:p w:rsidR="00F506AD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было необходимо выполнить преобразования, для выполнения работы по индивидуальному варианту.</w:t>
      </w:r>
    </w:p>
    <w:p w:rsidR="00F506AD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Задумка была реализовать две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: 1 – начальная страница приложения, на которой отображаются данные, считываемые сенсорами</w:t>
      </w:r>
      <w:r w:rsidRPr="00F506A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2- компас, отображающий отклонение от севера в градусах и показывающий направление телефона.</w:t>
      </w:r>
    </w:p>
    <w:p w:rsidR="00F506AD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 представлен код, демонстрирующий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50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первой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506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50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506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399" w:rsidRPr="003C4170" w:rsidRDefault="00EB7399" w:rsidP="00EB7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C41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3C4170" w:rsidRPr="003C4170" w:rsidRDefault="003C4170" w:rsidP="003C4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&lt;androidx.constraintlayout.widget.ConstraintLayout 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=".MainActivity"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="@+id/textView4"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="@string/accelerometr"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="@color/red"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="0.051"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="@+id/mag3"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="0.544"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="@+id/mag2"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="0.484"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="@+id/acc2"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="0.212"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="@+id/light1"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="0.932"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="@string/light"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="@color/red"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="0.852"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="@+id/prox1"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="0.772"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="@+id/textView3"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="@string/magnetic"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="@color/red"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="0.372"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="@+id/mag1"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="0.429"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="@string/proximity"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="@color/red"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="0.692"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="@+id/acc3"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="0.292"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="@+id/acc1"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="Hello World!"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="0.132"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="4 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лаба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Сани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="@color/blue"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:layout_constraintLeft_toLeftOf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:layout_constraintRight_toRightOf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="@+id/goToCompas"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компас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="0.498"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:layout_constraintLeft_toLeftOf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:layout_constraintRight_toRightOf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41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C417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3C41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="0.629" 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417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&lt;/androidx.constraintlayout.widget.ConstraintLayout&gt;</w:t>
      </w:r>
    </w:p>
    <w:p w:rsidR="00EB7399" w:rsidRPr="003C4170" w:rsidRDefault="00EB7399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06AD" w:rsidRPr="003C4170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демонстрирующий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C41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7399" w:rsidRPr="003C4170" w:rsidRDefault="00EB7399" w:rsidP="00EB7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739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C41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3C4170" w:rsidRPr="003C4170" w:rsidRDefault="003C4170" w:rsidP="003C4170">
      <w:pPr>
        <w:pStyle w:val="HTML"/>
        <w:shd w:val="clear" w:color="auto" w:fill="2B2B2B"/>
        <w:rPr>
          <w:color w:val="A9B7C6"/>
          <w:lang w:val="en-US"/>
        </w:rPr>
      </w:pPr>
      <w:r w:rsidRPr="003C4170">
        <w:rPr>
          <w:color w:val="CC7832"/>
          <w:lang w:val="en-US"/>
        </w:rPr>
        <w:t xml:space="preserve">package </w:t>
      </w:r>
      <w:r w:rsidRPr="003C4170">
        <w:rPr>
          <w:color w:val="A9B7C6"/>
          <w:lang w:val="en-US"/>
        </w:rPr>
        <w:t>com.labsmobilka.lab4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androidx.appcompat.app.AppCompatActivity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android.annotation.SuppressLint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android.content.Intent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android.hardware.SensorEvent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android.hardware.SensorEventListener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android.hardware.SensorManager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android.os.Bundle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android.view.View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android.view.WindowManager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android.widget.Button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android.widget.TextView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public class </w:t>
      </w:r>
      <w:r w:rsidRPr="003C4170">
        <w:rPr>
          <w:color w:val="A9B7C6"/>
          <w:lang w:val="en-US"/>
        </w:rPr>
        <w:t xml:space="preserve">MainActivity </w:t>
      </w:r>
      <w:r w:rsidRPr="003C4170">
        <w:rPr>
          <w:color w:val="CC7832"/>
          <w:lang w:val="en-US"/>
        </w:rPr>
        <w:t xml:space="preserve">extends </w:t>
      </w:r>
      <w:r w:rsidRPr="003C4170">
        <w:rPr>
          <w:color w:val="A9B7C6"/>
          <w:lang w:val="en-US"/>
        </w:rPr>
        <w:t xml:space="preserve">AppCompatActivity </w:t>
      </w:r>
      <w:r w:rsidRPr="003C4170">
        <w:rPr>
          <w:color w:val="CC7832"/>
          <w:lang w:val="en-US"/>
        </w:rPr>
        <w:t xml:space="preserve">implements </w:t>
      </w:r>
      <w:r w:rsidRPr="003C4170">
        <w:rPr>
          <w:color w:val="A9B7C6"/>
          <w:lang w:val="en-US"/>
        </w:rPr>
        <w:t>SensorEventListener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View.OnClickListener {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TextView accelerometerX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accelerometerY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accelerometerZ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magneticX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magneticY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magneticZ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proximity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light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Button goToCompas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SensorManager sensorManager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lastRenderedPageBreak/>
        <w:t xml:space="preserve">    </w:t>
      </w:r>
      <w:r w:rsidRPr="003C4170">
        <w:rPr>
          <w:color w:val="A9B7C6"/>
          <w:lang w:val="en-US"/>
        </w:rPr>
        <w:t>Sensor accelerometerSensor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Sensor proximitySensor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Sensor magneticSensor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Sensor lightSensor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Float value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@SuppressLint(</w:t>
      </w:r>
      <w:r w:rsidRPr="003C4170">
        <w:rPr>
          <w:color w:val="6A8759"/>
          <w:lang w:val="en-US"/>
        </w:rPr>
        <w:t>"CutPasteId"</w:t>
      </w:r>
      <w:r w:rsidRPr="003C4170">
        <w:rPr>
          <w:color w:val="A9B7C6"/>
          <w:lang w:val="en-US"/>
        </w:rPr>
        <w:t>)</w:t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protected void </w:t>
      </w:r>
      <w:r w:rsidRPr="003C4170">
        <w:rPr>
          <w:color w:val="A9B7C6"/>
          <w:lang w:val="en-US"/>
        </w:rPr>
        <w:t>onCreate(Bundle savedInstanceState)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>super</w:t>
      </w:r>
      <w:r w:rsidRPr="003C4170">
        <w:rPr>
          <w:color w:val="A9B7C6"/>
          <w:lang w:val="en-US"/>
        </w:rPr>
        <w:t>.onCreate(savedInstanceState)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setContentView(R.layout.activity_main)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goToCompas = (Button) findViewById(R.id.goToCompas)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accelerometerX = (TextView) findViewById(R.id.acc1)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accelerometerY = (TextView) findViewById(R.id.acc2)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accelerometerZ = (TextView) findViewById(R.id.acc3)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magneticX = (TextView) findViewById(R.id.mag1)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magneticY = (TextView) findViewById(R.id.mag2)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magneticZ = (TextView) findViewById(R.id.mag3)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light = (TextView) findViewById(R.id.light1)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proximity = (TextView) findViewById(R.id.prox1)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 = (SensorManager) getSystemService(SENSOR_SERVICE)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accelerometerSensor = sensorManager.getDefaultSensor(Sensor.TYPE_ACCELEROMETER)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proximitySensor = sensorManager.getDefaultSensor(Sensor.TYPE_PROXIMITY)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magneticSensor = sensorManager.getDefaultSensor(Sensor.TYPE_MAGNETIC_FIELD)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lightSensor = sensorManager.getDefaultSensor(Sensor.TYPE_LIGHT)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goToCompas.setOnClickListener(</w:t>
      </w:r>
      <w:r w:rsidRPr="003C4170">
        <w:rPr>
          <w:color w:val="CC7832"/>
          <w:lang w:val="en-US"/>
        </w:rPr>
        <w:t>this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@SuppressLint(</w:t>
      </w:r>
      <w:r w:rsidRPr="003C4170">
        <w:rPr>
          <w:color w:val="6A8759"/>
          <w:lang w:val="en-US"/>
        </w:rPr>
        <w:t>"SetTextI18n"</w:t>
      </w:r>
      <w:r w:rsidRPr="003C4170">
        <w:rPr>
          <w:color w:val="A9B7C6"/>
          <w:lang w:val="en-US"/>
        </w:rPr>
        <w:t>)</w:t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public void </w:t>
      </w:r>
      <w:r w:rsidRPr="003C4170">
        <w:rPr>
          <w:color w:val="A9B7C6"/>
          <w:lang w:val="en-US"/>
        </w:rPr>
        <w:t>onSensorChanged(SensorEvent sensorEvent)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 xml:space="preserve">if </w:t>
      </w:r>
      <w:r w:rsidRPr="003C4170">
        <w:rPr>
          <w:color w:val="A9B7C6"/>
          <w:lang w:val="en-US"/>
        </w:rPr>
        <w:t>(sensorEvent.sensor.getType() == Sensor.TYPE_ACCELEROMETER) {</w:t>
      </w:r>
      <w:r w:rsidRPr="003C4170">
        <w:rPr>
          <w:color w:val="A9B7C6"/>
          <w:lang w:val="en-US"/>
        </w:rPr>
        <w:br/>
        <w:t xml:space="preserve">            accelerometerX.setText(Float.toString(sensorEvent.values[</w:t>
      </w:r>
      <w:r w:rsidRPr="003C4170">
        <w:rPr>
          <w:color w:val="6897BB"/>
          <w:lang w:val="en-US"/>
        </w:rPr>
        <w:t>0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accelerometerY.setText(Float.toString(sensorEvent.values[</w:t>
      </w:r>
      <w:r w:rsidRPr="003C4170">
        <w:rPr>
          <w:color w:val="6897BB"/>
          <w:lang w:val="en-US"/>
        </w:rPr>
        <w:t>1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accelerometerZ.setText(Float.toString(sensorEvent.values[</w:t>
      </w:r>
      <w:r w:rsidRPr="003C4170">
        <w:rPr>
          <w:color w:val="6897BB"/>
          <w:lang w:val="en-US"/>
        </w:rPr>
        <w:t>2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 xml:space="preserve">if </w:t>
      </w:r>
      <w:r w:rsidRPr="003C4170">
        <w:rPr>
          <w:color w:val="A9B7C6"/>
          <w:lang w:val="en-US"/>
        </w:rPr>
        <w:t>(sensorEvent.sensor.getType() == Sensor.TYPE_MAGNETIC_FIELD) {</w:t>
      </w:r>
      <w:r w:rsidRPr="003C4170">
        <w:rPr>
          <w:color w:val="A9B7C6"/>
          <w:lang w:val="en-US"/>
        </w:rPr>
        <w:br/>
        <w:t xml:space="preserve">            magneticX.setText(Float.toString(sensorEvent.values[</w:t>
      </w:r>
      <w:r w:rsidRPr="003C4170">
        <w:rPr>
          <w:color w:val="6897BB"/>
          <w:lang w:val="en-US"/>
        </w:rPr>
        <w:t>0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magneticY.setText(Float.toString(sensorEvent.values[</w:t>
      </w:r>
      <w:r w:rsidRPr="003C4170">
        <w:rPr>
          <w:color w:val="6897BB"/>
          <w:lang w:val="en-US"/>
        </w:rPr>
        <w:t>1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magneticZ.setText(Float.toString(sensorEvent.values[</w:t>
      </w:r>
      <w:r w:rsidRPr="003C4170">
        <w:rPr>
          <w:color w:val="6897BB"/>
          <w:lang w:val="en-US"/>
        </w:rPr>
        <w:t>2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 xml:space="preserve">if </w:t>
      </w:r>
      <w:r w:rsidRPr="003C4170">
        <w:rPr>
          <w:color w:val="A9B7C6"/>
          <w:lang w:val="en-US"/>
        </w:rPr>
        <w:t>(sensorEvent.sensor.getType() == Sensor.TYPE_PROXIMITY) {</w:t>
      </w:r>
      <w:r w:rsidRPr="003C4170">
        <w:rPr>
          <w:color w:val="A9B7C6"/>
          <w:lang w:val="en-US"/>
        </w:rPr>
        <w:br/>
        <w:t xml:space="preserve">            proximity.setText(Float.toString(sensorEvent.values[</w:t>
      </w:r>
      <w:r w:rsidRPr="003C4170">
        <w:rPr>
          <w:color w:val="6897BB"/>
          <w:lang w:val="en-US"/>
        </w:rPr>
        <w:t>0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 xml:space="preserve">if </w:t>
      </w:r>
      <w:r w:rsidRPr="003C4170">
        <w:rPr>
          <w:color w:val="A9B7C6"/>
          <w:lang w:val="en-US"/>
        </w:rPr>
        <w:t>(sensorEvent.sensor.getType() == Sensor.TYPE_LIGHT) {</w:t>
      </w:r>
      <w:r w:rsidRPr="003C4170">
        <w:rPr>
          <w:color w:val="A9B7C6"/>
          <w:lang w:val="en-US"/>
        </w:rPr>
        <w:br/>
        <w:t xml:space="preserve">            light.setText(Float.toString(sensorEvent.values[</w:t>
      </w:r>
      <w:r w:rsidRPr="003C4170">
        <w:rPr>
          <w:color w:val="6897BB"/>
          <w:lang w:val="en-US"/>
        </w:rPr>
        <w:t>0</w:t>
      </w:r>
      <w:r w:rsidRPr="003C4170">
        <w:rPr>
          <w:color w:val="A9B7C6"/>
          <w:lang w:val="en-US"/>
        </w:rPr>
        <w:t>]))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value = sensorEvent.values[</w:t>
      </w:r>
      <w:r w:rsidRPr="003C4170">
        <w:rPr>
          <w:color w:val="6897BB"/>
          <w:lang w:val="en-US"/>
        </w:rPr>
        <w:t>0</w:t>
      </w:r>
      <w:r w:rsidRPr="003C4170">
        <w:rPr>
          <w:color w:val="A9B7C6"/>
          <w:lang w:val="en-US"/>
        </w:rPr>
        <w:t>]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WindowManager.LayoutParams layoutParams =getWindow().getAttributes()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 xml:space="preserve">layoutParams.screenBrightness = (value / </w:t>
      </w:r>
      <w:r w:rsidRPr="003C4170">
        <w:rPr>
          <w:color w:val="6897BB"/>
          <w:lang w:val="en-US"/>
        </w:rPr>
        <w:t>100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getWindow().setAttributes(layoutParams)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  <w:t xml:space="preserve">    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protected void </w:t>
      </w:r>
      <w:r w:rsidRPr="003C4170">
        <w:rPr>
          <w:color w:val="A9B7C6"/>
          <w:lang w:val="en-US"/>
        </w:rPr>
        <w:t>onStart()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>super</w:t>
      </w:r>
      <w:r w:rsidRPr="003C4170">
        <w:rPr>
          <w:color w:val="A9B7C6"/>
          <w:lang w:val="en-US"/>
        </w:rPr>
        <w:t>.onStart()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accelerometerSensor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SensorManager.SENSOR_DELAY_NORMAL)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magneticSensor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lastRenderedPageBreak/>
        <w:t>SensorManager.SENSOR_DELAY_NORMAL)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proximitySensor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SensorManager.SENSOR_DELAY_NORMAL)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lightSensor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SensorManager.SENSOR_DELAY_UI)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protected void </w:t>
      </w:r>
      <w:r w:rsidRPr="003C4170">
        <w:rPr>
          <w:color w:val="A9B7C6"/>
          <w:lang w:val="en-US"/>
        </w:rPr>
        <w:t>onStop()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>super</w:t>
      </w:r>
      <w:r w:rsidRPr="003C4170">
        <w:rPr>
          <w:color w:val="A9B7C6"/>
          <w:lang w:val="en-US"/>
        </w:rPr>
        <w:t>.onStop()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sensorManager.unregisterListener(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accelerometerSensor)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sensorManager.unregisterListener(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magneticSensor)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sensorManager.unregisterListener(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proximitySensor)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sensorManager.unregisterListener(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lightSensor)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public void </w:t>
      </w:r>
      <w:r w:rsidRPr="003C4170">
        <w:rPr>
          <w:color w:val="A9B7C6"/>
          <w:lang w:val="en-US"/>
        </w:rPr>
        <w:t>onAccuracyChanged(Sensor sensor</w:t>
      </w:r>
      <w:r w:rsidRPr="003C4170">
        <w:rPr>
          <w:color w:val="CC7832"/>
          <w:lang w:val="en-US"/>
        </w:rPr>
        <w:t xml:space="preserve">, int </w:t>
      </w:r>
      <w:r w:rsidRPr="003C4170">
        <w:rPr>
          <w:color w:val="A9B7C6"/>
          <w:lang w:val="en-US"/>
        </w:rPr>
        <w:t>i) {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public void </w:t>
      </w:r>
      <w:r w:rsidRPr="003C4170">
        <w:rPr>
          <w:color w:val="A9B7C6"/>
          <w:lang w:val="en-US"/>
        </w:rPr>
        <w:t>onClick(View view)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 xml:space="preserve">if </w:t>
      </w:r>
      <w:r w:rsidRPr="003C4170">
        <w:rPr>
          <w:color w:val="A9B7C6"/>
          <w:lang w:val="en-US"/>
        </w:rPr>
        <w:t>(view.getId() == R.id.goToCompas) {</w:t>
      </w:r>
      <w:r w:rsidRPr="003C4170">
        <w:rPr>
          <w:color w:val="A9B7C6"/>
          <w:lang w:val="en-US"/>
        </w:rPr>
        <w:br/>
        <w:t xml:space="preserve">            Intent intent = </w:t>
      </w:r>
      <w:r w:rsidRPr="003C4170">
        <w:rPr>
          <w:color w:val="CC7832"/>
          <w:lang w:val="en-US"/>
        </w:rPr>
        <w:t xml:space="preserve">new </w:t>
      </w:r>
      <w:r w:rsidRPr="003C4170">
        <w:rPr>
          <w:color w:val="A9B7C6"/>
          <w:lang w:val="en-US"/>
        </w:rPr>
        <w:t>Intent(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Compas.</w:t>
      </w:r>
      <w:r w:rsidRPr="003C4170">
        <w:rPr>
          <w:color w:val="CC7832"/>
          <w:lang w:val="en-US"/>
        </w:rPr>
        <w:t>class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    </w:t>
      </w:r>
      <w:r w:rsidRPr="003C4170">
        <w:rPr>
          <w:color w:val="A9B7C6"/>
          <w:lang w:val="en-US"/>
        </w:rPr>
        <w:t>startActivity(intent)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  <w:t xml:space="preserve">    }</w:t>
      </w:r>
      <w:r w:rsidRPr="003C4170">
        <w:rPr>
          <w:color w:val="A9B7C6"/>
          <w:lang w:val="en-US"/>
        </w:rPr>
        <w:br/>
        <w:t>}</w:t>
      </w:r>
    </w:p>
    <w:p w:rsidR="00EB7399" w:rsidRPr="003C4170" w:rsidRDefault="00EB7399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06AD" w:rsidRPr="00196B46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2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26F05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F2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26F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демонстрирующий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196B46">
        <w:rPr>
          <w:rFonts w:ascii="Times New Roman" w:hAnsi="Times New Roman" w:cs="Times New Roman"/>
          <w:sz w:val="28"/>
          <w:szCs w:val="28"/>
        </w:rPr>
        <w:t>.</w:t>
      </w:r>
    </w:p>
    <w:p w:rsidR="00EB7399" w:rsidRPr="003C4170" w:rsidRDefault="00EB7399" w:rsidP="00EB7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739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C41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3C4170" w:rsidRPr="003C4170" w:rsidRDefault="003C4170" w:rsidP="003C4170">
      <w:pPr>
        <w:pStyle w:val="HTML"/>
        <w:shd w:val="clear" w:color="auto" w:fill="2B2B2B"/>
        <w:rPr>
          <w:color w:val="A9B7C6"/>
          <w:lang w:val="en-US"/>
        </w:rPr>
      </w:pPr>
      <w:r w:rsidRPr="003C4170">
        <w:rPr>
          <w:color w:val="E8BF6A"/>
          <w:lang w:val="en-US"/>
        </w:rPr>
        <w:t>&lt;?</w:t>
      </w:r>
      <w:r w:rsidRPr="003C4170">
        <w:rPr>
          <w:color w:val="BABABA"/>
          <w:lang w:val="en-US"/>
        </w:rPr>
        <w:t>xml version</w:t>
      </w:r>
      <w:r w:rsidRPr="003C4170">
        <w:rPr>
          <w:color w:val="6A8759"/>
          <w:lang w:val="en-US"/>
        </w:rPr>
        <w:t xml:space="preserve">="1.0" </w:t>
      </w:r>
      <w:r w:rsidRPr="003C4170">
        <w:rPr>
          <w:color w:val="BABABA"/>
          <w:lang w:val="en-US"/>
        </w:rPr>
        <w:t>encoding</w:t>
      </w:r>
      <w:r w:rsidRPr="003C4170">
        <w:rPr>
          <w:color w:val="6A8759"/>
          <w:lang w:val="en-US"/>
        </w:rPr>
        <w:t>="utf-8"</w:t>
      </w:r>
      <w:r w:rsidRPr="003C4170">
        <w:rPr>
          <w:color w:val="E8BF6A"/>
          <w:lang w:val="en-US"/>
        </w:rPr>
        <w:t>?&gt;</w:t>
      </w:r>
      <w:r w:rsidRPr="003C4170">
        <w:rPr>
          <w:color w:val="E8BF6A"/>
          <w:lang w:val="en-US"/>
        </w:rPr>
        <w:br/>
        <w:t xml:space="preserve">&lt;androidx.constraintlayout.widget.ConstraintLayout </w:t>
      </w:r>
      <w:r w:rsidRPr="003C4170">
        <w:rPr>
          <w:color w:val="BABABA"/>
          <w:lang w:val="en-US"/>
        </w:rPr>
        <w:t>xmlns:</w:t>
      </w:r>
      <w:r w:rsidRPr="003C4170">
        <w:rPr>
          <w:color w:val="9876AA"/>
          <w:lang w:val="en-US"/>
        </w:rPr>
        <w:t>android</w:t>
      </w:r>
      <w:r w:rsidRPr="003C4170">
        <w:rPr>
          <w:color w:val="6A8759"/>
          <w:lang w:val="en-US"/>
        </w:rPr>
        <w:t>="http://schemas.android.com/apk/res/android"</w:t>
      </w:r>
      <w:r w:rsidRPr="003C4170">
        <w:rPr>
          <w:color w:val="6A8759"/>
          <w:lang w:val="en-US"/>
        </w:rPr>
        <w:br/>
        <w:t xml:space="preserve">    </w:t>
      </w:r>
      <w:r w:rsidRPr="003C4170">
        <w:rPr>
          <w:color w:val="BABABA"/>
          <w:lang w:val="en-US"/>
        </w:rPr>
        <w:t>xmlns:</w:t>
      </w:r>
      <w:r w:rsidRPr="003C4170">
        <w:rPr>
          <w:color w:val="9876AA"/>
          <w:lang w:val="en-US"/>
        </w:rPr>
        <w:t>app</w:t>
      </w:r>
      <w:r w:rsidRPr="003C4170">
        <w:rPr>
          <w:color w:val="6A8759"/>
          <w:lang w:val="en-US"/>
        </w:rPr>
        <w:t>="http://schemas.android.com/apk/res-auto"</w:t>
      </w:r>
      <w:r w:rsidRPr="003C4170">
        <w:rPr>
          <w:color w:val="6A8759"/>
          <w:lang w:val="en-US"/>
        </w:rPr>
        <w:br/>
        <w:t xml:space="preserve">    </w:t>
      </w:r>
      <w:r w:rsidRPr="003C4170">
        <w:rPr>
          <w:color w:val="BABABA"/>
          <w:lang w:val="en-US"/>
        </w:rPr>
        <w:t>xmlns:</w:t>
      </w:r>
      <w:r w:rsidRPr="003C4170">
        <w:rPr>
          <w:color w:val="9876AA"/>
          <w:lang w:val="en-US"/>
        </w:rPr>
        <w:t>tools</w:t>
      </w:r>
      <w:r w:rsidRPr="003C4170">
        <w:rPr>
          <w:color w:val="6A8759"/>
          <w:lang w:val="en-US"/>
        </w:rPr>
        <w:t>="http://schemas.android.com/tools"</w:t>
      </w:r>
      <w:r w:rsidRPr="003C4170">
        <w:rPr>
          <w:color w:val="6A8759"/>
          <w:lang w:val="en-US"/>
        </w:rPr>
        <w:br/>
        <w:t xml:space="preserve">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:layout_width</w:t>
      </w:r>
      <w:r w:rsidRPr="003C4170">
        <w:rPr>
          <w:color w:val="6A8759"/>
          <w:lang w:val="en-US"/>
        </w:rPr>
        <w:t>="match_parent"</w:t>
      </w:r>
      <w:r w:rsidRPr="003C4170">
        <w:rPr>
          <w:color w:val="6A8759"/>
          <w:lang w:val="en-US"/>
        </w:rPr>
        <w:br/>
        <w:t xml:space="preserve">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:layout_height</w:t>
      </w:r>
      <w:r w:rsidRPr="003C4170">
        <w:rPr>
          <w:color w:val="6A8759"/>
          <w:lang w:val="en-US"/>
        </w:rPr>
        <w:t>="match_parent"</w:t>
      </w:r>
      <w:r w:rsidRPr="003C4170">
        <w:rPr>
          <w:color w:val="6A8759"/>
          <w:lang w:val="en-US"/>
        </w:rPr>
        <w:br/>
        <w:t xml:space="preserve">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:background</w:t>
      </w:r>
      <w:r w:rsidRPr="003C4170">
        <w:rPr>
          <w:color w:val="6A8759"/>
          <w:lang w:val="en-US"/>
        </w:rPr>
        <w:t>="@color/black"</w:t>
      </w:r>
      <w:r w:rsidRPr="003C4170">
        <w:rPr>
          <w:color w:val="6A8759"/>
          <w:lang w:val="en-US"/>
        </w:rPr>
        <w:br/>
        <w:t xml:space="preserve">    </w:t>
      </w:r>
      <w:r w:rsidRPr="003C4170">
        <w:rPr>
          <w:color w:val="9876AA"/>
          <w:lang w:val="en-US"/>
        </w:rPr>
        <w:t>tools</w:t>
      </w:r>
      <w:r w:rsidRPr="003C4170">
        <w:rPr>
          <w:color w:val="BABABA"/>
          <w:lang w:val="en-US"/>
        </w:rPr>
        <w:t>:context</w:t>
      </w:r>
      <w:r w:rsidRPr="003C4170">
        <w:rPr>
          <w:color w:val="6A8759"/>
          <w:lang w:val="en-US"/>
        </w:rPr>
        <w:t>=".Compas"</w:t>
      </w:r>
      <w:r w:rsidRPr="003C4170">
        <w:rPr>
          <w:color w:val="E8BF6A"/>
          <w:lang w:val="en-US"/>
        </w:rPr>
        <w:t>&gt;</w:t>
      </w:r>
      <w:r w:rsidRPr="003C4170">
        <w:rPr>
          <w:color w:val="E8BF6A"/>
          <w:lang w:val="en-US"/>
        </w:rPr>
        <w:br/>
      </w:r>
      <w:r w:rsidRPr="003C4170">
        <w:rPr>
          <w:color w:val="E8BF6A"/>
          <w:lang w:val="en-US"/>
        </w:rPr>
        <w:br/>
        <w:t xml:space="preserve">    &lt;TextView</w:t>
      </w:r>
      <w:r w:rsidRPr="003C4170">
        <w:rPr>
          <w:color w:val="E8BF6A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:id</w:t>
      </w:r>
      <w:r w:rsidRPr="003C4170">
        <w:rPr>
          <w:color w:val="6A8759"/>
          <w:lang w:val="en-US"/>
        </w:rPr>
        <w:t>="@+id/textView"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:layout_width</w:t>
      </w:r>
      <w:r w:rsidRPr="003C4170">
        <w:rPr>
          <w:color w:val="6A8759"/>
          <w:lang w:val="en-US"/>
        </w:rPr>
        <w:t>="wrap_content"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:layout_height</w:t>
      </w:r>
      <w:r w:rsidRPr="003C4170">
        <w:rPr>
          <w:color w:val="6A8759"/>
          <w:lang w:val="en-US"/>
        </w:rPr>
        <w:t>="wrap_content"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:text</w:t>
      </w:r>
      <w:r w:rsidRPr="003C4170">
        <w:rPr>
          <w:color w:val="6A8759"/>
          <w:lang w:val="en-US"/>
        </w:rPr>
        <w:t>="</w:t>
      </w:r>
      <w:r>
        <w:rPr>
          <w:color w:val="6A8759"/>
        </w:rPr>
        <w:t>Компас</w:t>
      </w:r>
      <w:r w:rsidRPr="003C4170">
        <w:rPr>
          <w:color w:val="6A8759"/>
          <w:lang w:val="en-US"/>
        </w:rPr>
        <w:t>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:textColor</w:t>
      </w:r>
      <w:r w:rsidRPr="003C4170">
        <w:rPr>
          <w:color w:val="6A8759"/>
          <w:lang w:val="en-US"/>
        </w:rPr>
        <w:t>="@color/white"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:textSize</w:t>
      </w:r>
      <w:r w:rsidRPr="003C4170">
        <w:rPr>
          <w:color w:val="6A8759"/>
          <w:lang w:val="en-US"/>
        </w:rPr>
        <w:t>="20dp"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:layout_constraintBottom_toBottomOf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:layout_constraintLeft_toLeftOf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:layout_constraintRight_toRightOf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:layout_constraintTop_toTopOf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:layout_constraintVertical_bias</w:t>
      </w:r>
      <w:r w:rsidRPr="003C4170">
        <w:rPr>
          <w:color w:val="6A8759"/>
          <w:lang w:val="en-US"/>
        </w:rPr>
        <w:t>="0.022"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E8BF6A"/>
          <w:lang w:val="en-US"/>
        </w:rPr>
        <w:t>/&gt;</w:t>
      </w:r>
      <w:r w:rsidRPr="003C4170">
        <w:rPr>
          <w:color w:val="E8BF6A"/>
          <w:lang w:val="en-US"/>
        </w:rPr>
        <w:br/>
      </w:r>
      <w:r w:rsidRPr="003C4170">
        <w:rPr>
          <w:color w:val="E8BF6A"/>
          <w:lang w:val="en-US"/>
        </w:rPr>
        <w:br/>
        <w:t xml:space="preserve">    &lt;TextView</w:t>
      </w:r>
      <w:r w:rsidRPr="003C4170">
        <w:rPr>
          <w:color w:val="E8BF6A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:id</w:t>
      </w:r>
      <w:r w:rsidRPr="003C4170">
        <w:rPr>
          <w:color w:val="6A8759"/>
          <w:lang w:val="en-US"/>
        </w:rPr>
        <w:t>="@+id/degree"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:layout_width</w:t>
      </w:r>
      <w:r w:rsidRPr="003C4170">
        <w:rPr>
          <w:color w:val="6A8759"/>
          <w:lang w:val="en-US"/>
        </w:rPr>
        <w:t>="wrap_content"</w:t>
      </w:r>
      <w:r w:rsidRPr="003C4170">
        <w:rPr>
          <w:color w:val="6A8759"/>
          <w:lang w:val="en-US"/>
        </w:rPr>
        <w:br/>
      </w:r>
      <w:r w:rsidRPr="003C4170">
        <w:rPr>
          <w:color w:val="6A8759"/>
          <w:lang w:val="en-US"/>
        </w:rPr>
        <w:lastRenderedPageBreak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:layout_height</w:t>
      </w:r>
      <w:r w:rsidRPr="003C4170">
        <w:rPr>
          <w:color w:val="6A8759"/>
          <w:lang w:val="en-US"/>
        </w:rPr>
        <w:t>="wrap_content"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:textColor</w:t>
      </w:r>
      <w:r w:rsidRPr="003C4170">
        <w:rPr>
          <w:color w:val="6A8759"/>
          <w:lang w:val="en-US"/>
        </w:rPr>
        <w:t>="@color/white"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:textSize</w:t>
      </w:r>
      <w:r w:rsidRPr="003C4170">
        <w:rPr>
          <w:color w:val="6A8759"/>
          <w:lang w:val="en-US"/>
        </w:rPr>
        <w:t>="20dp"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:layout_constraintBottom_toBottomOf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:layout_constraintLeft_toLeftOf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:layout_constraintRight_toRightOf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:layout_constraintTop_toTopOf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:layout_constraintVertical_bias</w:t>
      </w:r>
      <w:r w:rsidRPr="003C4170">
        <w:rPr>
          <w:color w:val="6A8759"/>
          <w:lang w:val="en-US"/>
        </w:rPr>
        <w:t xml:space="preserve">="0.271" </w:t>
      </w:r>
      <w:r w:rsidRPr="003C4170">
        <w:rPr>
          <w:color w:val="E8BF6A"/>
          <w:lang w:val="en-US"/>
        </w:rPr>
        <w:t>/&gt;</w:t>
      </w:r>
      <w:r w:rsidRPr="003C4170">
        <w:rPr>
          <w:color w:val="E8BF6A"/>
          <w:lang w:val="en-US"/>
        </w:rPr>
        <w:br/>
      </w:r>
      <w:r w:rsidRPr="003C4170">
        <w:rPr>
          <w:color w:val="E8BF6A"/>
          <w:lang w:val="en-US"/>
        </w:rPr>
        <w:br/>
        <w:t xml:space="preserve">    &lt;ImageView</w:t>
      </w:r>
      <w:r w:rsidRPr="003C4170">
        <w:rPr>
          <w:color w:val="E8BF6A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:id</w:t>
      </w:r>
      <w:r w:rsidRPr="003C4170">
        <w:rPr>
          <w:color w:val="6A8759"/>
          <w:lang w:val="en-US"/>
        </w:rPr>
        <w:t>="@+id/dynamicImage"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:layout_width</w:t>
      </w:r>
      <w:r w:rsidRPr="003C4170">
        <w:rPr>
          <w:color w:val="6A8759"/>
          <w:lang w:val="en-US"/>
        </w:rPr>
        <w:t>="385dp"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:layout_height</w:t>
      </w:r>
      <w:r w:rsidRPr="003C4170">
        <w:rPr>
          <w:color w:val="6A8759"/>
          <w:lang w:val="en-US"/>
        </w:rPr>
        <w:t>="385dp"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:srcCompat</w:t>
      </w:r>
      <w:r w:rsidRPr="003C4170">
        <w:rPr>
          <w:color w:val="6A8759"/>
          <w:lang w:val="en-US"/>
        </w:rPr>
        <w:t>="@drawable/img_compass_dinamic"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:layout_constraintBottom_toBottomOf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:layout_constraintLeft_toLeftOf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:layout_constraintRight_toRightOf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:layout_constraintTop_toTopOf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:layout_constraintVertical_bias</w:t>
      </w:r>
      <w:r w:rsidRPr="003C4170">
        <w:rPr>
          <w:color w:val="6A8759"/>
          <w:lang w:val="en-US"/>
        </w:rPr>
        <w:t xml:space="preserve">="0.8" </w:t>
      </w:r>
      <w:r w:rsidRPr="003C4170">
        <w:rPr>
          <w:color w:val="E8BF6A"/>
          <w:lang w:val="en-US"/>
        </w:rPr>
        <w:t>/&gt;</w:t>
      </w:r>
      <w:r w:rsidRPr="003C4170">
        <w:rPr>
          <w:color w:val="E8BF6A"/>
          <w:lang w:val="en-US"/>
        </w:rPr>
        <w:br/>
      </w:r>
      <w:r w:rsidRPr="003C4170">
        <w:rPr>
          <w:color w:val="E8BF6A"/>
          <w:lang w:val="en-US"/>
        </w:rPr>
        <w:br/>
        <w:t xml:space="preserve">    &lt;ImageView</w:t>
      </w:r>
      <w:r w:rsidRPr="003C4170">
        <w:rPr>
          <w:color w:val="E8BF6A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:id</w:t>
      </w:r>
      <w:r w:rsidRPr="003C4170">
        <w:rPr>
          <w:color w:val="6A8759"/>
          <w:lang w:val="en-US"/>
        </w:rPr>
        <w:t>="@+id/staticImage"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:layout_width</w:t>
      </w:r>
      <w:r w:rsidRPr="003C4170">
        <w:rPr>
          <w:color w:val="6A8759"/>
          <w:lang w:val="en-US"/>
        </w:rPr>
        <w:t>="385dp"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android</w:t>
      </w:r>
      <w:r w:rsidRPr="003C4170">
        <w:rPr>
          <w:color w:val="BABABA"/>
          <w:lang w:val="en-US"/>
        </w:rPr>
        <w:t>:layout_height</w:t>
      </w:r>
      <w:r w:rsidRPr="003C4170">
        <w:rPr>
          <w:color w:val="6A8759"/>
          <w:lang w:val="en-US"/>
        </w:rPr>
        <w:t>="385dp"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:srcCompat</w:t>
      </w:r>
      <w:r w:rsidRPr="003C4170">
        <w:rPr>
          <w:color w:val="6A8759"/>
          <w:lang w:val="en-US"/>
        </w:rPr>
        <w:t>="@drawable/img_compass_static"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:layout_constraintBottom_toBottomOf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:layout_constraintLeft_toLeftOf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:layout_constraintRight_toRightOf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:layout_constraintTop_toTopOf</w:t>
      </w:r>
      <w:r w:rsidRPr="003C4170">
        <w:rPr>
          <w:color w:val="6A8759"/>
          <w:lang w:val="en-US"/>
        </w:rPr>
        <w:t>="parent"</w:t>
      </w:r>
      <w:r w:rsidRPr="003C4170">
        <w:rPr>
          <w:color w:val="6A8759"/>
          <w:lang w:val="en-US"/>
        </w:rPr>
        <w:br/>
        <w:t xml:space="preserve">        </w:t>
      </w:r>
      <w:r w:rsidRPr="003C4170">
        <w:rPr>
          <w:color w:val="9876AA"/>
          <w:lang w:val="en-US"/>
        </w:rPr>
        <w:t>app</w:t>
      </w:r>
      <w:r w:rsidRPr="003C4170">
        <w:rPr>
          <w:color w:val="BABABA"/>
          <w:lang w:val="en-US"/>
        </w:rPr>
        <w:t>:layout_constraintVertical_bias</w:t>
      </w:r>
      <w:r w:rsidRPr="003C4170">
        <w:rPr>
          <w:color w:val="6A8759"/>
          <w:lang w:val="en-US"/>
        </w:rPr>
        <w:t xml:space="preserve">="0.8" </w:t>
      </w:r>
      <w:r w:rsidRPr="003C4170">
        <w:rPr>
          <w:color w:val="E8BF6A"/>
          <w:lang w:val="en-US"/>
        </w:rPr>
        <w:t>/&gt;</w:t>
      </w:r>
      <w:r w:rsidRPr="003C4170">
        <w:rPr>
          <w:color w:val="E8BF6A"/>
          <w:lang w:val="en-US"/>
        </w:rPr>
        <w:br/>
        <w:t>&lt;/androidx.constraintlayout.widget.ConstraintLayout&gt;</w:t>
      </w:r>
    </w:p>
    <w:p w:rsidR="00EB7399" w:rsidRPr="003C4170" w:rsidRDefault="00EB7399" w:rsidP="00EB7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06AD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196B46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96B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демонстрирующий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19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ю</w:t>
      </w:r>
    </w:p>
    <w:p w:rsidR="00EB7399" w:rsidRPr="003C4170" w:rsidRDefault="00EB7399" w:rsidP="00EB7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C41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3C4170" w:rsidRPr="003C4170" w:rsidRDefault="003C4170" w:rsidP="003C4170">
      <w:pPr>
        <w:pStyle w:val="HTML"/>
        <w:shd w:val="clear" w:color="auto" w:fill="2B2B2B"/>
        <w:rPr>
          <w:color w:val="A9B7C6"/>
          <w:lang w:val="en-US"/>
        </w:rPr>
      </w:pPr>
      <w:r w:rsidRPr="003C4170">
        <w:rPr>
          <w:color w:val="CC7832"/>
          <w:lang w:val="en-US"/>
        </w:rPr>
        <w:t xml:space="preserve">package </w:t>
      </w:r>
      <w:r w:rsidRPr="003C4170">
        <w:rPr>
          <w:color w:val="A9B7C6"/>
          <w:lang w:val="en-US"/>
        </w:rPr>
        <w:t>com.labsmobilka.lab4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androidx.appcompat.app.AppCompatActivity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android.annotation.SuppressLint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android.hardware.SensorEvent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android.hardware.SensorEventListener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android.hardware.SensorManager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android.os.Bundle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android.view.animation.Animation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android.view.animation.RotateAnimation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android.widget.ImageView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import </w:t>
      </w:r>
      <w:r w:rsidRPr="003C4170">
        <w:rPr>
          <w:color w:val="A9B7C6"/>
          <w:lang w:val="en-US"/>
        </w:rPr>
        <w:t>android.widget.TextView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public class </w:t>
      </w:r>
      <w:r w:rsidRPr="003C4170">
        <w:rPr>
          <w:color w:val="A9B7C6"/>
          <w:lang w:val="en-US"/>
        </w:rPr>
        <w:t xml:space="preserve">Compas </w:t>
      </w:r>
      <w:r w:rsidRPr="003C4170">
        <w:rPr>
          <w:color w:val="CC7832"/>
          <w:lang w:val="en-US"/>
        </w:rPr>
        <w:t xml:space="preserve">extends </w:t>
      </w:r>
      <w:r w:rsidRPr="003C4170">
        <w:rPr>
          <w:color w:val="A9B7C6"/>
          <w:lang w:val="en-US"/>
        </w:rPr>
        <w:t xml:space="preserve">AppCompatActivity </w:t>
      </w:r>
      <w:r w:rsidRPr="003C4170">
        <w:rPr>
          <w:color w:val="CC7832"/>
          <w:lang w:val="en-US"/>
        </w:rPr>
        <w:t xml:space="preserve">implements </w:t>
      </w:r>
      <w:r w:rsidRPr="003C4170">
        <w:rPr>
          <w:color w:val="A9B7C6"/>
          <w:lang w:val="en-US"/>
        </w:rPr>
        <w:t>SensorEventListener {</w:t>
      </w:r>
      <w:r w:rsidRPr="003C4170">
        <w:rPr>
          <w:color w:val="A9B7C6"/>
          <w:lang w:val="en-US"/>
        </w:rPr>
        <w:br/>
        <w:t xml:space="preserve">    ImageView dynamicImage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TextView tvDegree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float </w:t>
      </w:r>
      <w:r w:rsidRPr="003C4170">
        <w:rPr>
          <w:color w:val="A9B7C6"/>
          <w:lang w:val="en-US"/>
        </w:rPr>
        <w:t>currentDegree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SensorManager sensorManager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Sensor orientationSensor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@Override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lastRenderedPageBreak/>
        <w:t xml:space="preserve">    </w:t>
      </w:r>
      <w:r w:rsidRPr="003C4170">
        <w:rPr>
          <w:color w:val="CC7832"/>
          <w:lang w:val="en-US"/>
        </w:rPr>
        <w:t xml:space="preserve">protected void </w:t>
      </w:r>
      <w:r w:rsidRPr="003C4170">
        <w:rPr>
          <w:color w:val="A9B7C6"/>
          <w:lang w:val="en-US"/>
        </w:rPr>
        <w:t>onCreate(Bundle savedInstanceState)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>super</w:t>
      </w:r>
      <w:r w:rsidRPr="003C4170">
        <w:rPr>
          <w:color w:val="A9B7C6"/>
          <w:lang w:val="en-US"/>
        </w:rPr>
        <w:t>.onCreate(savedInstanceState)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setContentView(R.layout.activity_compas)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init()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private void </w:t>
      </w:r>
      <w:r w:rsidRPr="003C4170">
        <w:rPr>
          <w:color w:val="A9B7C6"/>
          <w:lang w:val="en-US"/>
        </w:rPr>
        <w:t>init() {</w:t>
      </w:r>
      <w:r w:rsidRPr="003C4170">
        <w:rPr>
          <w:color w:val="A9B7C6"/>
          <w:lang w:val="en-US"/>
        </w:rPr>
        <w:br/>
        <w:t xml:space="preserve">        dynamicImage = findViewById(R.id.dynamicImage)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tvDegree = findViewById(R.id.degree)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 = (SensorManager) getSystemService(SENSOR_SERVICE)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orientationSensor = sensorManager.getDefaultSensor(Sensor.TYPE_ORIENTATION)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protected void </w:t>
      </w:r>
      <w:r w:rsidRPr="003C4170">
        <w:rPr>
          <w:color w:val="A9B7C6"/>
          <w:lang w:val="en-US"/>
        </w:rPr>
        <w:t>onResume()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>super</w:t>
      </w:r>
      <w:r w:rsidRPr="003C4170">
        <w:rPr>
          <w:color w:val="A9B7C6"/>
          <w:lang w:val="en-US"/>
        </w:rPr>
        <w:t>.onResume()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sensorManager.registerListener(</w:t>
      </w:r>
      <w:r w:rsidRPr="003C4170">
        <w:rPr>
          <w:color w:val="CC7832"/>
          <w:lang w:val="en-US"/>
        </w:rPr>
        <w:t xml:space="preserve">this, </w:t>
      </w:r>
      <w:r w:rsidRPr="003C4170">
        <w:rPr>
          <w:color w:val="A9B7C6"/>
          <w:lang w:val="en-US"/>
        </w:rPr>
        <w:t>orientationSensor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SensorManager.SENSOR_DELAY_GAME)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protected void </w:t>
      </w:r>
      <w:r w:rsidRPr="003C4170">
        <w:rPr>
          <w:color w:val="A9B7C6"/>
          <w:lang w:val="en-US"/>
        </w:rPr>
        <w:t>onPause()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>super</w:t>
      </w:r>
      <w:r w:rsidRPr="003C4170">
        <w:rPr>
          <w:color w:val="A9B7C6"/>
          <w:lang w:val="en-US"/>
        </w:rPr>
        <w:t>.onPause()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sensorManager.unregisterListener(</w:t>
      </w:r>
      <w:r w:rsidRPr="003C4170">
        <w:rPr>
          <w:color w:val="CC7832"/>
          <w:lang w:val="en-US"/>
        </w:rPr>
        <w:t>this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@SuppressLint(</w:t>
      </w:r>
      <w:r w:rsidRPr="003C4170">
        <w:rPr>
          <w:color w:val="6A8759"/>
          <w:lang w:val="en-US"/>
        </w:rPr>
        <w:t>"SetTextI18n"</w:t>
      </w:r>
      <w:r w:rsidRPr="003C4170">
        <w:rPr>
          <w:color w:val="A9B7C6"/>
          <w:lang w:val="en-US"/>
        </w:rPr>
        <w:t>)</w:t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public void </w:t>
      </w:r>
      <w:r w:rsidRPr="003C4170">
        <w:rPr>
          <w:color w:val="A9B7C6"/>
          <w:lang w:val="en-US"/>
        </w:rPr>
        <w:t>onSensorChanged(SensorEvent sensorEvent) {</w:t>
      </w:r>
      <w:r w:rsidRPr="003C4170">
        <w:rPr>
          <w:color w:val="A9B7C6"/>
          <w:lang w:val="en-US"/>
        </w:rPr>
        <w:br/>
        <w:t xml:space="preserve">        </w:t>
      </w:r>
      <w:r w:rsidRPr="003C4170">
        <w:rPr>
          <w:color w:val="CC7832"/>
          <w:lang w:val="en-US"/>
        </w:rPr>
        <w:t xml:space="preserve">float </w:t>
      </w:r>
      <w:r w:rsidRPr="003C4170">
        <w:rPr>
          <w:color w:val="A9B7C6"/>
          <w:lang w:val="en-US"/>
        </w:rPr>
        <w:t>degree = Math.round(sensorEvent.values[</w:t>
      </w:r>
      <w:r w:rsidRPr="003C4170">
        <w:rPr>
          <w:color w:val="6897BB"/>
          <w:lang w:val="en-US"/>
        </w:rPr>
        <w:t>0</w:t>
      </w:r>
      <w:r w:rsidRPr="003C4170">
        <w:rPr>
          <w:color w:val="A9B7C6"/>
          <w:lang w:val="en-US"/>
        </w:rPr>
        <w:t>])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tvDegree.setText(</w:t>
      </w:r>
      <w:r w:rsidRPr="003C4170">
        <w:rPr>
          <w:color w:val="6A8759"/>
          <w:lang w:val="en-US"/>
        </w:rPr>
        <w:t>"</w:t>
      </w:r>
      <w:r>
        <w:rPr>
          <w:color w:val="6A8759"/>
        </w:rPr>
        <w:t>Отклонение</w:t>
      </w:r>
      <w:r w:rsidRPr="003C4170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3C4170">
        <w:rPr>
          <w:color w:val="6A8759"/>
          <w:lang w:val="en-US"/>
        </w:rPr>
        <w:t xml:space="preserve"> </w:t>
      </w:r>
      <w:r>
        <w:rPr>
          <w:color w:val="6A8759"/>
        </w:rPr>
        <w:t>севера</w:t>
      </w:r>
      <w:r w:rsidRPr="003C4170">
        <w:rPr>
          <w:color w:val="6A8759"/>
          <w:lang w:val="en-US"/>
        </w:rPr>
        <w:t xml:space="preserve">: " </w:t>
      </w:r>
      <w:r w:rsidRPr="003C4170">
        <w:rPr>
          <w:color w:val="A9B7C6"/>
          <w:lang w:val="en-US"/>
        </w:rPr>
        <w:t xml:space="preserve">+ Float.toString(degree) + </w:t>
      </w:r>
      <w:r w:rsidRPr="003C4170">
        <w:rPr>
          <w:color w:val="6A8759"/>
          <w:lang w:val="en-US"/>
        </w:rPr>
        <w:t>"°"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 xml:space="preserve">RotateAnimation ra = </w:t>
      </w:r>
      <w:r w:rsidRPr="003C4170">
        <w:rPr>
          <w:color w:val="CC7832"/>
          <w:lang w:val="en-US"/>
        </w:rPr>
        <w:t xml:space="preserve">new </w:t>
      </w:r>
      <w:r w:rsidRPr="003C4170">
        <w:rPr>
          <w:color w:val="A9B7C6"/>
          <w:lang w:val="en-US"/>
        </w:rPr>
        <w:t>RotateAnimation(currentDegree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-degree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Animation.RELATIVE_TO_SELF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6897BB"/>
          <w:lang w:val="en-US"/>
        </w:rPr>
        <w:t>0.5f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A9B7C6"/>
          <w:lang w:val="en-US"/>
        </w:rPr>
        <w:t>Animation.RELATIVE_TO_SELF</w:t>
      </w:r>
      <w:r w:rsidRPr="003C4170">
        <w:rPr>
          <w:color w:val="CC7832"/>
          <w:lang w:val="en-US"/>
        </w:rPr>
        <w:t xml:space="preserve">, </w:t>
      </w:r>
      <w:r w:rsidRPr="003C4170">
        <w:rPr>
          <w:color w:val="6897BB"/>
          <w:lang w:val="en-US"/>
        </w:rPr>
        <w:t>0.5f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ra.setDuration(</w:t>
      </w:r>
      <w:r w:rsidRPr="003C4170">
        <w:rPr>
          <w:color w:val="6897BB"/>
          <w:lang w:val="en-US"/>
        </w:rPr>
        <w:t>210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ra.setFillAfter(</w:t>
      </w:r>
      <w:r w:rsidRPr="003C4170">
        <w:rPr>
          <w:color w:val="CC7832"/>
          <w:lang w:val="en-US"/>
        </w:rPr>
        <w:t>true</w:t>
      </w:r>
      <w:r w:rsidRPr="003C4170">
        <w:rPr>
          <w:color w:val="A9B7C6"/>
          <w:lang w:val="en-US"/>
        </w:rPr>
        <w:t>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dynamicImage.startAnimation(ra)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    </w:t>
      </w:r>
      <w:r w:rsidRPr="003C4170">
        <w:rPr>
          <w:color w:val="A9B7C6"/>
          <w:lang w:val="en-US"/>
        </w:rPr>
        <w:t>currentDegree = -degree</w:t>
      </w:r>
      <w:r w:rsidRPr="003C4170">
        <w:rPr>
          <w:color w:val="CC7832"/>
          <w:lang w:val="en-US"/>
        </w:rPr>
        <w:t>;</w:t>
      </w:r>
      <w:r w:rsidRPr="003C4170">
        <w:rPr>
          <w:color w:val="CC7832"/>
          <w:lang w:val="en-US"/>
        </w:rPr>
        <w:br/>
        <w:t xml:space="preserve">    </w:t>
      </w:r>
      <w:r w:rsidRPr="003C4170">
        <w:rPr>
          <w:color w:val="A9B7C6"/>
          <w:lang w:val="en-US"/>
        </w:rPr>
        <w:t>}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@Override</w:t>
      </w:r>
      <w:r w:rsidRPr="003C4170">
        <w:rPr>
          <w:color w:val="A9B7C6"/>
          <w:lang w:val="en-US"/>
        </w:rPr>
        <w:br/>
        <w:t xml:space="preserve">    </w:t>
      </w:r>
      <w:r w:rsidRPr="003C4170">
        <w:rPr>
          <w:color w:val="CC7832"/>
          <w:lang w:val="en-US"/>
        </w:rPr>
        <w:t xml:space="preserve">public void </w:t>
      </w:r>
      <w:r w:rsidRPr="003C4170">
        <w:rPr>
          <w:color w:val="A9B7C6"/>
          <w:lang w:val="en-US"/>
        </w:rPr>
        <w:t>onAccuracyChanged(Sensor sensor</w:t>
      </w:r>
      <w:r w:rsidRPr="003C4170">
        <w:rPr>
          <w:color w:val="CC7832"/>
          <w:lang w:val="en-US"/>
        </w:rPr>
        <w:t xml:space="preserve">, int </w:t>
      </w:r>
      <w:r w:rsidRPr="003C4170">
        <w:rPr>
          <w:color w:val="A9B7C6"/>
          <w:lang w:val="en-US"/>
        </w:rPr>
        <w:t>i) {</w:t>
      </w:r>
      <w:r w:rsidRPr="003C4170">
        <w:rPr>
          <w:color w:val="A9B7C6"/>
          <w:lang w:val="en-US"/>
        </w:rPr>
        <w:br/>
      </w:r>
      <w:r w:rsidRPr="003C4170">
        <w:rPr>
          <w:color w:val="A9B7C6"/>
          <w:lang w:val="en-US"/>
        </w:rPr>
        <w:br/>
        <w:t xml:space="preserve">    }</w:t>
      </w:r>
      <w:r w:rsidRPr="003C4170">
        <w:rPr>
          <w:color w:val="A9B7C6"/>
          <w:lang w:val="en-US"/>
        </w:rPr>
        <w:br/>
        <w:t>}</w:t>
      </w:r>
    </w:p>
    <w:p w:rsidR="00EB7399" w:rsidRDefault="00EB7399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4170" w:rsidRDefault="003C4170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4170" w:rsidRDefault="003C4170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4170" w:rsidRDefault="003C4170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4170" w:rsidRDefault="003C4170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4170" w:rsidRPr="003C4170" w:rsidRDefault="003C4170" w:rsidP="00EB7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06AD" w:rsidRDefault="00F506AD" w:rsidP="00F50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представлен скриншот, демонстрирующий работу первой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399" w:rsidRPr="003C4170" w:rsidRDefault="003C4170" w:rsidP="00EB7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91BF6" wp14:editId="54902231">
            <wp:extent cx="1949450" cy="433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917" cy="43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 (Скриншот, демонстрирующий первую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C4170">
        <w:rPr>
          <w:rFonts w:ascii="Times New Roman" w:hAnsi="Times New Roman" w:cs="Times New Roman"/>
          <w:sz w:val="28"/>
          <w:szCs w:val="28"/>
        </w:rPr>
        <w:t>)</w:t>
      </w:r>
    </w:p>
    <w:p w:rsidR="00172DFA" w:rsidRPr="003C4170" w:rsidRDefault="00F506AD" w:rsidP="003C41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скриншот, демонстрирующий работу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DFA" w:rsidRPr="003C4170" w:rsidRDefault="003C4170" w:rsidP="00172D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226702" wp14:editId="427F1C22">
            <wp:extent cx="2933700" cy="6519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246" cy="6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 (Скриншот, демонстрирующий вторую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C4170">
        <w:rPr>
          <w:rFonts w:ascii="Times New Roman" w:hAnsi="Times New Roman" w:cs="Times New Roman"/>
          <w:sz w:val="28"/>
          <w:szCs w:val="28"/>
        </w:rPr>
        <w:t>)</w:t>
      </w:r>
      <w:r w:rsidRPr="003C4170">
        <w:rPr>
          <w:rFonts w:ascii="Times New Roman" w:hAnsi="Times New Roman" w:cs="Times New Roman"/>
          <w:vanish/>
          <w:sz w:val="28"/>
          <w:szCs w:val="28"/>
          <w:lang w:val="en-US"/>
        </w:rPr>
        <w:t>Hbc</w:t>
      </w:r>
    </w:p>
    <w:p w:rsidR="00F506AD" w:rsidRDefault="00F506AD" w:rsidP="00F506A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506AD" w:rsidRDefault="00F506AD" w:rsidP="00660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по 4 лабораторной работе</w:t>
      </w:r>
    </w:p>
    <w:p w:rsidR="00660AB6" w:rsidRDefault="002201CD" w:rsidP="00660AB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проделана работа по изучению сенсоров на примере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и разработано мобильно приложение, которое считывает сигналы сенсоров устройства и представляет данны</w:t>
      </w:r>
      <w:r w:rsidR="00660AB6">
        <w:rPr>
          <w:rFonts w:ascii="Times New Roman" w:hAnsi="Times New Roman" w:cs="Times New Roman"/>
          <w:sz w:val="28"/>
          <w:szCs w:val="28"/>
        </w:rPr>
        <w:t>е в удобном для восприятия вид.</w:t>
      </w:r>
    </w:p>
    <w:p w:rsidR="00660AB6" w:rsidRDefault="00660AB6" w:rsidP="00660A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60AB6" w:rsidRDefault="00660AB6" w:rsidP="00660A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60AB6" w:rsidRDefault="00660AB6" w:rsidP="00660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 для лабораторной работы 5</w:t>
      </w:r>
    </w:p>
    <w:p w:rsidR="00660AB6" w:rsidRPr="0049432D" w:rsidRDefault="0049432D" w:rsidP="0049432D">
      <w:pPr>
        <w:ind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49432D">
        <w:rPr>
          <w:rFonts w:ascii="Times New Roman" w:hAnsi="Times New Roman" w:cs="Times New Roman"/>
          <w:sz w:val="28"/>
        </w:rPr>
        <w:t>Изучить работу с базой данных в ОС Android на примере SQLite и получить практические навыки разработки мобильного приложения, взаимодействующего с базой данных.</w:t>
      </w:r>
    </w:p>
    <w:p w:rsidR="00660AB6" w:rsidRDefault="00660AB6" w:rsidP="00660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660AB6" w:rsidRDefault="00660AB6" w:rsidP="00660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660AB6" w:rsidRDefault="0049432D" w:rsidP="004943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функционал изменения записи.</w:t>
      </w:r>
    </w:p>
    <w:p w:rsidR="0049432D" w:rsidRPr="0049432D" w:rsidRDefault="0049432D" w:rsidP="004943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отображение информации о записях в БД на экране устройства. </w:t>
      </w:r>
    </w:p>
    <w:p w:rsidR="00660AB6" w:rsidRDefault="00660AB6" w:rsidP="00660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60AB6" w:rsidRDefault="0049432D" w:rsidP="004943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 был реализован пример из лабораторной работы.</w:t>
      </w:r>
    </w:p>
    <w:p w:rsidR="0049432D" w:rsidRDefault="0049432D" w:rsidP="004943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внесены необходимые правки, которые нужные для реализации индивидуального задания.</w:t>
      </w:r>
    </w:p>
    <w:p w:rsidR="0049432D" w:rsidRDefault="0049432D" w:rsidP="004943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 представлен код, демонстрирующий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B2E3D">
        <w:rPr>
          <w:rFonts w:ascii="Times New Roman" w:hAnsi="Times New Roman" w:cs="Times New Roman"/>
          <w:sz w:val="28"/>
          <w:szCs w:val="28"/>
        </w:rPr>
        <w:t xml:space="preserve"> для </w:t>
      </w:r>
      <w:r w:rsidR="002B2E3D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2B2E3D">
        <w:rPr>
          <w:rFonts w:ascii="Times New Roman" w:hAnsi="Times New Roman" w:cs="Times New Roman"/>
          <w:sz w:val="28"/>
          <w:szCs w:val="28"/>
        </w:rPr>
        <w:t>.</w:t>
      </w:r>
    </w:p>
    <w:p w:rsidR="001967B1" w:rsidRPr="006062A8" w:rsidRDefault="001967B1" w:rsidP="001967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06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6062A8" w:rsidRPr="006062A8" w:rsidRDefault="006062A8" w:rsidP="00606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&lt;androidx.constraintlayout.widget.ConstraintLayout 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=".MainActivity"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="@+id/textView1"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="Name"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="0.08"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="0.125"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="@+id/necID"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="Necessary ID"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="0.03"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="0.367"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="Email"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="0.08"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="0.247"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="Add"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="0.168"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:layout_constraintLeft_toLeftOf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:layout_constraintRight_toRightOf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="@id/button2"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="@+id/button4"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="Update"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="0.592"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:layout_constraintLeft_toLeftOf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:layout_constraintRight_toRightOf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="@id/button2"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="0.609"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="Read"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:layout_editor_absoluteX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:layout_editor_absoluteY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="331dp"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:layout_constraintLeft_toLeftOf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:layout_constraintRight_toRightOf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="@+id/button3"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="Clear"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="0.837"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:layout_constraintLeft_toLeftOf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="@id/button2"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:layout_constraintRight_toRightOf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="0.499"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="@+id/button5"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="Find by id"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="0.422"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:layout_constraintLeft_toLeftOf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="@id/button2"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:layout_constraintRight_toRightOf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="0.609"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="@+id/editText1"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="72dp"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="0.543"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="@+id/editText3"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="244dp"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="0.541"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="@+id/editText2"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="0.543"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="@+id/dataFromDB"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="Data From DB"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="@color/red"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6062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="@+id/button2" 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062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&lt;/androidx.constraintlayout.widget.ConstraintLayout&gt;</w:t>
      </w:r>
    </w:p>
    <w:p w:rsidR="001967B1" w:rsidRPr="006062A8" w:rsidRDefault="001967B1" w:rsidP="00196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2E3D" w:rsidRDefault="002B2E3D" w:rsidP="004943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2 представлен код, демонстрирующий код</w:t>
      </w:r>
      <w:r w:rsidRPr="002B2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2B2E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который содержит в себе всю логику работы с БД.</w:t>
      </w:r>
    </w:p>
    <w:p w:rsidR="001967B1" w:rsidRDefault="001967B1" w:rsidP="001967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</w:t>
      </w:r>
    </w:p>
    <w:p w:rsidR="006062A8" w:rsidRPr="006062A8" w:rsidRDefault="006062A8" w:rsidP="00606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com.labsmobilka.lab5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android.app.DownloadManager.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COLUMN_ID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androidx.appcompat.app.AppCompatActivity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android.content.ContentValues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android.content.Context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android.database.Cursor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android.database.sqlite.SQLiteDatabase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android.database.sqlite.SQLiteOpenHelper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android.os.Bundle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android.util.Log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android.view.View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android.widget.Button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android.widget.EditText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android.widget.TextView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MainActivity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LOG_TAG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"myLogs"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buttonAdd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buttonRead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buttonClear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buttonUpdate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buttonFindByID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EditText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editName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editEmail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necId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TextView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dataFromDB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DBHelper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dbHelper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6062A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r w:rsidRPr="006062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(Bundle savedInstanceState)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.onCreate(savedInstanceState)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setContentView(R.layout.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activity_main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buttonAdd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(Button)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buttonAdd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 onClick)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buttonRead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(Button)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button2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buttonRead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 onClick)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buttonClear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(Button)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button3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buttonClear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 onClick)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buttonUpdate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(Button)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button4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buttonUpdate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 onClick)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buttonFindByID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(Button)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button5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buttonFindByID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 onClick)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editName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(EditText)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editText1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editEmail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(EditText)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editText2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necId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(EditText)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editText3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dataFromDB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(TextView) findViewById(R.id.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dataFromDB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dbHelper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DBHelper(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r w:rsidRPr="006062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объект для данных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ContentValues cv =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ContentValues()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//подключаемя к БД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SQLiteDatabase db =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dbHelper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.getWritableDatabase()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(v.getId() == 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name =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editName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.getText().toString()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email =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editEmail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.getText().toString()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"---Insert in mytable: ---"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//Подготовим данные для вставки в виде пар: наименование стоблца - значение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cv.put(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cv.put(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//Вставляем запись и получаем ее id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rowId = db.insert(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"mytable"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null,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"row inserted, ID = "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rowId)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editName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editEmail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necId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(v.getId() == 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button2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"---Read from database: ---"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//Делаем запрос всех хранящихся данных в таблице и получаем объект Cursor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Cursor cursor = db.query(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"mytable"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null, null, null, null, null,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//Ставим позицию курсор на первую строку выборки. Если же в полученной выборке нет строк, вернется false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(cursor.moveToFirst())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номер столбцов по имени в выборке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idColIndex = cursor.getColumnIndex(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nameColIndex = cursor.getColumnIndex(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emailColIndex = cursor.getColumnIndex(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do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//получаем значения по номерам столбцов и пишем все в лог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"ID = "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cursor.getInt(idColIndex) 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 name = 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cursor.getString(nameColIndex) 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 email = 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cursor.getString(emailColIndex))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(cursor.moveToNext())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 rows"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cursor.close()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(v.getId() == 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button3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"---Clear mytable: ---"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clearCount = db.delete(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"mytable"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null, 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"deleted rows count = "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clearCount)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editName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editEmail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necId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(v.getId() == 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button4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name =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editName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.getText().toString()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email =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editEmail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.getText().toString()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"---Update"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necId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.getText().toString() 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row: ---"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ContentValues contentValues =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ContentValues()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contentValues.put(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contentValues.put(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db.update(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"mytable"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contentValues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"id ="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necId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.getText().toString()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editName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editEmail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necId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.setText(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(v.getId() == R.id.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button5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id =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necId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.getText().toString()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(id !=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Cursor cursor = db.rawQuery(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select * from mytable where ID=?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String[]{String.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(id)})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cursor.moveToFirst()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nameColIndex = cursor.getColumnIndex(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emailColIndex = cursor.getColumnIndex(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name = cursor.getString(nameColIndex)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email = cursor.getString(emailColIndex)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dataFromDB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.setText(name 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email)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dbHelper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.close()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DBHelper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SQLiteOpenHelper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final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062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COLUMN_ID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public </w:t>
      </w:r>
      <w:r w:rsidRPr="006062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DBHelper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(Context context)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(context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"myDB"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null, </w:t>
      </w:r>
      <w:r w:rsidRPr="006062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062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(SQLiteDatabase db)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Log.</w:t>
      </w:r>
      <w:r w:rsidRPr="006062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2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LOG_TAG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"---onCreate database"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таблицу и необходимые поля</w:t>
      </w:r>
      <w:r w:rsidRPr="006062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db.execSQL(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create table mytable (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id integer primary key autoincrement,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name text,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email text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);</w:t>
      </w:r>
      <w:r w:rsidRPr="006062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062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onUpgrade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(SQLiteDatabase db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oldVersion</w:t>
      </w:r>
      <w:r w:rsidRPr="006062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newVersion) {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06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967B1" w:rsidRPr="001967B1" w:rsidRDefault="001967B1" w:rsidP="001967B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2E3D" w:rsidRDefault="002B2E3D" w:rsidP="004943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скриншот, демонстрирующий работу приложения через логи в консоли.</w:t>
      </w:r>
    </w:p>
    <w:p w:rsidR="001967B1" w:rsidRDefault="00F26F05" w:rsidP="00F26F05">
      <w:pPr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F26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8A8C5" wp14:editId="670773A7">
            <wp:extent cx="7224290" cy="129004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37"/>
                    <a:stretch/>
                  </pic:blipFill>
                  <pic:spPr bwMode="auto">
                    <a:xfrm>
                      <a:off x="0" y="0"/>
                      <a:ext cx="7416834" cy="132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C4BCD">
        <w:rPr>
          <w:rFonts w:ascii="Times New Roman" w:hAnsi="Times New Roman" w:cs="Times New Roman"/>
          <w:sz w:val="28"/>
          <w:szCs w:val="28"/>
        </w:rPr>
        <w:t>Рисунок 1 (Скриншот, демонстрирующий работу приложения через логи в консоли)</w:t>
      </w:r>
    </w:p>
    <w:p w:rsidR="00EC4BCD" w:rsidRDefault="00EC4BCD" w:rsidP="00F26F05">
      <w:pPr>
        <w:ind w:left="-1560"/>
        <w:jc w:val="center"/>
        <w:rPr>
          <w:rFonts w:ascii="Times New Roman" w:hAnsi="Times New Roman" w:cs="Times New Roman"/>
          <w:sz w:val="28"/>
          <w:szCs w:val="28"/>
        </w:rPr>
      </w:pPr>
    </w:p>
    <w:p w:rsidR="00EC4BCD" w:rsidRDefault="00EC4BCD" w:rsidP="00F26F05">
      <w:pPr>
        <w:ind w:left="-1560"/>
        <w:jc w:val="center"/>
        <w:rPr>
          <w:rFonts w:ascii="Times New Roman" w:hAnsi="Times New Roman" w:cs="Times New Roman"/>
          <w:sz w:val="28"/>
          <w:szCs w:val="28"/>
        </w:rPr>
      </w:pPr>
    </w:p>
    <w:p w:rsidR="00EC4BCD" w:rsidRDefault="00EC4BCD" w:rsidP="00F26F05">
      <w:pPr>
        <w:ind w:left="-1560"/>
        <w:jc w:val="center"/>
        <w:rPr>
          <w:rFonts w:ascii="Times New Roman" w:hAnsi="Times New Roman" w:cs="Times New Roman"/>
          <w:sz w:val="28"/>
          <w:szCs w:val="28"/>
        </w:rPr>
      </w:pPr>
    </w:p>
    <w:p w:rsidR="00EC4BCD" w:rsidRPr="00EC4BCD" w:rsidRDefault="00EC4BCD" w:rsidP="00F26F05">
      <w:pPr>
        <w:ind w:left="-1560"/>
        <w:jc w:val="center"/>
        <w:rPr>
          <w:rFonts w:ascii="Times New Roman" w:hAnsi="Times New Roman" w:cs="Times New Roman"/>
          <w:sz w:val="28"/>
          <w:szCs w:val="28"/>
        </w:rPr>
      </w:pPr>
    </w:p>
    <w:p w:rsidR="001967B1" w:rsidRPr="001967B1" w:rsidRDefault="002B2E3D" w:rsidP="001967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F26F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скриншот, демонстрирующий</w:t>
      </w:r>
      <w:r w:rsidR="00840325">
        <w:rPr>
          <w:rFonts w:ascii="Times New Roman" w:hAnsi="Times New Roman" w:cs="Times New Roman"/>
          <w:sz w:val="28"/>
          <w:szCs w:val="28"/>
        </w:rPr>
        <w:t xml:space="preserve"> работу приложения на экране устройства.</w:t>
      </w:r>
    </w:p>
    <w:p w:rsidR="001967B1" w:rsidRPr="001967B1" w:rsidRDefault="00EC4BCD" w:rsidP="001967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B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AE741B" wp14:editId="7413D220">
            <wp:extent cx="2800435" cy="58531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965" cy="58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 (Скриншот, демонстрирующий работу приложения на экране устройства)</w:t>
      </w:r>
    </w:p>
    <w:p w:rsidR="00840325" w:rsidRDefault="00840325" w:rsidP="00840325">
      <w:pPr>
        <w:rPr>
          <w:rFonts w:ascii="Times New Roman" w:hAnsi="Times New Roman" w:cs="Times New Roman"/>
          <w:sz w:val="28"/>
          <w:szCs w:val="28"/>
        </w:rPr>
      </w:pPr>
    </w:p>
    <w:p w:rsidR="00840325" w:rsidRDefault="00840325" w:rsidP="0084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для лабораторной работы 5</w:t>
      </w:r>
    </w:p>
    <w:p w:rsidR="00196B46" w:rsidRDefault="00840325" w:rsidP="00700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работы с БД в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разработки мобильного приложения, взаимодействующего с БД.</w:t>
      </w:r>
    </w:p>
    <w:p w:rsidR="00700728" w:rsidRDefault="00700728" w:rsidP="00700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0728" w:rsidRDefault="00700728" w:rsidP="00700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0728" w:rsidRDefault="00700728" w:rsidP="00700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0728" w:rsidRPr="00700728" w:rsidRDefault="00700728" w:rsidP="00700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96B46" w:rsidRPr="00196B46" w:rsidRDefault="00700728" w:rsidP="0084032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проделанных работ были получены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007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сенсорами мобильных устройств, а также навыки по созданию, редактированию, чтению и удалению данных в БД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00728">
        <w:rPr>
          <w:rFonts w:ascii="Times New Roman" w:hAnsi="Times New Roman" w:cs="Times New Roman"/>
          <w:sz w:val="28"/>
          <w:szCs w:val="28"/>
        </w:rPr>
        <w:t xml:space="preserve">. </w:t>
      </w:r>
      <w:r w:rsidR="00196B46">
        <w:rPr>
          <w:rFonts w:ascii="Times New Roman" w:hAnsi="Times New Roman" w:cs="Times New Roman"/>
          <w:sz w:val="28"/>
          <w:szCs w:val="28"/>
        </w:rPr>
        <w:t xml:space="preserve">Весь код выложен в публичном репозитории </w:t>
      </w:r>
      <w:hyperlink r:id="rId9" w:history="1">
        <w:r w:rsidR="00196B46" w:rsidRPr="00196B46">
          <w:rPr>
            <w:rStyle w:val="a4"/>
            <w:rFonts w:ascii="Times New Roman" w:hAnsi="Times New Roman" w:cs="Times New Roman"/>
            <w:sz w:val="28"/>
            <w:szCs w:val="28"/>
          </w:rPr>
          <w:t>https://github.com/SashaLyapanov/Mobile_development</w:t>
        </w:r>
      </w:hyperlink>
      <w:r w:rsidR="00196B46">
        <w:rPr>
          <w:rFonts w:ascii="Times New Roman" w:hAnsi="Times New Roman" w:cs="Times New Roman"/>
          <w:sz w:val="28"/>
          <w:szCs w:val="28"/>
        </w:rPr>
        <w:t>.</w:t>
      </w:r>
    </w:p>
    <w:sectPr w:rsidR="00196B46" w:rsidRPr="00196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6661"/>
    <w:multiLevelType w:val="hybridMultilevel"/>
    <w:tmpl w:val="1EC4A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1936"/>
    <w:multiLevelType w:val="hybridMultilevel"/>
    <w:tmpl w:val="29F85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D89"/>
    <w:multiLevelType w:val="hybridMultilevel"/>
    <w:tmpl w:val="652848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665E2"/>
    <w:multiLevelType w:val="hybridMultilevel"/>
    <w:tmpl w:val="8CCE2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C0DCB"/>
    <w:multiLevelType w:val="hybridMultilevel"/>
    <w:tmpl w:val="4D981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9D"/>
    <w:rsid w:val="00172DFA"/>
    <w:rsid w:val="001967B1"/>
    <w:rsid w:val="00196B46"/>
    <w:rsid w:val="002201CD"/>
    <w:rsid w:val="00226399"/>
    <w:rsid w:val="002B2E3D"/>
    <w:rsid w:val="00353C40"/>
    <w:rsid w:val="003C4170"/>
    <w:rsid w:val="0049432D"/>
    <w:rsid w:val="006062A8"/>
    <w:rsid w:val="00660AB6"/>
    <w:rsid w:val="006A019D"/>
    <w:rsid w:val="00700728"/>
    <w:rsid w:val="00840325"/>
    <w:rsid w:val="009B2EA5"/>
    <w:rsid w:val="00EB7399"/>
    <w:rsid w:val="00EC4BCD"/>
    <w:rsid w:val="00F26F05"/>
    <w:rsid w:val="00F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688C"/>
  <w15:chartTrackingRefBased/>
  <w15:docId w15:val="{8AF89D0F-25F8-4B4B-AF9C-4DDDBB05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3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4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1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96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haLyapanov/Mobile_develop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4791</Words>
  <Characters>27315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"Центр охраны здоровья животных"</Company>
  <LinksUpToDate>false</LinksUpToDate>
  <CharactersWithSpaces>32042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Ляпанов Александр Артемович</dc:creator>
  <cp:keywords/>
  <dc:description/>
  <cp:lastModifiedBy>-</cp:lastModifiedBy>
  <cp:revision>16</cp:revision>
  <dcterms:created xsi:type="dcterms:W3CDTF">2023-09-19T05:54:00Z</dcterms:created>
  <dcterms:modified xsi:type="dcterms:W3CDTF">2023-09-19T10:44:00Z</dcterms:modified>
</cp:coreProperties>
</file>