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Системи управління тестуванням (Test Management System, TMS) використовуються для зберігання інформації про те, як належним чином проводити тестування, здійснення черговості проведення тестування відповідно до його плану, а також для отримання інформації у вигляді звітів про стадію тестування та якість продукту, що тестується. Інструменти мають різні підходи до тестування і, таким чином, включають різні набори функцій.  Зазвичай вони використовуються для планування ручного тестування, збору даних про результати проходження чек-листів та тест-кейсів, а також для отримання оперативної інформації у вигляді звітів. Системи управління тестуванням допомагають оптимізувати процес тестування та забезпечують швидкий доступ до аналізу даних, засобів спільної роботи та більш якісної взаємодії між кількома проектними групами.  Багато систем управління тестуванням включають можливість роботи з вимогами.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