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64539c98-4d2e-471b-81ee-674032e61309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2657c87-f556-4d8a-a599-24205f75ddd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183</Words>
  <Pages>2</Pages>
  <Characters>1077</Characters>
  <Application>WPS Office</Application>
  <DocSecurity>0</DocSecurity>
  <Paragraphs>83</Paragraphs>
  <ScaleCrop>false</ScaleCrop>
  <LinksUpToDate>false</LinksUpToDate>
  <CharactersWithSpaces>2146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2024-06-18T15:47:36Z</dcterms:created>
  <dc:creator>WPS Office</dc:creator>
  <dc:language>en-US</dc:language>
  <lastModifiedBy>SM-A528B</lastModifiedBy>
  <dcterms:modified xsi:type="dcterms:W3CDTF">2024-06-18T15:47:36Z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af2a500d69924a6f9ec61247680c9453</vt:lpwstr>
  </property>
</Properties>
</file>