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1585F" w14:textId="73FA7931" w:rsidR="00216BB7" w:rsidRDefault="00216BB7" w:rsidP="00216BB7">
      <w:pPr>
        <w:jc w:val="center"/>
        <w:rPr>
          <w:sz w:val="56"/>
          <w:szCs w:val="56"/>
        </w:rPr>
      </w:pPr>
      <w:r w:rsidRPr="00216BB7">
        <w:rPr>
          <w:sz w:val="56"/>
          <w:szCs w:val="56"/>
        </w:rPr>
        <w:t>AWS RECOGNISATION</w:t>
      </w:r>
    </w:p>
    <w:p w14:paraId="32CB0518" w14:textId="13485699" w:rsidR="00216BB7" w:rsidRDefault="00216BB7" w:rsidP="00216BB7">
      <w:pPr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 wp14:anchorId="2FB2B78D" wp14:editId="2D9FDFC2">
            <wp:extent cx="5731510" cy="2874645"/>
            <wp:effectExtent l="0" t="0" r="2540" b="190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371A1" w14:textId="77777777" w:rsidR="00216BB7" w:rsidRDefault="00216BB7" w:rsidP="00216BB7">
      <w:pPr>
        <w:jc w:val="center"/>
        <w:rPr>
          <w:sz w:val="56"/>
          <w:szCs w:val="56"/>
        </w:rPr>
      </w:pPr>
    </w:p>
    <w:p w14:paraId="6DE0C3F5" w14:textId="1AD20016" w:rsidR="00216BB7" w:rsidRDefault="00216BB7" w:rsidP="00216BB7">
      <w:pPr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 wp14:anchorId="2CA0C5E4" wp14:editId="4B98FD83">
            <wp:extent cx="5731510" cy="2910840"/>
            <wp:effectExtent l="0" t="0" r="2540" b="381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A16E1" w14:textId="77777777" w:rsidR="00216BB7" w:rsidRDefault="00216BB7" w:rsidP="00216BB7">
      <w:pPr>
        <w:jc w:val="center"/>
        <w:rPr>
          <w:sz w:val="56"/>
          <w:szCs w:val="56"/>
        </w:rPr>
      </w:pPr>
    </w:p>
    <w:p w14:paraId="47264199" w14:textId="06892B5D" w:rsidR="00216BB7" w:rsidRDefault="00216BB7" w:rsidP="00216BB7">
      <w:pPr>
        <w:jc w:val="center"/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0633142A" wp14:editId="75FED993">
            <wp:extent cx="5731510" cy="291655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7A216" w14:textId="77777777" w:rsidR="00216BB7" w:rsidRDefault="00216BB7" w:rsidP="00216BB7">
      <w:pPr>
        <w:jc w:val="center"/>
        <w:rPr>
          <w:sz w:val="56"/>
          <w:szCs w:val="56"/>
        </w:rPr>
      </w:pPr>
    </w:p>
    <w:p w14:paraId="218556CC" w14:textId="47A9404A" w:rsidR="00216BB7" w:rsidRDefault="00216BB7" w:rsidP="00216BB7">
      <w:pPr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 wp14:anchorId="1379985B" wp14:editId="7129BF05">
            <wp:extent cx="5731510" cy="290131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CCB27" w14:textId="77777777" w:rsidR="00216BB7" w:rsidRDefault="00216BB7" w:rsidP="00216BB7">
      <w:pPr>
        <w:jc w:val="center"/>
        <w:rPr>
          <w:sz w:val="56"/>
          <w:szCs w:val="56"/>
        </w:rPr>
      </w:pPr>
    </w:p>
    <w:p w14:paraId="56D2F888" w14:textId="64D4BFE9" w:rsidR="00216BB7" w:rsidRDefault="00216BB7" w:rsidP="00216BB7">
      <w:pPr>
        <w:jc w:val="center"/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0919B562" wp14:editId="69AACD90">
            <wp:extent cx="5731510" cy="2910840"/>
            <wp:effectExtent l="0" t="0" r="2540" b="381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980F" w14:textId="77777777" w:rsidR="00216BB7" w:rsidRDefault="00216BB7" w:rsidP="00216BB7">
      <w:pPr>
        <w:jc w:val="center"/>
        <w:rPr>
          <w:sz w:val="56"/>
          <w:szCs w:val="56"/>
        </w:rPr>
      </w:pPr>
    </w:p>
    <w:p w14:paraId="0D1476AA" w14:textId="693C22AA" w:rsidR="00216BB7" w:rsidRDefault="00216BB7" w:rsidP="00216BB7">
      <w:pPr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 wp14:anchorId="320446DF" wp14:editId="492CA630">
            <wp:extent cx="5731510" cy="29076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F3F9A" w14:textId="77777777" w:rsidR="00216BB7" w:rsidRDefault="00216BB7" w:rsidP="00216BB7">
      <w:pPr>
        <w:jc w:val="center"/>
        <w:rPr>
          <w:sz w:val="56"/>
          <w:szCs w:val="56"/>
        </w:rPr>
      </w:pPr>
    </w:p>
    <w:p w14:paraId="2F2DC305" w14:textId="6623B7C6" w:rsidR="00216BB7" w:rsidRDefault="00216BB7" w:rsidP="00216BB7">
      <w:pPr>
        <w:jc w:val="center"/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0B4A2335" wp14:editId="5ADA001A">
            <wp:extent cx="5731510" cy="2716530"/>
            <wp:effectExtent l="0" t="0" r="2540" b="762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4D99" w14:textId="77777777" w:rsidR="00216BB7" w:rsidRDefault="00216BB7" w:rsidP="00216BB7">
      <w:pPr>
        <w:jc w:val="center"/>
        <w:rPr>
          <w:sz w:val="56"/>
          <w:szCs w:val="56"/>
        </w:rPr>
      </w:pPr>
    </w:p>
    <w:p w14:paraId="7BACE70E" w14:textId="77777777" w:rsidR="00216BB7" w:rsidRDefault="00216BB7" w:rsidP="00216BB7">
      <w:pPr>
        <w:jc w:val="center"/>
        <w:rPr>
          <w:sz w:val="56"/>
          <w:szCs w:val="56"/>
        </w:rPr>
      </w:pPr>
    </w:p>
    <w:p w14:paraId="721E1CDB" w14:textId="77777777" w:rsidR="00216BB7" w:rsidRDefault="00216BB7" w:rsidP="00216BB7">
      <w:pPr>
        <w:jc w:val="center"/>
        <w:rPr>
          <w:sz w:val="56"/>
          <w:szCs w:val="56"/>
        </w:rPr>
      </w:pPr>
    </w:p>
    <w:p w14:paraId="56D4BB7F" w14:textId="77777777" w:rsidR="00216BB7" w:rsidRPr="00216BB7" w:rsidRDefault="00216BB7" w:rsidP="00216BB7">
      <w:pPr>
        <w:jc w:val="center"/>
        <w:rPr>
          <w:sz w:val="56"/>
          <w:szCs w:val="56"/>
        </w:rPr>
      </w:pPr>
    </w:p>
    <w:sectPr w:rsidR="00216BB7" w:rsidRPr="00216B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BB7"/>
    <w:rsid w:val="00216BB7"/>
    <w:rsid w:val="00712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47934"/>
  <w15:chartTrackingRefBased/>
  <w15:docId w15:val="{561DF6B9-A18C-4A12-88F1-FF704B9DE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ATLURI SASI VADANA</dc:creator>
  <cp:keywords/>
  <dc:description/>
  <cp:lastModifiedBy>ATLURI SASI VADANA</cp:lastModifiedBy>
  <cp:revision>1</cp:revision>
  <dcterms:created xsi:type="dcterms:W3CDTF">2023-04-13T14:38:00Z</dcterms:created>
  <dcterms:modified xsi:type="dcterms:W3CDTF">2023-04-13T14:44:00Z</dcterms:modified>
</cp:coreProperties>
</file>