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C45" w:rsidRPr="00F7666E" w:rsidRDefault="006C175F" w:rsidP="00654C45">
      <w:pPr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EXP:12  </w:t>
      </w:r>
      <w:r w:rsidR="00654C45" w:rsidRPr="00F7666E">
        <w:rPr>
          <w:b/>
          <w:bCs/>
          <w:sz w:val="44"/>
          <w:szCs w:val="44"/>
          <w:lang w:val="en-US"/>
        </w:rPr>
        <w:t>Fuzzy inference system</w:t>
      </w:r>
    </w:p>
    <w:p w:rsidR="006C175F" w:rsidRDefault="006C175F" w:rsidP="006C1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Sathvikha                                              Reg no.:231801160</w:t>
      </w:r>
    </w:p>
    <w:p w:rsidR="00F7666E" w:rsidRDefault="00F7666E" w:rsidP="00654C45">
      <w:pPr>
        <w:rPr>
          <w:b/>
          <w:bCs/>
          <w:sz w:val="24"/>
          <w:szCs w:val="24"/>
          <w:u w:val="single"/>
          <w:lang w:val="en-US"/>
        </w:rPr>
      </w:pPr>
    </w:p>
    <w:p w:rsidR="00E444AA" w:rsidRPr="00F7666E" w:rsidRDefault="00595ED4" w:rsidP="00654C45">
      <w:pPr>
        <w:rPr>
          <w:bCs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PROGRAM: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importnumpy as np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importskfuzzy as fuzz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fromskfuzzy import control as ctrl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fuzzy variables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 = ctrl.Antecedent(np.arange(0, 11, 1), 'distance')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 = ctrl.Consequent(np.arange(0, 101, 1), 'speed')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distance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distance['near'] = fuzz.trimf(distance.universe, [0, 0, 5])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distance['medium'] = fuzz.trimf(distance.universe, [0, 5, 10])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distance['far'] = fuzz.trimf(distance.universe, [5, 10, 10])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membership functions for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speed['slow'] = fuzz.trimf(speed.universe, [0, 0, 50])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speed['medium'] = fuzz.trimf(speed.universe, [0, 50, 100])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speed['fast'] = fuzz.trimf(speed.universe, [50, 100, 100])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Define rules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rule1 = ctrl.Rule(distance['near'], speed['slow'])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rule2 = ctrl.Rule(distance['medium'], speed['medium'])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rule3 = ctrl.Rule(distance['far'], speed['fast'])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Create the control system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speed_ctrl = ctrl.ControlSystem([rule1, rule2, rule3])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car_speed = ctrl.ControlSystemSimulation(speed_ctrl)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Input distance and compute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car_speed.input['distance'] = 7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car_speed.compute()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 Print the computed speed</w:t>
      </w:r>
    </w:p>
    <w:p w:rsidR="00654C45" w:rsidRDefault="00654C45" w:rsidP="00654C4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print("Computed speed:", car_speed.output['speed'])</w:t>
      </w:r>
    </w:p>
    <w:p w:rsidR="00654C45" w:rsidRDefault="00654C45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Pr="00E444AA" w:rsidRDefault="00E444AA" w:rsidP="00654C45">
      <w:pPr>
        <w:rPr>
          <w:sz w:val="28"/>
          <w:szCs w:val="28"/>
          <w:lang w:val="en-US"/>
        </w:rPr>
      </w:pPr>
      <w:r w:rsidRPr="00E444AA">
        <w:rPr>
          <w:sz w:val="28"/>
          <w:szCs w:val="28"/>
          <w:lang w:val="en-US"/>
        </w:rPr>
        <w:t>OUTPUT:</w:t>
      </w: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sz w:val="24"/>
          <w:szCs w:val="24"/>
          <w:lang w:val="en-US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  <w:r>
        <w:rPr>
          <w:noProof/>
          <w:sz w:val="24"/>
          <w:szCs w:val="24"/>
          <w:lang w:val="en-US" w:bidi="ar-SA"/>
        </w:rPr>
        <w:drawing>
          <wp:inline distT="0" distB="0" distL="0" distR="0">
            <wp:extent cx="5730240" cy="586740"/>
            <wp:effectExtent l="0" t="0" r="3810" b="3810"/>
            <wp:docPr id="1900135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E444AA" w:rsidRDefault="00E444AA" w:rsidP="00654C45">
      <w:pPr>
        <w:rPr>
          <w:noProof/>
          <w:sz w:val="24"/>
          <w:szCs w:val="24"/>
          <w:lang w:eastAsia="en-IN" w:bidi="ar-SA"/>
        </w:rPr>
      </w:pPr>
    </w:p>
    <w:p w:rsidR="00654C45" w:rsidRDefault="00654C45" w:rsidP="00654C45">
      <w:pPr>
        <w:rPr>
          <w:sz w:val="24"/>
          <w:szCs w:val="24"/>
          <w:lang w:val="en-US"/>
        </w:rPr>
      </w:pPr>
    </w:p>
    <w:p w:rsidR="004262CA" w:rsidRDefault="004262CA"/>
    <w:p w:rsidR="00E444AA" w:rsidRDefault="00E444AA"/>
    <w:p w:rsidR="00E444AA" w:rsidRDefault="00E444AA"/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595ED4" w:rsidRDefault="00595ED4">
      <w:pPr>
        <w:rPr>
          <w:sz w:val="28"/>
          <w:szCs w:val="28"/>
        </w:rPr>
      </w:pPr>
    </w:p>
    <w:p w:rsidR="00E444AA" w:rsidRPr="00E444AA" w:rsidRDefault="00E444AA">
      <w:pPr>
        <w:rPr>
          <w:sz w:val="28"/>
          <w:szCs w:val="28"/>
        </w:rPr>
      </w:pPr>
    </w:p>
    <w:sectPr w:rsidR="00E444AA" w:rsidRPr="00E444AA" w:rsidSect="00E444AA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2EB" w:rsidRDefault="00E622EB" w:rsidP="00595ED4">
      <w:pPr>
        <w:spacing w:after="0" w:line="240" w:lineRule="auto"/>
      </w:pPr>
      <w:r>
        <w:separator/>
      </w:r>
    </w:p>
  </w:endnote>
  <w:endnote w:type="continuationSeparator" w:id="1">
    <w:p w:rsidR="00E622EB" w:rsidRDefault="00E622EB" w:rsidP="0059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5ED4" w:rsidRDefault="00595ED4">
    <w:pPr>
      <w:pStyle w:val="Footer"/>
    </w:pPr>
    <w:r>
      <w:t>2116231801179</w:t>
    </w:r>
    <w:r>
      <w:ptab w:relativeTo="margin" w:alignment="center" w:leader="none"/>
    </w:r>
    <w:r>
      <w:ptab w:relativeTo="margin" w:alignment="right" w:leader="none"/>
    </w:r>
    <w:r>
      <w:t>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2EB" w:rsidRDefault="00E622EB" w:rsidP="00595ED4">
      <w:pPr>
        <w:spacing w:after="0" w:line="240" w:lineRule="auto"/>
      </w:pPr>
      <w:r>
        <w:separator/>
      </w:r>
    </w:p>
  </w:footnote>
  <w:footnote w:type="continuationSeparator" w:id="1">
    <w:p w:rsidR="00E622EB" w:rsidRDefault="00E622EB" w:rsidP="00595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654C45"/>
    <w:rsid w:val="004262CA"/>
    <w:rsid w:val="00595ED4"/>
    <w:rsid w:val="00654C45"/>
    <w:rsid w:val="006C175F"/>
    <w:rsid w:val="007C5FCF"/>
    <w:rsid w:val="00942308"/>
    <w:rsid w:val="00BA298E"/>
    <w:rsid w:val="00E444AA"/>
    <w:rsid w:val="00E622EB"/>
    <w:rsid w:val="00F766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C45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4C4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4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4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ED4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595E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ED4"/>
    <w:rPr>
      <w:rFonts w:cs="Lath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DELL</cp:lastModifiedBy>
  <cp:revision>2</cp:revision>
  <dcterms:created xsi:type="dcterms:W3CDTF">2024-06-15T17:58:00Z</dcterms:created>
  <dcterms:modified xsi:type="dcterms:W3CDTF">2024-06-15T17:58:00Z</dcterms:modified>
</cp:coreProperties>
</file>