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46. 46. Create a backup copy of the employees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48. 48. Drop the employees backup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77A3080D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6AAA50E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2C5225ED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36C53A5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23B4BD63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0552942F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907BEA9" wp14:editId="592A28D1">
                  <wp:extent cx="4398645" cy="5516245"/>
                  <wp:effectExtent l="0" t="0" r="1905" b="8255"/>
                  <wp:docPr id="89166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6602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51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0566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B26AD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4AAC03BB" wp14:editId="441806E2">
                  <wp:extent cx="4398645" cy="4789805"/>
                  <wp:effectExtent l="0" t="0" r="1905" b="0"/>
                  <wp:docPr id="665084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846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78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350AE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4DDA0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FAEA0D1" wp14:editId="695C6F21">
                  <wp:extent cx="4398645" cy="5919470"/>
                  <wp:effectExtent l="0" t="0" r="1905" b="5080"/>
                  <wp:docPr id="177980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021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1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36C1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5BFD3E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1F0CD6BA" wp14:editId="4A966B1F">
                  <wp:extent cx="4398645" cy="4872355"/>
                  <wp:effectExtent l="0" t="0" r="1905" b="4445"/>
                  <wp:docPr id="64583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35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87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D11E8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45C5A9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48054BC8" wp14:editId="0E3901B0">
                  <wp:extent cx="4398645" cy="4735195"/>
                  <wp:effectExtent l="0" t="0" r="1905" b="8255"/>
                  <wp:docPr id="175381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119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73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42D8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7C224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07B97104" wp14:editId="70314F49">
                  <wp:extent cx="4398645" cy="5401310"/>
                  <wp:effectExtent l="0" t="0" r="1905" b="8890"/>
                  <wp:docPr id="297890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904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40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05C1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C8E54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59A1BB7E" wp14:editId="2CA2BDB8">
                  <wp:extent cx="4398645" cy="5424805"/>
                  <wp:effectExtent l="0" t="0" r="1905" b="4445"/>
                  <wp:docPr id="1483038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388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42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D4AF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02CD94" w14:textId="48988996" w:rsidR="007C2809" w:rsidRPr="006C362C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1EE3142A" wp14:editId="08894C7A">
                  <wp:extent cx="4398645" cy="2014220"/>
                  <wp:effectExtent l="0" t="0" r="1905" b="5080"/>
                  <wp:docPr id="77691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183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C61C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A4BEF"/>
    <w:rsid w:val="006C362C"/>
    <w:rsid w:val="006E00DA"/>
    <w:rsid w:val="006E6580"/>
    <w:rsid w:val="007239D1"/>
    <w:rsid w:val="00723A78"/>
    <w:rsid w:val="007613D8"/>
    <w:rsid w:val="007A1FD8"/>
    <w:rsid w:val="007C2809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keesaraganesh8@gmail.com</cp:lastModifiedBy>
  <cp:revision>8</cp:revision>
  <dcterms:created xsi:type="dcterms:W3CDTF">2025-09-24T04:43:00Z</dcterms:created>
  <dcterms:modified xsi:type="dcterms:W3CDTF">2025-11-03T15:25:00Z</dcterms:modified>
</cp:coreProperties>
</file>