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91" w:rsidRDefault="0027215D" w:rsidP="00702E91">
      <w:pPr>
        <w:pStyle w:val="Heading1"/>
        <w:ind w:left="1440" w:firstLine="720"/>
        <w:rPr>
          <w:sz w:val="24"/>
          <w:szCs w:val="24"/>
        </w:rPr>
      </w:pPr>
      <w:bookmarkStart w:id="0" w:name="_Hlk481541253"/>
      <w:bookmarkEnd w:id="0"/>
      <w:r w:rsidRPr="001C68F6">
        <w:rPr>
          <w:u w:val="single"/>
        </w:rPr>
        <w:t>Business Forecasting Project</w:t>
      </w:r>
      <w:r w:rsidRPr="0027215D">
        <w:rPr>
          <w:sz w:val="24"/>
          <w:szCs w:val="24"/>
        </w:rPr>
        <w:t xml:space="preserve">                                                                                   </w:t>
      </w:r>
    </w:p>
    <w:p w:rsidR="0027215D" w:rsidRPr="0027215D" w:rsidRDefault="00702E91" w:rsidP="00702E91">
      <w:pPr>
        <w:pStyle w:val="Heading1"/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7215D" w:rsidRPr="00702E91">
        <w:rPr>
          <w:b/>
          <w:sz w:val="24"/>
          <w:szCs w:val="24"/>
        </w:rPr>
        <w:t>Group 3</w:t>
      </w:r>
      <w:r>
        <w:rPr>
          <w:sz w:val="24"/>
          <w:szCs w:val="24"/>
        </w:rPr>
        <w:t>:</w:t>
      </w:r>
    </w:p>
    <w:p w:rsidR="0027215D" w:rsidRPr="0027215D" w:rsidRDefault="0027215D" w:rsidP="005E4E8B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 w:rsidRPr="0027215D">
        <w:rPr>
          <w:sz w:val="24"/>
          <w:szCs w:val="24"/>
        </w:rPr>
        <w:t xml:space="preserve"> </w:t>
      </w:r>
      <w:r w:rsidRPr="0027215D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Ajinkyaraje Ghorpade </w:t>
      </w:r>
    </w:p>
    <w:p w:rsidR="0027215D" w:rsidRPr="0027215D" w:rsidRDefault="0027215D" w:rsidP="00702E91">
      <w:pPr>
        <w:ind w:left="5760" w:firstLine="72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 w:rsidRPr="0027215D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Darshit Gandhi</w:t>
      </w:r>
    </w:p>
    <w:p w:rsidR="0027215D" w:rsidRPr="0027215D" w:rsidRDefault="00702E91" w:rsidP="00702E91">
      <w:pPr>
        <w:ind w:left="57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      </w:t>
      </w:r>
      <w:r w:rsidR="0027215D" w:rsidRPr="0027215D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Mengqi Luo</w:t>
      </w:r>
    </w:p>
    <w:p w:rsidR="0027215D" w:rsidRPr="0027215D" w:rsidRDefault="00702E91" w:rsidP="00702E91">
      <w:pPr>
        <w:ind w:left="648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   </w:t>
      </w:r>
      <w:r w:rsidR="0027215D" w:rsidRPr="0027215D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Sandeep Ramesh</w:t>
      </w:r>
    </w:p>
    <w:p w:rsidR="0027215D" w:rsidRPr="0027215D" w:rsidRDefault="00702E91" w:rsidP="00702E91">
      <w:pPr>
        <w:ind w:left="648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      </w:t>
      </w:r>
      <w:r w:rsidR="0027215D" w:rsidRPr="0027215D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Sathya Narayanan</w:t>
      </w:r>
    </w:p>
    <w:p w:rsidR="0027215D" w:rsidRPr="0027215D" w:rsidRDefault="00702E91" w:rsidP="00702E91">
      <w:pPr>
        <w:ind w:left="57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       </w:t>
      </w:r>
      <w:r w:rsidR="0027215D" w:rsidRPr="0027215D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Sneha Naik</w:t>
      </w:r>
    </w:p>
    <w:p w:rsidR="0027215D" w:rsidRPr="0027215D" w:rsidRDefault="00702E91" w:rsidP="00702E91">
      <w:pPr>
        <w:ind w:left="5040" w:firstLine="72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</w:t>
      </w:r>
      <w:r w:rsidR="0027215D" w:rsidRPr="0027215D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Zhe Sun</w:t>
      </w:r>
    </w:p>
    <w:p w:rsidR="00D147B4" w:rsidRPr="0027215D" w:rsidRDefault="0027215D" w:rsidP="005E4E8B">
      <w:pPr>
        <w:rPr>
          <w:sz w:val="28"/>
          <w:szCs w:val="28"/>
          <w:u w:val="single"/>
        </w:rPr>
      </w:pPr>
      <w:r>
        <w:t xml:space="preserve">                                                      </w:t>
      </w:r>
      <w:r w:rsidRPr="0027215D">
        <w:rPr>
          <w:sz w:val="28"/>
          <w:szCs w:val="28"/>
          <w:u w:val="single"/>
        </w:rPr>
        <w:t>R Programming Code</w:t>
      </w:r>
    </w:p>
    <w:p w:rsidR="00D147B4" w:rsidRDefault="00F85D8E" w:rsidP="005E4E8B">
      <w:r>
        <w:rPr>
          <w:noProof/>
        </w:rPr>
        <w:drawing>
          <wp:inline distT="0" distB="0" distL="0" distR="0" wp14:anchorId="2333BD83" wp14:editId="1F7FD6B7">
            <wp:extent cx="41338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4C" w:rsidRDefault="00EB324C" w:rsidP="005E4E8B">
      <w:r>
        <w:rPr>
          <w:noProof/>
        </w:rPr>
        <w:drawing>
          <wp:inline distT="0" distB="0" distL="0" distR="0" wp14:anchorId="76964FF8" wp14:editId="7F86C29E">
            <wp:extent cx="3133725" cy="2989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54" cy="30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3B" w:rsidRDefault="0027233B" w:rsidP="005E4E8B"/>
    <w:p w:rsidR="0027233B" w:rsidRDefault="0027233B" w:rsidP="005E4E8B"/>
    <w:p w:rsidR="0027233B" w:rsidRDefault="0027233B" w:rsidP="005E4E8B"/>
    <w:p w:rsidR="00EB324C" w:rsidRDefault="00EB324C" w:rsidP="005E4E8B">
      <w:r>
        <w:rPr>
          <w:noProof/>
        </w:rPr>
        <w:lastRenderedPageBreak/>
        <w:drawing>
          <wp:inline distT="0" distB="0" distL="0" distR="0" wp14:anchorId="24E81342" wp14:editId="76378F4F">
            <wp:extent cx="55530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8E" w:rsidRDefault="00EB324C" w:rsidP="005E4E8B">
      <w:r>
        <w:rPr>
          <w:noProof/>
        </w:rPr>
        <w:drawing>
          <wp:inline distT="0" distB="0" distL="0" distR="0" wp14:anchorId="54D4FF49" wp14:editId="0A526BF0">
            <wp:extent cx="3283661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97" cy="28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3B" w:rsidRDefault="0027233B" w:rsidP="005E4E8B">
      <w:r>
        <w:rPr>
          <w:noProof/>
        </w:rPr>
        <w:drawing>
          <wp:inline distT="0" distB="0" distL="0" distR="0" wp14:anchorId="70C0A5EB" wp14:editId="29AA1F6F">
            <wp:extent cx="531495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A8" w:rsidRDefault="0027233B" w:rsidP="005E4E8B">
      <w:r w:rsidRPr="007D49A3">
        <w:rPr>
          <w:noProof/>
        </w:rPr>
        <w:drawing>
          <wp:inline distT="0" distB="0" distL="0" distR="0" wp14:anchorId="13A96609" wp14:editId="64BC22E9">
            <wp:extent cx="3874584" cy="3763645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95" cy="37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4C" w:rsidRDefault="00884EFC" w:rsidP="005E4E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CB6D3C" wp14:editId="212A45EE">
            <wp:extent cx="5638800" cy="35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A3" w:rsidRDefault="00BF06CB" w:rsidP="005E4E8B">
      <w:r>
        <w:rPr>
          <w:noProof/>
        </w:rPr>
        <w:drawing>
          <wp:inline distT="0" distB="0" distL="0" distR="0" wp14:anchorId="1F526D5F" wp14:editId="01F6DA0A">
            <wp:extent cx="18573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CB" w:rsidRDefault="00BF06CB" w:rsidP="005E4E8B">
      <w:r>
        <w:rPr>
          <w:noProof/>
        </w:rPr>
        <w:drawing>
          <wp:inline distT="0" distB="0" distL="0" distR="0" wp14:anchorId="3A111787" wp14:editId="3E5D1997">
            <wp:extent cx="3219450" cy="2839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30" cy="28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94" w:rsidRDefault="004E5994" w:rsidP="005E4E8B"/>
    <w:p w:rsidR="00BF06CB" w:rsidRDefault="00311432" w:rsidP="005E4E8B">
      <w:r>
        <w:rPr>
          <w:noProof/>
        </w:rPr>
        <w:drawing>
          <wp:inline distT="0" distB="0" distL="0" distR="0" wp14:anchorId="2C990E7D" wp14:editId="4D3263F8">
            <wp:extent cx="2114550" cy="18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32" w:rsidRDefault="00DF1BC4" w:rsidP="005E4E8B">
      <w:r>
        <w:rPr>
          <w:noProof/>
        </w:rPr>
        <w:drawing>
          <wp:inline distT="0" distB="0" distL="0" distR="0" wp14:anchorId="5D9D82BE" wp14:editId="7FA5B35F">
            <wp:extent cx="3286125" cy="3034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737" cy="30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4C" w:rsidRDefault="00EB324C" w:rsidP="005E4E8B"/>
    <w:p w:rsidR="00DF1BC4" w:rsidRDefault="00DF1BC4" w:rsidP="005E4E8B">
      <w:r>
        <w:rPr>
          <w:noProof/>
        </w:rPr>
        <w:lastRenderedPageBreak/>
        <w:drawing>
          <wp:inline distT="0" distB="0" distL="0" distR="0" wp14:anchorId="57EC219D" wp14:editId="29727323">
            <wp:extent cx="22574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C4" w:rsidRDefault="00DF1BC4" w:rsidP="005E4E8B">
      <w:r>
        <w:rPr>
          <w:noProof/>
        </w:rPr>
        <w:drawing>
          <wp:inline distT="0" distB="0" distL="0" distR="0" wp14:anchorId="68B65E84" wp14:editId="44337092">
            <wp:extent cx="3420608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856" cy="30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54" w:rsidRDefault="00170095" w:rsidP="005E4E8B">
      <w:r>
        <w:rPr>
          <w:noProof/>
        </w:rPr>
        <w:drawing>
          <wp:inline distT="0" distB="0" distL="0" distR="0" wp14:anchorId="74288849" wp14:editId="4D54036F">
            <wp:extent cx="5943600" cy="1852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C0" w:rsidRDefault="00B438C0" w:rsidP="005E4E8B">
      <w:pPr>
        <w:rPr>
          <w:b/>
          <w:sz w:val="36"/>
          <w:szCs w:val="36"/>
        </w:rPr>
      </w:pPr>
    </w:p>
    <w:p w:rsidR="00B438C0" w:rsidRDefault="00B438C0" w:rsidP="005E4E8B">
      <w:pPr>
        <w:rPr>
          <w:b/>
          <w:sz w:val="36"/>
          <w:szCs w:val="36"/>
        </w:rPr>
      </w:pPr>
    </w:p>
    <w:p w:rsidR="00B438C0" w:rsidRDefault="00B438C0" w:rsidP="005E4E8B">
      <w:pPr>
        <w:rPr>
          <w:b/>
          <w:sz w:val="36"/>
          <w:szCs w:val="36"/>
        </w:rPr>
      </w:pPr>
    </w:p>
    <w:p w:rsidR="00B438C0" w:rsidRDefault="00B438C0" w:rsidP="005E4E8B">
      <w:pPr>
        <w:rPr>
          <w:b/>
          <w:sz w:val="36"/>
          <w:szCs w:val="36"/>
        </w:rPr>
      </w:pPr>
    </w:p>
    <w:p w:rsidR="00B438C0" w:rsidRDefault="00B438C0" w:rsidP="005E4E8B">
      <w:pPr>
        <w:rPr>
          <w:b/>
          <w:sz w:val="36"/>
          <w:szCs w:val="36"/>
        </w:rPr>
      </w:pPr>
    </w:p>
    <w:p w:rsidR="00B438C0" w:rsidRDefault="00B438C0" w:rsidP="005E4E8B">
      <w:pPr>
        <w:rPr>
          <w:b/>
          <w:sz w:val="36"/>
          <w:szCs w:val="36"/>
        </w:rPr>
      </w:pPr>
    </w:p>
    <w:p w:rsidR="00C86523" w:rsidRDefault="00B63616" w:rsidP="005E4E8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MODEL GUESSES</w:t>
      </w:r>
    </w:p>
    <w:p w:rsidR="00B63616" w:rsidRDefault="00B63616" w:rsidP="005E4E8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74AB1CA" wp14:editId="579340B0">
            <wp:extent cx="4324350" cy="167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16" w:rsidRPr="00C86523" w:rsidRDefault="00B63616" w:rsidP="005E4E8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473E3A1" wp14:editId="5FD79D39">
            <wp:extent cx="4048125" cy="1704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A8" w:rsidRDefault="00495186" w:rsidP="005E4E8B">
      <w:r>
        <w:rPr>
          <w:noProof/>
        </w:rPr>
        <w:drawing>
          <wp:inline distT="0" distB="0" distL="0" distR="0" wp14:anchorId="199CD9DC" wp14:editId="11AA1825">
            <wp:extent cx="4076700" cy="167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A4" w:rsidRDefault="00240533" w:rsidP="005E4E8B">
      <w:r>
        <w:rPr>
          <w:noProof/>
        </w:rPr>
        <w:drawing>
          <wp:inline distT="0" distB="0" distL="0" distR="0" wp14:anchorId="6BF92921" wp14:editId="50ABD012">
            <wp:extent cx="4543425" cy="1704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A4" w:rsidRDefault="004314A4" w:rsidP="005E4E8B">
      <w:r>
        <w:rPr>
          <w:noProof/>
        </w:rPr>
        <w:lastRenderedPageBreak/>
        <w:drawing>
          <wp:inline distT="0" distB="0" distL="0" distR="0" wp14:anchorId="5308C165" wp14:editId="424CD0DF">
            <wp:extent cx="441960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9B245" wp14:editId="2B3368A6">
            <wp:extent cx="3388934" cy="3133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6849" cy="31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A4" w:rsidRDefault="001C297D" w:rsidP="005E4E8B">
      <w:r>
        <w:rPr>
          <w:noProof/>
        </w:rPr>
        <w:drawing>
          <wp:inline distT="0" distB="0" distL="0" distR="0" wp14:anchorId="19C7CA7D" wp14:editId="110ACC72">
            <wp:extent cx="3981450" cy="1000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BD" w:rsidRDefault="00193CC0" w:rsidP="005E4E8B">
      <w:r>
        <w:rPr>
          <w:noProof/>
        </w:rPr>
        <w:drawing>
          <wp:inline distT="0" distB="0" distL="0" distR="0" wp14:anchorId="36E27946" wp14:editId="2BF500B3">
            <wp:extent cx="4686300" cy="1362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C0" w:rsidRDefault="00B438C0" w:rsidP="005E4E8B"/>
    <w:p w:rsidR="00B438C0" w:rsidRDefault="00B438C0" w:rsidP="005E4E8B"/>
    <w:p w:rsidR="00B438C0" w:rsidRDefault="00B438C0" w:rsidP="005E4E8B"/>
    <w:p w:rsidR="00B438C0" w:rsidRDefault="00B438C0" w:rsidP="005E4E8B"/>
    <w:p w:rsidR="00B438C0" w:rsidRDefault="00B438C0" w:rsidP="005E4E8B"/>
    <w:p w:rsidR="00273B8B" w:rsidRDefault="00273B8B" w:rsidP="005E4E8B">
      <w:r>
        <w:rPr>
          <w:noProof/>
        </w:rPr>
        <w:lastRenderedPageBreak/>
        <w:drawing>
          <wp:inline distT="0" distB="0" distL="0" distR="0" wp14:anchorId="72B667D7" wp14:editId="096BE3EB">
            <wp:extent cx="5400675" cy="314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08" w:rsidRDefault="00410908" w:rsidP="005E4E8B"/>
    <w:p w:rsidR="007E053E" w:rsidRDefault="007E053E" w:rsidP="005E4E8B">
      <w:r w:rsidRPr="007E053E">
        <w:t>plot(cbind(window(unemp,start=c(2016,3),frequency=12),unemp_hold_fore$mean,upper,lower),plot.type="single",ylab='Forecast',lty=c("solid","solid","dashed","dashed"),col= c("</w:t>
      </w:r>
      <w:proofErr w:type="spellStart"/>
      <w:r w:rsidRPr="007E053E">
        <w:t>blue","red","green","purple</w:t>
      </w:r>
      <w:proofErr w:type="spellEnd"/>
      <w:r w:rsidRPr="007E053E">
        <w:t>"))</w:t>
      </w:r>
    </w:p>
    <w:p w:rsidR="00B438C0" w:rsidRDefault="00B438C0" w:rsidP="005E4E8B"/>
    <w:p w:rsidR="00B438C0" w:rsidRDefault="00B438C0" w:rsidP="005E4E8B"/>
    <w:p w:rsidR="007E053E" w:rsidRDefault="007E053E" w:rsidP="005E4E8B">
      <w:r>
        <w:rPr>
          <w:noProof/>
        </w:rPr>
        <w:drawing>
          <wp:inline distT="0" distB="0" distL="0" distR="0" wp14:anchorId="3B195E0D" wp14:editId="19434C7B">
            <wp:extent cx="5943600" cy="3514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1827" cy="35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B2" w:rsidRPr="00D147B4" w:rsidRDefault="00A041B2" w:rsidP="005E4E8B">
      <w:bookmarkStart w:id="1" w:name="_GoBack"/>
      <w:bookmarkEnd w:id="1"/>
    </w:p>
    <w:sectPr w:rsidR="00A041B2" w:rsidRPr="00D147B4" w:rsidSect="00EC7D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3238"/>
    <w:rsid w:val="00037FB2"/>
    <w:rsid w:val="00130227"/>
    <w:rsid w:val="00170095"/>
    <w:rsid w:val="0018527D"/>
    <w:rsid w:val="00193CC0"/>
    <w:rsid w:val="001C297D"/>
    <w:rsid w:val="001C68F6"/>
    <w:rsid w:val="001F0732"/>
    <w:rsid w:val="00240533"/>
    <w:rsid w:val="002501A8"/>
    <w:rsid w:val="0027215D"/>
    <w:rsid w:val="0027233B"/>
    <w:rsid w:val="00273B8B"/>
    <w:rsid w:val="0028212E"/>
    <w:rsid w:val="002A223B"/>
    <w:rsid w:val="002C27A2"/>
    <w:rsid w:val="00311432"/>
    <w:rsid w:val="00320DA9"/>
    <w:rsid w:val="00325DF2"/>
    <w:rsid w:val="003E7A61"/>
    <w:rsid w:val="00410908"/>
    <w:rsid w:val="004314A4"/>
    <w:rsid w:val="004444AD"/>
    <w:rsid w:val="00495186"/>
    <w:rsid w:val="004E5994"/>
    <w:rsid w:val="004F4EC4"/>
    <w:rsid w:val="00516FBD"/>
    <w:rsid w:val="00545AC0"/>
    <w:rsid w:val="00570BC4"/>
    <w:rsid w:val="0059210D"/>
    <w:rsid w:val="005C3698"/>
    <w:rsid w:val="005E4E8B"/>
    <w:rsid w:val="00632229"/>
    <w:rsid w:val="00633238"/>
    <w:rsid w:val="0063332F"/>
    <w:rsid w:val="00650154"/>
    <w:rsid w:val="006A11A5"/>
    <w:rsid w:val="006C7F5C"/>
    <w:rsid w:val="00702E91"/>
    <w:rsid w:val="007235DF"/>
    <w:rsid w:val="00744B74"/>
    <w:rsid w:val="00777905"/>
    <w:rsid w:val="007D49A3"/>
    <w:rsid w:val="007E053E"/>
    <w:rsid w:val="00834383"/>
    <w:rsid w:val="00884EFC"/>
    <w:rsid w:val="008C2AC2"/>
    <w:rsid w:val="009D5FDC"/>
    <w:rsid w:val="00A041B2"/>
    <w:rsid w:val="00A140E6"/>
    <w:rsid w:val="00A518B4"/>
    <w:rsid w:val="00A7287F"/>
    <w:rsid w:val="00AB16C8"/>
    <w:rsid w:val="00AD1BED"/>
    <w:rsid w:val="00AF2B5F"/>
    <w:rsid w:val="00B438C0"/>
    <w:rsid w:val="00B63616"/>
    <w:rsid w:val="00BF06CB"/>
    <w:rsid w:val="00C31EA8"/>
    <w:rsid w:val="00C56519"/>
    <w:rsid w:val="00C85B65"/>
    <w:rsid w:val="00C86523"/>
    <w:rsid w:val="00CF7869"/>
    <w:rsid w:val="00D147B4"/>
    <w:rsid w:val="00DF1BC4"/>
    <w:rsid w:val="00E76CCE"/>
    <w:rsid w:val="00EA10B8"/>
    <w:rsid w:val="00EB324C"/>
    <w:rsid w:val="00EC7D03"/>
    <w:rsid w:val="00F07B47"/>
    <w:rsid w:val="00F707AC"/>
    <w:rsid w:val="00F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C31D"/>
  <w15:chartTrackingRefBased/>
  <w15:docId w15:val="{F1A319E5-F323-4927-8F67-8B0AACA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7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7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Manivannan, Sathya Narayanan</dc:creator>
  <cp:keywords/>
  <dc:description/>
  <cp:lastModifiedBy>sandeep ramesh</cp:lastModifiedBy>
  <cp:revision>55</cp:revision>
  <dcterms:created xsi:type="dcterms:W3CDTF">2017-04-30T23:54:00Z</dcterms:created>
  <dcterms:modified xsi:type="dcterms:W3CDTF">2017-05-03T21:34:00Z</dcterms:modified>
</cp:coreProperties>
</file>