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4A538" w14:textId="478ECA2C" w:rsidR="000B16C5" w:rsidRDefault="000B16C5" w:rsidP="000B16C5">
      <w:pPr>
        <w:pStyle w:val="Heading1"/>
      </w:pPr>
      <w:proofErr w:type="spellStart"/>
      <w:r>
        <w:t>Battlebot</w:t>
      </w:r>
      <w:proofErr w:type="spellEnd"/>
      <w:r>
        <w:t xml:space="preserve"> Design Calculations</w:t>
      </w:r>
    </w:p>
    <w:p w14:paraId="10849B22" w14:textId="68FC3C67" w:rsidR="000B16C5" w:rsidRDefault="000B16C5" w:rsidP="000B16C5">
      <w:r>
        <w:t>Satvik Sarode</w:t>
      </w:r>
    </w:p>
    <w:p w14:paraId="0A3160E6" w14:textId="77777777" w:rsidR="000B16C5" w:rsidRDefault="000B16C5" w:rsidP="000B16C5"/>
    <w:p w14:paraId="11C3B1BC" w14:textId="77777777" w:rsidR="000B16C5" w:rsidRPr="000B16C5" w:rsidRDefault="000B16C5" w:rsidP="000B16C5"/>
    <w:p w14:paraId="4CE5735E" w14:textId="77777777" w:rsidR="000B16C5" w:rsidRDefault="000B16C5"/>
    <w:p w14:paraId="26538243" w14:textId="18032D16" w:rsidR="00D6098B" w:rsidRDefault="00000000">
      <w:r>
        <w:t xml:space="preserve">Watch the ‘Team just </w:t>
      </w:r>
      <w:proofErr w:type="gramStart"/>
      <w:r>
        <w:t>cause</w:t>
      </w:r>
      <w:proofErr w:type="gramEnd"/>
      <w:r>
        <w:t xml:space="preserve"> electronics’ combat robot electronics series. </w:t>
      </w:r>
    </w:p>
    <w:p w14:paraId="6CB9047A" w14:textId="77777777" w:rsidR="00D6098B" w:rsidRDefault="00D6098B"/>
    <w:p w14:paraId="10EDA8BF" w14:textId="77777777" w:rsidR="00D6098B" w:rsidRDefault="00000000">
      <w:pPr>
        <w:numPr>
          <w:ilvl w:val="0"/>
          <w:numId w:val="1"/>
        </w:numPr>
      </w:pPr>
      <w:r>
        <w:t>Wheel motors</w:t>
      </w:r>
    </w:p>
    <w:p w14:paraId="086F5492" w14:textId="77777777" w:rsidR="00D6098B" w:rsidRDefault="00000000">
      <w:pPr>
        <w:ind w:left="720"/>
      </w:pPr>
      <w:r>
        <w:t>-The largest and sturdiest robot wheels that can be found on the internet are 10 cm in dia.</w:t>
      </w:r>
    </w:p>
    <w:p w14:paraId="320C2CD2" w14:textId="77777777" w:rsidR="00D6098B" w:rsidRDefault="00000000">
      <w:pPr>
        <w:ind w:left="720"/>
      </w:pPr>
      <w:r>
        <w:t xml:space="preserve">The weight of the bot can be maximum 15 kg, even if during engagement the weight on the wheel doubles, i.e. becomes 30 kg, with a distributed load of 7.5 kg on all four wheels, the max. Torque on each wheel = .375 Nm or 37.5 </w:t>
      </w:r>
      <w:proofErr w:type="spellStart"/>
      <w:r>
        <w:t>Ncm</w:t>
      </w:r>
      <w:proofErr w:type="spellEnd"/>
      <w:r>
        <w:t>.</w:t>
      </w:r>
    </w:p>
    <w:p w14:paraId="18204E95" w14:textId="77777777" w:rsidR="00D6098B" w:rsidRDefault="00D6098B">
      <w:pPr>
        <w:ind w:left="720"/>
      </w:pPr>
    </w:p>
    <w:p w14:paraId="2A7358E3" w14:textId="77777777" w:rsidR="00D6098B" w:rsidRDefault="00000000">
      <w:pPr>
        <w:ind w:left="720"/>
      </w:pPr>
      <w:r>
        <w:t>This link has a good explanation of robot velocity, rpm and subsequent torque requirements.</w:t>
      </w:r>
    </w:p>
    <w:p w14:paraId="2625BD21" w14:textId="77777777" w:rsidR="00D6098B" w:rsidRDefault="00000000">
      <w:pPr>
        <w:ind w:left="720"/>
      </w:pPr>
      <w:hyperlink r:id="rId5">
        <w:r>
          <w:rPr>
            <w:color w:val="1155CC"/>
            <w:u w:val="single"/>
          </w:rPr>
          <w:t>https://www.societyofrobots.com/mechanics_dynamics.shtml</w:t>
        </w:r>
      </w:hyperlink>
      <w:r>
        <w:t xml:space="preserve"> </w:t>
      </w:r>
    </w:p>
    <w:p w14:paraId="10D56B77" w14:textId="77777777" w:rsidR="00D6098B" w:rsidRDefault="00D6098B">
      <w:pPr>
        <w:ind w:left="720"/>
      </w:pPr>
    </w:p>
    <w:p w14:paraId="66886ADA" w14:textId="77777777" w:rsidR="00D6098B" w:rsidRDefault="00000000">
      <w:pPr>
        <w:ind w:left="720"/>
      </w:pPr>
      <w:r>
        <w:t>Wheel links:</w:t>
      </w:r>
    </w:p>
    <w:p w14:paraId="1A7816FF" w14:textId="77777777" w:rsidR="00D6098B" w:rsidRDefault="00000000">
      <w:pPr>
        <w:ind w:left="720"/>
      </w:pPr>
      <w:hyperlink r:id="rId6">
        <w:r>
          <w:rPr>
            <w:color w:val="1155CC"/>
            <w:u w:val="single"/>
          </w:rPr>
          <w:t>https://roboticsdna.in/product/104-6mm-wheel/</w:t>
        </w:r>
      </w:hyperlink>
      <w:r>
        <w:t xml:space="preserve">  4.6 cm thickness</w:t>
      </w:r>
    </w:p>
    <w:p w14:paraId="0C16FA66" w14:textId="77777777" w:rsidR="00D6098B" w:rsidRDefault="00000000">
      <w:pPr>
        <w:ind w:left="720"/>
      </w:pPr>
      <w:hyperlink r:id="rId7">
        <w:r>
          <w:rPr>
            <w:color w:val="1155CC"/>
            <w:u w:val="single"/>
          </w:rPr>
          <w:t>https://roboticsdna.in/product/102-wheel/</w:t>
        </w:r>
      </w:hyperlink>
      <w:r>
        <w:t xml:space="preserve">  2 cm thickness</w:t>
      </w:r>
    </w:p>
    <w:p w14:paraId="6890D2A6" w14:textId="77777777" w:rsidR="00D6098B" w:rsidRDefault="00D6098B">
      <w:pPr>
        <w:ind w:left="720"/>
      </w:pPr>
    </w:p>
    <w:p w14:paraId="16EE21F8" w14:textId="77777777" w:rsidR="00D6098B" w:rsidRDefault="00D6098B">
      <w:pPr>
        <w:ind w:left="720"/>
      </w:pPr>
    </w:p>
    <w:p w14:paraId="4899DDA4" w14:textId="77777777" w:rsidR="00D6098B" w:rsidRDefault="00000000">
      <w:pPr>
        <w:ind w:left="720"/>
      </w:pPr>
      <w:r>
        <w:t xml:space="preserve">Max rpm has been calculated from assuming that the diagonal of the arena </w:t>
      </w:r>
      <w:proofErr w:type="gramStart"/>
      <w:r>
        <w:t>has to</w:t>
      </w:r>
      <w:proofErr w:type="gramEnd"/>
      <w:r>
        <w:t xml:space="preserve"> be traversed in 6 seconds. V = (16ft*</w:t>
      </w:r>
      <w:proofErr w:type="spellStart"/>
      <w:r>
        <w:t>sq.rt</w:t>
      </w:r>
      <w:proofErr w:type="spellEnd"/>
      <w:r>
        <w:t>.(2))/7 = 1.14945 m/s</w:t>
      </w:r>
    </w:p>
    <w:p w14:paraId="51D8BF68" w14:textId="77777777" w:rsidR="00D6098B" w:rsidRDefault="00000000">
      <w:pPr>
        <w:ind w:left="720"/>
      </w:pPr>
      <w:r>
        <w:t>N = V/2*pi*R = 7.3177 rev/s = 219.5 rpm</w:t>
      </w:r>
    </w:p>
    <w:p w14:paraId="0333E907" w14:textId="77777777" w:rsidR="00D6098B" w:rsidRDefault="00D6098B"/>
    <w:p w14:paraId="797F68C3" w14:textId="77777777" w:rsidR="00D6098B" w:rsidRDefault="00000000">
      <w:pPr>
        <w:ind w:left="720"/>
      </w:pPr>
      <w:r>
        <w:t xml:space="preserve">For a typical robot on flat terrain, magnitude of </w:t>
      </w:r>
      <w:proofErr w:type="spellStart"/>
      <w:r>
        <w:t>accl</w:t>
      </w:r>
      <w:proofErr w:type="spellEnd"/>
      <w:r>
        <w:t xml:space="preserve">. </w:t>
      </w:r>
      <w:proofErr w:type="gramStart"/>
      <w:r>
        <w:t>Is</w:t>
      </w:r>
      <w:proofErr w:type="gramEnd"/>
      <w:r>
        <w:t xml:space="preserve"> suggested to be half of that of velocity, a = 0.5747 m2/s</w:t>
      </w:r>
    </w:p>
    <w:p w14:paraId="27E2FC07" w14:textId="77777777" w:rsidR="00D6098B" w:rsidRDefault="00D6098B">
      <w:pPr>
        <w:ind w:left="720"/>
      </w:pPr>
    </w:p>
    <w:p w14:paraId="49EB5469" w14:textId="77777777" w:rsidR="00D6098B" w:rsidRDefault="00000000">
      <w:pPr>
        <w:ind w:left="720"/>
      </w:pPr>
      <w:r>
        <w:t>Torque = force *wheel radius</w:t>
      </w:r>
    </w:p>
    <w:p w14:paraId="64121F00" w14:textId="77777777" w:rsidR="00D6098B" w:rsidRDefault="00D6098B">
      <w:pPr>
        <w:ind w:left="720"/>
      </w:pPr>
    </w:p>
    <w:p w14:paraId="263C418E" w14:textId="77777777" w:rsidR="00D6098B" w:rsidRDefault="00000000">
      <w:pPr>
        <w:ind w:left="720"/>
        <w:rPr>
          <w:highlight w:val="white"/>
        </w:rPr>
      </w:pPr>
      <w:r>
        <w:rPr>
          <w:highlight w:val="white"/>
        </w:rPr>
        <w:t>“My personal rule is if you have 2 motors on your robot, make sure the stall torque on each is enough to lift the weight of your entire robot times your wheel radius.” - society of robots combat electronics guide</w:t>
      </w:r>
    </w:p>
    <w:p w14:paraId="70ABB668" w14:textId="77777777" w:rsidR="00D6098B" w:rsidRDefault="00D6098B">
      <w:pPr>
        <w:ind w:left="720"/>
        <w:rPr>
          <w:highlight w:val="white"/>
        </w:rPr>
      </w:pPr>
    </w:p>
    <w:p w14:paraId="06819B1C" w14:textId="77777777" w:rsidR="00D6098B" w:rsidRDefault="00000000">
      <w:pPr>
        <w:ind w:left="720"/>
        <w:rPr>
          <w:highlight w:val="white"/>
        </w:rPr>
      </w:pPr>
      <w:r>
        <w:rPr>
          <w:highlight w:val="white"/>
        </w:rPr>
        <w:t>By this, stall torque = 15 x 9.8 x 0.05 = 7.35 Nm</w:t>
      </w:r>
    </w:p>
    <w:p w14:paraId="3528473B" w14:textId="77777777" w:rsidR="00D6098B" w:rsidRDefault="00D6098B">
      <w:pPr>
        <w:ind w:left="720"/>
      </w:pPr>
    </w:p>
    <w:p w14:paraId="654175E7" w14:textId="77777777" w:rsidR="00D6098B" w:rsidRDefault="00000000">
      <w:pPr>
        <w:ind w:left="720"/>
      </w:pPr>
      <w:hyperlink r:id="rId8">
        <w:r>
          <w:rPr>
            <w:color w:val="1155CC"/>
            <w:u w:val="single"/>
          </w:rPr>
          <w:t>https://www.societyofrobots.com/RMF_calculator.shtml</w:t>
        </w:r>
      </w:hyperlink>
      <w:r>
        <w:t xml:space="preserve"> </w:t>
      </w:r>
    </w:p>
    <w:p w14:paraId="1B550619" w14:textId="77777777" w:rsidR="00D6098B" w:rsidRDefault="00D6098B">
      <w:pPr>
        <w:ind w:left="720"/>
      </w:pPr>
    </w:p>
    <w:p w14:paraId="27D7A521" w14:textId="77777777" w:rsidR="00D6098B" w:rsidRDefault="00000000">
      <w:pPr>
        <w:ind w:left="720"/>
      </w:pPr>
      <w:r>
        <w:lastRenderedPageBreak/>
        <w:t xml:space="preserve">The above inputs </w:t>
      </w:r>
      <w:proofErr w:type="gramStart"/>
      <w:r>
        <w:t>has</w:t>
      </w:r>
      <w:proofErr w:type="gramEnd"/>
      <w:r>
        <w:t xml:space="preserve"> been input into RMF calculator from </w:t>
      </w:r>
      <w:proofErr w:type="spellStart"/>
      <w:r>
        <w:t>societyofrobots</w:t>
      </w:r>
      <w:proofErr w:type="spellEnd"/>
      <w:r>
        <w:t xml:space="preserve">. Any motor that satisfies the RMF requirement is suitable for us. (Even a </w:t>
      </w:r>
      <w:proofErr w:type="gramStart"/>
      <w:r>
        <w:t>500 rupee</w:t>
      </w:r>
      <w:proofErr w:type="gramEnd"/>
      <w:r>
        <w:t xml:space="preserve"> motor does satisfy our requirements)</w:t>
      </w:r>
    </w:p>
    <w:p w14:paraId="16E6B7BC" w14:textId="77777777" w:rsidR="00D6098B" w:rsidRDefault="00D6098B">
      <w:pPr>
        <w:ind w:left="720"/>
      </w:pPr>
    </w:p>
    <w:p w14:paraId="2C236B7C" w14:textId="77777777" w:rsidR="00D6098B" w:rsidRDefault="00000000">
      <w:pPr>
        <w:ind w:left="720"/>
      </w:pPr>
      <w:r>
        <w:t xml:space="preserve">RMF = 6.9 </w:t>
      </w:r>
      <w:proofErr w:type="spellStart"/>
      <w:r>
        <w:t>kgmr</w:t>
      </w:r>
      <w:proofErr w:type="spellEnd"/>
      <w:r>
        <w:t>/s</w:t>
      </w:r>
    </w:p>
    <w:p w14:paraId="65DF32C3" w14:textId="77777777" w:rsidR="00D6098B" w:rsidRDefault="00D6098B">
      <w:pPr>
        <w:ind w:left="720"/>
      </w:pPr>
    </w:p>
    <w:p w14:paraId="3EAB3DF4" w14:textId="77777777" w:rsidR="00D6098B" w:rsidRDefault="00000000">
      <w:pPr>
        <w:ind w:left="720"/>
      </w:pPr>
      <w:r>
        <w:t xml:space="preserve">Brushed Motors that satisfy this requirement are in the </w:t>
      </w:r>
      <w:proofErr w:type="gramStart"/>
      <w:r>
        <w:t>2000-2500 rupee</w:t>
      </w:r>
      <w:proofErr w:type="gramEnd"/>
      <w:r>
        <w:t xml:space="preserve"> range</w:t>
      </w:r>
    </w:p>
    <w:p w14:paraId="4A748EAF" w14:textId="77777777" w:rsidR="00D6098B" w:rsidRDefault="00D6098B">
      <w:pPr>
        <w:ind w:left="720"/>
      </w:pPr>
    </w:p>
    <w:p w14:paraId="7492AFA1" w14:textId="77777777" w:rsidR="00D6098B" w:rsidRDefault="00000000">
      <w:pPr>
        <w:ind w:left="720"/>
      </w:pPr>
      <w:r>
        <w:t xml:space="preserve">Brushless motors do that for half the price. </w:t>
      </w:r>
    </w:p>
    <w:p w14:paraId="3A68AE72" w14:textId="77777777" w:rsidR="00D6098B" w:rsidRDefault="00D6098B">
      <w:pPr>
        <w:ind w:left="720"/>
      </w:pPr>
    </w:p>
    <w:p w14:paraId="5CF92819" w14:textId="77777777" w:rsidR="00D6098B" w:rsidRDefault="00000000">
      <w:pPr>
        <w:numPr>
          <w:ilvl w:val="0"/>
          <w:numId w:val="1"/>
        </w:numPr>
      </w:pPr>
      <w:r>
        <w:t>Drum spinner motors</w:t>
      </w:r>
    </w:p>
    <w:p w14:paraId="5D843B5F" w14:textId="77777777" w:rsidR="00D6098B" w:rsidRDefault="00000000">
      <w:pPr>
        <w:ind w:left="720"/>
      </w:pPr>
      <w:r>
        <w:t xml:space="preserve">Since these will engage with the other bot, we need motors which will not heat up or melt upon reaching high temperatures under a large amount of torque requirement. </w:t>
      </w:r>
    </w:p>
    <w:p w14:paraId="34E681C1" w14:textId="77777777" w:rsidR="00D6098B" w:rsidRDefault="00D6098B">
      <w:pPr>
        <w:ind w:left="720"/>
      </w:pPr>
    </w:p>
    <w:p w14:paraId="0A0CA594" w14:textId="77777777" w:rsidR="00D6098B" w:rsidRDefault="00D6098B">
      <w:pPr>
        <w:ind w:left="720"/>
      </w:pPr>
    </w:p>
    <w:p w14:paraId="2238D7CA" w14:textId="77777777" w:rsidR="00D6098B" w:rsidRDefault="00000000">
      <w:pPr>
        <w:ind w:left="720"/>
      </w:pPr>
      <w:r>
        <w:t xml:space="preserve">The drum spinner motor needs to be such that even if the full weight of the opponent bot is placed on it, it will still overcome it and rotate, damaging the other robot. Drawing a </w:t>
      </w:r>
      <w:proofErr w:type="gramStart"/>
      <w:r>
        <w:t>very  crude</w:t>
      </w:r>
      <w:proofErr w:type="gramEnd"/>
      <w:r>
        <w:t xml:space="preserve"> FBD, this represents the extreme situation when the other </w:t>
      </w:r>
      <w:proofErr w:type="gramStart"/>
      <w:r>
        <w:t>bots</w:t>
      </w:r>
      <w:proofErr w:type="gramEnd"/>
      <w:r>
        <w:t xml:space="preserve"> weight is completely on the drum spinner, which will never actually happen.</w:t>
      </w:r>
    </w:p>
    <w:p w14:paraId="79BB1C9F" w14:textId="77777777" w:rsidR="00D6098B" w:rsidRDefault="00D6098B">
      <w:pPr>
        <w:ind w:left="720"/>
      </w:pPr>
    </w:p>
    <w:p w14:paraId="1A460177" w14:textId="77777777" w:rsidR="00D6098B" w:rsidRDefault="00000000">
      <w:pPr>
        <w:ind w:left="720"/>
      </w:pPr>
      <w:r>
        <w:rPr>
          <w:noProof/>
        </w:rPr>
        <w:drawing>
          <wp:inline distT="114300" distB="114300" distL="114300" distR="114300" wp14:anchorId="2785466D" wp14:editId="3EEB7F2B">
            <wp:extent cx="5943600" cy="3124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124200"/>
                    </a:xfrm>
                    <a:prstGeom prst="rect">
                      <a:avLst/>
                    </a:prstGeom>
                    <a:ln/>
                  </pic:spPr>
                </pic:pic>
              </a:graphicData>
            </a:graphic>
          </wp:inline>
        </w:drawing>
      </w:r>
    </w:p>
    <w:p w14:paraId="0AB2F5E5" w14:textId="77777777" w:rsidR="00D6098B" w:rsidRDefault="00000000">
      <w:pPr>
        <w:ind w:left="720"/>
      </w:pPr>
      <w:r>
        <w:t xml:space="preserve">Max. weight on drum spinner = uM2g where M2 can be maximum 15 kg, and u is rarely greater than 1, m2g = 147, with a safety factor of 2, it can be maximum 294 N. </w:t>
      </w:r>
    </w:p>
    <w:p w14:paraId="0E90067F" w14:textId="77777777" w:rsidR="00D6098B" w:rsidRDefault="00000000">
      <w:pPr>
        <w:ind w:left="720"/>
      </w:pPr>
      <w:r>
        <w:t>Torque = 294 x radius of drum spinner, which cannot be larger than the radius of the wheels = 294 x 0.05 = 14.7 Nm</w:t>
      </w:r>
    </w:p>
    <w:p w14:paraId="4655E15F" w14:textId="77777777" w:rsidR="00D6098B" w:rsidRDefault="00000000">
      <w:pPr>
        <w:ind w:left="720"/>
      </w:pPr>
      <w:r>
        <w:t xml:space="preserve">Which is way too </w:t>
      </w:r>
      <w:proofErr w:type="gramStart"/>
      <w:r>
        <w:t>high,(</w:t>
      </w:r>
      <w:proofErr w:type="gramEnd"/>
      <w:r>
        <w:t>Thus the entire calculation you read is redundant</w:t>
      </w:r>
      <w:proofErr w:type="gramStart"/>
      <w:r>
        <w:t>) ,so</w:t>
      </w:r>
      <w:proofErr w:type="gramEnd"/>
      <w:r>
        <w:t xml:space="preserve"> we will just need a very powerful (high torque) motor.</w:t>
      </w:r>
    </w:p>
    <w:p w14:paraId="67B3CBEE" w14:textId="77777777" w:rsidR="00D6098B" w:rsidRDefault="00D6098B">
      <w:pPr>
        <w:ind w:left="720"/>
      </w:pPr>
    </w:p>
    <w:p w14:paraId="77A3622B" w14:textId="77777777" w:rsidR="00D6098B" w:rsidRDefault="00000000">
      <w:pPr>
        <w:numPr>
          <w:ilvl w:val="0"/>
          <w:numId w:val="1"/>
        </w:numPr>
      </w:pPr>
      <w:r>
        <w:lastRenderedPageBreak/>
        <w:t xml:space="preserve">ESC </w:t>
      </w:r>
    </w:p>
    <w:p w14:paraId="51F9FD5D" w14:textId="77777777" w:rsidR="00D6098B" w:rsidRDefault="00000000">
      <w:pPr>
        <w:ind w:left="720"/>
      </w:pPr>
      <w:r>
        <w:t xml:space="preserve">Amp rating should be more than amps drawn by motor at max load, and the ones which are very small will not provide the amperage that they have been specified for, since too </w:t>
      </w:r>
      <w:proofErr w:type="gramStart"/>
      <w:r>
        <w:t>less</w:t>
      </w:r>
      <w:proofErr w:type="gramEnd"/>
      <w:r>
        <w:t xml:space="preserve"> area for heat dissipation.</w:t>
      </w:r>
    </w:p>
    <w:p w14:paraId="7E79A86E" w14:textId="77777777" w:rsidR="00D6098B" w:rsidRDefault="00000000">
      <w:pPr>
        <w:ind w:left="720"/>
      </w:pPr>
      <w:r>
        <w:t xml:space="preserve">ESCs also have an inbuilt BEC for receivers, check the voltage and current rating on that. </w:t>
      </w:r>
    </w:p>
    <w:p w14:paraId="1C3F8763" w14:textId="77777777" w:rsidR="00D6098B" w:rsidRDefault="00D6098B">
      <w:pPr>
        <w:ind w:left="720"/>
      </w:pPr>
    </w:p>
    <w:p w14:paraId="4C39AB85" w14:textId="77777777" w:rsidR="00D6098B" w:rsidRDefault="00000000">
      <w:pPr>
        <w:ind w:left="720"/>
      </w:pPr>
      <w:r>
        <w:t xml:space="preserve">Good drone </w:t>
      </w:r>
      <w:proofErr w:type="spellStart"/>
      <w:r>
        <w:t>escs</w:t>
      </w:r>
      <w:proofErr w:type="spellEnd"/>
      <w:r>
        <w:t xml:space="preserve"> </w:t>
      </w:r>
      <w:proofErr w:type="gramStart"/>
      <w:r>
        <w:t>rated</w:t>
      </w:r>
      <w:proofErr w:type="gramEnd"/>
      <w:r>
        <w:t xml:space="preserve"> 40 amps under 1000 rupees are available if we use brushless motors. </w:t>
      </w:r>
    </w:p>
    <w:p w14:paraId="5B75DCE4" w14:textId="77777777" w:rsidR="00D6098B" w:rsidRDefault="00D6098B">
      <w:pPr>
        <w:ind w:left="720"/>
      </w:pPr>
    </w:p>
    <w:p w14:paraId="53A7ECEB" w14:textId="77777777" w:rsidR="00D6098B" w:rsidRDefault="00000000">
      <w:pPr>
        <w:numPr>
          <w:ilvl w:val="0"/>
          <w:numId w:val="1"/>
        </w:numPr>
      </w:pPr>
      <w:r>
        <w:t>Batteries</w:t>
      </w:r>
    </w:p>
    <w:p w14:paraId="6C38E842" w14:textId="77777777" w:rsidR="00D6098B" w:rsidRDefault="00D6098B">
      <w:pPr>
        <w:ind w:left="720"/>
      </w:pPr>
    </w:p>
    <w:p w14:paraId="5E33139A" w14:textId="77777777" w:rsidR="00D6098B" w:rsidRDefault="00000000">
      <w:pPr>
        <w:ind w:left="720"/>
        <w:rPr>
          <w:sz w:val="24"/>
          <w:szCs w:val="24"/>
          <w:shd w:val="clear" w:color="auto" w:fill="FAFCFF"/>
        </w:rPr>
      </w:pPr>
      <w:hyperlink r:id="rId10">
        <w:r>
          <w:rPr>
            <w:color w:val="1155CC"/>
            <w:sz w:val="24"/>
            <w:szCs w:val="24"/>
            <w:u w:val="single"/>
            <w:shd w:val="clear" w:color="auto" w:fill="FAFCFF"/>
          </w:rPr>
          <w:t>https://www.youtube.com/watch?v=arOXg7y6r8k</w:t>
        </w:r>
      </w:hyperlink>
      <w:r>
        <w:rPr>
          <w:sz w:val="24"/>
          <w:szCs w:val="24"/>
          <w:shd w:val="clear" w:color="auto" w:fill="FAFCFF"/>
        </w:rPr>
        <w:t xml:space="preserve"> </w:t>
      </w:r>
    </w:p>
    <w:p w14:paraId="6883DCE0" w14:textId="77777777" w:rsidR="00D6098B" w:rsidRDefault="00000000">
      <w:pPr>
        <w:ind w:left="720"/>
      </w:pPr>
      <w:r>
        <w:t xml:space="preserve">Aman bhaiya suggested using individual cells instead of single large batteries to reduce weight. </w:t>
      </w:r>
    </w:p>
    <w:p w14:paraId="25BD66BA" w14:textId="77777777" w:rsidR="00D6098B" w:rsidRDefault="00D6098B">
      <w:pPr>
        <w:ind w:left="720"/>
      </w:pPr>
    </w:p>
    <w:p w14:paraId="6E1AAFE1" w14:textId="77777777" w:rsidR="00D6098B" w:rsidRDefault="00000000">
      <w:pPr>
        <w:ind w:left="720"/>
      </w:pPr>
      <w:r>
        <w:t xml:space="preserve">LiPo batteries of 11.1V and </w:t>
      </w:r>
      <w:proofErr w:type="spellStart"/>
      <w:proofErr w:type="gramStart"/>
      <w:r>
        <w:t>upto</w:t>
      </w:r>
      <w:proofErr w:type="spellEnd"/>
      <w:proofErr w:type="gramEnd"/>
      <w:r>
        <w:t xml:space="preserve"> 3000mAh are available at around 2000 rupees.</w:t>
      </w:r>
    </w:p>
    <w:p w14:paraId="10DA416E" w14:textId="77777777" w:rsidR="00D6098B" w:rsidRDefault="00000000">
      <w:pPr>
        <w:ind w:left="720"/>
      </w:pPr>
      <w:r>
        <w:t xml:space="preserve">We need to pay attention to the discharge rating to make sure that our bot </w:t>
      </w:r>
      <w:proofErr w:type="gramStart"/>
      <w:r>
        <w:t>lasts</w:t>
      </w:r>
      <w:proofErr w:type="gramEnd"/>
      <w:r>
        <w:t xml:space="preserve"> the amount of time required for our competition. </w:t>
      </w:r>
    </w:p>
    <w:p w14:paraId="200CC1A6" w14:textId="77777777" w:rsidR="00D6098B" w:rsidRDefault="00D6098B">
      <w:pPr>
        <w:rPr>
          <w:sz w:val="24"/>
          <w:szCs w:val="24"/>
          <w:shd w:val="clear" w:color="auto" w:fill="FAFCFF"/>
        </w:rPr>
      </w:pPr>
    </w:p>
    <w:p w14:paraId="246DC8FC" w14:textId="77777777" w:rsidR="00D6098B" w:rsidRDefault="00D6098B"/>
    <w:p w14:paraId="22C4308F" w14:textId="77777777" w:rsidR="00D6098B" w:rsidRDefault="00000000">
      <w:pPr>
        <w:numPr>
          <w:ilvl w:val="0"/>
          <w:numId w:val="1"/>
        </w:numPr>
      </w:pPr>
      <w:r>
        <w:t>Receiver and Transmitter</w:t>
      </w:r>
    </w:p>
    <w:p w14:paraId="5B879C97" w14:textId="77777777" w:rsidR="00D6098B" w:rsidRDefault="00000000">
      <w:r>
        <w:t xml:space="preserve">            The receiver and the transmitter need to operate under the same protocol. </w:t>
      </w:r>
      <w:proofErr w:type="spellStart"/>
      <w:r>
        <w:t>Battlebots</w:t>
      </w:r>
      <w:proofErr w:type="spellEnd"/>
      <w:r>
        <w:t xml:space="preserve"> </w:t>
      </w:r>
    </w:p>
    <w:p w14:paraId="7C8F20FF" w14:textId="77777777" w:rsidR="00D6098B" w:rsidRDefault="00000000">
      <w:r>
        <w:t xml:space="preserve">            need RC systems with at least 3 channels to operate the 2 drive motors and a weapon        motor. </w:t>
      </w:r>
    </w:p>
    <w:p w14:paraId="19F1D62B" w14:textId="77777777" w:rsidR="00D6098B" w:rsidRDefault="00000000">
      <w:r>
        <w:t xml:space="preserve">The most popular affordable transmitter brand is </w:t>
      </w:r>
      <w:proofErr w:type="spellStart"/>
      <w:r>
        <w:t>Flysky</w:t>
      </w:r>
      <w:proofErr w:type="spellEnd"/>
      <w:r>
        <w:t xml:space="preserve">, which is not very high end, but recommended for beginners. </w:t>
      </w:r>
    </w:p>
    <w:p w14:paraId="6DB1E917" w14:textId="77777777" w:rsidR="00D6098B" w:rsidRDefault="00000000">
      <w:r>
        <w:t xml:space="preserve">            Receivers are generally powered by an ESC, so the current rating of ESC should be        accordingly decided. Must look for receivers with forward/reverse/sideways control, </w:t>
      </w:r>
      <w:proofErr w:type="gramStart"/>
      <w:r>
        <w:t>and also</w:t>
      </w:r>
      <w:proofErr w:type="gramEnd"/>
      <w:r>
        <w:t xml:space="preserve"> a compliant trip circuit. </w:t>
      </w:r>
    </w:p>
    <w:p w14:paraId="5D47FD68" w14:textId="77777777" w:rsidR="00D6098B" w:rsidRDefault="00000000">
      <w:r>
        <w:t xml:space="preserve">If we use brushless motors, we can just use R/C equipment used for drones. </w:t>
      </w:r>
    </w:p>
    <w:p w14:paraId="2DD167E8" w14:textId="77777777" w:rsidR="00D6098B" w:rsidRDefault="00000000">
      <w:r>
        <w:t xml:space="preserve">After </w:t>
      </w:r>
      <w:proofErr w:type="gramStart"/>
      <w:r>
        <w:t>actually having</w:t>
      </w:r>
      <w:proofErr w:type="gramEnd"/>
      <w:r>
        <w:t xml:space="preserve"> the components in hand, we need to do binding and mixing to operate it properly. </w:t>
      </w:r>
    </w:p>
    <w:p w14:paraId="558C030D" w14:textId="77777777" w:rsidR="00D6098B" w:rsidRDefault="00D6098B"/>
    <w:p w14:paraId="775DE668" w14:textId="77777777" w:rsidR="00D6098B" w:rsidRDefault="00D6098B"/>
    <w:p w14:paraId="685D1811" w14:textId="77777777" w:rsidR="00D6098B" w:rsidRDefault="00000000">
      <w:r>
        <w:t>Final components list and budget:</w:t>
      </w:r>
    </w:p>
    <w:p w14:paraId="567140C8" w14:textId="77777777" w:rsidR="00D6098B" w:rsidRDefault="00D6098B"/>
    <w:p w14:paraId="51CF151E" w14:textId="77777777" w:rsidR="00D6098B" w:rsidRDefault="00000000">
      <w:pPr>
        <w:numPr>
          <w:ilvl w:val="0"/>
          <w:numId w:val="2"/>
        </w:numPr>
      </w:pPr>
      <w:proofErr w:type="spellStart"/>
      <w:r>
        <w:t>Flysky</w:t>
      </w:r>
      <w:proofErr w:type="spellEnd"/>
      <w:r>
        <w:t xml:space="preserve"> CTB6 transmitter with receiver</w:t>
      </w:r>
    </w:p>
    <w:p w14:paraId="1069FF49" w14:textId="77777777" w:rsidR="00D6098B" w:rsidRDefault="00000000">
      <w:pPr>
        <w:ind w:left="720"/>
      </w:pPr>
      <w:hyperlink r:id="rId11">
        <w:r>
          <w:rPr>
            <w:color w:val="1155CC"/>
            <w:u w:val="single"/>
          </w:rPr>
          <w:t>https://robu.in/product/ct6b-flysky-2-4ghz-6ch-transmitter-wfs-r6b-receiver-mode-2/</w:t>
        </w:r>
      </w:hyperlink>
    </w:p>
    <w:p w14:paraId="4D734FC3" w14:textId="77777777" w:rsidR="00D6098B" w:rsidRDefault="00000000">
      <w:r>
        <w:t xml:space="preserve">            2535/-</w:t>
      </w:r>
    </w:p>
    <w:p w14:paraId="5BC7C72D" w14:textId="77777777" w:rsidR="00D6098B" w:rsidRDefault="00000000">
      <w:r>
        <w:t xml:space="preserve">If we opt for Brushed motors, I have listed the ones we can buy below, but brushless motors are in general more efficient, and will last longer, and have a lot of cheap </w:t>
      </w:r>
      <w:proofErr w:type="spellStart"/>
      <w:r>
        <w:t>escs</w:t>
      </w:r>
      <w:proofErr w:type="spellEnd"/>
      <w:r>
        <w:t xml:space="preserve"> available online. But I can't seem to find BLDCs online that will fit </w:t>
      </w:r>
      <w:proofErr w:type="gramStart"/>
      <w:r>
        <w:t>in</w:t>
      </w:r>
      <w:proofErr w:type="gramEnd"/>
      <w:r>
        <w:t xml:space="preserve"> our budget. </w:t>
      </w:r>
    </w:p>
    <w:p w14:paraId="1A30F34D" w14:textId="77777777" w:rsidR="00D6098B" w:rsidRDefault="00000000">
      <w:pPr>
        <w:numPr>
          <w:ilvl w:val="0"/>
          <w:numId w:val="2"/>
        </w:numPr>
      </w:pPr>
      <w:r>
        <w:t>Wheel motors:</w:t>
      </w:r>
    </w:p>
    <w:p w14:paraId="62F27E4D" w14:textId="77777777" w:rsidR="00D6098B" w:rsidRDefault="00000000">
      <w:pPr>
        <w:ind w:left="720"/>
      </w:pPr>
      <w:hyperlink r:id="rId12">
        <w:r>
          <w:rPr>
            <w:color w:val="1155CC"/>
            <w:u w:val="single"/>
          </w:rPr>
          <w:t>https://robu.in/wp-content/uploads/2020/10/performance-PG45775128000-19.2K-1.pdf</w:t>
        </w:r>
      </w:hyperlink>
      <w:r>
        <w:t xml:space="preserve"> </w:t>
      </w:r>
    </w:p>
    <w:p w14:paraId="0BE44C0F" w14:textId="77777777" w:rsidR="00D6098B" w:rsidRDefault="00000000">
      <w:pPr>
        <w:ind w:left="720"/>
      </w:pPr>
      <w:r>
        <w:t>2299 x 2 =4598/-</w:t>
      </w:r>
    </w:p>
    <w:p w14:paraId="50468722" w14:textId="77777777" w:rsidR="00D6098B" w:rsidRDefault="00000000">
      <w:pPr>
        <w:numPr>
          <w:ilvl w:val="0"/>
          <w:numId w:val="2"/>
        </w:numPr>
      </w:pPr>
      <w:r>
        <w:t>Weapon motor:</w:t>
      </w:r>
    </w:p>
    <w:p w14:paraId="3CBAF938" w14:textId="77777777" w:rsidR="00D6098B" w:rsidRDefault="00000000">
      <w:pPr>
        <w:ind w:left="720"/>
      </w:pPr>
      <w:hyperlink r:id="rId13">
        <w:r>
          <w:rPr>
            <w:color w:val="1155CC"/>
            <w:u w:val="single"/>
          </w:rPr>
          <w:t>https://robu.in/product/orange-planetary-gear-dc-motor-12v-100-rpm-294-3-n-cm-pgm45775-71-2k/</w:t>
        </w:r>
      </w:hyperlink>
      <w:r>
        <w:t xml:space="preserve"> </w:t>
      </w:r>
    </w:p>
    <w:p w14:paraId="6BF7B953" w14:textId="77777777" w:rsidR="00D6098B" w:rsidRDefault="00000000">
      <w:pPr>
        <w:ind w:left="720"/>
      </w:pPr>
      <w:r>
        <w:t>2399/-</w:t>
      </w:r>
    </w:p>
    <w:p w14:paraId="198D9925" w14:textId="77777777" w:rsidR="00D6098B" w:rsidRDefault="00000000">
      <w:pPr>
        <w:numPr>
          <w:ilvl w:val="0"/>
          <w:numId w:val="2"/>
        </w:numPr>
      </w:pPr>
      <w:r>
        <w:t>Controller</w:t>
      </w:r>
    </w:p>
    <w:p w14:paraId="6838DACF" w14:textId="77777777" w:rsidR="00D6098B" w:rsidRDefault="00000000">
      <w:pPr>
        <w:ind w:left="720"/>
      </w:pPr>
      <w:r>
        <w:t xml:space="preserve">We will either need 3 ESCs of 50 amps each or microcontrollers and dual and single motor drivers. </w:t>
      </w:r>
    </w:p>
    <w:p w14:paraId="682F2425" w14:textId="77777777" w:rsidR="00D6098B" w:rsidRDefault="00000000">
      <w:pPr>
        <w:ind w:left="720"/>
      </w:pPr>
      <w:r>
        <w:t xml:space="preserve">For brushed motors, </w:t>
      </w:r>
      <w:proofErr w:type="spellStart"/>
      <w:r>
        <w:t>escs</w:t>
      </w:r>
      <w:proofErr w:type="spellEnd"/>
      <w:r>
        <w:t xml:space="preserve"> are not available online, thus </w:t>
      </w:r>
      <w:proofErr w:type="spellStart"/>
      <w:r>
        <w:t>microcontroller+motor</w:t>
      </w:r>
      <w:proofErr w:type="spellEnd"/>
      <w:r>
        <w:t xml:space="preserve"> driver is a safer, and cheaper option. </w:t>
      </w:r>
    </w:p>
    <w:p w14:paraId="738A7D53" w14:textId="77777777" w:rsidR="00D6098B" w:rsidRDefault="00D6098B">
      <w:pPr>
        <w:ind w:left="720"/>
      </w:pPr>
    </w:p>
    <w:p w14:paraId="22F6C9D9" w14:textId="77777777" w:rsidR="00D6098B" w:rsidRDefault="00000000">
      <w:pPr>
        <w:ind w:left="720"/>
      </w:pPr>
      <w:hyperlink r:id="rId14">
        <w:r>
          <w:rPr>
            <w:color w:val="1155CC"/>
            <w:u w:val="single"/>
          </w:rPr>
          <w:t>https://robu.in/product/dual-channel-enhanced-13amp-dc-motor-driver-30a-peak/</w:t>
        </w:r>
      </w:hyperlink>
    </w:p>
    <w:p w14:paraId="70AA4480" w14:textId="77777777" w:rsidR="00D6098B" w:rsidRDefault="00000000">
      <w:pPr>
        <w:ind w:left="720"/>
      </w:pPr>
      <w:r>
        <w:t xml:space="preserve">1900/-  </w:t>
      </w:r>
    </w:p>
    <w:p w14:paraId="4F12C4F5" w14:textId="77777777" w:rsidR="00D6098B" w:rsidRDefault="00D6098B"/>
    <w:p w14:paraId="1E1AB88F" w14:textId="77777777" w:rsidR="00D6098B" w:rsidRDefault="00000000">
      <w:pPr>
        <w:ind w:left="720"/>
      </w:pPr>
      <w:hyperlink r:id="rId15">
        <w:r>
          <w:rPr>
            <w:color w:val="1155CC"/>
            <w:u w:val="single"/>
          </w:rPr>
          <w:t>https://www.amazon.in/permanent-guarantee-Arduino-Uno/dp/B0044X2E5S/ref=pd_sbs_d_sccl_3_5/260-9709570-6968445?pd_rd_w=kMGRz&amp;content-id=amzn1.sym.a9e12e68-4e49-43d0-a6b4-fd1619ccac52&amp;pf_rd_p=a9e12e68-4e49-43d0-a6b4-fd1619ccac52&amp;pf_rd_r=D21R11C32TRBBDD0EFM5&amp;pd_rd_wg=QQ1O9&amp;pd_rd_r=61b0b6c2-3727-4a48-bffc-6737cdc2389a&amp;pd_rd_i=B0044X2E5S&amp;psc=1</w:t>
        </w:r>
      </w:hyperlink>
      <w:r>
        <w:t xml:space="preserve"> </w:t>
      </w:r>
    </w:p>
    <w:p w14:paraId="0226F95B" w14:textId="77777777" w:rsidR="00D6098B" w:rsidRDefault="00000000">
      <w:pPr>
        <w:ind w:left="720"/>
      </w:pPr>
      <w:r>
        <w:t xml:space="preserve">2950/- </w:t>
      </w:r>
    </w:p>
    <w:p w14:paraId="2C38BC66" w14:textId="77777777" w:rsidR="00D6098B" w:rsidRDefault="00D6098B">
      <w:pPr>
        <w:ind w:left="720"/>
      </w:pPr>
    </w:p>
    <w:p w14:paraId="17A07292" w14:textId="77777777" w:rsidR="00D6098B" w:rsidRDefault="00000000">
      <w:pPr>
        <w:ind w:left="720"/>
      </w:pPr>
      <w:hyperlink r:id="rId16">
        <w:r>
          <w:rPr>
            <w:color w:val="1155CC"/>
            <w:u w:val="single"/>
          </w:rPr>
          <w:t>https://robokits.co.in/motor-drives-drivers/rhino-cytron-dc-motor-drivers/cytron-dc-motor-driver-5v-30v-13amp-md10c-original</w:t>
        </w:r>
      </w:hyperlink>
      <w:r>
        <w:t xml:space="preserve"> </w:t>
      </w:r>
    </w:p>
    <w:p w14:paraId="01580989" w14:textId="77777777" w:rsidR="00D6098B" w:rsidRDefault="00000000">
      <w:pPr>
        <w:ind w:left="720"/>
      </w:pPr>
      <w:r>
        <w:t xml:space="preserve">1121/- </w:t>
      </w:r>
    </w:p>
    <w:p w14:paraId="29726C9E" w14:textId="77777777" w:rsidR="00D6098B" w:rsidRDefault="00D6098B">
      <w:pPr>
        <w:ind w:left="720"/>
      </w:pPr>
    </w:p>
    <w:p w14:paraId="25BDA472" w14:textId="77777777" w:rsidR="00D6098B" w:rsidRDefault="00000000">
      <w:pPr>
        <w:numPr>
          <w:ilvl w:val="0"/>
          <w:numId w:val="2"/>
        </w:numPr>
      </w:pPr>
      <w:proofErr w:type="gramStart"/>
      <w:r>
        <w:t>Battery :</w:t>
      </w:r>
      <w:proofErr w:type="gramEnd"/>
      <w:r>
        <w:t xml:space="preserve"> </w:t>
      </w:r>
    </w:p>
    <w:p w14:paraId="775A6D7C" w14:textId="77777777" w:rsidR="00D6098B" w:rsidRDefault="00000000">
      <w:pPr>
        <w:ind w:left="720"/>
      </w:pPr>
      <w:r>
        <w:t xml:space="preserve">If we want a single </w:t>
      </w:r>
      <w:proofErr w:type="gramStart"/>
      <w:r>
        <w:t>battery :</w:t>
      </w:r>
      <w:proofErr w:type="gramEnd"/>
      <w:r>
        <w:t xml:space="preserve"> </w:t>
      </w:r>
    </w:p>
    <w:p w14:paraId="63271BDA" w14:textId="77777777" w:rsidR="00D6098B" w:rsidRDefault="00000000">
      <w:pPr>
        <w:ind w:left="720"/>
      </w:pPr>
      <w:hyperlink r:id="rId17">
        <w:r>
          <w:rPr>
            <w:color w:val="1155CC"/>
            <w:u w:val="single"/>
          </w:rPr>
          <w:t>https://robu.in/product/orange-8000mah-3s-30c60c-lithium-polymer-battery-pack-lipo/?gad_source=1&amp;gclid=Cj0KCQiArrCvBhCNARIsAOkAGcXe_bux9xZMRReOZUE0lFAObe6r3xw4dz7-wztTFbCphFXdfWrNfJgaAlpQEALw_wcB</w:t>
        </w:r>
      </w:hyperlink>
      <w:r>
        <w:t xml:space="preserve"> </w:t>
      </w:r>
    </w:p>
    <w:p w14:paraId="6E646EB5" w14:textId="77777777" w:rsidR="00D6098B" w:rsidRDefault="00000000">
      <w:pPr>
        <w:ind w:left="720"/>
      </w:pPr>
      <w:r>
        <w:t xml:space="preserve">5250/- </w:t>
      </w:r>
    </w:p>
    <w:p w14:paraId="1DF800E7" w14:textId="77777777" w:rsidR="00D6098B" w:rsidRDefault="00D6098B">
      <w:pPr>
        <w:ind w:left="720"/>
      </w:pPr>
    </w:p>
    <w:p w14:paraId="4E476E2A" w14:textId="77777777" w:rsidR="00D6098B" w:rsidRDefault="00D6098B">
      <w:pPr>
        <w:ind w:left="720"/>
      </w:pPr>
    </w:p>
    <w:p w14:paraId="255A2FB4" w14:textId="77777777" w:rsidR="00D6098B" w:rsidRDefault="00D6098B">
      <w:pPr>
        <w:ind w:left="720"/>
      </w:pPr>
    </w:p>
    <w:p w14:paraId="0FE4DC31" w14:textId="77777777" w:rsidR="00D6098B" w:rsidRDefault="00D6098B">
      <w:pPr>
        <w:ind w:left="720"/>
      </w:pPr>
    </w:p>
    <w:p w14:paraId="59E0086F" w14:textId="77777777" w:rsidR="00D6098B" w:rsidRDefault="00D6098B">
      <w:pPr>
        <w:ind w:left="720"/>
      </w:pPr>
    </w:p>
    <w:p w14:paraId="02B072DA" w14:textId="77777777" w:rsidR="00D6098B" w:rsidRDefault="00D6098B">
      <w:pPr>
        <w:ind w:left="720"/>
      </w:pPr>
    </w:p>
    <w:p w14:paraId="4632D795" w14:textId="77777777" w:rsidR="00D6098B" w:rsidRDefault="00D6098B"/>
    <w:sectPr w:rsidR="00D609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F5EBA2-8310-4DC7-8800-EDACB081A185}"/>
  </w:font>
  <w:font w:name="Cambria">
    <w:panose1 w:val="02040503050406030204"/>
    <w:charset w:val="00"/>
    <w:family w:val="roman"/>
    <w:pitch w:val="variable"/>
    <w:sig w:usb0="E00006FF" w:usb1="420024FF" w:usb2="02000000" w:usb3="00000000" w:csb0="0000019F" w:csb1="00000000"/>
    <w:embedRegular r:id="rId2" w:fontKey="{8B1B6C84-31E2-4F9A-A146-8EDD7915A8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A795A"/>
    <w:multiLevelType w:val="multilevel"/>
    <w:tmpl w:val="F1CA8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A0A1F5A"/>
    <w:multiLevelType w:val="multilevel"/>
    <w:tmpl w:val="E5BCE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2635646">
    <w:abstractNumId w:val="0"/>
  </w:num>
  <w:num w:numId="2" w16cid:durableId="1726486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98B"/>
    <w:rsid w:val="000B16C5"/>
    <w:rsid w:val="00CF27DF"/>
    <w:rsid w:val="00D60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E5EF"/>
  <w15:docId w15:val="{AB710621-025B-4FBD-999D-99D7BDC5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ocietyofrobots.com/RMF_calculator.shtml" TargetMode="External"/><Relationship Id="rId13" Type="http://schemas.openxmlformats.org/officeDocument/2006/relationships/hyperlink" Target="https://robu.in/product/orange-planetary-gear-dc-motor-12v-100-rpm-294-3-n-cm-pgm45775-71-2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oboticsdna.in/product/102-wheel/" TargetMode="External"/><Relationship Id="rId12" Type="http://schemas.openxmlformats.org/officeDocument/2006/relationships/hyperlink" Target="https://robu.in/wp-content/uploads/2020/10/performance-PG45775128000-19.2K-1.pdf" TargetMode="External"/><Relationship Id="rId17" Type="http://schemas.openxmlformats.org/officeDocument/2006/relationships/hyperlink" Target="https://robu.in/product/orange-8000mah-3s-30c60c-lithium-polymer-battery-pack-lipo/?gad_source=1&amp;gclid=Cj0KCQiArrCvBhCNARIsAOkAGcXe_bux9xZMRReOZUE0lFAObe6r3xw4dz7-wztTFbCphFXdfWrNfJgaAlpQEALw_wcB" TargetMode="External"/><Relationship Id="rId2" Type="http://schemas.openxmlformats.org/officeDocument/2006/relationships/styles" Target="styles.xml"/><Relationship Id="rId16" Type="http://schemas.openxmlformats.org/officeDocument/2006/relationships/hyperlink" Target="https://robokits.co.in/motor-drives-drivers/rhino-cytron-dc-motor-drivers/cytron-dc-motor-driver-5v-30v-13amp-md10c-original" TargetMode="External"/><Relationship Id="rId1" Type="http://schemas.openxmlformats.org/officeDocument/2006/relationships/numbering" Target="numbering.xml"/><Relationship Id="rId6" Type="http://schemas.openxmlformats.org/officeDocument/2006/relationships/hyperlink" Target="https://roboticsdna.in/product/104-6mm-wheel/" TargetMode="External"/><Relationship Id="rId11" Type="http://schemas.openxmlformats.org/officeDocument/2006/relationships/hyperlink" Target="https://robu.in/product/ct6b-flysky-2-4ghz-6ch-transmitter-wfs-r6b-receiver-mode-2/" TargetMode="External"/><Relationship Id="rId5" Type="http://schemas.openxmlformats.org/officeDocument/2006/relationships/hyperlink" Target="https://www.societyofrobots.com/mechanics_dynamics.shtml" TargetMode="External"/><Relationship Id="rId15" Type="http://schemas.openxmlformats.org/officeDocument/2006/relationships/hyperlink" Target="https://www.amazon.in/permanent-guarantee-Arduino-Uno/dp/B0044X2E5S/ref=pd_sbs_d_sccl_3_5/260-9709570-6968445?pd_rd_w=kMGRz&amp;content-id=amzn1.sym.a9e12e68-4e49-43d0-a6b4-fd1619ccac52&amp;pf_rd_p=a9e12e68-4e49-43d0-a6b4-fd1619ccac52&amp;pf_rd_r=D21R11C32TRBBDD0EFM5&amp;pd_rd_wg=QQ1O9&amp;pd_rd_r=61b0b6c2-3727-4a48-bffc-6737cdc2389a&amp;pd_rd_i=B0044X2E5S&amp;psc=1" TargetMode="External"/><Relationship Id="rId10" Type="http://schemas.openxmlformats.org/officeDocument/2006/relationships/hyperlink" Target="https://www.youtube.com/watch?v=arOXg7y6r8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robu.in/product/dual-channel-enhanced-13amp-dc-motor-driver-30a-peak/"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1052</Words>
  <Characters>6314</Characters>
  <Application>Microsoft Office Word</Application>
  <DocSecurity>0</DocSecurity>
  <Lines>191</Lines>
  <Paragraphs>99</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Satvik  Sarode</cp:lastModifiedBy>
  <cp:revision>2</cp:revision>
  <dcterms:created xsi:type="dcterms:W3CDTF">2025-12-29T06:43:00Z</dcterms:created>
  <dcterms:modified xsi:type="dcterms:W3CDTF">2025-12-29T06:44:00Z</dcterms:modified>
</cp:coreProperties>
</file>