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D2BF" w14:textId="20F05F84" w:rsidR="000E0C35" w:rsidRDefault="000E0C35">
      <w:r>
        <w:t>Passengers</w:t>
      </w:r>
    </w:p>
    <w:p w14:paraId="00BB1D94" w14:textId="2A782311" w:rsidR="000E0C35" w:rsidRDefault="000E0C35">
      <w:r>
        <w:t>Time series plot</w:t>
      </w:r>
    </w:p>
    <w:p w14:paraId="5D61B1BD" w14:textId="7E8F46F6" w:rsidR="000E0C35" w:rsidRDefault="000E0C35">
      <w:pPr>
        <w:rPr>
          <w:b/>
          <w:bCs/>
        </w:rPr>
      </w:pPr>
      <w:r w:rsidRPr="000E0C35">
        <w:rPr>
          <w:b/>
          <w:bCs/>
        </w:rPr>
        <w:drawing>
          <wp:inline distT="0" distB="0" distL="0" distR="0" wp14:anchorId="59A23670" wp14:editId="3F0F5642">
            <wp:extent cx="5486400" cy="3657600"/>
            <wp:effectExtent l="0" t="0" r="0" b="0"/>
            <wp:docPr id="19632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7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629" w14:textId="77777777" w:rsidR="000E0C35" w:rsidRDefault="000E0C35">
      <w:pPr>
        <w:rPr>
          <w:b/>
          <w:bCs/>
        </w:rPr>
      </w:pPr>
    </w:p>
    <w:p w14:paraId="3D5246EC" w14:textId="77777777" w:rsidR="000E0C35" w:rsidRDefault="000E0C35">
      <w:pPr>
        <w:rPr>
          <w:b/>
          <w:bCs/>
        </w:rPr>
      </w:pPr>
    </w:p>
    <w:p w14:paraId="7D461D3B" w14:textId="77777777" w:rsidR="001D54A6" w:rsidRDefault="001D54A6">
      <w:pPr>
        <w:rPr>
          <w:b/>
          <w:bCs/>
        </w:rPr>
      </w:pPr>
    </w:p>
    <w:p w14:paraId="73FDED2B" w14:textId="77777777" w:rsidR="001D54A6" w:rsidRDefault="001D54A6">
      <w:pPr>
        <w:rPr>
          <w:b/>
          <w:bCs/>
        </w:rPr>
      </w:pPr>
    </w:p>
    <w:p w14:paraId="2D2A62B7" w14:textId="77777777" w:rsidR="001D54A6" w:rsidRDefault="001D54A6">
      <w:pPr>
        <w:rPr>
          <w:b/>
          <w:bCs/>
        </w:rPr>
      </w:pPr>
    </w:p>
    <w:p w14:paraId="4E6CA1BE" w14:textId="77777777" w:rsidR="001D54A6" w:rsidRDefault="001D54A6">
      <w:pPr>
        <w:rPr>
          <w:b/>
          <w:bCs/>
        </w:rPr>
      </w:pPr>
    </w:p>
    <w:p w14:paraId="7F47F12E" w14:textId="77777777" w:rsidR="001D54A6" w:rsidRDefault="001D54A6">
      <w:pPr>
        <w:rPr>
          <w:b/>
          <w:bCs/>
        </w:rPr>
      </w:pPr>
    </w:p>
    <w:p w14:paraId="3F8B7CB0" w14:textId="77777777" w:rsidR="001D54A6" w:rsidRDefault="001D54A6">
      <w:pPr>
        <w:rPr>
          <w:b/>
          <w:bCs/>
        </w:rPr>
      </w:pPr>
    </w:p>
    <w:p w14:paraId="2D6F5AC9" w14:textId="77777777" w:rsidR="001D54A6" w:rsidRDefault="001D54A6">
      <w:pPr>
        <w:rPr>
          <w:b/>
          <w:bCs/>
        </w:rPr>
      </w:pPr>
    </w:p>
    <w:p w14:paraId="6173F75C" w14:textId="77777777" w:rsidR="001D54A6" w:rsidRDefault="001D54A6">
      <w:pPr>
        <w:rPr>
          <w:b/>
          <w:bCs/>
        </w:rPr>
      </w:pPr>
    </w:p>
    <w:p w14:paraId="56C1EF72" w14:textId="77777777" w:rsidR="001D54A6" w:rsidRDefault="001D54A6">
      <w:pPr>
        <w:rPr>
          <w:b/>
          <w:bCs/>
        </w:rPr>
      </w:pPr>
    </w:p>
    <w:p w14:paraId="0313EA32" w14:textId="77777777" w:rsidR="001D54A6" w:rsidRDefault="001D54A6">
      <w:pPr>
        <w:rPr>
          <w:b/>
          <w:bCs/>
        </w:rPr>
      </w:pPr>
    </w:p>
    <w:p w14:paraId="23A79D74" w14:textId="02727FFC" w:rsidR="001D54A6" w:rsidRDefault="001D54A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497FF" wp14:editId="17AA1456">
                <wp:simplePos x="0" y="0"/>
                <wp:positionH relativeFrom="column">
                  <wp:posOffset>590550</wp:posOffset>
                </wp:positionH>
                <wp:positionV relativeFrom="paragraph">
                  <wp:posOffset>666375</wp:posOffset>
                </wp:positionV>
                <wp:extent cx="4295775" cy="1362450"/>
                <wp:effectExtent l="19050" t="0" r="47625" b="47625"/>
                <wp:wrapNone/>
                <wp:docPr id="1971122869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362450"/>
                        </a:xfrm>
                        <a:custGeom>
                          <a:avLst/>
                          <a:gdLst>
                            <a:gd name="connsiteX0" fmla="*/ 219075 w 4295775"/>
                            <a:gd name="connsiteY0" fmla="*/ 375 h 1362450"/>
                            <a:gd name="connsiteX1" fmla="*/ 304800 w 4295775"/>
                            <a:gd name="connsiteY1" fmla="*/ 67050 h 1362450"/>
                            <a:gd name="connsiteX2" fmla="*/ 657225 w 4295775"/>
                            <a:gd name="connsiteY2" fmla="*/ 171825 h 1362450"/>
                            <a:gd name="connsiteX3" fmla="*/ 723900 w 4295775"/>
                            <a:gd name="connsiteY3" fmla="*/ 181350 h 1362450"/>
                            <a:gd name="connsiteX4" fmla="*/ 942975 w 4295775"/>
                            <a:gd name="connsiteY4" fmla="*/ 248025 h 1362450"/>
                            <a:gd name="connsiteX5" fmla="*/ 1209675 w 4295775"/>
                            <a:gd name="connsiteY5" fmla="*/ 314700 h 1362450"/>
                            <a:gd name="connsiteX6" fmla="*/ 1304925 w 4295775"/>
                            <a:gd name="connsiteY6" fmla="*/ 343275 h 1362450"/>
                            <a:gd name="connsiteX7" fmla="*/ 1552575 w 4295775"/>
                            <a:gd name="connsiteY7" fmla="*/ 362325 h 1362450"/>
                            <a:gd name="connsiteX8" fmla="*/ 1847850 w 4295775"/>
                            <a:gd name="connsiteY8" fmla="*/ 381375 h 1362450"/>
                            <a:gd name="connsiteX9" fmla="*/ 2400300 w 4295775"/>
                            <a:gd name="connsiteY9" fmla="*/ 505200 h 1362450"/>
                            <a:gd name="connsiteX10" fmla="*/ 2714625 w 4295775"/>
                            <a:gd name="connsiteY10" fmla="*/ 562350 h 1362450"/>
                            <a:gd name="connsiteX11" fmla="*/ 2781300 w 4295775"/>
                            <a:gd name="connsiteY11" fmla="*/ 581400 h 1362450"/>
                            <a:gd name="connsiteX12" fmla="*/ 2857500 w 4295775"/>
                            <a:gd name="connsiteY12" fmla="*/ 590925 h 1362450"/>
                            <a:gd name="connsiteX13" fmla="*/ 2971800 w 4295775"/>
                            <a:gd name="connsiteY13" fmla="*/ 609975 h 1362450"/>
                            <a:gd name="connsiteX14" fmla="*/ 3705225 w 4295775"/>
                            <a:gd name="connsiteY14" fmla="*/ 714750 h 1362450"/>
                            <a:gd name="connsiteX15" fmla="*/ 3752850 w 4295775"/>
                            <a:gd name="connsiteY15" fmla="*/ 743325 h 1362450"/>
                            <a:gd name="connsiteX16" fmla="*/ 3905250 w 4295775"/>
                            <a:gd name="connsiteY16" fmla="*/ 819525 h 1362450"/>
                            <a:gd name="connsiteX17" fmla="*/ 4238625 w 4295775"/>
                            <a:gd name="connsiteY17" fmla="*/ 1086225 h 1362450"/>
                            <a:gd name="connsiteX18" fmla="*/ 4295775 w 4295775"/>
                            <a:gd name="connsiteY18" fmla="*/ 1124325 h 1362450"/>
                            <a:gd name="connsiteX19" fmla="*/ 4286250 w 4295775"/>
                            <a:gd name="connsiteY19" fmla="*/ 1200525 h 1362450"/>
                            <a:gd name="connsiteX20" fmla="*/ 4152900 w 4295775"/>
                            <a:gd name="connsiteY20" fmla="*/ 1362450 h 1362450"/>
                            <a:gd name="connsiteX21" fmla="*/ 3876675 w 4295775"/>
                            <a:gd name="connsiteY21" fmla="*/ 1276725 h 1362450"/>
                            <a:gd name="connsiteX22" fmla="*/ 3790950 w 4295775"/>
                            <a:gd name="connsiteY22" fmla="*/ 1257675 h 1362450"/>
                            <a:gd name="connsiteX23" fmla="*/ 3724275 w 4295775"/>
                            <a:gd name="connsiteY23" fmla="*/ 1238625 h 1362450"/>
                            <a:gd name="connsiteX24" fmla="*/ 3457575 w 4295775"/>
                            <a:gd name="connsiteY24" fmla="*/ 1219575 h 1362450"/>
                            <a:gd name="connsiteX25" fmla="*/ 3095625 w 4295775"/>
                            <a:gd name="connsiteY25" fmla="*/ 1143375 h 1362450"/>
                            <a:gd name="connsiteX26" fmla="*/ 3009900 w 4295775"/>
                            <a:gd name="connsiteY26" fmla="*/ 1114800 h 1362450"/>
                            <a:gd name="connsiteX27" fmla="*/ 2876550 w 4295775"/>
                            <a:gd name="connsiteY27" fmla="*/ 1057650 h 1362450"/>
                            <a:gd name="connsiteX28" fmla="*/ 2733675 w 4295775"/>
                            <a:gd name="connsiteY28" fmla="*/ 1029075 h 1362450"/>
                            <a:gd name="connsiteX29" fmla="*/ 2647950 w 4295775"/>
                            <a:gd name="connsiteY29" fmla="*/ 1019550 h 1362450"/>
                            <a:gd name="connsiteX30" fmla="*/ 2400300 w 4295775"/>
                            <a:gd name="connsiteY30" fmla="*/ 990975 h 1362450"/>
                            <a:gd name="connsiteX31" fmla="*/ 2295525 w 4295775"/>
                            <a:gd name="connsiteY31" fmla="*/ 971925 h 1362450"/>
                            <a:gd name="connsiteX32" fmla="*/ 2200275 w 4295775"/>
                            <a:gd name="connsiteY32" fmla="*/ 952875 h 1362450"/>
                            <a:gd name="connsiteX33" fmla="*/ 1981200 w 4295775"/>
                            <a:gd name="connsiteY33" fmla="*/ 914775 h 1362450"/>
                            <a:gd name="connsiteX34" fmla="*/ 1790700 w 4295775"/>
                            <a:gd name="connsiteY34" fmla="*/ 886200 h 1362450"/>
                            <a:gd name="connsiteX35" fmla="*/ 1647825 w 4295775"/>
                            <a:gd name="connsiteY35" fmla="*/ 867150 h 1362450"/>
                            <a:gd name="connsiteX36" fmla="*/ 1543050 w 4295775"/>
                            <a:gd name="connsiteY36" fmla="*/ 848100 h 1362450"/>
                            <a:gd name="connsiteX37" fmla="*/ 1409700 w 4295775"/>
                            <a:gd name="connsiteY37" fmla="*/ 829050 h 1362450"/>
                            <a:gd name="connsiteX38" fmla="*/ 1228725 w 4295775"/>
                            <a:gd name="connsiteY38" fmla="*/ 810000 h 1362450"/>
                            <a:gd name="connsiteX39" fmla="*/ 942975 w 4295775"/>
                            <a:gd name="connsiteY39" fmla="*/ 762375 h 1362450"/>
                            <a:gd name="connsiteX40" fmla="*/ 885825 w 4295775"/>
                            <a:gd name="connsiteY40" fmla="*/ 714750 h 1362450"/>
                            <a:gd name="connsiteX41" fmla="*/ 752475 w 4295775"/>
                            <a:gd name="connsiteY41" fmla="*/ 619500 h 1362450"/>
                            <a:gd name="connsiteX42" fmla="*/ 561975 w 4295775"/>
                            <a:gd name="connsiteY42" fmla="*/ 524250 h 1362450"/>
                            <a:gd name="connsiteX43" fmla="*/ 514350 w 4295775"/>
                            <a:gd name="connsiteY43" fmla="*/ 495675 h 1362450"/>
                            <a:gd name="connsiteX44" fmla="*/ 390525 w 4295775"/>
                            <a:gd name="connsiteY44" fmla="*/ 457575 h 1362450"/>
                            <a:gd name="connsiteX45" fmla="*/ 314325 w 4295775"/>
                            <a:gd name="connsiteY45" fmla="*/ 429000 h 1362450"/>
                            <a:gd name="connsiteX46" fmla="*/ 200025 w 4295775"/>
                            <a:gd name="connsiteY46" fmla="*/ 390900 h 1362450"/>
                            <a:gd name="connsiteX47" fmla="*/ 114300 w 4295775"/>
                            <a:gd name="connsiteY47" fmla="*/ 362325 h 1362450"/>
                            <a:gd name="connsiteX48" fmla="*/ 28575 w 4295775"/>
                            <a:gd name="connsiteY48" fmla="*/ 305175 h 1362450"/>
                            <a:gd name="connsiteX49" fmla="*/ 19050 w 4295775"/>
                            <a:gd name="connsiteY49" fmla="*/ 276600 h 1362450"/>
                            <a:gd name="connsiteX50" fmla="*/ 0 w 4295775"/>
                            <a:gd name="connsiteY50" fmla="*/ 238500 h 1362450"/>
                            <a:gd name="connsiteX51" fmla="*/ 95250 w 4295775"/>
                            <a:gd name="connsiteY51" fmla="*/ 95625 h 1362450"/>
                            <a:gd name="connsiteX52" fmla="*/ 123825 w 4295775"/>
                            <a:gd name="connsiteY52" fmla="*/ 86100 h 1362450"/>
                            <a:gd name="connsiteX53" fmla="*/ 190500 w 4295775"/>
                            <a:gd name="connsiteY53" fmla="*/ 38475 h 1362450"/>
                            <a:gd name="connsiteX54" fmla="*/ 219075 w 4295775"/>
                            <a:gd name="connsiteY54" fmla="*/ 375 h 1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4295775" h="1362450">
                              <a:moveTo>
                                <a:pt x="219075" y="375"/>
                              </a:moveTo>
                              <a:cubicBezTo>
                                <a:pt x="238125" y="5137"/>
                                <a:pt x="271755" y="52267"/>
                                <a:pt x="304800" y="67050"/>
                              </a:cubicBezTo>
                              <a:cubicBezTo>
                                <a:pt x="524579" y="165372"/>
                                <a:pt x="505577" y="151605"/>
                                <a:pt x="657225" y="171825"/>
                              </a:cubicBezTo>
                              <a:cubicBezTo>
                                <a:pt x="679479" y="174792"/>
                                <a:pt x="701931" y="176725"/>
                                <a:pt x="723900" y="181350"/>
                              </a:cubicBezTo>
                              <a:cubicBezTo>
                                <a:pt x="879721" y="214154"/>
                                <a:pt x="796118" y="201031"/>
                                <a:pt x="942975" y="248025"/>
                              </a:cubicBezTo>
                              <a:cubicBezTo>
                                <a:pt x="1125952" y="306578"/>
                                <a:pt x="1025304" y="268607"/>
                                <a:pt x="1209675" y="314700"/>
                              </a:cubicBezTo>
                              <a:cubicBezTo>
                                <a:pt x="1241833" y="322740"/>
                                <a:pt x="1272566" y="336084"/>
                                <a:pt x="1304925" y="343275"/>
                              </a:cubicBezTo>
                              <a:cubicBezTo>
                                <a:pt x="1360711" y="355672"/>
                                <a:pt x="1528215" y="360834"/>
                                <a:pt x="1552575" y="362325"/>
                              </a:cubicBezTo>
                              <a:lnTo>
                                <a:pt x="1847850" y="381375"/>
                              </a:lnTo>
                              <a:cubicBezTo>
                                <a:pt x="2123504" y="473260"/>
                                <a:pt x="1847987" y="386847"/>
                                <a:pt x="2400300" y="505200"/>
                              </a:cubicBezTo>
                              <a:cubicBezTo>
                                <a:pt x="2856626" y="602984"/>
                                <a:pt x="2135070" y="450897"/>
                                <a:pt x="2714625" y="562350"/>
                              </a:cubicBezTo>
                              <a:cubicBezTo>
                                <a:pt x="2737323" y="566715"/>
                                <a:pt x="2758635" y="576867"/>
                                <a:pt x="2781300" y="581400"/>
                              </a:cubicBezTo>
                              <a:cubicBezTo>
                                <a:pt x="2806401" y="586420"/>
                                <a:pt x="2832186" y="587128"/>
                                <a:pt x="2857500" y="590925"/>
                              </a:cubicBezTo>
                              <a:cubicBezTo>
                                <a:pt x="2895698" y="596655"/>
                                <a:pt x="2933580" y="604392"/>
                                <a:pt x="2971800" y="609975"/>
                              </a:cubicBezTo>
                              <a:lnTo>
                                <a:pt x="3705225" y="714750"/>
                              </a:lnTo>
                              <a:cubicBezTo>
                                <a:pt x="3721100" y="724275"/>
                                <a:pt x="3736450" y="734735"/>
                                <a:pt x="3752850" y="743325"/>
                              </a:cubicBezTo>
                              <a:cubicBezTo>
                                <a:pt x="3803162" y="769679"/>
                                <a:pt x="3861292" y="783560"/>
                                <a:pt x="3905250" y="819525"/>
                              </a:cubicBezTo>
                              <a:cubicBezTo>
                                <a:pt x="3925909" y="836428"/>
                                <a:pt x="4175509" y="1044148"/>
                                <a:pt x="4238625" y="1086225"/>
                              </a:cubicBezTo>
                              <a:lnTo>
                                <a:pt x="4295775" y="1124325"/>
                              </a:lnTo>
                              <a:cubicBezTo>
                                <a:pt x="4292600" y="1149725"/>
                                <a:pt x="4298507" y="1178053"/>
                                <a:pt x="4286250" y="1200525"/>
                              </a:cubicBezTo>
                              <a:cubicBezTo>
                                <a:pt x="4249236" y="1268383"/>
                                <a:pt x="4203317" y="1312033"/>
                                <a:pt x="4152900" y="1362450"/>
                              </a:cubicBezTo>
                              <a:cubicBezTo>
                                <a:pt x="3701396" y="1242049"/>
                                <a:pt x="4308315" y="1408094"/>
                                <a:pt x="3876675" y="1276725"/>
                              </a:cubicBezTo>
                              <a:cubicBezTo>
                                <a:pt x="3848671" y="1268202"/>
                                <a:pt x="3819348" y="1264775"/>
                                <a:pt x="3790950" y="1257675"/>
                              </a:cubicBezTo>
                              <a:cubicBezTo>
                                <a:pt x="3768526" y="1252069"/>
                                <a:pt x="3747240" y="1241250"/>
                                <a:pt x="3724275" y="1238625"/>
                              </a:cubicBezTo>
                              <a:cubicBezTo>
                                <a:pt x="3635725" y="1228505"/>
                                <a:pt x="3546475" y="1225925"/>
                                <a:pt x="3457575" y="1219575"/>
                              </a:cubicBezTo>
                              <a:cubicBezTo>
                                <a:pt x="3336925" y="1194175"/>
                                <a:pt x="3212593" y="1182364"/>
                                <a:pt x="3095625" y="1143375"/>
                              </a:cubicBezTo>
                              <a:cubicBezTo>
                                <a:pt x="3067050" y="1133850"/>
                                <a:pt x="3037950" y="1125776"/>
                                <a:pt x="3009900" y="1114800"/>
                              </a:cubicBezTo>
                              <a:cubicBezTo>
                                <a:pt x="2964865" y="1097178"/>
                                <a:pt x="2924424" y="1064489"/>
                                <a:pt x="2876550" y="1057650"/>
                              </a:cubicBezTo>
                              <a:cubicBezTo>
                                <a:pt x="2600168" y="1018167"/>
                                <a:pt x="3045987" y="1084189"/>
                                <a:pt x="2733675" y="1029075"/>
                              </a:cubicBezTo>
                              <a:cubicBezTo>
                                <a:pt x="2705362" y="1024079"/>
                                <a:pt x="2676437" y="1023435"/>
                                <a:pt x="2647950" y="1019550"/>
                              </a:cubicBezTo>
                              <a:cubicBezTo>
                                <a:pt x="2434756" y="990478"/>
                                <a:pt x="2613794" y="1007398"/>
                                <a:pt x="2400300" y="990975"/>
                              </a:cubicBezTo>
                              <a:lnTo>
                                <a:pt x="2295525" y="971925"/>
                              </a:lnTo>
                              <a:cubicBezTo>
                                <a:pt x="2263718" y="965867"/>
                                <a:pt x="2232175" y="958423"/>
                                <a:pt x="2200275" y="952875"/>
                              </a:cubicBezTo>
                              <a:cubicBezTo>
                                <a:pt x="2127250" y="940175"/>
                                <a:pt x="2054953" y="922150"/>
                                <a:pt x="1981200" y="914775"/>
                              </a:cubicBezTo>
                              <a:cubicBezTo>
                                <a:pt x="1770598" y="893715"/>
                                <a:pt x="2001598" y="919944"/>
                                <a:pt x="1790700" y="886200"/>
                              </a:cubicBezTo>
                              <a:cubicBezTo>
                                <a:pt x="1743257" y="878609"/>
                                <a:pt x="1695313" y="874456"/>
                                <a:pt x="1647825" y="867150"/>
                              </a:cubicBezTo>
                              <a:cubicBezTo>
                                <a:pt x="1612740" y="861752"/>
                                <a:pt x="1578102" y="853708"/>
                                <a:pt x="1543050" y="848100"/>
                              </a:cubicBezTo>
                              <a:cubicBezTo>
                                <a:pt x="1498713" y="841006"/>
                                <a:pt x="1454275" y="834453"/>
                                <a:pt x="1409700" y="829050"/>
                              </a:cubicBezTo>
                              <a:cubicBezTo>
                                <a:pt x="1349482" y="821751"/>
                                <a:pt x="1288678" y="819224"/>
                                <a:pt x="1228725" y="810000"/>
                              </a:cubicBezTo>
                              <a:cubicBezTo>
                                <a:pt x="816832" y="746632"/>
                                <a:pt x="1196332" y="787711"/>
                                <a:pt x="942975" y="762375"/>
                              </a:cubicBezTo>
                              <a:cubicBezTo>
                                <a:pt x="828400" y="685992"/>
                                <a:pt x="1010502" y="810091"/>
                                <a:pt x="885825" y="714750"/>
                              </a:cubicBezTo>
                              <a:cubicBezTo>
                                <a:pt x="842433" y="681568"/>
                                <a:pt x="798194" y="649393"/>
                                <a:pt x="752475" y="619500"/>
                              </a:cubicBezTo>
                              <a:cubicBezTo>
                                <a:pt x="579271" y="506251"/>
                                <a:pt x="701291" y="588550"/>
                                <a:pt x="561975" y="524250"/>
                              </a:cubicBezTo>
                              <a:cubicBezTo>
                                <a:pt x="545166" y="516492"/>
                                <a:pt x="531204" y="503336"/>
                                <a:pt x="514350" y="495675"/>
                              </a:cubicBezTo>
                              <a:cubicBezTo>
                                <a:pt x="485005" y="482336"/>
                                <a:pt x="419261" y="467154"/>
                                <a:pt x="390525" y="457575"/>
                              </a:cubicBezTo>
                              <a:cubicBezTo>
                                <a:pt x="364790" y="448997"/>
                                <a:pt x="339929" y="437961"/>
                                <a:pt x="314325" y="429000"/>
                              </a:cubicBezTo>
                              <a:cubicBezTo>
                                <a:pt x="276419" y="415733"/>
                                <a:pt x="235946" y="408861"/>
                                <a:pt x="200025" y="390900"/>
                              </a:cubicBezTo>
                              <a:cubicBezTo>
                                <a:pt x="147445" y="364610"/>
                                <a:pt x="175848" y="374635"/>
                                <a:pt x="114300" y="362325"/>
                              </a:cubicBezTo>
                              <a:cubicBezTo>
                                <a:pt x="99340" y="353349"/>
                                <a:pt x="41803" y="321048"/>
                                <a:pt x="28575" y="305175"/>
                              </a:cubicBezTo>
                              <a:cubicBezTo>
                                <a:pt x="22147" y="297462"/>
                                <a:pt x="23005" y="285828"/>
                                <a:pt x="19050" y="276600"/>
                              </a:cubicBezTo>
                              <a:cubicBezTo>
                                <a:pt x="13457" y="263549"/>
                                <a:pt x="6350" y="251200"/>
                                <a:pt x="0" y="238500"/>
                              </a:cubicBezTo>
                              <a:cubicBezTo>
                                <a:pt x="40040" y="158419"/>
                                <a:pt x="32095" y="131714"/>
                                <a:pt x="95250" y="95625"/>
                              </a:cubicBezTo>
                              <a:cubicBezTo>
                                <a:pt x="103967" y="90644"/>
                                <a:pt x="114300" y="89275"/>
                                <a:pt x="123825" y="86100"/>
                              </a:cubicBezTo>
                              <a:cubicBezTo>
                                <a:pt x="159958" y="49967"/>
                                <a:pt x="149954" y="48611"/>
                                <a:pt x="190500" y="38475"/>
                              </a:cubicBezTo>
                              <a:cubicBezTo>
                                <a:pt x="193580" y="37705"/>
                                <a:pt x="200025" y="-4387"/>
                                <a:pt x="219075" y="375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E6AB1" id="Freeform: Shape 2" o:spid="_x0000_s1026" style="position:absolute;margin-left:46.5pt;margin-top:52.45pt;width:338.2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5775,136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" path="m219075,375v19050,4762,52680,51892,85725,66675c524579,165372,505577,151605,657225,171825v22254,2967,44706,4900,66675,9525c879721,214154,796118,201031,942975,248025v182977,58553,82329,20582,266700,66675c1241833,322740,1272566,336084,1304925,343275v55786,12397,223290,17559,247650,19050l1847850,381375v275654,91885,137,5472,552450,123825c2856626,602984,2135070,450897,2714625,562350v22698,4365,44010,14517,66675,19050c2806401,586420,2832186,587128,2857500,590925v38198,5730,76080,13467,114300,19050l3705225,714750v15875,9525,31225,19985,47625,28575c3803162,769679,3861292,783560,3905250,819525v20659,16903,270259,224623,333375,266700l4295775,1124325v-3175,25400,2732,53728,-9525,76200c4249236,1268383,4203317,1312033,4152900,1362450v-451504,-120401,155415,45644,-276225,-85725c3848671,1268202,3819348,1264775,3790950,1257675v-22424,-5606,-43710,-16425,-66675,-19050c3635725,1228505,3546475,1225925,3457575,1219575v-120650,-25400,-244982,-37211,-361950,-76200c3067050,1133850,3037950,1125776,3009900,1114800v-45035,-17622,-85476,-50311,-133350,-57150c2600168,1018167,3045987,1084189,2733675,1029075v-28313,-4996,-57238,-5640,-85725,-9525c2434756,990478,2613794,1007398,2400300,990975l2295525,971925v-31807,-6058,-63350,-13502,-95250,-19050c2127250,940175,2054953,922150,1981200,914775v-210602,-21060,20398,5169,-190500,-28575c1743257,878609,1695313,874456,1647825,867150v-35085,-5398,-69723,-13442,-104775,-19050c1498713,841006,1454275,834453,1409700,829050v-60218,-7299,-121022,-9826,-180975,-19050c816832,746632,1196332,787711,942975,762375v-114575,-76383,67527,47716,-57150,-47625c842433,681568,798194,649393,752475,619500,579271,506251,701291,588550,561975,524250v-16809,-7758,-30771,-20914,-47625,-28575c485005,482336,419261,467154,390525,457575v-25735,-8578,-50596,-19614,-76200,-28575c276419,415733,235946,408861,200025,390900,147445,364610,175848,374635,114300,362325,99340,353349,41803,321048,28575,305175v-6428,-7713,-5570,-19347,-9525,-28575c13457,263549,6350,251200,,238500,40040,158419,32095,131714,95250,95625v8717,-4981,19050,-6350,28575,-9525c159958,49967,149954,48611,190500,38475v3080,-770,9525,-42862,28575,-38100xe" filled="f" strokecolor="#09101d [484]" strokeweight="1pt">
                <v:stroke joinstyle="miter"/>
                <v:path arrowok="t" o:connecttype="custom" o:connectlocs="219075,375;304800,67050;657225,171825;723900,181350;942975,248025;1209675,314700;1304925,343275;1552575,362325;1847850,381375;2400300,505200;2714625,562350;2781300,581400;2857500,590925;2971800,609975;3705225,714750;3752850,743325;3905250,819525;4238625,1086225;4295775,1124325;4286250,1200525;4152900,1362450;3876675,1276725;3790950,1257675;3724275,1238625;3457575,1219575;3095625,1143375;3009900,1114800;2876550,1057650;2733675,1029075;2647950,1019550;2400300,990975;2295525,971925;2200275,952875;1981200,914775;1790700,886200;1647825,867150;1543050,848100;1409700,829050;1228725,810000;942975,762375;885825,714750;752475,619500;561975,524250;514350,495675;390525,457575;314325,429000;200025,390900;114300,362325;28575,305175;19050,276600;0,238500;95250,95625;123825,86100;190500,38475;219075,375" o:connectangles="0,0,0,0,0,0,0,0,0,0,0,0,0,0,0,0,0,0,0,0,0,0,0,0,0,0,0,0,0,0,0,0,0,0,0,0,0,0,0,0,0,0,0,0,0,0,0,0,0,0,0,0,0,0,0"/>
              </v:shape>
            </w:pict>
          </mc:Fallback>
        </mc:AlternateContent>
      </w:r>
      <w:r w:rsidRPr="001D54A6">
        <w:rPr>
          <w:b/>
          <w:bCs/>
        </w:rPr>
        <w:drawing>
          <wp:inline distT="0" distB="0" distL="0" distR="0" wp14:anchorId="533095BB" wp14:editId="124986E2">
            <wp:extent cx="5486400" cy="3657600"/>
            <wp:effectExtent l="0" t="0" r="0" b="0"/>
            <wp:docPr id="8866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5C5" w14:textId="77777777" w:rsidR="001D54A6" w:rsidRDefault="001D54A6">
      <w:pPr>
        <w:rPr>
          <w:b/>
          <w:bCs/>
        </w:rPr>
      </w:pPr>
    </w:p>
    <w:p w14:paraId="5F286541" w14:textId="653A383D" w:rsidR="001D54A6" w:rsidRDefault="001D54A6">
      <w:r w:rsidRPr="001D54A6">
        <w:t>ACF Function has a seasonal variation</w:t>
      </w:r>
      <w:r>
        <w:t>. Therefore, the series is non stationary. Therefore, we have to do a seasonal difference.</w:t>
      </w:r>
    </w:p>
    <w:p w14:paraId="75B7998E" w14:textId="77777777" w:rsidR="001D54A6" w:rsidRDefault="001D54A6"/>
    <w:p w14:paraId="5F8741E2" w14:textId="77777777" w:rsidR="001D54A6" w:rsidRDefault="001D54A6"/>
    <w:p w14:paraId="2B147C46" w14:textId="77777777" w:rsidR="001D54A6" w:rsidRPr="001D54A6" w:rsidRDefault="001D54A6" w:rsidP="001D54A6"/>
    <w:p w14:paraId="5FBE4401" w14:textId="77777777" w:rsidR="001D54A6" w:rsidRPr="001D54A6" w:rsidRDefault="001D54A6" w:rsidP="001D54A6"/>
    <w:p w14:paraId="4075BD42" w14:textId="77777777" w:rsidR="001D54A6" w:rsidRPr="001D54A6" w:rsidRDefault="001D54A6" w:rsidP="001D54A6"/>
    <w:p w14:paraId="5C85E7F8" w14:textId="77777777" w:rsidR="001D54A6" w:rsidRPr="001D54A6" w:rsidRDefault="001D54A6" w:rsidP="001D54A6"/>
    <w:p w14:paraId="45C83279" w14:textId="77777777" w:rsidR="001D54A6" w:rsidRDefault="001D54A6" w:rsidP="001D54A6"/>
    <w:p w14:paraId="724951EA" w14:textId="77777777" w:rsidR="001D54A6" w:rsidRDefault="001D54A6" w:rsidP="001D54A6"/>
    <w:p w14:paraId="674C87EF" w14:textId="77777777" w:rsidR="001D54A6" w:rsidRPr="001D54A6" w:rsidRDefault="001D54A6" w:rsidP="001D54A6"/>
    <w:p w14:paraId="761DB9E1" w14:textId="77777777" w:rsidR="001D54A6" w:rsidRPr="001D54A6" w:rsidRDefault="001D54A6" w:rsidP="001D54A6"/>
    <w:p w14:paraId="1E3382D6" w14:textId="77777777" w:rsidR="001D54A6" w:rsidRPr="001D54A6" w:rsidRDefault="001D54A6" w:rsidP="001D54A6"/>
    <w:p w14:paraId="5F29692A" w14:textId="4F557AD4" w:rsidR="001D54A6" w:rsidRPr="001D54A6" w:rsidRDefault="001D54A6" w:rsidP="001D54A6">
      <w:pPr>
        <w:ind w:firstLine="720"/>
      </w:pPr>
      <w:r>
        <w:lastRenderedPageBreak/>
        <w:t>ACF for seasonally differenced data</w:t>
      </w:r>
    </w:p>
    <w:p w14:paraId="45741F55" w14:textId="51263804" w:rsidR="001D54A6" w:rsidRDefault="001D54A6">
      <w:r w:rsidRPr="001D54A6">
        <w:drawing>
          <wp:inline distT="0" distB="0" distL="0" distR="0" wp14:anchorId="423FDF86" wp14:editId="276EEB00">
            <wp:extent cx="5486400" cy="3657600"/>
            <wp:effectExtent l="0" t="0" r="0" b="0"/>
            <wp:docPr id="112319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4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D657" w14:textId="590FCD6D" w:rsidR="001D54A6" w:rsidRDefault="001D54A6">
      <w:r>
        <w:t>ACF has quickly dies down pattern, therefore seasonally difference series is stationary.</w:t>
      </w:r>
    </w:p>
    <w:p w14:paraId="5ABC93B0" w14:textId="77777777" w:rsidR="001D54A6" w:rsidRDefault="001D54A6" w:rsidP="001D54A6">
      <w:r>
        <w:t>Autocorrelations</w:t>
      </w:r>
    </w:p>
    <w:p w14:paraId="0F7ABDA1" w14:textId="77777777" w:rsidR="001D54A6" w:rsidRDefault="001D54A6" w:rsidP="001D54A6">
      <w:r>
        <w:t>Lag</w:t>
      </w:r>
      <w:r>
        <w:tab/>
        <w:t>ACF</w:t>
      </w:r>
      <w:r>
        <w:tab/>
        <w:t>T</w:t>
      </w:r>
      <w:r>
        <w:tab/>
        <w:t>LBQ</w:t>
      </w:r>
    </w:p>
    <w:p w14:paraId="72C9722C" w14:textId="77777777" w:rsidR="001D54A6" w:rsidRDefault="001D54A6" w:rsidP="001D54A6">
      <w:r>
        <w:t>1</w:t>
      </w:r>
      <w:r>
        <w:tab/>
        <w:t>0.544019</w:t>
      </w:r>
      <w:r>
        <w:tab/>
        <w:t>6.25</w:t>
      </w:r>
      <w:r>
        <w:tab/>
        <w:t>39.96</w:t>
      </w:r>
    </w:p>
    <w:p w14:paraId="352DF407" w14:textId="77777777" w:rsidR="001D54A6" w:rsidRDefault="001D54A6" w:rsidP="001D54A6">
      <w:r>
        <w:t>2</w:t>
      </w:r>
      <w:r>
        <w:tab/>
        <w:t>0.457163</w:t>
      </w:r>
      <w:r>
        <w:tab/>
        <w:t>4.16</w:t>
      </w:r>
      <w:r>
        <w:tab/>
        <w:t>68.40</w:t>
      </w:r>
    </w:p>
    <w:p w14:paraId="3EF775B4" w14:textId="77777777" w:rsidR="001D54A6" w:rsidRDefault="001D54A6" w:rsidP="001D54A6">
      <w:r>
        <w:t>3</w:t>
      </w:r>
      <w:r>
        <w:tab/>
        <w:t>0.335136</w:t>
      </w:r>
      <w:r>
        <w:tab/>
        <w:t>2.72</w:t>
      </w:r>
      <w:r>
        <w:tab/>
        <w:t>83.80</w:t>
      </w:r>
    </w:p>
    <w:p w14:paraId="366B46F8" w14:textId="77777777" w:rsidR="001D54A6" w:rsidRDefault="001D54A6" w:rsidP="001D54A6">
      <w:r>
        <w:t>4</w:t>
      </w:r>
      <w:r>
        <w:tab/>
        <w:t>0.315917</w:t>
      </w:r>
      <w:r>
        <w:tab/>
        <w:t>2.43</w:t>
      </w:r>
      <w:r>
        <w:tab/>
        <w:t>97.59</w:t>
      </w:r>
    </w:p>
    <w:p w14:paraId="4C8E63FF" w14:textId="77777777" w:rsidR="001D54A6" w:rsidRDefault="001D54A6" w:rsidP="001D54A6">
      <w:r>
        <w:t>5</w:t>
      </w:r>
      <w:r>
        <w:tab/>
        <w:t>0.210989</w:t>
      </w:r>
      <w:r>
        <w:tab/>
        <w:t>1.55</w:t>
      </w:r>
      <w:r>
        <w:tab/>
        <w:t>103.79</w:t>
      </w:r>
    </w:p>
    <w:p w14:paraId="0D9F078E" w14:textId="77777777" w:rsidR="001D54A6" w:rsidRDefault="001D54A6" w:rsidP="001D54A6">
      <w:r>
        <w:t>6</w:t>
      </w:r>
      <w:r>
        <w:tab/>
        <w:t>0.186681</w:t>
      </w:r>
      <w:r>
        <w:tab/>
        <w:t>1.35</w:t>
      </w:r>
      <w:r>
        <w:tab/>
        <w:t>108.68</w:t>
      </w:r>
    </w:p>
    <w:p w14:paraId="28F184DD" w14:textId="77777777" w:rsidR="001D54A6" w:rsidRDefault="001D54A6" w:rsidP="001D54A6">
      <w:r>
        <w:t>7</w:t>
      </w:r>
      <w:r>
        <w:tab/>
        <w:t>0.153368</w:t>
      </w:r>
      <w:r>
        <w:tab/>
        <w:t>1.09</w:t>
      </w:r>
      <w:r>
        <w:tab/>
        <w:t>112.01</w:t>
      </w:r>
    </w:p>
    <w:p w14:paraId="5482E78D" w14:textId="77777777" w:rsidR="001D54A6" w:rsidRDefault="001D54A6" w:rsidP="001D54A6">
      <w:r>
        <w:t>8</w:t>
      </w:r>
      <w:r>
        <w:tab/>
        <w:t>0.122726</w:t>
      </w:r>
      <w:r>
        <w:tab/>
        <w:t>0.87</w:t>
      </w:r>
      <w:r>
        <w:tab/>
        <w:t>114.16</w:t>
      </w:r>
    </w:p>
    <w:p w14:paraId="3CFA0130" w14:textId="77777777" w:rsidR="001D54A6" w:rsidRDefault="001D54A6" w:rsidP="001D54A6">
      <w:r>
        <w:t>9</w:t>
      </w:r>
      <w:r>
        <w:tab/>
        <w:t>0.146420</w:t>
      </w:r>
      <w:r>
        <w:tab/>
        <w:t>1.03</w:t>
      </w:r>
      <w:r>
        <w:tab/>
        <w:t>117.24</w:t>
      </w:r>
    </w:p>
    <w:p w14:paraId="5E0C56AB" w14:textId="77777777" w:rsidR="001D54A6" w:rsidRDefault="001D54A6" w:rsidP="001D54A6">
      <w:r>
        <w:t>10</w:t>
      </w:r>
      <w:r>
        <w:tab/>
        <w:t>0.074455</w:t>
      </w:r>
      <w:r>
        <w:tab/>
        <w:t>0.52</w:t>
      </w:r>
      <w:r>
        <w:tab/>
        <w:t>118.05</w:t>
      </w:r>
    </w:p>
    <w:p w14:paraId="1A65BBDC" w14:textId="77777777" w:rsidR="001D54A6" w:rsidRDefault="001D54A6" w:rsidP="001D54A6">
      <w:r>
        <w:lastRenderedPageBreak/>
        <w:t>11</w:t>
      </w:r>
      <w:r>
        <w:tab/>
        <w:t>0.051152</w:t>
      </w:r>
      <w:r>
        <w:tab/>
        <w:t>0.36</w:t>
      </w:r>
      <w:r>
        <w:tab/>
        <w:t>118.43</w:t>
      </w:r>
    </w:p>
    <w:p w14:paraId="0C93C2DA" w14:textId="77777777" w:rsidR="001D54A6" w:rsidRDefault="001D54A6" w:rsidP="001D54A6"/>
    <w:p w14:paraId="4BE4A350" w14:textId="77777777" w:rsidR="001D54A6" w:rsidRDefault="001D54A6" w:rsidP="001D54A6">
      <w:r>
        <w:t>12</w:t>
      </w:r>
      <w:r>
        <w:tab/>
        <w:t>-0.156030</w:t>
      </w:r>
      <w:r>
        <w:tab/>
        <w:t>-1.09</w:t>
      </w:r>
      <w:r>
        <w:tab/>
        <w:t>122.02</w:t>
      </w:r>
    </w:p>
    <w:p w14:paraId="65880BAF" w14:textId="77777777" w:rsidR="001D54A6" w:rsidRDefault="001D54A6" w:rsidP="001D54A6">
      <w:r>
        <w:t>24</w:t>
      </w:r>
      <w:r>
        <w:tab/>
        <w:t>-0.047486</w:t>
      </w:r>
      <w:r>
        <w:tab/>
        <w:t>-0.31</w:t>
      </w:r>
      <w:r>
        <w:tab/>
        <w:t>142.31</w:t>
      </w:r>
    </w:p>
    <w:p w14:paraId="11CAA79D" w14:textId="6DD28DA0" w:rsidR="001D54A6" w:rsidRDefault="001D54A6" w:rsidP="001D54A6">
      <w:r>
        <w:t>36</w:t>
      </w:r>
      <w:r>
        <w:tab/>
        <w:t>0.081542</w:t>
      </w:r>
      <w:r>
        <w:tab/>
        <w:t>0.50</w:t>
      </w:r>
      <w:r>
        <w:tab/>
        <w:t>184.80</w:t>
      </w:r>
    </w:p>
    <w:p w14:paraId="268CF89F" w14:textId="77777777" w:rsidR="001D54A6" w:rsidRDefault="001D54A6" w:rsidP="001D54A6">
      <w:r>
        <w:t>48</w:t>
      </w:r>
      <w:r>
        <w:tab/>
        <w:t>0.280645</w:t>
      </w:r>
      <w:r>
        <w:tab/>
        <w:t>1.61</w:t>
      </w:r>
      <w:r>
        <w:tab/>
        <w:t>249.64</w:t>
      </w:r>
    </w:p>
    <w:p w14:paraId="5358EF08" w14:textId="50117D19" w:rsidR="001D54A6" w:rsidRDefault="001D54A6" w:rsidP="001D54A6">
      <w:r>
        <w:t>60</w:t>
      </w:r>
      <w:r>
        <w:tab/>
        <w:t>-0.063353</w:t>
      </w:r>
      <w:r>
        <w:tab/>
        <w:t>-0.34</w:t>
      </w:r>
      <w:r>
        <w:tab/>
        <w:t>293.31</w:t>
      </w:r>
    </w:p>
    <w:p w14:paraId="7180A442" w14:textId="77777777" w:rsidR="001D54A6" w:rsidRDefault="001D54A6" w:rsidP="001D54A6"/>
    <w:p w14:paraId="46D661FC" w14:textId="70E6D58C" w:rsidR="001D54A6" w:rsidRDefault="001D54A6" w:rsidP="001D54A6">
      <w:r>
        <w:t>PACF for seasonally differenced data</w:t>
      </w:r>
    </w:p>
    <w:p w14:paraId="7BF9D136" w14:textId="3417CCB6" w:rsidR="001D54A6" w:rsidRDefault="001D54A6" w:rsidP="001D54A6">
      <w:r w:rsidRPr="001D54A6">
        <w:drawing>
          <wp:inline distT="0" distB="0" distL="0" distR="0" wp14:anchorId="10153345" wp14:editId="185C86AE">
            <wp:extent cx="5486400" cy="3657600"/>
            <wp:effectExtent l="0" t="0" r="0" b="0"/>
            <wp:docPr id="122821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47F" w14:textId="77777777" w:rsidR="00936F10" w:rsidRDefault="00936F10" w:rsidP="001D54A6"/>
    <w:p w14:paraId="382805A1" w14:textId="77777777" w:rsidR="00936F10" w:rsidRDefault="00936F10" w:rsidP="00936F10">
      <w:r>
        <w:t>Partial Autocorrelations</w:t>
      </w:r>
    </w:p>
    <w:p w14:paraId="726CCE8C" w14:textId="30BA0213" w:rsidR="00936F10" w:rsidRDefault="00936F10" w:rsidP="00936F10">
      <w:r>
        <w:t>Lag</w:t>
      </w:r>
      <w:r>
        <w:tab/>
        <w:t>PACF</w:t>
      </w:r>
      <w:r>
        <w:tab/>
      </w:r>
      <w:r>
        <w:tab/>
      </w:r>
      <w:r>
        <w:t>T</w:t>
      </w:r>
    </w:p>
    <w:p w14:paraId="533CC1A0" w14:textId="77777777" w:rsidR="00936F10" w:rsidRDefault="00936F10" w:rsidP="00936F10">
      <w:r>
        <w:t>1</w:t>
      </w:r>
      <w:r>
        <w:tab/>
        <w:t>0.544019</w:t>
      </w:r>
      <w:r>
        <w:tab/>
        <w:t>6.25</w:t>
      </w:r>
    </w:p>
    <w:p w14:paraId="5CDCFF33" w14:textId="77777777" w:rsidR="00936F10" w:rsidRDefault="00936F10" w:rsidP="00936F10">
      <w:r>
        <w:t>2</w:t>
      </w:r>
      <w:r>
        <w:tab/>
        <w:t>0.228973</w:t>
      </w:r>
      <w:r>
        <w:tab/>
        <w:t>2.63</w:t>
      </w:r>
    </w:p>
    <w:p w14:paraId="25372CD5" w14:textId="77777777" w:rsidR="00936F10" w:rsidRDefault="00936F10" w:rsidP="00936F10">
      <w:r>
        <w:lastRenderedPageBreak/>
        <w:t>3</w:t>
      </w:r>
      <w:r>
        <w:tab/>
        <w:t>0.028197</w:t>
      </w:r>
      <w:r>
        <w:tab/>
        <w:t>0.32</w:t>
      </w:r>
    </w:p>
    <w:p w14:paraId="50BFB108" w14:textId="77777777" w:rsidR="00936F10" w:rsidRDefault="00936F10" w:rsidP="00936F10">
      <w:r>
        <w:t>4</w:t>
      </w:r>
      <w:r>
        <w:tab/>
        <w:t>0.094354</w:t>
      </w:r>
      <w:r>
        <w:tab/>
        <w:t>1.08</w:t>
      </w:r>
    </w:p>
    <w:p w14:paraId="64F76EF3" w14:textId="77777777" w:rsidR="00936F10" w:rsidRDefault="00936F10" w:rsidP="00936F10">
      <w:r>
        <w:t>5</w:t>
      </w:r>
      <w:r>
        <w:tab/>
        <w:t>-0.046856</w:t>
      </w:r>
      <w:r>
        <w:tab/>
        <w:t>-0.54</w:t>
      </w:r>
    </w:p>
    <w:p w14:paraId="03684177" w14:textId="77777777" w:rsidR="00936F10" w:rsidRDefault="00936F10" w:rsidP="00936F10">
      <w:r>
        <w:t>6</w:t>
      </w:r>
      <w:r>
        <w:tab/>
        <w:t>0.017127</w:t>
      </w:r>
      <w:r>
        <w:tab/>
        <w:t>0.20</w:t>
      </w:r>
    </w:p>
    <w:p w14:paraId="51A415E5" w14:textId="77777777" w:rsidR="00936F10" w:rsidRDefault="00936F10" w:rsidP="00936F10">
      <w:r>
        <w:t>7</w:t>
      </w:r>
      <w:r>
        <w:tab/>
        <w:t>0.020805</w:t>
      </w:r>
      <w:r>
        <w:tab/>
        <w:t>0.24</w:t>
      </w:r>
    </w:p>
    <w:p w14:paraId="1EE8DDB7" w14:textId="77777777" w:rsidR="00936F10" w:rsidRDefault="00936F10" w:rsidP="00936F10">
      <w:r>
        <w:t>8</w:t>
      </w:r>
      <w:r>
        <w:tab/>
        <w:t>-0.010929</w:t>
      </w:r>
      <w:r>
        <w:tab/>
        <w:t>-0.13</w:t>
      </w:r>
    </w:p>
    <w:p w14:paraId="668E820E" w14:textId="77777777" w:rsidR="00936F10" w:rsidRDefault="00936F10" w:rsidP="00936F10">
      <w:r>
        <w:t>9</w:t>
      </w:r>
      <w:r>
        <w:tab/>
        <w:t>0.078824</w:t>
      </w:r>
      <w:r>
        <w:tab/>
        <w:t>0.91</w:t>
      </w:r>
    </w:p>
    <w:p w14:paraId="0420455B" w14:textId="77777777" w:rsidR="00936F10" w:rsidRDefault="00936F10" w:rsidP="00936F10">
      <w:r>
        <w:t>10</w:t>
      </w:r>
      <w:r>
        <w:tab/>
        <w:t>-0.071341</w:t>
      </w:r>
      <w:r>
        <w:tab/>
        <w:t>-0.82</w:t>
      </w:r>
    </w:p>
    <w:p w14:paraId="6511679B" w14:textId="77777777" w:rsidR="00936F10" w:rsidRDefault="00936F10" w:rsidP="00936F10">
      <w:r>
        <w:t>11</w:t>
      </w:r>
      <w:r>
        <w:tab/>
        <w:t>-0.030687</w:t>
      </w:r>
      <w:r>
        <w:tab/>
        <w:t>-0.35</w:t>
      </w:r>
    </w:p>
    <w:p w14:paraId="7E9EE4BC" w14:textId="77777777" w:rsidR="00936F10" w:rsidRDefault="00936F10" w:rsidP="00936F10"/>
    <w:p w14:paraId="67C0A44F" w14:textId="77777777" w:rsidR="00936F10" w:rsidRDefault="00936F10" w:rsidP="00936F10">
      <w:r>
        <w:t>12</w:t>
      </w:r>
      <w:r>
        <w:tab/>
        <w:t>-0.285888</w:t>
      </w:r>
      <w:r>
        <w:tab/>
        <w:t>-3.28</w:t>
      </w:r>
    </w:p>
    <w:p w14:paraId="06395B63" w14:textId="77777777" w:rsidR="00936F10" w:rsidRDefault="00936F10" w:rsidP="00936F10">
      <w:r>
        <w:t>24</w:t>
      </w:r>
      <w:r>
        <w:tab/>
        <w:t>-0.116387</w:t>
      </w:r>
      <w:r>
        <w:tab/>
        <w:t>-1.34</w:t>
      </w:r>
    </w:p>
    <w:p w14:paraId="7EB543E8" w14:textId="77777777" w:rsidR="00936F10" w:rsidRDefault="00936F10" w:rsidP="00936F10">
      <w:r>
        <w:t>36</w:t>
      </w:r>
      <w:r>
        <w:tab/>
        <w:t>0.011207</w:t>
      </w:r>
      <w:r>
        <w:tab/>
        <w:t>0.13</w:t>
      </w:r>
    </w:p>
    <w:p w14:paraId="278C12C2" w14:textId="77777777" w:rsidR="00936F10" w:rsidRDefault="00936F10" w:rsidP="00936F10">
      <w:r>
        <w:t>48</w:t>
      </w:r>
      <w:r>
        <w:tab/>
        <w:t>0.046328</w:t>
      </w:r>
      <w:r>
        <w:tab/>
        <w:t>0.53</w:t>
      </w:r>
    </w:p>
    <w:p w14:paraId="44584ED0" w14:textId="4C8684BE" w:rsidR="00936F10" w:rsidRDefault="00936F10" w:rsidP="00936F10">
      <w:r>
        <w:t>60</w:t>
      </w:r>
      <w:r>
        <w:tab/>
        <w:t>-0.049360</w:t>
      </w:r>
      <w:r>
        <w:tab/>
        <w:t>-0.57</w:t>
      </w:r>
    </w:p>
    <w:p w14:paraId="55842114" w14:textId="77777777" w:rsidR="00936F10" w:rsidRDefault="00936F10" w:rsidP="00936F10"/>
    <w:p w14:paraId="70317864" w14:textId="22A7E959" w:rsidR="00936F10" w:rsidRDefault="00936F10" w:rsidP="00936F10">
      <w:r>
        <w:t>PACF cuts off at non seasonal lag 2 and seasonal lag 1.</w:t>
      </w:r>
    </w:p>
    <w:p w14:paraId="1999A1B1" w14:textId="77777777" w:rsidR="00936F10" w:rsidRDefault="00936F10" w:rsidP="00936F10"/>
    <w:p w14:paraId="25C977DE" w14:textId="7D0C3601" w:rsidR="001D54A6" w:rsidRDefault="00936F10" w:rsidP="001D54A6">
      <w:r>
        <w:t>Tentative Model 01</w:t>
      </w:r>
    </w:p>
    <w:p w14:paraId="1BF405F3" w14:textId="0982AA55" w:rsidR="00936F10" w:rsidRDefault="00936F10" w:rsidP="001D54A6">
      <w:pPr>
        <w:rPr>
          <w:vertAlign w:val="subscript"/>
        </w:rPr>
      </w:pPr>
      <w:proofErr w:type="gramStart"/>
      <w:r>
        <w:t>SARIMA(</w:t>
      </w:r>
      <w:proofErr w:type="gramEnd"/>
      <w:r>
        <w:t>2,0,0)(1,1,0)</w:t>
      </w:r>
      <w:r w:rsidRPr="00936F10">
        <w:rPr>
          <w:vertAlign w:val="subscript"/>
        </w:rPr>
        <w:t>12</w:t>
      </w:r>
    </w:p>
    <w:p w14:paraId="60E4AAB2" w14:textId="77777777" w:rsidR="00936F10" w:rsidRDefault="00936F10" w:rsidP="001D54A6">
      <w:pPr>
        <w:rPr>
          <w:vertAlign w:val="subscript"/>
        </w:rPr>
      </w:pPr>
    </w:p>
    <w:p w14:paraId="12206664" w14:textId="77777777" w:rsidR="00936F10" w:rsidRDefault="00936F10" w:rsidP="001D54A6">
      <w:pPr>
        <w:rPr>
          <w:vertAlign w:val="subscript"/>
        </w:rPr>
      </w:pPr>
    </w:p>
    <w:p w14:paraId="52372AE5" w14:textId="6CA09AB0" w:rsidR="00936F10" w:rsidRDefault="00936F10" w:rsidP="001D54A6">
      <w:pPr>
        <w:rPr>
          <w:b/>
          <w:bCs/>
        </w:rPr>
      </w:pPr>
      <w:r w:rsidRPr="00936F10">
        <w:rPr>
          <w:b/>
          <w:bCs/>
        </w:rPr>
        <w:t>2</w:t>
      </w:r>
      <w:r w:rsidRPr="00936F10">
        <w:rPr>
          <w:b/>
          <w:bCs/>
          <w:vertAlign w:val="superscript"/>
        </w:rPr>
        <w:t>nd</w:t>
      </w:r>
      <w:r w:rsidRPr="00936F10">
        <w:rPr>
          <w:b/>
          <w:bCs/>
        </w:rPr>
        <w:t xml:space="preserve"> Model</w:t>
      </w:r>
    </w:p>
    <w:p w14:paraId="12EF3AE1" w14:textId="0C3B21BF" w:rsidR="00936F10" w:rsidRDefault="008B6359" w:rsidP="001D54A6">
      <w:pPr>
        <w:rPr>
          <w:b/>
          <w:bCs/>
        </w:rPr>
      </w:pPr>
      <w:r w:rsidRPr="008B6359">
        <w:rPr>
          <w:b/>
          <w:bCs/>
        </w:rPr>
        <w:lastRenderedPageBreak/>
        <w:drawing>
          <wp:inline distT="0" distB="0" distL="0" distR="0" wp14:anchorId="538A4D2A" wp14:editId="7BBF279C">
            <wp:extent cx="5486400" cy="3657600"/>
            <wp:effectExtent l="0" t="0" r="0" b="0"/>
            <wp:docPr id="9678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7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8065" w14:textId="77777777" w:rsidR="008B6359" w:rsidRDefault="008B6359" w:rsidP="001D54A6">
      <w:pPr>
        <w:rPr>
          <w:b/>
          <w:bCs/>
        </w:rPr>
      </w:pPr>
    </w:p>
    <w:p w14:paraId="6F436744" w14:textId="77777777" w:rsidR="008B6359" w:rsidRPr="008B6359" w:rsidRDefault="008B6359" w:rsidP="008B6359">
      <w:r w:rsidRPr="008B6359">
        <w:t>Autocorrelations</w:t>
      </w:r>
    </w:p>
    <w:p w14:paraId="07DD96BD" w14:textId="77777777" w:rsidR="008B6359" w:rsidRPr="008B6359" w:rsidRDefault="008B6359" w:rsidP="008B6359">
      <w:r w:rsidRPr="008B6359">
        <w:t>Lag</w:t>
      </w:r>
      <w:r w:rsidRPr="008B6359">
        <w:tab/>
        <w:t>ACF</w:t>
      </w:r>
      <w:r w:rsidRPr="008B6359">
        <w:tab/>
        <w:t>T</w:t>
      </w:r>
      <w:r w:rsidRPr="008B6359">
        <w:tab/>
        <w:t>LBQ</w:t>
      </w:r>
    </w:p>
    <w:p w14:paraId="5AEC8E06" w14:textId="7E844621" w:rsidR="008B6359" w:rsidRPr="008B6359" w:rsidRDefault="008B6359" w:rsidP="008B63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35181" wp14:editId="7E7C12FD">
                <wp:simplePos x="0" y="0"/>
                <wp:positionH relativeFrom="column">
                  <wp:posOffset>3105150</wp:posOffset>
                </wp:positionH>
                <wp:positionV relativeFrom="paragraph">
                  <wp:posOffset>22860</wp:posOffset>
                </wp:positionV>
                <wp:extent cx="1781175" cy="828675"/>
                <wp:effectExtent l="0" t="0" r="28575" b="28575"/>
                <wp:wrapNone/>
                <wp:docPr id="826263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0F995" w14:textId="15EE9D0D" w:rsidR="008B6359" w:rsidRDefault="008B6359">
                            <w:r>
                              <w:t>Over differenced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351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4.5pt;margin-top:1.8pt;width:140.2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" fillcolor="white [3201]" strokeweight=".5pt">
                <v:textbox>
                  <w:txbxContent>
                    <w:p w14:paraId="3110F995" w14:textId="15EE9D0D" w:rsidR="008B6359" w:rsidRDefault="008B6359">
                      <w:r>
                        <w:t>Over differenced</w:t>
                      </w:r>
                    </w:p>
                  </w:txbxContent>
                </v:textbox>
              </v:shape>
            </w:pict>
          </mc:Fallback>
        </mc:AlternateContent>
      </w:r>
      <w:r w:rsidRPr="008B6359">
        <w:t>1</w:t>
      </w:r>
      <w:r w:rsidRPr="008B6359">
        <w:tab/>
      </w:r>
      <w:r w:rsidRPr="008B6359">
        <w:rPr>
          <w:highlight w:val="yellow"/>
        </w:rPr>
        <w:t>-0.408610</w:t>
      </w:r>
      <w:r w:rsidRPr="008B6359">
        <w:tab/>
        <w:t>-4.68</w:t>
      </w:r>
      <w:r w:rsidRPr="008B6359">
        <w:tab/>
        <w:t>22.38</w:t>
      </w:r>
    </w:p>
    <w:p w14:paraId="40117351" w14:textId="77777777" w:rsidR="008B6359" w:rsidRPr="008B6359" w:rsidRDefault="008B6359" w:rsidP="008B6359">
      <w:r w:rsidRPr="008B6359">
        <w:t>2</w:t>
      </w:r>
      <w:r w:rsidRPr="008B6359">
        <w:tab/>
      </w:r>
      <w:r w:rsidRPr="008B6359">
        <w:rPr>
          <w:highlight w:val="cyan"/>
        </w:rPr>
        <w:t>0.041966</w:t>
      </w:r>
      <w:r w:rsidRPr="008B6359">
        <w:tab/>
        <w:t>0.42</w:t>
      </w:r>
      <w:r w:rsidRPr="008B6359">
        <w:tab/>
        <w:t>22.61</w:t>
      </w:r>
    </w:p>
    <w:p w14:paraId="7881BCEB" w14:textId="77777777" w:rsidR="008B6359" w:rsidRPr="008B6359" w:rsidRDefault="008B6359" w:rsidP="008B6359">
      <w:r w:rsidRPr="008B6359">
        <w:t>3</w:t>
      </w:r>
      <w:r w:rsidRPr="008B6359">
        <w:tab/>
        <w:t>-0.117192</w:t>
      </w:r>
      <w:r w:rsidRPr="008B6359">
        <w:tab/>
        <w:t>-1.16</w:t>
      </w:r>
      <w:r w:rsidRPr="008B6359">
        <w:tab/>
        <w:t>24.48</w:t>
      </w:r>
    </w:p>
    <w:p w14:paraId="2439830D" w14:textId="77777777" w:rsidR="008B6359" w:rsidRPr="008B6359" w:rsidRDefault="008B6359" w:rsidP="008B6359">
      <w:r w:rsidRPr="008B6359">
        <w:t>4</w:t>
      </w:r>
      <w:r w:rsidRPr="008B6359">
        <w:tab/>
      </w:r>
      <w:r w:rsidRPr="008B6359">
        <w:rPr>
          <w:highlight w:val="cyan"/>
        </w:rPr>
        <w:t>0.094450</w:t>
      </w:r>
      <w:r w:rsidRPr="008B6359">
        <w:tab/>
        <w:t>0.93</w:t>
      </w:r>
      <w:r w:rsidRPr="008B6359">
        <w:tab/>
        <w:t>25.71</w:t>
      </w:r>
    </w:p>
    <w:p w14:paraId="4D6550FB" w14:textId="77777777" w:rsidR="008B6359" w:rsidRPr="008B6359" w:rsidRDefault="008B6359" w:rsidP="008B6359">
      <w:r w:rsidRPr="008B6359">
        <w:t>5</w:t>
      </w:r>
      <w:r w:rsidRPr="008B6359">
        <w:tab/>
        <w:t>-0.082090</w:t>
      </w:r>
      <w:r w:rsidRPr="008B6359">
        <w:tab/>
        <w:t>-0.80</w:t>
      </w:r>
      <w:r w:rsidRPr="008B6359">
        <w:tab/>
        <w:t>26.64</w:t>
      </w:r>
    </w:p>
    <w:p w14:paraId="42E07D0F" w14:textId="77777777" w:rsidR="008B6359" w:rsidRPr="008B6359" w:rsidRDefault="008B6359" w:rsidP="008B6359">
      <w:r w:rsidRPr="008B6359">
        <w:t>6</w:t>
      </w:r>
      <w:r w:rsidRPr="008B6359">
        <w:tab/>
      </w:r>
      <w:r w:rsidRPr="008B6359">
        <w:rPr>
          <w:highlight w:val="cyan"/>
        </w:rPr>
        <w:t>0.013288</w:t>
      </w:r>
      <w:r w:rsidRPr="008B6359">
        <w:tab/>
        <w:t>0.13</w:t>
      </w:r>
      <w:r w:rsidRPr="008B6359">
        <w:tab/>
        <w:t>26.66</w:t>
      </w:r>
    </w:p>
    <w:p w14:paraId="392A740D" w14:textId="77777777" w:rsidR="008B6359" w:rsidRPr="008B6359" w:rsidRDefault="008B6359" w:rsidP="008B6359">
      <w:r w:rsidRPr="008B6359">
        <w:t>7</w:t>
      </w:r>
      <w:r w:rsidRPr="008B6359">
        <w:tab/>
      </w:r>
      <w:r w:rsidRPr="008B6359">
        <w:rPr>
          <w:highlight w:val="cyan"/>
        </w:rPr>
        <w:t>-0.004091</w:t>
      </w:r>
      <w:r w:rsidRPr="008B6359">
        <w:tab/>
        <w:t>-0.04</w:t>
      </w:r>
      <w:r w:rsidRPr="008B6359">
        <w:tab/>
        <w:t>26.67</w:t>
      </w:r>
    </w:p>
    <w:p w14:paraId="2CB2FB21" w14:textId="77777777" w:rsidR="008B6359" w:rsidRPr="008B6359" w:rsidRDefault="008B6359" w:rsidP="008B6359">
      <w:r w:rsidRPr="008B6359">
        <w:t>8</w:t>
      </w:r>
      <w:r w:rsidRPr="008B6359">
        <w:tab/>
      </w:r>
      <w:r w:rsidRPr="008B6359">
        <w:rPr>
          <w:highlight w:val="cyan"/>
        </w:rPr>
        <w:t>-0.059525</w:t>
      </w:r>
      <w:r w:rsidRPr="008B6359">
        <w:tab/>
        <w:t>-0.58</w:t>
      </w:r>
      <w:r w:rsidRPr="008B6359">
        <w:tab/>
        <w:t>27.17</w:t>
      </w:r>
    </w:p>
    <w:p w14:paraId="6958E3BF" w14:textId="77777777" w:rsidR="008B6359" w:rsidRPr="008B6359" w:rsidRDefault="008B6359" w:rsidP="008B6359">
      <w:r w:rsidRPr="008B6359">
        <w:t>9</w:t>
      </w:r>
      <w:r w:rsidRPr="008B6359">
        <w:tab/>
        <w:t>0.097453</w:t>
      </w:r>
      <w:r w:rsidRPr="008B6359">
        <w:tab/>
        <w:t>0.94</w:t>
      </w:r>
      <w:r w:rsidRPr="008B6359">
        <w:tab/>
        <w:t>28.52</w:t>
      </w:r>
    </w:p>
    <w:p w14:paraId="12261086" w14:textId="77777777" w:rsidR="008B6359" w:rsidRPr="008B6359" w:rsidRDefault="008B6359" w:rsidP="008B6359">
      <w:r w:rsidRPr="008B6359">
        <w:t>10</w:t>
      </w:r>
      <w:r w:rsidRPr="008B6359">
        <w:tab/>
        <w:t>-0.053292</w:t>
      </w:r>
      <w:r w:rsidRPr="008B6359">
        <w:tab/>
        <w:t>-0.51</w:t>
      </w:r>
      <w:r w:rsidRPr="008B6359">
        <w:tab/>
        <w:t>28.93</w:t>
      </w:r>
    </w:p>
    <w:p w14:paraId="59549B00" w14:textId="77777777" w:rsidR="008B6359" w:rsidRPr="008B6359" w:rsidRDefault="008B6359" w:rsidP="008B6359">
      <w:r w:rsidRPr="008B6359">
        <w:t>11</w:t>
      </w:r>
      <w:r w:rsidRPr="008B6359">
        <w:tab/>
        <w:t>0.212140</w:t>
      </w:r>
      <w:r w:rsidRPr="008B6359">
        <w:tab/>
        <w:t>2.03</w:t>
      </w:r>
      <w:r w:rsidRPr="008B6359">
        <w:tab/>
        <w:t>35.47</w:t>
      </w:r>
    </w:p>
    <w:p w14:paraId="1DCB434B" w14:textId="77777777" w:rsidR="008B6359" w:rsidRPr="008B6359" w:rsidRDefault="008B6359" w:rsidP="008B6359">
      <w:r w:rsidRPr="008B6359">
        <w:lastRenderedPageBreak/>
        <w:t>12</w:t>
      </w:r>
      <w:r w:rsidRPr="008B6359">
        <w:tab/>
        <w:t>-0.437388</w:t>
      </w:r>
      <w:r w:rsidRPr="008B6359">
        <w:tab/>
        <w:t>-4.06</w:t>
      </w:r>
      <w:r w:rsidRPr="008B6359">
        <w:tab/>
        <w:t>63.48</w:t>
      </w:r>
    </w:p>
    <w:p w14:paraId="19E14421" w14:textId="77777777" w:rsidR="008B6359" w:rsidRPr="008B6359" w:rsidRDefault="008B6359" w:rsidP="008B6359">
      <w:r w:rsidRPr="008B6359">
        <w:t>13</w:t>
      </w:r>
      <w:r w:rsidRPr="008B6359">
        <w:tab/>
        <w:t>0.232163</w:t>
      </w:r>
      <w:r w:rsidRPr="008B6359">
        <w:tab/>
        <w:t>1.93</w:t>
      </w:r>
      <w:r w:rsidRPr="008B6359">
        <w:tab/>
        <w:t>71.44</w:t>
      </w:r>
    </w:p>
    <w:p w14:paraId="71FF5C15" w14:textId="77777777" w:rsidR="008B6359" w:rsidRPr="008B6359" w:rsidRDefault="008B6359" w:rsidP="008B6359">
      <w:r w:rsidRPr="008B6359">
        <w:t>14</w:t>
      </w:r>
      <w:r w:rsidRPr="008B6359">
        <w:tab/>
        <w:t>-0.035416</w:t>
      </w:r>
      <w:r w:rsidRPr="008B6359">
        <w:tab/>
        <w:t>-0.29</w:t>
      </w:r>
      <w:r w:rsidRPr="008B6359">
        <w:tab/>
        <w:t>71.62</w:t>
      </w:r>
    </w:p>
    <w:p w14:paraId="6C7C9760" w14:textId="77777777" w:rsidR="008B6359" w:rsidRPr="008B6359" w:rsidRDefault="008B6359" w:rsidP="008B6359">
      <w:r w:rsidRPr="008B6359">
        <w:t>15</w:t>
      </w:r>
      <w:r w:rsidRPr="008B6359">
        <w:tab/>
        <w:t>0.116686</w:t>
      </w:r>
      <w:r w:rsidRPr="008B6359">
        <w:tab/>
        <w:t>0.94</w:t>
      </w:r>
      <w:r w:rsidRPr="008B6359">
        <w:tab/>
        <w:t>73.67</w:t>
      </w:r>
    </w:p>
    <w:p w14:paraId="02C8208F" w14:textId="77777777" w:rsidR="008B6359" w:rsidRPr="008B6359" w:rsidRDefault="008B6359" w:rsidP="008B6359">
      <w:r w:rsidRPr="008B6359">
        <w:t>16</w:t>
      </w:r>
      <w:r w:rsidRPr="008B6359">
        <w:tab/>
        <w:t>-0.133337</w:t>
      </w:r>
      <w:r w:rsidRPr="008B6359">
        <w:tab/>
        <w:t>-1.07</w:t>
      </w:r>
      <w:r w:rsidRPr="008B6359">
        <w:tab/>
        <w:t>76.36</w:t>
      </w:r>
    </w:p>
    <w:p w14:paraId="5295C9F7" w14:textId="77777777" w:rsidR="008B6359" w:rsidRPr="008B6359" w:rsidRDefault="008B6359" w:rsidP="008B6359">
      <w:r w:rsidRPr="008B6359">
        <w:t>17</w:t>
      </w:r>
      <w:r w:rsidRPr="008B6359">
        <w:tab/>
        <w:t>0.101308</w:t>
      </w:r>
      <w:r w:rsidRPr="008B6359">
        <w:tab/>
        <w:t>0.81</w:t>
      </w:r>
      <w:r w:rsidRPr="008B6359">
        <w:tab/>
        <w:t>77.93</w:t>
      </w:r>
    </w:p>
    <w:p w14:paraId="5771F587" w14:textId="77777777" w:rsidR="008B6359" w:rsidRPr="008B6359" w:rsidRDefault="008B6359" w:rsidP="008B6359">
      <w:r w:rsidRPr="008B6359">
        <w:t>18</w:t>
      </w:r>
      <w:r w:rsidRPr="008B6359">
        <w:tab/>
        <w:t>-0.023466</w:t>
      </w:r>
      <w:r w:rsidRPr="008B6359">
        <w:tab/>
        <w:t>-0.19</w:t>
      </w:r>
      <w:r w:rsidRPr="008B6359">
        <w:tab/>
        <w:t>78.02</w:t>
      </w:r>
    </w:p>
    <w:p w14:paraId="49E522FF" w14:textId="77777777" w:rsidR="008B6359" w:rsidRPr="008B6359" w:rsidRDefault="008B6359" w:rsidP="008B6359">
      <w:r w:rsidRPr="008B6359">
        <w:t>19</w:t>
      </w:r>
      <w:r w:rsidRPr="008B6359">
        <w:tab/>
        <w:t>-0.001182</w:t>
      </w:r>
      <w:r w:rsidRPr="008B6359">
        <w:tab/>
        <w:t>-0.01</w:t>
      </w:r>
      <w:r w:rsidRPr="008B6359">
        <w:tab/>
        <w:t>78.02</w:t>
      </w:r>
    </w:p>
    <w:p w14:paraId="767C5A23" w14:textId="77777777" w:rsidR="008B6359" w:rsidRPr="008B6359" w:rsidRDefault="008B6359" w:rsidP="008B6359">
      <w:r w:rsidRPr="008B6359">
        <w:t>20</w:t>
      </w:r>
      <w:r w:rsidRPr="008B6359">
        <w:tab/>
        <w:t>-0.059555</w:t>
      </w:r>
      <w:r w:rsidRPr="008B6359">
        <w:tab/>
        <w:t>-0.47</w:t>
      </w:r>
      <w:r w:rsidRPr="008B6359">
        <w:tab/>
        <w:t>78.57</w:t>
      </w:r>
    </w:p>
    <w:p w14:paraId="1B9AF830" w14:textId="77777777" w:rsidR="008B6359" w:rsidRPr="008B6359" w:rsidRDefault="008B6359" w:rsidP="008B6359">
      <w:r w:rsidRPr="008B6359">
        <w:t>21</w:t>
      </w:r>
      <w:r w:rsidRPr="008B6359">
        <w:tab/>
        <w:t>-0.024258</w:t>
      </w:r>
      <w:r w:rsidRPr="008B6359">
        <w:tab/>
        <w:t>-0.19</w:t>
      </w:r>
      <w:r w:rsidRPr="008B6359">
        <w:tab/>
        <w:t>78.67</w:t>
      </w:r>
    </w:p>
    <w:p w14:paraId="23300C80" w14:textId="77777777" w:rsidR="008B6359" w:rsidRPr="008B6359" w:rsidRDefault="008B6359" w:rsidP="008B6359">
      <w:r w:rsidRPr="008B6359">
        <w:t>22</w:t>
      </w:r>
      <w:r w:rsidRPr="008B6359">
        <w:tab/>
        <w:t>-0.038704</w:t>
      </w:r>
      <w:r w:rsidRPr="008B6359">
        <w:tab/>
        <w:t>-0.31</w:t>
      </w:r>
      <w:r w:rsidRPr="008B6359">
        <w:tab/>
        <w:t>78.90</w:t>
      </w:r>
    </w:p>
    <w:p w14:paraId="055C53C9" w14:textId="77777777" w:rsidR="008B6359" w:rsidRPr="008B6359" w:rsidRDefault="008B6359" w:rsidP="008B6359">
      <w:r w:rsidRPr="008B6359">
        <w:t>23</w:t>
      </w:r>
      <w:r w:rsidRPr="008B6359">
        <w:tab/>
        <w:t>0.038533</w:t>
      </w:r>
      <w:r w:rsidRPr="008B6359">
        <w:tab/>
        <w:t>0.30</w:t>
      </w:r>
      <w:r w:rsidRPr="008B6359">
        <w:tab/>
        <w:t>79.14</w:t>
      </w:r>
    </w:p>
    <w:p w14:paraId="4206EBDC" w14:textId="77777777" w:rsidR="008B6359" w:rsidRPr="008B6359" w:rsidRDefault="008B6359" w:rsidP="008B6359">
      <w:r w:rsidRPr="008B6359">
        <w:t>24</w:t>
      </w:r>
      <w:r w:rsidRPr="008B6359">
        <w:tab/>
        <w:t>0.073661</w:t>
      </w:r>
      <w:r w:rsidRPr="008B6359">
        <w:tab/>
        <w:t>0.58</w:t>
      </w:r>
      <w:r w:rsidRPr="008B6359">
        <w:tab/>
        <w:t>80.03</w:t>
      </w:r>
    </w:p>
    <w:p w14:paraId="1E932659" w14:textId="77777777" w:rsidR="008B6359" w:rsidRPr="008B6359" w:rsidRDefault="008B6359" w:rsidP="008B6359">
      <w:r w:rsidRPr="008B6359">
        <w:t>25</w:t>
      </w:r>
      <w:r w:rsidRPr="008B6359">
        <w:tab/>
        <w:t>0.087766</w:t>
      </w:r>
      <w:r w:rsidRPr="008B6359">
        <w:tab/>
        <w:t>0.69</w:t>
      </w:r>
      <w:r w:rsidRPr="008B6359">
        <w:tab/>
        <w:t>81.29</w:t>
      </w:r>
    </w:p>
    <w:p w14:paraId="0E32EC7E" w14:textId="77777777" w:rsidR="008B6359" w:rsidRPr="008B6359" w:rsidRDefault="008B6359" w:rsidP="008B6359">
      <w:r w:rsidRPr="008B6359">
        <w:t>26</w:t>
      </w:r>
      <w:r w:rsidRPr="008B6359">
        <w:tab/>
        <w:t>-0.085806</w:t>
      </w:r>
      <w:r w:rsidRPr="008B6359">
        <w:tab/>
        <w:t>-0.67</w:t>
      </w:r>
      <w:r w:rsidRPr="008B6359">
        <w:tab/>
        <w:t>82.52</w:t>
      </w:r>
    </w:p>
    <w:p w14:paraId="52A74E2D" w14:textId="77777777" w:rsidR="008B6359" w:rsidRPr="008B6359" w:rsidRDefault="008B6359" w:rsidP="008B6359">
      <w:r w:rsidRPr="008B6359">
        <w:t>27</w:t>
      </w:r>
      <w:r w:rsidRPr="008B6359">
        <w:tab/>
        <w:t>-0.075094</w:t>
      </w:r>
      <w:r w:rsidRPr="008B6359">
        <w:tab/>
        <w:t>-0.59</w:t>
      </w:r>
      <w:r w:rsidRPr="008B6359">
        <w:tab/>
        <w:t>83.46</w:t>
      </w:r>
    </w:p>
    <w:p w14:paraId="776EFB39" w14:textId="77777777" w:rsidR="008B6359" w:rsidRPr="008B6359" w:rsidRDefault="008B6359" w:rsidP="008B6359">
      <w:r w:rsidRPr="008B6359">
        <w:t>28</w:t>
      </w:r>
      <w:r w:rsidRPr="008B6359">
        <w:tab/>
        <w:t>-0.003251</w:t>
      </w:r>
      <w:r w:rsidRPr="008B6359">
        <w:tab/>
        <w:t>-0.03</w:t>
      </w:r>
      <w:r w:rsidRPr="008B6359">
        <w:tab/>
        <w:t>83.46</w:t>
      </w:r>
    </w:p>
    <w:p w14:paraId="77A8A29B" w14:textId="77777777" w:rsidR="008B6359" w:rsidRPr="008B6359" w:rsidRDefault="008B6359" w:rsidP="008B6359">
      <w:r w:rsidRPr="008B6359">
        <w:t>29</w:t>
      </w:r>
      <w:r w:rsidRPr="008B6359">
        <w:tab/>
        <w:t>-0.020869</w:t>
      </w:r>
      <w:r w:rsidRPr="008B6359">
        <w:tab/>
        <w:t>-0.16</w:t>
      </w:r>
      <w:r w:rsidRPr="008B6359">
        <w:tab/>
        <w:t>83.54</w:t>
      </w:r>
    </w:p>
    <w:p w14:paraId="1B72F98A" w14:textId="77777777" w:rsidR="008B6359" w:rsidRPr="008B6359" w:rsidRDefault="008B6359" w:rsidP="008B6359">
      <w:r w:rsidRPr="008B6359">
        <w:t>30</w:t>
      </w:r>
      <w:r w:rsidRPr="008B6359">
        <w:tab/>
        <w:t>0.029078</w:t>
      </w:r>
      <w:r w:rsidRPr="008B6359">
        <w:tab/>
        <w:t>0.23</w:t>
      </w:r>
      <w:r w:rsidRPr="008B6359">
        <w:tab/>
        <w:t>83.68</w:t>
      </w:r>
    </w:p>
    <w:p w14:paraId="24DBE5E5" w14:textId="77777777" w:rsidR="008B6359" w:rsidRPr="008B6359" w:rsidRDefault="008B6359" w:rsidP="008B6359">
      <w:r w:rsidRPr="008B6359">
        <w:t>31</w:t>
      </w:r>
      <w:r w:rsidRPr="008B6359">
        <w:tab/>
        <w:t>-0.085084</w:t>
      </w:r>
      <w:r w:rsidRPr="008B6359">
        <w:tab/>
        <w:t>-0.66</w:t>
      </w:r>
      <w:r w:rsidRPr="008B6359">
        <w:tab/>
        <w:t>84.94</w:t>
      </w:r>
    </w:p>
    <w:p w14:paraId="230F55F7" w14:textId="77777777" w:rsidR="008B6359" w:rsidRPr="008B6359" w:rsidRDefault="008B6359" w:rsidP="008B6359">
      <w:r w:rsidRPr="008B6359">
        <w:t>32</w:t>
      </w:r>
      <w:r w:rsidRPr="008B6359">
        <w:tab/>
        <w:t>0.072738</w:t>
      </w:r>
      <w:r w:rsidRPr="008B6359">
        <w:tab/>
        <w:t>0.56</w:t>
      </w:r>
      <w:r w:rsidRPr="008B6359">
        <w:tab/>
        <w:t>85.87</w:t>
      </w:r>
    </w:p>
    <w:p w14:paraId="1E619B0E" w14:textId="77777777" w:rsidR="008B6359" w:rsidRPr="008B6359" w:rsidRDefault="008B6359" w:rsidP="008B6359">
      <w:r w:rsidRPr="008B6359">
        <w:t>33</w:t>
      </w:r>
      <w:r w:rsidRPr="008B6359">
        <w:tab/>
        <w:t>-0.026142</w:t>
      </w:r>
      <w:r w:rsidRPr="008B6359">
        <w:tab/>
        <w:t>-0.20</w:t>
      </w:r>
      <w:r w:rsidRPr="008B6359">
        <w:tab/>
        <w:t>86.00</w:t>
      </w:r>
    </w:p>
    <w:p w14:paraId="21863603" w14:textId="77777777" w:rsidR="008B6359" w:rsidRPr="008B6359" w:rsidRDefault="008B6359" w:rsidP="008B6359">
      <w:r w:rsidRPr="008B6359">
        <w:t>34</w:t>
      </w:r>
      <w:r w:rsidRPr="008B6359">
        <w:tab/>
        <w:t>0.125121</w:t>
      </w:r>
      <w:r w:rsidRPr="008B6359">
        <w:tab/>
        <w:t>0.97</w:t>
      </w:r>
      <w:r w:rsidRPr="008B6359">
        <w:tab/>
        <w:t>88.81</w:t>
      </w:r>
    </w:p>
    <w:p w14:paraId="34D2E755" w14:textId="77777777" w:rsidR="008B6359" w:rsidRPr="008B6359" w:rsidRDefault="008B6359" w:rsidP="008B6359">
      <w:r w:rsidRPr="008B6359">
        <w:t>35</w:t>
      </w:r>
      <w:r w:rsidRPr="008B6359">
        <w:tab/>
        <w:t>-0.118711</w:t>
      </w:r>
      <w:r w:rsidRPr="008B6359">
        <w:tab/>
        <w:t>-0.91</w:t>
      </w:r>
      <w:r w:rsidRPr="008B6359">
        <w:tab/>
        <w:t>91.37</w:t>
      </w:r>
    </w:p>
    <w:p w14:paraId="1A018458" w14:textId="77777777" w:rsidR="008B6359" w:rsidRPr="008B6359" w:rsidRDefault="008B6359" w:rsidP="008B6359">
      <w:r w:rsidRPr="008B6359">
        <w:t>36</w:t>
      </w:r>
      <w:r w:rsidRPr="008B6359">
        <w:tab/>
        <w:t>0.100094</w:t>
      </w:r>
      <w:r w:rsidRPr="008B6359">
        <w:tab/>
        <w:t>0.76</w:t>
      </w:r>
      <w:r w:rsidRPr="008B6359">
        <w:tab/>
        <w:t>93.20</w:t>
      </w:r>
    </w:p>
    <w:p w14:paraId="473EDCFD" w14:textId="77777777" w:rsidR="008B6359" w:rsidRPr="008B6359" w:rsidRDefault="008B6359" w:rsidP="008B6359">
      <w:r w:rsidRPr="008B6359">
        <w:t>37</w:t>
      </w:r>
      <w:r w:rsidRPr="008B6359">
        <w:tab/>
        <w:t>-0.182155</w:t>
      </w:r>
      <w:r w:rsidRPr="008B6359">
        <w:tab/>
        <w:t>-1.38</w:t>
      </w:r>
      <w:r w:rsidRPr="008B6359">
        <w:tab/>
        <w:t>99.35</w:t>
      </w:r>
    </w:p>
    <w:p w14:paraId="51B0B884" w14:textId="77777777" w:rsidR="008B6359" w:rsidRPr="008B6359" w:rsidRDefault="008B6359" w:rsidP="008B6359">
      <w:r w:rsidRPr="008B6359">
        <w:lastRenderedPageBreak/>
        <w:t>38</w:t>
      </w:r>
      <w:r w:rsidRPr="008B6359">
        <w:tab/>
        <w:t>0.205936</w:t>
      </w:r>
      <w:r w:rsidRPr="008B6359">
        <w:tab/>
        <w:t>1.54</w:t>
      </w:r>
      <w:r w:rsidRPr="008B6359">
        <w:tab/>
        <w:t>107.30</w:t>
      </w:r>
    </w:p>
    <w:p w14:paraId="03A37B4B" w14:textId="77777777" w:rsidR="008B6359" w:rsidRPr="008B6359" w:rsidRDefault="008B6359" w:rsidP="008B6359">
      <w:r w:rsidRPr="008B6359">
        <w:t>39</w:t>
      </w:r>
      <w:r w:rsidRPr="008B6359">
        <w:tab/>
        <w:t>-0.064199</w:t>
      </w:r>
      <w:r w:rsidRPr="008B6359">
        <w:tab/>
        <w:t>-0.47</w:t>
      </w:r>
      <w:r w:rsidRPr="008B6359">
        <w:tab/>
        <w:t>108.08</w:t>
      </w:r>
    </w:p>
    <w:p w14:paraId="31BDAFD5" w14:textId="77777777" w:rsidR="008B6359" w:rsidRPr="008B6359" w:rsidRDefault="008B6359" w:rsidP="008B6359">
      <w:r w:rsidRPr="008B6359">
        <w:t>40</w:t>
      </w:r>
      <w:r w:rsidRPr="008B6359">
        <w:tab/>
        <w:t>0.043555</w:t>
      </w:r>
      <w:r w:rsidRPr="008B6359">
        <w:tab/>
        <w:t>0.32</w:t>
      </w:r>
      <w:r w:rsidRPr="008B6359">
        <w:tab/>
        <w:t>108.44</w:t>
      </w:r>
    </w:p>
    <w:p w14:paraId="550F5213" w14:textId="77777777" w:rsidR="008B6359" w:rsidRPr="008B6359" w:rsidRDefault="008B6359" w:rsidP="008B6359">
      <w:r w:rsidRPr="008B6359">
        <w:t>41</w:t>
      </w:r>
      <w:r w:rsidRPr="008B6359">
        <w:tab/>
        <w:t>-0.039949</w:t>
      </w:r>
      <w:r w:rsidRPr="008B6359">
        <w:tab/>
        <w:t>-0.29</w:t>
      </w:r>
      <w:r w:rsidRPr="008B6359">
        <w:tab/>
        <w:t>108.75</w:t>
      </w:r>
    </w:p>
    <w:p w14:paraId="47CC789F" w14:textId="77777777" w:rsidR="008B6359" w:rsidRPr="008B6359" w:rsidRDefault="008B6359" w:rsidP="008B6359">
      <w:r w:rsidRPr="008B6359">
        <w:t>42</w:t>
      </w:r>
      <w:r w:rsidRPr="008B6359">
        <w:tab/>
        <w:t>0.002450</w:t>
      </w:r>
      <w:r w:rsidRPr="008B6359">
        <w:tab/>
        <w:t>0.02</w:t>
      </w:r>
      <w:r w:rsidRPr="008B6359">
        <w:tab/>
        <w:t>108.75</w:t>
      </w:r>
    </w:p>
    <w:p w14:paraId="0A3C3DD0" w14:textId="77777777" w:rsidR="008B6359" w:rsidRPr="008B6359" w:rsidRDefault="008B6359" w:rsidP="008B6359">
      <w:r w:rsidRPr="008B6359">
        <w:t>43</w:t>
      </w:r>
      <w:r w:rsidRPr="008B6359">
        <w:tab/>
        <w:t>0.077881</w:t>
      </w:r>
      <w:r w:rsidRPr="008B6359">
        <w:tab/>
        <w:t>0.57</w:t>
      </w:r>
      <w:r w:rsidRPr="008B6359">
        <w:tab/>
        <w:t>109.95</w:t>
      </w:r>
    </w:p>
    <w:p w14:paraId="441C0411" w14:textId="77777777" w:rsidR="008B6359" w:rsidRPr="008B6359" w:rsidRDefault="008B6359" w:rsidP="008B6359">
      <w:r w:rsidRPr="008B6359">
        <w:t>44</w:t>
      </w:r>
      <w:r w:rsidRPr="008B6359">
        <w:tab/>
        <w:t>-0.221796</w:t>
      </w:r>
      <w:r w:rsidRPr="008B6359">
        <w:tab/>
        <w:t>-1.62</w:t>
      </w:r>
      <w:r w:rsidRPr="008B6359">
        <w:tab/>
        <w:t>119.80</w:t>
      </w:r>
    </w:p>
    <w:p w14:paraId="01D4E02A" w14:textId="77777777" w:rsidR="008B6359" w:rsidRPr="008B6359" w:rsidRDefault="008B6359" w:rsidP="008B6359">
      <w:r w:rsidRPr="008B6359">
        <w:t>45</w:t>
      </w:r>
      <w:r w:rsidRPr="008B6359">
        <w:tab/>
        <w:t>0.114125</w:t>
      </w:r>
      <w:r w:rsidRPr="008B6359">
        <w:tab/>
        <w:t>0.82</w:t>
      </w:r>
      <w:r w:rsidRPr="008B6359">
        <w:tab/>
        <w:t>122.44</w:t>
      </w:r>
    </w:p>
    <w:p w14:paraId="5EA85285" w14:textId="77777777" w:rsidR="008B6359" w:rsidRPr="008B6359" w:rsidRDefault="008B6359" w:rsidP="008B6359">
      <w:r w:rsidRPr="008B6359">
        <w:t>46</w:t>
      </w:r>
      <w:r w:rsidRPr="008B6359">
        <w:tab/>
        <w:t>-0.128489</w:t>
      </w:r>
      <w:r w:rsidRPr="008B6359">
        <w:tab/>
        <w:t>-0.92</w:t>
      </w:r>
      <w:r w:rsidRPr="008B6359">
        <w:tab/>
        <w:t>125.83</w:t>
      </w:r>
    </w:p>
    <w:p w14:paraId="7A72990C" w14:textId="77777777" w:rsidR="008B6359" w:rsidRPr="008B6359" w:rsidRDefault="008B6359" w:rsidP="008B6359">
      <w:r w:rsidRPr="008B6359">
        <w:t>47</w:t>
      </w:r>
      <w:r w:rsidRPr="008B6359">
        <w:tab/>
        <w:t>0.162566</w:t>
      </w:r>
      <w:r w:rsidRPr="008B6359">
        <w:tab/>
        <w:t>1.15</w:t>
      </w:r>
      <w:r w:rsidRPr="008B6359">
        <w:tab/>
        <w:t>131.31</w:t>
      </w:r>
    </w:p>
    <w:p w14:paraId="19666550" w14:textId="77777777" w:rsidR="008B6359" w:rsidRPr="008B6359" w:rsidRDefault="008B6359" w:rsidP="008B6359">
      <w:r w:rsidRPr="008B6359">
        <w:t>48</w:t>
      </w:r>
      <w:r w:rsidRPr="008B6359">
        <w:tab/>
        <w:t>-0.012943</w:t>
      </w:r>
      <w:r w:rsidRPr="008B6359">
        <w:tab/>
        <w:t>-0.09</w:t>
      </w:r>
      <w:r w:rsidRPr="008B6359">
        <w:tab/>
        <w:t>131.34</w:t>
      </w:r>
    </w:p>
    <w:p w14:paraId="08495C99" w14:textId="77777777" w:rsidR="008B6359" w:rsidRPr="008B6359" w:rsidRDefault="008B6359" w:rsidP="008B6359">
      <w:r w:rsidRPr="008B6359">
        <w:t>49</w:t>
      </w:r>
      <w:r w:rsidRPr="008B6359">
        <w:tab/>
        <w:t>0.124377</w:t>
      </w:r>
      <w:r w:rsidRPr="008B6359">
        <w:tab/>
        <w:t>0.87</w:t>
      </w:r>
      <w:r w:rsidRPr="008B6359">
        <w:tab/>
        <w:t>134.63</w:t>
      </w:r>
    </w:p>
    <w:p w14:paraId="01720558" w14:textId="77777777" w:rsidR="008B6359" w:rsidRPr="008B6359" w:rsidRDefault="008B6359" w:rsidP="008B6359">
      <w:r w:rsidRPr="008B6359">
        <w:t>50</w:t>
      </w:r>
      <w:r w:rsidRPr="008B6359">
        <w:tab/>
        <w:t>-0.193987</w:t>
      </w:r>
      <w:r w:rsidRPr="008B6359">
        <w:tab/>
        <w:t>-1.35</w:t>
      </w:r>
      <w:r w:rsidRPr="008B6359">
        <w:tab/>
        <w:t>142.73</w:t>
      </w:r>
    </w:p>
    <w:p w14:paraId="0E43B772" w14:textId="77777777" w:rsidR="008B6359" w:rsidRPr="008B6359" w:rsidRDefault="008B6359" w:rsidP="008B6359">
      <w:r w:rsidRPr="008B6359">
        <w:t>51</w:t>
      </w:r>
      <w:r w:rsidRPr="008B6359">
        <w:tab/>
        <w:t>0.149665</w:t>
      </w:r>
      <w:r w:rsidRPr="008B6359">
        <w:tab/>
        <w:t>1.03</w:t>
      </w:r>
      <w:r w:rsidRPr="008B6359">
        <w:tab/>
        <w:t>147.60</w:t>
      </w:r>
    </w:p>
    <w:p w14:paraId="56E145EA" w14:textId="77777777" w:rsidR="008B6359" w:rsidRPr="008B6359" w:rsidRDefault="008B6359" w:rsidP="008B6359">
      <w:r w:rsidRPr="008B6359">
        <w:t>52</w:t>
      </w:r>
      <w:r w:rsidRPr="008B6359">
        <w:tab/>
        <w:t>-0.065349</w:t>
      </w:r>
      <w:r w:rsidRPr="008B6359">
        <w:tab/>
        <w:t>-0.45</w:t>
      </w:r>
      <w:r w:rsidRPr="008B6359">
        <w:tab/>
        <w:t>148.55</w:t>
      </w:r>
    </w:p>
    <w:p w14:paraId="1B43FB83" w14:textId="77777777" w:rsidR="008B6359" w:rsidRPr="008B6359" w:rsidRDefault="008B6359" w:rsidP="008B6359">
      <w:r w:rsidRPr="008B6359">
        <w:t>53</w:t>
      </w:r>
      <w:r w:rsidRPr="008B6359">
        <w:tab/>
        <w:t>0.019613</w:t>
      </w:r>
      <w:r w:rsidRPr="008B6359">
        <w:tab/>
        <w:t>0.13</w:t>
      </w:r>
      <w:r w:rsidRPr="008B6359">
        <w:tab/>
        <w:t>148.63</w:t>
      </w:r>
    </w:p>
    <w:p w14:paraId="1A149620" w14:textId="77777777" w:rsidR="008B6359" w:rsidRPr="008B6359" w:rsidRDefault="008B6359" w:rsidP="008B6359">
      <w:r w:rsidRPr="008B6359">
        <w:t>54</w:t>
      </w:r>
      <w:r w:rsidRPr="008B6359">
        <w:tab/>
        <w:t>-0.061142</w:t>
      </w:r>
      <w:r w:rsidRPr="008B6359">
        <w:tab/>
        <w:t>-0.42</w:t>
      </w:r>
      <w:r w:rsidRPr="008B6359">
        <w:tab/>
        <w:t>149.48</w:t>
      </w:r>
    </w:p>
    <w:p w14:paraId="22D012AF" w14:textId="77777777" w:rsidR="008B6359" w:rsidRPr="008B6359" w:rsidRDefault="008B6359" w:rsidP="008B6359">
      <w:r w:rsidRPr="008B6359">
        <w:t>55</w:t>
      </w:r>
      <w:r w:rsidRPr="008B6359">
        <w:tab/>
        <w:t>-0.027805</w:t>
      </w:r>
      <w:r w:rsidRPr="008B6359">
        <w:tab/>
        <w:t>-0.19</w:t>
      </w:r>
      <w:r w:rsidRPr="008B6359">
        <w:tab/>
        <w:t>149.65</w:t>
      </w:r>
    </w:p>
    <w:p w14:paraId="23697AE0" w14:textId="77777777" w:rsidR="008B6359" w:rsidRPr="008B6359" w:rsidRDefault="008B6359" w:rsidP="008B6359">
      <w:r w:rsidRPr="008B6359">
        <w:t>56</w:t>
      </w:r>
      <w:r w:rsidRPr="008B6359">
        <w:tab/>
        <w:t>0.168156</w:t>
      </w:r>
      <w:r w:rsidRPr="008B6359">
        <w:tab/>
        <w:t>1.14</w:t>
      </w:r>
      <w:r w:rsidRPr="008B6359">
        <w:tab/>
        <w:t>156.22</w:t>
      </w:r>
    </w:p>
    <w:p w14:paraId="209B98CD" w14:textId="77777777" w:rsidR="008B6359" w:rsidRPr="008B6359" w:rsidRDefault="008B6359" w:rsidP="008B6359">
      <w:r w:rsidRPr="008B6359">
        <w:t>57</w:t>
      </w:r>
      <w:r w:rsidRPr="008B6359">
        <w:tab/>
        <w:t>-0.108686</w:t>
      </w:r>
      <w:r w:rsidRPr="008B6359">
        <w:tab/>
        <w:t>-0.73</w:t>
      </w:r>
      <w:r w:rsidRPr="008B6359">
        <w:tab/>
        <w:t>159.00</w:t>
      </w:r>
    </w:p>
    <w:p w14:paraId="0C41B782" w14:textId="77777777" w:rsidR="008B6359" w:rsidRPr="008B6359" w:rsidRDefault="008B6359" w:rsidP="008B6359">
      <w:r w:rsidRPr="008B6359">
        <w:t>58</w:t>
      </w:r>
      <w:r w:rsidRPr="008B6359">
        <w:tab/>
        <w:t>0.072540</w:t>
      </w:r>
      <w:r w:rsidRPr="008B6359">
        <w:tab/>
        <w:t>0.49</w:t>
      </w:r>
      <w:r w:rsidRPr="008B6359">
        <w:tab/>
        <w:t>160.26</w:t>
      </w:r>
    </w:p>
    <w:p w14:paraId="5029B132" w14:textId="77777777" w:rsidR="008B6359" w:rsidRPr="008B6359" w:rsidRDefault="008B6359" w:rsidP="008B6359">
      <w:r w:rsidRPr="008B6359">
        <w:t>59</w:t>
      </w:r>
      <w:r w:rsidRPr="008B6359">
        <w:tab/>
        <w:t>-0.041465</w:t>
      </w:r>
      <w:r w:rsidRPr="008B6359">
        <w:tab/>
        <w:t>-0.28</w:t>
      </w:r>
      <w:r w:rsidRPr="008B6359">
        <w:tab/>
        <w:t>160.68</w:t>
      </w:r>
    </w:p>
    <w:p w14:paraId="3EB12BB1" w14:textId="6A7FA321" w:rsidR="008B6359" w:rsidRPr="008B6359" w:rsidRDefault="008B6359" w:rsidP="008B6359">
      <w:r w:rsidRPr="008B6359">
        <w:t>60</w:t>
      </w:r>
      <w:r w:rsidRPr="008B6359">
        <w:tab/>
        <w:t>-0.039044</w:t>
      </w:r>
      <w:r w:rsidRPr="008B6359">
        <w:tab/>
        <w:t>-0.26</w:t>
      </w:r>
      <w:r w:rsidRPr="008B6359">
        <w:tab/>
        <w:t>161.05</w:t>
      </w:r>
    </w:p>
    <w:p w14:paraId="6C2C11BB" w14:textId="77777777" w:rsidR="008B6359" w:rsidRDefault="008B6359" w:rsidP="001D54A6"/>
    <w:p w14:paraId="2039159E" w14:textId="77777777" w:rsidR="008B6359" w:rsidRDefault="008B6359" w:rsidP="001D54A6"/>
    <w:p w14:paraId="7BB82BDE" w14:textId="77777777" w:rsidR="008B6359" w:rsidRDefault="008B6359" w:rsidP="001D54A6"/>
    <w:p w14:paraId="54C2E287" w14:textId="77777777" w:rsidR="00B2003C" w:rsidRPr="00B2003C" w:rsidRDefault="00B2003C" w:rsidP="00B2003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</w:rPr>
      </w:pPr>
      <w:r w:rsidRPr="00B2003C">
        <w:rPr>
          <w:rFonts w:ascii="Segoe UI" w:eastAsia="Times New Roman" w:hAnsi="Segoe UI" w:cs="Segoe UI"/>
          <w:b/>
          <w:bCs/>
          <w:color w:val="056EB2"/>
          <w:kern w:val="0"/>
        </w:rPr>
        <w:lastRenderedPageBreak/>
        <w:t>Final Estimates of Parameters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675"/>
        <w:gridCol w:w="840"/>
        <w:gridCol w:w="870"/>
        <w:gridCol w:w="870"/>
      </w:tblGrid>
      <w:tr w:rsidR="00B2003C" w:rsidRPr="00B2003C" w14:paraId="2BFE4C26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7939F8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B1D2A1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EA6E22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901419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5FE5C3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2003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B2003C" w:rsidRPr="00B2003C" w14:paraId="3433D5B1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BC0D45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55E423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0.5107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1DE4E9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0.0863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3A273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DBED84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2003C" w:rsidRPr="00B2003C" w14:paraId="35489D3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9C124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AR  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353BF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0.2272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00C624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0.0860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E2161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358F6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  <w:tr w:rsidR="00B2003C" w:rsidRPr="00B2003C" w14:paraId="4D5EEF39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C474F7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SAR  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7F8BB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-0.4368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DDEF8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0.0855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7FC369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85B9A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2003C" w:rsidRPr="00B2003C" w14:paraId="6243EBA8" w14:textId="77777777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C3419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378D7B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3B7ED2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D4802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0492B" w14:textId="77777777" w:rsidR="00B2003C" w:rsidRPr="00B2003C" w:rsidRDefault="00B2003C" w:rsidP="00B200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2003C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62B48198" w14:textId="77777777" w:rsidR="00B2003C" w:rsidRPr="00B2003C" w:rsidRDefault="00B2003C" w:rsidP="00B2003C">
      <w:pPr>
        <w:autoSpaceDE w:val="0"/>
        <w:autoSpaceDN w:val="0"/>
        <w:adjustRightInd w:val="0"/>
        <w:spacing w:before="180" w:after="180" w:line="240" w:lineRule="auto"/>
        <w:ind w:left="210" w:right="10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</w:p>
    <w:p w14:paraId="0AC024AF" w14:textId="77777777" w:rsidR="008B6359" w:rsidRDefault="008B6359" w:rsidP="001D54A6"/>
    <w:p w14:paraId="69A860AC" w14:textId="77777777" w:rsidR="008B6359" w:rsidRPr="008B6359" w:rsidRDefault="008B6359" w:rsidP="001D54A6"/>
    <w:sectPr w:rsidR="008B6359" w:rsidRPr="008B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5"/>
    <w:rsid w:val="000E0C35"/>
    <w:rsid w:val="001D54A6"/>
    <w:rsid w:val="004353AA"/>
    <w:rsid w:val="008B6359"/>
    <w:rsid w:val="00936F10"/>
    <w:rsid w:val="00B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63E4"/>
  <w15:chartTrackingRefBased/>
  <w15:docId w15:val="{A8FD7326-F392-44F4-9DF7-442E9ECD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1</cp:revision>
  <dcterms:created xsi:type="dcterms:W3CDTF">2025-01-21T03:24:00Z</dcterms:created>
  <dcterms:modified xsi:type="dcterms:W3CDTF">2025-01-21T04:35:00Z</dcterms:modified>
</cp:coreProperties>
</file>