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28F520" w14:textId="4167B7FD" w:rsidR="00771AE6" w:rsidRPr="00771AE6" w:rsidRDefault="00771AE6" w:rsidP="00771AE6">
      <w:pPr>
        <w:pStyle w:val="Prrafodelista"/>
        <w:numPr>
          <w:ilvl w:val="0"/>
          <w:numId w:val="1"/>
        </w:numPr>
        <w:rPr>
          <w:rFonts w:ascii="Consolas" w:hAnsi="Consolas"/>
          <w:b/>
          <w:bCs/>
          <w:i/>
          <w:iCs/>
          <w:sz w:val="28"/>
          <w:szCs w:val="28"/>
        </w:rPr>
      </w:pPr>
      <w:r w:rsidRPr="00771AE6">
        <w:rPr>
          <w:rFonts w:ascii="Consolas" w:hAnsi="Consolas"/>
          <w:b/>
          <w:bCs/>
          <w:i/>
          <w:iCs/>
          <w:sz w:val="28"/>
          <w:szCs w:val="28"/>
        </w:rPr>
        <w:t>Agregadores o lectores RSS.</w:t>
      </w:r>
    </w:p>
    <w:p w14:paraId="430A3CCD" w14:textId="6D17189F" w:rsidR="00771AE6" w:rsidRDefault="00A305CB" w:rsidP="00771AE6">
      <w:pPr>
        <w:rPr>
          <w:rFonts w:ascii="Consolas" w:hAnsi="Consolas"/>
        </w:rPr>
      </w:pPr>
      <w:r>
        <w:rPr>
          <w:rFonts w:ascii="Consolas" w:hAnsi="Consolas"/>
        </w:rPr>
        <w:t xml:space="preserve">Los agregadores o lectores RSS son aquellos programas software que accede a la fuente RSS para poder acceder a la información seleccionada por el usuario, e informa del nuevo contenido en las fuentes. Ambas opciones pueden estar incluidos en tu propio pc o pueden ser instalados; podemos ver ejemplos en servicios de correo (cliente de correo), algunos navegadores, extensiones como </w:t>
      </w:r>
      <w:proofErr w:type="spellStart"/>
      <w:r>
        <w:rPr>
          <w:rFonts w:ascii="Consolas" w:hAnsi="Consolas"/>
        </w:rPr>
        <w:t>Feed</w:t>
      </w:r>
      <w:proofErr w:type="spellEnd"/>
      <w:r>
        <w:rPr>
          <w:rFonts w:ascii="Consolas" w:hAnsi="Consolas"/>
        </w:rPr>
        <w:t xml:space="preserve"> Reader RSS, etc… ya incluyen este tipo de lectores de RSS. </w:t>
      </w:r>
    </w:p>
    <w:p w14:paraId="51F3E34E" w14:textId="3D733D2D" w:rsidR="00A56078" w:rsidRDefault="00A56078" w:rsidP="00771AE6">
      <w:pPr>
        <w:rPr>
          <w:rFonts w:ascii="Consolas" w:hAnsi="Consolas"/>
        </w:rPr>
      </w:pPr>
    </w:p>
    <w:p w14:paraId="224DD45B" w14:textId="33712CA9" w:rsidR="00A305CB" w:rsidRPr="00A56078" w:rsidRDefault="00A56078" w:rsidP="00771AE6">
      <w:pPr>
        <w:rPr>
          <w:rFonts w:ascii="Consolas" w:hAnsi="Consolas"/>
          <w:b/>
          <w:bCs/>
          <w:i/>
          <w:iCs/>
          <w:sz w:val="28"/>
          <w:szCs w:val="28"/>
        </w:rPr>
      </w:pPr>
      <w:r w:rsidRPr="00A56078">
        <w:rPr>
          <w:rFonts w:ascii="Consolas" w:hAnsi="Consolas"/>
          <w:b/>
          <w:bCs/>
          <w:i/>
          <w:iCs/>
          <w:sz w:val="28"/>
          <w:szCs w:val="28"/>
        </w:rPr>
        <w:t>Lectores RSS:</w:t>
      </w:r>
    </w:p>
    <w:p w14:paraId="6525884A" w14:textId="2A740C13" w:rsidR="00A56078" w:rsidRDefault="00A305CB" w:rsidP="00A56078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Snafer</w:t>
      </w:r>
      <w:proofErr w:type="spellEnd"/>
      <w:r>
        <w:rPr>
          <w:rFonts w:ascii="Consolas" w:hAnsi="Consolas"/>
        </w:rPr>
        <w:t xml:space="preserve">, </w:t>
      </w:r>
      <w:r w:rsidR="00CA6B74">
        <w:rPr>
          <w:rFonts w:ascii="Consolas" w:hAnsi="Consolas"/>
        </w:rPr>
        <w:t>extensión y</w:t>
      </w:r>
      <w:r w:rsidR="00CA6B74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un lector de feeds RSS con un tamaño mínimo utilizado por su sencillez y su buscador integrado para la </w:t>
      </w:r>
      <w:r w:rsidR="00CA6B74">
        <w:rPr>
          <w:rFonts w:ascii="Consolas" w:hAnsi="Consolas"/>
        </w:rPr>
        <w:t>posibilidad de buscar sin salir del</w:t>
      </w:r>
      <w:r>
        <w:rPr>
          <w:rFonts w:ascii="Consolas" w:hAnsi="Consolas"/>
        </w:rPr>
        <w:t xml:space="preserve"> programa; que tiene como característica fuerte o una de sus prioridades la velocidad en la muestra del contenido. </w:t>
      </w:r>
    </w:p>
    <w:p w14:paraId="4100000E" w14:textId="77777777" w:rsidR="005F0754" w:rsidRPr="005F0754" w:rsidRDefault="005F0754" w:rsidP="005F0754">
      <w:pPr>
        <w:rPr>
          <w:rFonts w:ascii="Consolas" w:hAnsi="Consolas"/>
        </w:rPr>
      </w:pPr>
    </w:p>
    <w:p w14:paraId="17548180" w14:textId="31BB6C26" w:rsidR="00CA6B74" w:rsidRDefault="00CA6B74" w:rsidP="00CA6B74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 w:rsidRPr="00CA6B74">
        <w:rPr>
          <w:rFonts w:ascii="Consolas" w:hAnsi="Consolas"/>
        </w:rPr>
        <w:t>Feedly</w:t>
      </w:r>
      <w:proofErr w:type="spellEnd"/>
      <w:r w:rsidRPr="00CA6B74">
        <w:rPr>
          <w:rFonts w:ascii="Consolas" w:hAnsi="Consolas"/>
        </w:rPr>
        <w:t xml:space="preserve">, </w:t>
      </w:r>
      <w:r>
        <w:rPr>
          <w:rFonts w:ascii="Consolas" w:hAnsi="Consolas"/>
        </w:rPr>
        <w:t xml:space="preserve">extensión y </w:t>
      </w:r>
      <w:r w:rsidRPr="00CA6B74">
        <w:rPr>
          <w:rFonts w:ascii="Consolas" w:hAnsi="Consolas"/>
        </w:rPr>
        <w:t>lector de feeds RSS utilizado</w:t>
      </w:r>
      <w:r>
        <w:rPr>
          <w:rFonts w:ascii="Consolas" w:hAnsi="Consolas"/>
        </w:rPr>
        <w:t xml:space="preserve"> principalmente en el ámbito del móvil tanto para Android como para iPhone, que tiene como característica fuerte su formato similar a un blog para acercar al usuario a una mejor experiencia.</w:t>
      </w:r>
    </w:p>
    <w:p w14:paraId="7E30C23F" w14:textId="11001027" w:rsidR="00A56078" w:rsidRDefault="00A56078" w:rsidP="00A56078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77597F0F" wp14:editId="7CBE84E4">
            <wp:extent cx="3187969" cy="1047750"/>
            <wp:effectExtent l="0" t="0" r="0" b="0"/>
            <wp:docPr id="1" name="Imagen 1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cono&#10;&#10;Descripción generada automáticamente con confianza medi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2158" cy="105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994AC" w14:textId="77777777" w:rsidR="005F0754" w:rsidRPr="00A56078" w:rsidRDefault="005F0754" w:rsidP="00A56078">
      <w:pPr>
        <w:jc w:val="center"/>
        <w:rPr>
          <w:rFonts w:ascii="Consolas" w:hAnsi="Consolas"/>
        </w:rPr>
      </w:pPr>
    </w:p>
    <w:p w14:paraId="2B1C200C" w14:textId="21F5C205" w:rsidR="00CA6B74" w:rsidRDefault="00CA6B74" w:rsidP="00CA6B74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NetVibes</w:t>
      </w:r>
      <w:proofErr w:type="spellEnd"/>
      <w:r>
        <w:rPr>
          <w:rFonts w:ascii="Consolas" w:hAnsi="Consolas"/>
        </w:rPr>
        <w:t xml:space="preserve">, siendo esta una aplicación web con la función de lector de </w:t>
      </w:r>
      <w:proofErr w:type="spellStart"/>
      <w:r>
        <w:rPr>
          <w:rFonts w:ascii="Consolas" w:hAnsi="Consolas"/>
        </w:rPr>
        <w:t>feed</w:t>
      </w:r>
      <w:proofErr w:type="spellEnd"/>
      <w:r>
        <w:rPr>
          <w:rFonts w:ascii="Consolas" w:hAnsi="Consolas"/>
        </w:rPr>
        <w:t xml:space="preserve"> RSS, su característica principal es la página de inicio avanzada con un estilo similar a </w:t>
      </w:r>
      <w:proofErr w:type="spellStart"/>
      <w:r>
        <w:rPr>
          <w:rFonts w:ascii="Consolas" w:hAnsi="Consolas"/>
        </w:rPr>
        <w:t>iGoogle</w:t>
      </w:r>
      <w:proofErr w:type="spellEnd"/>
      <w:r>
        <w:rPr>
          <w:rFonts w:ascii="Consolas" w:hAnsi="Consolas"/>
        </w:rPr>
        <w:t>.</w:t>
      </w:r>
    </w:p>
    <w:p w14:paraId="6C20F77B" w14:textId="4D996020" w:rsidR="00A56078" w:rsidRDefault="00A56078" w:rsidP="00A56078">
      <w:pPr>
        <w:jc w:val="center"/>
        <w:rPr>
          <w:rFonts w:ascii="Consolas" w:hAnsi="Consolas"/>
        </w:rPr>
      </w:pPr>
      <w:r>
        <w:rPr>
          <w:noProof/>
        </w:rPr>
        <w:drawing>
          <wp:inline distT="0" distB="0" distL="0" distR="0" wp14:anchorId="5C9ED466" wp14:editId="1C3E1B84">
            <wp:extent cx="3352800" cy="978952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0203" cy="99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99D12" w14:textId="77777777" w:rsidR="005F0754" w:rsidRPr="00A56078" w:rsidRDefault="005F0754" w:rsidP="00A56078">
      <w:pPr>
        <w:jc w:val="center"/>
        <w:rPr>
          <w:rFonts w:ascii="Consolas" w:hAnsi="Consolas"/>
        </w:rPr>
      </w:pPr>
    </w:p>
    <w:p w14:paraId="7B7E2CFC" w14:textId="65A1BA86" w:rsidR="00A56078" w:rsidRDefault="00CA6B74" w:rsidP="00A56078">
      <w:pPr>
        <w:pStyle w:val="Prrafodelista"/>
        <w:numPr>
          <w:ilvl w:val="0"/>
          <w:numId w:val="1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FeedDemos</w:t>
      </w:r>
      <w:proofErr w:type="spellEnd"/>
      <w:r>
        <w:rPr>
          <w:rFonts w:ascii="Consolas" w:hAnsi="Consolas"/>
        </w:rPr>
        <w:t>, lector de feeds RSS y también de ATOM es una aplicación de escritorio, aunque su rendimiento es peor o más bajo que las anteriormente comentadas como características podemos ver una búsqueda de noticias por género o categoría.</w:t>
      </w:r>
    </w:p>
    <w:p w14:paraId="087DA011" w14:textId="77777777" w:rsidR="005F0754" w:rsidRPr="005F0754" w:rsidRDefault="005F0754" w:rsidP="005F0754">
      <w:pPr>
        <w:rPr>
          <w:rFonts w:ascii="Consolas" w:hAnsi="Consolas"/>
        </w:rPr>
      </w:pPr>
    </w:p>
    <w:p w14:paraId="1A7815EB" w14:textId="5BDB6F2A" w:rsidR="00A56078" w:rsidRDefault="00CA6B74" w:rsidP="00CA6B74">
      <w:pPr>
        <w:rPr>
          <w:rFonts w:ascii="Consolas" w:hAnsi="Consolas"/>
        </w:rPr>
      </w:pPr>
      <w:r>
        <w:rPr>
          <w:rFonts w:ascii="Consolas" w:hAnsi="Consolas"/>
        </w:rPr>
        <w:t>Otras posibles opciones son las que ya vienen integradas dentro de los servicios por ejemplo en cliente de correo (</w:t>
      </w:r>
      <w:proofErr w:type="spellStart"/>
      <w:r>
        <w:rPr>
          <w:rFonts w:ascii="Consolas" w:hAnsi="Consolas"/>
        </w:rPr>
        <w:t>ThunderBird</w:t>
      </w:r>
      <w:proofErr w:type="spellEnd"/>
      <w:r>
        <w:rPr>
          <w:rFonts w:ascii="Consolas" w:hAnsi="Consolas"/>
        </w:rPr>
        <w:t xml:space="preserve"> y Outlook) ambos contienen un lector de feeds RSS, en navegadores como es Opera o antiguamente podíamos ver Google Reader que cerró (su sucesor fue </w:t>
      </w:r>
      <w:proofErr w:type="spellStart"/>
      <w:r>
        <w:rPr>
          <w:rFonts w:ascii="Consolas" w:hAnsi="Consolas"/>
        </w:rPr>
        <w:t>Freedly</w:t>
      </w:r>
      <w:proofErr w:type="spellEnd"/>
      <w:r>
        <w:rPr>
          <w:rFonts w:ascii="Consolas" w:hAnsi="Consolas"/>
        </w:rPr>
        <w:t xml:space="preserve"> o por lo menos su comparación más directa)</w:t>
      </w:r>
      <w:r w:rsidR="00A56078">
        <w:rPr>
          <w:rFonts w:ascii="Consolas" w:hAnsi="Consolas"/>
        </w:rPr>
        <w:t>, etc…</w:t>
      </w:r>
    </w:p>
    <w:p w14:paraId="2D5AC1BC" w14:textId="148FD280" w:rsidR="00A56078" w:rsidRPr="00CA6B74" w:rsidRDefault="00A56078" w:rsidP="00CA6B74">
      <w:pPr>
        <w:rPr>
          <w:rFonts w:ascii="Consolas" w:hAnsi="Consolas"/>
        </w:rPr>
      </w:pPr>
      <w:r>
        <w:rPr>
          <w:rFonts w:ascii="Consolas" w:hAnsi="Consolas"/>
        </w:rPr>
        <w:lastRenderedPageBreak/>
        <w:t>*Todos los ejemplos dados son o tienen versión gratuita, y muchos de ellos contienen una versión premium o de pago para tener ventajas frente a los usuarios estándar.</w:t>
      </w:r>
    </w:p>
    <w:sectPr w:rsidR="00A56078" w:rsidRPr="00CA6B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2CC1F2" w14:textId="77777777" w:rsidR="005F0754" w:rsidRDefault="005F0754" w:rsidP="005F0754">
      <w:pPr>
        <w:spacing w:after="0" w:line="240" w:lineRule="auto"/>
      </w:pPr>
      <w:r>
        <w:separator/>
      </w:r>
    </w:p>
  </w:endnote>
  <w:endnote w:type="continuationSeparator" w:id="0">
    <w:p w14:paraId="2D9AD857" w14:textId="77777777" w:rsidR="005F0754" w:rsidRDefault="005F0754" w:rsidP="005F07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7EFD3" w14:textId="77777777" w:rsidR="005F0754" w:rsidRDefault="005F075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199866" w14:textId="77777777" w:rsidR="005F0754" w:rsidRDefault="005F075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00347" w14:textId="77777777" w:rsidR="005F0754" w:rsidRDefault="005F07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09BEE7" w14:textId="77777777" w:rsidR="005F0754" w:rsidRDefault="005F0754" w:rsidP="005F0754">
      <w:pPr>
        <w:spacing w:after="0" w:line="240" w:lineRule="auto"/>
      </w:pPr>
      <w:r>
        <w:separator/>
      </w:r>
    </w:p>
  </w:footnote>
  <w:footnote w:type="continuationSeparator" w:id="0">
    <w:p w14:paraId="37C02D1C" w14:textId="77777777" w:rsidR="005F0754" w:rsidRDefault="005F0754" w:rsidP="005F07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C9577" w14:textId="77777777" w:rsidR="005F0754" w:rsidRDefault="005F075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B08148" w14:textId="77777777" w:rsidR="005F0754" w:rsidRDefault="005F075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B8D7E9" w14:textId="77777777" w:rsidR="005F0754" w:rsidRDefault="005F075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A4ABB"/>
    <w:multiLevelType w:val="hybridMultilevel"/>
    <w:tmpl w:val="C054D00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2429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B64"/>
    <w:rsid w:val="002D6D4D"/>
    <w:rsid w:val="0049417A"/>
    <w:rsid w:val="004E1B64"/>
    <w:rsid w:val="005F0754"/>
    <w:rsid w:val="00771AE6"/>
    <w:rsid w:val="009F6E49"/>
    <w:rsid w:val="00A305CB"/>
    <w:rsid w:val="00A56078"/>
    <w:rsid w:val="00CA6B74"/>
    <w:rsid w:val="00DE7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1B23A4"/>
  <w15:chartTrackingRefBased/>
  <w15:docId w15:val="{C8D38C7B-49F4-42B1-88AC-46EB1A134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71AE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5F0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F0754"/>
  </w:style>
  <w:style w:type="paragraph" w:styleId="Piedepgina">
    <w:name w:val="footer"/>
    <w:basedOn w:val="Normal"/>
    <w:link w:val="PiedepginaCar"/>
    <w:uiPriority w:val="99"/>
    <w:unhideWhenUsed/>
    <w:rsid w:val="005F07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07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93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3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295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ERIKA MARTÍNEZ PÉREZ</dc:creator>
  <cp:keywords/>
  <dc:description/>
  <cp:lastModifiedBy>ERIKA MARTÍNEZ PÉREZ</cp:lastModifiedBy>
  <cp:revision>2</cp:revision>
  <cp:lastPrinted>2023-01-17T07:29:00Z</cp:lastPrinted>
  <dcterms:created xsi:type="dcterms:W3CDTF">2023-01-17T05:16:00Z</dcterms:created>
  <dcterms:modified xsi:type="dcterms:W3CDTF">2023-01-17T07:30:00Z</dcterms:modified>
</cp:coreProperties>
</file>