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92A64D" w14:textId="5D290551" w:rsidR="00085254" w:rsidRDefault="00996E4E" w:rsidP="00085254">
      <w:pPr>
        <w:pStyle w:val="Title"/>
        <w:rPr>
          <w:sz w:val="56"/>
          <w:szCs w:val="56"/>
        </w:rPr>
      </w:pPr>
      <w:r w:rsidRPr="00996E4E">
        <w:rPr>
          <w:sz w:val="56"/>
          <w:szCs w:val="56"/>
        </w:rPr>
        <w:t>Analyzing w</w:t>
      </w:r>
      <w:r>
        <w:rPr>
          <w:sz w:val="56"/>
          <w:szCs w:val="56"/>
        </w:rPr>
        <w:t>e</w:t>
      </w:r>
      <w:r w:rsidR="00AD3DFC">
        <w:rPr>
          <w:sz w:val="56"/>
          <w:szCs w:val="56"/>
        </w:rPr>
        <w:t xml:space="preserve"> </w:t>
      </w:r>
      <w:r w:rsidRPr="00996E4E">
        <w:rPr>
          <w:sz w:val="56"/>
          <w:szCs w:val="56"/>
        </w:rPr>
        <w:t>rate</w:t>
      </w:r>
      <w:r w:rsidR="00AD3DFC">
        <w:rPr>
          <w:sz w:val="56"/>
          <w:szCs w:val="56"/>
        </w:rPr>
        <w:t xml:space="preserve"> </w:t>
      </w:r>
      <w:r w:rsidRPr="00996E4E">
        <w:rPr>
          <w:sz w:val="56"/>
          <w:szCs w:val="56"/>
        </w:rPr>
        <w:t>dogs data</w:t>
      </w:r>
    </w:p>
    <w:p w14:paraId="473C0166" w14:textId="77777777" w:rsidR="00085254" w:rsidRPr="00085254" w:rsidRDefault="00085254" w:rsidP="00422092">
      <w:pPr>
        <w:spacing w:line="276" w:lineRule="auto"/>
      </w:pPr>
    </w:p>
    <w:p w14:paraId="03D513DA" w14:textId="77777777" w:rsidR="00367B27" w:rsidRDefault="000F1D76" w:rsidP="00367B27">
      <w:pPr>
        <w:spacing w:line="276" w:lineRule="auto"/>
        <w:rPr>
          <w:sz w:val="24"/>
          <w:szCs w:val="24"/>
        </w:rPr>
      </w:pPr>
      <w:r w:rsidRPr="00085254">
        <w:rPr>
          <w:sz w:val="24"/>
          <w:szCs w:val="24"/>
        </w:rPr>
        <w:t>WeRateDogs are a twitter account that rate people dogs with</w:t>
      </w:r>
      <w:r w:rsidR="00085254" w:rsidRPr="00085254">
        <w:rPr>
          <w:sz w:val="24"/>
          <w:szCs w:val="24"/>
        </w:rPr>
        <w:t xml:space="preserve"> </w:t>
      </w:r>
      <w:r w:rsidR="00085254" w:rsidRPr="00085254">
        <w:rPr>
          <w:sz w:val="24"/>
          <w:szCs w:val="24"/>
        </w:rPr>
        <w:t>ridiculous comments about the dog</w:t>
      </w:r>
      <w:r w:rsidR="00085254" w:rsidRPr="00085254">
        <w:rPr>
          <w:sz w:val="24"/>
          <w:szCs w:val="24"/>
        </w:rPr>
        <w:t>s, I gathered data from their account and analyzed it and here are what I asked my self before starting the analysis process so I can motivate myself to find the answers.</w:t>
      </w:r>
    </w:p>
    <w:p w14:paraId="484147DF" w14:textId="4703FE79" w:rsidR="00422092" w:rsidRDefault="00367B27" w:rsidP="00367B27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WeRateDogs have over 15.4K, and after clean and arranging the data to be the way I want I was able to analyze about 1300 tweet only, so keep that in mind.</w:t>
      </w:r>
    </w:p>
    <w:p w14:paraId="359BC53B" w14:textId="71FE7B87" w:rsidR="00596444" w:rsidRPr="00596444" w:rsidRDefault="00596444" w:rsidP="00996E4E">
      <w:pPr>
        <w:rPr>
          <w:b/>
          <w:bCs/>
          <w:color w:val="44546A" w:themeColor="text2"/>
          <w:sz w:val="28"/>
          <w:szCs w:val="28"/>
          <w:u w:val="single"/>
        </w:rPr>
      </w:pPr>
      <w:r w:rsidRPr="00596444">
        <w:rPr>
          <w:b/>
          <w:bCs/>
          <w:color w:val="44546A" w:themeColor="text2"/>
          <w:sz w:val="28"/>
          <w:szCs w:val="28"/>
          <w:u w:val="single"/>
        </w:rPr>
        <w:t>Questions</w:t>
      </w:r>
    </w:p>
    <w:p w14:paraId="21D5D6EE" w14:textId="35BAC120" w:rsidR="00596444" w:rsidRDefault="00085254" w:rsidP="00367B27">
      <w:pPr>
        <w:pStyle w:val="ListParagraph"/>
        <w:numPr>
          <w:ilvl w:val="0"/>
          <w:numId w:val="1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Is there a relation between the number of favorite</w:t>
      </w:r>
      <w:r w:rsidR="00596444">
        <w:rPr>
          <w:sz w:val="24"/>
          <w:szCs w:val="24"/>
        </w:rPr>
        <w:t>s and retweets of a tweet?</w:t>
      </w:r>
    </w:p>
    <w:p w14:paraId="588FADB5" w14:textId="72A092CB" w:rsidR="00D82905" w:rsidRPr="00D82905" w:rsidRDefault="00D82905" w:rsidP="00367B27">
      <w:pPr>
        <w:pStyle w:val="ListParagraph"/>
        <w:numPr>
          <w:ilvl w:val="0"/>
          <w:numId w:val="1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What are the top 15 dog breed by rating, and how many breed have more than 5/10 rating?</w:t>
      </w:r>
    </w:p>
    <w:p w14:paraId="34C62AB6" w14:textId="61C76C04" w:rsidR="00367B27" w:rsidRPr="00367B27" w:rsidRDefault="00596444" w:rsidP="00367B27">
      <w:pPr>
        <w:pStyle w:val="ListParagraph"/>
        <w:numPr>
          <w:ilvl w:val="0"/>
          <w:numId w:val="1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What are</w:t>
      </w:r>
      <w:r w:rsidR="00085254">
        <w:rPr>
          <w:sz w:val="24"/>
          <w:szCs w:val="24"/>
        </w:rPr>
        <w:t xml:space="preserve"> </w:t>
      </w:r>
      <w:r>
        <w:rPr>
          <w:sz w:val="24"/>
          <w:szCs w:val="24"/>
        </w:rPr>
        <w:t>the most common dog stages, order them by their popularity?</w:t>
      </w:r>
    </w:p>
    <w:p w14:paraId="31C5369B" w14:textId="111A3F63" w:rsidR="00617B4B" w:rsidRDefault="00617B4B" w:rsidP="00617B4B">
      <w:pPr>
        <w:spacing w:line="600" w:lineRule="auto"/>
        <w:rPr>
          <w:b/>
          <w:bCs/>
          <w:color w:val="44546A" w:themeColor="text2"/>
          <w:sz w:val="28"/>
          <w:szCs w:val="28"/>
          <w:u w:val="single"/>
        </w:rPr>
      </w:pPr>
      <w:r w:rsidRPr="00617B4B">
        <w:rPr>
          <w:b/>
          <w:bCs/>
          <w:color w:val="44546A" w:themeColor="text2"/>
          <w:sz w:val="28"/>
          <w:szCs w:val="28"/>
          <w:u w:val="single"/>
        </w:rPr>
        <w:t>Answers</w:t>
      </w:r>
    </w:p>
    <w:p w14:paraId="36FE7B47" w14:textId="7D07CE76" w:rsidR="00617B4B" w:rsidRDefault="00617B4B" w:rsidP="00617B4B">
      <w:pPr>
        <w:pStyle w:val="ListParagraph"/>
        <w:numPr>
          <w:ilvl w:val="0"/>
          <w:numId w:val="5"/>
        </w:numPr>
        <w:spacing w:line="60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617B4B">
        <w:rPr>
          <w:sz w:val="24"/>
          <w:szCs w:val="24"/>
        </w:rPr>
        <w:drawing>
          <wp:inline distT="0" distB="0" distL="0" distR="0" wp14:anchorId="7DAD5CDC" wp14:editId="4C6C3A7C">
            <wp:extent cx="4634865" cy="1985058"/>
            <wp:effectExtent l="0" t="0" r="0" b="0"/>
            <wp:docPr id="1" name="Picture 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scatter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46136" cy="198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87590" w14:textId="7B9C9BF4" w:rsidR="00617B4B" w:rsidRDefault="00617B4B" w:rsidP="00367B27">
      <w:pPr>
        <w:pStyle w:val="ListParagraph"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There </w:t>
      </w:r>
      <w:r w:rsidR="00422092">
        <w:rPr>
          <w:sz w:val="24"/>
          <w:szCs w:val="24"/>
        </w:rPr>
        <w:t>is</w:t>
      </w:r>
      <w:r>
        <w:rPr>
          <w:sz w:val="24"/>
          <w:szCs w:val="24"/>
        </w:rPr>
        <w:t xml:space="preserve"> a positive relation between the number of favorites and retweets of a tweet, I think that makes sense because the more </w:t>
      </w:r>
      <w:r w:rsidR="00422092">
        <w:rPr>
          <w:sz w:val="24"/>
          <w:szCs w:val="24"/>
        </w:rPr>
        <w:t>a tweet get retweeted by other users of followers, more users see the tweet therefore the number of favorites also increases.</w:t>
      </w:r>
      <w:r>
        <w:rPr>
          <w:sz w:val="24"/>
          <w:szCs w:val="24"/>
        </w:rPr>
        <w:t xml:space="preserve"> </w:t>
      </w:r>
    </w:p>
    <w:p w14:paraId="3C998A24" w14:textId="00FC8A5E" w:rsidR="00422092" w:rsidRDefault="00422092" w:rsidP="00367B27">
      <w:pPr>
        <w:pStyle w:val="ListParagraph"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So, the answer is the more the tweet gets retweeted the greater number of favorites it gets</w:t>
      </w:r>
      <w:r w:rsidR="00367B27">
        <w:rPr>
          <w:sz w:val="24"/>
          <w:szCs w:val="24"/>
        </w:rPr>
        <w:t>.</w:t>
      </w:r>
    </w:p>
    <w:p w14:paraId="5DFCB7F6" w14:textId="649AF4CA" w:rsidR="00422092" w:rsidRDefault="00422092" w:rsidP="00422092">
      <w:pPr>
        <w:pStyle w:val="ListParagraph"/>
        <w:numPr>
          <w:ilvl w:val="0"/>
          <w:numId w:val="5"/>
        </w:numPr>
        <w:spacing w:line="360" w:lineRule="auto"/>
        <w:rPr>
          <w:sz w:val="24"/>
          <w:szCs w:val="24"/>
        </w:rPr>
      </w:pPr>
    </w:p>
    <w:p w14:paraId="7A266B91" w14:textId="543F08FF" w:rsidR="00D82905" w:rsidRDefault="00D82905" w:rsidP="00367B27">
      <w:pPr>
        <w:pStyle w:val="ListParagraph"/>
        <w:spacing w:line="360" w:lineRule="auto"/>
        <w:rPr>
          <w:sz w:val="24"/>
          <w:szCs w:val="24"/>
        </w:rPr>
      </w:pPr>
      <w:r w:rsidRPr="00AD3DFC">
        <w:rPr>
          <w:sz w:val="24"/>
          <w:szCs w:val="24"/>
        </w:rPr>
        <w:drawing>
          <wp:inline distT="0" distB="0" distL="0" distR="0" wp14:anchorId="0E182188" wp14:editId="748E726F">
            <wp:extent cx="5511800" cy="2401747"/>
            <wp:effectExtent l="0" t="0" r="0" b="0"/>
            <wp:docPr id="3" name="Picture 3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bar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19998" cy="24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061DE" w14:textId="224708F9" w:rsidR="00D82905" w:rsidRDefault="00D82905" w:rsidP="00D82905">
      <w:pPr>
        <w:pStyle w:val="ListParagraph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For the question of the top dog breed by rating as shown in the figure that miniature schnauzer is the top dog breed </w:t>
      </w:r>
      <w:r w:rsidR="00367B27">
        <w:rPr>
          <w:sz w:val="24"/>
          <w:szCs w:val="24"/>
        </w:rPr>
        <w:t xml:space="preserve">with a 9.6/10 rating, English setter and dalmatian and Great Dane follows </w:t>
      </w:r>
      <w:r w:rsidR="00367B27">
        <w:rPr>
          <w:sz w:val="24"/>
          <w:szCs w:val="24"/>
        </w:rPr>
        <w:t>miniature schnauzer</w:t>
      </w:r>
      <w:r w:rsidR="00367B27">
        <w:rPr>
          <w:sz w:val="24"/>
          <w:szCs w:val="24"/>
        </w:rPr>
        <w:t xml:space="preserve"> with 9.5/10 rating.</w:t>
      </w:r>
    </w:p>
    <w:p w14:paraId="44C08E6D" w14:textId="17C8F467" w:rsidR="00D82905" w:rsidRDefault="00367B27" w:rsidP="00367B27">
      <w:pPr>
        <w:pStyle w:val="ListParagraph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Completing the answer there are 14 out of 108 dog breeds with rating above 5/10.</w:t>
      </w:r>
    </w:p>
    <w:p w14:paraId="5D670600" w14:textId="77777777" w:rsidR="00D82905" w:rsidRDefault="00D82905" w:rsidP="00422092">
      <w:pPr>
        <w:pStyle w:val="ListParagraph"/>
        <w:spacing w:line="360" w:lineRule="auto"/>
        <w:rPr>
          <w:sz w:val="24"/>
          <w:szCs w:val="24"/>
        </w:rPr>
      </w:pPr>
    </w:p>
    <w:p w14:paraId="44A64B0F" w14:textId="1A2AAF9E" w:rsidR="00AD3DFC" w:rsidRDefault="00AD3DFC" w:rsidP="00AD3DFC">
      <w:pPr>
        <w:pStyle w:val="ListParagraph"/>
        <w:numPr>
          <w:ilvl w:val="0"/>
          <w:numId w:val="5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</w:p>
    <w:p w14:paraId="10EF1D79" w14:textId="7B2E9539" w:rsidR="00D82905" w:rsidRDefault="00D82905" w:rsidP="00422092">
      <w:pPr>
        <w:pStyle w:val="ListParagraph"/>
        <w:spacing w:line="360" w:lineRule="auto"/>
        <w:rPr>
          <w:sz w:val="24"/>
          <w:szCs w:val="24"/>
        </w:rPr>
      </w:pPr>
      <w:r w:rsidRPr="00422092">
        <w:rPr>
          <w:sz w:val="24"/>
          <w:szCs w:val="24"/>
        </w:rPr>
        <w:drawing>
          <wp:inline distT="0" distB="0" distL="0" distR="0" wp14:anchorId="451F9FFF" wp14:editId="7EBECEE8">
            <wp:extent cx="3472405" cy="2551962"/>
            <wp:effectExtent l="0" t="0" r="0" b="1270"/>
            <wp:docPr id="2" name="Picture 2" descr="Chart,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pie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94228" cy="25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E19E3" w14:textId="77777777" w:rsidR="00AD3DFC" w:rsidRDefault="00AD3DFC" w:rsidP="00422092">
      <w:pPr>
        <w:pStyle w:val="ListParagraph"/>
        <w:spacing w:line="360" w:lineRule="auto"/>
        <w:rPr>
          <w:sz w:val="24"/>
          <w:szCs w:val="24"/>
        </w:rPr>
      </w:pPr>
    </w:p>
    <w:p w14:paraId="6A4EA1D3" w14:textId="7354DFF8" w:rsidR="00AD3DFC" w:rsidRPr="00617B4B" w:rsidRDefault="00D82905" w:rsidP="00367B27">
      <w:pPr>
        <w:pStyle w:val="ListParagraph"/>
        <w:spacing w:line="360" w:lineRule="auto"/>
        <w:rPr>
          <w:rFonts w:hint="cs"/>
          <w:sz w:val="24"/>
          <w:szCs w:val="24"/>
          <w:rtl/>
        </w:rPr>
      </w:pPr>
      <w:r>
        <w:rPr>
          <w:sz w:val="24"/>
          <w:szCs w:val="24"/>
        </w:rPr>
        <w:t>The answer to the question of what the most common dog stage is pupper and with about ¾ of the dog stages are pupper, followed by floofer, then doggo, and the least common are puppo.</w:t>
      </w:r>
    </w:p>
    <w:sectPr w:rsidR="00AD3DFC" w:rsidRPr="00617B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004C1C"/>
    <w:multiLevelType w:val="hybridMultilevel"/>
    <w:tmpl w:val="0A907A22"/>
    <w:lvl w:ilvl="0" w:tplc="17465B4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7953CA6"/>
    <w:multiLevelType w:val="hybridMultilevel"/>
    <w:tmpl w:val="C8F607C8"/>
    <w:lvl w:ilvl="0" w:tplc="17465B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8B1C1B"/>
    <w:multiLevelType w:val="hybridMultilevel"/>
    <w:tmpl w:val="BFE4451C"/>
    <w:lvl w:ilvl="0" w:tplc="17465B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036D8F"/>
    <w:multiLevelType w:val="hybridMultilevel"/>
    <w:tmpl w:val="5E80BCA2"/>
    <w:lvl w:ilvl="0" w:tplc="17465B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5E277B"/>
    <w:multiLevelType w:val="hybridMultilevel"/>
    <w:tmpl w:val="5E5451A2"/>
    <w:lvl w:ilvl="0" w:tplc="17465B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0838313">
    <w:abstractNumId w:val="3"/>
  </w:num>
  <w:num w:numId="2" w16cid:durableId="849414982">
    <w:abstractNumId w:val="1"/>
  </w:num>
  <w:num w:numId="3" w16cid:durableId="788430026">
    <w:abstractNumId w:val="0"/>
  </w:num>
  <w:num w:numId="4" w16cid:durableId="1218081046">
    <w:abstractNumId w:val="2"/>
  </w:num>
  <w:num w:numId="5" w16cid:durableId="3115662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E4E"/>
    <w:rsid w:val="00085254"/>
    <w:rsid w:val="000F1D76"/>
    <w:rsid w:val="0031732C"/>
    <w:rsid w:val="00367B27"/>
    <w:rsid w:val="00422092"/>
    <w:rsid w:val="004A4E48"/>
    <w:rsid w:val="00596444"/>
    <w:rsid w:val="00617B4B"/>
    <w:rsid w:val="00996E4E"/>
    <w:rsid w:val="00A02BA3"/>
    <w:rsid w:val="00AD3DFC"/>
    <w:rsid w:val="00D76F21"/>
    <w:rsid w:val="00D82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380AB"/>
  <w15:chartTrackingRefBased/>
  <w15:docId w15:val="{320E7A24-F235-41D1-9E87-4DDD166A2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ja-JP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6E4E"/>
  </w:style>
  <w:style w:type="paragraph" w:styleId="Heading1">
    <w:name w:val="heading 1"/>
    <w:basedOn w:val="Normal"/>
    <w:next w:val="Normal"/>
    <w:link w:val="Heading1Char"/>
    <w:uiPriority w:val="9"/>
    <w:qFormat/>
    <w:rsid w:val="00996E4E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6E4E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6E4E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6E4E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6E4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6E4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6E4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6E4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6E4E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96E4E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996E4E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996E4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6E4E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6E4E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6E4E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6E4E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6E4E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6E4E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6E4E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6E4E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96E4E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6E4E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6E4E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996E4E"/>
    <w:rPr>
      <w:b/>
      <w:bCs/>
    </w:rPr>
  </w:style>
  <w:style w:type="character" w:styleId="Emphasis">
    <w:name w:val="Emphasis"/>
    <w:basedOn w:val="DefaultParagraphFont"/>
    <w:uiPriority w:val="20"/>
    <w:qFormat/>
    <w:rsid w:val="00996E4E"/>
    <w:rPr>
      <w:i/>
      <w:iCs/>
      <w:color w:val="000000" w:themeColor="text1"/>
    </w:rPr>
  </w:style>
  <w:style w:type="paragraph" w:styleId="NoSpacing">
    <w:name w:val="No Spacing"/>
    <w:uiPriority w:val="1"/>
    <w:qFormat/>
    <w:rsid w:val="00996E4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96E4E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96E4E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6E4E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6E4E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996E4E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996E4E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996E4E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996E4E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996E4E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96E4E"/>
    <w:pPr>
      <w:outlineLvl w:val="9"/>
    </w:pPr>
  </w:style>
  <w:style w:type="paragraph" w:styleId="ListParagraph">
    <w:name w:val="List Paragraph"/>
    <w:basedOn w:val="Normal"/>
    <w:uiPriority w:val="34"/>
    <w:qFormat/>
    <w:rsid w:val="000852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232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سعود  ال مطير ID 439101963</dc:creator>
  <cp:keywords/>
  <dc:description/>
  <cp:lastModifiedBy>سعود  ال مطير ID 439101963</cp:lastModifiedBy>
  <cp:revision>1</cp:revision>
  <dcterms:created xsi:type="dcterms:W3CDTF">2022-05-02T22:32:00Z</dcterms:created>
  <dcterms:modified xsi:type="dcterms:W3CDTF">2022-05-02T23:28:00Z</dcterms:modified>
</cp:coreProperties>
</file>