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5094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5094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544BBD">
              <w:pPr>
                <w:pStyle w:val="Ttulo"/>
              </w:pPr>
              <w:r>
                <w:t>Sumário</w:t>
              </w:r>
            </w:p>
            <w:p w:rsidR="00E53FF8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 w:rsidRPr="00E53FF8">
                <w:rPr>
                  <w:b w:val="0"/>
                  <w:color w:val="7030A0"/>
                </w:rPr>
                <w:fldChar w:fldCharType="begin"/>
              </w:r>
              <w:r w:rsidRPr="00E53FF8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E53FF8">
                <w:rPr>
                  <w:b w:val="0"/>
                  <w:color w:val="7030A0"/>
                </w:rPr>
                <w:instrText xml:space="preserve">\n "2-2" </w:instrText>
              </w:r>
              <w:r w:rsidRPr="00E53FF8">
                <w:rPr>
                  <w:b w:val="0"/>
                  <w:color w:val="7030A0"/>
                </w:rPr>
                <w:instrText xml:space="preserve">\h \z \u </w:instrText>
              </w:r>
              <w:r w:rsidRPr="00E53FF8">
                <w:rPr>
                  <w:b w:val="0"/>
                  <w:color w:val="7030A0"/>
                </w:rPr>
                <w:fldChar w:fldCharType="separate"/>
              </w:r>
              <w:hyperlink w:anchor="_Toc17535915" w:history="1">
                <w:r w:rsidR="00E53FF8" w:rsidRPr="001D0A37">
                  <w:rPr>
                    <w:rStyle w:val="Hyperlink"/>
                    <w:noProof/>
                  </w:rPr>
                  <w:t>Resumo</w:t>
                </w:r>
                <w:r w:rsidR="00E53FF8">
                  <w:rPr>
                    <w:noProof/>
                    <w:webHidden/>
                  </w:rPr>
                  <w:tab/>
                </w:r>
                <w:r w:rsidR="00E53FF8">
                  <w:rPr>
                    <w:noProof/>
                    <w:webHidden/>
                  </w:rPr>
                  <w:fldChar w:fldCharType="begin"/>
                </w:r>
                <w:r w:rsidR="00E53FF8">
                  <w:rPr>
                    <w:noProof/>
                    <w:webHidden/>
                  </w:rPr>
                  <w:instrText xml:space="preserve"> PAGEREF _Toc17535915 \h </w:instrText>
                </w:r>
                <w:r w:rsidR="00E53FF8">
                  <w:rPr>
                    <w:noProof/>
                    <w:webHidden/>
                  </w:rPr>
                </w:r>
                <w:r w:rsidR="00E53FF8">
                  <w:rPr>
                    <w:noProof/>
                    <w:webHidden/>
                  </w:rPr>
                  <w:fldChar w:fldCharType="separate"/>
                </w:r>
                <w:r w:rsidR="00E53FF8">
                  <w:rPr>
                    <w:noProof/>
                    <w:webHidden/>
                  </w:rPr>
                  <w:t>2</w:t>
                </w:r>
                <w:r w:rsidR="00E53FF8">
                  <w:rPr>
                    <w:noProof/>
                    <w:webHidden/>
                  </w:rPr>
                  <w:fldChar w:fldCharType="end"/>
                </w:r>
              </w:hyperlink>
            </w:p>
            <w:p w:rsidR="00E53FF8" w:rsidRDefault="00E53F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535916" w:history="1">
                <w:r w:rsidRPr="001D0A37">
                  <w:rPr>
                    <w:rStyle w:val="Hyperlink"/>
                    <w:noProof/>
                  </w:rPr>
                  <w:t>Objetivos</w:t>
                </w:r>
              </w:hyperlink>
            </w:p>
            <w:p w:rsidR="00E53FF8" w:rsidRDefault="00E53F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535917" w:history="1">
                <w:r w:rsidRPr="001D0A37">
                  <w:rPr>
                    <w:rStyle w:val="Hyperlink"/>
                    <w:noProof/>
                  </w:rPr>
                  <w:t>Descrição do projeto</w:t>
                </w:r>
              </w:hyperlink>
            </w:p>
            <w:p w:rsidR="00E53FF8" w:rsidRDefault="00E53F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535918" w:history="1">
                <w:r w:rsidRPr="001D0A3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E53FF8" w:rsidRDefault="00E53F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7535919" w:history="1">
                <w:r w:rsidRPr="001D0A37">
                  <w:rPr>
                    <w:rStyle w:val="Hyperlink"/>
                    <w:noProof/>
                  </w:rPr>
                  <w:t>Sprint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_Toc17535919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53FF8" w:rsidRDefault="00E53F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535920" w:history="1">
                <w:r w:rsidRPr="001D0A37">
                  <w:rPr>
                    <w:rStyle w:val="Hyperlink"/>
                    <w:noProof/>
                  </w:rPr>
                  <w:t>Semana 3</w:t>
                </w:r>
              </w:hyperlink>
            </w:p>
            <w:p w:rsidR="00E53FF8" w:rsidRDefault="00E53F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535921" w:history="1">
                <w:r w:rsidRPr="001D0A37">
                  <w:rPr>
                    <w:rStyle w:val="Hyperlink"/>
                    <w:noProof/>
                  </w:rPr>
                  <w:t>Semana 4</w:t>
                </w:r>
              </w:hyperlink>
            </w:p>
            <w:p w:rsidR="00DA19B6" w:rsidRDefault="00DE3EA9">
              <w:r w:rsidRPr="00E53FF8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17535915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17535916"/>
      <w:r>
        <w:t>Objetivos</w:t>
      </w:r>
      <w:bookmarkEnd w:id="2"/>
    </w:p>
    <w:p w:rsidR="00DA19B6" w:rsidRDefault="00031B62" w:rsidP="00E53FF8">
      <w:pPr>
        <w:ind w:firstLine="720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 w:rsidP="00E53FF8">
      <w:pPr>
        <w:pStyle w:val="cabealho2"/>
      </w:pPr>
      <w:bookmarkStart w:id="3" w:name="_Toc17535917"/>
      <w:r>
        <w:t xml:space="preserve">Descrição do </w:t>
      </w:r>
      <w:r w:rsidR="00952E23">
        <w:t>projeto</w:t>
      </w:r>
      <w:bookmarkEnd w:id="3"/>
    </w:p>
    <w:p w:rsidR="00DA19B6" w:rsidRDefault="00031B62" w:rsidP="00E53FF8">
      <w:pPr>
        <w:ind w:firstLine="720"/>
      </w:pPr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4" w:name="_Toc17535918"/>
      <w:r>
        <w:t xml:space="preserve">Resumo </w:t>
      </w:r>
      <w:r w:rsidR="00952E23">
        <w:t>do projeto</w:t>
      </w:r>
      <w:bookmarkEnd w:id="4"/>
    </w:p>
    <w:p w:rsidR="008A7F37" w:rsidRDefault="00031B62" w:rsidP="00E53FF8">
      <w:pPr>
        <w:ind w:firstLine="720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 w:rsidP="00E53FF8">
      <w:pPr>
        <w:ind w:firstLine="720"/>
      </w:pPr>
      <w:r>
        <w:t>Além disso, durante as aulas oferecem auxílio para sanar dúvidas e ajudar os alunos que demonstram dificuldades.</w:t>
      </w:r>
    </w:p>
    <w:p w:rsidR="001B3099" w:rsidRDefault="001B3099" w:rsidP="00E53FF8">
      <w:pPr>
        <w:ind w:firstLine="720"/>
      </w:pPr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5" w:name="_Toc17535919"/>
      <w:r w:rsidRPr="007F143F">
        <w:lastRenderedPageBreak/>
        <w:t xml:space="preserve">Sprint </w:t>
      </w:r>
      <w:r w:rsidR="00F47DA3" w:rsidRPr="007F143F">
        <w:t>2</w:t>
      </w:r>
      <w:bookmarkEnd w:id="5"/>
    </w:p>
    <w:p w:rsidR="00DA19B6" w:rsidRPr="00F47DA3" w:rsidRDefault="00F47DA3" w:rsidP="00E53FF8">
      <w:pPr>
        <w:ind w:firstLine="720"/>
      </w:pPr>
      <w:r w:rsidRPr="00F47DA3">
        <w:t>A sprint 2 compreende Design e Meto</w:t>
      </w:r>
      <w:r>
        <w:t>dologia.</w:t>
      </w:r>
    </w:p>
    <w:p w:rsidR="00F566A4" w:rsidRPr="00F47DA3" w:rsidRDefault="00F566A4"/>
    <w:p w:rsidR="00F566A4" w:rsidRPr="00622232" w:rsidRDefault="00F566A4" w:rsidP="00622232">
      <w:pPr>
        <w:pStyle w:val="cabealho2"/>
      </w:pPr>
      <w:bookmarkStart w:id="6" w:name="_Toc17535920"/>
      <w:r>
        <w:t xml:space="preserve">Semana </w:t>
      </w:r>
      <w:r w:rsidR="00F47DA3">
        <w:t>3</w:t>
      </w:r>
      <w:bookmarkEnd w:id="6"/>
    </w:p>
    <w:p w:rsidR="00F566A4" w:rsidRDefault="00F566A4" w:rsidP="00E53FF8">
      <w:pPr>
        <w:ind w:firstLine="720"/>
      </w:pPr>
      <w:r>
        <w:t xml:space="preserve">Este relatório reúne as atividades acompanhadas durante a semana </w:t>
      </w:r>
      <w:r w:rsidR="00F47DA3">
        <w:t>3 do curso CodeXP – turma B</w:t>
      </w:r>
      <w:r>
        <w:t>.</w:t>
      </w:r>
    </w:p>
    <w:p w:rsidR="009A3F87" w:rsidRDefault="009A3F87">
      <w:pPr>
        <w:rPr>
          <w:lang w:eastAsia="en-US"/>
        </w:rPr>
      </w:pPr>
    </w:p>
    <w:p w:rsidR="00F566A4" w:rsidRDefault="00F566A4" w:rsidP="00622232">
      <w:pPr>
        <w:pStyle w:val="cabealho3"/>
      </w:pPr>
      <w:r>
        <w:t xml:space="preserve">Resumo da semana </w:t>
      </w:r>
      <w:r w:rsidR="00F47DA3">
        <w:t>3</w:t>
      </w:r>
    </w:p>
    <w:p w:rsidR="002870EA" w:rsidRDefault="007F143F" w:rsidP="00E53FF8">
      <w:pPr>
        <w:ind w:firstLine="720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:rsidR="007F143F" w:rsidRDefault="007F143F" w:rsidP="00E53FF8">
      <w:pPr>
        <w:ind w:firstLine="720"/>
      </w:pPr>
      <w:r>
        <w:t>Com estes conceitos, puderam iniciar o projeto solicitado pela empresa Linx, após o recebimento dos escopos que se resumem a dois sistemas: marmitas gourmet e ofertas de produtos.</w:t>
      </w:r>
    </w:p>
    <w:p w:rsidR="000C19DE" w:rsidRDefault="000C19DE" w:rsidP="00E53FF8">
      <w:pPr>
        <w:ind w:firstLine="720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:rsidR="007F143F" w:rsidRDefault="007F143F" w:rsidP="00E53FF8">
      <w:pPr>
        <w:ind w:firstLine="720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:rsidR="00D00ED8" w:rsidRDefault="00D00ED8">
      <w:pPr>
        <w:rPr>
          <w:lang w:eastAsia="en-US"/>
        </w:rPr>
      </w:pPr>
    </w:p>
    <w:p w:rsidR="00D00ED8" w:rsidRDefault="00E53FF8" w:rsidP="00622232">
      <w:pPr>
        <w:pStyle w:val="cabealho3"/>
      </w:pPr>
      <w:r>
        <w:t>Feedback</w:t>
      </w:r>
    </w:p>
    <w:p w:rsidR="00D00ED8" w:rsidRDefault="00877E45" w:rsidP="00E53FF8">
      <w:pPr>
        <w:ind w:firstLine="720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:rsidR="002527E0" w:rsidRDefault="002527E0" w:rsidP="00E53FF8">
      <w:pPr>
        <w:ind w:firstLine="720"/>
      </w:pPr>
      <w:r>
        <w:t>A experiência também foi muito agradável, sem algum problema e a turma demonstrou contentamento em ter mais uma pessoa para auxiliar.</w:t>
      </w:r>
    </w:p>
    <w:p w:rsidR="00D00ED8" w:rsidRDefault="00D00ED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Pr="00622232" w:rsidRDefault="00E53FF8" w:rsidP="00E53FF8">
      <w:pPr>
        <w:pStyle w:val="cabealho2"/>
      </w:pPr>
      <w:bookmarkStart w:id="7" w:name="_Toc17535921"/>
      <w:r>
        <w:lastRenderedPageBreak/>
        <w:t xml:space="preserve">Semana </w:t>
      </w:r>
      <w:r>
        <w:t>4</w:t>
      </w:r>
      <w:bookmarkEnd w:id="7"/>
    </w:p>
    <w:p w:rsidR="00E53FF8" w:rsidRDefault="00E53FF8" w:rsidP="00E53FF8">
      <w:pPr>
        <w:ind w:firstLine="720"/>
      </w:pPr>
      <w:r>
        <w:t xml:space="preserve">Este relatório reúne as atividades acompanhadas durante a semana </w:t>
      </w:r>
      <w:r>
        <w:t>4</w:t>
      </w:r>
      <w:r>
        <w:t xml:space="preserve"> do curso CodeXP – turma B.</w:t>
      </w:r>
    </w:p>
    <w:p w:rsidR="00E53FF8" w:rsidRDefault="00E53FF8" w:rsidP="00E53FF8">
      <w:pPr>
        <w:rPr>
          <w:lang w:eastAsia="en-US"/>
        </w:rPr>
      </w:pPr>
    </w:p>
    <w:p w:rsidR="00E53FF8" w:rsidRDefault="00E53FF8" w:rsidP="00E53FF8">
      <w:pPr>
        <w:pStyle w:val="cabealho3"/>
      </w:pPr>
      <w:r>
        <w:t xml:space="preserve">Resumo da semana </w:t>
      </w:r>
      <w:r>
        <w:t>4</w:t>
      </w:r>
    </w:p>
    <w:p w:rsidR="00E53FF8" w:rsidRDefault="00E53FF8" w:rsidP="00E53FF8">
      <w:pPr>
        <w:ind w:firstLine="720"/>
      </w:pPr>
      <w:r>
        <w:t>Durante a semana os alunos deram continuidade à identidade visual dos projetos para a empresa Linx e criaram os layouts de baixa e alta fidelidade (web e mobile) usando o Adobe XD.</w:t>
      </w:r>
    </w:p>
    <w:p w:rsidR="00E53FF8" w:rsidRDefault="00E53FF8" w:rsidP="00E53FF8">
      <w:pPr>
        <w:ind w:firstLine="720"/>
      </w:pPr>
      <w:r>
        <w:t>Para tal, foi utilizado o projeto Gufos como exemplo para que pudessem absorver como é feia a criação destes layouts e depois aplicarem em seus projetos.</w:t>
      </w:r>
    </w:p>
    <w:p w:rsidR="00E53FF8" w:rsidRDefault="00E53FF8" w:rsidP="00E53FF8">
      <w:pPr>
        <w:ind w:firstLine="720"/>
      </w:pPr>
      <w:r>
        <w:t xml:space="preserve">Foi explicado o que é e como funciona a tecnologia de versionamento </w:t>
      </w:r>
      <w:r>
        <w:t>G</w:t>
      </w:r>
      <w:r>
        <w:t>it e a plataforma GitHub, encerrando a sprint 2.</w:t>
      </w:r>
    </w:p>
    <w:p w:rsidR="00E53FF8" w:rsidRDefault="00E53FF8" w:rsidP="00E53FF8">
      <w:pPr>
        <w:ind w:firstLine="720"/>
        <w:rPr>
          <w:lang w:eastAsia="en-US"/>
        </w:rPr>
      </w:pPr>
      <w:r>
        <w:t>Por fim, houve a introdução de HTML.</w:t>
      </w:r>
    </w:p>
    <w:p w:rsidR="00E53FF8" w:rsidRDefault="00E53FF8" w:rsidP="00E53FF8">
      <w:pPr>
        <w:pStyle w:val="cabealho3"/>
      </w:pPr>
      <w:r>
        <w:t>Feedback</w:t>
      </w:r>
    </w:p>
    <w:p w:rsidR="00E53FF8" w:rsidRDefault="00E53FF8" w:rsidP="00E53FF8">
      <w:pPr>
        <w:ind w:firstLine="720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:rsidR="00E53FF8" w:rsidRDefault="00E53FF8" w:rsidP="00E53FF8">
      <w:pPr>
        <w:ind w:firstLine="720"/>
        <w:rPr>
          <w:lang w:eastAsia="en-US"/>
        </w:rPr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sectPr w:rsidR="00E53FF8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944" w:rsidRDefault="00C50944">
      <w:pPr>
        <w:spacing w:after="0" w:line="240" w:lineRule="auto"/>
      </w:pPr>
      <w:r>
        <w:separator/>
      </w:r>
    </w:p>
  </w:endnote>
  <w:endnote w:type="continuationSeparator" w:id="0">
    <w:p w:rsidR="00C50944" w:rsidRDefault="00C5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5094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2870EA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944" w:rsidRDefault="00C50944">
      <w:pPr>
        <w:spacing w:after="0" w:line="240" w:lineRule="auto"/>
      </w:pPr>
      <w:r>
        <w:separator/>
      </w:r>
    </w:p>
  </w:footnote>
  <w:footnote w:type="continuationSeparator" w:id="0">
    <w:p w:rsidR="00C50944" w:rsidRDefault="00C50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30D96"/>
    <w:rsid w:val="00031B62"/>
    <w:rsid w:val="00046B04"/>
    <w:rsid w:val="000C19DE"/>
    <w:rsid w:val="000C3257"/>
    <w:rsid w:val="000C4200"/>
    <w:rsid w:val="00141157"/>
    <w:rsid w:val="00173F68"/>
    <w:rsid w:val="001773DB"/>
    <w:rsid w:val="001A04E6"/>
    <w:rsid w:val="001B3099"/>
    <w:rsid w:val="001E537E"/>
    <w:rsid w:val="00214ABB"/>
    <w:rsid w:val="002527E0"/>
    <w:rsid w:val="002870EA"/>
    <w:rsid w:val="002C440D"/>
    <w:rsid w:val="002E0003"/>
    <w:rsid w:val="00352855"/>
    <w:rsid w:val="00362822"/>
    <w:rsid w:val="003657A7"/>
    <w:rsid w:val="00376460"/>
    <w:rsid w:val="003A1B68"/>
    <w:rsid w:val="00456E37"/>
    <w:rsid w:val="0046629B"/>
    <w:rsid w:val="004A0592"/>
    <w:rsid w:val="005177BA"/>
    <w:rsid w:val="00524B9A"/>
    <w:rsid w:val="005447ED"/>
    <w:rsid w:val="00544BBD"/>
    <w:rsid w:val="005519A2"/>
    <w:rsid w:val="00585F9D"/>
    <w:rsid w:val="005A25FD"/>
    <w:rsid w:val="00622232"/>
    <w:rsid w:val="0064557B"/>
    <w:rsid w:val="00657A13"/>
    <w:rsid w:val="00674BE9"/>
    <w:rsid w:val="00692085"/>
    <w:rsid w:val="00695C1D"/>
    <w:rsid w:val="006E0CD1"/>
    <w:rsid w:val="006F3AFC"/>
    <w:rsid w:val="00723849"/>
    <w:rsid w:val="00730217"/>
    <w:rsid w:val="00772ED9"/>
    <w:rsid w:val="00777E22"/>
    <w:rsid w:val="00792337"/>
    <w:rsid w:val="007C7D98"/>
    <w:rsid w:val="007E548F"/>
    <w:rsid w:val="007F143F"/>
    <w:rsid w:val="007F3CBC"/>
    <w:rsid w:val="0083381F"/>
    <w:rsid w:val="0086316A"/>
    <w:rsid w:val="00877E45"/>
    <w:rsid w:val="00894B11"/>
    <w:rsid w:val="008A7F37"/>
    <w:rsid w:val="008B137F"/>
    <w:rsid w:val="008D4D82"/>
    <w:rsid w:val="009463B7"/>
    <w:rsid w:val="00952E23"/>
    <w:rsid w:val="00997D7D"/>
    <w:rsid w:val="009A3F87"/>
    <w:rsid w:val="009E2D84"/>
    <w:rsid w:val="00A25BD2"/>
    <w:rsid w:val="00A34899"/>
    <w:rsid w:val="00A967A8"/>
    <w:rsid w:val="00B36547"/>
    <w:rsid w:val="00BB5B9E"/>
    <w:rsid w:val="00BD3832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E3EA9"/>
    <w:rsid w:val="00E43E78"/>
    <w:rsid w:val="00E53FF8"/>
    <w:rsid w:val="00E6531E"/>
    <w:rsid w:val="00E77890"/>
    <w:rsid w:val="00E95AA4"/>
    <w:rsid w:val="00EB66D8"/>
    <w:rsid w:val="00F03B38"/>
    <w:rsid w:val="00F400AB"/>
    <w:rsid w:val="00F47DA3"/>
    <w:rsid w:val="00F51FCF"/>
    <w:rsid w:val="00F5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1855F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33B6B"/>
    <w:rsid w:val="00334DB6"/>
    <w:rsid w:val="00405721"/>
    <w:rsid w:val="00406E44"/>
    <w:rsid w:val="004265B1"/>
    <w:rsid w:val="0045333F"/>
    <w:rsid w:val="00571EE0"/>
    <w:rsid w:val="006C61B4"/>
    <w:rsid w:val="007663D2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88765-E6AC-4896-BAD5-137C8E7E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341</TotalTime>
  <Pages>5</Pages>
  <Words>567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51</cp:revision>
  <dcterms:created xsi:type="dcterms:W3CDTF">2018-12-27T15:45:00Z</dcterms:created>
  <dcterms:modified xsi:type="dcterms:W3CDTF">2019-08-24T13:45:00Z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