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8D7D" w14:textId="512049AE" w:rsidR="00DC335D" w:rsidRPr="00DC335D" w:rsidRDefault="00DC335D" w:rsidP="00DC335D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IN"/>
        </w:rPr>
      </w:pPr>
      <w:r w:rsidRPr="00DC335D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README</w:t>
      </w:r>
      <w:r w:rsidRPr="00DC335D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for Credit Card Fraud Detection Using Random Forest Classifier</w:t>
      </w:r>
      <w:r w:rsidRPr="00DC335D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IN"/>
        </w:rPr>
        <w:t xml:space="preserve"> :</w:t>
      </w:r>
    </w:p>
    <w:p w14:paraId="41EC485F" w14:textId="777777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</w:p>
    <w:p w14:paraId="040A24A8" w14:textId="77777777" w:rsidR="00DC335D" w:rsidRPr="00DC335D" w:rsidRDefault="00DC335D" w:rsidP="00DC335D">
      <w:pPr>
        <w:rPr>
          <w:rFonts w:ascii="Times New Roman" w:hAnsi="Times New Roman" w:cs="Times New Roman"/>
          <w:b/>
          <w:bCs/>
        </w:rPr>
      </w:pPr>
      <w:r w:rsidRPr="00DC335D">
        <w:rPr>
          <w:rFonts w:ascii="Times New Roman" w:hAnsi="Times New Roman" w:cs="Times New Roman"/>
          <w:b/>
          <w:bCs/>
        </w:rPr>
        <w:t>Overview</w:t>
      </w:r>
    </w:p>
    <w:p w14:paraId="142CE753" w14:textId="777777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  <w:r w:rsidRPr="00DC335D">
        <w:rPr>
          <w:rFonts w:ascii="Times New Roman" w:hAnsi="Times New Roman" w:cs="Times New Roman"/>
        </w:rPr>
        <w:t xml:space="preserve">This project involves detecting fraudulent transactions in credit card data using a </w:t>
      </w:r>
      <w:r w:rsidRPr="00DC335D">
        <w:rPr>
          <w:rFonts w:ascii="Times New Roman" w:hAnsi="Times New Roman" w:cs="Times New Roman"/>
          <w:b/>
          <w:bCs/>
        </w:rPr>
        <w:t>Random Forest Classifier</w:t>
      </w:r>
      <w:r w:rsidRPr="00DC335D">
        <w:rPr>
          <w:rFonts w:ascii="Times New Roman" w:hAnsi="Times New Roman" w:cs="Times New Roman"/>
        </w:rPr>
        <w:t>. The dataset is highly imbalanced, with only a small fraction of transactions being fraudulent. The steps in this project include data exploration, preprocessing, model training, evaluation, and visualization of results.</w:t>
      </w:r>
    </w:p>
    <w:p w14:paraId="2C2CBB6D" w14:textId="777777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</w:p>
    <w:p w14:paraId="42B4F547" w14:textId="77777777" w:rsidR="00DC335D" w:rsidRPr="00DC335D" w:rsidRDefault="00DC335D" w:rsidP="00DC335D">
      <w:pPr>
        <w:rPr>
          <w:rFonts w:ascii="Times New Roman" w:hAnsi="Times New Roman" w:cs="Times New Roman"/>
          <w:b/>
          <w:bCs/>
        </w:rPr>
      </w:pPr>
      <w:r w:rsidRPr="00DC335D">
        <w:rPr>
          <w:rFonts w:ascii="Times New Roman" w:hAnsi="Times New Roman" w:cs="Times New Roman"/>
          <w:b/>
          <w:bCs/>
        </w:rPr>
        <w:t>Requirements</w:t>
      </w:r>
    </w:p>
    <w:p w14:paraId="3332878D" w14:textId="77777777" w:rsidR="00DC335D" w:rsidRPr="00DC335D" w:rsidRDefault="00DC335D" w:rsidP="00DC335D">
      <w:p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To run this project, the following libraries are required:</w:t>
      </w:r>
    </w:p>
    <w:p w14:paraId="3486EF22" w14:textId="77777777" w:rsidR="00DC335D" w:rsidRPr="00DC335D" w:rsidRDefault="00DC335D" w:rsidP="00DC33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  <w:b/>
          <w:bCs/>
        </w:rPr>
        <w:t>NumPy</w:t>
      </w:r>
    </w:p>
    <w:p w14:paraId="3790CD0F" w14:textId="77777777" w:rsidR="00DC335D" w:rsidRPr="00DC335D" w:rsidRDefault="00DC335D" w:rsidP="00DC33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  <w:b/>
          <w:bCs/>
        </w:rPr>
        <w:t>Pandas</w:t>
      </w:r>
    </w:p>
    <w:p w14:paraId="49178CE5" w14:textId="77777777" w:rsidR="00DC335D" w:rsidRPr="00DC335D" w:rsidRDefault="00DC335D" w:rsidP="00DC33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  <w:b/>
          <w:bCs/>
        </w:rPr>
        <w:t>Matplotlib</w:t>
      </w:r>
    </w:p>
    <w:p w14:paraId="2784FBDE" w14:textId="77777777" w:rsidR="00DC335D" w:rsidRPr="00DC335D" w:rsidRDefault="00DC335D" w:rsidP="00DC33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  <w:b/>
          <w:bCs/>
        </w:rPr>
        <w:t>Seaborn</w:t>
      </w:r>
    </w:p>
    <w:p w14:paraId="33BF42D9" w14:textId="77777777" w:rsidR="00DC335D" w:rsidRPr="00DC335D" w:rsidRDefault="00DC335D" w:rsidP="00DC33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  <w:b/>
          <w:bCs/>
        </w:rPr>
        <w:t>scikit-learn</w:t>
      </w:r>
    </w:p>
    <w:p w14:paraId="03F0BF96" w14:textId="77777777" w:rsidR="00DC335D" w:rsidRPr="00DC335D" w:rsidRDefault="00DC335D" w:rsidP="00DC335D">
      <w:pPr>
        <w:rPr>
          <w:rFonts w:ascii="Times New Roman" w:hAnsi="Times New Roman" w:cs="Times New Roman"/>
        </w:rPr>
      </w:pPr>
    </w:p>
    <w:p w14:paraId="6737B977" w14:textId="34E4D6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  <w:r w:rsidRPr="00DC335D">
        <w:rPr>
          <w:rFonts w:ascii="Times New Roman" w:hAnsi="Times New Roman" w:cs="Times New Roman"/>
        </w:rPr>
        <w:t>Install the libraries using pip if not already installed:</w:t>
      </w:r>
    </w:p>
    <w:p w14:paraId="18B48F47" w14:textId="116B7973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  <w:proofErr w:type="gramStart"/>
      <w:r w:rsidRPr="00DC335D">
        <w:rPr>
          <w:rFonts w:ascii="Times New Roman" w:hAnsi="Times New Roman" w:cs="Times New Roman"/>
          <w:lang w:val="en-IN"/>
        </w:rPr>
        <w:t>!pip</w:t>
      </w:r>
      <w:proofErr w:type="gramEnd"/>
      <w:r w:rsidRPr="00DC335D">
        <w:rPr>
          <w:rFonts w:ascii="Times New Roman" w:hAnsi="Times New Roman" w:cs="Times New Roman"/>
          <w:lang w:val="en-IN"/>
        </w:rPr>
        <w:t xml:space="preserve"> install numpy pandas matplotlib seaborn scikit-learn</w:t>
      </w:r>
    </w:p>
    <w:p w14:paraId="32E26664" w14:textId="777777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</w:p>
    <w:p w14:paraId="4376FF02" w14:textId="77777777" w:rsidR="00DC335D" w:rsidRPr="00DC335D" w:rsidRDefault="00DC335D" w:rsidP="00DC335D">
      <w:pPr>
        <w:rPr>
          <w:rFonts w:ascii="Times New Roman" w:hAnsi="Times New Roman" w:cs="Times New Roman"/>
          <w:b/>
          <w:bCs/>
        </w:rPr>
      </w:pPr>
      <w:r w:rsidRPr="00DC335D">
        <w:rPr>
          <w:rFonts w:ascii="Times New Roman" w:hAnsi="Times New Roman" w:cs="Times New Roman"/>
          <w:b/>
          <w:bCs/>
        </w:rPr>
        <w:t>Dataset</w:t>
      </w:r>
    </w:p>
    <w:p w14:paraId="4721B9C1" w14:textId="3801D576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  <w:r w:rsidRPr="00DC335D">
        <w:rPr>
          <w:rFonts w:ascii="Times New Roman" w:hAnsi="Times New Roman" w:cs="Times New Roman"/>
        </w:rPr>
        <w:t xml:space="preserve">The dataset used in this project is the </w:t>
      </w:r>
      <w:r w:rsidRPr="00DC335D">
        <w:rPr>
          <w:rFonts w:ascii="Times New Roman" w:hAnsi="Times New Roman" w:cs="Times New Roman"/>
          <w:b/>
          <w:bCs/>
        </w:rPr>
        <w:t>Credit Card Fraud Detection</w:t>
      </w:r>
      <w:r w:rsidRPr="00DC335D">
        <w:rPr>
          <w:rFonts w:ascii="Times New Roman" w:hAnsi="Times New Roman" w:cs="Times New Roman"/>
        </w:rPr>
        <w:t xml:space="preserve"> dataset, available at:</w:t>
      </w:r>
      <w:r w:rsidRPr="00DC335D">
        <w:rPr>
          <w:rFonts w:ascii="Times New Roman" w:hAnsi="Times New Roman" w:cs="Times New Roman"/>
        </w:rPr>
        <w:br/>
      </w:r>
      <w:hyperlink r:id="rId5" w:history="1">
        <w:r w:rsidRPr="00DC335D">
          <w:rPr>
            <w:rStyle w:val="Hyperlink"/>
            <w:rFonts w:ascii="Times New Roman" w:hAnsi="Times New Roman" w:cs="Times New Roman"/>
          </w:rPr>
          <w:t>https://www.kaggle.com/mlg-ulb/creditcardfrau</w:t>
        </w:r>
        <w:r w:rsidRPr="00DC335D">
          <w:rPr>
            <w:rStyle w:val="Hyperlink"/>
            <w:rFonts w:ascii="Times New Roman" w:hAnsi="Times New Roman" w:cs="Times New Roman"/>
            <w:lang w:val="en-IN"/>
          </w:rPr>
          <w:t>d</w:t>
        </w:r>
      </w:hyperlink>
    </w:p>
    <w:p w14:paraId="65121DBE" w14:textId="777777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</w:p>
    <w:p w14:paraId="3FDCE5C7" w14:textId="77777777" w:rsidR="00DC335D" w:rsidRPr="00DC335D" w:rsidRDefault="00DC335D" w:rsidP="00DC335D">
      <w:pPr>
        <w:rPr>
          <w:rFonts w:ascii="Times New Roman" w:hAnsi="Times New Roman" w:cs="Times New Roman"/>
          <w:b/>
          <w:bCs/>
        </w:rPr>
      </w:pPr>
      <w:r w:rsidRPr="00DC335D">
        <w:rPr>
          <w:rFonts w:ascii="Times New Roman" w:hAnsi="Times New Roman" w:cs="Times New Roman"/>
          <w:b/>
          <w:bCs/>
        </w:rPr>
        <w:t>Dataset Details:</w:t>
      </w:r>
    </w:p>
    <w:p w14:paraId="1867D052" w14:textId="77777777" w:rsidR="00DC335D" w:rsidRPr="00DC335D" w:rsidRDefault="00DC335D" w:rsidP="00DC33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Contains credit card transactions labeled as:</w:t>
      </w:r>
    </w:p>
    <w:p w14:paraId="61AFA923" w14:textId="77777777" w:rsidR="00DC335D" w:rsidRPr="00DC335D" w:rsidRDefault="00DC335D" w:rsidP="00DC335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  <w:b/>
          <w:bCs/>
        </w:rPr>
        <w:t>1</w:t>
      </w:r>
      <w:r w:rsidRPr="00DC335D">
        <w:rPr>
          <w:rFonts w:ascii="Times New Roman" w:hAnsi="Times New Roman" w:cs="Times New Roman"/>
        </w:rPr>
        <w:t>: Fraud</w:t>
      </w:r>
    </w:p>
    <w:p w14:paraId="2AF88B44" w14:textId="77777777" w:rsidR="00DC335D" w:rsidRPr="00DC335D" w:rsidRDefault="00DC335D" w:rsidP="00DC335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  <w:b/>
          <w:bCs/>
        </w:rPr>
        <w:t>0</w:t>
      </w:r>
      <w:r w:rsidRPr="00DC335D">
        <w:rPr>
          <w:rFonts w:ascii="Times New Roman" w:hAnsi="Times New Roman" w:cs="Times New Roman"/>
        </w:rPr>
        <w:t>: Valid</w:t>
      </w:r>
    </w:p>
    <w:p w14:paraId="1C038A98" w14:textId="77777777" w:rsidR="00DC335D" w:rsidRPr="00DC335D" w:rsidRDefault="00DC335D" w:rsidP="00DC33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Includes features like Time, Amount, and anonymized features labeled V1 to V28.</w:t>
      </w:r>
    </w:p>
    <w:p w14:paraId="4EE8A95B" w14:textId="77777777" w:rsidR="00DC335D" w:rsidRPr="00DC335D" w:rsidRDefault="00DC335D" w:rsidP="00DC33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Highly imbalanced: Fraud cases are much fewer than valid transactions.</w:t>
      </w:r>
    </w:p>
    <w:p w14:paraId="5E057416" w14:textId="777777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</w:p>
    <w:p w14:paraId="77F25491" w14:textId="777777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</w:p>
    <w:p w14:paraId="7CC99F84" w14:textId="777777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</w:p>
    <w:p w14:paraId="1D267594" w14:textId="77777777" w:rsidR="00DC335D" w:rsidRPr="00DC335D" w:rsidRDefault="00DC335D" w:rsidP="00DC335D">
      <w:pPr>
        <w:rPr>
          <w:rFonts w:ascii="Times New Roman" w:hAnsi="Times New Roman" w:cs="Times New Roman"/>
          <w:b/>
          <w:bCs/>
        </w:rPr>
      </w:pPr>
      <w:r w:rsidRPr="00DC335D">
        <w:rPr>
          <w:rFonts w:ascii="Times New Roman" w:hAnsi="Times New Roman" w:cs="Times New Roman"/>
          <w:b/>
          <w:bCs/>
        </w:rPr>
        <w:lastRenderedPageBreak/>
        <w:t>Steps in the Code</w:t>
      </w:r>
    </w:p>
    <w:p w14:paraId="677976C5" w14:textId="77777777" w:rsidR="00DC335D" w:rsidRPr="00DC335D" w:rsidRDefault="00DC335D" w:rsidP="00DC335D">
      <w:pPr>
        <w:rPr>
          <w:rFonts w:ascii="Times New Roman" w:hAnsi="Times New Roman" w:cs="Times New Roman"/>
          <w:b/>
          <w:bCs/>
        </w:rPr>
      </w:pPr>
      <w:r w:rsidRPr="00DC335D">
        <w:rPr>
          <w:rFonts w:ascii="Times New Roman" w:hAnsi="Times New Roman" w:cs="Times New Roman"/>
          <w:b/>
          <w:bCs/>
        </w:rPr>
        <w:t>1. Data Loading and Exploration</w:t>
      </w:r>
    </w:p>
    <w:p w14:paraId="39CE52C3" w14:textId="77777777" w:rsidR="00DC335D" w:rsidRPr="00DC335D" w:rsidRDefault="00DC335D" w:rsidP="00DC33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Load the dataset using Pandas.</w:t>
      </w:r>
    </w:p>
    <w:p w14:paraId="3B49CB99" w14:textId="77777777" w:rsidR="00DC335D" w:rsidRPr="00DC335D" w:rsidRDefault="00DC335D" w:rsidP="00DC33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Display the first 10 rows and dataset statistics.</w:t>
      </w:r>
    </w:p>
    <w:p w14:paraId="19146E5F" w14:textId="77777777" w:rsidR="00DC335D" w:rsidRPr="00DC335D" w:rsidRDefault="00DC335D" w:rsidP="00DC33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Identify class imbalance by calculating the fraction of fraudulent transactions.</w:t>
      </w:r>
    </w:p>
    <w:p w14:paraId="252B71DA" w14:textId="77777777" w:rsidR="00DC335D" w:rsidRPr="00DC335D" w:rsidRDefault="00DC335D" w:rsidP="00DC335D">
      <w:pPr>
        <w:rPr>
          <w:rFonts w:ascii="Times New Roman" w:hAnsi="Times New Roman" w:cs="Times New Roman"/>
          <w:b/>
          <w:bCs/>
        </w:rPr>
      </w:pPr>
      <w:r w:rsidRPr="00DC335D">
        <w:rPr>
          <w:rFonts w:ascii="Times New Roman" w:hAnsi="Times New Roman" w:cs="Times New Roman"/>
          <w:b/>
          <w:bCs/>
        </w:rPr>
        <w:t>2. EDA (Exploratory Data Analysis)</w:t>
      </w:r>
    </w:p>
    <w:p w14:paraId="0EBB7231" w14:textId="77777777" w:rsidR="00DC335D" w:rsidRPr="00DC335D" w:rsidRDefault="00DC335D" w:rsidP="00DC335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Analyze the transaction amounts for fraudulent and valid transactions using .describe().</w:t>
      </w:r>
    </w:p>
    <w:p w14:paraId="48188BE8" w14:textId="77777777" w:rsidR="00DC335D" w:rsidRPr="00DC335D" w:rsidRDefault="00DC335D" w:rsidP="00DC335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Visualize the correlation matrix using a heatmap.</w:t>
      </w:r>
    </w:p>
    <w:p w14:paraId="70BC0F68" w14:textId="77777777" w:rsidR="00DC335D" w:rsidRPr="00DC335D" w:rsidRDefault="00DC335D" w:rsidP="00DC335D">
      <w:pPr>
        <w:rPr>
          <w:rFonts w:ascii="Times New Roman" w:hAnsi="Times New Roman" w:cs="Times New Roman"/>
          <w:b/>
          <w:bCs/>
        </w:rPr>
      </w:pPr>
      <w:r w:rsidRPr="00DC335D">
        <w:rPr>
          <w:rFonts w:ascii="Times New Roman" w:hAnsi="Times New Roman" w:cs="Times New Roman"/>
          <w:b/>
          <w:bCs/>
        </w:rPr>
        <w:t>3. Data Preprocessing</w:t>
      </w:r>
    </w:p>
    <w:p w14:paraId="79A7F799" w14:textId="77777777" w:rsidR="00DC335D" w:rsidRPr="00DC335D" w:rsidRDefault="00DC335D" w:rsidP="00DC335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Separate features (X) and target labels (Y).</w:t>
      </w:r>
    </w:p>
    <w:p w14:paraId="3BD29B4C" w14:textId="77777777" w:rsidR="00DC335D" w:rsidRPr="00DC335D" w:rsidRDefault="00DC335D" w:rsidP="00DC335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Split the data into training (80%) and testing (20%) subsets using train_test_split.</w:t>
      </w:r>
    </w:p>
    <w:p w14:paraId="6FB3B103" w14:textId="77777777" w:rsidR="00DC335D" w:rsidRPr="00DC335D" w:rsidRDefault="00DC335D" w:rsidP="00DC335D">
      <w:pPr>
        <w:rPr>
          <w:rFonts w:ascii="Times New Roman" w:hAnsi="Times New Roman" w:cs="Times New Roman"/>
          <w:b/>
          <w:bCs/>
        </w:rPr>
      </w:pPr>
      <w:r w:rsidRPr="00DC335D">
        <w:rPr>
          <w:rFonts w:ascii="Times New Roman" w:hAnsi="Times New Roman" w:cs="Times New Roman"/>
          <w:b/>
          <w:bCs/>
        </w:rPr>
        <w:t>4. Model Training</w:t>
      </w:r>
    </w:p>
    <w:p w14:paraId="5B9AA744" w14:textId="77777777" w:rsidR="00DC335D" w:rsidRPr="00DC335D" w:rsidRDefault="00DC335D" w:rsidP="00DC335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Build a Random Forest Classifier using sklearn.ensemble.RandomForestClassifier.</w:t>
      </w:r>
    </w:p>
    <w:p w14:paraId="570FBA30" w14:textId="77777777" w:rsidR="00DC335D" w:rsidRPr="00DC335D" w:rsidRDefault="00DC335D" w:rsidP="00DC335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Train the model on the training data (xTrain and yTrain).</w:t>
      </w:r>
    </w:p>
    <w:p w14:paraId="11669F27" w14:textId="77777777" w:rsidR="00DC335D" w:rsidRPr="00DC335D" w:rsidRDefault="00DC335D" w:rsidP="00DC335D">
      <w:pPr>
        <w:rPr>
          <w:rFonts w:ascii="Times New Roman" w:hAnsi="Times New Roman" w:cs="Times New Roman"/>
          <w:b/>
          <w:bCs/>
        </w:rPr>
      </w:pPr>
      <w:r w:rsidRPr="00DC335D">
        <w:rPr>
          <w:rFonts w:ascii="Times New Roman" w:hAnsi="Times New Roman" w:cs="Times New Roman"/>
          <w:b/>
          <w:bCs/>
        </w:rPr>
        <w:t>5. Model Evaluation</w:t>
      </w:r>
    </w:p>
    <w:p w14:paraId="28F45B3C" w14:textId="77777777" w:rsidR="00DC335D" w:rsidRPr="00DC335D" w:rsidRDefault="00DC335D" w:rsidP="00DC335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Predict the target values for the test data (xTest).</w:t>
      </w:r>
    </w:p>
    <w:p w14:paraId="415CCBE3" w14:textId="77777777" w:rsidR="00DC335D" w:rsidRPr="00DC335D" w:rsidRDefault="00DC335D" w:rsidP="00DC335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Calculate and display the following metrics:</w:t>
      </w:r>
    </w:p>
    <w:p w14:paraId="20069B0F" w14:textId="77777777" w:rsidR="00DC335D" w:rsidRPr="00DC335D" w:rsidRDefault="00DC335D" w:rsidP="00DC335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  <w:b/>
          <w:bCs/>
        </w:rPr>
        <w:t>Accuracy</w:t>
      </w:r>
    </w:p>
    <w:p w14:paraId="38774EE3" w14:textId="77777777" w:rsidR="00DC335D" w:rsidRPr="00DC335D" w:rsidRDefault="00DC335D" w:rsidP="00DC335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  <w:b/>
          <w:bCs/>
        </w:rPr>
        <w:t>Precision</w:t>
      </w:r>
    </w:p>
    <w:p w14:paraId="541A3C65" w14:textId="77777777" w:rsidR="00DC335D" w:rsidRPr="00DC335D" w:rsidRDefault="00DC335D" w:rsidP="00DC335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  <w:b/>
          <w:bCs/>
        </w:rPr>
        <w:t>Recall</w:t>
      </w:r>
    </w:p>
    <w:p w14:paraId="0D8BD80B" w14:textId="77777777" w:rsidR="00DC335D" w:rsidRPr="00DC335D" w:rsidRDefault="00DC335D" w:rsidP="00DC335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  <w:b/>
          <w:bCs/>
        </w:rPr>
        <w:t>F1-Score</w:t>
      </w:r>
    </w:p>
    <w:p w14:paraId="48EBE04F" w14:textId="77777777" w:rsidR="00DC335D" w:rsidRPr="00DC335D" w:rsidRDefault="00DC335D" w:rsidP="00DC335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  <w:b/>
          <w:bCs/>
        </w:rPr>
        <w:t>Matthews Correlation Coefficient (MCC)</w:t>
      </w:r>
    </w:p>
    <w:p w14:paraId="411F5934" w14:textId="77777777" w:rsidR="00DC335D" w:rsidRPr="00DC335D" w:rsidRDefault="00DC335D" w:rsidP="00DC335D">
      <w:pPr>
        <w:rPr>
          <w:rFonts w:ascii="Times New Roman" w:hAnsi="Times New Roman" w:cs="Times New Roman"/>
          <w:b/>
          <w:bCs/>
        </w:rPr>
      </w:pPr>
      <w:r w:rsidRPr="00DC335D">
        <w:rPr>
          <w:rFonts w:ascii="Times New Roman" w:hAnsi="Times New Roman" w:cs="Times New Roman"/>
          <w:b/>
          <w:bCs/>
        </w:rPr>
        <w:t>6. Confusion Matrix Visualization</w:t>
      </w:r>
    </w:p>
    <w:p w14:paraId="6AAE08CA" w14:textId="77777777" w:rsidR="00DC335D" w:rsidRPr="00DC335D" w:rsidRDefault="00DC335D" w:rsidP="00DC335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C335D">
        <w:rPr>
          <w:rFonts w:ascii="Times New Roman" w:hAnsi="Times New Roman" w:cs="Times New Roman"/>
        </w:rPr>
        <w:t>Generate and visualize the confusion matrix using Seaborn.</w:t>
      </w:r>
    </w:p>
    <w:p w14:paraId="487EF950" w14:textId="777777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</w:p>
    <w:p w14:paraId="799653F7" w14:textId="777777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</w:p>
    <w:p w14:paraId="447B6E45" w14:textId="777777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</w:p>
    <w:p w14:paraId="590C98C6" w14:textId="777777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</w:p>
    <w:p w14:paraId="6A16CD7C" w14:textId="777777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</w:p>
    <w:p w14:paraId="368C45DA" w14:textId="777777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</w:p>
    <w:p w14:paraId="2B76C6CE" w14:textId="77777777" w:rsidR="00DC335D" w:rsidRPr="00DC335D" w:rsidRDefault="00DC335D" w:rsidP="00DC335D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14:paraId="07AA3502" w14:textId="77777777" w:rsidR="00DC335D" w:rsidRPr="00DC335D" w:rsidRDefault="00DC335D" w:rsidP="00DC335D">
      <w:pPr>
        <w:rPr>
          <w:rFonts w:ascii="Times New Roman" w:hAnsi="Times New Roman" w:cs="Times New Roman"/>
          <w:lang w:val="en-IN"/>
        </w:rPr>
      </w:pPr>
    </w:p>
    <w:sectPr w:rsidR="00DC335D" w:rsidRPr="00DC335D" w:rsidSect="00DC335D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E18D1"/>
    <w:multiLevelType w:val="multilevel"/>
    <w:tmpl w:val="929E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D24D4"/>
    <w:multiLevelType w:val="multilevel"/>
    <w:tmpl w:val="2642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66CC9"/>
    <w:multiLevelType w:val="multilevel"/>
    <w:tmpl w:val="51E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E00B8"/>
    <w:multiLevelType w:val="multilevel"/>
    <w:tmpl w:val="9A48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63081"/>
    <w:multiLevelType w:val="multilevel"/>
    <w:tmpl w:val="2698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A19AC"/>
    <w:multiLevelType w:val="multilevel"/>
    <w:tmpl w:val="089E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802D3"/>
    <w:multiLevelType w:val="multilevel"/>
    <w:tmpl w:val="33F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85CCB"/>
    <w:multiLevelType w:val="multilevel"/>
    <w:tmpl w:val="2E0E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404604">
    <w:abstractNumId w:val="1"/>
  </w:num>
  <w:num w:numId="2" w16cid:durableId="617100791">
    <w:abstractNumId w:val="0"/>
  </w:num>
  <w:num w:numId="3" w16cid:durableId="876703098">
    <w:abstractNumId w:val="4"/>
  </w:num>
  <w:num w:numId="4" w16cid:durableId="719136231">
    <w:abstractNumId w:val="7"/>
  </w:num>
  <w:num w:numId="5" w16cid:durableId="2086102647">
    <w:abstractNumId w:val="3"/>
  </w:num>
  <w:num w:numId="6" w16cid:durableId="174922645">
    <w:abstractNumId w:val="6"/>
  </w:num>
  <w:num w:numId="7" w16cid:durableId="1187451843">
    <w:abstractNumId w:val="5"/>
  </w:num>
  <w:num w:numId="8" w16cid:durableId="1373380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24"/>
    <w:rsid w:val="0002311D"/>
    <w:rsid w:val="0028206B"/>
    <w:rsid w:val="00290ADC"/>
    <w:rsid w:val="0041017A"/>
    <w:rsid w:val="005E5CA9"/>
    <w:rsid w:val="005F0124"/>
    <w:rsid w:val="006D7B72"/>
    <w:rsid w:val="00A865F1"/>
    <w:rsid w:val="00D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3767"/>
  <w15:chartTrackingRefBased/>
  <w15:docId w15:val="{C8500EBB-B119-4215-AFD6-A86B3975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1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3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lg-ulb/creditcardfra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3</cp:revision>
  <dcterms:created xsi:type="dcterms:W3CDTF">2024-11-22T05:54:00Z</dcterms:created>
  <dcterms:modified xsi:type="dcterms:W3CDTF">2024-11-22T12:25:00Z</dcterms:modified>
</cp:coreProperties>
</file>