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D967" w14:textId="77777777" w:rsidR="0008279A" w:rsidRDefault="0008279A" w:rsidP="0008279A">
      <w:pPr>
        <w:rPr>
          <w:lang w:val="el-GR"/>
        </w:rPr>
      </w:pPr>
      <w:r w:rsidRPr="001B49BC">
        <w:rPr>
          <w:b/>
          <w:bCs/>
          <w:lang w:val="el-GR"/>
        </w:rPr>
        <w:t>ΟΝΟΜΑΤΕΠΩΝΥΜΟ</w:t>
      </w:r>
      <w:r w:rsidRPr="00BE2A5B">
        <w:rPr>
          <w:b/>
          <w:bCs/>
          <w:lang w:val="el-GR"/>
        </w:rPr>
        <w:t>:</w:t>
      </w:r>
      <w:r>
        <w:rPr>
          <w:lang w:val="el-GR"/>
        </w:rPr>
        <w:t xml:space="preserve"> Σάββας Ρηγίνος</w:t>
      </w:r>
    </w:p>
    <w:p w14:paraId="4753363C" w14:textId="77777777" w:rsidR="0008279A" w:rsidRPr="00BE2A5B" w:rsidRDefault="0008279A" w:rsidP="0008279A">
      <w:pPr>
        <w:rPr>
          <w:lang w:val="el-GR"/>
        </w:rPr>
      </w:pPr>
      <w:r w:rsidRPr="001B49BC">
        <w:rPr>
          <w:b/>
          <w:bCs/>
          <w:lang w:val="el-GR"/>
        </w:rPr>
        <w:t>ΑΜ</w:t>
      </w:r>
      <w:r w:rsidRPr="00BE2A5B">
        <w:rPr>
          <w:b/>
          <w:bCs/>
          <w:lang w:val="el-GR"/>
        </w:rPr>
        <w:t>:</w:t>
      </w:r>
      <w:r w:rsidRPr="00BE2A5B">
        <w:rPr>
          <w:lang w:val="el-GR"/>
        </w:rPr>
        <w:t xml:space="preserve"> 1072762</w:t>
      </w:r>
    </w:p>
    <w:p w14:paraId="5E547243" w14:textId="77777777" w:rsidR="0008279A" w:rsidRDefault="0008279A" w:rsidP="0008279A">
      <w:pPr>
        <w:rPr>
          <w:lang w:val="el-GR"/>
        </w:rPr>
      </w:pPr>
      <w:r w:rsidRPr="001B49BC">
        <w:rPr>
          <w:b/>
          <w:bCs/>
        </w:rPr>
        <w:t>E</w:t>
      </w:r>
      <w:r w:rsidRPr="001B49BC">
        <w:rPr>
          <w:b/>
          <w:bCs/>
          <w:lang w:val="el-GR"/>
        </w:rPr>
        <w:t>ΤΟΣ</w:t>
      </w:r>
      <w:r w:rsidRPr="00BE2A5B">
        <w:rPr>
          <w:b/>
          <w:bCs/>
          <w:lang w:val="el-GR"/>
        </w:rPr>
        <w:t>:</w:t>
      </w:r>
      <w:r w:rsidRPr="00BE2A5B">
        <w:rPr>
          <w:lang w:val="el-GR"/>
        </w:rPr>
        <w:t xml:space="preserve"> 3</w:t>
      </w:r>
      <w:r w:rsidRPr="001B49BC">
        <w:rPr>
          <w:vertAlign w:val="superscript"/>
          <w:lang w:val="el-GR"/>
        </w:rPr>
        <w:t>ο</w:t>
      </w:r>
    </w:p>
    <w:p w14:paraId="72C8E6F8" w14:textId="7F079527" w:rsidR="001B2E10" w:rsidRPr="00CA091A" w:rsidRDefault="0008279A">
      <w:r>
        <w:t>ASK3:</w:t>
      </w:r>
    </w:p>
    <w:p w14:paraId="60F1E31D" w14:textId="5F7AD1B3" w:rsidR="0008279A" w:rsidRDefault="0008279A">
      <w:r w:rsidRPr="00CA091A">
        <w:tab/>
      </w:r>
      <w:r>
        <w:rPr>
          <w:lang w:val="el-GR"/>
        </w:rPr>
        <w:t>Μ</w:t>
      </w:r>
      <w:r>
        <w:t>VI A,24H</w:t>
      </w:r>
    </w:p>
    <w:p w14:paraId="05CBB8AA" w14:textId="2289F212" w:rsidR="00CA091A" w:rsidRDefault="00CA091A">
      <w:r>
        <w:tab/>
        <w:t>OUT 10H</w:t>
      </w:r>
    </w:p>
    <w:p w14:paraId="6C7D5BFC" w14:textId="1B5E6749" w:rsidR="0008279A" w:rsidRDefault="0008279A">
      <w:r>
        <w:tab/>
        <w:t xml:space="preserve">MOV </w:t>
      </w:r>
      <w:proofErr w:type="gramStart"/>
      <w:r>
        <w:t>D,A</w:t>
      </w:r>
      <w:proofErr w:type="gramEnd"/>
    </w:p>
    <w:p w14:paraId="0FAD1392" w14:textId="1D8E386D" w:rsidR="0008279A" w:rsidRDefault="0008279A">
      <w:r>
        <w:tab/>
        <w:t>MVI A,3CH</w:t>
      </w:r>
    </w:p>
    <w:p w14:paraId="6F35587B" w14:textId="6C904CCF" w:rsidR="00B31A29" w:rsidRDefault="0008279A">
      <w:r>
        <w:tab/>
        <w:t>MVI B,00H</w:t>
      </w:r>
    </w:p>
    <w:p w14:paraId="76DF9137" w14:textId="447926E5" w:rsidR="00B31A29" w:rsidRDefault="00B31A29">
      <w:r>
        <w:t xml:space="preserve">               MVI C,03H         </w:t>
      </w:r>
    </w:p>
    <w:p w14:paraId="1429F0F3" w14:textId="79F2B5CC" w:rsidR="0008279A" w:rsidRDefault="0008279A">
      <w:r>
        <w:t>AIS EISODOU:</w:t>
      </w:r>
    </w:p>
    <w:p w14:paraId="1E3B2DB9" w14:textId="1247A452" w:rsidR="0008279A" w:rsidRDefault="0008279A">
      <w:r>
        <w:tab/>
        <w:t xml:space="preserve">INR </w:t>
      </w:r>
      <w:r w:rsidR="00D53E0C">
        <w:t>B</w:t>
      </w:r>
    </w:p>
    <w:p w14:paraId="17C17641" w14:textId="2CFC149B" w:rsidR="0008279A" w:rsidRDefault="0008279A">
      <w:r>
        <w:tab/>
        <w:t>SUI 0AH</w:t>
      </w:r>
    </w:p>
    <w:p w14:paraId="5DAF3DB2" w14:textId="4294D0B8" w:rsidR="0008279A" w:rsidRDefault="0008279A">
      <w:r>
        <w:tab/>
        <w:t>CALL COUNTDOWN</w:t>
      </w:r>
    </w:p>
    <w:p w14:paraId="621807C5" w14:textId="10B42858" w:rsidR="0008279A" w:rsidRDefault="0008279A">
      <w:r>
        <w:tab/>
        <w:t>RET</w:t>
      </w:r>
    </w:p>
    <w:p w14:paraId="6A7C73FC" w14:textId="2BCEDBA5" w:rsidR="0008279A" w:rsidRDefault="0008279A">
      <w:r>
        <w:t>AIS E</w:t>
      </w:r>
      <w:r w:rsidR="00D53E0C">
        <w:t>KS</w:t>
      </w:r>
      <w:r>
        <w:t>ODOU:</w:t>
      </w:r>
    </w:p>
    <w:p w14:paraId="10B393B9" w14:textId="41D07D9A" w:rsidR="0008279A" w:rsidRDefault="0008279A">
      <w:r>
        <w:tab/>
        <w:t xml:space="preserve">DCR </w:t>
      </w:r>
      <w:r w:rsidR="00D53E0C">
        <w:t>B</w:t>
      </w:r>
    </w:p>
    <w:p w14:paraId="3081A475" w14:textId="445EF0E1" w:rsidR="0008279A" w:rsidRDefault="0008279A">
      <w:r>
        <w:tab/>
        <w:t>JZ CONT2</w:t>
      </w:r>
    </w:p>
    <w:p w14:paraId="094BB8F7" w14:textId="3B4ECCC8" w:rsidR="0008279A" w:rsidRDefault="0008279A">
      <w:r>
        <w:tab/>
        <w:t>RET</w:t>
      </w:r>
    </w:p>
    <w:p w14:paraId="5912DDEF" w14:textId="71521FE1" w:rsidR="0008279A" w:rsidRDefault="0008279A">
      <w:r>
        <w:t>COUNTDOWN:</w:t>
      </w:r>
    </w:p>
    <w:p w14:paraId="769DF2D8" w14:textId="1E803DAA" w:rsidR="0008279A" w:rsidRDefault="0008279A">
      <w:r>
        <w:tab/>
        <w:t>DELAY</w:t>
      </w:r>
    </w:p>
    <w:p w14:paraId="38CA66DE" w14:textId="5C2DFFBE" w:rsidR="0008279A" w:rsidRDefault="0008279A">
      <w:r>
        <w:tab/>
        <w:t>DCR A</w:t>
      </w:r>
    </w:p>
    <w:p w14:paraId="6BB8F915" w14:textId="46592346" w:rsidR="0008279A" w:rsidRDefault="0008279A">
      <w:r>
        <w:tab/>
        <w:t>JNZ COUNTDOWN</w:t>
      </w:r>
    </w:p>
    <w:p w14:paraId="64AB0A12" w14:textId="26E0E88F" w:rsidR="0008279A" w:rsidRDefault="0008279A">
      <w:r>
        <w:tab/>
        <w:t>CALL CONT</w:t>
      </w:r>
    </w:p>
    <w:p w14:paraId="1D467950" w14:textId="76BD0314" w:rsidR="0008279A" w:rsidRDefault="0008279A">
      <w:r>
        <w:tab/>
        <w:t>RET</w:t>
      </w:r>
    </w:p>
    <w:p w14:paraId="4C2C04C9" w14:textId="459C563F" w:rsidR="0008279A" w:rsidRDefault="0008279A">
      <w:r>
        <w:t>DELAY3S:</w:t>
      </w:r>
    </w:p>
    <w:p w14:paraId="19A588C4" w14:textId="1372BAFE" w:rsidR="0008279A" w:rsidRDefault="0008279A">
      <w:r>
        <w:tab/>
        <w:t>DELAY</w:t>
      </w:r>
    </w:p>
    <w:p w14:paraId="337C6051" w14:textId="693E942F" w:rsidR="0008279A" w:rsidRDefault="0008279A">
      <w:r>
        <w:tab/>
        <w:t>DCR C</w:t>
      </w:r>
    </w:p>
    <w:p w14:paraId="20C7AD90" w14:textId="6F2F041E" w:rsidR="0008279A" w:rsidRDefault="0008279A">
      <w:r>
        <w:tab/>
        <w:t>JNZ DELAY3S</w:t>
      </w:r>
    </w:p>
    <w:p w14:paraId="79BDF2B9" w14:textId="227CEF94" w:rsidR="0008279A" w:rsidRDefault="0008279A">
      <w:r>
        <w:lastRenderedPageBreak/>
        <w:tab/>
        <w:t>RET</w:t>
      </w:r>
    </w:p>
    <w:p w14:paraId="2DFFCEEB" w14:textId="77777777" w:rsidR="0008279A" w:rsidRDefault="0008279A"/>
    <w:p w14:paraId="196F6211" w14:textId="49B1D228" w:rsidR="0008279A" w:rsidRDefault="0008279A">
      <w:r>
        <w:t>CONT:</w:t>
      </w:r>
    </w:p>
    <w:p w14:paraId="44AF46DE" w14:textId="76D5F9DA" w:rsidR="00D53E0C" w:rsidRDefault="0008279A">
      <w:r>
        <w:tab/>
      </w:r>
      <w:r w:rsidR="00D53E0C">
        <w:t>MVI C,03H</w:t>
      </w:r>
    </w:p>
    <w:p w14:paraId="09DF1829" w14:textId="45958DA0" w:rsidR="00B31A29" w:rsidRDefault="00B31A29">
      <w:r>
        <w:t xml:space="preserve">             </w:t>
      </w:r>
      <w:r>
        <w:tab/>
      </w:r>
      <w:r>
        <w:t xml:space="preserve">MOV </w:t>
      </w:r>
      <w:proofErr w:type="gramStart"/>
      <w:r>
        <w:t>A,D</w:t>
      </w:r>
      <w:proofErr w:type="gramEnd"/>
      <w:r>
        <w:t xml:space="preserve">         </w:t>
      </w:r>
    </w:p>
    <w:p w14:paraId="01B367D9" w14:textId="53547E24" w:rsidR="00D53E0C" w:rsidRDefault="00D53E0C">
      <w:r>
        <w:tab/>
      </w:r>
      <w:r w:rsidR="00331B25">
        <w:t>MVI A,</w:t>
      </w:r>
      <w:r w:rsidR="00331B25" w:rsidRPr="00331B25">
        <w:t>44</w:t>
      </w:r>
      <w:r w:rsidR="00331B25">
        <w:t>H</w:t>
      </w:r>
    </w:p>
    <w:p w14:paraId="631FD714" w14:textId="6F081A9F" w:rsidR="00D53E0C" w:rsidRDefault="00D53E0C">
      <w:r>
        <w:tab/>
        <w:t>OUT 10H</w:t>
      </w:r>
    </w:p>
    <w:p w14:paraId="24F239D4" w14:textId="376BA7FD" w:rsidR="00D53E0C" w:rsidRDefault="00D53E0C">
      <w:r>
        <w:tab/>
        <w:t>CALL DELAY3S</w:t>
      </w:r>
    </w:p>
    <w:p w14:paraId="38185354" w14:textId="73D4FDB0" w:rsidR="00D53E0C" w:rsidRDefault="00D53E0C">
      <w:r>
        <w:tab/>
      </w:r>
      <w:r w:rsidR="00331B25">
        <w:t>MVI A,</w:t>
      </w:r>
      <w:r w:rsidR="00331B25" w:rsidRPr="00331B25">
        <w:t>81</w:t>
      </w:r>
      <w:r w:rsidR="00331B25">
        <w:t>H</w:t>
      </w:r>
    </w:p>
    <w:p w14:paraId="7DC140DF" w14:textId="6D43F393" w:rsidR="00D53E0C" w:rsidRDefault="00D53E0C">
      <w:r>
        <w:tab/>
        <w:t>OUT 10H</w:t>
      </w:r>
    </w:p>
    <w:p w14:paraId="24D2B4DE" w14:textId="6995B344" w:rsidR="00D53E0C" w:rsidRDefault="00D53E0C">
      <w:r>
        <w:tab/>
      </w:r>
    </w:p>
    <w:p w14:paraId="2F0B2194" w14:textId="39CD0CE7" w:rsidR="00D53E0C" w:rsidRDefault="00D53E0C">
      <w:r>
        <w:t>CONT2:</w:t>
      </w:r>
    </w:p>
    <w:p w14:paraId="0A74CA18" w14:textId="364D41B0" w:rsidR="00D53E0C" w:rsidRDefault="00D53E0C">
      <w:r>
        <w:tab/>
      </w:r>
      <w:r w:rsidR="00331B25">
        <w:t>MVI A,</w:t>
      </w:r>
      <w:r w:rsidR="00331B25" w:rsidRPr="00331B25">
        <w:t xml:space="preserve"> 82</w:t>
      </w:r>
      <w:r w:rsidR="00331B25">
        <w:t>H</w:t>
      </w:r>
    </w:p>
    <w:p w14:paraId="2CBF38FE" w14:textId="65EB455F" w:rsidR="00D53E0C" w:rsidRDefault="00D53E0C">
      <w:r>
        <w:tab/>
        <w:t>OUT10H</w:t>
      </w:r>
    </w:p>
    <w:p w14:paraId="0DD13571" w14:textId="2CB6AB20" w:rsidR="00D53E0C" w:rsidRDefault="00D53E0C">
      <w:r>
        <w:tab/>
        <w:t>MVI C,03H</w:t>
      </w:r>
    </w:p>
    <w:p w14:paraId="76CFA7D7" w14:textId="61C221D4" w:rsidR="00D53E0C" w:rsidRDefault="00D53E0C">
      <w:r>
        <w:tab/>
        <w:t>CALL DELAY3S</w:t>
      </w:r>
    </w:p>
    <w:p w14:paraId="6F98ACA3" w14:textId="2C325EFF" w:rsidR="00D53E0C" w:rsidRDefault="00D53E0C">
      <w:r>
        <w:tab/>
      </w:r>
      <w:r w:rsidR="00331B25">
        <w:t>MVI A,</w:t>
      </w:r>
      <w:r w:rsidR="00331B25" w:rsidRPr="00331B25">
        <w:t xml:space="preserve"> 24</w:t>
      </w:r>
      <w:r w:rsidR="00331B25">
        <w:t>H</w:t>
      </w:r>
    </w:p>
    <w:p w14:paraId="12DBC5A3" w14:textId="10C5F4E3" w:rsidR="00D53E0C" w:rsidRDefault="00D53E0C">
      <w:r>
        <w:tab/>
        <w:t>OUT 10H</w:t>
      </w:r>
    </w:p>
    <w:p w14:paraId="1550622A" w14:textId="46B6DFB8" w:rsidR="00D53E0C" w:rsidRDefault="00D53E0C">
      <w:r>
        <w:tab/>
        <w:t>JMP ASK3</w:t>
      </w:r>
    </w:p>
    <w:p w14:paraId="04FC584B" w14:textId="5FD3E606" w:rsidR="00D53E0C" w:rsidRDefault="00D53E0C">
      <w:r>
        <w:tab/>
      </w:r>
    </w:p>
    <w:p w14:paraId="5079099D" w14:textId="4E72BB01" w:rsidR="0008279A" w:rsidRDefault="0008279A">
      <w:r>
        <w:tab/>
      </w:r>
    </w:p>
    <w:p w14:paraId="7288951F" w14:textId="7CCDCE41" w:rsidR="0008279A" w:rsidRPr="0008279A" w:rsidRDefault="0008279A">
      <w:r>
        <w:tab/>
      </w:r>
    </w:p>
    <w:sectPr w:rsidR="0008279A" w:rsidRPr="0008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D5"/>
    <w:rsid w:val="0008279A"/>
    <w:rsid w:val="00331B25"/>
    <w:rsid w:val="005176D5"/>
    <w:rsid w:val="006C14B7"/>
    <w:rsid w:val="00B31A29"/>
    <w:rsid w:val="00CA091A"/>
    <w:rsid w:val="00D53E0C"/>
    <w:rsid w:val="00E354F2"/>
    <w:rsid w:val="00F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C6A9"/>
  <w15:chartTrackingRefBased/>
  <w15:docId w15:val="{2382B0C2-492D-4A93-BA81-6E197F5B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3</cp:revision>
  <dcterms:created xsi:type="dcterms:W3CDTF">2022-05-03T15:11:00Z</dcterms:created>
  <dcterms:modified xsi:type="dcterms:W3CDTF">2022-05-03T18:57:00Z</dcterms:modified>
</cp:coreProperties>
</file>