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&lt;p&gt;Click the button to get a time-based greeting:&lt;/p&gt;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&lt;button onclick="myFunction()"&gt;Try it&lt;/button&gt;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&lt;p id="hour"&gt;&lt;/p&gt;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&lt;p id="greet"&gt;&lt;/p&gt;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function myFunction()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var greeting;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var time = new Date().getHours();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(time &lt; 10)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greeting = "Good morning";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else if (time &lt; 20)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greeting = "Good day";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greeting = "Good evening";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document.getElementById("hour").innerHTML = "Current Hour is : " + time;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document.getElementById("greet").innerHTML = greeting;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