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007B0" w:rsidRPr="00F007B0">
        <w:rPr>
          <w:rFonts w:ascii="Times New Roman" w:hAnsi="Times New Roman" w:cs="Times New Roman"/>
          <w:b/>
          <w:sz w:val="28"/>
          <w:szCs w:val="28"/>
        </w:rPr>
        <w:t>BATCH файлы</w:t>
      </w: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A0225E" w:rsidRPr="00B14BE3" w:rsidRDefault="00A0225E" w:rsidP="00A60198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25E" w:rsidRPr="00B14BE3" w:rsidRDefault="00A0225E" w:rsidP="00A6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A60198" w:rsidRPr="00A60198" w:rsidRDefault="0062794D" w:rsidP="00A601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1. </w:t>
      </w:r>
      <w:r w:rsidRPr="0062794D">
        <w:rPr>
          <w:rFonts w:ascii="Times New Roman" w:hAnsi="Times New Roman" w:cs="Times New Roman"/>
          <w:sz w:val="28"/>
          <w:szCs w:val="28"/>
        </w:rPr>
        <w:t>Изучите представленный материал и выполните приведенные в нем примеры.</w:t>
      </w:r>
    </w:p>
    <w:p w:rsidR="00A60198" w:rsidRPr="00A60198" w:rsidRDefault="006C6FC9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959065" wp14:editId="142E8C07">
            <wp:extent cx="4655820" cy="1554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D5C0F" w:rsidRPr="00A60198" w:rsidRDefault="0052778F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96055" wp14:editId="523CC502">
            <wp:extent cx="4655820" cy="1684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C0F" w:rsidRPr="00A60198" w:rsidRDefault="006C6FC9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36A19" wp14:editId="34DB0EAC">
            <wp:extent cx="4655820" cy="4197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78F" w:rsidRDefault="0052778F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88C1A9" wp14:editId="1D89B18F">
            <wp:extent cx="4655820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C0F" w:rsidRDefault="00CD5C0F" w:rsidP="00A60198">
      <w:pPr>
        <w:spacing w:after="0" w:line="240" w:lineRule="auto"/>
        <w:rPr>
          <w:noProof/>
          <w:lang w:eastAsia="ru-RU"/>
        </w:rPr>
      </w:pPr>
    </w:p>
    <w:p w:rsidR="00A60198" w:rsidRDefault="006C6FC9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1E9BE" wp14:editId="3B2E73F3">
            <wp:extent cx="4655820" cy="43421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4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198" w:rsidRDefault="002A0D1E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CF77C" wp14:editId="1FAA283A">
            <wp:extent cx="465582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EF26A2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2</w:t>
      </w:r>
      <w:r w:rsidR="0062794D" w:rsidRPr="0062794D">
        <w:rPr>
          <w:rFonts w:ascii="Times New Roman" w:hAnsi="Times New Roman" w:cs="Times New Roman"/>
          <w:sz w:val="28"/>
          <w:szCs w:val="28"/>
        </w:rPr>
        <w:t>. Напишите пакетное задание для создания директория, затем добавления в него текста, набираемого с консоли, и затем вывод содержимого файла на консоль.</w:t>
      </w:r>
    </w:p>
    <w:p w:rsidR="0069019B" w:rsidRPr="0062794D" w:rsidRDefault="0069019B" w:rsidP="00A60198">
      <w:pPr>
        <w:spacing w:before="280" w:after="28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D1C83" wp14:editId="020651E5">
            <wp:extent cx="4655820" cy="60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69019B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C8CD3" wp14:editId="5DBEE57D">
            <wp:extent cx="4655820" cy="58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EF26A2" w:rsidP="00A6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62794D" w:rsidRPr="0062794D">
        <w:rPr>
          <w:rFonts w:ascii="Times New Roman" w:hAnsi="Times New Roman" w:cs="Times New Roman"/>
          <w:sz w:val="28"/>
          <w:szCs w:val="28"/>
        </w:rPr>
        <w:t>. Напишите пакетное задание для запуска программы, причем имя программы должно вводиться как параметр.</w:t>
      </w:r>
    </w:p>
    <w:p w:rsidR="0069019B" w:rsidRPr="0062794D" w:rsidRDefault="0069019B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F8DF8" wp14:editId="789FEE04">
            <wp:extent cx="4655820" cy="27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9B" w:rsidRPr="0062794D" w:rsidRDefault="0069019B" w:rsidP="00A6019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95F84" wp14:editId="1EDBC874">
            <wp:extent cx="4654927" cy="784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2347" cy="79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5B" w:rsidRPr="0062794D" w:rsidRDefault="00EF26A2" w:rsidP="00A6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4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Напишите пакетное задание, которое выводит системные параметры: версию </w:t>
      </w:r>
      <w:r w:rsidR="0062794D" w:rsidRPr="0062794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 и версию операционной системы.</w:t>
      </w:r>
    </w:p>
    <w:p w:rsidR="0069019B" w:rsidRPr="0062794D" w:rsidRDefault="006B715B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A207E" wp14:editId="258B455E">
            <wp:extent cx="4654550" cy="297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455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15B" w:rsidRPr="0062794D" w:rsidRDefault="006B715B" w:rsidP="00A6019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1387" wp14:editId="618A2192">
            <wp:extent cx="465582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A2" w:rsidRPr="0062794D" w:rsidRDefault="00EF26A2" w:rsidP="00A6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4D">
        <w:rPr>
          <w:rFonts w:ascii="Times New Roman" w:hAnsi="Times New Roman" w:cs="Times New Roman"/>
          <w:sz w:val="28"/>
          <w:szCs w:val="28"/>
        </w:rPr>
        <w:t>5</w:t>
      </w:r>
      <w:r w:rsidR="0062794D" w:rsidRPr="0062794D">
        <w:rPr>
          <w:rFonts w:ascii="Times New Roman" w:hAnsi="Times New Roman" w:cs="Times New Roman"/>
          <w:sz w:val="28"/>
          <w:szCs w:val="28"/>
        </w:rPr>
        <w:t xml:space="preserve">. Напишите пакетный файл для добавления нового пути в переменную окружения </w:t>
      </w:r>
      <w:r w:rsidR="0062794D" w:rsidRPr="0062794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2794D" w:rsidRPr="0062794D">
        <w:rPr>
          <w:rFonts w:ascii="Times New Roman" w:hAnsi="Times New Roman" w:cs="Times New Roman"/>
          <w:sz w:val="28"/>
          <w:szCs w:val="28"/>
        </w:rPr>
        <w:t>. Имя нового пути передается как аргумент пакетного файла.</w:t>
      </w:r>
    </w:p>
    <w:p w:rsidR="00EF26A2" w:rsidRPr="0062794D" w:rsidRDefault="00364E1E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760F4" wp14:editId="3EBA5F8A">
            <wp:extent cx="465582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6A2" w:rsidRPr="0062794D" w:rsidRDefault="00EF26A2" w:rsidP="00A60198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9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1718F" wp14:editId="2928B2DE">
            <wp:extent cx="4655820" cy="701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582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6A2" w:rsidRPr="0062794D" w:rsidSect="0062794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B"/>
    <w:rsid w:val="00020CFB"/>
    <w:rsid w:val="002A0D1E"/>
    <w:rsid w:val="00364E1E"/>
    <w:rsid w:val="0052778F"/>
    <w:rsid w:val="0062794D"/>
    <w:rsid w:val="0069019B"/>
    <w:rsid w:val="006B715B"/>
    <w:rsid w:val="006C6FC9"/>
    <w:rsid w:val="00831AFB"/>
    <w:rsid w:val="00A0225E"/>
    <w:rsid w:val="00A60198"/>
    <w:rsid w:val="00CD5C0F"/>
    <w:rsid w:val="00EF26A2"/>
    <w:rsid w:val="00F007B0"/>
    <w:rsid w:val="00F85503"/>
    <w:rsid w:val="00F9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7085"/>
  <w15:chartTrackingRefBased/>
  <w15:docId w15:val="{18D0F6F5-C8BD-42D9-A578-8CCB11E7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Стас Сазановец</cp:lastModifiedBy>
  <cp:revision>7</cp:revision>
  <dcterms:created xsi:type="dcterms:W3CDTF">2018-09-17T15:14:00Z</dcterms:created>
  <dcterms:modified xsi:type="dcterms:W3CDTF">2018-09-18T09:44:00Z</dcterms:modified>
</cp:coreProperties>
</file>