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1BF6" w14:textId="77777777" w:rsidR="005C0318" w:rsidRPr="00E76C39" w:rsidRDefault="005C0318" w:rsidP="00917DD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CSE/EEE 120</w:t>
      </w:r>
    </w:p>
    <w:p w14:paraId="7A68A4C6" w14:textId="77777777" w:rsidR="005C0318" w:rsidRPr="00253DFC" w:rsidRDefault="005C0318" w:rsidP="005C0318">
      <w:pPr>
        <w:pStyle w:val="Title"/>
        <w:spacing w:before="0"/>
        <w:rPr>
          <w:rFonts w:ascii="Calibri" w:hAnsi="Calibri" w:cs="Calibri"/>
          <w:b w:val="0"/>
          <w:bCs w:val="0"/>
          <w:u w:val="single"/>
        </w:rPr>
      </w:pPr>
      <w:r w:rsidRPr="00253DFC">
        <w:rPr>
          <w:rFonts w:ascii="Calibri" w:hAnsi="Calibri" w:cs="Calibri"/>
          <w:b w:val="0"/>
          <w:bCs w:val="0"/>
          <w:u w:val="single"/>
        </w:rPr>
        <w:t>Lab 1 Answer Sheet</w:t>
      </w:r>
    </w:p>
    <w:p w14:paraId="1B863C2A" w14:textId="77777777" w:rsidR="005C0318" w:rsidRPr="00B079D2" w:rsidRDefault="005C0318" w:rsidP="005C0318">
      <w:pPr>
        <w:spacing w:after="360"/>
        <w:jc w:val="center"/>
        <w:rPr>
          <w:sz w:val="32"/>
          <w:szCs w:val="32"/>
        </w:rPr>
      </w:pPr>
      <w:r w:rsidRPr="00C45D48">
        <w:rPr>
          <w:sz w:val="32"/>
          <w:szCs w:val="32"/>
        </w:rPr>
        <w:t>Half Adder, Full Adder, 4-bit Incrementer and Adder</w:t>
      </w:r>
    </w:p>
    <w:p w14:paraId="07BED108" w14:textId="06AE1781" w:rsidR="005C0318" w:rsidRDefault="005C0318" w:rsidP="005C0318">
      <w:r>
        <w:t>Name:</w:t>
      </w:r>
      <w:r w:rsidR="001579B7">
        <w:t xml:space="preserve"> Sohum Berdia</w:t>
      </w:r>
      <w:r w:rsidR="001579B7">
        <w:tab/>
      </w:r>
      <w:r w:rsidR="001579B7">
        <w:tab/>
        <w:t xml:space="preserve">             </w:t>
      </w:r>
      <w:r>
        <w:t>Instructor/Time:</w:t>
      </w:r>
      <w:r w:rsidR="001579B7">
        <w:t xml:space="preserve"> Steve Millman / Tue &amp; Thurs 1:30PM to 2:30PM</w:t>
      </w:r>
    </w:p>
    <w:p w14:paraId="3E65D51B" w14:textId="5931B23C" w:rsidR="005C0318" w:rsidRDefault="005C0318" w:rsidP="005C0318">
      <w:r>
        <w:t>Date:</w:t>
      </w:r>
      <w:r w:rsidR="001579B7">
        <w:t xml:space="preserve"> 10/02/2022</w:t>
      </w:r>
    </w:p>
    <w:p w14:paraId="63AD454C" w14:textId="77777777" w:rsidR="005C0318" w:rsidRPr="0035756A" w:rsidRDefault="005C0318" w:rsidP="005C0318">
      <w:pPr>
        <w:outlineLvl w:val="0"/>
        <w:rPr>
          <w:b/>
          <w:sz w:val="28"/>
          <w:szCs w:val="28"/>
        </w:rPr>
      </w:pPr>
      <w:r w:rsidRPr="00C45D48">
        <w:rPr>
          <w:b/>
          <w:sz w:val="28"/>
          <w:szCs w:val="28"/>
        </w:rPr>
        <w:t>Task 1-1: Build and Test the 1-Bit Half-Adder</w:t>
      </w:r>
    </w:p>
    <w:p w14:paraId="0948624F" w14:textId="628F999C" w:rsidR="005C0318" w:rsidRDefault="005C0318" w:rsidP="005C0318">
      <w:r>
        <w:t xml:space="preserve">Include a picture of your circuit </w:t>
      </w:r>
      <w:r w:rsidR="009173F0">
        <w:t xml:space="preserve">in Digital </w:t>
      </w:r>
      <w:r>
        <w:t>here:</w:t>
      </w:r>
    </w:p>
    <w:p w14:paraId="3A04F281" w14:textId="64714911" w:rsidR="001579B7" w:rsidRDefault="001579B7" w:rsidP="005C0318">
      <w:r w:rsidRPr="001579B7">
        <w:rPr>
          <w:noProof/>
        </w:rPr>
        <w:drawing>
          <wp:inline distT="0" distB="0" distL="0" distR="0" wp14:anchorId="690CF8CD" wp14:editId="1C8994DC">
            <wp:extent cx="5943600" cy="224409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212E" w14:textId="65208E7E" w:rsidR="005C0318" w:rsidRDefault="005C0318" w:rsidP="005C0318">
      <w:r>
        <w:t>Please comment on the single biggest issue you were facing when designing the circuit.</w:t>
      </w:r>
    </w:p>
    <w:p w14:paraId="2D07580F" w14:textId="1BB03E00" w:rsidR="001579B7" w:rsidRDefault="001579B7" w:rsidP="005C0318">
      <w:r>
        <w:t>I had trouble initially understanding 1-Bit Half-Adder.</w:t>
      </w:r>
    </w:p>
    <w:p w14:paraId="6F35A931" w14:textId="22A0F1D4" w:rsidR="005C0318" w:rsidRDefault="005C0318" w:rsidP="005C0318">
      <w:r>
        <w:t xml:space="preserve">Include a picture of your </w:t>
      </w:r>
      <w:r w:rsidR="005E1FB2">
        <w:t>waveform (timing diagram)</w:t>
      </w:r>
      <w:r>
        <w:t xml:space="preserve"> here:</w:t>
      </w:r>
    </w:p>
    <w:p w14:paraId="2EF61D3F" w14:textId="3011CF3D" w:rsidR="001579B7" w:rsidRDefault="00F97BEB" w:rsidP="005C0318">
      <w:r w:rsidRPr="00F97BEB">
        <w:rPr>
          <w:noProof/>
        </w:rPr>
        <w:lastRenderedPageBreak/>
        <w:drawing>
          <wp:inline distT="0" distB="0" distL="0" distR="0" wp14:anchorId="36482C6E" wp14:editId="2AA98206">
            <wp:extent cx="5943600" cy="3343275"/>
            <wp:effectExtent l="0" t="0" r="0" b="952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A194" w14:textId="02B1B999" w:rsidR="005C0318" w:rsidRDefault="005C0318" w:rsidP="005C0318">
      <w:r>
        <w:t>Did the circuit behave as expected? If no, what was wrong?</w:t>
      </w:r>
    </w:p>
    <w:p w14:paraId="7729CC2A" w14:textId="5AE11B11" w:rsidR="00D7076D" w:rsidRPr="000F590B" w:rsidRDefault="00D7076D" w:rsidP="005C0318">
      <w:r>
        <w:t>Yes, the circuit behaved as it was expected to.</w:t>
      </w:r>
    </w:p>
    <w:p w14:paraId="784B9071" w14:textId="6B2BFE98" w:rsidR="005C0318" w:rsidRDefault="005C0318" w:rsidP="005C0318">
      <w:r>
        <w:t>Please comment on the single biggest issue you were facing when simulating the circuit.</w:t>
      </w:r>
    </w:p>
    <w:p w14:paraId="11D2F5E6" w14:textId="7D8CDE35" w:rsidR="00D7076D" w:rsidRDefault="00D7076D" w:rsidP="005C0318">
      <w:pPr>
        <w:rPr>
          <w:b/>
          <w:sz w:val="28"/>
          <w:szCs w:val="28"/>
        </w:rPr>
      </w:pPr>
      <w:r>
        <w:t xml:space="preserve">Forgot steps to open the </w:t>
      </w:r>
      <w:proofErr w:type="spellStart"/>
      <w:r>
        <w:t>GTKWaveform</w:t>
      </w:r>
      <w:proofErr w:type="spellEnd"/>
      <w:r>
        <w:t xml:space="preserve"> but the manual helped me.</w:t>
      </w:r>
    </w:p>
    <w:p w14:paraId="05F12BA0" w14:textId="77777777" w:rsidR="005C0318" w:rsidRDefault="005C0318" w:rsidP="005C0318">
      <w:pPr>
        <w:rPr>
          <w:b/>
          <w:sz w:val="28"/>
          <w:szCs w:val="28"/>
        </w:rPr>
      </w:pPr>
    </w:p>
    <w:p w14:paraId="1023543F" w14:textId="77777777" w:rsidR="005C0318" w:rsidRPr="0035756A" w:rsidRDefault="005C0318" w:rsidP="005C0318">
      <w:pPr>
        <w:outlineLvl w:val="0"/>
        <w:rPr>
          <w:b/>
          <w:sz w:val="28"/>
          <w:szCs w:val="28"/>
        </w:rPr>
      </w:pPr>
      <w:r w:rsidRPr="00C45D48">
        <w:rPr>
          <w:b/>
          <w:sz w:val="28"/>
          <w:szCs w:val="28"/>
        </w:rPr>
        <w:t xml:space="preserve">Task 1-2: Build </w:t>
      </w:r>
      <w:r>
        <w:rPr>
          <w:b/>
          <w:sz w:val="28"/>
          <w:szCs w:val="28"/>
        </w:rPr>
        <w:t xml:space="preserve">and Test </w:t>
      </w:r>
      <w:r w:rsidRPr="00C45D48">
        <w:rPr>
          <w:b/>
          <w:sz w:val="28"/>
          <w:szCs w:val="28"/>
        </w:rPr>
        <w:t>a 4-Bit Increment Circuit</w:t>
      </w:r>
    </w:p>
    <w:p w14:paraId="3663B46D" w14:textId="7869E7D2" w:rsidR="005C0318" w:rsidRDefault="005C0318" w:rsidP="005C0318">
      <w:r>
        <w:t>Include a picture of your circuit</w:t>
      </w:r>
      <w:r w:rsidR="009173F0">
        <w:t xml:space="preserve"> in Digital</w:t>
      </w:r>
      <w:r>
        <w:t xml:space="preserve"> here:</w:t>
      </w:r>
    </w:p>
    <w:p w14:paraId="11EF5602" w14:textId="5359429C" w:rsidR="00646CFA" w:rsidRDefault="00646CFA" w:rsidP="005C0318">
      <w:r w:rsidRPr="00646CFA">
        <w:rPr>
          <w:noProof/>
        </w:rPr>
        <w:lastRenderedPageBreak/>
        <w:drawing>
          <wp:inline distT="0" distB="0" distL="0" distR="0" wp14:anchorId="225D3556" wp14:editId="115623B6">
            <wp:extent cx="5943600" cy="257238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94A3" w14:textId="241A5496" w:rsidR="005C0318" w:rsidRDefault="005C0318" w:rsidP="005C0318">
      <w:r>
        <w:t>Please comment on the single biggest issue you were facing when designing the circuit.</w:t>
      </w:r>
    </w:p>
    <w:p w14:paraId="212BB3EB" w14:textId="483DA610" w:rsidR="00DB52F7" w:rsidRDefault="00DB52F7" w:rsidP="005C0318">
      <w:r>
        <w:t xml:space="preserve">Did not know about the </w:t>
      </w:r>
      <w:r w:rsidRPr="00DB52F7">
        <w:t>Splitter/Merger</w:t>
      </w:r>
      <w:r>
        <w:t xml:space="preserve"> component and adding half adder circuit in </w:t>
      </w:r>
      <w:proofErr w:type="spellStart"/>
      <w:r>
        <w:t>incrementer</w:t>
      </w:r>
      <w:proofErr w:type="spellEnd"/>
      <w:r>
        <w:t xml:space="preserve"> circuit. But the lab manual was again extremely helpful in solving this issue.</w:t>
      </w:r>
    </w:p>
    <w:p w14:paraId="660BFF4A" w14:textId="43EDEB7C" w:rsidR="005C0318" w:rsidRDefault="005C0318" w:rsidP="005C0318">
      <w:r>
        <w:t xml:space="preserve">Include a picture of your </w:t>
      </w:r>
      <w:r w:rsidR="005E1FB2">
        <w:t>waveform (timing diagram)</w:t>
      </w:r>
      <w:r>
        <w:t xml:space="preserve"> here:</w:t>
      </w:r>
    </w:p>
    <w:p w14:paraId="196FBC95" w14:textId="7AAEE976" w:rsidR="00F97BEB" w:rsidRDefault="00F97BEB" w:rsidP="005C0318">
      <w:r w:rsidRPr="00F97BEB">
        <w:rPr>
          <w:noProof/>
        </w:rPr>
        <w:drawing>
          <wp:inline distT="0" distB="0" distL="0" distR="0" wp14:anchorId="233F5EC9" wp14:editId="578C1DA4">
            <wp:extent cx="5943600" cy="3343275"/>
            <wp:effectExtent l="0" t="0" r="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55BD" w14:textId="23E70806" w:rsidR="00DB52F7" w:rsidRDefault="00BA2473" w:rsidP="005C0318">
      <w:r w:rsidRPr="00BA2473">
        <w:rPr>
          <w:noProof/>
        </w:rPr>
        <w:lastRenderedPageBreak/>
        <w:drawing>
          <wp:inline distT="0" distB="0" distL="0" distR="0" wp14:anchorId="712B9C1A" wp14:editId="61132400">
            <wp:extent cx="5943600" cy="2353310"/>
            <wp:effectExtent l="0" t="0" r="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DE92" w14:textId="3658EFB7" w:rsidR="009173F0" w:rsidRDefault="009173F0" w:rsidP="005C0318">
      <w:r>
        <w:t>Did the circuit behave as expected? If no, what was wrong?</w:t>
      </w:r>
    </w:p>
    <w:p w14:paraId="0CF0FF8C" w14:textId="2A63F615" w:rsidR="00BA2473" w:rsidRDefault="00BA2473" w:rsidP="005C0318">
      <w:r>
        <w:t>Yes, the circuit behaved as expected.</w:t>
      </w:r>
    </w:p>
    <w:p w14:paraId="72CBA685" w14:textId="304CFB4E" w:rsidR="005C0318" w:rsidRDefault="005C0318" w:rsidP="005C0318">
      <w:r>
        <w:t>Please comment on the single biggest issue you were facing when simulating the circuit.</w:t>
      </w:r>
    </w:p>
    <w:p w14:paraId="1451B967" w14:textId="079EB78A" w:rsidR="00561434" w:rsidRDefault="00561434" w:rsidP="005C0318">
      <w:r>
        <w:t xml:space="preserve">I did not know what all to display in the </w:t>
      </w:r>
      <w:proofErr w:type="spellStart"/>
      <w:r>
        <w:t>gtkwaveform</w:t>
      </w:r>
      <w:proofErr w:type="spellEnd"/>
      <w:r>
        <w:t xml:space="preserve"> simulation. Learning the </w:t>
      </w:r>
      <w:r w:rsidR="00F97BEB">
        <w:t>behavior of the Splitter/Merger was also a pain.</w:t>
      </w:r>
    </w:p>
    <w:p w14:paraId="041D840E" w14:textId="77777777" w:rsidR="009173F0" w:rsidRDefault="009173F0" w:rsidP="005C0318">
      <w:pPr>
        <w:rPr>
          <w:b/>
          <w:sz w:val="28"/>
          <w:szCs w:val="28"/>
        </w:rPr>
      </w:pPr>
    </w:p>
    <w:p w14:paraId="09C02658" w14:textId="7E1E3B74" w:rsidR="005C0318" w:rsidRPr="0035756A" w:rsidRDefault="005C0318" w:rsidP="005C0318">
      <w:pPr>
        <w:outlineLvl w:val="0"/>
        <w:rPr>
          <w:b/>
          <w:sz w:val="28"/>
          <w:szCs w:val="28"/>
        </w:rPr>
      </w:pPr>
      <w:r w:rsidRPr="00C45D48">
        <w:rPr>
          <w:b/>
          <w:sz w:val="28"/>
          <w:szCs w:val="28"/>
        </w:rPr>
        <w:t>Task 1-</w:t>
      </w:r>
      <w:r>
        <w:rPr>
          <w:b/>
          <w:sz w:val="28"/>
          <w:szCs w:val="28"/>
        </w:rPr>
        <w:t>3</w:t>
      </w:r>
      <w:r w:rsidRPr="00C45D48">
        <w:rPr>
          <w:b/>
          <w:sz w:val="28"/>
          <w:szCs w:val="28"/>
        </w:rPr>
        <w:t xml:space="preserve">: Build and Test </w:t>
      </w:r>
      <w:r w:rsidR="009173F0">
        <w:rPr>
          <w:b/>
          <w:sz w:val="28"/>
          <w:szCs w:val="28"/>
        </w:rPr>
        <w:t>a</w:t>
      </w:r>
      <w:r w:rsidRPr="00C45D48">
        <w:rPr>
          <w:b/>
          <w:sz w:val="28"/>
          <w:szCs w:val="28"/>
        </w:rPr>
        <w:t xml:space="preserve"> 1-</w:t>
      </w:r>
      <w:r w:rsidR="009173F0">
        <w:rPr>
          <w:b/>
          <w:sz w:val="28"/>
          <w:szCs w:val="28"/>
        </w:rPr>
        <w:t>b</w:t>
      </w:r>
      <w:r w:rsidRPr="00C45D48">
        <w:rPr>
          <w:b/>
          <w:sz w:val="28"/>
          <w:szCs w:val="28"/>
        </w:rPr>
        <w:t xml:space="preserve">it </w:t>
      </w:r>
      <w:r>
        <w:rPr>
          <w:b/>
          <w:sz w:val="28"/>
          <w:szCs w:val="28"/>
        </w:rPr>
        <w:t xml:space="preserve">Full </w:t>
      </w:r>
      <w:r w:rsidRPr="00C45D48">
        <w:rPr>
          <w:b/>
          <w:sz w:val="28"/>
          <w:szCs w:val="28"/>
        </w:rPr>
        <w:t>Adder</w:t>
      </w:r>
    </w:p>
    <w:p w14:paraId="2B8BB258" w14:textId="750A1AB8" w:rsidR="005C0318" w:rsidRDefault="005C0318" w:rsidP="005C0318">
      <w:r>
        <w:t xml:space="preserve">Include a picture of your circuit </w:t>
      </w:r>
      <w:r w:rsidR="009173F0">
        <w:t xml:space="preserve">in Digital </w:t>
      </w:r>
      <w:r>
        <w:t>here:</w:t>
      </w:r>
    </w:p>
    <w:p w14:paraId="1FB00486" w14:textId="6AA78820" w:rsidR="00F92991" w:rsidRDefault="00F92991" w:rsidP="005C0318">
      <w:r w:rsidRPr="00F92991">
        <w:rPr>
          <w:noProof/>
        </w:rPr>
        <w:lastRenderedPageBreak/>
        <w:drawing>
          <wp:inline distT="0" distB="0" distL="0" distR="0" wp14:anchorId="381E27FD" wp14:editId="4514DE6C">
            <wp:extent cx="5943600" cy="335724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B289" w14:textId="4CA59ED0" w:rsidR="005C0318" w:rsidRDefault="005C0318" w:rsidP="005C0318">
      <w:r>
        <w:t>Please comment on the single biggest issue you were facing when designing the circuit.</w:t>
      </w:r>
    </w:p>
    <w:p w14:paraId="08CA79A4" w14:textId="60F00FC6" w:rsidR="00F92991" w:rsidRDefault="00F92991" w:rsidP="005C0318">
      <w:r>
        <w:t>Making the 3-input XOR gate.</w:t>
      </w:r>
    </w:p>
    <w:p w14:paraId="71DF0011" w14:textId="476D8162" w:rsidR="005C0318" w:rsidRDefault="005C0318" w:rsidP="005C0318">
      <w:r>
        <w:t xml:space="preserve">Include a picture of your </w:t>
      </w:r>
      <w:r w:rsidR="005E1FB2">
        <w:t>waveform (timing diagram)</w:t>
      </w:r>
      <w:r>
        <w:t xml:space="preserve"> here</w:t>
      </w:r>
      <w:r w:rsidR="00F92991">
        <w:t>:</w:t>
      </w:r>
    </w:p>
    <w:p w14:paraId="4F096DEF" w14:textId="40FF5165" w:rsidR="00F92991" w:rsidRDefault="00F92991" w:rsidP="005C0318">
      <w:r w:rsidRPr="00F92991">
        <w:rPr>
          <w:noProof/>
        </w:rPr>
        <w:drawing>
          <wp:inline distT="0" distB="0" distL="0" distR="0" wp14:anchorId="1DE256CD" wp14:editId="5A8FDC7B">
            <wp:extent cx="5943600" cy="3343275"/>
            <wp:effectExtent l="0" t="0" r="0" b="952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8543" w14:textId="5C0A3160" w:rsidR="005C0318" w:rsidRDefault="005C0318" w:rsidP="005C0318">
      <w:r>
        <w:t>Did the circuit behave as expected? If no, what was wrong?</w:t>
      </w:r>
    </w:p>
    <w:p w14:paraId="0E150FC9" w14:textId="4FABDFEC" w:rsidR="00F92991" w:rsidRPr="000F590B" w:rsidRDefault="00F92991" w:rsidP="005C0318">
      <w:r>
        <w:lastRenderedPageBreak/>
        <w:t>Yes, the circuit behaved as expected.</w:t>
      </w:r>
    </w:p>
    <w:p w14:paraId="488F2332" w14:textId="749A117E" w:rsidR="005C0318" w:rsidRDefault="005C0318" w:rsidP="005C0318">
      <w:r>
        <w:t>Please comment on the single biggest issue you were facing when simulating the circuit.</w:t>
      </w:r>
    </w:p>
    <w:p w14:paraId="559E048F" w14:textId="51502E95" w:rsidR="00F92991" w:rsidRDefault="00F92991" w:rsidP="005C0318">
      <w:r>
        <w:t>None</w:t>
      </w:r>
    </w:p>
    <w:p w14:paraId="1DF9D99B" w14:textId="77777777" w:rsidR="007E11DB" w:rsidRDefault="007E11DB" w:rsidP="005C0318">
      <w:pPr>
        <w:rPr>
          <w:b/>
          <w:sz w:val="28"/>
          <w:szCs w:val="28"/>
        </w:rPr>
      </w:pPr>
    </w:p>
    <w:p w14:paraId="3646166C" w14:textId="553FC007" w:rsidR="005C0318" w:rsidRPr="0035756A" w:rsidRDefault="005C0318" w:rsidP="005C0318">
      <w:pPr>
        <w:outlineLvl w:val="0"/>
        <w:rPr>
          <w:b/>
          <w:sz w:val="28"/>
          <w:szCs w:val="28"/>
        </w:rPr>
      </w:pPr>
      <w:r w:rsidRPr="00C45D48">
        <w:rPr>
          <w:b/>
          <w:sz w:val="28"/>
          <w:szCs w:val="28"/>
        </w:rPr>
        <w:t>Task 1-</w:t>
      </w:r>
      <w:r>
        <w:rPr>
          <w:b/>
          <w:sz w:val="28"/>
          <w:szCs w:val="28"/>
        </w:rPr>
        <w:t>4</w:t>
      </w:r>
      <w:r w:rsidRPr="00C45D48">
        <w:rPr>
          <w:b/>
          <w:sz w:val="28"/>
          <w:szCs w:val="28"/>
        </w:rPr>
        <w:t xml:space="preserve">: Build </w:t>
      </w:r>
      <w:r w:rsidRPr="006E4CD4">
        <w:rPr>
          <w:b/>
          <w:sz w:val="28"/>
          <w:szCs w:val="28"/>
        </w:rPr>
        <w:t xml:space="preserve">and Test a </w:t>
      </w:r>
      <w:r>
        <w:rPr>
          <w:b/>
          <w:sz w:val="28"/>
          <w:szCs w:val="28"/>
        </w:rPr>
        <w:t>4</w:t>
      </w:r>
      <w:r w:rsidRPr="006E4CD4">
        <w:rPr>
          <w:b/>
          <w:sz w:val="28"/>
          <w:szCs w:val="28"/>
        </w:rPr>
        <w:t>-</w:t>
      </w:r>
      <w:r w:rsidR="009173F0">
        <w:rPr>
          <w:b/>
          <w:sz w:val="28"/>
          <w:szCs w:val="28"/>
        </w:rPr>
        <w:t>B</w:t>
      </w:r>
      <w:r w:rsidRPr="006E4CD4">
        <w:rPr>
          <w:b/>
          <w:sz w:val="28"/>
          <w:szCs w:val="28"/>
        </w:rPr>
        <w:t>it Full Adder</w:t>
      </w:r>
    </w:p>
    <w:p w14:paraId="39D6FE3C" w14:textId="5D00E8E4" w:rsidR="005C0318" w:rsidRDefault="005C0318" w:rsidP="005C0318">
      <w:r>
        <w:t>Include a picture of your circuit</w:t>
      </w:r>
      <w:r w:rsidR="009173F0">
        <w:t xml:space="preserve"> in Digital</w:t>
      </w:r>
      <w:r>
        <w:t xml:space="preserve"> here:</w:t>
      </w:r>
    </w:p>
    <w:p w14:paraId="06F35EF4" w14:textId="074929F6" w:rsidR="0091299D" w:rsidRDefault="0091299D" w:rsidP="005C0318">
      <w:r w:rsidRPr="0091299D">
        <w:rPr>
          <w:noProof/>
        </w:rPr>
        <w:drawing>
          <wp:inline distT="0" distB="0" distL="0" distR="0" wp14:anchorId="1CDB7CAA" wp14:editId="3E15FA9F">
            <wp:extent cx="5943600" cy="3357245"/>
            <wp:effectExtent l="0" t="0" r="0" b="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04D7" w14:textId="6C3C7675" w:rsidR="005C0318" w:rsidRDefault="005C0318" w:rsidP="005C0318">
      <w:r>
        <w:t>Please comment on the single biggest issue you were facing when designing the circuit.</w:t>
      </w:r>
    </w:p>
    <w:p w14:paraId="66995865" w14:textId="41C035C5" w:rsidR="0091299D" w:rsidRDefault="008520E6" w:rsidP="005C0318">
      <w:r>
        <w:t xml:space="preserve">The inputs were not being </w:t>
      </w:r>
      <w:r w:rsidR="0045366F">
        <w:t>registered as the bit values were different.</w:t>
      </w:r>
      <w:r>
        <w:t xml:space="preserve"> </w:t>
      </w:r>
    </w:p>
    <w:p w14:paraId="519A52B1" w14:textId="05DBAEA5" w:rsidR="005C0318" w:rsidRDefault="005C0318" w:rsidP="005C0318">
      <w:r>
        <w:t xml:space="preserve">Include a picture of your </w:t>
      </w:r>
      <w:r w:rsidR="005E1FB2">
        <w:t>waveform (timing diagram)</w:t>
      </w:r>
      <w:r>
        <w:t xml:space="preserve"> here:</w:t>
      </w:r>
    </w:p>
    <w:p w14:paraId="57C7AEE1" w14:textId="75D8FB7E" w:rsidR="0045366F" w:rsidRDefault="0045366F" w:rsidP="005C0318">
      <w:r>
        <w:t xml:space="preserve"> </w:t>
      </w:r>
    </w:p>
    <w:p w14:paraId="40B8A544" w14:textId="594BA411" w:rsidR="0091299D" w:rsidRDefault="0091299D" w:rsidP="005C0318">
      <w:r w:rsidRPr="0091299D">
        <w:rPr>
          <w:noProof/>
        </w:rPr>
        <w:lastRenderedPageBreak/>
        <w:drawing>
          <wp:inline distT="0" distB="0" distL="0" distR="0" wp14:anchorId="45E21152" wp14:editId="3DD2D9F9">
            <wp:extent cx="5943600" cy="3343275"/>
            <wp:effectExtent l="0" t="0" r="0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3F0C" w14:textId="1E68F044" w:rsidR="005C0318" w:rsidRPr="000F590B" w:rsidRDefault="005C0318" w:rsidP="009F0D38">
      <w:r w:rsidRPr="00BC190B">
        <w:t>Which tests did you perform and why</w:t>
      </w:r>
      <w:r>
        <w:t>? The following table is an example of how to describe your test sequence. You need to make sure to perform a sufficient number of tests to check the circuit for eventual faults.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20" w:firstRow="1" w:lastRow="0" w:firstColumn="0" w:lastColumn="0" w:noHBand="0" w:noVBand="1"/>
      </w:tblPr>
      <w:tblGrid>
        <w:gridCol w:w="2335"/>
        <w:gridCol w:w="5657"/>
        <w:gridCol w:w="1358"/>
      </w:tblGrid>
      <w:tr w:rsidR="005C0318" w:rsidRPr="00A339CF" w14:paraId="6F09010A" w14:textId="77777777" w:rsidTr="005E1FB2">
        <w:trPr>
          <w:tblHeader/>
        </w:trPr>
        <w:tc>
          <w:tcPr>
            <w:tcW w:w="2335" w:type="dxa"/>
            <w:tcBorders>
              <w:bottom w:val="single" w:sz="12" w:space="0" w:color="666666"/>
            </w:tcBorders>
            <w:shd w:val="clear" w:color="auto" w:fill="auto"/>
          </w:tcPr>
          <w:p w14:paraId="027674AC" w14:textId="77777777" w:rsidR="005C0318" w:rsidRPr="00A339CF" w:rsidRDefault="005C0318" w:rsidP="003102EE">
            <w:pPr>
              <w:rPr>
                <w:b/>
                <w:bCs/>
                <w:sz w:val="24"/>
                <w:szCs w:val="24"/>
              </w:rPr>
            </w:pPr>
            <w:r w:rsidRPr="00A339CF">
              <w:rPr>
                <w:b/>
                <w:bCs/>
                <w:sz w:val="24"/>
                <w:szCs w:val="24"/>
              </w:rPr>
              <w:t>Test stimulus</w:t>
            </w:r>
          </w:p>
        </w:tc>
        <w:tc>
          <w:tcPr>
            <w:tcW w:w="5657" w:type="dxa"/>
            <w:tcBorders>
              <w:bottom w:val="single" w:sz="12" w:space="0" w:color="666666"/>
            </w:tcBorders>
            <w:shd w:val="clear" w:color="auto" w:fill="auto"/>
          </w:tcPr>
          <w:p w14:paraId="15669EA3" w14:textId="77777777" w:rsidR="005C0318" w:rsidRPr="00A339CF" w:rsidRDefault="005C0318" w:rsidP="003102EE">
            <w:pPr>
              <w:rPr>
                <w:b/>
                <w:bCs/>
                <w:sz w:val="24"/>
                <w:szCs w:val="24"/>
              </w:rPr>
            </w:pPr>
            <w:r w:rsidRPr="00A339CF">
              <w:rPr>
                <w:b/>
                <w:bCs/>
                <w:sz w:val="24"/>
                <w:szCs w:val="24"/>
              </w:rPr>
              <w:t xml:space="preserve">Test motivation </w:t>
            </w:r>
          </w:p>
        </w:tc>
        <w:tc>
          <w:tcPr>
            <w:tcW w:w="1358" w:type="dxa"/>
            <w:tcBorders>
              <w:bottom w:val="single" w:sz="12" w:space="0" w:color="666666"/>
            </w:tcBorders>
            <w:shd w:val="clear" w:color="auto" w:fill="auto"/>
          </w:tcPr>
          <w:p w14:paraId="1CE096E1" w14:textId="77777777" w:rsidR="005C0318" w:rsidRPr="00A339CF" w:rsidRDefault="005C0318" w:rsidP="003102EE">
            <w:pPr>
              <w:rPr>
                <w:b/>
                <w:bCs/>
                <w:sz w:val="24"/>
                <w:szCs w:val="24"/>
              </w:rPr>
            </w:pPr>
            <w:r w:rsidRPr="00A339CF">
              <w:rPr>
                <w:b/>
                <w:bCs/>
                <w:sz w:val="24"/>
                <w:szCs w:val="24"/>
              </w:rPr>
              <w:t>Pass/Fail</w:t>
            </w:r>
          </w:p>
        </w:tc>
      </w:tr>
      <w:tr w:rsidR="005C0318" w:rsidRPr="00A339CF" w14:paraId="029B5CF2" w14:textId="77777777" w:rsidTr="005E1FB2">
        <w:trPr>
          <w:trHeight w:val="420"/>
        </w:trPr>
        <w:tc>
          <w:tcPr>
            <w:tcW w:w="2335" w:type="dxa"/>
            <w:shd w:val="clear" w:color="auto" w:fill="auto"/>
          </w:tcPr>
          <w:p w14:paraId="4779CB87" w14:textId="381C3FC7" w:rsidR="005C0318" w:rsidRPr="00A339CF" w:rsidRDefault="007C715A" w:rsidP="00310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0_0_0_0_0</w:t>
            </w:r>
          </w:p>
        </w:tc>
        <w:tc>
          <w:tcPr>
            <w:tcW w:w="5657" w:type="dxa"/>
            <w:shd w:val="clear" w:color="auto" w:fill="auto"/>
          </w:tcPr>
          <w:p w14:paraId="2681CD4A" w14:textId="77777777" w:rsidR="005C0318" w:rsidRPr="00A339CF" w:rsidRDefault="005C0318" w:rsidP="003102EE">
            <w:pPr>
              <w:rPr>
                <w:sz w:val="24"/>
                <w:szCs w:val="24"/>
              </w:rPr>
            </w:pPr>
            <w:r w:rsidRPr="00A339CF">
              <w:rPr>
                <w:sz w:val="24"/>
                <w:szCs w:val="24"/>
              </w:rPr>
              <w:t>Check for stuck-at-1 faults</w:t>
            </w:r>
          </w:p>
        </w:tc>
        <w:tc>
          <w:tcPr>
            <w:tcW w:w="1358" w:type="dxa"/>
            <w:shd w:val="clear" w:color="auto" w:fill="auto"/>
          </w:tcPr>
          <w:p w14:paraId="5CAD6227" w14:textId="6315AFB0" w:rsidR="005C0318" w:rsidRPr="00A339CF" w:rsidRDefault="003965D1" w:rsidP="009F0D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77D14" w:rsidRPr="00A339CF" w14:paraId="4B62C405" w14:textId="77777777" w:rsidTr="005E1FB2">
        <w:tc>
          <w:tcPr>
            <w:tcW w:w="2335" w:type="dxa"/>
            <w:shd w:val="clear" w:color="auto" w:fill="auto"/>
          </w:tcPr>
          <w:p w14:paraId="1D495D2C" w14:textId="024A2207" w:rsidR="00977D14" w:rsidRPr="00A339CF" w:rsidRDefault="00977D14" w:rsidP="00977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0_</w:t>
            </w:r>
            <w:r w:rsidR="003965D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_</w:t>
            </w:r>
            <w:r w:rsidR="003965D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_1_0</w:t>
            </w:r>
          </w:p>
        </w:tc>
        <w:tc>
          <w:tcPr>
            <w:tcW w:w="5657" w:type="dxa"/>
            <w:shd w:val="clear" w:color="auto" w:fill="auto"/>
          </w:tcPr>
          <w:p w14:paraId="22882FBD" w14:textId="7FE74CED" w:rsidR="00977D14" w:rsidRPr="00A339CF" w:rsidRDefault="003965D1" w:rsidP="00977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for </w:t>
            </w:r>
            <w:proofErr w:type="spellStart"/>
            <w:r>
              <w:rPr>
                <w:sz w:val="24"/>
                <w:szCs w:val="24"/>
              </w:rPr>
              <w:t>cin</w:t>
            </w:r>
            <w:proofErr w:type="spellEnd"/>
            <w:r w:rsidR="00EC4CB0">
              <w:rPr>
                <w:sz w:val="24"/>
                <w:szCs w:val="24"/>
              </w:rPr>
              <w:t xml:space="preserve"> adding to the sum</w:t>
            </w:r>
          </w:p>
        </w:tc>
        <w:tc>
          <w:tcPr>
            <w:tcW w:w="1358" w:type="dxa"/>
            <w:shd w:val="clear" w:color="auto" w:fill="auto"/>
          </w:tcPr>
          <w:p w14:paraId="5D9C2C77" w14:textId="5FC7E550" w:rsidR="00977D14" w:rsidRPr="00A339CF" w:rsidRDefault="003965D1" w:rsidP="00977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77D14" w:rsidRPr="00A339CF" w14:paraId="192E5C45" w14:textId="77777777" w:rsidTr="005E1FB2">
        <w:tc>
          <w:tcPr>
            <w:tcW w:w="2335" w:type="dxa"/>
            <w:shd w:val="clear" w:color="auto" w:fill="auto"/>
          </w:tcPr>
          <w:p w14:paraId="2706D826" w14:textId="213DA820" w:rsidR="00977D14" w:rsidRPr="00A339CF" w:rsidRDefault="00EC4CB0" w:rsidP="00977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2_1</w:t>
            </w:r>
            <w:r w:rsidR="00977D14">
              <w:rPr>
                <w:sz w:val="24"/>
                <w:szCs w:val="24"/>
              </w:rPr>
              <w:t>_0_9_8</w:t>
            </w:r>
          </w:p>
        </w:tc>
        <w:tc>
          <w:tcPr>
            <w:tcW w:w="5657" w:type="dxa"/>
            <w:shd w:val="clear" w:color="auto" w:fill="auto"/>
          </w:tcPr>
          <w:p w14:paraId="4C9EE599" w14:textId="1F539C45" w:rsidR="00977D14" w:rsidRPr="00A339CF" w:rsidRDefault="00EC4CB0" w:rsidP="00977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check for overflow and </w:t>
            </w:r>
            <w:proofErr w:type="spellStart"/>
            <w:r>
              <w:rPr>
                <w:sz w:val="24"/>
                <w:szCs w:val="24"/>
              </w:rPr>
              <w:t>cout</w:t>
            </w:r>
            <w:proofErr w:type="spellEnd"/>
          </w:p>
        </w:tc>
        <w:tc>
          <w:tcPr>
            <w:tcW w:w="1358" w:type="dxa"/>
            <w:shd w:val="clear" w:color="auto" w:fill="auto"/>
          </w:tcPr>
          <w:p w14:paraId="06DAF67A" w14:textId="1E6A865A" w:rsidR="00977D14" w:rsidRPr="00A339CF" w:rsidRDefault="003965D1" w:rsidP="00977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77D14" w:rsidRPr="00A339CF" w14:paraId="6F88756B" w14:textId="77777777" w:rsidTr="005E1FB2">
        <w:tc>
          <w:tcPr>
            <w:tcW w:w="2335" w:type="dxa"/>
            <w:shd w:val="clear" w:color="auto" w:fill="auto"/>
          </w:tcPr>
          <w:p w14:paraId="22969484" w14:textId="4811DFA6" w:rsidR="00977D14" w:rsidRPr="00A339CF" w:rsidRDefault="00EC4CB0" w:rsidP="00977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77D14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5</w:t>
            </w:r>
            <w:r w:rsidR="00977D14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1</w:t>
            </w:r>
            <w:r w:rsidR="00977D14">
              <w:rPr>
                <w:sz w:val="24"/>
                <w:szCs w:val="24"/>
              </w:rPr>
              <w:t>_D_7</w:t>
            </w:r>
          </w:p>
        </w:tc>
        <w:tc>
          <w:tcPr>
            <w:tcW w:w="5657" w:type="dxa"/>
            <w:shd w:val="clear" w:color="auto" w:fill="auto"/>
          </w:tcPr>
          <w:p w14:paraId="05CC5071" w14:textId="547B120C" w:rsidR="00977D14" w:rsidRPr="00A339CF" w:rsidRDefault="00EC4CB0" w:rsidP="00977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 </w:t>
            </w:r>
            <w:proofErr w:type="spellStart"/>
            <w:r>
              <w:rPr>
                <w:sz w:val="24"/>
                <w:szCs w:val="24"/>
              </w:rPr>
              <w:t>cout</w:t>
            </w:r>
            <w:proofErr w:type="spellEnd"/>
            <w:r>
              <w:rPr>
                <w:sz w:val="24"/>
                <w:szCs w:val="24"/>
              </w:rPr>
              <w:t xml:space="preserve"> but no overflow</w:t>
            </w:r>
          </w:p>
        </w:tc>
        <w:tc>
          <w:tcPr>
            <w:tcW w:w="1358" w:type="dxa"/>
            <w:shd w:val="clear" w:color="auto" w:fill="auto"/>
          </w:tcPr>
          <w:p w14:paraId="0A36B348" w14:textId="5298EEEE" w:rsidR="00977D14" w:rsidRPr="00A339CF" w:rsidRDefault="003965D1" w:rsidP="00977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77D14" w:rsidRPr="00A339CF" w14:paraId="5E2166F0" w14:textId="77777777" w:rsidTr="005E1FB2">
        <w:tc>
          <w:tcPr>
            <w:tcW w:w="2335" w:type="dxa"/>
            <w:shd w:val="clear" w:color="auto" w:fill="auto"/>
          </w:tcPr>
          <w:p w14:paraId="610D86C6" w14:textId="66E1E6D4" w:rsidR="00977D14" w:rsidRPr="00A339CF" w:rsidRDefault="00977D14" w:rsidP="00977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0_</w:t>
            </w:r>
            <w:r w:rsidR="00F51820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_0_3_3</w:t>
            </w:r>
          </w:p>
        </w:tc>
        <w:tc>
          <w:tcPr>
            <w:tcW w:w="5657" w:type="dxa"/>
            <w:shd w:val="clear" w:color="auto" w:fill="auto"/>
          </w:tcPr>
          <w:p w14:paraId="5EF85256" w14:textId="2E6557EC" w:rsidR="00977D14" w:rsidRPr="00A339CF" w:rsidRDefault="00F51820" w:rsidP="00977D14">
            <w:pPr>
              <w:rPr>
                <w:sz w:val="24"/>
                <w:szCs w:val="24"/>
              </w:rPr>
            </w:pPr>
            <w:r w:rsidRPr="00A339CF">
              <w:rPr>
                <w:sz w:val="24"/>
                <w:szCs w:val="24"/>
              </w:rPr>
              <w:t>Check for stuck-at-</w:t>
            </w:r>
            <w:r>
              <w:rPr>
                <w:sz w:val="24"/>
                <w:szCs w:val="24"/>
              </w:rPr>
              <w:t>2</w:t>
            </w:r>
            <w:r w:rsidRPr="00A339CF">
              <w:rPr>
                <w:sz w:val="24"/>
                <w:szCs w:val="24"/>
              </w:rPr>
              <w:t xml:space="preserve"> faults</w:t>
            </w:r>
          </w:p>
        </w:tc>
        <w:tc>
          <w:tcPr>
            <w:tcW w:w="1358" w:type="dxa"/>
            <w:shd w:val="clear" w:color="auto" w:fill="auto"/>
          </w:tcPr>
          <w:p w14:paraId="777BA978" w14:textId="2CA93A3C" w:rsidR="00977D14" w:rsidRPr="00A339CF" w:rsidRDefault="003965D1" w:rsidP="00977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77D14" w:rsidRPr="00A339CF" w14:paraId="52BFAD51" w14:textId="77777777" w:rsidTr="005E1FB2">
        <w:tc>
          <w:tcPr>
            <w:tcW w:w="2335" w:type="dxa"/>
            <w:shd w:val="clear" w:color="auto" w:fill="auto"/>
          </w:tcPr>
          <w:p w14:paraId="3072E4AF" w14:textId="434A507D" w:rsidR="00977D14" w:rsidRPr="00A339CF" w:rsidRDefault="00977D14" w:rsidP="00977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0_</w:t>
            </w:r>
            <w:r w:rsidR="00F51820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_</w:t>
            </w:r>
            <w:r w:rsidR="00F5182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_4_2</w:t>
            </w:r>
          </w:p>
        </w:tc>
        <w:tc>
          <w:tcPr>
            <w:tcW w:w="5657" w:type="dxa"/>
            <w:shd w:val="clear" w:color="auto" w:fill="auto"/>
          </w:tcPr>
          <w:p w14:paraId="42BBE743" w14:textId="0035F28F" w:rsidR="00977D14" w:rsidRPr="00A339CF" w:rsidRDefault="00F51820" w:rsidP="00977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for </w:t>
            </w:r>
            <w:proofErr w:type="spellStart"/>
            <w:r>
              <w:rPr>
                <w:sz w:val="24"/>
                <w:szCs w:val="24"/>
              </w:rPr>
              <w:t>cin</w:t>
            </w:r>
            <w:proofErr w:type="spellEnd"/>
            <w:r>
              <w:rPr>
                <w:sz w:val="24"/>
                <w:szCs w:val="24"/>
              </w:rPr>
              <w:t xml:space="preserve"> adding to the sum</w:t>
            </w:r>
          </w:p>
        </w:tc>
        <w:tc>
          <w:tcPr>
            <w:tcW w:w="1358" w:type="dxa"/>
            <w:shd w:val="clear" w:color="auto" w:fill="auto"/>
          </w:tcPr>
          <w:p w14:paraId="3DA3DF70" w14:textId="4ABD653F" w:rsidR="00977D14" w:rsidRPr="00A339CF" w:rsidRDefault="003965D1" w:rsidP="00977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77D14" w:rsidRPr="00A339CF" w14:paraId="29D7B5B5" w14:textId="77777777" w:rsidTr="005E1FB2">
        <w:tc>
          <w:tcPr>
            <w:tcW w:w="2335" w:type="dxa"/>
            <w:shd w:val="clear" w:color="auto" w:fill="auto"/>
          </w:tcPr>
          <w:p w14:paraId="4276F940" w14:textId="187C915B" w:rsidR="00977D14" w:rsidRPr="00A339CF" w:rsidRDefault="00977D14" w:rsidP="00977D14">
            <w:pPr>
              <w:rPr>
                <w:sz w:val="24"/>
                <w:szCs w:val="24"/>
              </w:rPr>
            </w:pPr>
            <w:r w:rsidRPr="00977D14">
              <w:rPr>
                <w:sz w:val="24"/>
                <w:szCs w:val="24"/>
              </w:rPr>
              <w:t>0_4_0_2_2</w:t>
            </w:r>
          </w:p>
        </w:tc>
        <w:tc>
          <w:tcPr>
            <w:tcW w:w="5657" w:type="dxa"/>
            <w:shd w:val="clear" w:color="auto" w:fill="auto"/>
          </w:tcPr>
          <w:p w14:paraId="6944F3F3" w14:textId="088CBCD1" w:rsidR="00977D14" w:rsidRPr="00A339CF" w:rsidRDefault="00F51820" w:rsidP="00977D14">
            <w:pPr>
              <w:rPr>
                <w:sz w:val="24"/>
                <w:szCs w:val="24"/>
              </w:rPr>
            </w:pPr>
            <w:r w:rsidRPr="00A339CF">
              <w:rPr>
                <w:sz w:val="24"/>
                <w:szCs w:val="24"/>
              </w:rPr>
              <w:t>Check for stuck-at-1 faults</w:t>
            </w:r>
          </w:p>
        </w:tc>
        <w:tc>
          <w:tcPr>
            <w:tcW w:w="1358" w:type="dxa"/>
            <w:shd w:val="clear" w:color="auto" w:fill="auto"/>
          </w:tcPr>
          <w:p w14:paraId="154F9A1B" w14:textId="087942C9" w:rsidR="00977D14" w:rsidRPr="00A339CF" w:rsidRDefault="003965D1" w:rsidP="00977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77D14" w:rsidRPr="00A339CF" w14:paraId="68C69310" w14:textId="77777777" w:rsidTr="005E1FB2">
        <w:tc>
          <w:tcPr>
            <w:tcW w:w="2335" w:type="dxa"/>
            <w:shd w:val="clear" w:color="auto" w:fill="auto"/>
          </w:tcPr>
          <w:p w14:paraId="69791BEE" w14:textId="2A96B7AD" w:rsidR="00977D14" w:rsidRPr="00A339CF" w:rsidRDefault="00977D14" w:rsidP="00977D14">
            <w:pPr>
              <w:rPr>
                <w:sz w:val="24"/>
                <w:szCs w:val="24"/>
              </w:rPr>
            </w:pPr>
            <w:r w:rsidRPr="00977D14">
              <w:rPr>
                <w:sz w:val="24"/>
                <w:szCs w:val="24"/>
              </w:rPr>
              <w:t>0_6_0_3_3</w:t>
            </w:r>
          </w:p>
        </w:tc>
        <w:tc>
          <w:tcPr>
            <w:tcW w:w="5657" w:type="dxa"/>
            <w:shd w:val="clear" w:color="auto" w:fill="auto"/>
          </w:tcPr>
          <w:p w14:paraId="66316D86" w14:textId="7651BE23" w:rsidR="00977D14" w:rsidRPr="00A339CF" w:rsidRDefault="00F51820" w:rsidP="00977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check if sum is produced without overflow</w:t>
            </w:r>
          </w:p>
        </w:tc>
        <w:tc>
          <w:tcPr>
            <w:tcW w:w="1358" w:type="dxa"/>
            <w:shd w:val="clear" w:color="auto" w:fill="auto"/>
          </w:tcPr>
          <w:p w14:paraId="11439562" w14:textId="05870CEE" w:rsidR="00977D14" w:rsidRPr="00A339CF" w:rsidRDefault="003965D1" w:rsidP="00977D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51820" w:rsidRPr="00A339CF" w14:paraId="23B270D4" w14:textId="77777777" w:rsidTr="005E1FB2">
        <w:tc>
          <w:tcPr>
            <w:tcW w:w="2335" w:type="dxa"/>
            <w:shd w:val="clear" w:color="auto" w:fill="auto"/>
          </w:tcPr>
          <w:p w14:paraId="2504AB13" w14:textId="0C5D17F8" w:rsidR="00F51820" w:rsidRPr="00A339CF" w:rsidRDefault="00F51820" w:rsidP="00F51820">
            <w:pPr>
              <w:rPr>
                <w:sz w:val="24"/>
                <w:szCs w:val="24"/>
              </w:rPr>
            </w:pPr>
            <w:r w:rsidRPr="003965D1">
              <w:rPr>
                <w:sz w:val="24"/>
                <w:szCs w:val="24"/>
              </w:rPr>
              <w:t>0_</w:t>
            </w:r>
            <w:r w:rsidR="00F93082">
              <w:rPr>
                <w:sz w:val="24"/>
                <w:szCs w:val="24"/>
              </w:rPr>
              <w:t>4</w:t>
            </w:r>
            <w:r w:rsidRPr="003965D1">
              <w:rPr>
                <w:sz w:val="24"/>
                <w:szCs w:val="24"/>
              </w:rPr>
              <w:t>_0_</w:t>
            </w:r>
            <w:r>
              <w:rPr>
                <w:sz w:val="24"/>
                <w:szCs w:val="24"/>
              </w:rPr>
              <w:t>3</w:t>
            </w:r>
            <w:r w:rsidRPr="003965D1">
              <w:rPr>
                <w:sz w:val="24"/>
                <w:szCs w:val="24"/>
              </w:rPr>
              <w:t>_1</w:t>
            </w:r>
          </w:p>
        </w:tc>
        <w:tc>
          <w:tcPr>
            <w:tcW w:w="5657" w:type="dxa"/>
            <w:shd w:val="clear" w:color="auto" w:fill="auto"/>
          </w:tcPr>
          <w:p w14:paraId="3F23BEB6" w14:textId="721CD0E1" w:rsidR="00F51820" w:rsidRPr="00A339CF" w:rsidRDefault="00F51820" w:rsidP="00F51820">
            <w:pPr>
              <w:rPr>
                <w:sz w:val="24"/>
                <w:szCs w:val="24"/>
              </w:rPr>
            </w:pPr>
            <w:r w:rsidRPr="00A339CF">
              <w:rPr>
                <w:sz w:val="24"/>
                <w:szCs w:val="24"/>
              </w:rPr>
              <w:t>Check for stuck-at-</w:t>
            </w:r>
            <w:r>
              <w:rPr>
                <w:sz w:val="24"/>
                <w:szCs w:val="24"/>
              </w:rPr>
              <w:t>2</w:t>
            </w:r>
            <w:r w:rsidRPr="00A339CF">
              <w:rPr>
                <w:sz w:val="24"/>
                <w:szCs w:val="24"/>
              </w:rPr>
              <w:t xml:space="preserve"> faults</w:t>
            </w:r>
          </w:p>
        </w:tc>
        <w:tc>
          <w:tcPr>
            <w:tcW w:w="1358" w:type="dxa"/>
            <w:shd w:val="clear" w:color="auto" w:fill="auto"/>
          </w:tcPr>
          <w:p w14:paraId="5958188B" w14:textId="5EDEEFE5" w:rsidR="00F51820" w:rsidRPr="00A339CF" w:rsidRDefault="00F51820" w:rsidP="00F51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51820" w:rsidRPr="00A339CF" w14:paraId="2B556180" w14:textId="77777777" w:rsidTr="005E1FB2">
        <w:tc>
          <w:tcPr>
            <w:tcW w:w="2335" w:type="dxa"/>
            <w:shd w:val="clear" w:color="auto" w:fill="auto"/>
          </w:tcPr>
          <w:p w14:paraId="457757C4" w14:textId="6D024D6C" w:rsidR="00F51820" w:rsidRPr="00A339CF" w:rsidRDefault="00F51820" w:rsidP="00F51820">
            <w:pPr>
              <w:rPr>
                <w:sz w:val="24"/>
                <w:szCs w:val="24"/>
              </w:rPr>
            </w:pPr>
            <w:r w:rsidRPr="003965D1">
              <w:rPr>
                <w:sz w:val="24"/>
                <w:szCs w:val="24"/>
              </w:rPr>
              <w:t>0_6_0_3_3</w:t>
            </w:r>
          </w:p>
        </w:tc>
        <w:tc>
          <w:tcPr>
            <w:tcW w:w="5657" w:type="dxa"/>
            <w:shd w:val="clear" w:color="auto" w:fill="auto"/>
          </w:tcPr>
          <w:p w14:paraId="0E6EDCF6" w14:textId="15187DC9" w:rsidR="00F51820" w:rsidRPr="00A339CF" w:rsidRDefault="00F51820" w:rsidP="00F51820">
            <w:pPr>
              <w:rPr>
                <w:sz w:val="24"/>
                <w:szCs w:val="24"/>
              </w:rPr>
            </w:pPr>
            <w:r w:rsidRPr="00A339CF">
              <w:rPr>
                <w:sz w:val="24"/>
                <w:szCs w:val="24"/>
              </w:rPr>
              <w:t>Check for stuck-at-</w:t>
            </w:r>
            <w:r>
              <w:rPr>
                <w:sz w:val="24"/>
                <w:szCs w:val="24"/>
              </w:rPr>
              <w:t>2</w:t>
            </w:r>
            <w:r w:rsidRPr="00A339CF">
              <w:rPr>
                <w:sz w:val="24"/>
                <w:szCs w:val="24"/>
              </w:rPr>
              <w:t xml:space="preserve"> faults</w:t>
            </w:r>
          </w:p>
        </w:tc>
        <w:tc>
          <w:tcPr>
            <w:tcW w:w="1358" w:type="dxa"/>
            <w:shd w:val="clear" w:color="auto" w:fill="auto"/>
          </w:tcPr>
          <w:p w14:paraId="4E1F8C47" w14:textId="29B63016" w:rsidR="00F51820" w:rsidRPr="00A339CF" w:rsidRDefault="00F51820" w:rsidP="00F51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51820" w:rsidRPr="00A339CF" w14:paraId="454AFFB3" w14:textId="77777777" w:rsidTr="005E1FB2">
        <w:tc>
          <w:tcPr>
            <w:tcW w:w="2335" w:type="dxa"/>
            <w:shd w:val="clear" w:color="auto" w:fill="auto"/>
          </w:tcPr>
          <w:p w14:paraId="058A3FF3" w14:textId="3D0EF96E" w:rsidR="00F51820" w:rsidRPr="00A339CF" w:rsidRDefault="00F51820" w:rsidP="00F51820">
            <w:pPr>
              <w:rPr>
                <w:sz w:val="24"/>
                <w:szCs w:val="24"/>
              </w:rPr>
            </w:pPr>
            <w:r w:rsidRPr="003965D1">
              <w:rPr>
                <w:sz w:val="24"/>
                <w:szCs w:val="24"/>
              </w:rPr>
              <w:lastRenderedPageBreak/>
              <w:t>0_</w:t>
            </w:r>
            <w:r>
              <w:rPr>
                <w:sz w:val="24"/>
                <w:szCs w:val="24"/>
              </w:rPr>
              <w:t>3</w:t>
            </w:r>
            <w:r w:rsidRPr="003965D1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1</w:t>
            </w:r>
            <w:r w:rsidRPr="003965D1">
              <w:rPr>
                <w:sz w:val="24"/>
                <w:szCs w:val="24"/>
              </w:rPr>
              <w:t>_1_1</w:t>
            </w:r>
          </w:p>
        </w:tc>
        <w:tc>
          <w:tcPr>
            <w:tcW w:w="5657" w:type="dxa"/>
            <w:shd w:val="clear" w:color="auto" w:fill="auto"/>
          </w:tcPr>
          <w:p w14:paraId="23C3F597" w14:textId="37AAD826" w:rsidR="00F51820" w:rsidRPr="00A339CF" w:rsidRDefault="00F51820" w:rsidP="00F51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for </w:t>
            </w:r>
            <w:proofErr w:type="spellStart"/>
            <w:r>
              <w:rPr>
                <w:sz w:val="24"/>
                <w:szCs w:val="24"/>
              </w:rPr>
              <w:t>cin</w:t>
            </w:r>
            <w:proofErr w:type="spellEnd"/>
            <w:r>
              <w:rPr>
                <w:sz w:val="24"/>
                <w:szCs w:val="24"/>
              </w:rPr>
              <w:t xml:space="preserve"> adding to the sum</w:t>
            </w:r>
          </w:p>
        </w:tc>
        <w:tc>
          <w:tcPr>
            <w:tcW w:w="1358" w:type="dxa"/>
            <w:shd w:val="clear" w:color="auto" w:fill="auto"/>
          </w:tcPr>
          <w:p w14:paraId="2FB1710E" w14:textId="304F27AC" w:rsidR="00F51820" w:rsidRPr="00A339CF" w:rsidRDefault="00F51820" w:rsidP="00F51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51820" w:rsidRPr="00A339CF" w14:paraId="77C51413" w14:textId="77777777" w:rsidTr="005E1FB2">
        <w:tc>
          <w:tcPr>
            <w:tcW w:w="2335" w:type="dxa"/>
            <w:shd w:val="clear" w:color="auto" w:fill="auto"/>
          </w:tcPr>
          <w:p w14:paraId="69405928" w14:textId="60D7D5A8" w:rsidR="00F51820" w:rsidRPr="00A339CF" w:rsidRDefault="00F51820" w:rsidP="00F51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0_</w:t>
            </w:r>
            <w:r w:rsidR="00872910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_0_6_5</w:t>
            </w:r>
          </w:p>
        </w:tc>
        <w:tc>
          <w:tcPr>
            <w:tcW w:w="5657" w:type="dxa"/>
            <w:shd w:val="clear" w:color="auto" w:fill="auto"/>
          </w:tcPr>
          <w:p w14:paraId="64A93948" w14:textId="3B98F3B7" w:rsidR="00F51820" w:rsidRPr="00A339CF" w:rsidRDefault="00F51820" w:rsidP="00F51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see if a </w:t>
            </w:r>
            <w:proofErr w:type="spellStart"/>
            <w:r>
              <w:rPr>
                <w:sz w:val="24"/>
                <w:szCs w:val="24"/>
              </w:rPr>
              <w:t>HexaDecimal</w:t>
            </w:r>
            <w:proofErr w:type="spellEnd"/>
            <w:r>
              <w:rPr>
                <w:sz w:val="24"/>
                <w:szCs w:val="24"/>
              </w:rPr>
              <w:t xml:space="preserve"> Output is possible</w:t>
            </w:r>
          </w:p>
        </w:tc>
        <w:tc>
          <w:tcPr>
            <w:tcW w:w="1358" w:type="dxa"/>
            <w:shd w:val="clear" w:color="auto" w:fill="auto"/>
          </w:tcPr>
          <w:p w14:paraId="4B07729F" w14:textId="0B1FAECD" w:rsidR="00F51820" w:rsidRPr="00A339CF" w:rsidRDefault="00F51820" w:rsidP="00F51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51820" w:rsidRPr="00A339CF" w14:paraId="1BBA68FA" w14:textId="77777777" w:rsidTr="005E1FB2">
        <w:tc>
          <w:tcPr>
            <w:tcW w:w="2335" w:type="dxa"/>
            <w:shd w:val="clear" w:color="auto" w:fill="auto"/>
          </w:tcPr>
          <w:p w14:paraId="5EA026B2" w14:textId="1A1C3480" w:rsidR="00F51820" w:rsidRPr="00A339CF" w:rsidRDefault="00F51820" w:rsidP="00F51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0_</w:t>
            </w:r>
            <w:r w:rsidR="0087291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_0_A_B</w:t>
            </w:r>
          </w:p>
        </w:tc>
        <w:tc>
          <w:tcPr>
            <w:tcW w:w="5657" w:type="dxa"/>
            <w:shd w:val="clear" w:color="auto" w:fill="auto"/>
          </w:tcPr>
          <w:p w14:paraId="40F95600" w14:textId="525EDD4A" w:rsidR="00F51820" w:rsidRPr="00A339CF" w:rsidRDefault="00872910" w:rsidP="00F51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check if I can have a decimal output from a hex input</w:t>
            </w:r>
          </w:p>
        </w:tc>
        <w:tc>
          <w:tcPr>
            <w:tcW w:w="1358" w:type="dxa"/>
            <w:shd w:val="clear" w:color="auto" w:fill="auto"/>
          </w:tcPr>
          <w:p w14:paraId="386527F3" w14:textId="52A16873" w:rsidR="00F51820" w:rsidRPr="00A339CF" w:rsidRDefault="00F51820" w:rsidP="00F51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51820" w:rsidRPr="00A339CF" w14:paraId="3E720D11" w14:textId="77777777" w:rsidTr="005E1FB2">
        <w:tc>
          <w:tcPr>
            <w:tcW w:w="2335" w:type="dxa"/>
            <w:shd w:val="clear" w:color="auto" w:fill="auto"/>
          </w:tcPr>
          <w:p w14:paraId="5362A78F" w14:textId="60431F13" w:rsidR="00F51820" w:rsidRPr="00A339CF" w:rsidRDefault="00F93082" w:rsidP="00F51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51820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8</w:t>
            </w:r>
            <w:r w:rsidR="00F51820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1</w:t>
            </w:r>
            <w:r w:rsidR="00F51820">
              <w:rPr>
                <w:sz w:val="24"/>
                <w:szCs w:val="24"/>
              </w:rPr>
              <w:t>_6_1</w:t>
            </w:r>
          </w:p>
        </w:tc>
        <w:tc>
          <w:tcPr>
            <w:tcW w:w="5657" w:type="dxa"/>
            <w:shd w:val="clear" w:color="auto" w:fill="auto"/>
          </w:tcPr>
          <w:p w14:paraId="0AC30BBE" w14:textId="494096E3" w:rsidR="00F51820" w:rsidRPr="00A339CF" w:rsidRDefault="00872910" w:rsidP="00F51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closest </w:t>
            </w:r>
            <w:r w:rsidR="00F93082">
              <w:rPr>
                <w:sz w:val="24"/>
                <w:szCs w:val="24"/>
              </w:rPr>
              <w:t>possible way to get an overflow</w:t>
            </w:r>
          </w:p>
        </w:tc>
        <w:tc>
          <w:tcPr>
            <w:tcW w:w="1358" w:type="dxa"/>
            <w:shd w:val="clear" w:color="auto" w:fill="auto"/>
          </w:tcPr>
          <w:p w14:paraId="77A635FC" w14:textId="5DD496CB" w:rsidR="00F51820" w:rsidRPr="00A339CF" w:rsidRDefault="00F51820" w:rsidP="00F51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51820" w:rsidRPr="00A339CF" w14:paraId="78BC934A" w14:textId="77777777" w:rsidTr="005E1FB2">
        <w:tc>
          <w:tcPr>
            <w:tcW w:w="2335" w:type="dxa"/>
            <w:shd w:val="clear" w:color="auto" w:fill="auto"/>
          </w:tcPr>
          <w:p w14:paraId="144F3DCA" w14:textId="7B3CC96A" w:rsidR="00F51820" w:rsidRPr="00A339CF" w:rsidRDefault="00F51820" w:rsidP="00F51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0_</w:t>
            </w:r>
            <w:r w:rsidR="00F93082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_0_2_8</w:t>
            </w:r>
          </w:p>
        </w:tc>
        <w:tc>
          <w:tcPr>
            <w:tcW w:w="5657" w:type="dxa"/>
            <w:shd w:val="clear" w:color="auto" w:fill="auto"/>
          </w:tcPr>
          <w:p w14:paraId="3F02192B" w14:textId="73943760" w:rsidR="00F51820" w:rsidRPr="00A339CF" w:rsidRDefault="00F93082" w:rsidP="00F51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see if a </w:t>
            </w:r>
            <w:proofErr w:type="spellStart"/>
            <w:r>
              <w:rPr>
                <w:sz w:val="24"/>
                <w:szCs w:val="24"/>
              </w:rPr>
              <w:t>HexaDecimal</w:t>
            </w:r>
            <w:proofErr w:type="spellEnd"/>
            <w:r>
              <w:rPr>
                <w:sz w:val="24"/>
                <w:szCs w:val="24"/>
              </w:rPr>
              <w:t xml:space="preserve"> Output is possible</w:t>
            </w:r>
          </w:p>
        </w:tc>
        <w:tc>
          <w:tcPr>
            <w:tcW w:w="1358" w:type="dxa"/>
            <w:shd w:val="clear" w:color="auto" w:fill="auto"/>
          </w:tcPr>
          <w:p w14:paraId="4E8C5598" w14:textId="1BA4E4E8" w:rsidR="00F51820" w:rsidRPr="00A339CF" w:rsidRDefault="00F51820" w:rsidP="00F51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51820" w:rsidRPr="005E1FB2" w14:paraId="32EB5D5E" w14:textId="77777777" w:rsidTr="005E1FB2">
        <w:tc>
          <w:tcPr>
            <w:tcW w:w="2335" w:type="dxa"/>
            <w:shd w:val="clear" w:color="auto" w:fill="auto"/>
          </w:tcPr>
          <w:p w14:paraId="602A7AE8" w14:textId="74DF3C2D" w:rsidR="00F51820" w:rsidRPr="005E1FB2" w:rsidRDefault="00F93082" w:rsidP="00F51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51820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2</w:t>
            </w:r>
            <w:r w:rsidR="00F51820">
              <w:rPr>
                <w:sz w:val="24"/>
                <w:szCs w:val="24"/>
              </w:rPr>
              <w:t>_0_7_B</w:t>
            </w:r>
          </w:p>
        </w:tc>
        <w:tc>
          <w:tcPr>
            <w:tcW w:w="5657" w:type="dxa"/>
            <w:shd w:val="clear" w:color="auto" w:fill="auto"/>
          </w:tcPr>
          <w:p w14:paraId="58BA095F" w14:textId="302239E6" w:rsidR="00F51820" w:rsidRPr="005E1FB2" w:rsidRDefault="00F93082" w:rsidP="00F51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Produce </w:t>
            </w:r>
            <w:proofErr w:type="spellStart"/>
            <w:r>
              <w:rPr>
                <w:sz w:val="24"/>
                <w:szCs w:val="24"/>
              </w:rPr>
              <w:t>cout</w:t>
            </w:r>
            <w:proofErr w:type="spellEnd"/>
            <w:r>
              <w:rPr>
                <w:sz w:val="24"/>
                <w:szCs w:val="24"/>
              </w:rPr>
              <w:t xml:space="preserve"> with a single hex input</w:t>
            </w:r>
          </w:p>
        </w:tc>
        <w:tc>
          <w:tcPr>
            <w:tcW w:w="1358" w:type="dxa"/>
            <w:shd w:val="clear" w:color="auto" w:fill="auto"/>
          </w:tcPr>
          <w:p w14:paraId="74065B59" w14:textId="4078F54D" w:rsidR="00F51820" w:rsidRPr="005E1FB2" w:rsidRDefault="00F51820" w:rsidP="00F51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386C1D38" w14:textId="77777777" w:rsidR="005C0318" w:rsidRDefault="005C0318" w:rsidP="005C0318">
      <w:pPr>
        <w:rPr>
          <w:b/>
          <w:sz w:val="28"/>
          <w:szCs w:val="28"/>
        </w:rPr>
      </w:pPr>
    </w:p>
    <w:p w14:paraId="357B0004" w14:textId="3314769F" w:rsidR="007E11DB" w:rsidRDefault="005C0318" w:rsidP="005C0318">
      <w:r>
        <w:t>Please comment on the single biggest issue you were facing when simulating the circuit.</w:t>
      </w:r>
    </w:p>
    <w:p w14:paraId="3317775F" w14:textId="0049F58C" w:rsidR="00F93082" w:rsidRDefault="00F93082" w:rsidP="005C0318">
      <w:r>
        <w:t>Making the table. I was not sure what</w:t>
      </w:r>
      <w:r w:rsidR="008D565B">
        <w:t xml:space="preserve"> to fill in “Test Motivation” column.</w:t>
      </w:r>
    </w:p>
    <w:p w14:paraId="77F4D390" w14:textId="77777777" w:rsidR="007E11DB" w:rsidRPr="007E11DB" w:rsidRDefault="007E11DB" w:rsidP="005C0318"/>
    <w:p w14:paraId="5700EDA3" w14:textId="5E070037" w:rsidR="005C0318" w:rsidRPr="0035756A" w:rsidRDefault="005C0318" w:rsidP="005C0318">
      <w:pPr>
        <w:outlineLvl w:val="0"/>
        <w:rPr>
          <w:b/>
          <w:sz w:val="28"/>
          <w:szCs w:val="28"/>
        </w:rPr>
      </w:pPr>
      <w:r w:rsidRPr="00C45D48">
        <w:rPr>
          <w:b/>
          <w:sz w:val="28"/>
          <w:szCs w:val="28"/>
        </w:rPr>
        <w:t>Task 1-</w:t>
      </w:r>
      <w:r>
        <w:rPr>
          <w:b/>
          <w:sz w:val="28"/>
          <w:szCs w:val="28"/>
        </w:rPr>
        <w:t>5</w:t>
      </w:r>
      <w:r w:rsidRPr="00C45D48">
        <w:rPr>
          <w:b/>
          <w:sz w:val="28"/>
          <w:szCs w:val="28"/>
        </w:rPr>
        <w:t xml:space="preserve">: </w:t>
      </w:r>
      <w:r w:rsidR="009173F0">
        <w:rPr>
          <w:b/>
          <w:sz w:val="28"/>
          <w:szCs w:val="28"/>
        </w:rPr>
        <w:t>Create a video and submit your report.</w:t>
      </w:r>
    </w:p>
    <w:p w14:paraId="175793E0" w14:textId="6F417C04" w:rsidR="006B4822" w:rsidRDefault="006B4822" w:rsidP="007C715A">
      <w:r w:rsidRPr="00DB1845">
        <w:t>Record a short video (</w:t>
      </w:r>
      <w:r>
        <w:t xml:space="preserve">less than 5 </w:t>
      </w:r>
      <w:r w:rsidRPr="00DB1845">
        <w:t xml:space="preserve">min) showing your </w:t>
      </w:r>
      <w:r>
        <w:t xml:space="preserve">schematic in Digital and your waveforms in </w:t>
      </w:r>
      <w:proofErr w:type="spellStart"/>
      <w:r>
        <w:t>GTKWave</w:t>
      </w:r>
      <w:proofErr w:type="spellEnd"/>
      <w:r>
        <w:t xml:space="preserve"> and explain how your design works. Be sure to show yourself in the video and show your screen. </w:t>
      </w:r>
      <w:r w:rsidRPr="00A84E05">
        <w:rPr>
          <w:b/>
          <w:bCs/>
        </w:rPr>
        <w:t xml:space="preserve">Upload the video to </w:t>
      </w:r>
      <w:r>
        <w:rPr>
          <w:b/>
          <w:bCs/>
        </w:rPr>
        <w:t xml:space="preserve">your </w:t>
      </w:r>
      <w:r w:rsidRPr="00A84E05">
        <w:rPr>
          <w:b/>
          <w:bCs/>
        </w:rPr>
        <w:t xml:space="preserve">Google Drive (personal one or ASU one). Copy and paste the </w:t>
      </w:r>
      <w:r>
        <w:rPr>
          <w:b/>
          <w:bCs/>
        </w:rPr>
        <w:t xml:space="preserve">sharing </w:t>
      </w:r>
      <w:r w:rsidRPr="00A84E05">
        <w:rPr>
          <w:b/>
          <w:bCs/>
        </w:rPr>
        <w:t xml:space="preserve">link to that video here. </w:t>
      </w:r>
      <w:r>
        <w:rPr>
          <w:b/>
          <w:bCs/>
        </w:rPr>
        <w:t xml:space="preserve">Make sure the link is working and pointing to the correct video. </w:t>
      </w:r>
      <w:r w:rsidRPr="00A84E05">
        <w:rPr>
          <w:b/>
          <w:bCs/>
        </w:rPr>
        <w:t>Do NOT upload your video to YouTube.</w:t>
      </w:r>
      <w:r>
        <w:t xml:space="preserve"> </w:t>
      </w:r>
      <w:r w:rsidRPr="00DB1845">
        <w:t>If your circuit is not working as expected, explain in the video how it is not working and where you exp</w:t>
      </w:r>
      <w:r>
        <w:t>ect the mistake to be from.</w:t>
      </w:r>
    </w:p>
    <w:p w14:paraId="3807D068" w14:textId="07038130" w:rsidR="00DB04B3" w:rsidRPr="00095B10" w:rsidRDefault="00DB04B3" w:rsidP="00DB04B3">
      <w:pPr>
        <w:pStyle w:val="NormalWeb"/>
        <w:spacing w:before="0" w:beforeAutospacing="0" w:after="200" w:afterAutospacing="0"/>
      </w:pPr>
      <w:r w:rsidRPr="00095B10">
        <w:rPr>
          <w:rFonts w:ascii="Calibri" w:hAnsi="Calibri" w:cs="Calibri"/>
          <w:b/>
          <w:bCs/>
          <w:color w:val="000000"/>
          <w:sz w:val="22"/>
          <w:szCs w:val="22"/>
        </w:rPr>
        <w:t>Video Link:</w:t>
      </w:r>
      <w:r w:rsidR="008D4038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hyperlink r:id="rId16" w:history="1">
        <w:r w:rsidR="00917DD1" w:rsidRPr="00917DD1"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https://asu.zoom.us/rec/share/x2WHChZgUeHnKKi6MoPbSO-010TNENLgk6kkqZRkXfPWg4dg_mPxkN54gdnAyB2X.50e12C7V7UgD2KSs?startTime=1644556256000</w:t>
        </w:r>
      </w:hyperlink>
    </w:p>
    <w:p w14:paraId="1ED2F44F" w14:textId="77777777" w:rsidR="00DB04B3" w:rsidRDefault="00DB04B3" w:rsidP="00DB04B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C00000"/>
          <w:sz w:val="28"/>
          <w:szCs w:val="28"/>
        </w:rPr>
        <w:t>At the beginning of your recording, say your name, the task number and circuit name. Be brief in your recording. Submit the completed template to Canvas.</w:t>
      </w:r>
    </w:p>
    <w:p w14:paraId="1FE41ACB" w14:textId="7EA0CA49" w:rsidR="005C0318" w:rsidRPr="00584B2E" w:rsidRDefault="007C715A" w:rsidP="007C715A">
      <w:pPr>
        <w:rPr>
          <w:b/>
          <w:color w:val="C00000"/>
          <w:sz w:val="28"/>
          <w:szCs w:val="28"/>
        </w:rPr>
      </w:pPr>
      <w:r w:rsidRPr="007C715A">
        <w:rPr>
          <w:b/>
          <w:color w:val="C00000"/>
          <w:sz w:val="28"/>
          <w:szCs w:val="28"/>
        </w:rPr>
        <w:t>Make sure all your files are in the Lab1 directory. Create a zip file of the Lab1 directory. Turn</w:t>
      </w:r>
      <w:r>
        <w:rPr>
          <w:b/>
          <w:color w:val="C00000"/>
          <w:sz w:val="28"/>
          <w:szCs w:val="28"/>
        </w:rPr>
        <w:t xml:space="preserve"> </w:t>
      </w:r>
      <w:r w:rsidRPr="007C715A">
        <w:rPr>
          <w:b/>
          <w:color w:val="C00000"/>
          <w:sz w:val="28"/>
          <w:szCs w:val="28"/>
        </w:rPr>
        <w:t>in the zip file and your completed template.</w:t>
      </w:r>
    </w:p>
    <w:p w14:paraId="0CE4AE4C" w14:textId="77777777" w:rsidR="005C0318" w:rsidRDefault="005C0318" w:rsidP="005C0318">
      <w:pPr>
        <w:pStyle w:val="DummyHeading1"/>
      </w:pPr>
      <w:r>
        <w:lastRenderedPageBreak/>
        <w:t xml:space="preserve">Lab </w:t>
      </w:r>
      <w:r>
        <w:rPr>
          <w:lang w:val="en-US"/>
        </w:rPr>
        <w:t>1</w:t>
      </w:r>
      <w:r>
        <w:t>: Lab Report Grade Sheet</w:t>
      </w:r>
    </w:p>
    <w:p w14:paraId="3BFF5733" w14:textId="77777777" w:rsidR="005C0318" w:rsidRDefault="005C0318" w:rsidP="005C0318">
      <w:pPr>
        <w:pBdr>
          <w:top w:val="single" w:sz="18" w:space="1" w:color="auto"/>
        </w:pBdr>
        <w:spacing w:after="0" w:line="240" w:lineRule="auto"/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0"/>
        <w:gridCol w:w="4230"/>
      </w:tblGrid>
      <w:tr w:rsidR="005C0318" w:rsidRPr="00F91E55" w14:paraId="44C33867" w14:textId="77777777" w:rsidTr="003102EE">
        <w:trPr>
          <w:trHeight w:hRule="exact" w:val="280"/>
        </w:trPr>
        <w:tc>
          <w:tcPr>
            <w:tcW w:w="720" w:type="dxa"/>
          </w:tcPr>
          <w:p w14:paraId="4DC12534" w14:textId="77777777" w:rsidR="005C0318" w:rsidRPr="00F91E55" w:rsidRDefault="005C0318" w:rsidP="003102EE">
            <w:pPr>
              <w:spacing w:after="0"/>
              <w:rPr>
                <w:rFonts w:ascii="Arial" w:hAnsi="Arial"/>
                <w:b/>
                <w:color w:val="000000"/>
              </w:rPr>
            </w:pPr>
            <w:r w:rsidRPr="00F91E55">
              <w:rPr>
                <w:rFonts w:ascii="Arial" w:hAnsi="Arial"/>
                <w:b/>
                <w:color w:val="000000"/>
              </w:rPr>
              <w:t>Name:</w:t>
            </w:r>
          </w:p>
        </w:tc>
        <w:tc>
          <w:tcPr>
            <w:tcW w:w="4230" w:type="dxa"/>
            <w:tcBorders>
              <w:bottom w:val="single" w:sz="8" w:space="0" w:color="000000"/>
            </w:tcBorders>
          </w:tcPr>
          <w:p w14:paraId="05BD2864" w14:textId="77777777" w:rsidR="005C0318" w:rsidRPr="00F91E55" w:rsidRDefault="005C0318" w:rsidP="003102EE">
            <w:pPr>
              <w:spacing w:after="0"/>
              <w:rPr>
                <w:color w:val="000000"/>
              </w:rPr>
            </w:pPr>
          </w:p>
        </w:tc>
      </w:tr>
    </w:tbl>
    <w:p w14:paraId="1057AA7A" w14:textId="27130F21" w:rsidR="005C0318" w:rsidRDefault="005C0318" w:rsidP="005C0318">
      <w:pPr>
        <w:spacing w:after="0" w:line="240" w:lineRule="auto"/>
      </w:pPr>
    </w:p>
    <w:p w14:paraId="213825A7" w14:textId="51EC50CC" w:rsidR="00E22999" w:rsidRPr="00E22999" w:rsidRDefault="00E22999" w:rsidP="00E22999">
      <w:pPr>
        <w:rPr>
          <w:b/>
          <w:bCs/>
          <w:sz w:val="28"/>
          <w:szCs w:val="28"/>
          <w:lang w:eastAsia="en-US"/>
        </w:rPr>
      </w:pPr>
      <w:r w:rsidRPr="000B302D">
        <w:rPr>
          <w:b/>
          <w:bCs/>
          <w:sz w:val="28"/>
          <w:szCs w:val="28"/>
          <w:lang w:eastAsia="en-US"/>
        </w:rPr>
        <w:t>NOTE: You submit the zip file in order to show your work.</w:t>
      </w:r>
      <w:r w:rsidRPr="000B302D">
        <w:rPr>
          <w:b/>
          <w:bCs/>
          <w:sz w:val="28"/>
          <w:szCs w:val="28"/>
          <w:lang w:eastAsia="en-US"/>
        </w:rPr>
        <w:br/>
        <w:t xml:space="preserve">If the zip file is not submitted there is a </w:t>
      </w:r>
      <w:proofErr w:type="gramStart"/>
      <w:r w:rsidRPr="000B302D">
        <w:rPr>
          <w:b/>
          <w:bCs/>
          <w:sz w:val="28"/>
          <w:szCs w:val="28"/>
          <w:lang w:eastAsia="en-US"/>
        </w:rPr>
        <w:t>5 point</w:t>
      </w:r>
      <w:proofErr w:type="gramEnd"/>
      <w:r w:rsidRPr="000B302D">
        <w:rPr>
          <w:b/>
          <w:bCs/>
          <w:sz w:val="28"/>
          <w:szCs w:val="28"/>
          <w:lang w:eastAsia="en-US"/>
        </w:rPr>
        <w:t xml:space="preserve"> deduction! </w:t>
      </w:r>
    </w:p>
    <w:p w14:paraId="0E33C2BF" w14:textId="77777777" w:rsidR="005C0318" w:rsidRDefault="005C0318" w:rsidP="005C0318">
      <w:pPr>
        <w:pStyle w:val="Heading2"/>
        <w:spacing w:before="120"/>
      </w:pPr>
      <w:r>
        <w:t>Instructor Assessment</w:t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20" w:firstRow="1" w:lastRow="0" w:firstColumn="0" w:lastColumn="0" w:noHBand="0" w:noVBand="0"/>
      </w:tblPr>
      <w:tblGrid>
        <w:gridCol w:w="6210"/>
        <w:gridCol w:w="1260"/>
        <w:gridCol w:w="1260"/>
      </w:tblGrid>
      <w:tr w:rsidR="005C0318" w:rsidRPr="00F91E55" w14:paraId="7EE9BC77" w14:textId="77777777" w:rsidTr="003102EE">
        <w:trPr>
          <w:cantSplit/>
          <w:trHeight w:hRule="exact" w:val="612"/>
          <w:tblHeader/>
        </w:trPr>
        <w:tc>
          <w:tcPr>
            <w:tcW w:w="6210" w:type="dxa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8" w:space="0" w:color="auto"/>
            </w:tcBorders>
            <w:shd w:val="pct25" w:color="000000" w:fill="FFFFFF"/>
            <w:vAlign w:val="center"/>
          </w:tcPr>
          <w:p w14:paraId="72C2C43E" w14:textId="77777777" w:rsidR="005C0318" w:rsidRPr="00F91E55" w:rsidRDefault="005C0318" w:rsidP="003102EE">
            <w:pPr>
              <w:spacing w:before="60" w:after="60" w:line="240" w:lineRule="auto"/>
              <w:rPr>
                <w:rFonts w:ascii="Arial" w:hAnsi="Arial"/>
                <w:b/>
              </w:rPr>
            </w:pPr>
            <w:r w:rsidRPr="00F91E55">
              <w:rPr>
                <w:rFonts w:ascii="Arial" w:hAnsi="Arial"/>
                <w:b/>
              </w:rPr>
              <w:t>Grading Criteria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8" w:space="0" w:color="auto"/>
              <w:bottom w:val="single" w:sz="18" w:space="0" w:color="000000"/>
              <w:right w:val="single" w:sz="6" w:space="0" w:color="000000"/>
            </w:tcBorders>
            <w:shd w:val="pct25" w:color="000000" w:fill="FFFFFF"/>
            <w:vAlign w:val="center"/>
          </w:tcPr>
          <w:p w14:paraId="34EF7AD5" w14:textId="77777777" w:rsidR="005C0318" w:rsidRPr="00F91E55" w:rsidRDefault="005C0318" w:rsidP="003102EE">
            <w:pPr>
              <w:spacing w:before="60" w:after="60" w:line="240" w:lineRule="auto"/>
              <w:jc w:val="center"/>
              <w:rPr>
                <w:rFonts w:ascii="Arial" w:hAnsi="Arial"/>
                <w:b/>
                <w:color w:val="000000"/>
              </w:rPr>
            </w:pPr>
            <w:r w:rsidRPr="00F91E55">
              <w:rPr>
                <w:rFonts w:ascii="Arial" w:hAnsi="Arial"/>
                <w:b/>
                <w:color w:val="000000"/>
              </w:rPr>
              <w:t>Max Points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6" w:space="0" w:color="000000"/>
              <w:bottom w:val="single" w:sz="18" w:space="0" w:color="000000"/>
              <w:right w:val="single" w:sz="18" w:space="0" w:color="auto"/>
            </w:tcBorders>
            <w:shd w:val="pct25" w:color="000000" w:fill="FFFFFF"/>
            <w:vAlign w:val="center"/>
          </w:tcPr>
          <w:p w14:paraId="6247FE0A" w14:textId="77777777" w:rsidR="005C0318" w:rsidRPr="00F91E55" w:rsidRDefault="005C0318" w:rsidP="003102EE">
            <w:pPr>
              <w:spacing w:before="60" w:after="60" w:line="240" w:lineRule="auto"/>
              <w:jc w:val="center"/>
              <w:rPr>
                <w:rFonts w:ascii="Arial" w:hAnsi="Arial"/>
                <w:b/>
                <w:color w:val="000000"/>
              </w:rPr>
            </w:pPr>
            <w:r w:rsidRPr="00F91E55">
              <w:rPr>
                <w:rFonts w:ascii="Arial" w:hAnsi="Arial"/>
                <w:b/>
                <w:color w:val="000000"/>
              </w:rPr>
              <w:t>Points Lost</w:t>
            </w:r>
          </w:p>
        </w:tc>
      </w:tr>
      <w:tr w:rsidR="005C0318" w:rsidRPr="00F91E55" w14:paraId="33452D2E" w14:textId="77777777" w:rsidTr="003102EE">
        <w:trPr>
          <w:cantSplit/>
          <w:trHeight w:hRule="exact" w:val="520"/>
        </w:trPr>
        <w:tc>
          <w:tcPr>
            <w:tcW w:w="621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8" w:space="0" w:color="auto"/>
            </w:tcBorders>
            <w:shd w:val="pct5" w:color="000000" w:fill="FFFFFF"/>
            <w:vAlign w:val="bottom"/>
          </w:tcPr>
          <w:p w14:paraId="67F02494" w14:textId="77777777" w:rsidR="005C0318" w:rsidRPr="00F91E55" w:rsidRDefault="005C0318" w:rsidP="003102EE">
            <w:pPr>
              <w:spacing w:before="120" w:after="0" w:line="240" w:lineRule="auto"/>
              <w:ind w:left="60"/>
              <w:rPr>
                <w:color w:val="000000"/>
              </w:rPr>
            </w:pPr>
            <w:r w:rsidRPr="00F91E55">
              <w:rPr>
                <w:b/>
                <w:color w:val="000000"/>
              </w:rPr>
              <w:t>Description of Assigned Tasks, Work Performed &amp; Outcomes Met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2B82BA5" w14:textId="77777777" w:rsidR="005C0318" w:rsidRPr="00F91E55" w:rsidRDefault="005C0318" w:rsidP="003102EE">
            <w:pPr>
              <w:spacing w:before="120"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  <w:vAlign w:val="center"/>
          </w:tcPr>
          <w:p w14:paraId="6E6EFF4D" w14:textId="77777777" w:rsidR="005C0318" w:rsidRPr="00F91E55" w:rsidRDefault="005C0318" w:rsidP="003102EE">
            <w:pPr>
              <w:spacing w:before="120" w:after="0" w:line="240" w:lineRule="auto"/>
              <w:jc w:val="center"/>
              <w:rPr>
                <w:color w:val="000000"/>
              </w:rPr>
            </w:pPr>
          </w:p>
        </w:tc>
      </w:tr>
      <w:tr w:rsidR="005C0318" w:rsidRPr="00F91E55" w14:paraId="399F79B0" w14:textId="77777777" w:rsidTr="003102EE">
        <w:trPr>
          <w:cantSplit/>
          <w:trHeight w:hRule="exact" w:val="447"/>
        </w:trPr>
        <w:tc>
          <w:tcPr>
            <w:tcW w:w="621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8" w:space="0" w:color="auto"/>
            </w:tcBorders>
          </w:tcPr>
          <w:p w14:paraId="7FE30005" w14:textId="77777777" w:rsidR="005C0318" w:rsidRPr="00C136B2" w:rsidRDefault="005C0318" w:rsidP="003102EE">
            <w:pPr>
              <w:spacing w:before="60" w:after="60" w:line="240" w:lineRule="auto"/>
              <w:ind w:left="432"/>
            </w:pPr>
            <w:r w:rsidRPr="00C136B2">
              <w:rPr>
                <w:rFonts w:cs="Arial,Bold"/>
                <w:bCs/>
                <w:color w:val="000000"/>
                <w:sz w:val="24"/>
                <w:szCs w:val="24"/>
              </w:rPr>
              <w:t xml:space="preserve">Task 1-1: Build and Test a 1-Bit Half-Adder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</w:tcPr>
          <w:p w14:paraId="4284B681" w14:textId="77777777" w:rsidR="005C0318" w:rsidRPr="00F91E55" w:rsidRDefault="005C0318" w:rsidP="003102EE">
            <w:pPr>
              <w:spacing w:before="60" w:after="6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85A41E9" w14:textId="77777777" w:rsidR="005C0318" w:rsidRPr="00F91E55" w:rsidRDefault="005C0318" w:rsidP="003102EE">
            <w:pPr>
              <w:spacing w:before="60" w:after="60" w:line="240" w:lineRule="auto"/>
              <w:jc w:val="center"/>
              <w:rPr>
                <w:color w:val="000000"/>
              </w:rPr>
            </w:pPr>
          </w:p>
        </w:tc>
      </w:tr>
      <w:tr w:rsidR="005C0318" w:rsidRPr="00F91E55" w14:paraId="3CB42586" w14:textId="77777777" w:rsidTr="003102EE">
        <w:trPr>
          <w:cantSplit/>
          <w:trHeight w:hRule="exact" w:val="447"/>
        </w:trPr>
        <w:tc>
          <w:tcPr>
            <w:tcW w:w="621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8" w:space="0" w:color="auto"/>
            </w:tcBorders>
          </w:tcPr>
          <w:p w14:paraId="360C1A19" w14:textId="77777777" w:rsidR="005C0318" w:rsidRPr="00C136B2" w:rsidRDefault="005C0318" w:rsidP="003102EE">
            <w:pPr>
              <w:spacing w:before="60" w:after="60" w:line="240" w:lineRule="auto"/>
              <w:ind w:left="432" w:right="-16"/>
            </w:pPr>
            <w:r w:rsidRPr="00C136B2">
              <w:rPr>
                <w:rFonts w:cs="Arial,Bold"/>
                <w:bCs/>
                <w:sz w:val="24"/>
                <w:szCs w:val="24"/>
              </w:rPr>
              <w:t>Task 1-2: Build and Test a 4-Bit Increment Circuit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</w:tcPr>
          <w:p w14:paraId="0951FDAA" w14:textId="77777777" w:rsidR="005C0318" w:rsidRPr="00F91E55" w:rsidRDefault="005C0318" w:rsidP="003102EE">
            <w:pPr>
              <w:spacing w:before="60" w:after="6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97D084C" w14:textId="77777777" w:rsidR="005C0318" w:rsidRPr="00F91E55" w:rsidRDefault="005C0318" w:rsidP="003102EE">
            <w:pPr>
              <w:spacing w:before="60" w:after="60" w:line="240" w:lineRule="auto"/>
              <w:jc w:val="center"/>
              <w:rPr>
                <w:color w:val="000000"/>
              </w:rPr>
            </w:pPr>
          </w:p>
        </w:tc>
      </w:tr>
      <w:tr w:rsidR="005C0318" w:rsidRPr="00F91E55" w14:paraId="60F8FDF4" w14:textId="77777777" w:rsidTr="003102EE">
        <w:trPr>
          <w:cantSplit/>
          <w:trHeight w:hRule="exact" w:val="456"/>
        </w:trPr>
        <w:tc>
          <w:tcPr>
            <w:tcW w:w="621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8" w:space="0" w:color="auto"/>
            </w:tcBorders>
          </w:tcPr>
          <w:p w14:paraId="66105E51" w14:textId="77777777" w:rsidR="005C0318" w:rsidRPr="00C136B2" w:rsidRDefault="005C0318" w:rsidP="003102EE">
            <w:pPr>
              <w:spacing w:before="60" w:after="60" w:line="240" w:lineRule="auto"/>
              <w:ind w:left="432" w:right="-16"/>
            </w:pPr>
            <w:r w:rsidRPr="00C136B2">
              <w:rPr>
                <w:rFonts w:cs="Arial,Bold"/>
                <w:bCs/>
                <w:sz w:val="24"/>
                <w:szCs w:val="24"/>
              </w:rPr>
              <w:t>Task 1-</w:t>
            </w:r>
            <w:r>
              <w:rPr>
                <w:rFonts w:cs="Arial,Bold"/>
                <w:bCs/>
                <w:sz w:val="24"/>
                <w:szCs w:val="24"/>
              </w:rPr>
              <w:t>3</w:t>
            </w:r>
            <w:r w:rsidRPr="00C136B2">
              <w:rPr>
                <w:rFonts w:cs="Arial,Bold"/>
                <w:bCs/>
                <w:sz w:val="24"/>
                <w:szCs w:val="24"/>
              </w:rPr>
              <w:t>: Build and Test a 1-Bit Full Adder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</w:tcPr>
          <w:p w14:paraId="1CFF450F" w14:textId="77777777" w:rsidR="005C0318" w:rsidRDefault="005C0318" w:rsidP="003102EE">
            <w:pPr>
              <w:spacing w:before="60" w:after="6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08091F0E" w14:textId="77777777" w:rsidR="005C0318" w:rsidRPr="00F91E55" w:rsidRDefault="005C0318" w:rsidP="003102EE">
            <w:pPr>
              <w:spacing w:before="60" w:after="60" w:line="240" w:lineRule="auto"/>
              <w:jc w:val="center"/>
              <w:rPr>
                <w:color w:val="000000"/>
              </w:rPr>
            </w:pPr>
          </w:p>
        </w:tc>
      </w:tr>
      <w:tr w:rsidR="005C0318" w:rsidRPr="00F91E55" w14:paraId="25473F8C" w14:textId="77777777" w:rsidTr="003102EE">
        <w:trPr>
          <w:cantSplit/>
          <w:trHeight w:hRule="exact" w:val="447"/>
        </w:trPr>
        <w:tc>
          <w:tcPr>
            <w:tcW w:w="621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8" w:space="0" w:color="auto"/>
            </w:tcBorders>
          </w:tcPr>
          <w:p w14:paraId="4B335760" w14:textId="5FA7961F" w:rsidR="005C0318" w:rsidRPr="00C136B2" w:rsidRDefault="005C0318" w:rsidP="003102EE">
            <w:pPr>
              <w:spacing w:before="60" w:after="60" w:line="240" w:lineRule="auto"/>
              <w:ind w:left="432" w:right="-16"/>
            </w:pPr>
            <w:r w:rsidRPr="00C136B2">
              <w:rPr>
                <w:rFonts w:cs="Arial,Bold"/>
                <w:bCs/>
                <w:sz w:val="24"/>
                <w:szCs w:val="24"/>
              </w:rPr>
              <w:t>Task 1-</w:t>
            </w:r>
            <w:r>
              <w:rPr>
                <w:rFonts w:cs="Arial,Bold"/>
                <w:bCs/>
                <w:sz w:val="24"/>
                <w:szCs w:val="24"/>
              </w:rPr>
              <w:t>4</w:t>
            </w:r>
            <w:r w:rsidRPr="00C136B2">
              <w:rPr>
                <w:rFonts w:cs="Arial,Bold"/>
                <w:bCs/>
                <w:sz w:val="24"/>
                <w:szCs w:val="24"/>
              </w:rPr>
              <w:t>: Build and Test a 4-Bit Full Adder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</w:tcPr>
          <w:p w14:paraId="0BABE0A2" w14:textId="77777777" w:rsidR="005C0318" w:rsidRDefault="005C0318" w:rsidP="003102EE">
            <w:pPr>
              <w:spacing w:before="60" w:after="6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5BD569C3" w14:textId="77777777" w:rsidR="005C0318" w:rsidRPr="00F91E55" w:rsidRDefault="005C0318" w:rsidP="003102EE">
            <w:pPr>
              <w:spacing w:before="60" w:after="60" w:line="240" w:lineRule="auto"/>
              <w:jc w:val="center"/>
              <w:rPr>
                <w:color w:val="000000"/>
              </w:rPr>
            </w:pPr>
          </w:p>
        </w:tc>
      </w:tr>
      <w:tr w:rsidR="005C0318" w:rsidRPr="00F91E55" w14:paraId="0B981B80" w14:textId="77777777" w:rsidTr="003102EE">
        <w:trPr>
          <w:cantSplit/>
          <w:trHeight w:hRule="exact" w:val="726"/>
        </w:trPr>
        <w:tc>
          <w:tcPr>
            <w:tcW w:w="621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8" w:space="0" w:color="auto"/>
            </w:tcBorders>
          </w:tcPr>
          <w:p w14:paraId="395DB24E" w14:textId="2AF78C19" w:rsidR="005C0318" w:rsidRPr="00C136B2" w:rsidRDefault="005C0318" w:rsidP="003102EE">
            <w:pPr>
              <w:spacing w:before="60" w:after="60" w:line="240" w:lineRule="auto"/>
              <w:ind w:left="432" w:right="-16"/>
            </w:pPr>
            <w:r w:rsidRPr="00C136B2">
              <w:rPr>
                <w:rFonts w:cs="Arial,Bold"/>
                <w:bCs/>
                <w:sz w:val="24"/>
                <w:szCs w:val="24"/>
              </w:rPr>
              <w:t>Task 1-</w:t>
            </w:r>
            <w:r>
              <w:rPr>
                <w:rFonts w:cs="Arial,Bold"/>
                <w:bCs/>
                <w:sz w:val="24"/>
                <w:szCs w:val="24"/>
              </w:rPr>
              <w:t>5</w:t>
            </w:r>
            <w:r w:rsidRPr="00C136B2">
              <w:rPr>
                <w:rFonts w:cs="Arial,Bold"/>
                <w:bCs/>
                <w:sz w:val="24"/>
                <w:szCs w:val="24"/>
              </w:rPr>
              <w:t xml:space="preserve">: </w:t>
            </w:r>
            <w:r w:rsidR="007C715A">
              <w:rPr>
                <w:rFonts w:cs="Arial,Bold"/>
                <w:bCs/>
                <w:sz w:val="24"/>
                <w:szCs w:val="24"/>
              </w:rPr>
              <w:t>Create a video and submit your report.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</w:tcPr>
          <w:p w14:paraId="5A8E2902" w14:textId="77777777" w:rsidR="005C0318" w:rsidRPr="0018530D" w:rsidRDefault="005C0318" w:rsidP="003102EE">
            <w:pPr>
              <w:spacing w:before="60" w:after="6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1AC8274B" w14:textId="77777777" w:rsidR="005C0318" w:rsidRPr="00F91E55" w:rsidRDefault="005C0318" w:rsidP="003102EE">
            <w:pPr>
              <w:spacing w:before="60" w:after="60" w:line="240" w:lineRule="auto"/>
              <w:jc w:val="center"/>
              <w:rPr>
                <w:color w:val="000000"/>
              </w:rPr>
            </w:pPr>
          </w:p>
        </w:tc>
      </w:tr>
      <w:tr w:rsidR="005C0318" w:rsidRPr="00F91E55" w14:paraId="6267D9A0" w14:textId="77777777" w:rsidTr="003102EE">
        <w:trPr>
          <w:cantSplit/>
          <w:trHeight w:hRule="exact" w:val="420"/>
        </w:trPr>
        <w:tc>
          <w:tcPr>
            <w:tcW w:w="6210" w:type="dxa"/>
            <w:tcBorders>
              <w:top w:val="single" w:sz="12" w:space="0" w:color="auto"/>
              <w:left w:val="single" w:sz="18" w:space="0" w:color="auto"/>
              <w:right w:val="single" w:sz="8" w:space="0" w:color="auto"/>
            </w:tcBorders>
          </w:tcPr>
          <w:p w14:paraId="6563BA44" w14:textId="77777777" w:rsidR="005C0318" w:rsidRPr="00F91E55" w:rsidRDefault="005C0318" w:rsidP="003102EE">
            <w:pPr>
              <w:spacing w:before="140" w:after="0" w:line="240" w:lineRule="auto"/>
              <w:ind w:left="180"/>
              <w:jc w:val="center"/>
              <w:rPr>
                <w:b/>
                <w:color w:val="000000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</w:tcPr>
          <w:p w14:paraId="3DEDA875" w14:textId="77777777" w:rsidR="005C0318" w:rsidRPr="00F91E55" w:rsidRDefault="005C0318" w:rsidP="003102EE">
            <w:pPr>
              <w:spacing w:before="60" w:after="0" w:line="240" w:lineRule="auto"/>
              <w:rPr>
                <w:b/>
                <w:color w:val="000000"/>
              </w:rPr>
            </w:pPr>
            <w:r w:rsidRPr="00F91E55">
              <w:rPr>
                <w:b/>
                <w:color w:val="000000"/>
              </w:rPr>
              <w:t>Points Lost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</w:tcPr>
          <w:p w14:paraId="61645D9A" w14:textId="77777777" w:rsidR="005C0318" w:rsidRPr="00F91E55" w:rsidRDefault="005C0318" w:rsidP="003102EE">
            <w:pPr>
              <w:spacing w:line="240" w:lineRule="auto"/>
              <w:jc w:val="center"/>
              <w:rPr>
                <w:b/>
                <w:color w:val="000000"/>
              </w:rPr>
            </w:pPr>
          </w:p>
        </w:tc>
      </w:tr>
      <w:tr w:rsidR="005C0318" w:rsidRPr="00F91E55" w14:paraId="51529A61" w14:textId="77777777" w:rsidTr="003102EE">
        <w:trPr>
          <w:cantSplit/>
          <w:trHeight w:hRule="exact" w:val="420"/>
        </w:trPr>
        <w:tc>
          <w:tcPr>
            <w:tcW w:w="6210" w:type="dxa"/>
            <w:tcBorders>
              <w:left w:val="single" w:sz="18" w:space="0" w:color="auto"/>
              <w:right w:val="single" w:sz="8" w:space="0" w:color="auto"/>
            </w:tcBorders>
          </w:tcPr>
          <w:p w14:paraId="4514B28E" w14:textId="24DF5D42" w:rsidR="005C0318" w:rsidRPr="00E16608" w:rsidRDefault="005C0318" w:rsidP="003102EE">
            <w:pPr>
              <w:pStyle w:val="Heading9"/>
              <w:rPr>
                <w:rFonts w:ascii="Arial" w:hAnsi="Arial" w:cs="Arial"/>
                <w:lang w:val="en-US"/>
              </w:rPr>
            </w:pPr>
            <w:r w:rsidRPr="00E16608">
              <w:rPr>
                <w:rFonts w:ascii="Arial" w:hAnsi="Arial" w:cs="Arial"/>
                <w:lang w:val="en-US"/>
              </w:rPr>
              <w:t>Lab Score (</w:t>
            </w:r>
            <w:r>
              <w:rPr>
                <w:rFonts w:ascii="Arial" w:hAnsi="Arial" w:cs="Arial"/>
                <w:lang w:val="en-US"/>
              </w:rPr>
              <w:t>5</w:t>
            </w:r>
            <w:r w:rsidRPr="00E16608">
              <w:rPr>
                <w:rFonts w:ascii="Arial" w:hAnsi="Arial" w:cs="Arial"/>
                <w:lang w:val="en-US"/>
              </w:rPr>
              <w:t>0 points total)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</w:tcPr>
          <w:p w14:paraId="4612CCD9" w14:textId="77777777" w:rsidR="005C0318" w:rsidRPr="00F91E55" w:rsidRDefault="005C0318" w:rsidP="003102EE">
            <w:pPr>
              <w:spacing w:before="60" w:after="0" w:line="240" w:lineRule="auto"/>
              <w:rPr>
                <w:b/>
                <w:color w:val="000000"/>
              </w:rPr>
            </w:pPr>
            <w:r w:rsidRPr="00F91E55">
              <w:rPr>
                <w:b/>
                <w:color w:val="000000"/>
              </w:rPr>
              <w:t>Late Lab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8" w:space="0" w:color="auto"/>
            </w:tcBorders>
          </w:tcPr>
          <w:p w14:paraId="5A4983D0" w14:textId="77777777" w:rsidR="005C0318" w:rsidRPr="00F91E55" w:rsidRDefault="005C0318" w:rsidP="003102EE">
            <w:pPr>
              <w:spacing w:line="240" w:lineRule="auto"/>
              <w:jc w:val="center"/>
              <w:rPr>
                <w:b/>
                <w:color w:val="000000"/>
              </w:rPr>
            </w:pPr>
          </w:p>
        </w:tc>
      </w:tr>
      <w:tr w:rsidR="005C0318" w:rsidRPr="00F91E55" w14:paraId="771CB8D2" w14:textId="77777777" w:rsidTr="003102EE">
        <w:trPr>
          <w:cantSplit/>
          <w:trHeight w:hRule="exact" w:val="420"/>
        </w:trPr>
        <w:tc>
          <w:tcPr>
            <w:tcW w:w="6210" w:type="dxa"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68F95094" w14:textId="77777777" w:rsidR="005C0318" w:rsidRPr="00F91E55" w:rsidRDefault="005C0318" w:rsidP="003102EE">
            <w:pPr>
              <w:spacing w:before="120" w:after="0" w:line="240" w:lineRule="auto"/>
              <w:ind w:left="180"/>
              <w:jc w:val="center"/>
              <w:rPr>
                <w:b/>
                <w:color w:val="000000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single" w:sz="18" w:space="0" w:color="auto"/>
              <w:right w:val="single" w:sz="6" w:space="0" w:color="auto"/>
            </w:tcBorders>
          </w:tcPr>
          <w:p w14:paraId="3F9539B3" w14:textId="77777777" w:rsidR="005C0318" w:rsidRPr="00F91E55" w:rsidRDefault="005C0318" w:rsidP="003102EE">
            <w:pPr>
              <w:spacing w:before="60" w:after="0" w:line="240" w:lineRule="auto"/>
              <w:rPr>
                <w:b/>
                <w:color w:val="000000"/>
              </w:rPr>
            </w:pPr>
            <w:r w:rsidRPr="00F91E55">
              <w:rPr>
                <w:b/>
                <w:color w:val="000000"/>
              </w:rPr>
              <w:t>Lab Score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AD34C23" w14:textId="77777777" w:rsidR="005C0318" w:rsidRPr="00F91E55" w:rsidRDefault="005C0318" w:rsidP="003102EE">
            <w:pPr>
              <w:spacing w:line="240" w:lineRule="auto"/>
              <w:ind w:right="-328"/>
              <w:jc w:val="center"/>
              <w:rPr>
                <w:b/>
                <w:color w:val="000000"/>
              </w:rPr>
            </w:pPr>
          </w:p>
        </w:tc>
      </w:tr>
    </w:tbl>
    <w:p w14:paraId="23EB55E3" w14:textId="77777777" w:rsidR="005C0318" w:rsidRPr="004F5019" w:rsidRDefault="005C0318" w:rsidP="005C0318">
      <w:pPr>
        <w:rPr>
          <w:rFonts w:eastAsia="Times New Roman" w:cs="Calibri"/>
          <w:b/>
          <w:sz w:val="28"/>
          <w:szCs w:val="28"/>
          <w:lang w:eastAsia="en-US"/>
        </w:rPr>
      </w:pPr>
    </w:p>
    <w:p w14:paraId="55327F41" w14:textId="77777777" w:rsidR="00627127" w:rsidRDefault="00627127"/>
    <w:sectPr w:rsidR="00627127"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6B84E" w14:textId="77777777" w:rsidR="00C4491B" w:rsidRDefault="00C4491B">
      <w:pPr>
        <w:spacing w:after="0" w:line="240" w:lineRule="auto"/>
      </w:pPr>
      <w:r>
        <w:separator/>
      </w:r>
    </w:p>
  </w:endnote>
  <w:endnote w:type="continuationSeparator" w:id="0">
    <w:p w14:paraId="45E93DBC" w14:textId="77777777" w:rsidR="00C4491B" w:rsidRDefault="00C44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553259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B38A51" w14:textId="0DC5D78A" w:rsidR="000254E5" w:rsidRDefault="000254E5" w:rsidP="00A20E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5F22D3" w14:textId="77777777" w:rsidR="000254E5" w:rsidRDefault="000254E5" w:rsidP="000254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4918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FE1E92" w14:textId="31C58174" w:rsidR="000254E5" w:rsidRDefault="000254E5" w:rsidP="00A20E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64ABA36" w14:textId="6068B102" w:rsidR="00B061B8" w:rsidRDefault="000254E5" w:rsidP="000254E5">
    <w:pPr>
      <w:pStyle w:val="Footer"/>
      <w:ind w:right="360"/>
    </w:pPr>
    <w:r>
      <w:t>version 0.1</w:t>
    </w:r>
  </w:p>
  <w:p w14:paraId="4BD66DCD" w14:textId="77777777" w:rsidR="00B061B8" w:rsidRDefault="00C449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F1211" w14:textId="77777777" w:rsidR="00C4491B" w:rsidRDefault="00C4491B">
      <w:pPr>
        <w:spacing w:after="0" w:line="240" w:lineRule="auto"/>
      </w:pPr>
      <w:r>
        <w:separator/>
      </w:r>
    </w:p>
  </w:footnote>
  <w:footnote w:type="continuationSeparator" w:id="0">
    <w:p w14:paraId="04641476" w14:textId="77777777" w:rsidR="00C4491B" w:rsidRDefault="00C44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00A1"/>
    <w:multiLevelType w:val="multilevel"/>
    <w:tmpl w:val="B804EA72"/>
    <w:lvl w:ilvl="0">
      <w:start w:val="1"/>
      <w:numFmt w:val="decimal"/>
      <w:pStyle w:val="Heading1"/>
      <w:suff w:val="nothing"/>
      <w:lvlText w:val="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%3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18"/>
    <w:rsid w:val="000254E5"/>
    <w:rsid w:val="000A0C66"/>
    <w:rsid w:val="000B1D6B"/>
    <w:rsid w:val="001437E1"/>
    <w:rsid w:val="001579B7"/>
    <w:rsid w:val="001675B4"/>
    <w:rsid w:val="002460B5"/>
    <w:rsid w:val="00266253"/>
    <w:rsid w:val="00293ED9"/>
    <w:rsid w:val="0031078D"/>
    <w:rsid w:val="003965D1"/>
    <w:rsid w:val="0045366F"/>
    <w:rsid w:val="004E5A9F"/>
    <w:rsid w:val="00542363"/>
    <w:rsid w:val="00561434"/>
    <w:rsid w:val="005C0318"/>
    <w:rsid w:val="005E1FB2"/>
    <w:rsid w:val="00627127"/>
    <w:rsid w:val="00646CFA"/>
    <w:rsid w:val="006B4822"/>
    <w:rsid w:val="007C715A"/>
    <w:rsid w:val="007E11DB"/>
    <w:rsid w:val="008520E6"/>
    <w:rsid w:val="00872910"/>
    <w:rsid w:val="008D4038"/>
    <w:rsid w:val="008D565B"/>
    <w:rsid w:val="0091299D"/>
    <w:rsid w:val="009173F0"/>
    <w:rsid w:val="00917DD1"/>
    <w:rsid w:val="00977D14"/>
    <w:rsid w:val="009C02E8"/>
    <w:rsid w:val="009F0D38"/>
    <w:rsid w:val="00B011D9"/>
    <w:rsid w:val="00BA2473"/>
    <w:rsid w:val="00BC190B"/>
    <w:rsid w:val="00C4491B"/>
    <w:rsid w:val="00D52C87"/>
    <w:rsid w:val="00D7076D"/>
    <w:rsid w:val="00DB04B3"/>
    <w:rsid w:val="00DB52F7"/>
    <w:rsid w:val="00E22999"/>
    <w:rsid w:val="00EC4CB0"/>
    <w:rsid w:val="00ED653B"/>
    <w:rsid w:val="00F51820"/>
    <w:rsid w:val="00F92991"/>
    <w:rsid w:val="00F93082"/>
    <w:rsid w:val="00F9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12C9"/>
  <w15:chartTrackingRefBased/>
  <w15:docId w15:val="{E0AD0257-62D1-477B-95B2-DD778B4B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318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paragraph" w:styleId="Heading1">
    <w:name w:val="heading 1"/>
    <w:basedOn w:val="Normal"/>
    <w:next w:val="Heading2"/>
    <w:link w:val="Heading1Char"/>
    <w:qFormat/>
    <w:rsid w:val="005C0318"/>
    <w:pPr>
      <w:keepNext/>
      <w:pageBreakBefore/>
      <w:numPr>
        <w:numId w:val="1"/>
      </w:numPr>
      <w:spacing w:after="360" w:line="360" w:lineRule="auto"/>
      <w:jc w:val="center"/>
      <w:outlineLvl w:val="0"/>
    </w:pPr>
    <w:rPr>
      <w:rFonts w:ascii="Times New Roman" w:eastAsia="Times New Roman" w:hAnsi="Times New Roman"/>
      <w:b/>
      <w:smallCaps/>
      <w:sz w:val="40"/>
      <w:szCs w:val="20"/>
      <w:lang w:val="x-none" w:eastAsia="en-US"/>
    </w:rPr>
  </w:style>
  <w:style w:type="paragraph" w:styleId="Heading2">
    <w:name w:val="heading 2"/>
    <w:basedOn w:val="Normal"/>
    <w:next w:val="Normal"/>
    <w:link w:val="Heading2Char"/>
    <w:qFormat/>
    <w:rsid w:val="005C0318"/>
    <w:pPr>
      <w:keepNext/>
      <w:numPr>
        <w:ilvl w:val="1"/>
        <w:numId w:val="1"/>
      </w:numPr>
      <w:spacing w:before="240" w:after="0" w:line="360" w:lineRule="auto"/>
      <w:jc w:val="both"/>
      <w:outlineLvl w:val="1"/>
    </w:pPr>
    <w:rPr>
      <w:rFonts w:ascii="Arial" w:eastAsia="Times New Roman" w:hAnsi="Arial"/>
      <w:b/>
      <w:sz w:val="24"/>
      <w:szCs w:val="20"/>
      <w:lang w:val="x-none" w:eastAsia="en-US"/>
    </w:rPr>
  </w:style>
  <w:style w:type="paragraph" w:styleId="Heading3">
    <w:name w:val="heading 3"/>
    <w:basedOn w:val="Heading2"/>
    <w:next w:val="Normal"/>
    <w:link w:val="Heading3Char"/>
    <w:qFormat/>
    <w:rsid w:val="005C031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Heading3"/>
    <w:next w:val="Normal"/>
    <w:link w:val="Heading4Char"/>
    <w:qFormat/>
    <w:rsid w:val="005C0318"/>
    <w:pPr>
      <w:numPr>
        <w:ilvl w:val="3"/>
      </w:numPr>
      <w:outlineLvl w:val="3"/>
    </w:pPr>
  </w:style>
  <w:style w:type="paragraph" w:styleId="Heading9">
    <w:name w:val="heading 9"/>
    <w:basedOn w:val="Normal"/>
    <w:next w:val="Normal"/>
    <w:link w:val="Heading9Char"/>
    <w:qFormat/>
    <w:rsid w:val="005C0318"/>
    <w:pPr>
      <w:keepNext/>
      <w:spacing w:after="0" w:line="240" w:lineRule="auto"/>
      <w:ind w:left="187"/>
      <w:jc w:val="center"/>
      <w:outlineLvl w:val="8"/>
    </w:pPr>
    <w:rPr>
      <w:rFonts w:ascii="Times New Roman" w:eastAsia="Times New Roman" w:hAnsi="Times New Roman"/>
      <w:b/>
      <w:color w:val="000000"/>
      <w:sz w:val="28"/>
      <w:szCs w:val="20"/>
      <w:lang w:val="x-non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0318"/>
    <w:rPr>
      <w:rFonts w:ascii="Times New Roman" w:eastAsia="Times New Roman" w:hAnsi="Times New Roman" w:cs="Times New Roman"/>
      <w:b/>
      <w:smallCaps/>
      <w:sz w:val="40"/>
      <w:szCs w:val="20"/>
      <w:lang w:val="x-none"/>
    </w:rPr>
  </w:style>
  <w:style w:type="character" w:customStyle="1" w:styleId="Heading2Char">
    <w:name w:val="Heading 2 Char"/>
    <w:basedOn w:val="DefaultParagraphFont"/>
    <w:link w:val="Heading2"/>
    <w:rsid w:val="005C0318"/>
    <w:rPr>
      <w:rFonts w:ascii="Arial" w:eastAsia="Times New Roman" w:hAnsi="Arial" w:cs="Times New Roman"/>
      <w:b/>
      <w:sz w:val="24"/>
      <w:szCs w:val="20"/>
      <w:lang w:val="x-none"/>
    </w:rPr>
  </w:style>
  <w:style w:type="character" w:customStyle="1" w:styleId="Heading3Char">
    <w:name w:val="Heading 3 Char"/>
    <w:basedOn w:val="DefaultParagraphFont"/>
    <w:link w:val="Heading3"/>
    <w:rsid w:val="005C0318"/>
    <w:rPr>
      <w:rFonts w:ascii="Arial" w:eastAsia="Times New Roman" w:hAnsi="Arial" w:cs="Times New Roman"/>
      <w:b/>
      <w:sz w:val="20"/>
      <w:szCs w:val="20"/>
      <w:lang w:val="x-none"/>
    </w:rPr>
  </w:style>
  <w:style w:type="character" w:customStyle="1" w:styleId="Heading4Char">
    <w:name w:val="Heading 4 Char"/>
    <w:basedOn w:val="DefaultParagraphFont"/>
    <w:link w:val="Heading4"/>
    <w:rsid w:val="005C0318"/>
    <w:rPr>
      <w:rFonts w:ascii="Arial" w:eastAsia="Times New Roman" w:hAnsi="Arial" w:cs="Times New Roman"/>
      <w:b/>
      <w:sz w:val="20"/>
      <w:szCs w:val="20"/>
      <w:lang w:val="x-none"/>
    </w:rPr>
  </w:style>
  <w:style w:type="character" w:customStyle="1" w:styleId="Heading9Char">
    <w:name w:val="Heading 9 Char"/>
    <w:basedOn w:val="DefaultParagraphFont"/>
    <w:link w:val="Heading9"/>
    <w:rsid w:val="005C0318"/>
    <w:rPr>
      <w:rFonts w:ascii="Times New Roman" w:eastAsia="Times New Roman" w:hAnsi="Times New Roman" w:cs="Times New Roman"/>
      <w:b/>
      <w:color w:val="000000"/>
      <w:sz w:val="28"/>
      <w:szCs w:val="20"/>
      <w:lang w:val="x-none"/>
    </w:rPr>
  </w:style>
  <w:style w:type="paragraph" w:styleId="Footer">
    <w:name w:val="footer"/>
    <w:basedOn w:val="Normal"/>
    <w:link w:val="FooterChar"/>
    <w:uiPriority w:val="99"/>
    <w:unhideWhenUsed/>
    <w:rsid w:val="005C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318"/>
    <w:rPr>
      <w:rFonts w:ascii="Calibri" w:eastAsia="SimSun" w:hAnsi="Calibri" w:cs="Times New Roman"/>
      <w:lang w:eastAsia="zh-CN"/>
    </w:rPr>
  </w:style>
  <w:style w:type="paragraph" w:customStyle="1" w:styleId="DummyHeading1">
    <w:name w:val="DummyHeading1"/>
    <w:basedOn w:val="Heading2"/>
    <w:next w:val="Normal"/>
    <w:rsid w:val="005C0318"/>
    <w:pPr>
      <w:pageBreakBefore/>
      <w:numPr>
        <w:ilvl w:val="0"/>
        <w:numId w:val="0"/>
      </w:numPr>
      <w:spacing w:before="0" w:after="360"/>
      <w:jc w:val="center"/>
    </w:pPr>
    <w:rPr>
      <w:rFonts w:ascii="Times New Roman" w:hAnsi="Times New Roman"/>
      <w:smallCaps/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5C0318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C0318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25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4E5"/>
    <w:rPr>
      <w:rFonts w:ascii="Calibri" w:eastAsia="SimSun" w:hAnsi="Calibri" w:cs="Times New Roman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0254E5"/>
  </w:style>
  <w:style w:type="paragraph" w:styleId="NormalWeb">
    <w:name w:val="Normal (Web)"/>
    <w:basedOn w:val="Normal"/>
    <w:uiPriority w:val="99"/>
    <w:semiHidden/>
    <w:unhideWhenUsed/>
    <w:rsid w:val="00DB04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8D4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asu.zoom.us/rec/share/x2WHChZgUeHnKKi6MoPbSO-010TNENLgk6kkqZRkXfPWg4dg_mPxkN54gdnAyB2X.50e12C7V7UgD2KSs?startTime=164455625600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9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Mendenhall, Anna R C1C USAF USAFA CW/CS06</dc:creator>
  <cp:keywords/>
  <dc:description/>
  <cp:lastModifiedBy>Sohum Berdia (Student)</cp:lastModifiedBy>
  <cp:revision>17</cp:revision>
  <dcterms:created xsi:type="dcterms:W3CDTF">2020-12-23T19:01:00Z</dcterms:created>
  <dcterms:modified xsi:type="dcterms:W3CDTF">2022-02-11T06:56:00Z</dcterms:modified>
</cp:coreProperties>
</file>