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D5050" w14:textId="77777777" w:rsidR="00BF5CB9" w:rsidRDefault="00BF5CB9" w:rsidP="00BF5CB9">
      <w:r>
        <w:t>**Resume**</w:t>
      </w:r>
    </w:p>
    <w:p w14:paraId="189F02B4" w14:textId="77777777" w:rsidR="00BF5CB9" w:rsidRDefault="00BF5CB9" w:rsidP="00BF5CB9"/>
    <w:p w14:paraId="27376DC3" w14:textId="77777777" w:rsidR="00BF5CB9" w:rsidRDefault="00BF5CB9" w:rsidP="00BF5CB9">
      <w:r>
        <w:t>**</w:t>
      </w:r>
      <w:proofErr w:type="gramStart"/>
      <w:r>
        <w:t>Name:*</w:t>
      </w:r>
      <w:proofErr w:type="gramEnd"/>
      <w:r>
        <w:t xml:space="preserve">* Priya Sharma  </w:t>
      </w:r>
    </w:p>
    <w:p w14:paraId="147A986D" w14:textId="77777777" w:rsidR="00BF5CB9" w:rsidRDefault="00BF5CB9" w:rsidP="00BF5CB9">
      <w:r>
        <w:t>**</w:t>
      </w:r>
      <w:proofErr w:type="gramStart"/>
      <w:r>
        <w:t>Profile:*</w:t>
      </w:r>
      <w:proofErr w:type="gramEnd"/>
      <w:r>
        <w:t>* Finance professional with 7+ years of experience in financial analysis, budgeting, and risk assessment. Passionate about leveraging analytical expertise to drive organizational profitability.</w:t>
      </w:r>
    </w:p>
    <w:p w14:paraId="3E36451F" w14:textId="77777777" w:rsidR="00BF5CB9" w:rsidRDefault="00BF5CB9" w:rsidP="00BF5CB9"/>
    <w:p w14:paraId="43068097" w14:textId="77777777" w:rsidR="00BF5CB9" w:rsidRDefault="00BF5CB9" w:rsidP="00BF5CB9">
      <w:r>
        <w:t>**</w:t>
      </w:r>
      <w:proofErr w:type="gramStart"/>
      <w:r>
        <w:t>Contact:*</w:t>
      </w:r>
      <w:proofErr w:type="gramEnd"/>
      <w:r>
        <w:t xml:space="preserve">*  </w:t>
      </w:r>
    </w:p>
    <w:p w14:paraId="6B8001E3" w14:textId="77777777" w:rsidR="00BF5CB9" w:rsidRDefault="00BF5CB9" w:rsidP="00BF5CB9">
      <w:r>
        <w:t xml:space="preserve">- Phone: +1-555-123-4567  </w:t>
      </w:r>
    </w:p>
    <w:p w14:paraId="28D543EC" w14:textId="77777777" w:rsidR="00BF5CB9" w:rsidRDefault="00BF5CB9" w:rsidP="00BF5CB9">
      <w:r>
        <w:t xml:space="preserve">- Email: priya.sharma@example.com  </w:t>
      </w:r>
    </w:p>
    <w:p w14:paraId="189B824A" w14:textId="77777777" w:rsidR="00BF5CB9" w:rsidRDefault="00BF5CB9" w:rsidP="00BF5CB9">
      <w:r>
        <w:t>- LinkedIn: linkedin.com/in/</w:t>
      </w:r>
      <w:proofErr w:type="spellStart"/>
      <w:r>
        <w:t>priya-sharma</w:t>
      </w:r>
      <w:proofErr w:type="spellEnd"/>
      <w:r>
        <w:t xml:space="preserve">  </w:t>
      </w:r>
    </w:p>
    <w:p w14:paraId="20E20449" w14:textId="77777777" w:rsidR="00BF5CB9" w:rsidRDefault="00BF5CB9" w:rsidP="00BF5CB9"/>
    <w:p w14:paraId="19CB2F3A" w14:textId="77777777" w:rsidR="00BF5CB9" w:rsidRDefault="00BF5CB9" w:rsidP="00BF5CB9">
      <w:r>
        <w:t>**</w:t>
      </w:r>
      <w:proofErr w:type="gramStart"/>
      <w:r>
        <w:t>Objective:*</w:t>
      </w:r>
      <w:proofErr w:type="gramEnd"/>
      <w:r>
        <w:t xml:space="preserve">*  </w:t>
      </w:r>
    </w:p>
    <w:p w14:paraId="22DF7B38" w14:textId="77777777" w:rsidR="00BF5CB9" w:rsidRDefault="00BF5CB9" w:rsidP="00BF5CB9">
      <w:r>
        <w:t>To contribute financial expertise to a progressive organization, ensuring optimal resource allocation and profitability.</w:t>
      </w:r>
    </w:p>
    <w:p w14:paraId="7286E131" w14:textId="77777777" w:rsidR="00BF5CB9" w:rsidRDefault="00BF5CB9" w:rsidP="00BF5CB9"/>
    <w:p w14:paraId="3B7A0A70" w14:textId="77777777" w:rsidR="00BF5CB9" w:rsidRDefault="00BF5CB9" w:rsidP="00BF5CB9">
      <w:r>
        <w:t>**</w:t>
      </w:r>
      <w:proofErr w:type="gramStart"/>
      <w:r>
        <w:t>Education:*</w:t>
      </w:r>
      <w:proofErr w:type="gramEnd"/>
      <w:r>
        <w:t xml:space="preserve">*  </w:t>
      </w:r>
    </w:p>
    <w:p w14:paraId="53EF4B6B" w14:textId="77777777" w:rsidR="00BF5CB9" w:rsidRDefault="00BF5CB9" w:rsidP="00BF5CB9">
      <w:r>
        <w:t xml:space="preserve">- Master of Finance, Stanford University (2014-2016)  </w:t>
      </w:r>
    </w:p>
    <w:p w14:paraId="1E2D34D2" w14:textId="77777777" w:rsidR="00BF5CB9" w:rsidRDefault="00BF5CB9" w:rsidP="00BF5CB9">
      <w:r>
        <w:t xml:space="preserve">- Bachelor of Commerce, University of California (2010-2014)  </w:t>
      </w:r>
    </w:p>
    <w:p w14:paraId="475013D0" w14:textId="77777777" w:rsidR="00BF5CB9" w:rsidRDefault="00BF5CB9" w:rsidP="00BF5CB9"/>
    <w:p w14:paraId="6614DCE4" w14:textId="77777777" w:rsidR="00BF5CB9" w:rsidRDefault="00BF5CB9" w:rsidP="00BF5CB9">
      <w:r>
        <w:t xml:space="preserve">**Professional </w:t>
      </w:r>
      <w:proofErr w:type="gramStart"/>
      <w:r>
        <w:t>Experience:*</w:t>
      </w:r>
      <w:proofErr w:type="gramEnd"/>
      <w:r>
        <w:t xml:space="preserve">*  </w:t>
      </w:r>
    </w:p>
    <w:p w14:paraId="496AF7DC" w14:textId="77777777" w:rsidR="00BF5CB9" w:rsidRDefault="00BF5CB9" w:rsidP="00BF5CB9">
      <w:r>
        <w:t xml:space="preserve">**Senior Financial Analyst – ABC Financial Services**  </w:t>
      </w:r>
    </w:p>
    <w:p w14:paraId="27B39561" w14:textId="77777777" w:rsidR="00BF5CB9" w:rsidRDefault="00BF5CB9" w:rsidP="00BF5CB9">
      <w:r>
        <w:t>*</w:t>
      </w:r>
      <w:proofErr w:type="gramStart"/>
      <w:r>
        <w:t>Duration:*</w:t>
      </w:r>
      <w:proofErr w:type="gramEnd"/>
      <w:r>
        <w:t xml:space="preserve"> 2017–Present  </w:t>
      </w:r>
    </w:p>
    <w:p w14:paraId="2F7677A4" w14:textId="77777777" w:rsidR="00BF5CB9" w:rsidRDefault="00BF5CB9" w:rsidP="00BF5CB9">
      <w:r>
        <w:t xml:space="preserve">- Developed financial models for budgeting and forecasting.  </w:t>
      </w:r>
    </w:p>
    <w:p w14:paraId="6ED89A67" w14:textId="77777777" w:rsidR="00BF5CB9" w:rsidRDefault="00BF5CB9" w:rsidP="00BF5CB9">
      <w:r>
        <w:t xml:space="preserve">- Conducted comprehensive risk assessments, reducing unnecessary expenditures by 15%.  </w:t>
      </w:r>
    </w:p>
    <w:p w14:paraId="06A85ABB" w14:textId="77777777" w:rsidR="00BF5CB9" w:rsidRDefault="00BF5CB9" w:rsidP="00BF5CB9">
      <w:r>
        <w:t xml:space="preserve">- Managed a $50M investment portfolio, achieving a 12% annual return.  </w:t>
      </w:r>
    </w:p>
    <w:p w14:paraId="03AD6E69" w14:textId="77777777" w:rsidR="00BF5CB9" w:rsidRDefault="00BF5CB9" w:rsidP="00BF5CB9"/>
    <w:p w14:paraId="2F7167A5" w14:textId="77777777" w:rsidR="00BF5CB9" w:rsidRDefault="00BF5CB9" w:rsidP="00BF5CB9">
      <w:r>
        <w:t xml:space="preserve">**Finance Associate – XYZ Corporation**  </w:t>
      </w:r>
    </w:p>
    <w:p w14:paraId="2CA1F2F1" w14:textId="77777777" w:rsidR="00BF5CB9" w:rsidRDefault="00BF5CB9" w:rsidP="00BF5CB9">
      <w:r>
        <w:t>*</w:t>
      </w:r>
      <w:proofErr w:type="gramStart"/>
      <w:r>
        <w:t>Duration:*</w:t>
      </w:r>
      <w:proofErr w:type="gramEnd"/>
      <w:r>
        <w:t xml:space="preserve"> 2014–2017  </w:t>
      </w:r>
    </w:p>
    <w:p w14:paraId="5BF1E4C3" w14:textId="77777777" w:rsidR="00BF5CB9" w:rsidRDefault="00BF5CB9" w:rsidP="00BF5CB9">
      <w:r>
        <w:t xml:space="preserve">- Assisted in annual budget preparation for corporate departments.  </w:t>
      </w:r>
    </w:p>
    <w:p w14:paraId="69E1E52E" w14:textId="77777777" w:rsidR="00BF5CB9" w:rsidRDefault="00BF5CB9" w:rsidP="00BF5CB9">
      <w:r>
        <w:t xml:space="preserve">- Automated reconciliation processes, saving 20% in monthly processing time.  </w:t>
      </w:r>
    </w:p>
    <w:p w14:paraId="1A21F579" w14:textId="77777777" w:rsidR="00BF5CB9" w:rsidRDefault="00BF5CB9" w:rsidP="00BF5CB9"/>
    <w:p w14:paraId="23D2DBAE" w14:textId="77777777" w:rsidR="00BF5CB9" w:rsidRDefault="00BF5CB9" w:rsidP="00BF5CB9">
      <w:r>
        <w:lastRenderedPageBreak/>
        <w:t xml:space="preserve">**Key </w:t>
      </w:r>
      <w:proofErr w:type="gramStart"/>
      <w:r>
        <w:t>Skills:*</w:t>
      </w:r>
      <w:proofErr w:type="gramEnd"/>
      <w:r>
        <w:t xml:space="preserve">*  </w:t>
      </w:r>
    </w:p>
    <w:p w14:paraId="6B4268F1" w14:textId="77777777" w:rsidR="00BF5CB9" w:rsidRDefault="00BF5CB9" w:rsidP="00BF5CB9">
      <w:r>
        <w:t xml:space="preserve">- Financial Analysis, Budgeting, Forecasting  </w:t>
      </w:r>
    </w:p>
    <w:p w14:paraId="6DC0D15F" w14:textId="77777777" w:rsidR="00BF5CB9" w:rsidRDefault="00BF5CB9" w:rsidP="00BF5CB9">
      <w:r>
        <w:t xml:space="preserve">- Risk Assessment, Portfolio Management  </w:t>
      </w:r>
    </w:p>
    <w:p w14:paraId="192D120A" w14:textId="77777777" w:rsidR="00BF5CB9" w:rsidRDefault="00BF5CB9" w:rsidP="00BF5CB9">
      <w:r>
        <w:t xml:space="preserve">- Tools: Excel (Advanced), SAP, Tableau  </w:t>
      </w:r>
    </w:p>
    <w:p w14:paraId="7119CC17" w14:textId="77777777" w:rsidR="00BF5CB9" w:rsidRDefault="00BF5CB9" w:rsidP="00BF5CB9"/>
    <w:p w14:paraId="05B792FC" w14:textId="77777777" w:rsidR="00BF5CB9" w:rsidRDefault="00BF5CB9" w:rsidP="00BF5CB9">
      <w:r>
        <w:t>**</w:t>
      </w:r>
      <w:proofErr w:type="gramStart"/>
      <w:r>
        <w:t>Certifications:*</w:t>
      </w:r>
      <w:proofErr w:type="gramEnd"/>
      <w:r>
        <w:t xml:space="preserve">*  </w:t>
      </w:r>
    </w:p>
    <w:p w14:paraId="6E8E6E23" w14:textId="77777777" w:rsidR="00BF5CB9" w:rsidRDefault="00BF5CB9" w:rsidP="00BF5CB9">
      <w:r>
        <w:t xml:space="preserve">- Certified Financial Analyst (CFA)  </w:t>
      </w:r>
    </w:p>
    <w:p w14:paraId="69243571" w14:textId="77777777" w:rsidR="00BF5CB9" w:rsidRDefault="00BF5CB9" w:rsidP="00BF5CB9">
      <w:r>
        <w:t xml:space="preserve">- Advanced Financial </w:t>
      </w:r>
      <w:proofErr w:type="spellStart"/>
      <w:r>
        <w:t>Modeling</w:t>
      </w:r>
      <w:proofErr w:type="spellEnd"/>
      <w:r>
        <w:t xml:space="preserve"> (Coursera)  </w:t>
      </w:r>
    </w:p>
    <w:p w14:paraId="2D230C4A" w14:textId="77777777" w:rsidR="00BF5CB9" w:rsidRDefault="00BF5CB9" w:rsidP="00BF5CB9"/>
    <w:p w14:paraId="349B3D5D" w14:textId="77777777" w:rsidR="00BF5CB9" w:rsidRDefault="00BF5CB9" w:rsidP="00BF5CB9">
      <w:r>
        <w:t>**</w:t>
      </w:r>
      <w:proofErr w:type="gramStart"/>
      <w:r>
        <w:t>Languages:*</w:t>
      </w:r>
      <w:proofErr w:type="gramEnd"/>
      <w:r>
        <w:t xml:space="preserve">*  </w:t>
      </w:r>
    </w:p>
    <w:p w14:paraId="428DE164" w14:textId="77777777" w:rsidR="00BF5CB9" w:rsidRDefault="00BF5CB9" w:rsidP="00BF5CB9">
      <w:r>
        <w:t xml:space="preserve">- English, Spanish  </w:t>
      </w:r>
    </w:p>
    <w:p w14:paraId="580C938A" w14:textId="77777777" w:rsidR="00BF5CB9" w:rsidRDefault="00BF5CB9" w:rsidP="00BF5CB9"/>
    <w:p w14:paraId="758509A5" w14:textId="77777777" w:rsidR="00BF5CB9" w:rsidRDefault="00BF5CB9" w:rsidP="00BF5CB9">
      <w:r>
        <w:t>**</w:t>
      </w:r>
      <w:proofErr w:type="gramStart"/>
      <w:r>
        <w:t>Projects:*</w:t>
      </w:r>
      <w:proofErr w:type="gramEnd"/>
      <w:r>
        <w:t xml:space="preserve">*  </w:t>
      </w:r>
    </w:p>
    <w:p w14:paraId="0BCFEA18" w14:textId="77777777" w:rsidR="00BF5CB9" w:rsidRDefault="00BF5CB9" w:rsidP="00BF5CB9">
      <w:r>
        <w:t xml:space="preserve">- Financial Model for SME Growth: Designed a forecasting tool for small enterprises to predict cash flows.  </w:t>
      </w:r>
    </w:p>
    <w:p w14:paraId="12346238" w14:textId="4254449B" w:rsidR="00817BF6" w:rsidRDefault="00BF5CB9" w:rsidP="00BF5CB9">
      <w:r>
        <w:t xml:space="preserve">- Risk Assessment Automation: Implemented AI-powered tools for identifying investment risks.  </w:t>
      </w:r>
    </w:p>
    <w:sectPr w:rsidR="00817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B9"/>
    <w:rsid w:val="00042F4F"/>
    <w:rsid w:val="000C4484"/>
    <w:rsid w:val="00817BF6"/>
    <w:rsid w:val="00BF5CB9"/>
    <w:rsid w:val="00CB42C1"/>
    <w:rsid w:val="00DB09A3"/>
    <w:rsid w:val="00EC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8C19"/>
  <w15:chartTrackingRefBased/>
  <w15:docId w15:val="{9367BC63-4081-4379-BEBE-31572844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CB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CB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CB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F5CB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F5CB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F5CB9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CB9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CB9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BF5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CB9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bhave</dc:creator>
  <cp:keywords/>
  <dc:description/>
  <cp:lastModifiedBy>shivangi bhave</cp:lastModifiedBy>
  <cp:revision>1</cp:revision>
  <dcterms:created xsi:type="dcterms:W3CDTF">2024-12-27T09:41:00Z</dcterms:created>
  <dcterms:modified xsi:type="dcterms:W3CDTF">2024-12-27T17:02:00Z</dcterms:modified>
</cp:coreProperties>
</file>