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C4F5B" w14:textId="77777777" w:rsidR="006A2CE6" w:rsidRPr="00F74AFE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AFE">
        <w:rPr>
          <w:rFonts w:ascii="Times New Roman" w:hAnsi="Times New Roman" w:cs="Times New Roman"/>
          <w:b/>
          <w:bCs/>
          <w:sz w:val="32"/>
          <w:szCs w:val="32"/>
        </w:rPr>
        <w:t>Team members:</w:t>
      </w:r>
    </w:p>
    <w:p w14:paraId="2B5D4E18" w14:textId="77777777" w:rsidR="006A2CE6" w:rsidRPr="00572439" w:rsidRDefault="006A2CE6" w:rsidP="006A2C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2439">
        <w:rPr>
          <w:rFonts w:ascii="Times New Roman" w:hAnsi="Times New Roman" w:cs="Times New Roman"/>
          <w:sz w:val="24"/>
          <w:szCs w:val="24"/>
        </w:rPr>
        <w:t xml:space="preserve">Bhavya Sri </w:t>
      </w:r>
      <w:proofErr w:type="spellStart"/>
      <w:r w:rsidRPr="00572439">
        <w:rPr>
          <w:rFonts w:ascii="Times New Roman" w:hAnsi="Times New Roman" w:cs="Times New Roman"/>
          <w:sz w:val="24"/>
          <w:szCs w:val="24"/>
        </w:rPr>
        <w:t>Sirasanagandla</w:t>
      </w:r>
      <w:proofErr w:type="spellEnd"/>
    </w:p>
    <w:p w14:paraId="3589C842" w14:textId="77777777" w:rsidR="006A2CE6" w:rsidRPr="00572439" w:rsidRDefault="006A2CE6" w:rsidP="006A2CE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439">
        <w:rPr>
          <w:rFonts w:ascii="Times New Roman" w:hAnsi="Times New Roman" w:cs="Times New Roman"/>
          <w:sz w:val="24"/>
          <w:szCs w:val="24"/>
        </w:rPr>
        <w:t>Contribution: 50%</w:t>
      </w:r>
    </w:p>
    <w:p w14:paraId="01D46824" w14:textId="77777777" w:rsidR="006A2CE6" w:rsidRPr="00572439" w:rsidRDefault="006A2CE6" w:rsidP="006A2C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2439">
        <w:rPr>
          <w:rFonts w:ascii="Times New Roman" w:hAnsi="Times New Roman" w:cs="Times New Roman"/>
          <w:sz w:val="24"/>
          <w:szCs w:val="24"/>
        </w:rPr>
        <w:t>Manideep</w:t>
      </w:r>
      <w:proofErr w:type="spellEnd"/>
      <w:r w:rsidRPr="00572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39">
        <w:rPr>
          <w:rFonts w:ascii="Times New Roman" w:hAnsi="Times New Roman" w:cs="Times New Roman"/>
          <w:sz w:val="24"/>
          <w:szCs w:val="24"/>
        </w:rPr>
        <w:t>Nadimpelli</w:t>
      </w:r>
      <w:proofErr w:type="spellEnd"/>
    </w:p>
    <w:p w14:paraId="4CABF097" w14:textId="77777777" w:rsidR="006A2CE6" w:rsidRPr="00572439" w:rsidRDefault="006A2CE6" w:rsidP="006A2CE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439">
        <w:rPr>
          <w:rFonts w:ascii="Times New Roman" w:hAnsi="Times New Roman" w:cs="Times New Roman"/>
          <w:sz w:val="24"/>
          <w:szCs w:val="24"/>
        </w:rPr>
        <w:t>Contribution: 50%</w:t>
      </w:r>
    </w:p>
    <w:p w14:paraId="7B399D95" w14:textId="77777777" w:rsidR="006A2CE6" w:rsidRPr="00572439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72439">
        <w:rPr>
          <w:rFonts w:ascii="Times New Roman" w:hAnsi="Times New Roman" w:cs="Times New Roman"/>
          <w:b/>
          <w:bCs/>
          <w:sz w:val="32"/>
          <w:szCs w:val="32"/>
        </w:rPr>
        <w:t>Objective:</w:t>
      </w:r>
    </w:p>
    <w:p w14:paraId="55E8D09E" w14:textId="3E7D48D6" w:rsidR="00EF3C14" w:rsidRDefault="00B85E47" w:rsidP="00B85E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expressjs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implement CRUD functionalities on customer JSON file. </w:t>
      </w:r>
    </w:p>
    <w:p w14:paraId="676014C7" w14:textId="77777777" w:rsidR="00B85E47" w:rsidRPr="00B85E47" w:rsidRDefault="00B85E47" w:rsidP="00B85E47">
      <w:pPr>
        <w:rPr>
          <w:rFonts w:ascii="Times New Roman" w:hAnsi="Times New Roman" w:cs="Times New Roman"/>
          <w:sz w:val="24"/>
          <w:szCs w:val="24"/>
        </w:rPr>
      </w:pPr>
    </w:p>
    <w:p w14:paraId="024CAFEB" w14:textId="21B75A20" w:rsidR="000A4E05" w:rsidRDefault="006A2CE6" w:rsidP="00B85E4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72439">
        <w:rPr>
          <w:rFonts w:ascii="Times New Roman" w:hAnsi="Times New Roman" w:cs="Times New Roman"/>
          <w:b/>
          <w:bCs/>
          <w:sz w:val="32"/>
          <w:szCs w:val="32"/>
        </w:rPr>
        <w:t>Implementation:</w:t>
      </w:r>
    </w:p>
    <w:p w14:paraId="0041538A" w14:textId="32677CF0" w:rsidR="00B85E47" w:rsidRDefault="00B85E47" w:rsidP="00B85E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Installed </w:t>
      </w:r>
      <w:proofErr w:type="spellStart"/>
      <w:r>
        <w:rPr>
          <w:rFonts w:ascii="Times New Roman" w:hAnsi="Times New Roman" w:cs="Times New Roman"/>
          <w:sz w:val="24"/>
          <w:szCs w:val="24"/>
        </w:rPr>
        <w:t>expressjs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command  </w:t>
      </w:r>
      <w:bookmarkStart w:id="0" w:name="_Hlk20524570"/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express –save”.</w:t>
      </w:r>
    </w:p>
    <w:bookmarkEnd w:id="0"/>
    <w:p w14:paraId="4730DC0D" w14:textId="717186E8" w:rsidR="00B85E47" w:rsidRDefault="00B85E47" w:rsidP="00B85E4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Installed </w:t>
      </w:r>
      <w:proofErr w:type="spellStart"/>
      <w:r>
        <w:rPr>
          <w:rFonts w:ascii="Times New Roman" w:hAnsi="Times New Roman" w:cs="Times New Roman"/>
          <w:sz w:val="24"/>
          <w:szCs w:val="24"/>
        </w:rPr>
        <w:t>yarg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104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loadash</w:t>
      </w:r>
      <w:proofErr w:type="spellEnd"/>
      <w:r w:rsidR="001045CE">
        <w:rPr>
          <w:rFonts w:ascii="Times New Roman" w:hAnsi="Times New Roman" w:cs="Times New Roman"/>
          <w:sz w:val="24"/>
          <w:szCs w:val="24"/>
        </w:rPr>
        <w:t>, fs using the below commands.</w:t>
      </w:r>
    </w:p>
    <w:p w14:paraId="2B516227" w14:textId="5C51995F" w:rsidR="001045CE" w:rsidRDefault="001045CE" w:rsidP="00B85E4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45C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045CE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1045CE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yarg</w:t>
      </w:r>
      <w:proofErr w:type="spellEnd"/>
      <w:r w:rsidRPr="001045CE">
        <w:rPr>
          <w:rFonts w:ascii="Times New Roman" w:hAnsi="Times New Roman" w:cs="Times New Roman"/>
          <w:sz w:val="24"/>
          <w:szCs w:val="24"/>
        </w:rPr>
        <w:t xml:space="preserve"> –save”</w:t>
      </w:r>
    </w:p>
    <w:p w14:paraId="6A035E7F" w14:textId="27E4F9E2" w:rsidR="001045CE" w:rsidRDefault="001045CE" w:rsidP="00B85E4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45C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045CE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1045CE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loadash</w:t>
      </w:r>
      <w:proofErr w:type="spellEnd"/>
      <w:r w:rsidRPr="001045CE">
        <w:rPr>
          <w:rFonts w:ascii="Times New Roman" w:hAnsi="Times New Roman" w:cs="Times New Roman"/>
          <w:sz w:val="24"/>
          <w:szCs w:val="24"/>
        </w:rPr>
        <w:t xml:space="preserve"> –save”</w:t>
      </w:r>
    </w:p>
    <w:p w14:paraId="165317BD" w14:textId="4D180A42" w:rsid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45C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045CE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1045CE">
        <w:rPr>
          <w:rFonts w:ascii="Times New Roman" w:hAnsi="Times New Roman" w:cs="Times New Roman"/>
          <w:sz w:val="24"/>
          <w:szCs w:val="24"/>
        </w:rPr>
        <w:t xml:space="preserve"> install </w:t>
      </w:r>
      <w:r>
        <w:rPr>
          <w:rFonts w:ascii="Times New Roman" w:hAnsi="Times New Roman" w:cs="Times New Roman"/>
          <w:sz w:val="24"/>
          <w:szCs w:val="24"/>
        </w:rPr>
        <w:t>fs</w:t>
      </w:r>
      <w:r w:rsidRPr="001045CE">
        <w:rPr>
          <w:rFonts w:ascii="Times New Roman" w:hAnsi="Times New Roman" w:cs="Times New Roman"/>
          <w:sz w:val="24"/>
          <w:szCs w:val="24"/>
        </w:rPr>
        <w:t xml:space="preserve"> –save”</w:t>
      </w:r>
    </w:p>
    <w:p w14:paraId="2E4E540E" w14:textId="77777777" w:rsidR="001045CE" w:rsidRP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2E9857" w14:textId="3FB20A65" w:rsidR="00B85E47" w:rsidRDefault="00B85E47" w:rsidP="00B85E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03727">
        <w:rPr>
          <w:rFonts w:ascii="Times New Roman" w:hAnsi="Times New Roman" w:cs="Times New Roman"/>
          <w:sz w:val="24"/>
          <w:szCs w:val="24"/>
        </w:rPr>
        <w:t xml:space="preserve">Created </w:t>
      </w:r>
      <w:proofErr w:type="spellStart"/>
      <w:proofErr w:type="gramStart"/>
      <w:r w:rsidR="001045CE">
        <w:rPr>
          <w:rFonts w:ascii="Times New Roman" w:hAnsi="Times New Roman" w:cs="Times New Roman"/>
          <w:sz w:val="24"/>
          <w:szCs w:val="24"/>
        </w:rPr>
        <w:t>customerData.json</w:t>
      </w:r>
      <w:proofErr w:type="spellEnd"/>
      <w:r w:rsidR="001045CE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1045CE">
        <w:rPr>
          <w:rFonts w:ascii="Times New Roman" w:hAnsi="Times New Roman" w:cs="Times New Roman"/>
          <w:sz w:val="24"/>
          <w:szCs w:val="24"/>
        </w:rPr>
        <w:t xml:space="preserve"> cutomer.js and app.js. Imported customer.js into app.js.</w:t>
      </w:r>
    </w:p>
    <w:p w14:paraId="7EDB2422" w14:textId="77777777" w:rsid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973F30" w14:textId="7BE4A3AE" w:rsidR="00B85E47" w:rsidRDefault="001045CE" w:rsidP="00B85E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Added command line options to access the customer data in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customerData</w:t>
      </w:r>
      <w:proofErr w:type="spellEnd"/>
      <w:r>
        <w:rPr>
          <w:rFonts w:ascii="Times New Roman" w:hAnsi="Times New Roman" w:cs="Times New Roman"/>
          <w:sz w:val="24"/>
          <w:szCs w:val="24"/>
        </w:rPr>
        <w:t>” JSON file.</w:t>
      </w:r>
    </w:p>
    <w:p w14:paraId="38421BFB" w14:textId="77777777" w:rsidR="001045CE" w:rsidRP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094253" w14:textId="1CA4DDD3" w:rsid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E4412B" w14:textId="4EF22100" w:rsidR="001045CE" w:rsidRP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8FA83" wp14:editId="7EA352A1">
            <wp:extent cx="6203950" cy="29031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290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E6C9" w14:textId="38B26B2A" w:rsidR="00B85E47" w:rsidRDefault="00B85E47" w:rsidP="00B85E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03727">
        <w:rPr>
          <w:rFonts w:ascii="Times New Roman" w:hAnsi="Times New Roman" w:cs="Times New Roman"/>
          <w:sz w:val="24"/>
          <w:szCs w:val="24"/>
        </w:rPr>
        <w:t xml:space="preserve">Created </w:t>
      </w:r>
      <w:proofErr w:type="spellStart"/>
      <w:r w:rsidR="001045CE">
        <w:rPr>
          <w:rFonts w:ascii="Times New Roman" w:hAnsi="Times New Roman" w:cs="Times New Roman"/>
          <w:sz w:val="24"/>
          <w:szCs w:val="24"/>
        </w:rPr>
        <w:t>yargs</w:t>
      </w:r>
      <w:proofErr w:type="spellEnd"/>
      <w:r w:rsidR="001045CE">
        <w:rPr>
          <w:rFonts w:ascii="Times New Roman" w:hAnsi="Times New Roman" w:cs="Times New Roman"/>
          <w:sz w:val="24"/>
          <w:szCs w:val="24"/>
        </w:rPr>
        <w:t xml:space="preserve"> commands for CRUD operations</w:t>
      </w:r>
    </w:p>
    <w:p w14:paraId="2FC60226" w14:textId="5A4D481D" w:rsid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D47858" w14:textId="2F19B2D1" w:rsid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EDD685" w14:textId="465F3AAC" w:rsid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5AAA75" wp14:editId="1A06F3B8">
            <wp:extent cx="5943600" cy="2070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D56E" w14:textId="2778918F" w:rsidR="001045CE" w:rsidRDefault="001045CE" w:rsidP="001045CE">
      <w:pPr>
        <w:rPr>
          <w:rFonts w:ascii="Times New Roman" w:hAnsi="Times New Roman" w:cs="Times New Roman"/>
          <w:sz w:val="24"/>
          <w:szCs w:val="24"/>
        </w:rPr>
      </w:pPr>
    </w:p>
    <w:p w14:paraId="5774D8EA" w14:textId="77777777" w:rsidR="001045CE" w:rsidRPr="001045CE" w:rsidRDefault="001045CE" w:rsidP="001045CE">
      <w:pPr>
        <w:rPr>
          <w:rFonts w:ascii="Times New Roman" w:hAnsi="Times New Roman" w:cs="Times New Roman"/>
          <w:sz w:val="24"/>
          <w:szCs w:val="24"/>
        </w:rPr>
      </w:pPr>
    </w:p>
    <w:p w14:paraId="4A257866" w14:textId="0576A8E7" w:rsidR="00B85E47" w:rsidRDefault="00B85E47" w:rsidP="00B85E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03727">
        <w:rPr>
          <w:rFonts w:ascii="Times New Roman" w:hAnsi="Times New Roman" w:cs="Times New Roman"/>
          <w:sz w:val="24"/>
          <w:szCs w:val="24"/>
        </w:rPr>
        <w:t>Create</w:t>
      </w:r>
      <w:r w:rsidR="001045CE">
        <w:rPr>
          <w:rFonts w:ascii="Times New Roman" w:hAnsi="Times New Roman" w:cs="Times New Roman"/>
          <w:sz w:val="24"/>
          <w:szCs w:val="24"/>
        </w:rPr>
        <w:t>d “</w:t>
      </w:r>
      <w:proofErr w:type="spellStart"/>
      <w:r w:rsidR="001045CE">
        <w:rPr>
          <w:rFonts w:ascii="Times New Roman" w:hAnsi="Times New Roman" w:cs="Times New Roman"/>
          <w:sz w:val="24"/>
          <w:szCs w:val="24"/>
        </w:rPr>
        <w:t>featchCustomers</w:t>
      </w:r>
      <w:proofErr w:type="spellEnd"/>
      <w:r w:rsidR="001045CE">
        <w:rPr>
          <w:rFonts w:ascii="Times New Roman" w:hAnsi="Times New Roman" w:cs="Times New Roman"/>
          <w:sz w:val="24"/>
          <w:szCs w:val="24"/>
        </w:rPr>
        <w:t>” and “</w:t>
      </w:r>
      <w:proofErr w:type="spellStart"/>
      <w:r w:rsidR="001045CE">
        <w:rPr>
          <w:rFonts w:ascii="Times New Roman" w:hAnsi="Times New Roman" w:cs="Times New Roman"/>
          <w:sz w:val="24"/>
          <w:szCs w:val="24"/>
        </w:rPr>
        <w:t>saveCustomers</w:t>
      </w:r>
      <w:proofErr w:type="spellEnd"/>
      <w:r w:rsidR="001045CE">
        <w:rPr>
          <w:rFonts w:ascii="Times New Roman" w:hAnsi="Times New Roman" w:cs="Times New Roman"/>
          <w:sz w:val="24"/>
          <w:szCs w:val="24"/>
        </w:rPr>
        <w:t xml:space="preserve">” to read and write the data from/to </w:t>
      </w:r>
      <w:proofErr w:type="spellStart"/>
      <w:r w:rsidR="001300B9">
        <w:rPr>
          <w:rFonts w:ascii="Times New Roman" w:hAnsi="Times New Roman" w:cs="Times New Roman"/>
          <w:sz w:val="24"/>
          <w:szCs w:val="24"/>
        </w:rPr>
        <w:t>customerData.json</w:t>
      </w:r>
      <w:proofErr w:type="spellEnd"/>
      <w:r w:rsidR="001300B9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343A4743" w14:textId="3ACCA8A9" w:rsidR="001300B9" w:rsidRDefault="001300B9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6F34A2" w14:textId="3D431181" w:rsidR="001300B9" w:rsidRDefault="001300B9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0355DB" w14:textId="42032DBB" w:rsidR="001300B9" w:rsidRDefault="001300B9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FE364E" wp14:editId="57BC8F2B">
            <wp:extent cx="5943600" cy="2106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1222" w14:textId="6F7A7E49" w:rsid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4BB1DA" w14:textId="77F2D16F" w:rsid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5975FA" w14:textId="77777777" w:rsid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EF2091" w14:textId="77777777" w:rsidR="001300B9" w:rsidRDefault="001300B9" w:rsidP="00B85E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Perfomed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operation by creating “add” command in app.js and 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addcustomer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)” in customer.js file with command properties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custEmail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44840B" w14:textId="77777777" w:rsidR="001300B9" w:rsidRDefault="001300B9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A86E2F" w14:textId="77777777" w:rsidR="001300B9" w:rsidRDefault="001300B9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365276" w14:textId="77777777" w:rsidR="005F44BF" w:rsidRDefault="005F44BF" w:rsidP="001300B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A88B08E" w14:textId="59361E54" w:rsidR="00B85E47" w:rsidRDefault="001300B9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7F250F" wp14:editId="2AD219D7">
            <wp:extent cx="5943600" cy="3031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56C065" w14:textId="741FA107" w:rsidR="001300B9" w:rsidRDefault="001300B9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718E8A" w14:textId="7004A01F" w:rsidR="001300B9" w:rsidRDefault="001300B9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7FC29D" w14:textId="4C59FCE4" w:rsidR="005F44BF" w:rsidRDefault="005F44BF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479A69" w14:textId="5CFB70FB" w:rsidR="005F44BF" w:rsidRDefault="005F44BF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2A27EC" w14:textId="77777777" w:rsidR="005F44BF" w:rsidRDefault="005F44BF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CA0FC9" w14:textId="7731793F" w:rsidR="001300B9" w:rsidRDefault="001300B9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F66028" wp14:editId="0B6F6F39">
            <wp:extent cx="5943582" cy="322801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591" cy="32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63FE" w14:textId="1DC9C91D" w:rsidR="001300B9" w:rsidRDefault="001300B9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353294" w14:textId="50E237D3" w:rsidR="005F44BF" w:rsidRDefault="005F44BF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846E40" w14:textId="77777777" w:rsidR="005F44BF" w:rsidRDefault="005F44BF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5F8ABC" w14:textId="2FAC6F48" w:rsidR="005F44BF" w:rsidRDefault="005F44BF" w:rsidP="005F44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 similar displayed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configuring “list” command and also created </w:t>
      </w:r>
      <w:proofErr w:type="spellStart"/>
      <w:r>
        <w:rPr>
          <w:rFonts w:ascii="Times New Roman" w:hAnsi="Times New Roman" w:cs="Times New Roman"/>
          <w:sz w:val="24"/>
          <w:szCs w:val="24"/>
        </w:rPr>
        <w:t>featchCustomer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in customer.js file </w:t>
      </w:r>
    </w:p>
    <w:p w14:paraId="46EE2880" w14:textId="399486AD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FF5BF7" w14:textId="0C77C04A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D6974A" w14:textId="0535E7A4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366BC" wp14:editId="60639235">
            <wp:extent cx="5943600" cy="29457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93" cy="29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20D3" w14:textId="7A371768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89DD21" w14:textId="77777777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189B24" w14:textId="1B063975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284021" wp14:editId="7A01C298">
            <wp:extent cx="5943600" cy="2503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63" cy="251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0702" w14:textId="645B5F19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5C37DF" w14:textId="0CD82E2C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6FFE63" w14:textId="4F7F02D7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9CDB01" w14:textId="5A8A9A97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597BE8" w14:textId="0DF34016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EE4670" w14:textId="77777777" w:rsidR="005F44BF" w:rsidRP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1046C4" w14:textId="125B4FFA" w:rsidR="00B85E47" w:rsidRDefault="005F44BF" w:rsidP="00B85E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Performed update operation by configuring “update” command in app.js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in customer.js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file.Update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operation will update the </w:t>
      </w:r>
      <w:r w:rsidR="00CC421D">
        <w:rPr>
          <w:rFonts w:ascii="Times New Roman" w:hAnsi="Times New Roman" w:cs="Times New Roman"/>
          <w:sz w:val="24"/>
          <w:szCs w:val="24"/>
        </w:rPr>
        <w:t>data for any existing customer.</w:t>
      </w:r>
    </w:p>
    <w:p w14:paraId="5417D966" w14:textId="31FC0502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58E73C" w14:textId="69ABA38A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ADCE8E" w14:textId="3EDA0D3B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3A5CC9" w14:textId="30066862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7B42F2" w14:textId="77777777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06964" wp14:editId="1A5FE318">
            <wp:extent cx="5943600" cy="2939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090" cy="29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5F41" w14:textId="77777777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BBD03B" w14:textId="77777777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925D19" w14:textId="77777777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63897E" w14:textId="77777777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E21BF4" w14:textId="77777777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DF3785" w14:textId="6D9E59A6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7EFE78" wp14:editId="348A896D">
            <wp:extent cx="5943600" cy="258977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94" cy="25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1B0A" w14:textId="77777777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C5A121" w14:textId="77777777" w:rsidR="00CC421D" w:rsidRDefault="00CC421D" w:rsidP="00CC42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C421D">
        <w:rPr>
          <w:rFonts w:ascii="Times New Roman" w:hAnsi="Times New Roman" w:cs="Times New Roman"/>
          <w:sz w:val="24"/>
          <w:szCs w:val="24"/>
        </w:rPr>
        <w:t xml:space="preserve">Performed </w:t>
      </w:r>
      <w:r w:rsidRPr="00CC421D">
        <w:rPr>
          <w:rFonts w:ascii="Times New Roman" w:hAnsi="Times New Roman" w:cs="Times New Roman"/>
          <w:sz w:val="24"/>
          <w:szCs w:val="24"/>
        </w:rPr>
        <w:t>“read”</w:t>
      </w:r>
      <w:r w:rsidRPr="00CC421D">
        <w:rPr>
          <w:rFonts w:ascii="Times New Roman" w:hAnsi="Times New Roman" w:cs="Times New Roman"/>
          <w:sz w:val="24"/>
          <w:szCs w:val="24"/>
        </w:rPr>
        <w:t xml:space="preserve"> operation by configuring “</w:t>
      </w:r>
      <w:r w:rsidRPr="00CC421D">
        <w:rPr>
          <w:rFonts w:ascii="Times New Roman" w:hAnsi="Times New Roman" w:cs="Times New Roman"/>
          <w:sz w:val="24"/>
          <w:szCs w:val="24"/>
        </w:rPr>
        <w:t>read</w:t>
      </w:r>
      <w:r w:rsidRPr="00CC421D">
        <w:rPr>
          <w:rFonts w:ascii="Times New Roman" w:hAnsi="Times New Roman" w:cs="Times New Roman"/>
          <w:sz w:val="24"/>
          <w:szCs w:val="24"/>
        </w:rPr>
        <w:t xml:space="preserve">” command in app.js and </w:t>
      </w:r>
      <w:proofErr w:type="spellStart"/>
      <w:r w:rsidRPr="00CC421D">
        <w:rPr>
          <w:rFonts w:ascii="Times New Roman" w:hAnsi="Times New Roman" w:cs="Times New Roman"/>
          <w:sz w:val="24"/>
          <w:szCs w:val="24"/>
        </w:rPr>
        <w:t>get</w:t>
      </w:r>
      <w:r w:rsidRPr="00CC421D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CC421D">
        <w:rPr>
          <w:rFonts w:ascii="Times New Roman" w:hAnsi="Times New Roman" w:cs="Times New Roman"/>
          <w:sz w:val="24"/>
          <w:szCs w:val="24"/>
        </w:rPr>
        <w:t xml:space="preserve"> method in customer.js file.</w:t>
      </w:r>
    </w:p>
    <w:p w14:paraId="4134B781" w14:textId="77777777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F5150C" w14:textId="77777777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0F9221" w14:textId="5765AB1E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9E3491" w14:textId="5E538BD8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80BA3" wp14:editId="0D8C5BAB">
            <wp:extent cx="5943600" cy="239953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650" cy="24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D042" w14:textId="61EAE511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62B4FD" w14:textId="64C61265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BC8748" w14:textId="649E9FC8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64B890" w14:textId="17093E49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A7456B" w14:textId="77777777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628167" w14:textId="4208CC9B" w:rsidR="00CC421D" w:rsidRDefault="00CC421D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62191E" wp14:editId="38517B63">
            <wp:extent cx="5943600" cy="29948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13" cy="30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8E18" w14:textId="58356279" w:rsidR="00B85E47" w:rsidRPr="00CC421D" w:rsidRDefault="00B85E47" w:rsidP="00CC421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42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0C872C" w14:textId="2563DFCD" w:rsidR="00CC421D" w:rsidRDefault="00CC421D" w:rsidP="00CC42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C421D">
        <w:rPr>
          <w:rFonts w:ascii="Times New Roman" w:hAnsi="Times New Roman" w:cs="Times New Roman"/>
          <w:sz w:val="24"/>
          <w:szCs w:val="24"/>
        </w:rPr>
        <w:t>Performed “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CC421D">
        <w:rPr>
          <w:rFonts w:ascii="Times New Roman" w:hAnsi="Times New Roman" w:cs="Times New Roman"/>
          <w:sz w:val="24"/>
          <w:szCs w:val="24"/>
        </w:rPr>
        <w:t>” operation by configuring “re</w:t>
      </w:r>
      <w:r>
        <w:rPr>
          <w:rFonts w:ascii="Times New Roman" w:hAnsi="Times New Roman" w:cs="Times New Roman"/>
          <w:sz w:val="24"/>
          <w:szCs w:val="24"/>
        </w:rPr>
        <w:t>move</w:t>
      </w:r>
      <w:r w:rsidRPr="00CC421D">
        <w:rPr>
          <w:rFonts w:ascii="Times New Roman" w:hAnsi="Times New Roman" w:cs="Times New Roman"/>
          <w:sz w:val="24"/>
          <w:szCs w:val="24"/>
        </w:rPr>
        <w:t xml:space="preserve">” command in app.js and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C421D">
        <w:rPr>
          <w:rFonts w:ascii="Times New Roman" w:hAnsi="Times New Roman" w:cs="Times New Roman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</w:rPr>
        <w:t>move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C421D">
        <w:rPr>
          <w:rFonts w:ascii="Times New Roman" w:hAnsi="Times New Roman" w:cs="Times New Roman"/>
          <w:sz w:val="24"/>
          <w:szCs w:val="24"/>
        </w:rPr>
        <w:t xml:space="preserve"> </w:t>
      </w:r>
      <w:r w:rsidRPr="00CC421D">
        <w:rPr>
          <w:rFonts w:ascii="Times New Roman" w:hAnsi="Times New Roman" w:cs="Times New Roman"/>
          <w:sz w:val="24"/>
          <w:szCs w:val="24"/>
        </w:rPr>
        <w:t>method in customer.js file.</w:t>
      </w:r>
    </w:p>
    <w:p w14:paraId="16D0C34C" w14:textId="3606AC4B" w:rsidR="00B85E47" w:rsidRPr="00CC421D" w:rsidRDefault="00B85E47" w:rsidP="00CC42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093A2C" w14:textId="038D8488" w:rsidR="00B85E47" w:rsidRDefault="00B85E47" w:rsidP="00B85E47">
      <w:pPr>
        <w:ind w:left="360"/>
      </w:pPr>
    </w:p>
    <w:p w14:paraId="02E8B1BF" w14:textId="77777777" w:rsidR="00CC421D" w:rsidRDefault="00CC421D" w:rsidP="00CC421D">
      <w:pPr>
        <w:ind w:left="720"/>
      </w:pPr>
      <w:r>
        <w:rPr>
          <w:noProof/>
        </w:rPr>
        <w:drawing>
          <wp:inline distT="0" distB="0" distL="0" distR="0" wp14:anchorId="13FB651A" wp14:editId="12F6AC11">
            <wp:extent cx="5943600" cy="3154373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_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54" cy="316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298F" w14:textId="77777777" w:rsidR="00CC421D" w:rsidRDefault="00CC421D" w:rsidP="00CC421D">
      <w:pPr>
        <w:ind w:left="720"/>
      </w:pPr>
    </w:p>
    <w:p w14:paraId="41DF7AE2" w14:textId="7645D60D" w:rsidR="000A4E05" w:rsidRDefault="00CC421D" w:rsidP="00CC421D">
      <w:pPr>
        <w:ind w:left="720"/>
      </w:pPr>
      <w:r>
        <w:rPr>
          <w:noProof/>
        </w:rPr>
        <w:drawing>
          <wp:inline distT="0" distB="0" distL="0" distR="0" wp14:anchorId="6E56E185" wp14:editId="236C80C1">
            <wp:extent cx="5942759" cy="2859801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823" cy="287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B8CA" w14:textId="77777777" w:rsidR="00CC421D" w:rsidRPr="00CC421D" w:rsidRDefault="00CC421D" w:rsidP="00CC421D">
      <w:pPr>
        <w:ind w:left="720"/>
      </w:pPr>
    </w:p>
    <w:p w14:paraId="35C2A6DD" w14:textId="7059C0E2" w:rsidR="00603727" w:rsidRPr="00CC421D" w:rsidRDefault="00CC421D" w:rsidP="00CC42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Sample Output</w:t>
      </w:r>
      <w:r w:rsidR="00BE5BC9" w:rsidRPr="00367FA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4227470" w14:textId="2A79536F" w:rsidR="00603727" w:rsidRDefault="00CC421D" w:rsidP="00CC42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adding and removing a customer.</w:t>
      </w:r>
    </w:p>
    <w:p w14:paraId="26700854" w14:textId="32FC421A" w:rsidR="00CC421D" w:rsidRDefault="00CC421D" w:rsidP="00CC421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80B325" w14:textId="3D9A0128" w:rsidR="00CC421D" w:rsidRPr="00603727" w:rsidRDefault="00CC421D" w:rsidP="00CC421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B3179" wp14:editId="168433EA">
            <wp:extent cx="5943600" cy="2400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utput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ED6D" w14:textId="3B2375B4" w:rsidR="000A4E05" w:rsidRDefault="000A4E05" w:rsidP="000A4E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675727" w14:textId="49874810" w:rsidR="00CC421D" w:rsidRDefault="00CC421D" w:rsidP="000A4E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E45FEF" w14:textId="77777777" w:rsidR="00CC421D" w:rsidRDefault="00CC421D" w:rsidP="000A4E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059D64" w14:textId="0B8285B8" w:rsidR="00CC421D" w:rsidRDefault="00CC421D" w:rsidP="00CC42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listing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updating</w:t>
      </w:r>
      <w:r>
        <w:rPr>
          <w:rFonts w:ascii="Times New Roman" w:hAnsi="Times New Roman" w:cs="Times New Roman"/>
          <w:sz w:val="24"/>
          <w:szCs w:val="24"/>
        </w:rPr>
        <w:t xml:space="preserve"> a customer.</w:t>
      </w:r>
    </w:p>
    <w:p w14:paraId="2950A6C2" w14:textId="054130AA" w:rsidR="00CC421D" w:rsidRDefault="00CC421D" w:rsidP="00CC421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0F49F42" w14:textId="77777777" w:rsidR="00CC421D" w:rsidRDefault="00CC421D" w:rsidP="00CC421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2AA1BBD" w14:textId="60AF24A8" w:rsidR="00CC421D" w:rsidRDefault="00CC421D" w:rsidP="00CC421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E31A6" wp14:editId="022E379A">
            <wp:extent cx="5943600" cy="28975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utput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5814" w14:textId="1BBD488A" w:rsidR="00BE5BC9" w:rsidRDefault="00BE5BC9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AD3DAA" w14:textId="77777777" w:rsidR="00CC421D" w:rsidRPr="00CC421D" w:rsidRDefault="00CC421D" w:rsidP="006A2CE6"/>
    <w:p w14:paraId="211660B5" w14:textId="77777777" w:rsidR="006A2CE6" w:rsidRPr="00735733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5733">
        <w:rPr>
          <w:rFonts w:ascii="Times New Roman" w:hAnsi="Times New Roman" w:cs="Times New Roman"/>
          <w:b/>
          <w:bCs/>
          <w:sz w:val="32"/>
          <w:szCs w:val="32"/>
        </w:rPr>
        <w:t>Conclusion:</w:t>
      </w:r>
      <w:bookmarkStart w:id="1" w:name="_GoBack"/>
      <w:bookmarkEnd w:id="1"/>
    </w:p>
    <w:p w14:paraId="7288B7CC" w14:textId="0AAD08A8" w:rsidR="006A2CE6" w:rsidRPr="009E390C" w:rsidRDefault="00B85E47" w:rsidP="006A2C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completing this </w:t>
      </w:r>
      <w:proofErr w:type="gramStart"/>
      <w:r>
        <w:rPr>
          <w:rFonts w:ascii="Times New Roman" w:hAnsi="Times New Roman" w:cs="Times New Roman"/>
          <w:sz w:val="24"/>
          <w:szCs w:val="24"/>
        </w:rPr>
        <w:t>assignment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got an idea about how CRUD operations can be performed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expressjs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000838" w14:textId="77777777" w:rsidR="006A2CE6" w:rsidRDefault="006A2CE6" w:rsidP="006A2CE6"/>
    <w:p w14:paraId="5648109A" w14:textId="77777777" w:rsidR="006A2CE6" w:rsidRDefault="006A2CE6" w:rsidP="006A2CE6"/>
    <w:p w14:paraId="260D4904" w14:textId="77777777" w:rsidR="009156B0" w:rsidRDefault="00CC421D"/>
    <w:sectPr w:rsidR="009156B0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16671" w14:textId="77777777" w:rsidR="00367FA1" w:rsidRDefault="00367FA1" w:rsidP="00367FA1">
      <w:pPr>
        <w:spacing w:after="0" w:line="240" w:lineRule="auto"/>
      </w:pPr>
      <w:r>
        <w:separator/>
      </w:r>
    </w:p>
  </w:endnote>
  <w:endnote w:type="continuationSeparator" w:id="0">
    <w:p w14:paraId="43B93C44" w14:textId="77777777" w:rsidR="00367FA1" w:rsidRDefault="00367FA1" w:rsidP="00367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55EA77" w14:textId="77777777" w:rsidR="00367FA1" w:rsidRDefault="00367FA1" w:rsidP="00367FA1">
      <w:pPr>
        <w:spacing w:after="0" w:line="240" w:lineRule="auto"/>
      </w:pPr>
      <w:r>
        <w:separator/>
      </w:r>
    </w:p>
  </w:footnote>
  <w:footnote w:type="continuationSeparator" w:id="0">
    <w:p w14:paraId="7D34E6D1" w14:textId="77777777" w:rsidR="00367FA1" w:rsidRDefault="00367FA1" w:rsidP="00367F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3A68E" w14:textId="2C09DF94" w:rsidR="00367FA1" w:rsidRDefault="00367FA1">
    <w:pPr>
      <w:pStyle w:val="Header"/>
    </w:pPr>
  </w:p>
  <w:p w14:paraId="11D2FED8" w14:textId="66876248" w:rsidR="00367FA1" w:rsidRDefault="00367FA1">
    <w:pPr>
      <w:pStyle w:val="Header"/>
    </w:pPr>
  </w:p>
  <w:p w14:paraId="72D25EBC" w14:textId="0B8958CC" w:rsidR="00367FA1" w:rsidRDefault="00367FA1">
    <w:pPr>
      <w:pStyle w:val="Header"/>
    </w:pPr>
  </w:p>
  <w:p w14:paraId="2F203F62" w14:textId="032C7210" w:rsidR="00367FA1" w:rsidRDefault="00367FA1">
    <w:pPr>
      <w:pStyle w:val="Header"/>
    </w:pPr>
  </w:p>
  <w:p w14:paraId="5B209306" w14:textId="77777777" w:rsidR="00367FA1" w:rsidRDefault="00367F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72E9E"/>
    <w:multiLevelType w:val="hybridMultilevel"/>
    <w:tmpl w:val="BC8832E2"/>
    <w:lvl w:ilvl="0" w:tplc="3B5A754E">
      <w:start w:val="1"/>
      <w:numFmt w:val="decimal"/>
      <w:lvlText w:val="%1)"/>
      <w:lvlJc w:val="left"/>
      <w:pPr>
        <w:ind w:left="3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90" w:hanging="360"/>
      </w:pPr>
    </w:lvl>
    <w:lvl w:ilvl="2" w:tplc="0409001B" w:tentative="1">
      <w:start w:val="1"/>
      <w:numFmt w:val="lowerRoman"/>
      <w:lvlText w:val="%3."/>
      <w:lvlJc w:val="right"/>
      <w:pPr>
        <w:ind w:left="5310" w:hanging="180"/>
      </w:pPr>
    </w:lvl>
    <w:lvl w:ilvl="3" w:tplc="0409000F" w:tentative="1">
      <w:start w:val="1"/>
      <w:numFmt w:val="decimal"/>
      <w:lvlText w:val="%4."/>
      <w:lvlJc w:val="left"/>
      <w:pPr>
        <w:ind w:left="6030" w:hanging="360"/>
      </w:pPr>
    </w:lvl>
    <w:lvl w:ilvl="4" w:tplc="04090019" w:tentative="1">
      <w:start w:val="1"/>
      <w:numFmt w:val="lowerLetter"/>
      <w:lvlText w:val="%5."/>
      <w:lvlJc w:val="left"/>
      <w:pPr>
        <w:ind w:left="6750" w:hanging="360"/>
      </w:pPr>
    </w:lvl>
    <w:lvl w:ilvl="5" w:tplc="0409001B" w:tentative="1">
      <w:start w:val="1"/>
      <w:numFmt w:val="lowerRoman"/>
      <w:lvlText w:val="%6."/>
      <w:lvlJc w:val="right"/>
      <w:pPr>
        <w:ind w:left="7470" w:hanging="180"/>
      </w:pPr>
    </w:lvl>
    <w:lvl w:ilvl="6" w:tplc="0409000F" w:tentative="1">
      <w:start w:val="1"/>
      <w:numFmt w:val="decimal"/>
      <w:lvlText w:val="%7."/>
      <w:lvlJc w:val="left"/>
      <w:pPr>
        <w:ind w:left="8190" w:hanging="360"/>
      </w:pPr>
    </w:lvl>
    <w:lvl w:ilvl="7" w:tplc="04090019" w:tentative="1">
      <w:start w:val="1"/>
      <w:numFmt w:val="lowerLetter"/>
      <w:lvlText w:val="%8."/>
      <w:lvlJc w:val="left"/>
      <w:pPr>
        <w:ind w:left="8910" w:hanging="360"/>
      </w:pPr>
    </w:lvl>
    <w:lvl w:ilvl="8" w:tplc="0409001B" w:tentative="1">
      <w:start w:val="1"/>
      <w:numFmt w:val="lowerRoman"/>
      <w:lvlText w:val="%9."/>
      <w:lvlJc w:val="right"/>
      <w:pPr>
        <w:ind w:left="9630" w:hanging="180"/>
      </w:pPr>
    </w:lvl>
  </w:abstractNum>
  <w:abstractNum w:abstractNumId="1" w15:restartNumberingAfterBreak="0">
    <w:nsid w:val="1AE3316D"/>
    <w:multiLevelType w:val="hybridMultilevel"/>
    <w:tmpl w:val="C74AF8F4"/>
    <w:lvl w:ilvl="0" w:tplc="609CD0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6704F8"/>
    <w:multiLevelType w:val="hybridMultilevel"/>
    <w:tmpl w:val="71FA1AF8"/>
    <w:lvl w:ilvl="0" w:tplc="4296C5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B1FC7"/>
    <w:multiLevelType w:val="hybridMultilevel"/>
    <w:tmpl w:val="E9C84F70"/>
    <w:lvl w:ilvl="0" w:tplc="F11EC4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911F7"/>
    <w:multiLevelType w:val="hybridMultilevel"/>
    <w:tmpl w:val="014C25EE"/>
    <w:lvl w:ilvl="0" w:tplc="3B5A75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CD2EAD"/>
    <w:multiLevelType w:val="hybridMultilevel"/>
    <w:tmpl w:val="FE521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7D73DC"/>
    <w:multiLevelType w:val="hybridMultilevel"/>
    <w:tmpl w:val="E2381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CE446B"/>
    <w:multiLevelType w:val="hybridMultilevel"/>
    <w:tmpl w:val="563223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7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CE6"/>
    <w:rsid w:val="000A4E05"/>
    <w:rsid w:val="001045CE"/>
    <w:rsid w:val="001300B9"/>
    <w:rsid w:val="00285A7B"/>
    <w:rsid w:val="003666DD"/>
    <w:rsid w:val="00367FA1"/>
    <w:rsid w:val="003F3ECB"/>
    <w:rsid w:val="00430525"/>
    <w:rsid w:val="005F44BF"/>
    <w:rsid w:val="00603727"/>
    <w:rsid w:val="006A2CE6"/>
    <w:rsid w:val="00717A8C"/>
    <w:rsid w:val="00996163"/>
    <w:rsid w:val="00B85E47"/>
    <w:rsid w:val="00B868EE"/>
    <w:rsid w:val="00BE5BC9"/>
    <w:rsid w:val="00CC421D"/>
    <w:rsid w:val="00E53AE3"/>
    <w:rsid w:val="00E83851"/>
    <w:rsid w:val="00EF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1A85C"/>
  <w15:chartTrackingRefBased/>
  <w15:docId w15:val="{683195F8-9A70-4C1D-A90B-FBDDA425B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A2C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2CE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A2C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53AE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AE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67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FA1"/>
  </w:style>
  <w:style w:type="paragraph" w:styleId="Footer">
    <w:name w:val="footer"/>
    <w:basedOn w:val="Normal"/>
    <w:link w:val="FooterChar"/>
    <w:uiPriority w:val="99"/>
    <w:unhideWhenUsed/>
    <w:rsid w:val="00367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F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33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sri</dc:creator>
  <cp:keywords/>
  <dc:description/>
  <cp:lastModifiedBy>bhavya sri</cp:lastModifiedBy>
  <cp:revision>11</cp:revision>
  <dcterms:created xsi:type="dcterms:W3CDTF">2019-09-23T09:48:00Z</dcterms:created>
  <dcterms:modified xsi:type="dcterms:W3CDTF">2019-09-28T06:23:00Z</dcterms:modified>
</cp:coreProperties>
</file>