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0BBEC1" w14:textId="77777777" w:rsidR="00D86A30" w:rsidRPr="00D86A30" w:rsidRDefault="00D86A30" w:rsidP="00D86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ru-RU"/>
        </w:rPr>
      </w:pPr>
      <w:r w:rsidRPr="00D86A30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ru-RU"/>
        </w:rPr>
        <w:t>Альтернативная история: Мир Уральского Разлома</w:t>
      </w:r>
    </w:p>
    <w:p w14:paraId="52A1E2E1" w14:textId="77777777" w:rsidR="00D86A30" w:rsidRPr="00D86A30" w:rsidRDefault="00D86A30" w:rsidP="00D86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D86A30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Что если бы Европу и Сибирь разделяло море?</w:t>
      </w:r>
    </w:p>
    <w:p w14:paraId="2789B9D1" w14:textId="77777777" w:rsidR="00D86A30" w:rsidRPr="00D86A30" w:rsidRDefault="00D86A30" w:rsidP="00D86A30">
      <w:pPr>
        <w:spacing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86A3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36A95B">
          <v:rect id="_x0000_i1025" style="width:0;height:0" o:hralign="center" o:hrstd="t" o:hr="t" fillcolor="#a0a0a0" stroked="f"/>
        </w:pict>
      </w:r>
    </w:p>
    <w:p w14:paraId="69AA45DD" w14:textId="77777777" w:rsidR="00D86A30" w:rsidRPr="00D86A30" w:rsidRDefault="00D86A30" w:rsidP="00D86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D86A30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Геологическая справка (из Универсальной Энциклопедии Сибирского Морского Союза, издание 2024 г.):</w:t>
      </w:r>
    </w:p>
    <w:p w14:paraId="44471F4E" w14:textId="77777777" w:rsidR="00D86A30" w:rsidRPr="00D86A30" w:rsidRDefault="00D86A30" w:rsidP="00D86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D86A30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 xml:space="preserve">Примерно 15 миллионов лет назад вдоль древнего Уральского хребта активизировался </w:t>
      </w:r>
      <w:proofErr w:type="spellStart"/>
      <w:r w:rsidRPr="00D86A30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рифтовый</w:t>
      </w:r>
      <w:proofErr w:type="spellEnd"/>
      <w:r w:rsidRPr="00D86A30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 xml:space="preserve"> процесс — раскол земной коры, аналогичный тому, что создал Красное море и озеро Байкал. Магма поднималась из мантии, раздвигая два блока коры — Восточно-Европейскую и Западно-Сибирскую платформы.</w:t>
      </w:r>
    </w:p>
    <w:p w14:paraId="7788BC03" w14:textId="77777777" w:rsidR="00D86A30" w:rsidRPr="00D86A30" w:rsidRDefault="00D86A30" w:rsidP="00D86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D86A30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За 15 миллионов лет рифт расширился до 100–300 км, и в образовавшуюся впадину хлынула вода: с севера — из Северного Ледовитого океана, с юга — из Каспийского бассейна, который через Тургайский прогиб соединился с рифтом.</w:t>
      </w:r>
    </w:p>
    <w:p w14:paraId="53A1C6A2" w14:textId="77777777" w:rsidR="00D86A30" w:rsidRPr="00D86A30" w:rsidRDefault="00D86A30" w:rsidP="00D86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D86A30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К моменту появления Homo sapiens (~300 000 лет назад) на месте Урала — </w:t>
      </w:r>
      <w:r w:rsidRPr="00D86A30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Уральское море</w:t>
      </w:r>
      <w:r w:rsidRPr="00D86A30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 xml:space="preserve">: узкий, длинный, глубокий водоём, протянувшийся от Арктики до Каспия на 2 500 км. Ширина — от 100 км (в узких «горлах», где остатки древних гор образуют архипелаги) до 350 км (в центральной части). Глубина — до 2 000 м в </w:t>
      </w:r>
      <w:proofErr w:type="spellStart"/>
      <w:r w:rsidRPr="00D86A30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рифтовой</w:t>
      </w:r>
      <w:proofErr w:type="spellEnd"/>
      <w:r w:rsidRPr="00D86A30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 xml:space="preserve"> впадине.</w:t>
      </w:r>
    </w:p>
    <w:p w14:paraId="004E2553" w14:textId="77777777" w:rsidR="00D86A30" w:rsidRPr="00D86A30" w:rsidRDefault="00D86A30" w:rsidP="00D86A3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D86A30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Евразия расколота надвое.</w:t>
      </w:r>
      <w:r w:rsidRPr="00D86A30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 Европа и Сибирь — два отдельных мира, разделённых морем.</w:t>
      </w:r>
    </w:p>
    <w:p w14:paraId="41C560D7" w14:textId="77777777" w:rsidR="00DF04DA" w:rsidRDefault="00DF04DA" w:rsidP="00DF04DA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Мир Уральского Разлома: география</w:t>
      </w:r>
    </w:p>
    <w:p w14:paraId="4C20F16B" w14:textId="77777777" w:rsidR="00DF04DA" w:rsidRDefault="00DF04DA" w:rsidP="00DF04DA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Как выглядит карта</w:t>
      </w:r>
    </w:p>
    <w:p w14:paraId="26DA837E" w14:textId="77777777" w:rsidR="00DF04DA" w:rsidRDefault="00DF04DA" w:rsidP="00DF04DA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Представьте Евразию, разрезанную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вертикальным швом</w:t>
      </w:r>
      <w:r>
        <w:rPr>
          <w:rFonts w:ascii="Arial" w:hAnsi="Arial" w:cs="Arial"/>
          <w:color w:val="2E2B29"/>
        </w:rPr>
        <w:t> от Арктики до Персидского залива:</w:t>
      </w:r>
    </w:p>
    <w:p w14:paraId="27F348A6" w14:textId="77777777" w:rsidR="00DF04DA" w:rsidRDefault="00DF04DA" w:rsidP="00DF04DA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Западный Берег</w:t>
      </w:r>
      <w:r>
        <w:rPr>
          <w:rFonts w:ascii="Arial" w:hAnsi="Arial" w:cs="Arial"/>
          <w:color w:val="2E2B29"/>
        </w:rPr>
        <w:t> (Европа + Русская равнина): от Атлантики до Уральского моря. Москва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прибрежный город</w:t>
      </w:r>
      <w:r>
        <w:rPr>
          <w:rFonts w:ascii="Arial" w:hAnsi="Arial" w:cs="Arial"/>
          <w:color w:val="2E2B29"/>
        </w:rPr>
        <w:t>, стоящий на берегу внутреннего океана. Расстояние от Москвы до моря — ~200 км на восток.</w:t>
      </w:r>
    </w:p>
    <w:p w14:paraId="3B36D3E8" w14:textId="77777777" w:rsidR="00DF04DA" w:rsidRDefault="00DF04DA" w:rsidP="00DF04DA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Уральское море</w:t>
      </w:r>
      <w:r>
        <w:rPr>
          <w:rFonts w:ascii="Arial" w:hAnsi="Arial" w:cs="Arial"/>
          <w:color w:val="2E2B29"/>
        </w:rPr>
        <w:t>: узкое, длинное, глубокое. Вода — солёная на севере (соединение с Арктикой) и постепенно опресняется к югу (речной сток Волги, Камы, Оби). Центральная часть — архипелаг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Уральских островов</w:t>
      </w:r>
      <w:r>
        <w:rPr>
          <w:rFonts w:ascii="Arial" w:hAnsi="Arial" w:cs="Arial"/>
          <w:color w:val="2E2B29"/>
        </w:rPr>
        <w:t> (бывшие горные вершины): сотни островов, некоторые — размером с Крит или Сицилию. Климат островов — морской, мягкий, влажный.</w:t>
      </w:r>
    </w:p>
    <w:p w14:paraId="416C4FAF" w14:textId="77777777" w:rsidR="00DF04DA" w:rsidRDefault="00DF04DA" w:rsidP="00DF04DA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lastRenderedPageBreak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Восточный Берег</w:t>
      </w:r>
      <w:r>
        <w:rPr>
          <w:rFonts w:ascii="Arial" w:hAnsi="Arial" w:cs="Arial"/>
          <w:color w:val="2E2B29"/>
        </w:rPr>
        <w:t> (Сибирь): от Уральского моря до Тихого океана. Западная Сибирь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 замёрзшая пустыня</w:t>
      </w:r>
      <w:r>
        <w:rPr>
          <w:rFonts w:ascii="Arial" w:hAnsi="Arial" w:cs="Arial"/>
          <w:color w:val="2E2B29"/>
        </w:rPr>
        <w:t>, а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тёплая приморская равнина</w:t>
      </w:r>
      <w:r>
        <w:rPr>
          <w:rFonts w:ascii="Arial" w:hAnsi="Arial" w:cs="Arial"/>
          <w:color w:val="2E2B29"/>
        </w:rPr>
        <w:t>: Уральское море смягчает климат, тёплые течения из Каспия (через южный пролив) несут тепло на север. Новосибирск — климат Варшавы. Омск — климат Берлина.</w:t>
      </w:r>
    </w:p>
    <w:p w14:paraId="7339D5B2" w14:textId="77777777" w:rsidR="00DF04DA" w:rsidRDefault="00DF04DA" w:rsidP="00DF04DA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Каспий</w:t>
      </w:r>
      <w:r>
        <w:rPr>
          <w:rFonts w:ascii="Arial" w:hAnsi="Arial" w:cs="Arial"/>
          <w:color w:val="2E2B29"/>
        </w:rPr>
        <w:t>: не замкнутое озеро, а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залив Уральского моря</w:t>
      </w:r>
      <w:r>
        <w:rPr>
          <w:rFonts w:ascii="Arial" w:hAnsi="Arial" w:cs="Arial"/>
          <w:color w:val="2E2B29"/>
        </w:rPr>
        <w:t>, соединённый с ним через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Тургайский пролив</w:t>
      </w:r>
      <w:r>
        <w:rPr>
          <w:rFonts w:ascii="Arial" w:hAnsi="Arial" w:cs="Arial"/>
          <w:color w:val="2E2B29"/>
        </w:rPr>
        <w:t> (ширина ~80 км, глубина ~200 м). Каспий — солёный, полноводный, с приливами. Из Каспия — выход через Персидский залив в Индийский океан (через систему проливов, созданных тектоникой). Это означает: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непрерывный водный путь от Арктики через Уральское море, через Каспий, через Персидский залив — в Индийский океан</w:t>
      </w:r>
      <w:r>
        <w:rPr>
          <w:rFonts w:ascii="Arial" w:hAnsi="Arial" w:cs="Arial"/>
          <w:color w:val="2E2B29"/>
        </w:rPr>
        <w:t>.</w:t>
      </w:r>
    </w:p>
    <w:p w14:paraId="0CC807CD" w14:textId="77777777" w:rsidR="00DF04DA" w:rsidRDefault="00DF04DA" w:rsidP="00DF04DA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Чёрное море</w:t>
      </w:r>
      <w:r>
        <w:rPr>
          <w:rFonts w:ascii="Arial" w:hAnsi="Arial" w:cs="Arial"/>
          <w:color w:val="2E2B29"/>
        </w:rPr>
        <w:t> — без изменений. Но оно теперь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 самое важное</w:t>
      </w:r>
      <w:r>
        <w:rPr>
          <w:rFonts w:ascii="Arial" w:hAnsi="Arial" w:cs="Arial"/>
          <w:color w:val="2E2B29"/>
        </w:rPr>
        <w:t xml:space="preserve"> внутреннее море Евразии. Уральское море — больше, длиннее и </w:t>
      </w:r>
      <w:proofErr w:type="spellStart"/>
      <w:r>
        <w:rPr>
          <w:rFonts w:ascii="Arial" w:hAnsi="Arial" w:cs="Arial"/>
          <w:color w:val="2E2B29"/>
        </w:rPr>
        <w:t>стратегичнее</w:t>
      </w:r>
      <w:proofErr w:type="spellEnd"/>
      <w:r>
        <w:rPr>
          <w:rFonts w:ascii="Arial" w:hAnsi="Arial" w:cs="Arial"/>
          <w:color w:val="2E2B29"/>
        </w:rPr>
        <w:t>.</w:t>
      </w:r>
    </w:p>
    <w:p w14:paraId="70DFF9F1" w14:textId="77777777" w:rsidR="00DF04DA" w:rsidRDefault="00DF04DA" w:rsidP="00DF04DA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Климатическая справка:</w:t>
      </w:r>
    </w:p>
    <w:p w14:paraId="5B8494C6" w14:textId="77777777" w:rsidR="00DF04DA" w:rsidRDefault="00DF04DA" w:rsidP="00DF04DA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Уральское море —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обогреватель Сибири</w:t>
      </w:r>
      <w:r>
        <w:rPr>
          <w:rFonts w:ascii="Arial" w:hAnsi="Arial" w:cs="Arial"/>
          <w:i/>
          <w:iCs/>
          <w:color w:val="67625B"/>
        </w:rPr>
        <w:t xml:space="preserve">. В нашей реальности Западная Сибирь — одно из самых холодных обитаемых мест на Земле (Омск: –20°C в январе, +20°C в июле, амплитуда 40°C). Причина — </w:t>
      </w:r>
      <w:proofErr w:type="spellStart"/>
      <w:r>
        <w:rPr>
          <w:rFonts w:ascii="Arial" w:hAnsi="Arial" w:cs="Arial"/>
          <w:i/>
          <w:iCs/>
          <w:color w:val="67625B"/>
        </w:rPr>
        <w:t>континентальность</w:t>
      </w:r>
      <w:proofErr w:type="spellEnd"/>
      <w:r>
        <w:rPr>
          <w:rFonts w:ascii="Arial" w:hAnsi="Arial" w:cs="Arial"/>
          <w:i/>
          <w:iCs/>
          <w:color w:val="67625B"/>
        </w:rPr>
        <w:t>: горы Урала не пропускают морской воздух с запада, а с востока — только ледяной воздух Арктики.</w:t>
      </w:r>
    </w:p>
    <w:p w14:paraId="084C6472" w14:textId="77777777" w:rsidR="00DF04DA" w:rsidRDefault="00DF04DA" w:rsidP="00DF04DA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В этом мире Уральское море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 xml:space="preserve">разрывает </w:t>
      </w:r>
      <w:proofErr w:type="spellStart"/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континентальность</w:t>
      </w:r>
      <w:proofErr w:type="spellEnd"/>
      <w:r>
        <w:rPr>
          <w:rFonts w:ascii="Arial" w:hAnsi="Arial" w:cs="Arial"/>
          <w:i/>
          <w:iCs/>
          <w:color w:val="67625B"/>
        </w:rPr>
        <w:t>: тёплая вода (из Каспия и южных проливов) нагревает воздух над морем, и влажные морские ветры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дуют в обе стороны</w:t>
      </w:r>
      <w:r>
        <w:rPr>
          <w:rFonts w:ascii="Arial" w:hAnsi="Arial" w:cs="Arial"/>
          <w:i/>
          <w:iCs/>
          <w:color w:val="67625B"/>
        </w:rPr>
        <w:t> — и на Европу, и на Сибирь. Результат:</w:t>
      </w:r>
    </w:p>
    <w:p w14:paraId="75B62E32" w14:textId="77777777" w:rsidR="00DF04DA" w:rsidRDefault="00DF04DA" w:rsidP="00DF04DA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— Западная Сибирь: январь –5°C (вместо –20°C), июль +22°C. Климат Центральной Европы.</w:t>
      </w:r>
      <w:r>
        <w:rPr>
          <w:rFonts w:ascii="Arial" w:hAnsi="Arial" w:cs="Arial"/>
          <w:i/>
          <w:iCs/>
          <w:color w:val="67625B"/>
        </w:rPr>
        <w:br/>
        <w:t>— Москва: январь –8°C (вместо –10°C), чуть влажнее.</w:t>
      </w:r>
      <w:r>
        <w:rPr>
          <w:rFonts w:ascii="Arial" w:hAnsi="Arial" w:cs="Arial"/>
          <w:i/>
          <w:iCs/>
          <w:color w:val="67625B"/>
        </w:rPr>
        <w:br/>
        <w:t>— Уральские острова: январь –2°C, июль +18°C. Климат Южной Англии.</w:t>
      </w:r>
    </w:p>
    <w:p w14:paraId="69172AA0" w14:textId="77777777" w:rsidR="00DF04DA" w:rsidRDefault="00DF04DA" w:rsidP="00DF04DA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Осадки: Западная Сибирь получает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500–700 мм/год</w:t>
      </w:r>
      <w:r>
        <w:rPr>
          <w:rFonts w:ascii="Arial" w:hAnsi="Arial" w:cs="Arial"/>
          <w:i/>
          <w:iCs/>
          <w:color w:val="67625B"/>
        </w:rPr>
        <w:t> (вместо 300–400 мм). Это климат зернового пояса — идеально для земледелия.</w:t>
      </w:r>
    </w:p>
    <w:p w14:paraId="7DD182DF" w14:textId="77777777" w:rsidR="006669F1" w:rsidRDefault="006669F1" w:rsidP="006669F1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Часть I. Заря человечества</w:t>
      </w:r>
    </w:p>
    <w:p w14:paraId="6996927B" w14:textId="77777777" w:rsidR="006669F1" w:rsidRDefault="006669F1" w:rsidP="006669F1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~300 000 – 10 000 лет до н.э.</w:t>
      </w:r>
    </w:p>
    <w:p w14:paraId="507E610F" w14:textId="77777777" w:rsidR="006669F1" w:rsidRDefault="006669F1" w:rsidP="006669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~120 000 лет до н.э. — Два потока миграции</w:t>
      </w:r>
    </w:p>
    <w:p w14:paraId="1B5E5744" w14:textId="77777777" w:rsidR="006669F1" w:rsidRDefault="006669F1" w:rsidP="006669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Homo sapiens, расселяясь из Африки через Ближний Восток, достигают Южного Кавказа и оттуда двигаются на север. Они обнаруживают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два пути</w:t>
      </w:r>
      <w:r>
        <w:rPr>
          <w:rFonts w:ascii="Arial" w:hAnsi="Arial" w:cs="Arial"/>
          <w:color w:val="2E2B29"/>
        </w:rPr>
        <w:t>:</w:t>
      </w:r>
    </w:p>
    <w:p w14:paraId="0D4684E0" w14:textId="77777777" w:rsidR="006669F1" w:rsidRDefault="006669F1" w:rsidP="006669F1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Западный путь</w:t>
      </w:r>
      <w:r>
        <w:rPr>
          <w:rFonts w:ascii="Arial" w:hAnsi="Arial" w:cs="Arial"/>
          <w:color w:val="2E2B29"/>
        </w:rPr>
        <w:t> — через Анатолию, Балканы, в Европу (как в нашей реальности).</w:t>
      </w:r>
    </w:p>
    <w:p w14:paraId="65644F8D" w14:textId="77777777" w:rsidR="006669F1" w:rsidRDefault="006669F1" w:rsidP="006669F1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Каспийский путь</w:t>
      </w:r>
      <w:r>
        <w:rPr>
          <w:rFonts w:ascii="Arial" w:hAnsi="Arial" w:cs="Arial"/>
          <w:color w:val="2E2B29"/>
        </w:rPr>
        <w:t> — вдоль восточного побережья Каспия, через Тургайский пролив (по его берегам или по льду в ледниковые периоды), и далее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вдоль восточного берега Уральского моря</w:t>
      </w:r>
      <w:r>
        <w:rPr>
          <w:rFonts w:ascii="Arial" w:hAnsi="Arial" w:cs="Arial"/>
          <w:color w:val="2E2B29"/>
        </w:rPr>
        <w:t> — в Сибирь.</w:t>
      </w:r>
    </w:p>
    <w:p w14:paraId="544CCDAE" w14:textId="77777777" w:rsidR="006669F1" w:rsidRDefault="006669F1" w:rsidP="006669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lastRenderedPageBreak/>
        <w:t>Палеоантропологическая справка:</w:t>
      </w:r>
    </w:p>
    <w:p w14:paraId="217B76E9" w14:textId="77777777" w:rsidR="006669F1" w:rsidRDefault="006669F1" w:rsidP="006669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«Каспийский путь — "ворота в Сибирь". В нашей реальности Сибирь заселялась медленно и поздно — через Центральную Азию и Монголию, по суровым степям и тайге. В мире Уральского Разлома Сибирь заселяется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быстрее и раньше</w:t>
      </w:r>
      <w:r>
        <w:rPr>
          <w:rFonts w:ascii="Arial" w:hAnsi="Arial" w:cs="Arial"/>
          <w:i/>
          <w:iCs/>
          <w:color w:val="67625B"/>
        </w:rPr>
        <w:t>, потому что восточный берег Уральского моря —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тёплый, влажный и гостеприимный</w:t>
      </w:r>
      <w:r>
        <w:rPr>
          <w:rFonts w:ascii="Arial" w:hAnsi="Arial" w:cs="Arial"/>
          <w:i/>
          <w:iCs/>
          <w:color w:val="67625B"/>
        </w:rPr>
        <w:t>. Люди шли вдоль берега, ловили рыбу, охотились на морских млекопитающих. Это — "прибрежная миграция", аналогичная заселению побережья Тихого океана в нашей реальности.»</w:t>
      </w:r>
    </w:p>
    <w:p w14:paraId="188D954D" w14:textId="77777777" w:rsidR="006669F1" w:rsidRDefault="006669F1" w:rsidP="006669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~70 000 лет до н.э. — Морской Барьер</w:t>
      </w:r>
    </w:p>
    <w:p w14:paraId="0AA5577C" w14:textId="77777777" w:rsidR="006669F1" w:rsidRDefault="006669F1" w:rsidP="006669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Уральское море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непреодолимый барьер</w:t>
      </w:r>
      <w:r>
        <w:rPr>
          <w:rFonts w:ascii="Arial" w:hAnsi="Arial" w:cs="Arial"/>
          <w:color w:val="2E2B29"/>
        </w:rPr>
        <w:t> для сухопутных мигрантов. Ширина — 100–350 км. Ледниковые периоды замораживают северную часть, но южная и центральная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никогда</w:t>
      </w:r>
      <w:r>
        <w:rPr>
          <w:rFonts w:ascii="Arial" w:hAnsi="Arial" w:cs="Arial"/>
          <w:color w:val="2E2B29"/>
        </w:rPr>
        <w:t>. Каботажное плавание между островами Уральского архипелага возможно, но требует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технологий</w:t>
      </w:r>
      <w:r>
        <w:rPr>
          <w:rFonts w:ascii="Arial" w:hAnsi="Arial" w:cs="Arial"/>
          <w:color w:val="2E2B29"/>
        </w:rPr>
        <w:t>, которых у ранних sapiens ещё нет.</w:t>
      </w:r>
    </w:p>
    <w:p w14:paraId="0419DF7B" w14:textId="77777777" w:rsidR="006669F1" w:rsidRDefault="006669F1" w:rsidP="006669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Результат: к 50 000 лет до н.э. формируются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две генетически и культурно обособленные ветви</w:t>
      </w:r>
      <w:r>
        <w:rPr>
          <w:rFonts w:ascii="Arial" w:hAnsi="Arial" w:cs="Arial"/>
          <w:color w:val="2E2B29"/>
        </w:rPr>
        <w:t> человечества: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Западники</w:t>
      </w:r>
      <w:r>
        <w:rPr>
          <w:rFonts w:ascii="Arial" w:hAnsi="Arial" w:cs="Arial"/>
          <w:color w:val="2E2B29"/>
        </w:rPr>
        <w:t> (Европа + Русская равнина до западного берега Уральского моря)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Восточники</w:t>
      </w:r>
      <w:r>
        <w:rPr>
          <w:rFonts w:ascii="Arial" w:hAnsi="Arial" w:cs="Arial"/>
          <w:color w:val="2E2B29"/>
        </w:rPr>
        <w:t> (Сибирь + Восточная Азия)</w:t>
      </w:r>
    </w:p>
    <w:p w14:paraId="6F9F2455" w14:textId="77777777" w:rsidR="006669F1" w:rsidRDefault="006669F1" w:rsidP="006669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Контакт между ними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минимальный</w:t>
      </w:r>
      <w:r>
        <w:rPr>
          <w:rFonts w:ascii="Arial" w:hAnsi="Arial" w:cs="Arial"/>
          <w:color w:val="2E2B29"/>
        </w:rPr>
        <w:t>: через Уральские острова (рискованные переправы) и через далёкий южный путь (Каспий → Центральная Азия).</w:t>
      </w:r>
    </w:p>
    <w:p w14:paraId="4741C8FD" w14:textId="77777777" w:rsidR="006669F1" w:rsidRDefault="006669F1" w:rsidP="006669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Генетическая справка:</w:t>
      </w:r>
    </w:p>
    <w:p w14:paraId="41C87258" w14:textId="77777777" w:rsidR="006669F1" w:rsidRDefault="006669F1" w:rsidP="006669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«К 30 000 лет до н.э. генетическое расхождение между Западниками и Восточниками —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значительнее</w:t>
      </w:r>
      <w:r>
        <w:rPr>
          <w:rFonts w:ascii="Arial" w:hAnsi="Arial" w:cs="Arial"/>
          <w:i/>
          <w:iCs/>
          <w:color w:val="67625B"/>
        </w:rPr>
        <w:t>, чем между любыми двумя популяциями в нашей реальности. Уральское море — более эффективный барьер, чем Гималаи или Сахара. Когда контакт наконец устанавливается (через мореплавание), обе стороны воспринимают друг друга как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почти разные народы</w:t>
      </w:r>
      <w:r>
        <w:rPr>
          <w:rFonts w:ascii="Arial" w:hAnsi="Arial" w:cs="Arial"/>
          <w:i/>
          <w:iCs/>
          <w:color w:val="67625B"/>
        </w:rPr>
        <w:t> — хотя генетически они полностью фертильны.»</w:t>
      </w:r>
    </w:p>
    <w:p w14:paraId="41D76B0B" w14:textId="77777777" w:rsidR="006669F1" w:rsidRDefault="006669F1" w:rsidP="006669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~40 000 лет до н.э. — Островные Народы</w:t>
      </w:r>
    </w:p>
    <w:p w14:paraId="00324D02" w14:textId="77777777" w:rsidR="006669F1" w:rsidRDefault="006669F1" w:rsidP="006669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На Уральских островах формируется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третья ветвь</w:t>
      </w:r>
      <w:r>
        <w:rPr>
          <w:rFonts w:ascii="Arial" w:hAnsi="Arial" w:cs="Arial"/>
          <w:color w:val="2E2B29"/>
        </w:rPr>
        <w:t> 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Островитяне</w:t>
      </w:r>
      <w:r>
        <w:rPr>
          <w:rFonts w:ascii="Arial" w:hAnsi="Arial" w:cs="Arial"/>
          <w:color w:val="2E2B29"/>
        </w:rPr>
        <w:t> (самоназвание — «Мор-хан», «Люди Моря»). Малочисленные, но уникальные: они живут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на островах посреди внутреннего океана</w:t>
      </w:r>
      <w:r>
        <w:rPr>
          <w:rFonts w:ascii="Arial" w:hAnsi="Arial" w:cs="Arial"/>
          <w:color w:val="2E2B29"/>
        </w:rPr>
        <w:t>, ловят рыбу, охотятся на тюленей, и развивают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самое раннее в мире мореплавание</w:t>
      </w:r>
      <w:r>
        <w:rPr>
          <w:rFonts w:ascii="Arial" w:hAnsi="Arial" w:cs="Arial"/>
          <w:color w:val="2E2B29"/>
        </w:rPr>
        <w:t> — за 30 000 лет до полинезийцев.</w:t>
      </w:r>
    </w:p>
    <w:p w14:paraId="24C0E832" w14:textId="77777777" w:rsidR="006669F1" w:rsidRDefault="006669F1" w:rsidP="006669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17988EEC" w14:textId="77777777" w:rsidR="006669F1" w:rsidRDefault="006669F1" w:rsidP="006669F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«Мор-хан — "полинезийцы Евразии". Их лодки — из шкур, натянутых на каркас из плавника (деревьев на многих островах нет). Их навигация — по звёздам, ветрам и течениям Уральского моря. К 20 000 лет до н.э. они контролируют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все архипелаги</w:t>
      </w:r>
      <w:r>
        <w:rPr>
          <w:rFonts w:ascii="Arial" w:hAnsi="Arial" w:cs="Arial"/>
          <w:i/>
          <w:iCs/>
          <w:color w:val="67625B"/>
        </w:rPr>
        <w:t> и являются единственными посредниками между Западом и Востоком. Их язык — изолят, не родственный ни западным, ни восточным языкам.»</w:t>
      </w:r>
    </w:p>
    <w:p w14:paraId="05E1D14B" w14:textId="77777777" w:rsidR="00E003BD" w:rsidRDefault="00E003BD" w:rsidP="00E003BD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lastRenderedPageBreak/>
        <w:t>Часть II. Неолитическая революция</w:t>
      </w:r>
    </w:p>
    <w:p w14:paraId="4326E118" w14:textId="77777777" w:rsidR="00E003BD" w:rsidRDefault="00E003BD" w:rsidP="00E003BD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~12 000 – 5 000 лет до н.э.</w:t>
      </w:r>
    </w:p>
    <w:p w14:paraId="45962E0F" w14:textId="77777777" w:rsidR="00E003BD" w:rsidRDefault="00E003BD" w:rsidP="00E003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~10 000 лет до н.э. — Два очага земледелия</w:t>
      </w:r>
    </w:p>
    <w:p w14:paraId="2D71D536" w14:textId="77777777" w:rsidR="00E003BD" w:rsidRDefault="00E003BD" w:rsidP="00E003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Неолитическая революция происходит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независимо и одновременно</w:t>
      </w:r>
      <w:r>
        <w:rPr>
          <w:rFonts w:ascii="Arial" w:hAnsi="Arial" w:cs="Arial"/>
          <w:color w:val="2E2B29"/>
        </w:rPr>
        <w:t> на обоих берегах Уральского моря:</w:t>
      </w:r>
    </w:p>
    <w:p w14:paraId="030D3158" w14:textId="77777777" w:rsidR="00E003BD" w:rsidRDefault="00E003BD" w:rsidP="00E003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Западный очаг:</w:t>
      </w:r>
      <w:r>
        <w:rPr>
          <w:rFonts w:ascii="Arial" w:hAnsi="Arial" w:cs="Arial"/>
          <w:color w:val="2E2B29"/>
        </w:rPr>
        <w:t> Плодородный полумесяц (Ближний Восток) — пшеница, ячмень, козы, овцы. Распространяется на запад (Европа) и на север (Русская равнина). Как в нашей реальности.</w:t>
      </w:r>
    </w:p>
    <w:p w14:paraId="2C2A9D57" w14:textId="77777777" w:rsidR="00E003BD" w:rsidRDefault="00E003BD" w:rsidP="00E003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Восточный очаг:</w:t>
      </w:r>
      <w:r>
        <w:rPr>
          <w:rFonts w:ascii="Arial" w:hAnsi="Arial" w:cs="Arial"/>
          <w:color w:val="2E2B29"/>
        </w:rPr>
        <w:t> Западная Сибирь — благодаря тёплому климату (Уральское море!)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независимо одомашнивает</w:t>
      </w:r>
      <w:r>
        <w:rPr>
          <w:rFonts w:ascii="Arial" w:hAnsi="Arial" w:cs="Arial"/>
          <w:color w:val="2E2B29"/>
        </w:rPr>
        <w:t> дикие злаки (эммер, полбу) и животных (дикий бык — тур, северный олень). К 8 000 лет до н.э. — полноценное земледелие на равнинах между Уральским морем и Обью.</w:t>
      </w:r>
    </w:p>
    <w:p w14:paraId="79E2D810" w14:textId="77777777" w:rsidR="00E003BD" w:rsidRDefault="00E003BD" w:rsidP="00E003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Справка из «Истории земледелия»:</w:t>
      </w:r>
    </w:p>
    <w:p w14:paraId="0E87DD45" w14:textId="77777777" w:rsidR="00E003BD" w:rsidRDefault="00E003BD" w:rsidP="00E003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«Западно-Сибирский очаг земледелия — уникален. В нашей реальности Сибирь — слишком холодная для раннего земледелия. Но в мире Уральского Разлома тёплое Уральское море создаёт "сибирскую Месопотамию" — плодородную равнину с умеренным климатом, идеальную для зерновых. Обь и Иртыш — аналоги Тигра и Евфрата, только в тайге вместо пустыни.»</w:t>
      </w:r>
    </w:p>
    <w:p w14:paraId="0D40527F" w14:textId="77777777" w:rsidR="00E003BD" w:rsidRDefault="00E003BD" w:rsidP="00E003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~8 000 лет до н.э. — Морская торговля Мор-хан</w:t>
      </w:r>
    </w:p>
    <w:p w14:paraId="77A98EFA" w14:textId="77777777" w:rsidR="00E003BD" w:rsidRDefault="00E003BD" w:rsidP="00E003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Островитяне Мор-хан начинают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посредническую торговлю</w:t>
      </w:r>
      <w:r>
        <w:rPr>
          <w:rFonts w:ascii="Arial" w:hAnsi="Arial" w:cs="Arial"/>
          <w:color w:val="2E2B29"/>
        </w:rPr>
        <w:t> между Западом и Востоком. Они перевозят:</w:t>
      </w:r>
      <w:r>
        <w:rPr>
          <w:rFonts w:ascii="Arial" w:hAnsi="Arial" w:cs="Arial"/>
          <w:color w:val="2E2B29"/>
        </w:rPr>
        <w:br/>
        <w:t>— С запада на восток: пшеницу, ячмень, керамику, медные изделия</w:t>
      </w:r>
      <w:r>
        <w:rPr>
          <w:rFonts w:ascii="Arial" w:hAnsi="Arial" w:cs="Arial"/>
          <w:color w:val="2E2B29"/>
        </w:rPr>
        <w:br/>
        <w:t>— С востока на запад: пушнину, мёд, янтарь (балтийский — через Русскую равнину), речной жемчуг</w:t>
      </w:r>
    </w:p>
    <w:p w14:paraId="3EDEF98B" w14:textId="77777777" w:rsidR="00E003BD" w:rsidRDefault="00E003BD" w:rsidP="00E003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Уральские острова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перевалочная база</w:t>
      </w:r>
      <w:r>
        <w:rPr>
          <w:rFonts w:ascii="Arial" w:hAnsi="Arial" w:cs="Arial"/>
          <w:color w:val="2E2B29"/>
        </w:rPr>
        <w:t>, аналог Крита или Финикии, но на 5 000 лет раньше.</w:t>
      </w:r>
    </w:p>
    <w:p w14:paraId="0B18128E" w14:textId="77777777" w:rsidR="00E003BD" w:rsidRDefault="00E003BD" w:rsidP="00E003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~6 000 лет до н.э. — Одомашнивание лошади</w:t>
      </w:r>
    </w:p>
    <w:p w14:paraId="358C88E2" w14:textId="77777777" w:rsidR="00E003BD" w:rsidRDefault="00E003BD" w:rsidP="00E003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 Сибирских степях к востоку от Уральского моря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одомашнивается лошадь</w:t>
      </w:r>
      <w:r>
        <w:rPr>
          <w:rFonts w:ascii="Arial" w:hAnsi="Arial" w:cs="Arial"/>
          <w:color w:val="2E2B29"/>
        </w:rPr>
        <w:t> — как и в нашей реальности (причерноморские степи → ~4 000 г. до н.э.), но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раньше на 2 000 лет</w:t>
      </w:r>
      <w:r>
        <w:rPr>
          <w:rFonts w:ascii="Arial" w:hAnsi="Arial" w:cs="Arial"/>
          <w:color w:val="2E2B29"/>
        </w:rPr>
        <w:t xml:space="preserve">. Причина: более тёплый климат Западной Сибири поддерживает </w:t>
      </w:r>
      <w:proofErr w:type="spellStart"/>
      <w:r>
        <w:rPr>
          <w:rFonts w:ascii="Arial" w:hAnsi="Arial" w:cs="Arial"/>
          <w:color w:val="2E2B29"/>
        </w:rPr>
        <w:t>бо́льшие</w:t>
      </w:r>
      <w:proofErr w:type="spellEnd"/>
      <w:r>
        <w:rPr>
          <w:rFonts w:ascii="Arial" w:hAnsi="Arial" w:cs="Arial"/>
          <w:color w:val="2E2B29"/>
        </w:rPr>
        <w:t xml:space="preserve"> популяции диких лошадей и более плотное человеческое население, взаимодействующее с ними.</w:t>
      </w:r>
    </w:p>
    <w:p w14:paraId="6B6C21E3" w14:textId="77777777" w:rsidR="00E003BD" w:rsidRDefault="00E003BD" w:rsidP="00E003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2E5CEEDD" w14:textId="77777777" w:rsidR="00E003BD" w:rsidRDefault="00E003BD" w:rsidP="00E003BD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 xml:space="preserve">«Ранняя лошадь — ключевое преимущество Восточников. К 5 000 г. до н.э. сибирские всадники — лучшие кавалеристы мира. Но Уральское море не пускает их на запад. Лошадь на корабле Мор-хан — практически невозможно </w:t>
      </w:r>
      <w:r>
        <w:rPr>
          <w:rFonts w:ascii="Arial" w:hAnsi="Arial" w:cs="Arial"/>
          <w:i/>
          <w:iCs/>
          <w:color w:val="67625B"/>
        </w:rPr>
        <w:lastRenderedPageBreak/>
        <w:t>(лодки слишком малы). Поэтому Европа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не получает лошадь</w:t>
      </w:r>
      <w:r>
        <w:rPr>
          <w:rFonts w:ascii="Arial" w:hAnsi="Arial" w:cs="Arial"/>
          <w:i/>
          <w:iCs/>
          <w:color w:val="67625B"/>
        </w:rPr>
        <w:t> ещё 2 000 лет — до тех пор, пока южный маршрут (через Каспий и Кавказ) не откроет путь.»</w:t>
      </w:r>
    </w:p>
    <w:p w14:paraId="554C60D8" w14:textId="77777777" w:rsidR="00F37D6B" w:rsidRDefault="00F37D6B" w:rsidP="00F37D6B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Часть III. Первые цивилизации</w:t>
      </w:r>
    </w:p>
    <w:p w14:paraId="6E2C1801" w14:textId="77777777" w:rsidR="00F37D6B" w:rsidRDefault="00F37D6B" w:rsidP="00F37D6B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5 000 – 2 000 лет до н.э.</w:t>
      </w:r>
    </w:p>
    <w:p w14:paraId="2CA1E0E4" w14:textId="77777777" w:rsidR="00F37D6B" w:rsidRDefault="00F37D6B" w:rsidP="00F37D6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~4 500 лет до н.э. — Город Обь-Тамар</w:t>
      </w:r>
    </w:p>
    <w:p w14:paraId="593D4E7D" w14:textId="77777777" w:rsidR="00F37D6B" w:rsidRDefault="00F37D6B" w:rsidP="00F37D6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На берегу Оби, в 200 км к востоку от Уральского моря, возникает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первый крупный город Сибири — Обь-Тамар</w:t>
      </w:r>
      <w:r>
        <w:rPr>
          <w:rFonts w:ascii="Arial" w:hAnsi="Arial" w:cs="Arial"/>
          <w:color w:val="2E2B29"/>
        </w:rPr>
        <w:t> («Место, где река встречает зерно»). Население — 15 000 человек. Деревянная архитектура (лес в изобилии), ирригация, гончарное производство. Это — аналог Чатал-</w:t>
      </w:r>
      <w:proofErr w:type="spellStart"/>
      <w:r>
        <w:rPr>
          <w:rFonts w:ascii="Arial" w:hAnsi="Arial" w:cs="Arial"/>
          <w:color w:val="2E2B29"/>
        </w:rPr>
        <w:t>Хююка</w:t>
      </w:r>
      <w:proofErr w:type="spellEnd"/>
      <w:r>
        <w:rPr>
          <w:rFonts w:ascii="Arial" w:hAnsi="Arial" w:cs="Arial"/>
          <w:color w:val="2E2B29"/>
        </w:rPr>
        <w:t>, но в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берёзовых лесах Сибири</w:t>
      </w:r>
      <w:r>
        <w:rPr>
          <w:rFonts w:ascii="Arial" w:hAnsi="Arial" w:cs="Arial"/>
          <w:color w:val="2E2B29"/>
        </w:rPr>
        <w:t>.</w:t>
      </w:r>
    </w:p>
    <w:p w14:paraId="1FF8EC13" w14:textId="77777777" w:rsidR="00F37D6B" w:rsidRDefault="00F37D6B" w:rsidP="00F37D6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Архитектурная справка:</w:t>
      </w:r>
    </w:p>
    <w:p w14:paraId="2B856680" w14:textId="77777777" w:rsidR="00F37D6B" w:rsidRDefault="00F37D6B" w:rsidP="00F37D6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«Обь-Тамар — город из дерева и дёрна. Дома — срубы, утеплённые мхом и глиной. Улицы — деревянные мостовые (грязь в весеннее половодье делает земляные дороги непроходимыми). Центр города — "Большой Сруб" (зал собраний), вмещающий 2 000 человек. Пахнет смолой, дымом и рекой. Сибирская архитектура — не камень и не глина, а дерево. Дерево — бесконечный ресурс Сибири, и сибиряки стали лучшими плотниками мира.»</w:t>
      </w:r>
    </w:p>
    <w:p w14:paraId="37BA0EEC" w14:textId="77777777" w:rsidR="00F37D6B" w:rsidRDefault="00F37D6B" w:rsidP="00F37D6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~4 000 лет до н.э. — Каспийская Цивилизация</w:t>
      </w:r>
    </w:p>
    <w:p w14:paraId="77DB4614" w14:textId="77777777" w:rsidR="00F37D6B" w:rsidRDefault="00F37D6B" w:rsidP="00F37D6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На берегах Каспия (который в этом мире — залив Уральского моря, солёный и полноводный) формируется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Каспийская цивилизация</w:t>
      </w:r>
      <w:r>
        <w:rPr>
          <w:rFonts w:ascii="Arial" w:hAnsi="Arial" w:cs="Arial"/>
          <w:color w:val="2E2B29"/>
        </w:rPr>
        <w:t> — морская торговая культура, контролирующая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южный вход</w:t>
      </w:r>
      <w:r>
        <w:rPr>
          <w:rFonts w:ascii="Arial" w:hAnsi="Arial" w:cs="Arial"/>
          <w:color w:val="2E2B29"/>
        </w:rPr>
        <w:t> в Уральское море (Тургайский пролив).</w:t>
      </w:r>
    </w:p>
    <w:p w14:paraId="321C5F02" w14:textId="77777777" w:rsidR="00F37D6B" w:rsidRDefault="00F37D6B" w:rsidP="00F37D6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Каспийские торговцы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посредники между тремя мирами</w:t>
      </w:r>
      <w:r>
        <w:rPr>
          <w:rFonts w:ascii="Arial" w:hAnsi="Arial" w:cs="Arial"/>
          <w:color w:val="2E2B29"/>
        </w:rPr>
        <w:t>: Ближним Востоком (через Персидский залив), Европой (через Кавказ и Чёрное море) и Сибирью (через Уральское море).</w:t>
      </w:r>
    </w:p>
    <w:p w14:paraId="05759F61" w14:textId="77777777" w:rsidR="00F37D6B" w:rsidRDefault="00F37D6B" w:rsidP="00F37D6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0C7002F0" w14:textId="77777777" w:rsidR="00F37D6B" w:rsidRDefault="00F37D6B" w:rsidP="00F37D6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«Каспийская цивилизация — "Венеция бронзового века". Города на сваях, рыболовецкие флотилии, торговые суда из просмолённого дерева. Они — первые, кто совершил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полный транзит</w:t>
      </w:r>
      <w:r>
        <w:rPr>
          <w:rFonts w:ascii="Arial" w:hAnsi="Arial" w:cs="Arial"/>
          <w:i/>
          <w:iCs/>
          <w:color w:val="67625B"/>
        </w:rPr>
        <w:t> Уральского моря: от Каспия до Арктики (к ~3 000 г. до н.э.). Путь — 4 000 км, 3 месяца. Они привозили с севера — моржовую кость, тюленьи шкуры, арктическую рыбу. С юга — специи, медь, лазурит.»</w:t>
      </w:r>
    </w:p>
    <w:p w14:paraId="402D7B97" w14:textId="77777777" w:rsidR="00F37D6B" w:rsidRDefault="00F37D6B" w:rsidP="00F37D6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~3 500 лет до н.э. — Шумер и Египет</w:t>
      </w:r>
    </w:p>
    <w:p w14:paraId="2BEB37DC" w14:textId="77777777" w:rsidR="00F37D6B" w:rsidRDefault="00F37D6B" w:rsidP="00F37D6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 xml:space="preserve">Месопотамия и Египет развиваются </w:t>
      </w:r>
      <w:proofErr w:type="gramStart"/>
      <w:r>
        <w:rPr>
          <w:rFonts w:ascii="Arial" w:hAnsi="Arial" w:cs="Arial"/>
          <w:color w:val="2E2B29"/>
        </w:rPr>
        <w:t>примерно</w:t>
      </w:r>
      <w:proofErr w:type="gramEnd"/>
      <w:r>
        <w:rPr>
          <w:rFonts w:ascii="Arial" w:hAnsi="Arial" w:cs="Arial"/>
          <w:color w:val="2E2B29"/>
        </w:rPr>
        <w:t xml:space="preserve"> как в нашей реальности, но с важным отличием: через Каспий и Уральское море они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имеют прямой торговый путь в Сибирь</w:t>
      </w:r>
      <w:r>
        <w:rPr>
          <w:rFonts w:ascii="Arial" w:hAnsi="Arial" w:cs="Arial"/>
          <w:color w:val="2E2B29"/>
        </w:rPr>
        <w:t>. Шумерские таблички упоминают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«страну деревьев за Северным Морем»</w:t>
      </w:r>
      <w:r>
        <w:rPr>
          <w:rFonts w:ascii="Arial" w:hAnsi="Arial" w:cs="Arial"/>
          <w:color w:val="2E2B29"/>
        </w:rPr>
        <w:t> — Сибирь.</w:t>
      </w:r>
    </w:p>
    <w:p w14:paraId="79CAAAE4" w14:textId="77777777" w:rsidR="00F37D6B" w:rsidRDefault="00F37D6B" w:rsidP="00F37D6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lastRenderedPageBreak/>
        <w:t>~3 000 лет до н.э. — Бронзовый век и «Оловянный Вопрос»</w:t>
      </w:r>
    </w:p>
    <w:p w14:paraId="6F0AE0F7" w14:textId="77777777" w:rsidR="00F37D6B" w:rsidRDefault="00F37D6B" w:rsidP="00F37D6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 xml:space="preserve">Медь — на Ближнем Востоке и Кавказе. Олово — в Британии, Иберии </w:t>
      </w:r>
      <w:proofErr w:type="gramStart"/>
      <w:r>
        <w:rPr>
          <w:rFonts w:ascii="Arial" w:hAnsi="Arial" w:cs="Arial"/>
          <w:color w:val="2E2B29"/>
        </w:rPr>
        <w:t>и...</w:t>
      </w:r>
      <w:proofErr w:type="gramEnd"/>
      <w:r>
        <w:rPr>
          <w:rFonts w:ascii="Arial" w:hAnsi="Arial" w:cs="Arial"/>
          <w:color w:val="2E2B29"/>
        </w:rPr>
        <w:t>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 Сибири</w:t>
      </w:r>
      <w:r>
        <w:rPr>
          <w:rFonts w:ascii="Arial" w:hAnsi="Arial" w:cs="Arial"/>
          <w:color w:val="2E2B29"/>
        </w:rPr>
        <w:t> (Алтайские горы). Сибирское олово проникает на запад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через Уральское море</w:t>
      </w:r>
      <w:r>
        <w:rPr>
          <w:rFonts w:ascii="Arial" w:hAnsi="Arial" w:cs="Arial"/>
          <w:color w:val="2E2B29"/>
        </w:rPr>
        <w:t>, а не по сухопутным караванным путям (которых нет — Урал стал морем).</w:t>
      </w:r>
    </w:p>
    <w:p w14:paraId="0F65528D" w14:textId="77777777" w:rsidR="00F37D6B" w:rsidRDefault="00F37D6B" w:rsidP="00F37D6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Мор-хан — островитяне — становятся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богатейшим народом бронзового века</w:t>
      </w:r>
      <w:r>
        <w:rPr>
          <w:rFonts w:ascii="Arial" w:hAnsi="Arial" w:cs="Arial"/>
          <w:color w:val="2E2B29"/>
        </w:rPr>
        <w:t>: они контролируют перевозку олова с востока на запад.</w:t>
      </w:r>
    </w:p>
    <w:p w14:paraId="3D1CB793" w14:textId="77777777" w:rsidR="00F37D6B" w:rsidRDefault="00F37D6B" w:rsidP="00F37D6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11BB5FC4" w14:textId="77777777" w:rsidR="00F37D6B" w:rsidRDefault="00F37D6B" w:rsidP="00F37D6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«Мор-хан к 2 500 г. до н.э. — не дикие островитяне, а "морские лорды Урала". Их флот — 500 кораблей. Их столица — остров Мор-Кала ("Крепость Моря"), 40 000 жителей. Их корабли — самые совершенные в мире: двухмачтовые, с килем, способные ходить под парусом при любом ветре. Они монополизировали торговлю оловом, медью, пушниной и зерном между двумя берегами. Попытки и Западников, и Восточников построить свои флоты пресекались: Мор-хан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топили</w:t>
      </w:r>
      <w:r>
        <w:rPr>
          <w:rFonts w:ascii="Arial" w:hAnsi="Arial" w:cs="Arial"/>
          <w:i/>
          <w:iCs/>
          <w:color w:val="67625B"/>
        </w:rPr>
        <w:t> конкурентов. Их девиз: "Море — наше. Берега — ваши."»</w:t>
      </w:r>
    </w:p>
    <w:p w14:paraId="5C55A21E" w14:textId="77777777" w:rsidR="00F37D6B" w:rsidRDefault="00F37D6B" w:rsidP="00F37D6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~2 500 лет до н.э. — Сибирская Империя Обь</w:t>
      </w:r>
    </w:p>
    <w:p w14:paraId="5C39306A" w14:textId="77777777" w:rsidR="00F37D6B" w:rsidRDefault="00F37D6B" w:rsidP="00F37D6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На Восточном берегу Уральского моря из конфедерации сибирских городов формируется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Империя Обь</w:t>
      </w:r>
      <w:r>
        <w:rPr>
          <w:rFonts w:ascii="Arial" w:hAnsi="Arial" w:cs="Arial"/>
          <w:color w:val="2E2B29"/>
        </w:rPr>
        <w:t> — первое великое государство Сибири:</w:t>
      </w:r>
      <w:r>
        <w:rPr>
          <w:rFonts w:ascii="Arial" w:hAnsi="Arial" w:cs="Arial"/>
          <w:color w:val="2E2B29"/>
        </w:rPr>
        <w:br/>
        <w:t>— Территория: от Уральского моря до Енисея, от тундры до Алтая</w:t>
      </w:r>
      <w:r>
        <w:rPr>
          <w:rFonts w:ascii="Arial" w:hAnsi="Arial" w:cs="Arial"/>
          <w:color w:val="2E2B29"/>
        </w:rPr>
        <w:br/>
        <w:t>— Население: ~5 млн</w:t>
      </w:r>
      <w:r>
        <w:rPr>
          <w:rFonts w:ascii="Arial" w:hAnsi="Arial" w:cs="Arial"/>
          <w:color w:val="2E2B29"/>
        </w:rPr>
        <w:br/>
        <w:t>— Экономика: зерно, скотоводство, лесозаготовка, добыча олова</w:t>
      </w:r>
      <w:r>
        <w:rPr>
          <w:rFonts w:ascii="Arial" w:hAnsi="Arial" w:cs="Arial"/>
          <w:color w:val="2E2B29"/>
        </w:rPr>
        <w:br/>
        <w:t>— Армия: конница (лучшая в мире) + речной флот</w:t>
      </w:r>
      <w:r>
        <w:rPr>
          <w:rFonts w:ascii="Arial" w:hAnsi="Arial" w:cs="Arial"/>
          <w:color w:val="2E2B29"/>
        </w:rPr>
        <w:br/>
        <w:t>— Столица: Обь-Тамар (200 000 жителей)</w:t>
      </w:r>
      <w:r>
        <w:rPr>
          <w:rFonts w:ascii="Arial" w:hAnsi="Arial" w:cs="Arial"/>
          <w:color w:val="2E2B29"/>
        </w:rPr>
        <w:br/>
        <w:t>— Письменность: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руническая</w:t>
      </w:r>
      <w:r>
        <w:rPr>
          <w:rFonts w:ascii="Arial" w:hAnsi="Arial" w:cs="Arial"/>
          <w:color w:val="2E2B29"/>
        </w:rPr>
        <w:t> (вырезается на берёзовой коре и деревянных дощечках)</w:t>
      </w:r>
    </w:p>
    <w:p w14:paraId="19033258" w14:textId="77777777" w:rsidR="00F37D6B" w:rsidRDefault="00F37D6B" w:rsidP="00F37D6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Лингвистическая справка:</w:t>
      </w:r>
    </w:p>
    <w:p w14:paraId="2AAF19A9" w14:textId="77777777" w:rsidR="00F37D6B" w:rsidRDefault="00F37D6B" w:rsidP="00F37D6B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«Обь-</w:t>
      </w:r>
      <w:proofErr w:type="spellStart"/>
      <w:r>
        <w:rPr>
          <w:rFonts w:ascii="Arial" w:hAnsi="Arial" w:cs="Arial"/>
          <w:i/>
          <w:iCs/>
          <w:color w:val="67625B"/>
        </w:rPr>
        <w:t>тамарское</w:t>
      </w:r>
      <w:proofErr w:type="spellEnd"/>
      <w:r>
        <w:rPr>
          <w:rFonts w:ascii="Arial" w:hAnsi="Arial" w:cs="Arial"/>
          <w:i/>
          <w:iCs/>
          <w:color w:val="67625B"/>
        </w:rPr>
        <w:t xml:space="preserve"> письмо — одна из древнейших рунических систем мира. 36 знаков, каждый вырезается ножом на бересте (берёзовой коре). Направление — сверху вниз (как на стволе дерева). Береста — идеальный носитель: лёгкая, гибкая, водостойкая (если пропитана дёгтем), доступная бесконечно. Библиотеки Обь-Тамара — деревянные полки с тысячами берестяных свитков, пропитанных смолой от гниения.»</w:t>
      </w:r>
    </w:p>
    <w:p w14:paraId="7257D69B" w14:textId="77777777" w:rsidR="002C389C" w:rsidRDefault="002C389C" w:rsidP="002C389C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Часть IV. Классические империи</w:t>
      </w:r>
    </w:p>
    <w:p w14:paraId="2ED0F092" w14:textId="77777777" w:rsidR="002C389C" w:rsidRDefault="002C389C" w:rsidP="002C389C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2 000 лет до н.э. – 500 г. н.э.</w:t>
      </w:r>
    </w:p>
    <w:p w14:paraId="20A9D90C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~1 500 лет до н.э. — Первый Транзит: Индия–Сибирь</w:t>
      </w:r>
    </w:p>
    <w:p w14:paraId="2EF86A31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Каспийские мореплаватели совершают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первый непрерывный торговый маршрут</w:t>
      </w:r>
      <w:r>
        <w:rPr>
          <w:rFonts w:ascii="Arial" w:hAnsi="Arial" w:cs="Arial"/>
          <w:color w:val="2E2B29"/>
        </w:rPr>
        <w:t> от Индии до Сибири: Индийский океан → Персидский залив → Каспий → Тургайский пролив → Уральское море → Обь-Тамар.</w:t>
      </w:r>
    </w:p>
    <w:p w14:paraId="0B0EA28F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lastRenderedPageBreak/>
        <w:t>Это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Великий Водный Путь</w:t>
      </w:r>
      <w:r>
        <w:rPr>
          <w:rFonts w:ascii="Arial" w:hAnsi="Arial" w:cs="Arial"/>
          <w:color w:val="2E2B29"/>
        </w:rPr>
        <w:t>, аналог Шёлкового пути, но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морской</w:t>
      </w:r>
      <w:r>
        <w:rPr>
          <w:rFonts w:ascii="Arial" w:hAnsi="Arial" w:cs="Arial"/>
          <w:color w:val="2E2B29"/>
        </w:rPr>
        <w:t>. Длина — ~8 000 км. Время — 6 месяцев.</w:t>
      </w:r>
    </w:p>
    <w:p w14:paraId="4B7F09BC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По нему текут:</w:t>
      </w:r>
      <w:r>
        <w:rPr>
          <w:rFonts w:ascii="Arial" w:hAnsi="Arial" w:cs="Arial"/>
          <w:color w:val="2E2B29"/>
        </w:rPr>
        <w:br/>
        <w:t>— С юга на север: специи, хлопок, шёлк, драгоценные камни, математика, астрономия</w:t>
      </w:r>
      <w:r>
        <w:rPr>
          <w:rFonts w:ascii="Arial" w:hAnsi="Arial" w:cs="Arial"/>
          <w:color w:val="2E2B29"/>
        </w:rPr>
        <w:br/>
        <w:t>— С севера на юг: пушнина, янтарь, олово, зерно, лес, лошади</w:t>
      </w:r>
    </w:p>
    <w:p w14:paraId="63A55D91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Торговая справка:</w:t>
      </w:r>
    </w:p>
    <w:p w14:paraId="5A036F92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«Великий Водный Путь — становой хребет мировой экономики на 3 000 лет. В нашей реальности Шёлковый путь — сухопутный, медленный, опасный (разбойники, пустыни, горы). Великий Водный Путь — морской, быстрый и сравнительно безопасный: вы плывёте по внутренним морям (Уральское, Каспийское), защищённым от океанских штормов. Это создаёт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непрерывный экономический коридор</w:t>
      </w:r>
      <w:r>
        <w:rPr>
          <w:rFonts w:ascii="Arial" w:hAnsi="Arial" w:cs="Arial"/>
          <w:i/>
          <w:iCs/>
          <w:color w:val="67625B"/>
        </w:rPr>
        <w:t> от тропиков до Арктики — беспрецедентный в истории.»</w:t>
      </w:r>
    </w:p>
    <w:p w14:paraId="50DC2375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~800 лет до н.э. — Греция и Уральское Море</w:t>
      </w:r>
    </w:p>
    <w:p w14:paraId="28491D2B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Греческие мореплаватели, освоившие Чёрное море, узнают о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Каспийском проливе</w:t>
      </w:r>
      <w:r>
        <w:rPr>
          <w:rFonts w:ascii="Arial" w:hAnsi="Arial" w:cs="Arial"/>
          <w:color w:val="2E2B29"/>
        </w:rPr>
        <w:t> (через который Чёрное море соединяется с Каспием в этом мире — через Кавказский пролив, аналог Босфора, но южнее). Первые греческие корабли достигают Каспия к ~700 г. до н.э. и Уральского моря — к ~600 г. до н.э.</w:t>
      </w:r>
    </w:p>
    <w:p w14:paraId="17F0B00C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Греки называют Уральское море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«Гиперборейский Понт»</w:t>
      </w:r>
      <w:r>
        <w:rPr>
          <w:rFonts w:ascii="Arial" w:hAnsi="Arial" w:cs="Arial"/>
          <w:color w:val="2E2B29"/>
        </w:rPr>
        <w:t> (Северный Океан). Мор-хан — «гиперборейцы».</w:t>
      </w:r>
    </w:p>
    <w:p w14:paraId="079E8365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Из «Истории» Геродота (в этой реальности):</w:t>
      </w:r>
    </w:p>
    <w:p w14:paraId="672374A8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«За Каспийским морем лежит пролив, и за проливом — ещё одно море, длинное и узкое, как река, текущая от жаркого юга к ледяному северу. И на островах того моря живут гиперборейцы — люди, которые не знают ни зимы, ни лета, ибо море согревает их зимой и освежает летом. И они — лучшие мореходы мира, и корабли их быстрее ветра, и богатство их — безмерно, ибо они берут пошлину с каждого, кто пересекает их море.»</w:t>
      </w:r>
    </w:p>
    <w:p w14:paraId="563F4F5C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~500 лет до н.э. — Осевое Время</w:t>
      </w:r>
    </w:p>
    <w:p w14:paraId="55D45FB3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Три независимых философских традиции — на трёх берегах:</w:t>
      </w:r>
    </w:p>
    <w:p w14:paraId="4F6849B7" w14:textId="77777777" w:rsidR="002C389C" w:rsidRDefault="002C389C" w:rsidP="002C389C">
      <w:pPr>
        <w:pStyle w:val="a3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Западная</w:t>
      </w:r>
      <w:r>
        <w:rPr>
          <w:rFonts w:ascii="Arial" w:hAnsi="Arial" w:cs="Arial"/>
          <w:color w:val="2E2B29"/>
        </w:rPr>
        <w:t> (Греция, Ближний Восток): рационализм, демократия, логика. Как в нашей реальности.</w:t>
      </w:r>
    </w:p>
    <w:p w14:paraId="6EE0DCB3" w14:textId="77777777" w:rsidR="002C389C" w:rsidRDefault="002C389C" w:rsidP="002C389C">
      <w:pPr>
        <w:pStyle w:val="a3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Восточная</w:t>
      </w:r>
      <w:r>
        <w:rPr>
          <w:rFonts w:ascii="Arial" w:hAnsi="Arial" w:cs="Arial"/>
          <w:color w:val="2E2B29"/>
        </w:rPr>
        <w:t> (Сибирская Империя Обь):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«Философия Леса»</w:t>
      </w:r>
      <w:r>
        <w:rPr>
          <w:rFonts w:ascii="Arial" w:hAnsi="Arial" w:cs="Arial"/>
          <w:color w:val="2E2B29"/>
        </w:rPr>
        <w:t> — пантеизм, основанный на наблюдении за тайгой. Главная идея: мир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организм</w:t>
      </w:r>
      <w:r>
        <w:rPr>
          <w:rFonts w:ascii="Arial" w:hAnsi="Arial" w:cs="Arial"/>
          <w:color w:val="2E2B29"/>
        </w:rPr>
        <w:t>, не механизм. Деревья, реки, звери, люди — части одного живого существа. Этика: «Не руби дерево без нужды, ибо дерево — твой родственник.»</w:t>
      </w:r>
    </w:p>
    <w:p w14:paraId="437FBC75" w14:textId="77777777" w:rsidR="002C389C" w:rsidRDefault="002C389C" w:rsidP="002C389C">
      <w:pPr>
        <w:pStyle w:val="a3"/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Островная</w:t>
      </w:r>
      <w:r>
        <w:rPr>
          <w:rFonts w:ascii="Arial" w:hAnsi="Arial" w:cs="Arial"/>
          <w:color w:val="2E2B29"/>
        </w:rPr>
        <w:t> (Мор-хан):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«Философия Течений»</w:t>
      </w:r>
      <w:r>
        <w:rPr>
          <w:rFonts w:ascii="Arial" w:hAnsi="Arial" w:cs="Arial"/>
          <w:color w:val="2E2B29"/>
        </w:rPr>
        <w:t xml:space="preserve"> — релятивизм и прагматизм. Главная идея: нет «берегов», есть только «течения». Истина </w:t>
      </w:r>
      <w:r>
        <w:rPr>
          <w:rFonts w:ascii="Arial" w:hAnsi="Arial" w:cs="Arial"/>
          <w:color w:val="2E2B29"/>
        </w:rPr>
        <w:lastRenderedPageBreak/>
        <w:t>зависит от того, откуда ты плывёшь. Мор-ханские философы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первые релятивисты</w:t>
      </w:r>
      <w:r>
        <w:rPr>
          <w:rFonts w:ascii="Arial" w:hAnsi="Arial" w:cs="Arial"/>
          <w:color w:val="2E2B29"/>
        </w:rPr>
        <w:t> в мире, за 2 400 лет до Эйнштейна.</w:t>
      </w:r>
    </w:p>
    <w:p w14:paraId="166DB10B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Философская справка:</w:t>
      </w:r>
    </w:p>
    <w:p w14:paraId="092DB2FD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«Мор-ханский философ Тар-Хан (V в. до н.э.) писал: "Западный берег говорит — солнце встаёт на востоке. Восточный берег говорит — солнце встаёт на западе. Оба правы. Оба неправы. Солнце не встаёт — это мы вращаемся. Но чтобы это понять, нужно быть на острове — посередине." Это — первая в мире формулировка принципа относительности наблюдателя.»</w:t>
      </w:r>
    </w:p>
    <w:p w14:paraId="39384C08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~330 лет до н.э. — Александр Македонский и Каспийские Ворота</w:t>
      </w:r>
    </w:p>
    <w:p w14:paraId="3FC9AA9E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Александр завоёвывает Персию и достигает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Каспия</w:t>
      </w:r>
      <w:r>
        <w:rPr>
          <w:rFonts w:ascii="Arial" w:hAnsi="Arial" w:cs="Arial"/>
          <w:color w:val="2E2B29"/>
        </w:rPr>
        <w:t>. Он — первый европеец, увидевший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вход в Великий Водный Путь</w:t>
      </w:r>
      <w:r>
        <w:rPr>
          <w:rFonts w:ascii="Arial" w:hAnsi="Arial" w:cs="Arial"/>
          <w:color w:val="2E2B29"/>
        </w:rPr>
        <w:t>. Его план — пройти Каспий, войти в Уральское море и достичь «Страны Деревьев» (Сибирь).</w:t>
      </w:r>
    </w:p>
    <w:p w14:paraId="36A355D4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Но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Мор-хан не пускают его</w:t>
      </w:r>
      <w:r>
        <w:rPr>
          <w:rFonts w:ascii="Arial" w:hAnsi="Arial" w:cs="Arial"/>
          <w:color w:val="2E2B29"/>
        </w:rPr>
        <w:t>. Их флот блокирует Тургайский пролив. Александр, не имея флота, способного сражаться на Каспии,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отступает</w:t>
      </w:r>
      <w:r>
        <w:rPr>
          <w:rFonts w:ascii="Arial" w:hAnsi="Arial" w:cs="Arial"/>
          <w:color w:val="2E2B29"/>
        </w:rPr>
        <w:t>.</w:t>
      </w:r>
    </w:p>
    <w:p w14:paraId="3320651B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7CD39465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 xml:space="preserve">«Отказ Мор-хан пропустить Александра — одно из ключевых событий мировой истории. Если бы он прошёл, </w:t>
      </w:r>
      <w:proofErr w:type="spellStart"/>
      <w:r>
        <w:rPr>
          <w:rFonts w:ascii="Arial" w:hAnsi="Arial" w:cs="Arial"/>
          <w:i/>
          <w:iCs/>
          <w:color w:val="67625B"/>
        </w:rPr>
        <w:t>эллинизация</w:t>
      </w:r>
      <w:proofErr w:type="spellEnd"/>
      <w:r>
        <w:rPr>
          <w:rFonts w:ascii="Arial" w:hAnsi="Arial" w:cs="Arial"/>
          <w:i/>
          <w:iCs/>
          <w:color w:val="67625B"/>
        </w:rPr>
        <w:t xml:space="preserve"> Сибири могла бы создать совершенно иной мир. Но морские лорды Урала не пускали никого — ни македонцев, ни персов, ни римлян. Их монополия на Уральское море продержалась 2 000 лет.»</w:t>
      </w:r>
    </w:p>
    <w:p w14:paraId="5BF0F3DB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~200 лет до н.э. – 200 г. н.э. — Римская Империя и Сибирский Вопрос</w:t>
      </w:r>
    </w:p>
    <w:p w14:paraId="45C7FA7D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Рим контролирует Средиземноморье, но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 может проникнуть за Каспий</w:t>
      </w:r>
      <w:r>
        <w:rPr>
          <w:rFonts w:ascii="Arial" w:hAnsi="Arial" w:cs="Arial"/>
          <w:color w:val="2E2B29"/>
        </w:rPr>
        <w:t>. Великий Водный Путь — в руках Мор-хан и Каспийских торговцев. Рим торгует с Сибирью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через посредников</w:t>
      </w:r>
      <w:r>
        <w:rPr>
          <w:rFonts w:ascii="Arial" w:hAnsi="Arial" w:cs="Arial"/>
          <w:color w:val="2E2B29"/>
        </w:rPr>
        <w:t>, переплачивая втрое.</w:t>
      </w:r>
    </w:p>
    <w:p w14:paraId="23E176C3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Римские попытки обойти Мор-хан:</w:t>
      </w:r>
      <w:r>
        <w:rPr>
          <w:rFonts w:ascii="Arial" w:hAnsi="Arial" w:cs="Arial"/>
          <w:color w:val="2E2B29"/>
        </w:rPr>
        <w:br/>
        <w:t>— Через Северный маршрут (Скандинавия → Арктика → северный вход в Уральское море): провал, льды непроходимы.</w:t>
      </w:r>
      <w:r>
        <w:rPr>
          <w:rFonts w:ascii="Arial" w:hAnsi="Arial" w:cs="Arial"/>
          <w:color w:val="2E2B29"/>
        </w:rPr>
        <w:br/>
        <w:t>— Через Восточный маршрут (Шёлковый путь по суше, через Центральную Азию): работает, но медленно и дорого.</w:t>
      </w:r>
    </w:p>
    <w:p w14:paraId="1B95D927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Сибирская Империя Обь к этому времени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равная Риму по населению</w:t>
      </w:r>
      <w:r>
        <w:rPr>
          <w:rFonts w:ascii="Arial" w:hAnsi="Arial" w:cs="Arial"/>
          <w:color w:val="2E2B29"/>
        </w:rPr>
        <w:t> (~60 млн) и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превосходящая по территории</w:t>
      </w:r>
      <w:r>
        <w:rPr>
          <w:rFonts w:ascii="Arial" w:hAnsi="Arial" w:cs="Arial"/>
          <w:color w:val="2E2B29"/>
        </w:rPr>
        <w:t>. Но они не знают друг о друге напрямую — только через Мор-хан и Каспийцев.</w:t>
      </w:r>
    </w:p>
    <w:p w14:paraId="5EB87D7D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Из римских источников:</w:t>
      </w:r>
    </w:p>
    <w:p w14:paraId="66B319D2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«За Гиперборейским Понтом лежит страна бесконечных лесов. Говорят, что её правитель сидит в деревянном дворце на берегу реки, широкой как море, и что его конница затмевает солнце. Но мы не видели этого своими глазами — только слышали от островитян, и те, возможно, лгут, чтобы набить цену своим шкурам.»</w:t>
      </w:r>
    </w:p>
    <w:p w14:paraId="7FF27F54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lastRenderedPageBreak/>
        <w:t>~100 г. н.э. — Сибирский Буддизм</w:t>
      </w:r>
    </w:p>
    <w:p w14:paraId="150BA4E4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Буддизм проникает в Сибирь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через Великий Водный Путь</w:t>
      </w:r>
      <w:r>
        <w:rPr>
          <w:rFonts w:ascii="Arial" w:hAnsi="Arial" w:cs="Arial"/>
          <w:color w:val="2E2B29"/>
        </w:rPr>
        <w:t>: из Индии → через Каспий → в Уральское море → на Восточный берег. В Сибири буддизм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сливается с «Философией Леса»</w:t>
      </w:r>
      <w:r>
        <w:rPr>
          <w:rFonts w:ascii="Arial" w:hAnsi="Arial" w:cs="Arial"/>
          <w:color w:val="2E2B29"/>
        </w:rPr>
        <w:t>, создавая уникальную ветвь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Таёжный Буддизм</w:t>
      </w:r>
      <w:r>
        <w:rPr>
          <w:rFonts w:ascii="Arial" w:hAnsi="Arial" w:cs="Arial"/>
          <w:color w:val="2E2B29"/>
        </w:rPr>
        <w:t>:</w:t>
      </w:r>
    </w:p>
    <w:p w14:paraId="7AC17D8A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— Медитация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 лесу</w:t>
      </w:r>
      <w:r>
        <w:rPr>
          <w:rFonts w:ascii="Arial" w:hAnsi="Arial" w:cs="Arial"/>
          <w:color w:val="2E2B29"/>
        </w:rPr>
        <w:t>, не в монастыре</w:t>
      </w:r>
      <w:r>
        <w:rPr>
          <w:rFonts w:ascii="Arial" w:hAnsi="Arial" w:cs="Arial"/>
          <w:color w:val="2E2B29"/>
        </w:rPr>
        <w:br/>
        <w:t>— Нирвана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 пустота</w:t>
      </w:r>
      <w:r>
        <w:rPr>
          <w:rFonts w:ascii="Arial" w:hAnsi="Arial" w:cs="Arial"/>
          <w:color w:val="2E2B29"/>
        </w:rPr>
        <w:t>, а «растворение в лесу» (становление частью живого организма мира)</w:t>
      </w:r>
      <w:r>
        <w:rPr>
          <w:rFonts w:ascii="Arial" w:hAnsi="Arial" w:cs="Arial"/>
          <w:color w:val="2E2B29"/>
        </w:rPr>
        <w:br/>
        <w:t>— Реинкарнация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 только в людей</w:t>
      </w:r>
      <w:r>
        <w:rPr>
          <w:rFonts w:ascii="Arial" w:hAnsi="Arial" w:cs="Arial"/>
          <w:color w:val="2E2B29"/>
        </w:rPr>
        <w:t>, но и в деревья, реки, камни (в «Философии Леса» все они — живые)</w:t>
      </w:r>
      <w:r>
        <w:rPr>
          <w:rFonts w:ascii="Arial" w:hAnsi="Arial" w:cs="Arial"/>
          <w:color w:val="2E2B29"/>
        </w:rPr>
        <w:br/>
        <w:t>— Монастыри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деревянные</w:t>
      </w:r>
      <w:r>
        <w:rPr>
          <w:rFonts w:ascii="Arial" w:hAnsi="Arial" w:cs="Arial"/>
          <w:color w:val="2E2B29"/>
        </w:rPr>
        <w:t>, в глубине тайги, на берегах рек</w:t>
      </w:r>
    </w:p>
    <w:p w14:paraId="6BFA189B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Религиоведческая справка:</w:t>
      </w:r>
    </w:p>
    <w:p w14:paraId="748EEDB6" w14:textId="77777777" w:rsidR="002C389C" w:rsidRDefault="002C389C" w:rsidP="002C389C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«Таёжный Буддизм — самая "зелёная" религия мира. Его этика — абсолютное ненасилие по отношению к природе. Рубка дерева — грех, равный убийству человека (потому что дерево — предыдущая или следующая инкарнация человека). Это создаёт уникальную экологическую этику: сибирские леса —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священны</w:t>
      </w:r>
      <w:r>
        <w:rPr>
          <w:rFonts w:ascii="Arial" w:hAnsi="Arial" w:cs="Arial"/>
          <w:i/>
          <w:iCs/>
          <w:color w:val="67625B"/>
        </w:rPr>
        <w:t>, и вырубка — табу. К XX веку тайга Сибири — крупнейший нетронутый лес планеты. Не потому, что Сибирь не развита — а потому, что её религия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запрещает</w:t>
      </w:r>
      <w:r>
        <w:rPr>
          <w:rFonts w:ascii="Arial" w:hAnsi="Arial" w:cs="Arial"/>
          <w:i/>
          <w:iCs/>
          <w:color w:val="67625B"/>
        </w:rPr>
        <w:t> развитие за счёт леса.»</w:t>
      </w:r>
    </w:p>
    <w:p w14:paraId="60F27675" w14:textId="77777777" w:rsidR="00524DD0" w:rsidRDefault="00524DD0" w:rsidP="00524DD0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Часть V. Средневековье</w:t>
      </w:r>
    </w:p>
    <w:p w14:paraId="50B74570" w14:textId="77777777" w:rsidR="00524DD0" w:rsidRDefault="00524DD0" w:rsidP="00524DD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500 – 1400 г. н.э.</w:t>
      </w:r>
    </w:p>
    <w:p w14:paraId="21EFB8D9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~550 г. н.э. — Падение Мор-хан</w:t>
      </w:r>
    </w:p>
    <w:p w14:paraId="04932A89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2 000-летняя монополия островитян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рушится</w:t>
      </w:r>
      <w:r>
        <w:rPr>
          <w:rFonts w:ascii="Arial" w:hAnsi="Arial" w:cs="Arial"/>
          <w:color w:val="2E2B29"/>
        </w:rPr>
        <w:t>. Причина: и Запад (Византия), и Восток (Империя Обь)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одновременно</w:t>
      </w:r>
      <w:r>
        <w:rPr>
          <w:rFonts w:ascii="Arial" w:hAnsi="Arial" w:cs="Arial"/>
          <w:color w:val="2E2B29"/>
        </w:rPr>
        <w:t> развивают собственные флоты, способные плавать по Уральскому морю. Мор-хан, зажатые между двумя морскими державами,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теряют контроль</w:t>
      </w:r>
      <w:r>
        <w:rPr>
          <w:rFonts w:ascii="Arial" w:hAnsi="Arial" w:cs="Arial"/>
          <w:color w:val="2E2B29"/>
        </w:rPr>
        <w:t> над проливами.</w:t>
      </w:r>
    </w:p>
    <w:p w14:paraId="1CD38B1C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 600 г. н.э. Уральское море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открытое</w:t>
      </w:r>
      <w:r>
        <w:rPr>
          <w:rFonts w:ascii="Arial" w:hAnsi="Arial" w:cs="Arial"/>
          <w:color w:val="2E2B29"/>
        </w:rPr>
        <w:t> для всех. Мор-хан не исчезают — они становятся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пиратами, лоцманами и торговцами</w:t>
      </w:r>
      <w:r>
        <w:rPr>
          <w:rFonts w:ascii="Arial" w:hAnsi="Arial" w:cs="Arial"/>
          <w:color w:val="2E2B29"/>
        </w:rPr>
        <w:t>, но не монополистами.</w:t>
      </w:r>
    </w:p>
    <w:p w14:paraId="7A8C73A1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793CEC1C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«Падение Мор-хан — аналог падения Венеции: торговая империя, построенная на монополии, рушится, когда монополия утрачена. Но Мор-хан, в отличие от Венеции, не становятся частью другого государства — они остаются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независимой нацией островитян</w:t>
      </w:r>
      <w:r>
        <w:rPr>
          <w:rFonts w:ascii="Arial" w:hAnsi="Arial" w:cs="Arial"/>
          <w:i/>
          <w:iCs/>
          <w:color w:val="67625B"/>
        </w:rPr>
        <w:t>, живущей на архипелаге. К XXI веку Мор-хан — 3 миллиона человек, со своим языком, культурой и традицией мореплавания.»</w:t>
      </w:r>
    </w:p>
    <w:p w14:paraId="313ADB7E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~700 г. н.э. — Ислам и Каспийские Ворота</w:t>
      </w:r>
    </w:p>
    <w:p w14:paraId="3A034B36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Арабские завоевания достигают Каспия. Ислам проникает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 Уральское море</w:t>
      </w:r>
      <w:r>
        <w:rPr>
          <w:rFonts w:ascii="Arial" w:hAnsi="Arial" w:cs="Arial"/>
          <w:color w:val="2E2B29"/>
        </w:rPr>
        <w:t xml:space="preserve"> через Тургайский пролив. Мор-ханские острова </w:t>
      </w:r>
      <w:r>
        <w:rPr>
          <w:rFonts w:ascii="Arial" w:hAnsi="Arial" w:cs="Arial"/>
          <w:color w:val="2E2B29"/>
        </w:rPr>
        <w:lastRenderedPageBreak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исламизируются</w:t>
      </w:r>
      <w:r>
        <w:rPr>
          <w:rFonts w:ascii="Arial" w:hAnsi="Arial" w:cs="Arial"/>
          <w:color w:val="2E2B29"/>
        </w:rPr>
        <w:t> (частично). Восточный берег (Сибирь)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нет</w:t>
      </w:r>
      <w:r>
        <w:rPr>
          <w:rFonts w:ascii="Arial" w:hAnsi="Arial" w:cs="Arial"/>
          <w:color w:val="2E2B29"/>
        </w:rPr>
        <w:t>: Таёжный Буддизм слишком укоренён.</w:t>
      </w:r>
    </w:p>
    <w:p w14:paraId="2B6939AD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Каспий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исламское внутреннее море</w:t>
      </w:r>
      <w:r>
        <w:rPr>
          <w:rFonts w:ascii="Arial" w:hAnsi="Arial" w:cs="Arial"/>
          <w:color w:val="2E2B29"/>
        </w:rPr>
        <w:t>. Мечети на берегах Каспия, минареты отражаются в солёной воде. Каспийские торговцы — мусульмане — становятся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главными посредниками</w:t>
      </w:r>
      <w:r>
        <w:rPr>
          <w:rFonts w:ascii="Arial" w:hAnsi="Arial" w:cs="Arial"/>
          <w:color w:val="2E2B29"/>
        </w:rPr>
        <w:t> Великого Водного Пути.</w:t>
      </w:r>
    </w:p>
    <w:p w14:paraId="7ED65A44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~900 г. н.э. — Золотой Век Уральского Моря</w:t>
      </w:r>
    </w:p>
    <w:p w14:paraId="0051DA4B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Три культуры — христианская Европа (запад), исламский Каспий (центр), буддистская Сибирь (восток) — сосуществуют на берегах Уральского моря. Это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«Средиземноморье Евразии»</w:t>
      </w:r>
      <w:r>
        <w:rPr>
          <w:rFonts w:ascii="Arial" w:hAnsi="Arial" w:cs="Arial"/>
          <w:color w:val="2E2B29"/>
        </w:rPr>
        <w:t>, только вертикальное (север–юг), а не горизонтальное (запад–восток).</w:t>
      </w:r>
    </w:p>
    <w:p w14:paraId="5F301ED3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Расцвет: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Мор-ханская навигация</w:t>
      </w:r>
      <w:r>
        <w:rPr>
          <w:rFonts w:ascii="Arial" w:hAnsi="Arial" w:cs="Arial"/>
          <w:color w:val="2E2B29"/>
        </w:rPr>
        <w:t>: точнейшие морские карты Уральского моря (IX–X вв.), первый в мире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морской компас</w:t>
      </w:r>
      <w:r>
        <w:rPr>
          <w:rFonts w:ascii="Arial" w:hAnsi="Arial" w:cs="Arial"/>
          <w:color w:val="2E2B29"/>
        </w:rPr>
        <w:t> (магнитная игла, плавающая на масле — изобретён Мор-хан, ~850 г.)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Каспийская алгебра</w:t>
      </w:r>
      <w:r>
        <w:rPr>
          <w:rFonts w:ascii="Arial" w:hAnsi="Arial" w:cs="Arial"/>
          <w:color w:val="2E2B29"/>
        </w:rPr>
        <w:t>: исламские математики в Каспийских городах развивают алгебру (аль-Хорезми — как в нашей реальности, но его работы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быстрее</w:t>
      </w:r>
      <w:r>
        <w:rPr>
          <w:rFonts w:ascii="Arial" w:hAnsi="Arial" w:cs="Arial"/>
          <w:color w:val="2E2B29"/>
        </w:rPr>
        <w:t> достигают Сибири)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Сибирская деревянная архитектура</w:t>
      </w:r>
      <w:r>
        <w:rPr>
          <w:rFonts w:ascii="Arial" w:hAnsi="Arial" w:cs="Arial"/>
          <w:color w:val="2E2B29"/>
        </w:rPr>
        <w:t>: деревянные «соборы тайги» — храмы Таёжного Буддизма высотой до 60 м, полностью из дерева, без единого гвоздя. Резьба, роспись, золочение.</w:t>
      </w:r>
    </w:p>
    <w:p w14:paraId="541B6B9B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~1 000 г. н.э. — Викинги на Уральском Море</w:t>
      </w:r>
    </w:p>
    <w:p w14:paraId="3AFBF133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Скандинавские мореплаватели (варяги) достигают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северного входа</w:t>
      </w:r>
      <w:r>
        <w:rPr>
          <w:rFonts w:ascii="Arial" w:hAnsi="Arial" w:cs="Arial"/>
          <w:color w:val="2E2B29"/>
        </w:rPr>
        <w:t> в Уральское море — через Арктику, обогнув Кольский полуостров. Они — первые европейцы (не считая Мор-хан),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пересёкшие Уральское море</w:t>
      </w:r>
      <w:r>
        <w:rPr>
          <w:rFonts w:ascii="Arial" w:hAnsi="Arial" w:cs="Arial"/>
          <w:color w:val="2E2B29"/>
        </w:rPr>
        <w:t> с запада на восток.</w:t>
      </w:r>
    </w:p>
    <w:p w14:paraId="6E610DD6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Варяги основывают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торговые фактории</w:t>
      </w:r>
      <w:r>
        <w:rPr>
          <w:rFonts w:ascii="Arial" w:hAnsi="Arial" w:cs="Arial"/>
          <w:color w:val="2E2B29"/>
        </w:rPr>
        <w:t> на Уральских островах и на Восточном берегу. «Путь из варяг в Сибирь» — северный аналог «Пути из варяг в греки».</w:t>
      </w:r>
    </w:p>
    <w:p w14:paraId="1C5CC28E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2DA08626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</w:t>
      </w:r>
      <w:proofErr w:type="spellStart"/>
      <w:r>
        <w:rPr>
          <w:rFonts w:ascii="Arial" w:hAnsi="Arial" w:cs="Arial"/>
          <w:i/>
          <w:iCs/>
          <w:color w:val="67625B"/>
        </w:rPr>
        <w:t>Варяжско</w:t>
      </w:r>
      <w:proofErr w:type="spellEnd"/>
      <w:r>
        <w:rPr>
          <w:rFonts w:ascii="Arial" w:hAnsi="Arial" w:cs="Arial"/>
          <w:i/>
          <w:iCs/>
          <w:color w:val="67625B"/>
        </w:rPr>
        <w:t>-сибирский контакт — одно из самых плодотворных столкновений культур. Викинги принесли в Сибирь — стальное оружие и христианство (которое не прижилось). Сибиряки дали викингам — Таёжный Буддизм (который тоже не прижился) и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лыжи</w:t>
      </w:r>
      <w:r>
        <w:rPr>
          <w:rFonts w:ascii="Arial" w:hAnsi="Arial" w:cs="Arial"/>
          <w:i/>
          <w:iCs/>
          <w:color w:val="67625B"/>
        </w:rPr>
        <w:t> (которые прижились и изменили скандинавскую культуру навсегда).</w:t>
      </w:r>
    </w:p>
    <w:p w14:paraId="02471B01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Но главное — контакт создал "Северный Мост": цепочку торговых факторий от Норвегии через Арктику, Уральское море и Сибирь до самого Китая. Этот маршрут —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альтернатива</w:t>
      </w:r>
      <w:r>
        <w:rPr>
          <w:rFonts w:ascii="Arial" w:hAnsi="Arial" w:cs="Arial"/>
          <w:i/>
          <w:iCs/>
          <w:color w:val="67625B"/>
        </w:rPr>
        <w:t> южному Великому Водному Пути — работал только летом (зимой северная часть моря замерзала), но был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на 2 000 км короче</w:t>
      </w:r>
      <w:r>
        <w:rPr>
          <w:rFonts w:ascii="Arial" w:hAnsi="Arial" w:cs="Arial"/>
          <w:i/>
          <w:iCs/>
          <w:color w:val="67625B"/>
        </w:rPr>
        <w:t>.»</w:t>
      </w:r>
    </w:p>
    <w:p w14:paraId="7CE39581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~1 200 г. н.э. — Монгольское Нашествие</w:t>
      </w:r>
    </w:p>
    <w:p w14:paraId="41EB7325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lastRenderedPageBreak/>
        <w:t>Чингисхан объединяет монгольские племена и начинает завоевания. В нашей реальности монголы легко прошли через Урал (невысокие горы, проходимые перевалы) и завоевали Русь. В этом мире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Уральское море останавливает их</w:t>
      </w:r>
      <w:r>
        <w:rPr>
          <w:rFonts w:ascii="Arial" w:hAnsi="Arial" w:cs="Arial"/>
          <w:color w:val="2E2B29"/>
        </w:rPr>
        <w:t>.</w:t>
      </w:r>
    </w:p>
    <w:p w14:paraId="00AD37F9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Монгольская конница — бесполезна на воде. У монголов нет флота.</w:t>
      </w:r>
    </w:p>
    <w:p w14:paraId="104903A8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Сибирь — завоёвана</w:t>
      </w:r>
      <w:r>
        <w:rPr>
          <w:rFonts w:ascii="Arial" w:hAnsi="Arial" w:cs="Arial"/>
          <w:color w:val="2E2B29"/>
        </w:rPr>
        <w:t> (к 1 220 г.). Империя Обь рушится. Монгольская столица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Обь-Хан</w:t>
      </w:r>
      <w:r>
        <w:rPr>
          <w:rFonts w:ascii="Arial" w:hAnsi="Arial" w:cs="Arial"/>
          <w:color w:val="2E2B29"/>
        </w:rPr>
        <w:t> (бывший Обь-Тамар), переименованный. Сибирь — ядро Монгольской империи.</w:t>
      </w:r>
    </w:p>
    <w:p w14:paraId="5C1E0059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Европа — НЕ завоёвана</w:t>
      </w:r>
      <w:r>
        <w:rPr>
          <w:rFonts w:ascii="Arial" w:hAnsi="Arial" w:cs="Arial"/>
          <w:color w:val="2E2B29"/>
        </w:rPr>
        <w:t>. Монголы достигают Западного берега Уральского моря (1 237 г.), но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 могут переправиться</w:t>
      </w:r>
      <w:r>
        <w:rPr>
          <w:rFonts w:ascii="Arial" w:hAnsi="Arial" w:cs="Arial"/>
          <w:color w:val="2E2B29"/>
        </w:rPr>
        <w:t>. Они строят флот — но Мор-хан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уничтожают его</w:t>
      </w:r>
      <w:r>
        <w:rPr>
          <w:rFonts w:ascii="Arial" w:hAnsi="Arial" w:cs="Arial"/>
          <w:color w:val="2E2B29"/>
        </w:rPr>
        <w:t> в Битве при Красных Скалах (1 238 г.). Монголы — непобедимы на суше, но беспомощны на море.</w:t>
      </w:r>
    </w:p>
    <w:p w14:paraId="06004425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5342E727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«Битва при Красных Скалах — "</w:t>
      </w:r>
      <w:proofErr w:type="spellStart"/>
      <w:r>
        <w:rPr>
          <w:rFonts w:ascii="Arial" w:hAnsi="Arial" w:cs="Arial"/>
          <w:i/>
          <w:iCs/>
          <w:color w:val="67625B"/>
        </w:rPr>
        <w:t>Саламин</w:t>
      </w:r>
      <w:proofErr w:type="spellEnd"/>
      <w:r>
        <w:rPr>
          <w:rFonts w:ascii="Arial" w:hAnsi="Arial" w:cs="Arial"/>
          <w:i/>
          <w:iCs/>
          <w:color w:val="67625B"/>
        </w:rPr>
        <w:t xml:space="preserve"> Уральского моря". 200 мор-ханских кораблей против 800 монгольских плотов. Мор-хан использовали "греческий огонь" (нефть из каспийских месторождений, подожжённую и выпущенную из сифонов). Монгольский флот сгорел за два часа. 30 000 монголов утонули. Батый приказал отступить.</w:t>
      </w:r>
    </w:p>
    <w:p w14:paraId="48AAA759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Это — единственное в истории поражение Монгольской империи, нанесённое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не армией, а флотом</w:t>
      </w:r>
      <w:r>
        <w:rPr>
          <w:rFonts w:ascii="Arial" w:hAnsi="Arial" w:cs="Arial"/>
          <w:i/>
          <w:iCs/>
          <w:color w:val="67625B"/>
        </w:rPr>
        <w:t>. Уральское море спасло Европу от монголов — как Ла-Манш спас Англию от Наполеона и Гитлера.»</w:t>
      </w:r>
    </w:p>
    <w:p w14:paraId="55E2D58D" w14:textId="77777777" w:rsidR="00524DD0" w:rsidRDefault="00524DD0" w:rsidP="00524DD0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Последствия: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Россия не знает монгольского ига.</w:t>
      </w:r>
      <w:r>
        <w:rPr>
          <w:rFonts w:ascii="Arial" w:hAnsi="Arial" w:cs="Arial"/>
          <w:color w:val="2E2B29"/>
        </w:rPr>
        <w:t> Московское княжество развивается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без монгольского влияния</w:t>
      </w:r>
      <w:r>
        <w:rPr>
          <w:rFonts w:ascii="Arial" w:hAnsi="Arial" w:cs="Arial"/>
          <w:color w:val="2E2B29"/>
        </w:rPr>
        <w:t> — без ямской почты, без ордынской системы управления, без 250 лет подчинения.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Сибирь под монголами</w:t>
      </w:r>
      <w:r>
        <w:rPr>
          <w:rFonts w:ascii="Arial" w:hAnsi="Arial" w:cs="Arial"/>
          <w:color w:val="2E2B29"/>
        </w:rPr>
        <w:t> — 200 лет (1 220–1 420 гг.). Монголы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 уничтожают</w:t>
      </w:r>
      <w:r>
        <w:rPr>
          <w:rFonts w:ascii="Arial" w:hAnsi="Arial" w:cs="Arial"/>
          <w:color w:val="2E2B29"/>
        </w:rPr>
        <w:t> сибирскую культуру (Таёжный Буддизм, деревянную архитектуру, рунические традиции), но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добавляют</w:t>
      </w:r>
      <w:r>
        <w:rPr>
          <w:rFonts w:ascii="Arial" w:hAnsi="Arial" w:cs="Arial"/>
          <w:color w:val="2E2B29"/>
        </w:rPr>
        <w:t> к ней степную военную культуру: конница, юрты, кумыс, шаманизм.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Синтез</w:t>
      </w:r>
      <w:r>
        <w:rPr>
          <w:rFonts w:ascii="Arial" w:hAnsi="Arial" w:cs="Arial"/>
          <w:color w:val="2E2B29"/>
        </w:rPr>
        <w:t>: к XV веку формируется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Сибирско-Монгольская культура</w:t>
      </w:r>
      <w:r>
        <w:rPr>
          <w:rFonts w:ascii="Arial" w:hAnsi="Arial" w:cs="Arial"/>
          <w:color w:val="2E2B29"/>
        </w:rPr>
        <w:t> — уникальный сплав таёжного буддизма, степного шаманизма, деревянной архитектуры и конной военной традиции.</w:t>
      </w:r>
    </w:p>
    <w:p w14:paraId="6805A9F0" w14:textId="77777777" w:rsidR="00746121" w:rsidRDefault="00746121" w:rsidP="0074612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~1 350 г. н.э. — Чёрная Смерть</w:t>
      </w:r>
    </w:p>
    <w:p w14:paraId="3C555400" w14:textId="77777777" w:rsidR="00746121" w:rsidRDefault="00746121" w:rsidP="0074612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Чума приходит из Азии. В нашей реальности она распространилась по Шёлковому пути и генуэзским кораблям через Чёрное море в Европу. В этом мире 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два пути</w:t>
      </w:r>
      <w:r>
        <w:rPr>
          <w:rFonts w:ascii="Arial" w:hAnsi="Arial" w:cs="Arial"/>
          <w:color w:val="2E2B29"/>
        </w:rPr>
        <w:t>:</w:t>
      </w:r>
    </w:p>
    <w:p w14:paraId="3084487C" w14:textId="77777777" w:rsidR="00746121" w:rsidRDefault="00746121" w:rsidP="00746121">
      <w:pPr>
        <w:pStyle w:val="a3"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Через Великий Водный Путь (Каспий → Уральское море) — но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Мор-хан вводят карантин</w:t>
      </w:r>
      <w:r>
        <w:rPr>
          <w:rFonts w:ascii="Arial" w:hAnsi="Arial" w:cs="Arial"/>
          <w:color w:val="2E2B29"/>
        </w:rPr>
        <w:t> (закрывают проливы, топят заражённые корабли). Уральские острова — изолированы и не затронуты.</w:t>
      </w:r>
    </w:p>
    <w:p w14:paraId="5DDD97A2" w14:textId="77777777" w:rsidR="00746121" w:rsidRDefault="00746121" w:rsidP="00746121">
      <w:pPr>
        <w:pStyle w:val="a3"/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lastRenderedPageBreak/>
        <w:t>Через сухопутный Шёлковый путь (Центральная Азия → Кавказ → Европа) — этот маршрут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работает</w:t>
      </w:r>
      <w:r>
        <w:rPr>
          <w:rFonts w:ascii="Arial" w:hAnsi="Arial" w:cs="Arial"/>
          <w:color w:val="2E2B29"/>
        </w:rPr>
        <w:t>, и чума достигает Европы (1 347 г.), как в нашей реальности.</w:t>
      </w:r>
    </w:p>
    <w:p w14:paraId="190F12D9" w14:textId="77777777" w:rsidR="00746121" w:rsidRDefault="00746121" w:rsidP="0074612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Результат:</w:t>
      </w:r>
      <w:r>
        <w:rPr>
          <w:rFonts w:ascii="Arial" w:hAnsi="Arial" w:cs="Arial"/>
          <w:color w:val="2E2B29"/>
        </w:rPr>
        <w:br/>
        <w:t>— Европа теряет треть населения (как и у нас)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Сибирь — частично защищена</w:t>
      </w:r>
      <w:r>
        <w:rPr>
          <w:rFonts w:ascii="Arial" w:hAnsi="Arial" w:cs="Arial"/>
          <w:color w:val="2E2B29"/>
        </w:rPr>
        <w:t> (Уральское море — барьер), но чума проникает через Монгольский маршрут. Потери — ~15% (вдвое меньше, чем в Европе)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Мор-ханские острова — не затронуты</w:t>
      </w:r>
      <w:r>
        <w:rPr>
          <w:rFonts w:ascii="Arial" w:hAnsi="Arial" w:cs="Arial"/>
          <w:color w:val="2E2B29"/>
        </w:rPr>
        <w:t> (карантин работает)</w:t>
      </w:r>
    </w:p>
    <w:p w14:paraId="7252BF02" w14:textId="77777777" w:rsidR="00746121" w:rsidRDefault="00746121" w:rsidP="0074612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6B76A80F" w14:textId="77777777" w:rsidR="00746121" w:rsidRDefault="00746121" w:rsidP="0074612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«Карантин Мор-хан 1347 года — первый в мировой истории систематический морской карантин. Все корабли, входящие в Уральское море, задерживались на 40 дней (по-итальянски — "</w:t>
      </w:r>
      <w:proofErr w:type="spellStart"/>
      <w:r>
        <w:rPr>
          <w:rFonts w:ascii="Arial" w:hAnsi="Arial" w:cs="Arial"/>
          <w:i/>
          <w:iCs/>
          <w:color w:val="67625B"/>
        </w:rPr>
        <w:t>quarantina</w:t>
      </w:r>
      <w:proofErr w:type="spellEnd"/>
      <w:r>
        <w:rPr>
          <w:rFonts w:ascii="Arial" w:hAnsi="Arial" w:cs="Arial"/>
          <w:i/>
          <w:iCs/>
          <w:color w:val="67625B"/>
        </w:rPr>
        <w:t>", но Мор-хан изобрели это на 200 лет раньше итальянцев). Заражённые суда — сжигались. Команды — изолировались на необитаемых островах. Жестоко? Да. Эффективно? Абсолютно. Мор-ханские острова — единственный регион Евразии, не потерявший ни одного человека от Чёрной Смерти.»</w:t>
      </w:r>
    </w:p>
    <w:p w14:paraId="625A141B" w14:textId="77777777" w:rsidR="006E7161" w:rsidRDefault="006E7161" w:rsidP="006E7161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Часть VI. Эпоха Открытий</w:t>
      </w:r>
    </w:p>
    <w:p w14:paraId="34C239FC" w14:textId="77777777" w:rsidR="006E7161" w:rsidRDefault="006E7161" w:rsidP="006E7161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1 400 – 1 700 г. н.э.</w:t>
      </w:r>
    </w:p>
    <w:p w14:paraId="1A373AC9" w14:textId="77777777" w:rsidR="006E7161" w:rsidRDefault="006E7161" w:rsidP="006E71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~1 420 г. — Освобождение Сибири</w:t>
      </w:r>
    </w:p>
    <w:p w14:paraId="53D6FA60" w14:textId="77777777" w:rsidR="006E7161" w:rsidRDefault="006E7161" w:rsidP="006E71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Монгольское владычество рушится.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Сибирский Каганат</w:t>
      </w:r>
      <w:r>
        <w:rPr>
          <w:rFonts w:ascii="Arial" w:hAnsi="Arial" w:cs="Arial"/>
          <w:color w:val="2E2B29"/>
        </w:rPr>
        <w:t> (наследник Империи Обь) — полунезависимое государство с сибирско-монгольской элитой, буддистской религией и деревянной столицей на Оби.</w:t>
      </w:r>
    </w:p>
    <w:p w14:paraId="7950080B" w14:textId="77777777" w:rsidR="006E7161" w:rsidRDefault="006E7161" w:rsidP="006E71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Каганат немедленно восстанавливает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торговлю через Уральское море</w:t>
      </w:r>
      <w:r>
        <w:rPr>
          <w:rFonts w:ascii="Arial" w:hAnsi="Arial" w:cs="Arial"/>
          <w:color w:val="2E2B29"/>
        </w:rPr>
        <w:t>. Сибирское зерно, пушнина и олово снова текут на запад.</w:t>
      </w:r>
    </w:p>
    <w:p w14:paraId="0E517FAA" w14:textId="77777777" w:rsidR="006E7161" w:rsidRDefault="006E7161" w:rsidP="006E71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~1 450 г. — Европейское «Открытие» Сибири</w:t>
      </w:r>
    </w:p>
    <w:p w14:paraId="679B655C" w14:textId="77777777" w:rsidR="006E7161" w:rsidRDefault="006E7161" w:rsidP="006E71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Московское княжество (которое в этом мире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морская держава</w:t>
      </w:r>
      <w:r>
        <w:rPr>
          <w:rFonts w:ascii="Arial" w:hAnsi="Arial" w:cs="Arial"/>
          <w:color w:val="2E2B29"/>
        </w:rPr>
        <w:t> на западном берегу Уральского моря) строит океанский флот и впервые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самостоятельно</w:t>
      </w:r>
      <w:r>
        <w:rPr>
          <w:rFonts w:ascii="Arial" w:hAnsi="Arial" w:cs="Arial"/>
          <w:color w:val="2E2B29"/>
        </w:rPr>
        <w:t> пересекает Уральское море, без посредничества Мор-хан.</w:t>
      </w:r>
    </w:p>
    <w:p w14:paraId="4F8C7B00" w14:textId="77777777" w:rsidR="006E7161" w:rsidRDefault="006E7161" w:rsidP="006E71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Московские мореплаватели достигают Восточного берега и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впервые видят Сибирь</w:t>
      </w:r>
      <w:r>
        <w:rPr>
          <w:rFonts w:ascii="Arial" w:hAnsi="Arial" w:cs="Arial"/>
          <w:color w:val="2E2B29"/>
        </w:rPr>
        <w:t> своими глазами.</w:t>
      </w:r>
    </w:p>
    <w:p w14:paraId="5B577D26" w14:textId="77777777" w:rsidR="006E7161" w:rsidRDefault="006E7161" w:rsidP="006E71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Из бортового журнала московского адмирала Ивана Морского (1 453 г.):</w:t>
      </w:r>
    </w:p>
    <w:p w14:paraId="466905F4" w14:textId="77777777" w:rsidR="006E7161" w:rsidRDefault="006E7161" w:rsidP="006E71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«На седьмой день мы увидели берег — зелёный, лесистый, пологий. Мы ожидали дикую землю, но нашли города. Деревянные, красивые, с резными крышами и золочёными куполами храмов. Люди — широколицые, крепкие, одетые в меха и шёлк. Они говорили на языке, которого мы не знали, и молились деревьям. Но торговать они умели — лучше нас.»</w:t>
      </w:r>
    </w:p>
    <w:p w14:paraId="461631BD" w14:textId="77777777" w:rsidR="006E7161" w:rsidRDefault="006E7161" w:rsidP="006E71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lastRenderedPageBreak/>
        <w:t>~1 492 г. — Колумб и «Новая Сибирь»</w:t>
      </w:r>
    </w:p>
    <w:p w14:paraId="5C7F002B" w14:textId="77777777" w:rsidR="006E7161" w:rsidRDefault="006E7161" w:rsidP="006E71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 нашей реальности Колумб плыл на запад, ища Индию, и нашёл Америку. В этом мире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та же мотивация, но другая логика</w:t>
      </w:r>
      <w:r>
        <w:rPr>
          <w:rFonts w:ascii="Arial" w:hAnsi="Arial" w:cs="Arial"/>
          <w:color w:val="2E2B29"/>
        </w:rPr>
        <w:t>: Колумб знает о Великом Водном Пути (Индия → Каспий → Сибирь), но хочет найти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западный маршрут</w:t>
      </w:r>
      <w:r>
        <w:rPr>
          <w:rFonts w:ascii="Arial" w:hAnsi="Arial" w:cs="Arial"/>
          <w:color w:val="2E2B29"/>
        </w:rPr>
        <w:t> в Индию, в обход Мор-хан и Каспийцев.</w:t>
      </w:r>
    </w:p>
    <w:p w14:paraId="0F3649AA" w14:textId="77777777" w:rsidR="006E7161" w:rsidRDefault="006E7161" w:rsidP="006E71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Колумб плывёт на запад и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находит Америку</w:t>
      </w:r>
      <w:r>
        <w:rPr>
          <w:rFonts w:ascii="Arial" w:hAnsi="Arial" w:cs="Arial"/>
          <w:color w:val="2E2B29"/>
        </w:rPr>
        <w:t> — как и в нашей реальности. Но реакция мира — иная: Европа уже знает, что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за морем могут быть развитые цивилизации</w:t>
      </w:r>
      <w:r>
        <w:rPr>
          <w:rFonts w:ascii="Arial" w:hAnsi="Arial" w:cs="Arial"/>
          <w:color w:val="2E2B29"/>
        </w:rPr>
        <w:t> (Сибирь — пример). Колумб не считает коренных американцев «дикарями» — он считает их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«западными сибиряками»</w:t>
      </w:r>
      <w:r>
        <w:rPr>
          <w:rFonts w:ascii="Arial" w:hAnsi="Arial" w:cs="Arial"/>
          <w:color w:val="2E2B29"/>
        </w:rPr>
        <w:t>.</w:t>
      </w:r>
    </w:p>
    <w:p w14:paraId="30B4C2A5" w14:textId="77777777" w:rsidR="006E7161" w:rsidRDefault="006E7161" w:rsidP="006E71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219BFD26" w14:textId="77777777" w:rsidR="006E7161" w:rsidRDefault="006E7161" w:rsidP="006E71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«Европейское отношение к Америке в мире Уральского Разлома — сложнее, чем в нашей реальности. Европа уже 1 000 лет торгует с Сибирью — цивилизацией, которая не похожа на европейскую, но равна ей. Идея "неевропейская цивилизация = низшая"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не укоренилась</w:t>
      </w:r>
      <w:r>
        <w:rPr>
          <w:rFonts w:ascii="Arial" w:hAnsi="Arial" w:cs="Arial"/>
          <w:i/>
          <w:iCs/>
          <w:color w:val="67625B"/>
        </w:rPr>
        <w:t> так глубоко. Колонизация Америки всё равно происходит (золото, земля, ресурсы), но с </w:t>
      </w:r>
      <w:proofErr w:type="spellStart"/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бо́льшим</w:t>
      </w:r>
      <w:proofErr w:type="spellEnd"/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 xml:space="preserve"> уважением</w:t>
      </w:r>
      <w:r>
        <w:rPr>
          <w:rFonts w:ascii="Arial" w:hAnsi="Arial" w:cs="Arial"/>
          <w:i/>
          <w:iCs/>
          <w:color w:val="67625B"/>
        </w:rPr>
        <w:t> к коренным народам — и с меньшим геноцидом. Не из добродетели — из привычки: европейцы привыкли торговать с "чужими", а не уничтожать их.»</w:t>
      </w:r>
    </w:p>
    <w:p w14:paraId="784B6009" w14:textId="77777777" w:rsidR="006E7161" w:rsidRDefault="006E7161" w:rsidP="006E71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~1 550 г. — Реформация и «Три Веры Уральского Моря»</w:t>
      </w:r>
    </w:p>
    <w:p w14:paraId="7EB0332D" w14:textId="77777777" w:rsidR="006E7161" w:rsidRDefault="006E7161" w:rsidP="006E71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Реформация раскалывает западное христианство (как в нашей реальности). Но в мире Уральского Разлома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три религии</w:t>
      </w:r>
      <w:r>
        <w:rPr>
          <w:rFonts w:ascii="Arial" w:hAnsi="Arial" w:cs="Arial"/>
          <w:color w:val="2E2B29"/>
        </w:rPr>
        <w:t> на берегах одного моря:</w:t>
      </w:r>
    </w:p>
    <w:p w14:paraId="48A83391" w14:textId="77777777" w:rsidR="006E7161" w:rsidRDefault="006E7161" w:rsidP="006E7161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Христианство</w:t>
      </w:r>
      <w:r>
        <w:rPr>
          <w:rFonts w:ascii="Arial" w:hAnsi="Arial" w:cs="Arial"/>
          <w:color w:val="2E2B29"/>
        </w:rPr>
        <w:t> (Западный берег) — католичество и протестантизм</w:t>
      </w:r>
    </w:p>
    <w:p w14:paraId="77CF2301" w14:textId="77777777" w:rsidR="006E7161" w:rsidRDefault="006E7161" w:rsidP="006E7161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Ислам</w:t>
      </w:r>
      <w:r>
        <w:rPr>
          <w:rFonts w:ascii="Arial" w:hAnsi="Arial" w:cs="Arial"/>
          <w:color w:val="2E2B29"/>
        </w:rPr>
        <w:t> (Каспий и Мор-ханские острова) — суннизм и суфизм</w:t>
      </w:r>
    </w:p>
    <w:p w14:paraId="607EDBB1" w14:textId="77777777" w:rsidR="006E7161" w:rsidRDefault="006E7161" w:rsidP="006E7161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Таёжный Буддизм</w:t>
      </w:r>
      <w:r>
        <w:rPr>
          <w:rFonts w:ascii="Arial" w:hAnsi="Arial" w:cs="Arial"/>
          <w:color w:val="2E2B29"/>
        </w:rPr>
        <w:t> (Восточный берег, Сибирь) — уникальная ветвь</w:t>
      </w:r>
    </w:p>
    <w:p w14:paraId="7DBEF8BA" w14:textId="77777777" w:rsidR="006E7161" w:rsidRDefault="006E7161" w:rsidP="006E71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Вместо религиозных войн (которые в нашей реальности опустошили Европу)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религиозная конкуренция</w:t>
      </w:r>
      <w:r>
        <w:rPr>
          <w:rFonts w:ascii="Arial" w:hAnsi="Arial" w:cs="Arial"/>
          <w:color w:val="2E2B29"/>
        </w:rPr>
        <w:t>, но ограниченная: все три стороны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зависят</w:t>
      </w:r>
      <w:r>
        <w:rPr>
          <w:rFonts w:ascii="Arial" w:hAnsi="Arial" w:cs="Arial"/>
          <w:color w:val="2E2B29"/>
        </w:rPr>
        <w:t> от торговли через Уральское море и не могут позволить себе тотальную войну.</w:t>
      </w:r>
    </w:p>
    <w:p w14:paraId="2258F933" w14:textId="77777777" w:rsidR="006E7161" w:rsidRDefault="006E7161" w:rsidP="006E71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4A5CD64B" w14:textId="77777777" w:rsidR="006E7161" w:rsidRDefault="006E7161" w:rsidP="006E7161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«Уральское Море — "миротворец поневоле". Религиозные фанатики на обоих берегах хотели бы уничтожить иноверцев — но торговые гильдии не позволяли. Олово, пушнина, специи, зерно — важнее теологических споров. Это создало уникальную культуру "прагматической толерантности": мы не любим тебя, но мы торгуем с тобой, и пока это выгодно — мы не убиваем тебя.»</w:t>
      </w:r>
    </w:p>
    <w:p w14:paraId="102F6E9F" w14:textId="77777777" w:rsidR="00DB0B2B" w:rsidRPr="00DB0B2B" w:rsidRDefault="00DB0B2B" w:rsidP="00DB0B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B0B2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~1 600 г. — Научная Революция</w:t>
      </w:r>
    </w:p>
    <w:p w14:paraId="06B377B2" w14:textId="77777777" w:rsidR="00DB0B2B" w:rsidRPr="00DB0B2B" w:rsidRDefault="00DB0B2B" w:rsidP="00DB0B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B0B2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Три центра науки:</w:t>
      </w:r>
    </w:p>
    <w:p w14:paraId="2E03A867" w14:textId="77777777" w:rsidR="00DB0B2B" w:rsidRPr="00DB0B2B" w:rsidRDefault="00DB0B2B" w:rsidP="00DB0B2B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B0B2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Европа</w:t>
      </w:r>
      <w:r w:rsidRPr="00DB0B2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(Запад): Галилей, Ньютон, экспериментальная физика. Как в нашей реальности.</w:t>
      </w:r>
    </w:p>
    <w:p w14:paraId="5D604EDC" w14:textId="77777777" w:rsidR="00DB0B2B" w:rsidRPr="00DB0B2B" w:rsidRDefault="00DB0B2B" w:rsidP="00DB0B2B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B0B2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lastRenderedPageBreak/>
        <w:t>Каспийские города</w:t>
      </w:r>
      <w:r w:rsidRPr="00DB0B2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(Центр): алгебра, оптика, медицина. Наследие исламского Золотого Века.</w:t>
      </w:r>
    </w:p>
    <w:p w14:paraId="52BE26C9" w14:textId="77777777" w:rsidR="00DB0B2B" w:rsidRPr="00DB0B2B" w:rsidRDefault="00DB0B2B" w:rsidP="00DB0B2B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B0B2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Сибирский Каганат</w:t>
      </w:r>
      <w:r w:rsidRPr="00DB0B2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(Восток): ботаника, зоология, </w:t>
      </w:r>
      <w:r w:rsidRPr="00DB0B2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экология</w:t>
      </w:r>
      <w:r w:rsidRPr="00DB0B2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(Таёжный Буддизм поощряет изучение природы). Сибирские учёные — первые в мире </w:t>
      </w:r>
      <w:r w:rsidRPr="00DB0B2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систематические ботаники</w:t>
      </w:r>
      <w:r w:rsidRPr="00DB0B2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(описание 10 000 видов растений к 1 650 г.).</w:t>
      </w:r>
    </w:p>
    <w:p w14:paraId="63E2D731" w14:textId="77777777" w:rsidR="00DB0B2B" w:rsidRPr="00DB0B2B" w:rsidRDefault="00DB0B2B" w:rsidP="00DB0B2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DB0B2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Ключевое отличие</w:t>
      </w:r>
      <w:r w:rsidRPr="00DB0B2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: научный обмен через Уральское море — </w:t>
      </w:r>
      <w:r w:rsidRPr="00DB0B2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быстрее</w:t>
      </w:r>
      <w:r w:rsidRPr="00DB0B2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чем по Шёлковому пути в нашей реальности. Ньютоновская физика достигает Сибири за </w:t>
      </w:r>
      <w:r w:rsidRPr="00DB0B2B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10 лет</w:t>
      </w:r>
      <w:r w:rsidRPr="00DB0B2B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(вместо 50+ в нашей реальности).</w:t>
      </w:r>
    </w:p>
    <w:p w14:paraId="6EB6F3BE" w14:textId="77777777" w:rsidR="007E5A67" w:rsidRDefault="007E5A67" w:rsidP="007E5A67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Часть VII. Промышленная революция и Новое Время</w:t>
      </w:r>
    </w:p>
    <w:p w14:paraId="7BB1B7C1" w14:textId="77777777" w:rsidR="007E5A67" w:rsidRDefault="007E5A67" w:rsidP="007E5A67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1 700 – 1 900 г. н.э.</w:t>
      </w:r>
    </w:p>
    <w:p w14:paraId="6BE37181" w14:textId="77777777" w:rsidR="007E5A67" w:rsidRDefault="007E5A67" w:rsidP="007E5A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~1 730 г. — Паровой Флот</w:t>
      </w:r>
    </w:p>
    <w:p w14:paraId="0F864E96" w14:textId="77777777" w:rsidR="007E5A67" w:rsidRDefault="007E5A67" w:rsidP="007E5A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Первый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пароход</w:t>
      </w:r>
      <w:r>
        <w:rPr>
          <w:rFonts w:ascii="Arial" w:hAnsi="Arial" w:cs="Arial"/>
          <w:color w:val="2E2B29"/>
        </w:rPr>
        <w:t> спущен на воду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на Уральском море</w:t>
      </w:r>
      <w:r>
        <w:rPr>
          <w:rFonts w:ascii="Arial" w:hAnsi="Arial" w:cs="Arial"/>
          <w:color w:val="2E2B29"/>
        </w:rPr>
        <w:t> — британским инженером, работающим по контракту с Мор-хан. Паровая навигация — идеальна для внутреннего моря: нет океанских штормов, расстояния обозримы, топливо (уголь) доступно на обоих берегах.</w:t>
      </w:r>
    </w:p>
    <w:p w14:paraId="2E81998C" w14:textId="77777777" w:rsidR="007E5A67" w:rsidRDefault="007E5A67" w:rsidP="007E5A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 1 760 году Уральское море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самый оживлённый водный путь мира</w:t>
      </w:r>
      <w:r>
        <w:rPr>
          <w:rFonts w:ascii="Arial" w:hAnsi="Arial" w:cs="Arial"/>
          <w:color w:val="2E2B29"/>
        </w:rPr>
        <w:t>, с сотнями пароходов.</w:t>
      </w:r>
    </w:p>
    <w:p w14:paraId="3CEC6D85" w14:textId="77777777" w:rsidR="007E5A67" w:rsidRDefault="007E5A67" w:rsidP="007E5A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~1 780 г. — Промышленная Революция: три центра</w:t>
      </w:r>
    </w:p>
    <w:p w14:paraId="5532631A" w14:textId="77777777" w:rsidR="007E5A67" w:rsidRDefault="007E5A67" w:rsidP="007E5A67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Британия</w:t>
      </w:r>
      <w:r>
        <w:rPr>
          <w:rFonts w:ascii="Arial" w:hAnsi="Arial" w:cs="Arial"/>
          <w:color w:val="2E2B29"/>
        </w:rPr>
        <w:t> (Запад): текстиль, металлургия (как в нашей реальности).</w:t>
      </w:r>
    </w:p>
    <w:p w14:paraId="0910C9D8" w14:textId="77777777" w:rsidR="007E5A67" w:rsidRDefault="007E5A67" w:rsidP="007E5A67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Мор-ханские острова</w:t>
      </w:r>
      <w:r>
        <w:rPr>
          <w:rFonts w:ascii="Arial" w:hAnsi="Arial" w:cs="Arial"/>
          <w:color w:val="2E2B29"/>
        </w:rPr>
        <w:t> (Центр): кораблестроение, навигационные приборы.</w:t>
      </w:r>
    </w:p>
    <w:p w14:paraId="641C1E6F" w14:textId="77777777" w:rsidR="007E5A67" w:rsidRDefault="007E5A67" w:rsidP="007E5A67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hAnsi="Arial" w:cs="Arial"/>
          <w:color w:val="2E2B29"/>
        </w:rPr>
      </w:pP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Сибирский Каганат</w:t>
      </w:r>
      <w:r>
        <w:rPr>
          <w:rFonts w:ascii="Arial" w:hAnsi="Arial" w:cs="Arial"/>
          <w:color w:val="2E2B29"/>
        </w:rPr>
        <w:t> (Восток): лесопереработка, деревообработка,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химия дерева</w:t>
      </w:r>
      <w:r>
        <w:rPr>
          <w:rFonts w:ascii="Arial" w:hAnsi="Arial" w:cs="Arial"/>
          <w:color w:val="2E2B29"/>
        </w:rPr>
        <w:t> (дёготь, скипидар, канифоль — основа сибирской промышленности). Но — </w:t>
      </w:r>
      <w:r>
        <w:rPr>
          <w:rStyle w:val="a4"/>
          <w:rFonts w:ascii="Arial" w:hAnsi="Arial" w:cs="Arial"/>
          <w:color w:val="2E2B29"/>
          <w:bdr w:val="single" w:sz="2" w:space="0" w:color="E5E7EB" w:frame="1"/>
        </w:rPr>
        <w:t>не металлургия</w:t>
      </w:r>
      <w:r>
        <w:rPr>
          <w:rFonts w:ascii="Arial" w:hAnsi="Arial" w:cs="Arial"/>
          <w:color w:val="2E2B29"/>
        </w:rPr>
        <w:t>: Таёжный Буддизм ограничивает добычу руды (горы — священны).</w:t>
      </w:r>
    </w:p>
    <w:p w14:paraId="25C886A8" w14:textId="77777777" w:rsidR="007E5A67" w:rsidRDefault="007E5A67" w:rsidP="007E5A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Экономическая справка:</w:t>
      </w:r>
    </w:p>
    <w:p w14:paraId="18E297F3" w14:textId="77777777" w:rsidR="007E5A67" w:rsidRDefault="007E5A67" w:rsidP="007E5A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«Сибирская промышленность — уникальна: она основана на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дереве</w:t>
      </w:r>
      <w:r>
        <w:rPr>
          <w:rFonts w:ascii="Arial" w:hAnsi="Arial" w:cs="Arial"/>
          <w:i/>
          <w:iCs/>
          <w:color w:val="67625B"/>
        </w:rPr>
        <w:t>, а не на железе. Сибиряки — лучшие в мире деревообработчики: их пиломатериалы, фанера, мебель, корабельные мачты — экспортируются по всему миру. Но их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железа</w:t>
      </w:r>
      <w:r>
        <w:rPr>
          <w:rFonts w:ascii="Arial" w:hAnsi="Arial" w:cs="Arial"/>
          <w:i/>
          <w:iCs/>
          <w:color w:val="67625B"/>
        </w:rPr>
        <w:t> — мало. Они покупают его у Европы через Уральское море. Это — стратегическая уязвимость, которая определит историю XIX и XX веков.»</w:t>
      </w:r>
    </w:p>
    <w:p w14:paraId="47EC129A" w14:textId="77777777" w:rsidR="007E5A67" w:rsidRDefault="007E5A67" w:rsidP="007E5A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~1 812 г. — Россия НЕ побеждает Наполеона</w:t>
      </w:r>
    </w:p>
    <w:p w14:paraId="4692892B" w14:textId="77777777" w:rsidR="007E5A67" w:rsidRDefault="007E5A67" w:rsidP="007E5A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 нашей реальности Россия разгромила Наполеона, заманив его вглубь страны и уничтожив его армию морозом и расстояниями. В этом мире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Россия меньше</w:t>
      </w:r>
      <w:r>
        <w:rPr>
          <w:rFonts w:ascii="Arial" w:hAnsi="Arial" w:cs="Arial"/>
          <w:color w:val="2E2B29"/>
        </w:rPr>
        <w:t> (нет Сибири — она за морем, другая страна). Москва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прибрежный город</w:t>
      </w:r>
      <w:r>
        <w:rPr>
          <w:rFonts w:ascii="Arial" w:hAnsi="Arial" w:cs="Arial"/>
          <w:color w:val="2E2B29"/>
        </w:rPr>
        <w:t>, а не глубинка.</w:t>
      </w:r>
    </w:p>
    <w:p w14:paraId="7EA50DAF" w14:textId="77777777" w:rsidR="007E5A67" w:rsidRDefault="007E5A67" w:rsidP="007E5A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lastRenderedPageBreak/>
        <w:t>Наполеон достигает Москвы и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видит Уральское море</w:t>
      </w:r>
      <w:r>
        <w:rPr>
          <w:rFonts w:ascii="Arial" w:hAnsi="Arial" w:cs="Arial"/>
          <w:color w:val="2E2B29"/>
        </w:rPr>
        <w:t>. Он не может продвинуться дальше — но и отступать некуда. Война заканчивается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компромиссным миром</w:t>
      </w:r>
      <w:r>
        <w:rPr>
          <w:rFonts w:ascii="Arial" w:hAnsi="Arial" w:cs="Arial"/>
          <w:color w:val="2E2B29"/>
        </w:rPr>
        <w:t> (Уральский Договор, 1 813 г.): Россия уступает западный берег Уральского моря Франции, но сохраняет Москву.</w:t>
      </w:r>
    </w:p>
    <w:p w14:paraId="1D0AF554" w14:textId="77777777" w:rsidR="007E5A67" w:rsidRDefault="007E5A67" w:rsidP="007E5A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Справка:</w:t>
      </w:r>
    </w:p>
    <w:p w14:paraId="487249A4" w14:textId="77777777" w:rsidR="007E5A67" w:rsidRDefault="007E5A67" w:rsidP="007E5A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«Уральский Договор 1813 года — шок для Европы. Впервые Россия — не великая держава, а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средняя</w:t>
      </w:r>
      <w:r>
        <w:rPr>
          <w:rFonts w:ascii="Arial" w:hAnsi="Arial" w:cs="Arial"/>
          <w:i/>
          <w:iCs/>
          <w:color w:val="67625B"/>
        </w:rPr>
        <w:t>. Без сибирских ресурсов (пушнина, зерно, лес) Россия — бедная страна на берегу холодного моря. Наполеон называл её "Голландией Востока" — маленькой, торговой, зависимой от моря.»</w:t>
      </w:r>
    </w:p>
    <w:p w14:paraId="63800645" w14:textId="77777777" w:rsidR="007E5A67" w:rsidRDefault="007E5A67" w:rsidP="007E5A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~1 850 г. — Сибирская Конституция</w:t>
      </w:r>
    </w:p>
    <w:p w14:paraId="417D8246" w14:textId="77777777" w:rsidR="007E5A67" w:rsidRDefault="007E5A67" w:rsidP="007E5A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Сибирский Каганат (после серии реформ) принимает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Конституцию</w:t>
      </w:r>
      <w:r>
        <w:rPr>
          <w:rFonts w:ascii="Arial" w:hAnsi="Arial" w:cs="Arial"/>
          <w:color w:val="2E2B29"/>
        </w:rPr>
        <w:t> — первый демократический документ в Азии. Его основа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«Закон Леса»</w:t>
      </w:r>
      <w:r>
        <w:rPr>
          <w:rFonts w:ascii="Arial" w:hAnsi="Arial" w:cs="Arial"/>
          <w:color w:val="2E2B29"/>
        </w:rPr>
        <w:t>: философия Таёжного Буддизма, переведённая в правовые нормы.</w:t>
      </w:r>
    </w:p>
    <w:p w14:paraId="06FB7EEA" w14:textId="77777777" w:rsidR="007E5A67" w:rsidRDefault="007E5A67" w:rsidP="007E5A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Ключевые положения: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Лес — субъект права</w:t>
      </w:r>
      <w:r>
        <w:rPr>
          <w:rFonts w:ascii="Arial" w:hAnsi="Arial" w:cs="Arial"/>
          <w:color w:val="2E2B29"/>
        </w:rPr>
        <w:t> (первый в мире закон о правах природы!)</w:t>
      </w:r>
      <w:r>
        <w:rPr>
          <w:rFonts w:ascii="Arial" w:hAnsi="Arial" w:cs="Arial"/>
          <w:color w:val="2E2B29"/>
        </w:rPr>
        <w:br/>
        <w:t>— Вырубка — только с разрешения «Совета Деревьев» (выборный орган, представляющий интересы леса)</w:t>
      </w:r>
      <w:r>
        <w:rPr>
          <w:rFonts w:ascii="Arial" w:hAnsi="Arial" w:cs="Arial"/>
          <w:color w:val="2E2B29"/>
        </w:rPr>
        <w:br/>
        <w:t>— Добыча полезных ископаемых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ограничена</w:t>
      </w:r>
      <w:r>
        <w:rPr>
          <w:rFonts w:ascii="Arial" w:hAnsi="Arial" w:cs="Arial"/>
          <w:color w:val="2E2B29"/>
        </w:rPr>
        <w:t> (горы — священны)</w:t>
      </w:r>
      <w:r>
        <w:rPr>
          <w:rFonts w:ascii="Arial" w:hAnsi="Arial" w:cs="Arial"/>
          <w:color w:val="2E2B29"/>
        </w:rPr>
        <w:br/>
        <w:t>— Свобода вероисповедания (Таёжный Буддизм — не государственная религия, хотя доминирует)</w:t>
      </w:r>
    </w:p>
    <w:p w14:paraId="7940956B" w14:textId="77777777" w:rsidR="007E5A67" w:rsidRDefault="007E5A67" w:rsidP="007E5A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Правовая справка:</w:t>
      </w:r>
    </w:p>
    <w:p w14:paraId="3DB135D6" w14:textId="77777777" w:rsidR="007E5A67" w:rsidRDefault="007E5A67" w:rsidP="007E5A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«Сибирская Конституция 1850 года — документ, опередивший время на 150 лет. "Лес — субъект права" — это то, что в Реальности А будут обсуждать только в XXI веке (права природы, экоцид). В Сибирском Каганате это — закон с 1850 года. Результат: к 2026 году сибирская тайга — крупнейший нетронутый лес планеты, 8 млн км², поглощающий 15% мирового CO</w:t>
      </w:r>
      <w:r>
        <w:rPr>
          <w:rFonts w:ascii="Cambria Math" w:hAnsi="Cambria Math" w:cs="Cambria Math"/>
          <w:i/>
          <w:iCs/>
          <w:color w:val="67625B"/>
        </w:rPr>
        <w:t>₂</w:t>
      </w:r>
      <w:r>
        <w:rPr>
          <w:rFonts w:ascii="Arial" w:hAnsi="Arial" w:cs="Arial"/>
          <w:i/>
          <w:iCs/>
          <w:color w:val="67625B"/>
        </w:rPr>
        <w:t>.»</w:t>
      </w:r>
    </w:p>
    <w:p w14:paraId="526B3845" w14:textId="77777777" w:rsidR="007E5A67" w:rsidRDefault="007E5A67" w:rsidP="007E5A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~1 870 г. — Подводный Кабель</w:t>
      </w:r>
    </w:p>
    <w:p w14:paraId="765A8D9F" w14:textId="77777777" w:rsidR="007E5A67" w:rsidRDefault="007E5A67" w:rsidP="007E5A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Первый подводный телеграфный кабель проложен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по дну Уральского моря</w:t>
      </w:r>
      <w:r>
        <w:rPr>
          <w:rFonts w:ascii="Arial" w:hAnsi="Arial" w:cs="Arial"/>
          <w:color w:val="2E2B29"/>
        </w:rPr>
        <w:t>: от Москвы до Обь-Тамара. Мгновенная связь между Западом и Востоком — впервые за 200 000 лет разделения.</w:t>
      </w:r>
    </w:p>
    <w:p w14:paraId="0AF815CF" w14:textId="77777777" w:rsidR="007E5A67" w:rsidRDefault="007E5A67" w:rsidP="007E5A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~1 890 г. — Нефть Каспия</w:t>
      </w:r>
    </w:p>
    <w:p w14:paraId="6A696237" w14:textId="77777777" w:rsidR="007E5A67" w:rsidRDefault="007E5A67" w:rsidP="007E5A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Нефтяные месторождения Каспия (как в Баку в нашей реальности)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колоссальны</w:t>
      </w:r>
      <w:r>
        <w:rPr>
          <w:rFonts w:ascii="Arial" w:hAnsi="Arial" w:cs="Arial"/>
          <w:color w:val="2E2B29"/>
        </w:rPr>
        <w:t>, но в этом мире Каспий — не замкнутое озеро, а часть Уральского моря. Нефть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экспортируется</w:t>
      </w:r>
      <w:r>
        <w:rPr>
          <w:rFonts w:ascii="Arial" w:hAnsi="Arial" w:cs="Arial"/>
          <w:color w:val="2E2B29"/>
        </w:rPr>
        <w:t> морем на север (Европа) и на восток (Сибирь).</w:t>
      </w:r>
    </w:p>
    <w:p w14:paraId="67E9C4C6" w14:textId="77777777" w:rsidR="007E5A67" w:rsidRDefault="007E5A67" w:rsidP="007E5A6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Каспийские города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нефтяные столицы мира</w:t>
      </w:r>
      <w:r>
        <w:rPr>
          <w:rFonts w:ascii="Arial" w:hAnsi="Arial" w:cs="Arial"/>
          <w:color w:val="2E2B29"/>
        </w:rPr>
        <w:t>. Баку — крупнейший город на Великом Водном Пути (2 млн жителей к 1 900 г.).</w:t>
      </w:r>
    </w:p>
    <w:p w14:paraId="7F397A61" w14:textId="77777777" w:rsidR="00DB0686" w:rsidRDefault="00DB0686" w:rsidP="00DB0686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lastRenderedPageBreak/>
        <w:t>Часть VIII. Двадцатый Век</w:t>
      </w:r>
    </w:p>
    <w:p w14:paraId="5B18E61D" w14:textId="77777777" w:rsidR="00DB0686" w:rsidRDefault="00DB0686" w:rsidP="00DB0686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1 900 – 2 000 г. н.э.</w:t>
      </w:r>
    </w:p>
    <w:p w14:paraId="6540BF53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~1 905 г. — Великий Кризис Каганата</w:t>
      </w:r>
    </w:p>
    <w:p w14:paraId="7FF8B65B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Сибирский Каганат — богат лесом, зерном, пространством, но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беден железом и углём</w:t>
      </w:r>
      <w:r>
        <w:rPr>
          <w:rFonts w:ascii="Arial" w:hAnsi="Arial" w:cs="Arial"/>
          <w:color w:val="2E2B29"/>
        </w:rPr>
        <w:t>. Промышленная революция обходит его стороной. К 1 900 году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технологическое отставание</w:t>
      </w:r>
      <w:r>
        <w:rPr>
          <w:rFonts w:ascii="Arial" w:hAnsi="Arial" w:cs="Arial"/>
          <w:color w:val="2E2B29"/>
        </w:rPr>
        <w:t> от Европы и Каспийских нефтяных держав.</w:t>
      </w:r>
    </w:p>
    <w:p w14:paraId="0378ADC9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Сибирская молодёжь требует реформ: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открыть горы для добычи, вырубить часть тайги под заводы</w:t>
      </w:r>
      <w:r>
        <w:rPr>
          <w:rFonts w:ascii="Arial" w:hAnsi="Arial" w:cs="Arial"/>
          <w:color w:val="2E2B29"/>
        </w:rPr>
        <w:t>. Буддистское духовенство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категорически против</w:t>
      </w:r>
      <w:r>
        <w:rPr>
          <w:rFonts w:ascii="Arial" w:hAnsi="Arial" w:cs="Arial"/>
          <w:color w:val="2E2B29"/>
        </w:rPr>
        <w:t>. Раскол общества.</w:t>
      </w:r>
    </w:p>
    <w:p w14:paraId="47AF9AB6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~1 914 г. — Великая Война (Первая Уральская)</w:t>
      </w:r>
    </w:p>
    <w:p w14:paraId="36CF15C7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Конфликт начинается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из-за контроля над Уральским морем</w:t>
      </w:r>
      <w:r>
        <w:rPr>
          <w:rFonts w:ascii="Arial" w:hAnsi="Arial" w:cs="Arial"/>
          <w:color w:val="2E2B29"/>
        </w:rPr>
        <w:t>. Три стороны: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Западный Альянс</w:t>
      </w:r>
      <w:r>
        <w:rPr>
          <w:rFonts w:ascii="Arial" w:hAnsi="Arial" w:cs="Arial"/>
          <w:color w:val="2E2B29"/>
        </w:rPr>
        <w:t> (Британия, Франция, ослабленная Россия): хотят контролировать торговые пути.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Каспийская Лига</w:t>
      </w:r>
      <w:r>
        <w:rPr>
          <w:rFonts w:ascii="Arial" w:hAnsi="Arial" w:cs="Arial"/>
          <w:color w:val="2E2B29"/>
        </w:rPr>
        <w:t> (Турция, Персия, Каспийские города): хотят монополию на нефть.</w:t>
      </w:r>
      <w:r>
        <w:rPr>
          <w:rFonts w:ascii="Arial" w:hAnsi="Arial" w:cs="Arial"/>
          <w:color w:val="2E2B29"/>
        </w:rPr>
        <w:br/>
        <w:t>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Сибирский Каганат</w:t>
      </w:r>
      <w:r>
        <w:rPr>
          <w:rFonts w:ascii="Arial" w:hAnsi="Arial" w:cs="Arial"/>
          <w:color w:val="2E2B29"/>
        </w:rPr>
        <w:t>: хочет нейтралитет, но втягивается в войну.</w:t>
      </w:r>
    </w:p>
    <w:p w14:paraId="41834F15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Мор-хан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нейтральны</w:t>
      </w:r>
      <w:r>
        <w:rPr>
          <w:rFonts w:ascii="Arial" w:hAnsi="Arial" w:cs="Arial"/>
          <w:color w:val="2E2B29"/>
        </w:rPr>
        <w:t> (как Швейцария). Их острова — убежище для дезертиров, шпионов и контрабандистов.</w:t>
      </w:r>
    </w:p>
    <w:p w14:paraId="657D9FA9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Война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морская</w:t>
      </w:r>
      <w:r>
        <w:rPr>
          <w:rFonts w:ascii="Arial" w:hAnsi="Arial" w:cs="Arial"/>
          <w:color w:val="2E2B29"/>
        </w:rPr>
        <w:t>: битвы линкоров на Уральском море, подводные лодки в проливах, морские мины у архипелагов. Сухопутных фронтов почти нет — берега моря неприступны.</w:t>
      </w:r>
    </w:p>
    <w:p w14:paraId="1F62F7BB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Военная справка:</w:t>
      </w:r>
    </w:p>
    <w:p w14:paraId="32C6728A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 xml:space="preserve">«Первая Уральская Война (1914–1918) — "война дредноутов". Крупнейшие морские сражения после </w:t>
      </w:r>
      <w:proofErr w:type="spellStart"/>
      <w:r>
        <w:rPr>
          <w:rFonts w:ascii="Arial" w:hAnsi="Arial" w:cs="Arial"/>
          <w:i/>
          <w:iCs/>
          <w:color w:val="67625B"/>
        </w:rPr>
        <w:t>Ютландского</w:t>
      </w:r>
      <w:proofErr w:type="spellEnd"/>
      <w:r>
        <w:rPr>
          <w:rFonts w:ascii="Arial" w:hAnsi="Arial" w:cs="Arial"/>
          <w:i/>
          <w:iCs/>
          <w:color w:val="67625B"/>
        </w:rPr>
        <w:t xml:space="preserve"> боя в нашей реальности. Разница: Уральское море — узкое, и корабли сражаются на близких дистанциях. Торпедные катера и подводные лодки — главное оружие. К 1917 году дно моря — кладбище кораблей.»</w:t>
      </w:r>
    </w:p>
    <w:p w14:paraId="0224D50E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Итог: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ничья</w:t>
      </w:r>
      <w:r>
        <w:rPr>
          <w:rFonts w:ascii="Arial" w:hAnsi="Arial" w:cs="Arial"/>
          <w:color w:val="2E2B29"/>
        </w:rPr>
        <w:t>. Все стороны истощены. Уральский Мирный Договор (1 919 г.): Уральское море объявлено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нейтральными водами</w:t>
      </w:r>
      <w:r>
        <w:rPr>
          <w:rFonts w:ascii="Arial" w:hAnsi="Arial" w:cs="Arial"/>
          <w:color w:val="2E2B29"/>
        </w:rPr>
        <w:t>. Создан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Совет Моря</w:t>
      </w:r>
      <w:r>
        <w:rPr>
          <w:rFonts w:ascii="Arial" w:hAnsi="Arial" w:cs="Arial"/>
          <w:color w:val="2E2B29"/>
        </w:rPr>
        <w:t> — международная организация, контролирующая навигацию и торговлю.</w:t>
      </w:r>
    </w:p>
    <w:p w14:paraId="5A0E210C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~1 939 г. — Вторая Уральская Война</w:t>
      </w:r>
    </w:p>
    <w:p w14:paraId="6B16B495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Фашизм — в нашей реальности возникший в Европе — в этом мире возникает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 Каспийской Лиге</w:t>
      </w:r>
      <w:r>
        <w:rPr>
          <w:rFonts w:ascii="Arial" w:hAnsi="Arial" w:cs="Arial"/>
          <w:color w:val="2E2B29"/>
        </w:rPr>
        <w:t>. Идеология: «Каспийское Превосходство» — каспийские народы (потомки древних торговцев) — «высшая раса», контролирующая ключ к мировой торговле.</w:t>
      </w:r>
    </w:p>
    <w:p w14:paraId="611AA632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lastRenderedPageBreak/>
        <w:t>Каспийский диктатор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Аббас Хан</w:t>
      </w:r>
      <w:r>
        <w:rPr>
          <w:rFonts w:ascii="Arial" w:hAnsi="Arial" w:cs="Arial"/>
          <w:color w:val="2E2B29"/>
        </w:rPr>
        <w:t> захватывает Тургайский пролив, блокирует Уральское море с юга и начинает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этнические чистки</w:t>
      </w:r>
      <w:r>
        <w:rPr>
          <w:rFonts w:ascii="Arial" w:hAnsi="Arial" w:cs="Arial"/>
          <w:color w:val="2E2B29"/>
        </w:rPr>
        <w:t> мор-ханских общин на Каспии.</w:t>
      </w:r>
    </w:p>
    <w:p w14:paraId="5666C5EC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Война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ещё страшнее первой</w:t>
      </w:r>
      <w:r>
        <w:rPr>
          <w:rFonts w:ascii="Arial" w:hAnsi="Arial" w:cs="Arial"/>
          <w:color w:val="2E2B29"/>
        </w:rPr>
        <w:t>: подводные лодки с торпедами, морская авиация, бомбардировки портовых городов.</w:t>
      </w:r>
    </w:p>
    <w:p w14:paraId="3FC3CEF1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Ключевой момент: Сибирский Каганат, до сих пор нейтральный,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вступает в войну</w:t>
      </w:r>
      <w:r>
        <w:rPr>
          <w:rFonts w:ascii="Arial" w:hAnsi="Arial" w:cs="Arial"/>
          <w:color w:val="2E2B29"/>
        </w:rPr>
        <w:t> после того, как Аббас Хан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бомбит Обь-Тамар</w:t>
      </w:r>
      <w:r>
        <w:rPr>
          <w:rFonts w:ascii="Arial" w:hAnsi="Arial" w:cs="Arial"/>
          <w:color w:val="2E2B29"/>
        </w:rPr>
        <w:t> (1 941 г.). Сибирская армия — огромная (40 млн населения), но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плохо вооружена</w:t>
      </w:r>
      <w:r>
        <w:rPr>
          <w:rFonts w:ascii="Arial" w:hAnsi="Arial" w:cs="Arial"/>
          <w:color w:val="2E2B29"/>
        </w:rPr>
        <w:t> (мало железа, мало промышленности).</w:t>
      </w:r>
    </w:p>
    <w:p w14:paraId="55E6D615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Решение: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«Священная Вырубка»</w:t>
      </w:r>
      <w:r>
        <w:rPr>
          <w:rFonts w:ascii="Arial" w:hAnsi="Arial" w:cs="Arial"/>
          <w:color w:val="2E2B29"/>
        </w:rPr>
        <w:t> — впервые в истории Каганат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разрешает вырубку части тайги</w:t>
      </w:r>
      <w:r>
        <w:rPr>
          <w:rFonts w:ascii="Arial" w:hAnsi="Arial" w:cs="Arial"/>
          <w:color w:val="2E2B29"/>
        </w:rPr>
        <w:t> для строительства заводов. Буддистское духовенство — в агонии: «Мы рубим священные деревья, чтобы убивать людей. Но если мы не срубим — убьют нас.»</w:t>
      </w:r>
    </w:p>
    <w:p w14:paraId="13AFB800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Из обращения Верховного Ламы Сибири (1941 г.):</w:t>
      </w:r>
    </w:p>
    <w:p w14:paraId="57329FB5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 xml:space="preserve">«Каждое дерево, которое мы сегодня срубим, — рана на </w:t>
      </w:r>
      <w:proofErr w:type="gramStart"/>
      <w:r>
        <w:rPr>
          <w:rFonts w:ascii="Arial" w:hAnsi="Arial" w:cs="Arial"/>
          <w:i/>
          <w:iCs/>
          <w:color w:val="67625B"/>
        </w:rPr>
        <w:t>теле мира</w:t>
      </w:r>
      <w:proofErr w:type="gramEnd"/>
      <w:r>
        <w:rPr>
          <w:rFonts w:ascii="Arial" w:hAnsi="Arial" w:cs="Arial"/>
          <w:i/>
          <w:iCs/>
          <w:color w:val="67625B"/>
        </w:rPr>
        <w:t>. Каждый завод, который мы построим, — шрам. Но Аббас Хан не оставил нам выбора. Мы рубим, чтобы жить. И когда война закончится — мы посадим в десять раз больше, чем срубили. Это — наш обет. Дерево простит нас.»</w:t>
      </w:r>
    </w:p>
    <w:p w14:paraId="4C25B613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Война заканчивается в 1 945 г. капитуляцией Каспийской Лиги. Ядерное оружие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 разработано</w:t>
      </w:r>
      <w:r>
        <w:rPr>
          <w:rFonts w:ascii="Arial" w:hAnsi="Arial" w:cs="Arial"/>
          <w:color w:val="2E2B29"/>
        </w:rPr>
        <w:t> (ни у одной стороны нет достаточной промышленной базы для Манхэттенского проекта — ресурсы слишком разбросаны между тремя берегами).</w:t>
      </w:r>
    </w:p>
    <w:p w14:paraId="5DC6D024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Итог: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Совет Моря реформирован</w:t>
      </w:r>
      <w:r>
        <w:rPr>
          <w:rFonts w:ascii="Arial" w:hAnsi="Arial" w:cs="Arial"/>
          <w:color w:val="2E2B29"/>
        </w:rPr>
        <w:t> в полноценную международную организацию. Мор-хан получают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постоянное место</w:t>
      </w:r>
      <w:r>
        <w:rPr>
          <w:rFonts w:ascii="Arial" w:hAnsi="Arial" w:cs="Arial"/>
          <w:color w:val="2E2B29"/>
        </w:rPr>
        <w:t> в Совете (как награду за нейтралитет и гуманитарную помощь обеим сторонам).</w:t>
      </w:r>
    </w:p>
    <w:p w14:paraId="2F2BDBBB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~1 950–1 970 гг. — «Великая Посадка»</w:t>
      </w:r>
    </w:p>
    <w:p w14:paraId="409968EE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Сибирский Каганат выполняет обет 1 941 года: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10 миллиардов деревьев</w:t>
      </w:r>
      <w:r>
        <w:rPr>
          <w:rFonts w:ascii="Arial" w:hAnsi="Arial" w:cs="Arial"/>
          <w:color w:val="2E2B29"/>
        </w:rPr>
        <w:t> высажены за 30 лет. Крупнейшая лесопосадочная программа в истории.</w:t>
      </w:r>
    </w:p>
    <w:p w14:paraId="585B3DB0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Одновременно — модернизация: заводы, электрификация, университеты. Но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 ограничениями</w:t>
      </w:r>
      <w:r>
        <w:rPr>
          <w:rFonts w:ascii="Arial" w:hAnsi="Arial" w:cs="Arial"/>
          <w:color w:val="2E2B29"/>
        </w:rPr>
        <w:t>: Сибирская Конституция по-прежнему защищает лес. Промышленность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только в специально отведённых зонах</w:t>
      </w:r>
      <w:r>
        <w:rPr>
          <w:rFonts w:ascii="Arial" w:hAnsi="Arial" w:cs="Arial"/>
          <w:color w:val="2E2B29"/>
        </w:rPr>
        <w:t> (бывшие степи, уже безлесные). Тайга — неприкосновенна.</w:t>
      </w:r>
    </w:p>
    <w:p w14:paraId="3F5A70DD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~1 961 г. — Космос</w:t>
      </w:r>
    </w:p>
    <w:p w14:paraId="0BA8A5A8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Первый человек в космосе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сибиряк</w:t>
      </w:r>
      <w:r>
        <w:rPr>
          <w:rFonts w:ascii="Arial" w:hAnsi="Arial" w:cs="Arial"/>
          <w:color w:val="2E2B29"/>
        </w:rPr>
        <w:t> (Юрий Обь-Тамаров — аналог Гагарина, но из Сибирского Каганата). Ракета запущена с Байконура — на восточном берегу Каспия.</w:t>
      </w:r>
    </w:p>
    <w:p w14:paraId="5FE7C990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lastRenderedPageBreak/>
        <w:t>Из радиопередачи:</w:t>
      </w:r>
    </w:p>
    <w:p w14:paraId="5A2C879B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«Я вижу Уральское море — узкую синюю полосу, разрезающую Евразию надвое. С одной стороны — зелёные поля Европы. С другой — бесконечная тайга Сибири. И между ними — море, которое разделило нас и соединило. Отсюда оно выглядит маленьким. Как трещина на стекле. Но эта трещина создала два мира.»</w:t>
      </w:r>
    </w:p>
    <w:p w14:paraId="795B2D88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~1 980 г. — Интернет и «Третий Берег»</w:t>
      </w:r>
    </w:p>
    <w:p w14:paraId="39EEADA6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Глобальная компьютерная сеть соединяет три берега Уральского моря. Впервые в истории мор-ханский рыбак на острове может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напрямую</w:t>
      </w:r>
      <w:r>
        <w:rPr>
          <w:rFonts w:ascii="Arial" w:hAnsi="Arial" w:cs="Arial"/>
          <w:color w:val="2E2B29"/>
        </w:rPr>
        <w:t> общаться с московским инженером и сибирским монахом.</w:t>
      </w:r>
    </w:p>
    <w:p w14:paraId="14887ADF" w14:textId="77777777" w:rsidR="00DB0686" w:rsidRDefault="00DB0686" w:rsidP="00DB068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Мор-хан называют интернет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«Третий Берег»</w:t>
      </w:r>
      <w:r>
        <w:rPr>
          <w:rFonts w:ascii="Arial" w:hAnsi="Arial" w:cs="Arial"/>
          <w:color w:val="2E2B29"/>
        </w:rPr>
        <w:t> — пространство, которое не принадлежит ни Западу, ни Востоку, а существует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между</w:t>
      </w:r>
      <w:r>
        <w:rPr>
          <w:rFonts w:ascii="Arial" w:hAnsi="Arial" w:cs="Arial"/>
          <w:color w:val="2E2B29"/>
        </w:rPr>
        <w:t> ними. Как их острова.</w:t>
      </w:r>
    </w:p>
    <w:p w14:paraId="1FCB1BE2" w14:textId="77777777" w:rsidR="00B00E9F" w:rsidRDefault="00B00E9F" w:rsidP="00B00E9F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Часть IX. Двадцать Первый Век</w:t>
      </w:r>
    </w:p>
    <w:p w14:paraId="4DF979AE" w14:textId="77777777" w:rsidR="00B00E9F" w:rsidRDefault="00B00E9F" w:rsidP="00B00E9F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2 000 – 2 026 г. н.э.</w:t>
      </w:r>
    </w:p>
    <w:p w14:paraId="76BDD41C" w14:textId="77777777" w:rsidR="00B00E9F" w:rsidRDefault="00B00E9F" w:rsidP="00B00E9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2 001 г. — Экологический Авангард</w:t>
      </w:r>
    </w:p>
    <w:p w14:paraId="6B7F3672" w14:textId="77777777" w:rsidR="00B00E9F" w:rsidRDefault="00B00E9F" w:rsidP="00B00E9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Сибирский Каганат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мировой лидер</w:t>
      </w:r>
      <w:r>
        <w:rPr>
          <w:rFonts w:ascii="Arial" w:hAnsi="Arial" w:cs="Arial"/>
          <w:color w:val="2E2B29"/>
        </w:rPr>
        <w:t> в экологической политике. Их тайга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крупнейший нетронутый лес планеты</w:t>
      </w:r>
      <w:r>
        <w:rPr>
          <w:rFonts w:ascii="Arial" w:hAnsi="Arial" w:cs="Arial"/>
          <w:color w:val="2E2B29"/>
        </w:rPr>
        <w:t>, поглощающий 15% мирового CO</w:t>
      </w:r>
      <w:r>
        <w:rPr>
          <w:rFonts w:ascii="Cambria Math" w:hAnsi="Cambria Math" w:cs="Cambria Math"/>
          <w:color w:val="2E2B29"/>
        </w:rPr>
        <w:t>₂</w:t>
      </w:r>
      <w:r>
        <w:rPr>
          <w:rFonts w:ascii="Arial" w:hAnsi="Arial" w:cs="Arial"/>
          <w:color w:val="2E2B29"/>
        </w:rPr>
        <w:t>. Сибирская делегация в Совете Моря продвигает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«Закон Леса»</w:t>
      </w:r>
      <w:r>
        <w:rPr>
          <w:rFonts w:ascii="Arial" w:hAnsi="Arial" w:cs="Arial"/>
          <w:color w:val="2E2B29"/>
        </w:rPr>
        <w:t> на международном уровне.</w:t>
      </w:r>
    </w:p>
    <w:p w14:paraId="0A58B26C" w14:textId="77777777" w:rsidR="00B00E9F" w:rsidRDefault="00B00E9F" w:rsidP="00B00E9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 2 010 году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Хартия Уральского Моря</w:t>
      </w:r>
      <w:r>
        <w:rPr>
          <w:rFonts w:ascii="Arial" w:hAnsi="Arial" w:cs="Arial"/>
          <w:color w:val="2E2B29"/>
        </w:rPr>
        <w:t>: все прибрежные государства обязуются сократить выбросы CO</w:t>
      </w:r>
      <w:r>
        <w:rPr>
          <w:rFonts w:ascii="Cambria Math" w:hAnsi="Cambria Math" w:cs="Cambria Math"/>
          <w:color w:val="2E2B29"/>
        </w:rPr>
        <w:t>₂</w:t>
      </w:r>
      <w:r>
        <w:rPr>
          <w:rFonts w:ascii="Arial" w:hAnsi="Arial" w:cs="Arial"/>
          <w:color w:val="2E2B29"/>
        </w:rPr>
        <w:t xml:space="preserve"> на 50% к 2 030 году. Это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самое амбициозное экологическое соглашение</w:t>
      </w:r>
      <w:r>
        <w:rPr>
          <w:rFonts w:ascii="Arial" w:hAnsi="Arial" w:cs="Arial"/>
          <w:color w:val="2E2B29"/>
        </w:rPr>
        <w:t> в истории, и оно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работает</w:t>
      </w:r>
      <w:r>
        <w:rPr>
          <w:rFonts w:ascii="Arial" w:hAnsi="Arial" w:cs="Arial"/>
          <w:color w:val="2E2B29"/>
        </w:rPr>
        <w:t>, потому что Уральское море — общий ресурс, и его загрязнение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невыгодно никому</w:t>
      </w:r>
      <w:r>
        <w:rPr>
          <w:rFonts w:ascii="Arial" w:hAnsi="Arial" w:cs="Arial"/>
          <w:color w:val="2E2B29"/>
        </w:rPr>
        <w:t>.</w:t>
      </w:r>
    </w:p>
    <w:p w14:paraId="07C18838" w14:textId="77777777" w:rsidR="00B00E9F" w:rsidRDefault="00B00E9F" w:rsidP="00B00E9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2 005 г. — Мор-ханский Ренессанс</w:t>
      </w:r>
    </w:p>
    <w:p w14:paraId="26937B8D" w14:textId="77777777" w:rsidR="00B00E9F" w:rsidRDefault="00B00E9F" w:rsidP="00B00E9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Мор-хан (3 миллиона человек на Уральских островах) переживают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культурный взрыв</w:t>
      </w:r>
      <w:r>
        <w:rPr>
          <w:rFonts w:ascii="Arial" w:hAnsi="Arial" w:cs="Arial"/>
          <w:color w:val="2E2B29"/>
        </w:rPr>
        <w:t>. Их философия «Течений» — релятивизм, прагматизм, мультикультурализм — становится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модной</w:t>
      </w:r>
      <w:r>
        <w:rPr>
          <w:rFonts w:ascii="Arial" w:hAnsi="Arial" w:cs="Arial"/>
          <w:color w:val="2E2B29"/>
        </w:rPr>
        <w:t> в глобальном мире. Мор-ханские художники, музыканты и писатели — звёзды мировой культуры.</w:t>
      </w:r>
    </w:p>
    <w:p w14:paraId="02F79456" w14:textId="77777777" w:rsidR="00B00E9F" w:rsidRDefault="00B00E9F" w:rsidP="00B00E9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Мор-ханский кинематограф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уникален</w:t>
      </w:r>
      <w:r>
        <w:rPr>
          <w:rFonts w:ascii="Arial" w:hAnsi="Arial" w:cs="Arial"/>
          <w:color w:val="2E2B29"/>
        </w:rPr>
        <w:t>: фильмы снимаются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на воде</w:t>
      </w:r>
      <w:r>
        <w:rPr>
          <w:rFonts w:ascii="Arial" w:hAnsi="Arial" w:cs="Arial"/>
          <w:color w:val="2E2B29"/>
        </w:rPr>
        <w:t> (камеры на лодках, актёры в лодках, декорации на лодках). Жанр — «водное кино» (</w:t>
      </w:r>
      <w:proofErr w:type="spellStart"/>
      <w:r>
        <w:rPr>
          <w:rFonts w:ascii="Arial" w:hAnsi="Arial" w:cs="Arial"/>
          <w:color w:val="2E2B29"/>
        </w:rPr>
        <w:t>аква-синема</w:t>
      </w:r>
      <w:proofErr w:type="spellEnd"/>
      <w:r>
        <w:rPr>
          <w:rFonts w:ascii="Arial" w:hAnsi="Arial" w:cs="Arial"/>
          <w:color w:val="2E2B29"/>
        </w:rPr>
        <w:t>).</w:t>
      </w:r>
    </w:p>
    <w:p w14:paraId="6F025EFC" w14:textId="77777777" w:rsidR="00B00E9F" w:rsidRDefault="00B00E9F" w:rsidP="00B00E9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Культурная справка:</w:t>
      </w:r>
    </w:p>
    <w:p w14:paraId="4902EF25" w14:textId="77777777" w:rsidR="00B00E9F" w:rsidRDefault="00B00E9F" w:rsidP="00B00E9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«Мор-ханская музыка — звук Уральского моря. Их инструменты: "морской орган" (трубы, через которые продувается морской ветер), "волновой барабан" (мембрана, по которой перекатывается вода), "ледяная арфа" (струны из замёрзших нитей, звенящие на ветру). Их музыка — не мелодия, а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текстура</w:t>
      </w:r>
      <w:r>
        <w:rPr>
          <w:rFonts w:ascii="Arial" w:hAnsi="Arial" w:cs="Arial"/>
          <w:i/>
          <w:iCs/>
          <w:color w:val="67625B"/>
        </w:rPr>
        <w:t xml:space="preserve">: </w:t>
      </w:r>
      <w:r>
        <w:rPr>
          <w:rFonts w:ascii="Arial" w:hAnsi="Arial" w:cs="Arial"/>
          <w:i/>
          <w:iCs/>
          <w:color w:val="67625B"/>
        </w:rPr>
        <w:lastRenderedPageBreak/>
        <w:t>шум волн, скрип льда, крик чаек, плеск вёсел. Когда мор-ханский оркестр играет — вы слышите море.»</w:t>
      </w:r>
    </w:p>
    <w:p w14:paraId="109D4A1E" w14:textId="77777777" w:rsidR="00B00E9F" w:rsidRDefault="00B00E9F" w:rsidP="00B00E9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2 010 г. — Уральский Тоннель</w:t>
      </w:r>
    </w:p>
    <w:p w14:paraId="7D31150C" w14:textId="77777777" w:rsidR="00B00E9F" w:rsidRDefault="00B00E9F" w:rsidP="00B00E9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Начало строительства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подводного тоннеля</w:t>
      </w:r>
      <w:r>
        <w:rPr>
          <w:rFonts w:ascii="Arial" w:hAnsi="Arial" w:cs="Arial"/>
          <w:color w:val="2E2B29"/>
        </w:rPr>
        <w:t> через Уральское море — в самом узком месте (100 км, между бывшими Уральскими горами). Длина — 120 км. Стоимость — астрономическая. Время строительства — 15 лет.</w:t>
      </w:r>
    </w:p>
    <w:p w14:paraId="5F015762" w14:textId="77777777" w:rsidR="00B00E9F" w:rsidRDefault="00B00E9F" w:rsidP="00B00E9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К 2 025 году тоннель завершён. Высокоскоростной поезд соединяет Москву и Обь-Тамар за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3 часа</w:t>
      </w:r>
      <w:r>
        <w:rPr>
          <w:rFonts w:ascii="Arial" w:hAnsi="Arial" w:cs="Arial"/>
          <w:color w:val="2E2B29"/>
        </w:rPr>
        <w:t> (вместо 2 дней на пароходе).</w:t>
      </w:r>
    </w:p>
    <w:p w14:paraId="51822557" w14:textId="77777777" w:rsidR="00B00E9F" w:rsidRDefault="00B00E9F" w:rsidP="00B00E9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Из речи на открытии:</w:t>
      </w:r>
    </w:p>
    <w:p w14:paraId="08DF532D" w14:textId="77777777" w:rsidR="00B00E9F" w:rsidRDefault="00B00E9F" w:rsidP="00B00E9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«15 миллионов лет назад земля раскололась, и между Европой и Сибирью пролилось море. Сегодня мы прошли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под</w:t>
      </w:r>
      <w:r>
        <w:rPr>
          <w:rFonts w:ascii="Arial" w:hAnsi="Arial" w:cs="Arial"/>
          <w:i/>
          <w:iCs/>
          <w:color w:val="67625B"/>
        </w:rPr>
        <w:t> ним. Не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через</w:t>
      </w:r>
      <w:r>
        <w:rPr>
          <w:rFonts w:ascii="Arial" w:hAnsi="Arial" w:cs="Arial"/>
          <w:i/>
          <w:iCs/>
          <w:color w:val="67625B"/>
        </w:rPr>
        <w:t> него — под. Мы не победили море. Мы прошли под ним, как река проходит под горой. Смиренно.»</w:t>
      </w:r>
    </w:p>
    <w:p w14:paraId="7A868D48" w14:textId="77777777" w:rsidR="00B00E9F" w:rsidRDefault="00B00E9F" w:rsidP="00B00E9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2 015 г. — «Священная Тайга» и Углеродный Кредит</w:t>
      </w:r>
    </w:p>
    <w:p w14:paraId="16E6FC3E" w14:textId="77777777" w:rsidR="00B00E9F" w:rsidRDefault="00B00E9F" w:rsidP="00B00E9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Сибирский Каганат продаёт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углеродные кредиты</w:t>
      </w:r>
      <w:r>
        <w:rPr>
          <w:rFonts w:ascii="Arial" w:hAnsi="Arial" w:cs="Arial"/>
          <w:color w:val="2E2B29"/>
        </w:rPr>
        <w:t> всему миру. Их тайга поглощает CO</w:t>
      </w:r>
      <w:r>
        <w:rPr>
          <w:rFonts w:ascii="Cambria Math" w:hAnsi="Cambria Math" w:cs="Cambria Math"/>
          <w:color w:val="2E2B29"/>
        </w:rPr>
        <w:t>₂</w:t>
      </w:r>
      <w:r>
        <w:rPr>
          <w:rFonts w:ascii="Arial" w:hAnsi="Arial" w:cs="Arial"/>
          <w:color w:val="2E2B29"/>
        </w:rPr>
        <w:t xml:space="preserve"> — и это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стоит денег</w:t>
      </w:r>
      <w:r>
        <w:rPr>
          <w:rFonts w:ascii="Arial" w:hAnsi="Arial" w:cs="Arial"/>
          <w:color w:val="2E2B29"/>
        </w:rPr>
        <w:t>. К 2 020 году Сибирь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одна из богатейших стран мира</w:t>
      </w:r>
      <w:r>
        <w:rPr>
          <w:rFonts w:ascii="Arial" w:hAnsi="Arial" w:cs="Arial"/>
          <w:color w:val="2E2B29"/>
        </w:rPr>
        <w:t>, не добывая ни грамма нефти, ни тонны угля. Их богатство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деревья</w:t>
      </w:r>
      <w:r>
        <w:rPr>
          <w:rFonts w:ascii="Arial" w:hAnsi="Arial" w:cs="Arial"/>
          <w:color w:val="2E2B29"/>
        </w:rPr>
        <w:t>.</w:t>
      </w:r>
    </w:p>
    <w:p w14:paraId="36679E61" w14:textId="77777777" w:rsidR="00B00E9F" w:rsidRDefault="00B00E9F" w:rsidP="00B00E9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Экономическая справка:</w:t>
      </w:r>
    </w:p>
    <w:p w14:paraId="4033D07F" w14:textId="77777777" w:rsidR="00B00E9F" w:rsidRDefault="00B00E9F" w:rsidP="00B00E9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«Сибирская экономическая модель — уникальна: они богатеют, </w:t>
      </w:r>
      <w:r>
        <w:rPr>
          <w:rStyle w:val="a4"/>
          <w:rFonts w:ascii="Arial" w:eastAsiaTheme="majorEastAsia" w:hAnsi="Arial" w:cs="Arial"/>
          <w:i/>
          <w:iCs/>
          <w:color w:val="67625B"/>
          <w:bdr w:val="single" w:sz="2" w:space="0" w:color="E5E7EB" w:frame="1"/>
        </w:rPr>
        <w:t>не разрушая</w:t>
      </w:r>
      <w:r>
        <w:rPr>
          <w:rFonts w:ascii="Arial" w:hAnsi="Arial" w:cs="Arial"/>
          <w:i/>
          <w:iCs/>
          <w:color w:val="67625B"/>
        </w:rPr>
        <w:t> природу. Их главный экспорт — не ресурсы, а </w:t>
      </w:r>
      <w:r>
        <w:rPr>
          <w:rStyle w:val="a5"/>
          <w:rFonts w:ascii="Arial" w:hAnsi="Arial" w:cs="Arial"/>
          <w:color w:val="67625B"/>
          <w:bdr w:val="single" w:sz="2" w:space="0" w:color="E5E7EB" w:frame="1"/>
        </w:rPr>
        <w:t>услуги экосистемы</w:t>
      </w:r>
      <w:r>
        <w:rPr>
          <w:rFonts w:ascii="Arial" w:hAnsi="Arial" w:cs="Arial"/>
          <w:i/>
          <w:iCs/>
          <w:color w:val="67625B"/>
        </w:rPr>
        <w:t>: поглощение CO</w:t>
      </w:r>
      <w:r>
        <w:rPr>
          <w:rFonts w:ascii="Cambria Math" w:hAnsi="Cambria Math" w:cs="Cambria Math"/>
          <w:i/>
          <w:iCs/>
          <w:color w:val="67625B"/>
        </w:rPr>
        <w:t>₂</w:t>
      </w:r>
      <w:r>
        <w:rPr>
          <w:rFonts w:ascii="Arial" w:hAnsi="Arial" w:cs="Arial"/>
          <w:i/>
          <w:iCs/>
          <w:color w:val="67625B"/>
        </w:rPr>
        <w:t>, очистка воздуха, биоразнообразие. Их тайга — "лёгкие планеты", и планета платит за каждый вдох.</w:t>
      </w:r>
    </w:p>
    <w:p w14:paraId="1ED26923" w14:textId="77777777" w:rsidR="00B00E9F" w:rsidRDefault="00B00E9F" w:rsidP="00B00E9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Это стало возможным только благодаря Таёжному Буддизму: 2 500 лет религиозного запрета на вырубку создали лес, который теперь стоит триллионы.»</w:t>
      </w:r>
    </w:p>
    <w:p w14:paraId="091824C2" w14:textId="77777777" w:rsidR="00B00E9F" w:rsidRDefault="00B00E9F" w:rsidP="00B00E9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2 020 г. — Пандемия</w:t>
      </w:r>
    </w:p>
    <w:p w14:paraId="7E46CD10" w14:textId="77777777" w:rsidR="00B00E9F" w:rsidRDefault="00B00E9F" w:rsidP="00B00E9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Вирусная пандемия (аналог COVID-19). Уральское море —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естественный барьер</w:t>
      </w:r>
      <w:r>
        <w:rPr>
          <w:rFonts w:ascii="Arial" w:hAnsi="Arial" w:cs="Arial"/>
          <w:color w:val="2E2B29"/>
        </w:rPr>
        <w:t>:</w:t>
      </w:r>
      <w:r>
        <w:rPr>
          <w:rFonts w:ascii="Arial" w:hAnsi="Arial" w:cs="Arial"/>
          <w:color w:val="2E2B29"/>
        </w:rPr>
        <w:br/>
        <w:t>— Мор-ханские острова закрывают проливы (как в 1 347 году, во время Чёрной Смерти).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Ноль случаев</w:t>
      </w:r>
      <w:r>
        <w:rPr>
          <w:rFonts w:ascii="Arial" w:hAnsi="Arial" w:cs="Arial"/>
          <w:color w:val="2E2B29"/>
        </w:rPr>
        <w:t>.</w:t>
      </w:r>
      <w:r>
        <w:rPr>
          <w:rFonts w:ascii="Arial" w:hAnsi="Arial" w:cs="Arial"/>
          <w:color w:val="2E2B29"/>
        </w:rPr>
        <w:br/>
        <w:t>— Сибирь — малая плотность населения, тайга, изоляция.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Минимальные потери</w:t>
      </w:r>
      <w:r>
        <w:rPr>
          <w:rFonts w:ascii="Arial" w:hAnsi="Arial" w:cs="Arial"/>
          <w:color w:val="2E2B29"/>
        </w:rPr>
        <w:t>.</w:t>
      </w:r>
      <w:r>
        <w:rPr>
          <w:rFonts w:ascii="Arial" w:hAnsi="Arial" w:cs="Arial"/>
          <w:color w:val="2E2B29"/>
        </w:rPr>
        <w:br/>
        <w:t>— Европа и Каспий — как в нашей реальности.</w:t>
      </w:r>
    </w:p>
    <w:p w14:paraId="7D35CD8E" w14:textId="77777777" w:rsidR="00B00E9F" w:rsidRDefault="00B00E9F" w:rsidP="00B00E9F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Fonts w:ascii="Arial" w:hAnsi="Arial" w:cs="Arial"/>
          <w:color w:val="2E2B29"/>
        </w:rPr>
        <w:t>Мор-хан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снова</w:t>
      </w:r>
      <w:r>
        <w:rPr>
          <w:rFonts w:ascii="Arial" w:hAnsi="Arial" w:cs="Arial"/>
          <w:color w:val="2E2B29"/>
        </w:rPr>
        <w:t> доказывают, что их карантинная система — лучшая в мире. Они практикуют </w:t>
      </w: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морской карантин</w:t>
      </w:r>
      <w:r>
        <w:rPr>
          <w:rFonts w:ascii="Arial" w:hAnsi="Arial" w:cs="Arial"/>
          <w:color w:val="2E2B29"/>
        </w:rPr>
        <w:t> уже 700 лет.</w:t>
      </w:r>
    </w:p>
    <w:p w14:paraId="784E4D97" w14:textId="77777777" w:rsidR="00C94E06" w:rsidRDefault="00C94E06" w:rsidP="00C94E06">
      <w:pPr>
        <w:pStyle w:val="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240" w:afterAutospacing="0"/>
        <w:rPr>
          <w:rFonts w:ascii="Arial" w:hAnsi="Arial" w:cs="Arial"/>
          <w:color w:val="252523"/>
          <w:spacing w:val="-6"/>
        </w:rPr>
      </w:pPr>
      <w:r>
        <w:rPr>
          <w:rFonts w:ascii="Arial" w:hAnsi="Arial" w:cs="Arial"/>
          <w:color w:val="252523"/>
          <w:spacing w:val="-6"/>
        </w:rPr>
        <w:t>2 026 г. — Состояние Мира Уральского Разлома</w:t>
      </w:r>
    </w:p>
    <w:p w14:paraId="6F039662" w14:textId="77777777" w:rsidR="00C94E06" w:rsidRDefault="00C94E06" w:rsidP="00C94E06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lastRenderedPageBreak/>
        <w:t>Политическая карта</w:t>
      </w:r>
    </w:p>
    <w:p w14:paraId="77AD299B" w14:textId="77777777" w:rsidR="00C94E06" w:rsidRDefault="00C94E06" w:rsidP="00C94E06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Шесть великих сил:</w:t>
      </w:r>
    </w:p>
    <w:p w14:paraId="492210D3" w14:textId="77777777" w:rsidR="00C94E06" w:rsidRDefault="00C94E06" w:rsidP="00C94E06">
      <w:pPr>
        <w:pStyle w:val="a3"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Европейский Союз</w:t>
      </w:r>
      <w:r>
        <w:rPr>
          <w:rFonts w:ascii="Arial" w:hAnsi="Arial" w:cs="Arial"/>
          <w:color w:val="2E2B29"/>
        </w:rPr>
        <w:t> (Западный берег) — от Атлантики до Уральского моря. 500 млн. Технологический лидер. Столица: Брюссель.</w:t>
      </w:r>
    </w:p>
    <w:p w14:paraId="3AEC4FAF" w14:textId="77777777" w:rsidR="00C94E06" w:rsidRDefault="00C94E06" w:rsidP="00C94E06">
      <w:pPr>
        <w:pStyle w:val="a3"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Российская Федерация</w:t>
      </w:r>
      <w:r>
        <w:rPr>
          <w:rFonts w:ascii="Arial" w:hAnsi="Arial" w:cs="Arial"/>
          <w:color w:val="2E2B29"/>
        </w:rPr>
        <w:t> — Русская равнина, западный берег Уральского моря. 80 млн. Морская и торговая держава. Столица: Москва (прибрежный город).</w:t>
      </w:r>
    </w:p>
    <w:p w14:paraId="16B9CF08" w14:textId="77777777" w:rsidR="00C94E06" w:rsidRDefault="00C94E06" w:rsidP="00C94E06">
      <w:pPr>
        <w:pStyle w:val="a3"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Сибирский Каганат</w:t>
      </w:r>
      <w:r>
        <w:rPr>
          <w:rFonts w:ascii="Arial" w:hAnsi="Arial" w:cs="Arial"/>
          <w:color w:val="2E2B29"/>
        </w:rPr>
        <w:t> — от Уральского моря до Тихого океана. 120 млн. Экологический и лесной лидер мира. Столица: Обь-Тамар. Крупнейшая страна по территории.</w:t>
      </w:r>
    </w:p>
    <w:p w14:paraId="7148334E" w14:textId="77777777" w:rsidR="00C94E06" w:rsidRDefault="00C94E06" w:rsidP="00C94E06">
      <w:pPr>
        <w:pStyle w:val="a3"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Каспийская Федерация</w:t>
      </w:r>
      <w:r>
        <w:rPr>
          <w:rFonts w:ascii="Arial" w:hAnsi="Arial" w:cs="Arial"/>
          <w:color w:val="2E2B29"/>
        </w:rPr>
        <w:t> — Каспий, Центральная Азия, часть Ближнего Востока. 200 млн. Нефтяная (переходит на возобновляемую) и торговая держава. Столица: Баку.</w:t>
      </w:r>
    </w:p>
    <w:p w14:paraId="79E52986" w14:textId="77777777" w:rsidR="00C94E06" w:rsidRDefault="00C94E06" w:rsidP="00C94E06">
      <w:pPr>
        <w:pStyle w:val="a3"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Мор-ханская Островная Республика</w:t>
      </w:r>
      <w:r>
        <w:rPr>
          <w:rFonts w:ascii="Arial" w:hAnsi="Arial" w:cs="Arial"/>
          <w:color w:val="2E2B29"/>
        </w:rPr>
        <w:t> — Уральские острова. 3,5 млн. Маленькая, но непропорционально влиятельная. Культурный и дипломатический центр. Столица: Мор-Кала.</w:t>
      </w:r>
    </w:p>
    <w:p w14:paraId="6776F2FD" w14:textId="77777777" w:rsidR="00C94E06" w:rsidRDefault="00C94E06" w:rsidP="00C94E06">
      <w:pPr>
        <w:pStyle w:val="a3"/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color w:val="2E2B29"/>
        </w:rPr>
      </w:pPr>
      <w:r>
        <w:rPr>
          <w:rStyle w:val="a4"/>
          <w:rFonts w:ascii="Arial" w:eastAsiaTheme="majorEastAsia" w:hAnsi="Arial" w:cs="Arial"/>
          <w:color w:val="2E2B29"/>
          <w:bdr w:val="single" w:sz="2" w:space="0" w:color="E5E7EB" w:frame="1"/>
        </w:rPr>
        <w:t>Азиатский блок</w:t>
      </w:r>
      <w:r>
        <w:rPr>
          <w:rFonts w:ascii="Arial" w:hAnsi="Arial" w:cs="Arial"/>
          <w:color w:val="2E2B29"/>
        </w:rPr>
        <w:t> — Китай, Индия, Юго-Восточная Азия. 4 млрд. Крупнейший по населению.</w:t>
      </w:r>
    </w:p>
    <w:p w14:paraId="5954B0BF" w14:textId="77777777" w:rsidR="00C94E06" w:rsidRDefault="00C94E06" w:rsidP="00C94E06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Сводная статистика</w:t>
      </w:r>
    </w:p>
    <w:tbl>
      <w:tblPr>
        <w:tblW w:w="13704" w:type="dxa"/>
        <w:tblInd w:w="-17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A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11152"/>
      </w:tblGrid>
      <w:tr w:rsidR="000C4AFA" w:rsidRPr="000C4AFA" w14:paraId="4425E4BA" w14:textId="77777777" w:rsidTr="00BC6D7F">
        <w:trPr>
          <w:tblHeader/>
        </w:trPr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235A1DC9" w14:textId="77777777" w:rsidR="000C4AFA" w:rsidRPr="000C4AFA" w:rsidRDefault="000C4AFA" w:rsidP="000C4AFA">
            <w:pPr>
              <w:spacing w:before="480" w:after="480" w:line="240" w:lineRule="auto"/>
              <w:jc w:val="center"/>
              <w:rPr>
                <w:rFonts w:ascii="Arial" w:eastAsia="Times New Roman" w:hAnsi="Arial" w:cs="Arial"/>
                <w:b/>
                <w:bCs/>
                <w:color w:val="252523"/>
                <w:sz w:val="21"/>
                <w:szCs w:val="21"/>
                <w:lang w:eastAsia="ru-RU"/>
              </w:rPr>
            </w:pPr>
            <w:r w:rsidRPr="000C4AFA">
              <w:rPr>
                <w:rFonts w:ascii="Arial" w:eastAsia="Times New Roman" w:hAnsi="Arial" w:cs="Arial"/>
                <w:b/>
                <w:bCs/>
                <w:color w:val="252523"/>
                <w:sz w:val="21"/>
                <w:szCs w:val="21"/>
                <w:lang w:eastAsia="ru-RU"/>
              </w:rPr>
              <w:t>Параметр</w:t>
            </w:r>
          </w:p>
        </w:tc>
        <w:tc>
          <w:tcPr>
            <w:tcW w:w="111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noWrap/>
            <w:vAlign w:val="bottom"/>
            <w:hideMark/>
          </w:tcPr>
          <w:p w14:paraId="53357066" w14:textId="77777777" w:rsidR="000C4AFA" w:rsidRPr="000C4AFA" w:rsidRDefault="000C4AFA" w:rsidP="000C4AFA">
            <w:pPr>
              <w:spacing w:before="480" w:after="480" w:line="240" w:lineRule="auto"/>
              <w:jc w:val="center"/>
              <w:rPr>
                <w:rFonts w:ascii="Arial" w:eastAsia="Times New Roman" w:hAnsi="Arial" w:cs="Arial"/>
                <w:b/>
                <w:bCs/>
                <w:color w:val="252523"/>
                <w:sz w:val="21"/>
                <w:szCs w:val="21"/>
                <w:lang w:eastAsia="ru-RU"/>
              </w:rPr>
            </w:pPr>
            <w:r w:rsidRPr="000C4AFA">
              <w:rPr>
                <w:rFonts w:ascii="Arial" w:eastAsia="Times New Roman" w:hAnsi="Arial" w:cs="Arial"/>
                <w:b/>
                <w:bCs/>
                <w:color w:val="252523"/>
                <w:sz w:val="21"/>
                <w:szCs w:val="21"/>
                <w:lang w:eastAsia="ru-RU"/>
              </w:rPr>
              <w:t>Значение</w:t>
            </w:r>
          </w:p>
        </w:tc>
      </w:tr>
      <w:tr w:rsidR="000C4AFA" w:rsidRPr="000C4AFA" w14:paraId="575ED268" w14:textId="77777777" w:rsidTr="00BC6D7F"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CC48E15" w14:textId="77777777" w:rsidR="000C4AFA" w:rsidRPr="000C4AFA" w:rsidRDefault="000C4AFA" w:rsidP="000C4AFA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0C4AFA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Население мира</w:t>
            </w:r>
          </w:p>
        </w:tc>
        <w:tc>
          <w:tcPr>
            <w:tcW w:w="111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B8BA5A8" w14:textId="77777777" w:rsidR="000C4AFA" w:rsidRPr="000C4AFA" w:rsidRDefault="000C4AFA" w:rsidP="000C4AFA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0C4AFA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7,2 млрд</w:t>
            </w:r>
          </w:p>
        </w:tc>
      </w:tr>
      <w:tr w:rsidR="000C4AFA" w:rsidRPr="000C4AFA" w14:paraId="0C6EA5A7" w14:textId="77777777" w:rsidTr="00BC6D7F"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BBAB858" w14:textId="77777777" w:rsidR="000C4AFA" w:rsidRPr="000C4AFA" w:rsidRDefault="000C4AFA" w:rsidP="000C4AFA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0C4AFA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Средняя продолжительность жизни</w:t>
            </w:r>
          </w:p>
        </w:tc>
        <w:tc>
          <w:tcPr>
            <w:tcW w:w="111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53EFCA1" w14:textId="77777777" w:rsidR="000C4AFA" w:rsidRPr="000C4AFA" w:rsidRDefault="000C4AFA" w:rsidP="000C4AFA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0C4AFA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79 лет</w:t>
            </w:r>
          </w:p>
        </w:tc>
      </w:tr>
      <w:tr w:rsidR="000C4AFA" w:rsidRPr="000C4AFA" w14:paraId="6564D9E3" w14:textId="77777777" w:rsidTr="00BC6D7F"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BD5A035" w14:textId="77777777" w:rsidR="000C4AFA" w:rsidRPr="000C4AFA" w:rsidRDefault="000C4AFA" w:rsidP="000C4AFA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0C4AFA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CO</w:t>
            </w:r>
            <w:r w:rsidRPr="000C4AFA">
              <w:rPr>
                <w:rFonts w:ascii="Cambria Math" w:eastAsia="Times New Roman" w:hAnsi="Cambria Math" w:cs="Cambria Math"/>
                <w:color w:val="2E2B29"/>
                <w:sz w:val="21"/>
                <w:szCs w:val="21"/>
                <w:lang w:eastAsia="ru-RU"/>
              </w:rPr>
              <w:t>₂</w:t>
            </w:r>
          </w:p>
        </w:tc>
        <w:tc>
          <w:tcPr>
            <w:tcW w:w="111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D6FCEFF" w14:textId="77777777" w:rsidR="000C4AFA" w:rsidRPr="000C4AFA" w:rsidRDefault="000C4AFA" w:rsidP="000C4AFA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0C4AFA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 xml:space="preserve">370 </w:t>
            </w:r>
            <w:proofErr w:type="spellStart"/>
            <w:r w:rsidRPr="000C4AFA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ppm</w:t>
            </w:r>
            <w:proofErr w:type="spellEnd"/>
            <w:r w:rsidRPr="000C4AFA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 xml:space="preserve"> (ниже нашей реальности — сибирская тайга!)</w:t>
            </w:r>
          </w:p>
        </w:tc>
      </w:tr>
      <w:tr w:rsidR="000C4AFA" w:rsidRPr="000C4AFA" w14:paraId="29AE69EB" w14:textId="77777777" w:rsidTr="00BC6D7F"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907BDB7" w14:textId="77777777" w:rsidR="000C4AFA" w:rsidRPr="000C4AFA" w:rsidRDefault="000C4AFA" w:rsidP="000C4AFA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0C4AFA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lastRenderedPageBreak/>
              <w:t>Мировые войны</w:t>
            </w:r>
          </w:p>
        </w:tc>
        <w:tc>
          <w:tcPr>
            <w:tcW w:w="111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9061708" w14:textId="77777777" w:rsidR="000C4AFA" w:rsidRPr="000C4AFA" w:rsidRDefault="000C4AFA" w:rsidP="000C4AFA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0C4AFA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2 (1914–1918, 1939–1945) — обе морские</w:t>
            </w:r>
          </w:p>
        </w:tc>
      </w:tr>
      <w:tr w:rsidR="000C4AFA" w:rsidRPr="000C4AFA" w14:paraId="3DB49036" w14:textId="77777777" w:rsidTr="00BC6D7F"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322384F" w14:textId="77777777" w:rsidR="000C4AFA" w:rsidRPr="000C4AFA" w:rsidRDefault="000C4AFA" w:rsidP="000C4AFA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0C4AFA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Ядерное оружие</w:t>
            </w:r>
          </w:p>
        </w:tc>
        <w:tc>
          <w:tcPr>
            <w:tcW w:w="111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2D703AA" w14:textId="77777777" w:rsidR="000C4AFA" w:rsidRPr="000C4AFA" w:rsidRDefault="000C4AFA" w:rsidP="000C4AFA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0C4AFA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Не изобретено (недостаточная индустриальная концентрация)</w:t>
            </w:r>
          </w:p>
        </w:tc>
      </w:tr>
      <w:tr w:rsidR="000C4AFA" w:rsidRPr="000C4AFA" w14:paraId="6C018844" w14:textId="77777777" w:rsidTr="00BC6D7F"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30D4068" w14:textId="77777777" w:rsidR="000C4AFA" w:rsidRPr="000C4AFA" w:rsidRDefault="000C4AFA" w:rsidP="000C4AFA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0C4AFA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Уральский Тоннель</w:t>
            </w:r>
          </w:p>
        </w:tc>
        <w:tc>
          <w:tcPr>
            <w:tcW w:w="111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E6CB8FD" w14:textId="77777777" w:rsidR="000C4AFA" w:rsidRPr="000C4AFA" w:rsidRDefault="000C4AFA" w:rsidP="000C4AFA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0C4AFA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Завершён (2025 г.)</w:t>
            </w:r>
          </w:p>
        </w:tc>
      </w:tr>
      <w:tr w:rsidR="000C4AFA" w:rsidRPr="000C4AFA" w14:paraId="39A7915F" w14:textId="77777777" w:rsidTr="00BC6D7F"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978354B" w14:textId="77777777" w:rsidR="00703037" w:rsidRDefault="000C4AFA" w:rsidP="000C4AFA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0C4AFA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Площадь нетронутой</w:t>
            </w:r>
          </w:p>
          <w:p w14:paraId="11D5880D" w14:textId="32C48D94" w:rsidR="000C4AFA" w:rsidRPr="000C4AFA" w:rsidRDefault="000C4AFA" w:rsidP="000C4AFA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0C4AFA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 xml:space="preserve"> тайги</w:t>
            </w:r>
          </w:p>
        </w:tc>
        <w:tc>
          <w:tcPr>
            <w:tcW w:w="111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7D10B33" w14:textId="77777777" w:rsidR="000C4AFA" w:rsidRPr="000C4AFA" w:rsidRDefault="000C4AFA" w:rsidP="000C4AFA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0C4AFA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8 млн км² (крупнейший лес планеты)</w:t>
            </w:r>
          </w:p>
        </w:tc>
      </w:tr>
      <w:tr w:rsidR="000C4AFA" w:rsidRPr="000C4AFA" w14:paraId="7D75C492" w14:textId="77777777" w:rsidTr="00BC6D7F"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C80CE4A" w14:textId="77777777" w:rsidR="000C4AFA" w:rsidRPr="000C4AFA" w:rsidRDefault="000C4AFA" w:rsidP="000C4AFA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0C4AFA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Главный торговый путь</w:t>
            </w:r>
          </w:p>
        </w:tc>
        <w:tc>
          <w:tcPr>
            <w:tcW w:w="111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476D27D" w14:textId="77777777" w:rsidR="000C4AFA" w:rsidRPr="000C4AFA" w:rsidRDefault="000C4AFA" w:rsidP="000C4AFA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0C4AFA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Великий Водный Путь (Арктика–Урал–Каспий–Индийский океан)</w:t>
            </w:r>
          </w:p>
        </w:tc>
      </w:tr>
      <w:tr w:rsidR="000C4AFA" w:rsidRPr="000C4AFA" w14:paraId="4B8ACF68" w14:textId="77777777" w:rsidTr="00BC6D7F"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A0319F7" w14:textId="77777777" w:rsidR="000C4AFA" w:rsidRPr="000C4AFA" w:rsidRDefault="000C4AFA" w:rsidP="000C4AFA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0C4AFA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Уникальный народ</w:t>
            </w:r>
          </w:p>
        </w:tc>
        <w:tc>
          <w:tcPr>
            <w:tcW w:w="111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407D532" w14:textId="77777777" w:rsidR="000C4AFA" w:rsidRPr="000C4AFA" w:rsidRDefault="000C4AFA" w:rsidP="000C4AFA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0C4AFA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Мор-хан (островитяне, 40 000 лет на Уральских островах)</w:t>
            </w:r>
          </w:p>
        </w:tc>
      </w:tr>
      <w:tr w:rsidR="000C4AFA" w:rsidRPr="000C4AFA" w14:paraId="12604D40" w14:textId="77777777" w:rsidTr="00BC6D7F">
        <w:tc>
          <w:tcPr>
            <w:tcW w:w="25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743A65E" w14:textId="77777777" w:rsidR="000C4AFA" w:rsidRPr="000C4AFA" w:rsidRDefault="000C4AFA" w:rsidP="000C4AFA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0C4AFA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Доминирующие религии</w:t>
            </w:r>
          </w:p>
        </w:tc>
        <w:tc>
          <w:tcPr>
            <w:tcW w:w="1115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95238F7" w14:textId="77777777" w:rsidR="000C4AFA" w:rsidRPr="000C4AFA" w:rsidRDefault="000C4AFA" w:rsidP="000C4AFA">
            <w:pPr>
              <w:spacing w:before="480" w:after="480" w:line="240" w:lineRule="auto"/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</w:pPr>
            <w:r w:rsidRPr="000C4AFA">
              <w:rPr>
                <w:rFonts w:ascii="Arial" w:eastAsia="Times New Roman" w:hAnsi="Arial" w:cs="Arial"/>
                <w:color w:val="2E2B29"/>
                <w:sz w:val="21"/>
                <w:szCs w:val="21"/>
                <w:lang w:eastAsia="ru-RU"/>
              </w:rPr>
              <w:t>Христианство (1,8 млрд), Ислам (1,5 млрд), Таёжный Буддизм (0,4 млрд)</w:t>
            </w:r>
          </w:p>
        </w:tc>
      </w:tr>
    </w:tbl>
    <w:p w14:paraId="7772F629" w14:textId="77777777" w:rsidR="00473647" w:rsidRDefault="00473647" w:rsidP="00473647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/>
        <w:rPr>
          <w:rFonts w:ascii="Arial" w:hAnsi="Arial" w:cs="Arial"/>
          <w:color w:val="252523"/>
          <w:spacing w:val="-6"/>
          <w:sz w:val="30"/>
          <w:szCs w:val="30"/>
        </w:rPr>
      </w:pPr>
      <w:r>
        <w:rPr>
          <w:rFonts w:ascii="Arial" w:hAnsi="Arial" w:cs="Arial"/>
          <w:color w:val="252523"/>
          <w:spacing w:val="-6"/>
          <w:sz w:val="30"/>
          <w:szCs w:val="30"/>
        </w:rPr>
        <w:t>Культура</w:t>
      </w:r>
    </w:p>
    <w:p w14:paraId="105A8CD7" w14:textId="77777777" w:rsidR="00473647" w:rsidRDefault="00473647" w:rsidP="0047364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Из путеводителя «Три Берега: Как Жить Между Водой и Лесом» (2026 г.):</w:t>
      </w:r>
    </w:p>
    <w:p w14:paraId="7CD9D703" w14:textId="77777777" w:rsidR="00473647" w:rsidRDefault="00473647" w:rsidP="0047364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«Мир Уральского Разлома — мир трёх берегов. Западный берег (Европа) — камень, железо, рационализм. Восточный берег (Сибирь) — дерево, лес, буддизм. И между ними — острова Мор-хан, где вода, ветер и философия течений.</w:t>
      </w:r>
    </w:p>
    <w:p w14:paraId="4C1A9629" w14:textId="77777777" w:rsidR="00473647" w:rsidRDefault="00473647" w:rsidP="0047364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 xml:space="preserve">Мы — мир, рождённый из трещины. 15 миллионов лет назад земля раскололась — и из раскола вышло море. Это море разделило нас — и создало нас. Без него </w:t>
      </w:r>
      <w:r>
        <w:rPr>
          <w:rFonts w:ascii="Arial" w:hAnsi="Arial" w:cs="Arial"/>
          <w:i/>
          <w:iCs/>
          <w:color w:val="67625B"/>
        </w:rPr>
        <w:lastRenderedPageBreak/>
        <w:t>мы были бы одной цивилизацией. С ним — мы стали тремя. И каждая из трёх — неполна без двух других.</w:t>
      </w:r>
    </w:p>
    <w:p w14:paraId="32FF7757" w14:textId="77777777" w:rsidR="00473647" w:rsidRDefault="00473647" w:rsidP="0047364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Западный берег дал нам науку. Восточный — экологию. Острова — мудрость посредников. Вместе мы — не три берега, а один мир, скреплённый морем.</w:t>
      </w:r>
    </w:p>
    <w:p w14:paraId="0D921349" w14:textId="77777777" w:rsidR="00473647" w:rsidRDefault="00473647" w:rsidP="00473647">
      <w:pPr>
        <w:pStyle w:val="a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beforeAutospacing="0" w:after="300" w:afterAutospacing="0"/>
        <w:rPr>
          <w:rFonts w:ascii="Arial" w:hAnsi="Arial" w:cs="Arial"/>
          <w:i/>
          <w:iCs/>
          <w:color w:val="67625B"/>
        </w:rPr>
      </w:pPr>
      <w:r>
        <w:rPr>
          <w:rFonts w:ascii="Arial" w:hAnsi="Arial" w:cs="Arial"/>
          <w:i/>
          <w:iCs/>
          <w:color w:val="67625B"/>
        </w:rPr>
        <w:t>Море разделяет? Нет. Море — </w:t>
      </w:r>
      <w:r>
        <w:rPr>
          <w:rStyle w:val="a4"/>
          <w:rFonts w:ascii="Arial" w:hAnsi="Arial" w:cs="Arial"/>
          <w:i/>
          <w:iCs/>
          <w:color w:val="67625B"/>
          <w:bdr w:val="single" w:sz="2" w:space="0" w:color="E5E7EB" w:frame="1"/>
        </w:rPr>
        <w:t>соединяет</w:t>
      </w:r>
      <w:r>
        <w:rPr>
          <w:rFonts w:ascii="Arial" w:hAnsi="Arial" w:cs="Arial"/>
          <w:i/>
          <w:iCs/>
          <w:color w:val="67625B"/>
        </w:rPr>
        <w:t>. Но только тех, кто умеет плавать.»</w:t>
      </w:r>
    </w:p>
    <w:p w14:paraId="3355C616" w14:textId="77777777" w:rsidR="00DB36B6" w:rsidRPr="00DB36B6" w:rsidRDefault="00DB36B6" w:rsidP="00DB36B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DB36B6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Заключительная справка:</w:t>
      </w:r>
    </w:p>
    <w:p w14:paraId="7C9D1600" w14:textId="77777777" w:rsidR="00DB36B6" w:rsidRPr="00DB36B6" w:rsidRDefault="00DB36B6" w:rsidP="00DB36B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DB36B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«В другой версии этого мира Урал — невысокие горы, поросшие лесом, через которые легко проходят армии и торговые караваны. Европа и Сибирь — единый континент, единая страна (Россия), единая судьба. Монголы прошли через Урал и завоевали Русь. Россия прошла через Урал и завоевала Сибирь. Тайга вырублена наполовину. Мор-хан не существуют — нет моря, нет островитян.</w:t>
      </w:r>
    </w:p>
    <w:p w14:paraId="3162004D" w14:textId="77777777" w:rsidR="00DB36B6" w:rsidRPr="00DB36B6" w:rsidRDefault="00DB36B6" w:rsidP="00DB36B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DB36B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Мы не знаем, какой мир лучше. Но мы знаем, что наше море — наша трещина — сделало нас </w:t>
      </w:r>
      <w:r w:rsidRPr="00DB36B6">
        <w:rPr>
          <w:rFonts w:ascii="Arial" w:eastAsia="Times New Roman" w:hAnsi="Arial" w:cs="Arial"/>
          <w:b/>
          <w:bCs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разными</w:t>
      </w:r>
      <w:r w:rsidRPr="00DB36B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. И разность — не слабость. Разность — это три берега, три философии, три ответа на один вопрос: как жить на Земле?</w:t>
      </w:r>
    </w:p>
    <w:p w14:paraId="17B25F05" w14:textId="77777777" w:rsidR="00DB36B6" w:rsidRPr="00DB36B6" w:rsidRDefault="00DB36B6" w:rsidP="00DB36B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DB36B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Западный берег отвечает: </w:t>
      </w:r>
      <w:r w:rsidRPr="00DB36B6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познавать</w:t>
      </w:r>
      <w:r w:rsidRPr="00DB36B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. Восточный: </w:t>
      </w:r>
      <w:r w:rsidRPr="00DB36B6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беречь</w:t>
      </w:r>
      <w:r w:rsidRPr="00DB36B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. Острова: </w:t>
      </w:r>
      <w:r w:rsidRPr="00DB36B6">
        <w:rPr>
          <w:rFonts w:ascii="Arial" w:eastAsia="Times New Roman" w:hAnsi="Arial" w:cs="Arial"/>
          <w:i/>
          <w:iCs/>
          <w:color w:val="67625B"/>
          <w:sz w:val="24"/>
          <w:szCs w:val="24"/>
          <w:bdr w:val="single" w:sz="2" w:space="0" w:color="E5E7EB" w:frame="1"/>
          <w:lang w:eastAsia="ru-RU"/>
        </w:rPr>
        <w:t>плыть</w:t>
      </w:r>
      <w:r w:rsidRPr="00DB36B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.</w:t>
      </w:r>
    </w:p>
    <w:p w14:paraId="30F3FC83" w14:textId="77777777" w:rsidR="00DB36B6" w:rsidRPr="00DB36B6" w:rsidRDefault="00DB36B6" w:rsidP="00DB36B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</w:pPr>
      <w:r w:rsidRPr="00DB36B6">
        <w:rPr>
          <w:rFonts w:ascii="Arial" w:eastAsia="Times New Roman" w:hAnsi="Arial" w:cs="Arial"/>
          <w:i/>
          <w:iCs/>
          <w:color w:val="67625B"/>
          <w:sz w:val="24"/>
          <w:szCs w:val="24"/>
          <w:lang w:eastAsia="ru-RU"/>
        </w:rPr>
        <w:t>И все три ответа — правильные.»</w:t>
      </w:r>
    </w:p>
    <w:p w14:paraId="4D61AC73" w14:textId="77777777" w:rsidR="00212009" w:rsidRPr="00EF10A7" w:rsidRDefault="00212009">
      <w:pPr>
        <w:rPr>
          <w:rFonts w:ascii="Times New Roman" w:hAnsi="Times New Roman" w:cs="Times New Roman"/>
          <w:sz w:val="28"/>
          <w:szCs w:val="28"/>
        </w:rPr>
      </w:pPr>
    </w:p>
    <w:sectPr w:rsidR="00212009" w:rsidRPr="00EF10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95DDD"/>
    <w:multiLevelType w:val="multilevel"/>
    <w:tmpl w:val="7C8C7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54BEE"/>
    <w:multiLevelType w:val="multilevel"/>
    <w:tmpl w:val="39DE6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45383"/>
    <w:multiLevelType w:val="multilevel"/>
    <w:tmpl w:val="0652C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A5BD0"/>
    <w:multiLevelType w:val="multilevel"/>
    <w:tmpl w:val="E656F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1840E6"/>
    <w:multiLevelType w:val="multilevel"/>
    <w:tmpl w:val="F0BAC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D34673"/>
    <w:multiLevelType w:val="multilevel"/>
    <w:tmpl w:val="EAC8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2D0861"/>
    <w:multiLevelType w:val="multilevel"/>
    <w:tmpl w:val="2FC6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2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009"/>
    <w:rsid w:val="000C4AFA"/>
    <w:rsid w:val="00212009"/>
    <w:rsid w:val="002C389C"/>
    <w:rsid w:val="00473647"/>
    <w:rsid w:val="00524DD0"/>
    <w:rsid w:val="006669F1"/>
    <w:rsid w:val="006E7161"/>
    <w:rsid w:val="00703037"/>
    <w:rsid w:val="00746121"/>
    <w:rsid w:val="007E5A67"/>
    <w:rsid w:val="00B00E9F"/>
    <w:rsid w:val="00BC6D7F"/>
    <w:rsid w:val="00C94E06"/>
    <w:rsid w:val="00D86A30"/>
    <w:rsid w:val="00DB0686"/>
    <w:rsid w:val="00DB0B2B"/>
    <w:rsid w:val="00DB36B6"/>
    <w:rsid w:val="00DF04DA"/>
    <w:rsid w:val="00E003BD"/>
    <w:rsid w:val="00EF10A7"/>
    <w:rsid w:val="00F3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4A5AC"/>
  <w15:chartTrackingRefBased/>
  <w15:docId w15:val="{E900EFFD-3B7E-4ADB-8C11-2272D724A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86A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86A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04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6A3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86A3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86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86A3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F04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Emphasis"/>
    <w:basedOn w:val="a0"/>
    <w:uiPriority w:val="20"/>
    <w:qFormat/>
    <w:rsid w:val="007E5A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15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999081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470271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05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3342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319343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831832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82696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7322971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1454691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9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63191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2532582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2720367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240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97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515619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844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604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525027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417513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774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4930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729333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674987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4719796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106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029486">
          <w:blockQuote w:val="1"/>
          <w:marLeft w:val="0"/>
          <w:marRight w:val="0"/>
          <w:marTop w:val="0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313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4472">
          <w:blockQuote w:val="1"/>
          <w:marLeft w:val="0"/>
          <w:marRight w:val="0"/>
          <w:marTop w:val="0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214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176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5854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1776796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978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8144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596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8232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4407358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2239429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857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6955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778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6153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4166758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7552603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6241</Words>
  <Characters>35580</Characters>
  <Application>Microsoft Office Word</Application>
  <DocSecurity>0</DocSecurity>
  <Lines>296</Lines>
  <Paragraphs>83</Paragraphs>
  <ScaleCrop>false</ScaleCrop>
  <Company/>
  <LinksUpToDate>false</LinksUpToDate>
  <CharactersWithSpaces>41738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Мистер Аноним</dc:creator>
  <cp:keywords/>
  <dc:description/>
  <cp:lastModifiedBy>Мистер Аноним</cp:lastModifiedBy>
  <cp:revision>71</cp:revision>
  <dcterms:created xsi:type="dcterms:W3CDTF">2026-10-16T14:58:00Z</dcterms:created>
  <dcterms:modified xsi:type="dcterms:W3CDTF">2026-10-16T15:01:00Z</dcterms:modified>
</cp:coreProperties>
</file>