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6EFCE" w14:textId="03BF5340" w:rsidR="00030E8F" w:rsidRDefault="00C07111" w:rsidP="007C7E9F">
      <w:pPr>
        <w:pStyle w:val="2"/>
        <w:jc w:val="center"/>
      </w:pPr>
      <w:r>
        <w:rPr>
          <w:rFonts w:hint="eastAsia"/>
        </w:rPr>
        <w:t>生成对抗</w:t>
      </w:r>
      <w:r w:rsidR="007D5F82">
        <w:rPr>
          <w:rFonts w:hint="eastAsia"/>
        </w:rPr>
        <w:t>网络</w:t>
      </w:r>
      <w:r w:rsidR="007C7E9F">
        <w:rPr>
          <w:rFonts w:hint="eastAsia"/>
        </w:rPr>
        <w:t>实验报告</w:t>
      </w:r>
    </w:p>
    <w:p w14:paraId="761A341F" w14:textId="39073BF5" w:rsidR="007C7E9F" w:rsidRDefault="007C7E9F" w:rsidP="007C7E9F">
      <w:pPr>
        <w:jc w:val="center"/>
      </w:pPr>
      <w:r>
        <w:rPr>
          <w:rFonts w:hint="eastAsia"/>
        </w:rPr>
        <w:t xml:space="preserve">姓名：张三 </w:t>
      </w:r>
      <w:r>
        <w:t xml:space="preserve">         </w:t>
      </w:r>
      <w:r>
        <w:rPr>
          <w:rFonts w:hint="eastAsia"/>
        </w:rPr>
        <w:t>学号：xxxxxxxxx</w:t>
      </w:r>
    </w:p>
    <w:p w14:paraId="659401F0" w14:textId="7A1B4F84" w:rsidR="007C7E9F" w:rsidRDefault="007C7E9F" w:rsidP="007C7E9F">
      <w:pPr>
        <w:jc w:val="center"/>
      </w:pPr>
    </w:p>
    <w:p w14:paraId="04C67A69" w14:textId="6F4402D7" w:rsidR="007C7E9F" w:rsidRDefault="00E90107" w:rsidP="007C7E9F">
      <w:r>
        <w:rPr>
          <w:rFonts w:hint="eastAsia"/>
        </w:rPr>
        <w:t>实验要求：</w:t>
      </w:r>
    </w:p>
    <w:p w14:paraId="466CC136" w14:textId="620F31B8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C07111">
        <w:t>GAN</w:t>
      </w:r>
      <w:r w:rsidR="0033110C">
        <w:rPr>
          <w:rFonts w:hint="eastAsia"/>
        </w:rPr>
        <w:t>原理</w:t>
      </w:r>
    </w:p>
    <w:p w14:paraId="4B2AFCE4" w14:textId="0B524DE7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</w:t>
      </w:r>
      <w:r w:rsidR="00C07111">
        <w:rPr>
          <w:rFonts w:hint="eastAsia"/>
        </w:rPr>
        <w:t>G</w:t>
      </w:r>
      <w:r w:rsidR="00C07111">
        <w:t>AN</w:t>
      </w:r>
      <w:r>
        <w:rPr>
          <w:rFonts w:hint="eastAsia"/>
        </w:rPr>
        <w:t>网络来训练</w:t>
      </w:r>
      <w:r w:rsidR="00C07111">
        <w:rPr>
          <w:rFonts w:hint="eastAsia"/>
        </w:rPr>
        <w:t>F</w:t>
      </w:r>
      <w:r w:rsidR="00C07111">
        <w:t>ashionMNIST</w:t>
      </w:r>
      <w:r w:rsidR="00C07111">
        <w:rPr>
          <w:rFonts w:hint="eastAsia"/>
        </w:rPr>
        <w:t>数据集</w:t>
      </w:r>
    </w:p>
    <w:p w14:paraId="6F8360B8" w14:textId="7FEC427A" w:rsidR="00A94053" w:rsidRDefault="00A94053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学会搭建DCGAN</w:t>
      </w:r>
      <w:r>
        <w:rPr>
          <w:rFonts w:hint="eastAsia"/>
        </w:rPr>
        <w:t>来训练F</w:t>
      </w:r>
      <w:r>
        <w:t>ashionMNIST</w:t>
      </w:r>
      <w:r>
        <w:rPr>
          <w:rFonts w:hint="eastAsia"/>
        </w:rPr>
        <w:t>数据集</w:t>
      </w:r>
    </w:p>
    <w:p w14:paraId="1FF0C695" w14:textId="392E7FC2" w:rsidR="0033110C" w:rsidRDefault="0033110C" w:rsidP="00C07111">
      <w:pPr>
        <w:pStyle w:val="a7"/>
        <w:ind w:left="420" w:firstLineChars="0" w:firstLine="0"/>
      </w:pPr>
    </w:p>
    <w:p w14:paraId="234F0572" w14:textId="77777777" w:rsidR="00E90107" w:rsidRPr="0033110C" w:rsidRDefault="00E90107" w:rsidP="007C7E9F"/>
    <w:p w14:paraId="0D90F267" w14:textId="5F798892" w:rsidR="00115ABA" w:rsidRDefault="00E90107" w:rsidP="007C7E9F">
      <w:r>
        <w:rPr>
          <w:rFonts w:hint="eastAsia"/>
        </w:rPr>
        <w:t>报告</w:t>
      </w:r>
      <w:r w:rsidR="007C7E9F">
        <w:rPr>
          <w:rFonts w:hint="eastAsia"/>
        </w:rPr>
        <w:t>内容：</w:t>
      </w:r>
    </w:p>
    <w:p w14:paraId="21D703B5" w14:textId="25BF31AA" w:rsidR="00670E8B" w:rsidRDefault="007C7E9F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老师提供的原始版本</w:t>
      </w:r>
      <w:r w:rsidR="00C07111">
        <w:rPr>
          <w:rFonts w:hint="eastAsia"/>
        </w:rPr>
        <w:t>GAN网络结构</w:t>
      </w:r>
      <w:r w:rsidR="00804E51">
        <w:rPr>
          <w:rFonts w:hint="eastAsia"/>
        </w:rPr>
        <w:t>（也可以自由调整网络）</w:t>
      </w:r>
      <w:r w:rsidR="00115ABA">
        <w:rPr>
          <w:rFonts w:hint="eastAsia"/>
        </w:rPr>
        <w:t>在</w:t>
      </w:r>
      <w:r w:rsidR="00C07111">
        <w:rPr>
          <w:rFonts w:hint="eastAsia"/>
        </w:rPr>
        <w:t>F</w:t>
      </w:r>
      <w:r w:rsidR="00C07111">
        <w:t>ashionMNIST</w:t>
      </w:r>
      <w:r w:rsidR="00115ABA">
        <w:rPr>
          <w:rFonts w:hint="eastAsia"/>
        </w:rPr>
        <w:t>上的训练loss</w:t>
      </w:r>
      <w:r w:rsidR="00C07111">
        <w:rPr>
          <w:rFonts w:hint="eastAsia"/>
        </w:rPr>
        <w:t>曲线，</w:t>
      </w:r>
      <w:r w:rsidR="005848C2">
        <w:rPr>
          <w:rFonts w:hint="eastAsia"/>
        </w:rPr>
        <w:t>生成器和判别器的模型结构</w:t>
      </w:r>
    </w:p>
    <w:p w14:paraId="7AB2843E" w14:textId="502B227D" w:rsidR="007C7E9F" w:rsidRDefault="00C07111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自定义一组随机数，生成</w:t>
      </w:r>
      <w:r w:rsidR="0013345F">
        <w:rPr>
          <w:rFonts w:hint="eastAsia"/>
        </w:rPr>
        <w:t>8</w:t>
      </w:r>
      <w:r>
        <w:rPr>
          <w:rFonts w:hint="eastAsia"/>
        </w:rPr>
        <w:t>张图</w:t>
      </w:r>
    </w:p>
    <w:p w14:paraId="3CDC9947" w14:textId="32E11D9A" w:rsidR="00C07111" w:rsidRDefault="0013345F" w:rsidP="003118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针对自定义</w:t>
      </w:r>
      <w:r w:rsidR="00C07111">
        <w:rPr>
          <w:rFonts w:hint="eastAsia"/>
        </w:rPr>
        <w:t>的</w:t>
      </w:r>
      <w:r>
        <w:rPr>
          <w:rFonts w:hint="eastAsia"/>
        </w:rPr>
        <w:t>100个随机</w:t>
      </w:r>
      <w:r w:rsidR="00C07111">
        <w:rPr>
          <w:rFonts w:hint="eastAsia"/>
        </w:rPr>
        <w:t>数，</w:t>
      </w:r>
      <w:r w:rsidR="00E208ED">
        <w:rPr>
          <w:rFonts w:hint="eastAsia"/>
        </w:rPr>
        <w:t>自由挑选</w:t>
      </w:r>
      <w:r w:rsidR="00C07111">
        <w:rPr>
          <w:rFonts w:hint="eastAsia"/>
        </w:rPr>
        <w:t>5个随机数，查看调整每个随机数时，生成图像的</w:t>
      </w:r>
      <w:r>
        <w:rPr>
          <w:rFonts w:hint="eastAsia"/>
        </w:rPr>
        <w:t>变化（每个随机数调整3次，共生成</w:t>
      </w:r>
      <w:r w:rsidR="00E208ED">
        <w:rPr>
          <w:rFonts w:hint="eastAsia"/>
        </w:rPr>
        <w:t>15x8张图</w:t>
      </w:r>
      <w:r>
        <w:rPr>
          <w:rFonts w:hint="eastAsia"/>
        </w:rPr>
        <w:t>）</w:t>
      </w:r>
      <w:r w:rsidR="00E208ED">
        <w:rPr>
          <w:rFonts w:hint="eastAsia"/>
        </w:rPr>
        <w:t>，总结调整每个随机数时，生成图像发生的变化</w:t>
      </w:r>
      <w:r>
        <w:rPr>
          <w:rFonts w:hint="eastAsia"/>
        </w:rPr>
        <w:t>。</w:t>
      </w:r>
    </w:p>
    <w:p w14:paraId="39D310F1" w14:textId="5FCDE038" w:rsidR="00046AD6" w:rsidRDefault="00046AD6" w:rsidP="003118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解释不同随机数调整对生成结果的影响（</w:t>
      </w:r>
      <w:r w:rsidRPr="00380D41">
        <w:rPr>
          <w:rFonts w:hint="eastAsia"/>
          <w:color w:val="C00000"/>
        </w:rPr>
        <w:t>重点部分</w:t>
      </w:r>
      <w:r>
        <w:rPr>
          <w:rFonts w:hint="eastAsia"/>
        </w:rPr>
        <w:t>）</w:t>
      </w:r>
    </w:p>
    <w:p w14:paraId="248C89AF" w14:textId="603BDA4C" w:rsidR="008E5A19" w:rsidRDefault="008E5A19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格式不限</w:t>
      </w:r>
    </w:p>
    <w:p w14:paraId="733280FB" w14:textId="29E5FB14" w:rsidR="00713C66" w:rsidRDefault="00713C66" w:rsidP="00713C66"/>
    <w:p w14:paraId="76DDF332" w14:textId="4EB77BD5" w:rsidR="00E44B40" w:rsidRDefault="00E44B40" w:rsidP="00713C66">
      <w:r>
        <w:rPr>
          <w:rFonts w:hint="eastAsia"/>
        </w:rPr>
        <w:t>作业提交：</w:t>
      </w:r>
    </w:p>
    <w:p w14:paraId="70166F1F" w14:textId="11E7CBFF" w:rsidR="00E44B40" w:rsidRDefault="00E44B40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期末前将报告和代码（可将jupyter</w:t>
      </w:r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</w:t>
      </w:r>
      <w:r w:rsidR="00211533">
        <w:rPr>
          <w:rFonts w:hint="eastAsia"/>
        </w:rPr>
        <w:t>，</w:t>
      </w:r>
      <w:r>
        <w:rPr>
          <w:rFonts w:hint="eastAsia"/>
        </w:rPr>
        <w:t>提交方式另行通知</w:t>
      </w:r>
    </w:p>
    <w:p w14:paraId="29D4F5B3" w14:textId="377C6D82" w:rsidR="00211533" w:rsidRDefault="00211533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  <w:bookmarkStart w:id="0" w:name="_GoBack"/>
      <w:bookmarkEnd w:id="0"/>
    </w:p>
    <w:p w14:paraId="3B81DBB5" w14:textId="1619FA58" w:rsidR="00046AD6" w:rsidRPr="00046AD6" w:rsidRDefault="00046AD6" w:rsidP="00046AD6">
      <w:pPr>
        <w:pStyle w:val="a7"/>
        <w:numPr>
          <w:ilvl w:val="0"/>
          <w:numId w:val="3"/>
        </w:numPr>
        <w:ind w:firstLineChars="0"/>
        <w:rPr>
          <w:color w:val="C00000"/>
        </w:rPr>
      </w:pPr>
      <w:r>
        <w:rPr>
          <w:rFonts w:hint="eastAsia"/>
          <w:color w:val="C00000"/>
        </w:rPr>
        <w:t>加分项：用卷积实现生成器和判别器。</w:t>
      </w:r>
    </w:p>
    <w:sectPr w:rsidR="00046AD6" w:rsidRPr="00046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A3BB3" w14:textId="77777777" w:rsidR="00EE1AB2" w:rsidRDefault="00EE1AB2" w:rsidP="007C7E9F">
      <w:r>
        <w:separator/>
      </w:r>
    </w:p>
  </w:endnote>
  <w:endnote w:type="continuationSeparator" w:id="0">
    <w:p w14:paraId="789984DF" w14:textId="77777777" w:rsidR="00EE1AB2" w:rsidRDefault="00EE1AB2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17B24" w14:textId="77777777" w:rsidR="00EE1AB2" w:rsidRDefault="00EE1AB2" w:rsidP="007C7E9F">
      <w:r>
        <w:separator/>
      </w:r>
    </w:p>
  </w:footnote>
  <w:footnote w:type="continuationSeparator" w:id="0">
    <w:p w14:paraId="3EFBF7A0" w14:textId="77777777" w:rsidR="00EE1AB2" w:rsidRDefault="00EE1AB2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62"/>
    <w:rsid w:val="00030E8F"/>
    <w:rsid w:val="00046AD6"/>
    <w:rsid w:val="00100198"/>
    <w:rsid w:val="00115ABA"/>
    <w:rsid w:val="0013345F"/>
    <w:rsid w:val="00211533"/>
    <w:rsid w:val="0031183A"/>
    <w:rsid w:val="0033110C"/>
    <w:rsid w:val="00360445"/>
    <w:rsid w:val="00380D41"/>
    <w:rsid w:val="005848C2"/>
    <w:rsid w:val="0065242A"/>
    <w:rsid w:val="00670E8B"/>
    <w:rsid w:val="00713C66"/>
    <w:rsid w:val="007C7E9F"/>
    <w:rsid w:val="007D5F82"/>
    <w:rsid w:val="00804E51"/>
    <w:rsid w:val="00810917"/>
    <w:rsid w:val="00892E62"/>
    <w:rsid w:val="008E5A19"/>
    <w:rsid w:val="009A17DB"/>
    <w:rsid w:val="00A94053"/>
    <w:rsid w:val="00AF12E3"/>
    <w:rsid w:val="00C07111"/>
    <w:rsid w:val="00E208ED"/>
    <w:rsid w:val="00E44B40"/>
    <w:rsid w:val="00E90107"/>
    <w:rsid w:val="00EC35D3"/>
    <w:rsid w:val="00EE1AB2"/>
    <w:rsid w:val="00F07873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187</Words>
  <Characters>238</Characters>
  <Application>Microsoft Office Word</Application>
  <DocSecurity>0</DocSecurity>
  <Lines>14</Lines>
  <Paragraphs>15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Qibin</cp:lastModifiedBy>
  <cp:revision>26</cp:revision>
  <dcterms:created xsi:type="dcterms:W3CDTF">2022-03-25T03:32:00Z</dcterms:created>
  <dcterms:modified xsi:type="dcterms:W3CDTF">2025-05-13T10:18:00Z</dcterms:modified>
</cp:coreProperties>
</file>